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5B6A" w14:textId="77777777" w:rsidR="00171663" w:rsidRDefault="00000000">
      <w:pPr>
        <w:spacing w:after="0"/>
        <w:jc w:val="center"/>
        <w:rPr>
          <w:b/>
        </w:rPr>
      </w:pPr>
      <w:r>
        <w:rPr>
          <w:b/>
        </w:rPr>
        <w:t>Assignment -3</w:t>
      </w:r>
    </w:p>
    <w:p w14:paraId="559AF9A7" w14:textId="77777777" w:rsidR="00171663" w:rsidRDefault="00171663">
      <w:pPr>
        <w:spacing w:after="0"/>
        <w:jc w:val="center"/>
      </w:pPr>
    </w:p>
    <w:p w14:paraId="35685728" w14:textId="77777777" w:rsidR="00171663" w:rsidRDefault="00171663">
      <w:pPr>
        <w:spacing w:after="0"/>
        <w:jc w:val="center"/>
      </w:pP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71663" w14:paraId="3EB95BAD" w14:textId="77777777">
        <w:tc>
          <w:tcPr>
            <w:tcW w:w="4508" w:type="dxa"/>
          </w:tcPr>
          <w:p w14:paraId="7EE46B0D" w14:textId="77777777" w:rsidR="00171663" w:rsidRDefault="00000000">
            <w:r>
              <w:t>Assignment Date</w:t>
            </w:r>
          </w:p>
        </w:tc>
        <w:tc>
          <w:tcPr>
            <w:tcW w:w="4508" w:type="dxa"/>
          </w:tcPr>
          <w:p w14:paraId="1BEBC38B" w14:textId="77777777" w:rsidR="00171663" w:rsidRDefault="00000000">
            <w:r>
              <w:t>01 October 2022</w:t>
            </w:r>
          </w:p>
        </w:tc>
      </w:tr>
      <w:tr w:rsidR="00171663" w14:paraId="441BD58B" w14:textId="77777777">
        <w:tc>
          <w:tcPr>
            <w:tcW w:w="4508" w:type="dxa"/>
          </w:tcPr>
          <w:p w14:paraId="67FECDD1" w14:textId="77777777" w:rsidR="00171663" w:rsidRDefault="00000000">
            <w:r>
              <w:t>Student Name</w:t>
            </w:r>
          </w:p>
        </w:tc>
        <w:tc>
          <w:tcPr>
            <w:tcW w:w="4508" w:type="dxa"/>
          </w:tcPr>
          <w:p w14:paraId="352AC031" w14:textId="51908CB3" w:rsidR="00171663" w:rsidRDefault="00DF3506">
            <w:r>
              <w:t>Sathyan</w:t>
            </w:r>
          </w:p>
        </w:tc>
      </w:tr>
      <w:tr w:rsidR="00171663" w14:paraId="04E397EB" w14:textId="77777777">
        <w:tc>
          <w:tcPr>
            <w:tcW w:w="4508" w:type="dxa"/>
          </w:tcPr>
          <w:p w14:paraId="7ADC02BE" w14:textId="77777777" w:rsidR="00171663" w:rsidRDefault="00000000">
            <w:r>
              <w:t>Student Roll Number</w:t>
            </w:r>
          </w:p>
        </w:tc>
        <w:tc>
          <w:tcPr>
            <w:tcW w:w="4508" w:type="dxa"/>
          </w:tcPr>
          <w:p w14:paraId="65623DA4" w14:textId="511132E1" w:rsidR="00171663" w:rsidRDefault="00000000">
            <w:r>
              <w:t>210419104</w:t>
            </w:r>
            <w:r w:rsidR="00DF3506">
              <w:t>149</w:t>
            </w:r>
          </w:p>
        </w:tc>
      </w:tr>
      <w:tr w:rsidR="00171663" w14:paraId="7C4A07BE" w14:textId="77777777">
        <w:tc>
          <w:tcPr>
            <w:tcW w:w="4508" w:type="dxa"/>
          </w:tcPr>
          <w:p w14:paraId="2A47D5F5" w14:textId="77777777" w:rsidR="00171663" w:rsidRDefault="00000000">
            <w:r>
              <w:t>Maximum Marks</w:t>
            </w:r>
          </w:p>
        </w:tc>
        <w:tc>
          <w:tcPr>
            <w:tcW w:w="4508" w:type="dxa"/>
          </w:tcPr>
          <w:p w14:paraId="20E7EBB3" w14:textId="77777777" w:rsidR="00171663" w:rsidRDefault="00000000">
            <w:r>
              <w:t>2 Marks</w:t>
            </w:r>
          </w:p>
        </w:tc>
      </w:tr>
    </w:tbl>
    <w:p w14:paraId="3F17FC6F" w14:textId="77777777" w:rsidR="00171663" w:rsidRDefault="00171663"/>
    <w:p w14:paraId="163C0445" w14:textId="77777777" w:rsidR="00171663" w:rsidRDefault="00171663">
      <w:pPr>
        <w:rPr>
          <w:b/>
        </w:rPr>
      </w:pPr>
    </w:p>
    <w:p w14:paraId="177C8BA8" w14:textId="77777777" w:rsidR="00171663" w:rsidRDefault="00000000">
      <w:pPr>
        <w:spacing w:after="0"/>
        <w:jc w:val="both"/>
        <w:rPr>
          <w:b/>
        </w:rPr>
      </w:pPr>
      <w:r>
        <w:rPr>
          <w:b/>
        </w:rPr>
        <w:t>Question 1:</w:t>
      </w:r>
    </w:p>
    <w:p w14:paraId="2006758A" w14:textId="77777777" w:rsidR="00171663" w:rsidRDefault="00000000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  <w:r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  <w:t xml:space="preserve">   Create a bucket in IBM objectstorage </w:t>
      </w:r>
    </w:p>
    <w:p w14:paraId="32D7E9E1" w14:textId="77777777" w:rsidR="00171663" w:rsidRDefault="00171663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</w:p>
    <w:p w14:paraId="20341FCD" w14:textId="77777777" w:rsidR="00171663" w:rsidRDefault="00000000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  <w:r>
        <w:rPr>
          <w:rFonts w:ascii="Consolas" w:eastAsia="Consolas" w:hAnsi="Consolas" w:cs="Consolas"/>
          <w:b/>
          <w:noProof/>
          <w:color w:val="24292F"/>
          <w:sz w:val="18"/>
          <w:szCs w:val="18"/>
          <w:highlight w:val="white"/>
        </w:rPr>
        <w:drawing>
          <wp:inline distT="114300" distB="114300" distL="114300" distR="114300" wp14:anchorId="4B4A1E70" wp14:editId="757E7D6F">
            <wp:extent cx="5734050" cy="2373633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736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4C4C2" w14:textId="77777777" w:rsidR="00171663" w:rsidRDefault="00171663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</w:p>
    <w:p w14:paraId="53ECEC51" w14:textId="77777777" w:rsidR="00171663" w:rsidRDefault="00171663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</w:p>
    <w:p w14:paraId="4332AEDA" w14:textId="77777777" w:rsidR="00171663" w:rsidRDefault="00000000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  <w:r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  <w:t xml:space="preserve">Question 2 : </w:t>
      </w:r>
    </w:p>
    <w:p w14:paraId="0A6AA95B" w14:textId="77777777" w:rsidR="00171663" w:rsidRDefault="00000000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  <w:r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  <w:t xml:space="preserve">   Upload 5 images to objectstorage and make it public.writehtml code to display all the 5 images</w:t>
      </w:r>
    </w:p>
    <w:p w14:paraId="38EFB877" w14:textId="77777777" w:rsidR="00171663" w:rsidRDefault="00171663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</w:p>
    <w:p w14:paraId="5F846DBE" w14:textId="77777777" w:rsidR="00171663" w:rsidRDefault="00000000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  <w:r>
        <w:rPr>
          <w:rFonts w:ascii="Consolas" w:eastAsia="Consolas" w:hAnsi="Consolas" w:cs="Consolas"/>
          <w:b/>
          <w:noProof/>
          <w:color w:val="24292F"/>
          <w:sz w:val="18"/>
          <w:szCs w:val="18"/>
          <w:highlight w:val="white"/>
        </w:rPr>
        <w:drawing>
          <wp:inline distT="114300" distB="114300" distL="114300" distR="114300" wp14:anchorId="109F07DC" wp14:editId="3FFD3234">
            <wp:extent cx="5734050" cy="2413438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545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2FAEC" w14:textId="77777777" w:rsidR="00171663" w:rsidRDefault="00171663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</w:p>
    <w:p w14:paraId="341114F7" w14:textId="77777777" w:rsidR="00171663" w:rsidRDefault="00171663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</w:p>
    <w:p w14:paraId="0E5E0A7F" w14:textId="77777777" w:rsidR="00171663" w:rsidRDefault="00171663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</w:p>
    <w:p w14:paraId="48C5578B" w14:textId="77777777" w:rsidR="00171663" w:rsidRDefault="00000000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  <w:r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  <w:t xml:space="preserve">Question 3 : </w:t>
      </w:r>
    </w:p>
    <w:p w14:paraId="55BC4C2E" w14:textId="77777777" w:rsidR="00171663" w:rsidRDefault="00000000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  <w:r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  <w:tab/>
        <w:t>Upload a css page to object storage and use the same page in html code</w:t>
      </w:r>
    </w:p>
    <w:p w14:paraId="33C37500" w14:textId="77777777" w:rsidR="00171663" w:rsidRDefault="00171663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</w:p>
    <w:p w14:paraId="6C6C573D" w14:textId="77777777" w:rsidR="00171663" w:rsidRDefault="00000000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  <w:r>
        <w:rPr>
          <w:rFonts w:ascii="Consolas" w:eastAsia="Consolas" w:hAnsi="Consolas" w:cs="Consolas"/>
          <w:b/>
          <w:noProof/>
          <w:color w:val="24292F"/>
          <w:sz w:val="18"/>
          <w:szCs w:val="18"/>
          <w:highlight w:val="white"/>
        </w:rPr>
        <w:lastRenderedPageBreak/>
        <w:drawing>
          <wp:inline distT="114300" distB="114300" distL="114300" distR="114300" wp14:anchorId="6F7BBFF7" wp14:editId="79806714">
            <wp:extent cx="5731200" cy="444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BC1FD" w14:textId="77777777" w:rsidR="00171663" w:rsidRDefault="00171663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</w:p>
    <w:p w14:paraId="422DC015" w14:textId="77777777" w:rsidR="00171663" w:rsidRDefault="00000000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  <w:r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  <w:t xml:space="preserve">Question 4 : </w:t>
      </w:r>
    </w:p>
    <w:p w14:paraId="702EAFCE" w14:textId="77777777" w:rsidR="00171663" w:rsidRDefault="00000000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  <w:r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  <w:tab/>
        <w:t>Design a chatbot using IBM watson for hospital assistant : eg. a user comes with query to know the know the branches of hospital in your city . submit the web URL of the chat box as assistant &amp; create watson assistant service with 10 steps and use 3 condition in it.</w:t>
      </w:r>
    </w:p>
    <w:p w14:paraId="4A1B6B4B" w14:textId="77777777" w:rsidR="00171663" w:rsidRDefault="00171663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</w:p>
    <w:p w14:paraId="18F00706" w14:textId="77777777" w:rsidR="00171663" w:rsidRDefault="00000000">
      <w:pPr>
        <w:spacing w:after="0"/>
        <w:jc w:val="both"/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</w:pPr>
      <w:r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  <w:tab/>
      </w:r>
      <w:r>
        <w:rPr>
          <w:rFonts w:ascii="Consolas" w:eastAsia="Consolas" w:hAnsi="Consolas" w:cs="Consolas"/>
          <w:b/>
          <w:noProof/>
          <w:color w:val="24292F"/>
          <w:sz w:val="18"/>
          <w:szCs w:val="18"/>
          <w:highlight w:val="white"/>
        </w:rPr>
        <w:drawing>
          <wp:inline distT="114300" distB="114300" distL="114300" distR="114300" wp14:anchorId="4DFF7050" wp14:editId="5B848540">
            <wp:extent cx="5734050" cy="2425717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t="46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/>
          <w:noProof/>
          <w:color w:val="24292F"/>
          <w:sz w:val="18"/>
          <w:szCs w:val="18"/>
          <w:highlight w:val="white"/>
        </w:rPr>
        <w:drawing>
          <wp:inline distT="114300" distB="114300" distL="114300" distR="114300" wp14:anchorId="05F8E070" wp14:editId="37C6E9A7">
            <wp:extent cx="5731200" cy="2590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/>
          <w:noProof/>
          <w:color w:val="24292F"/>
          <w:sz w:val="18"/>
          <w:szCs w:val="18"/>
          <w:highlight w:val="white"/>
        </w:rPr>
        <w:lastRenderedPageBreak/>
        <w:drawing>
          <wp:inline distT="114300" distB="114300" distL="114300" distR="114300" wp14:anchorId="64FE71A6" wp14:editId="105AE02C">
            <wp:extent cx="5731200" cy="26543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  <w:t xml:space="preserve">            </w:t>
      </w:r>
      <w:r>
        <w:rPr>
          <w:rFonts w:ascii="Consolas" w:eastAsia="Consolas" w:hAnsi="Consolas" w:cs="Consolas"/>
          <w:b/>
          <w:noProof/>
          <w:color w:val="24292F"/>
          <w:sz w:val="18"/>
          <w:szCs w:val="18"/>
          <w:highlight w:val="white"/>
        </w:rPr>
        <w:drawing>
          <wp:inline distT="114300" distB="114300" distL="114300" distR="114300" wp14:anchorId="0956BCEC" wp14:editId="5F9A6168">
            <wp:extent cx="2243138" cy="2575454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575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/>
          <w:color w:val="24292F"/>
          <w:sz w:val="18"/>
          <w:szCs w:val="18"/>
          <w:highlight w:val="white"/>
        </w:rPr>
        <w:t xml:space="preserve">                 </w:t>
      </w:r>
      <w:r>
        <w:rPr>
          <w:rFonts w:ascii="Consolas" w:eastAsia="Consolas" w:hAnsi="Consolas" w:cs="Consolas"/>
          <w:b/>
          <w:noProof/>
          <w:color w:val="24292F"/>
          <w:sz w:val="18"/>
          <w:szCs w:val="18"/>
          <w:highlight w:val="white"/>
        </w:rPr>
        <w:drawing>
          <wp:inline distT="114300" distB="114300" distL="114300" distR="114300" wp14:anchorId="4097AB0C" wp14:editId="1589C427">
            <wp:extent cx="2309813" cy="2627762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627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71663">
      <w:head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E1FB8" w14:textId="77777777" w:rsidR="00DE38BF" w:rsidRDefault="00DE38BF">
      <w:pPr>
        <w:spacing w:after="0" w:line="240" w:lineRule="auto"/>
      </w:pPr>
      <w:r>
        <w:separator/>
      </w:r>
    </w:p>
  </w:endnote>
  <w:endnote w:type="continuationSeparator" w:id="0">
    <w:p w14:paraId="7739C16B" w14:textId="77777777" w:rsidR="00DE38BF" w:rsidRDefault="00DE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60500" w14:textId="77777777" w:rsidR="00DE38BF" w:rsidRDefault="00DE38BF">
      <w:pPr>
        <w:spacing w:after="0" w:line="240" w:lineRule="auto"/>
      </w:pPr>
      <w:r>
        <w:separator/>
      </w:r>
    </w:p>
  </w:footnote>
  <w:footnote w:type="continuationSeparator" w:id="0">
    <w:p w14:paraId="0A125399" w14:textId="77777777" w:rsidR="00DE38BF" w:rsidRDefault="00DE3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F41C" w14:textId="77777777" w:rsidR="00171663" w:rsidRDefault="001716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663"/>
    <w:rsid w:val="00171663"/>
    <w:rsid w:val="00DE38BF"/>
    <w:rsid w:val="00D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27D3"/>
  <w15:docId w15:val="{E5336EAD-54FA-44F3-9834-D55E330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OCLbbM5X/0HMdN167aSkoDRQIw==">AMUW2mXzdaULbKGeSwSEsLqJt4LeH5qsG45qfHAr4QtBeT4ksbfEtBxajDxMrQc/52UVrJzpu0FMMjlJ4GcXvVIWg9hNI3S7l7dvxN3Pqx2L/gNA+ws9Xs4=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nishant v</cp:lastModifiedBy>
  <cp:revision>2</cp:revision>
  <dcterms:created xsi:type="dcterms:W3CDTF">2022-09-18T16:18:00Z</dcterms:created>
  <dcterms:modified xsi:type="dcterms:W3CDTF">2022-11-07T09:52:00Z</dcterms:modified>
</cp:coreProperties>
</file>