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6" w:after="0" w:line="240"/>
        <w:ind w:right="2482" w:left="2481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PHASE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2480" w:left="248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DELIVERY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 SPRINT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489" w:type="dxa"/>
      </w:tblPr>
      <w:tblGrid>
        <w:gridCol w:w="4659"/>
        <w:gridCol w:w="5041"/>
      </w:tblGrid>
      <w:tr>
        <w:trPr>
          <w:trHeight w:val="313" w:hRule="auto"/>
          <w:jc w:val="left"/>
        </w:trPr>
        <w:tc>
          <w:tcPr>
            <w:tcW w:w="4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50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November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2022</w:t>
            </w:r>
          </w:p>
        </w:tc>
      </w:tr>
      <w:tr>
        <w:trPr>
          <w:trHeight w:val="314" w:hRule="auto"/>
          <w:jc w:val="left"/>
        </w:trPr>
        <w:tc>
          <w:tcPr>
            <w:tcW w:w="4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</w:t>
            </w:r>
          </w:p>
        </w:tc>
        <w:tc>
          <w:tcPr>
            <w:tcW w:w="50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2023"/>
                <w:spacing w:val="0"/>
                <w:position w:val="0"/>
                <w:sz w:val="24"/>
                <w:shd w:fill="auto" w:val="clear"/>
              </w:rPr>
              <w:t xml:space="preserve">PNT2022TMID48112</w:t>
            </w:r>
          </w:p>
        </w:tc>
      </w:tr>
      <w:tr>
        <w:trPr>
          <w:trHeight w:val="710" w:hRule="auto"/>
          <w:jc w:val="left"/>
        </w:trPr>
        <w:tc>
          <w:tcPr>
            <w:tcW w:w="4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50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1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Personal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Assistance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senior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citizens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who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self-reliant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0" w:after="0" w:line="240"/>
        <w:ind w:right="2481" w:left="248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III:Hardware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Implementation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0" w:after="0" w:line="240"/>
        <w:ind w:right="0" w:left="5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Objective:</w:t>
      </w:r>
    </w:p>
    <w:p>
      <w:pPr>
        <w:spacing w:before="139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retrieve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from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cloudant db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send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 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IoT device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appropriate time.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object w:dxaOrig="10035" w:dyaOrig="3654">
          <v:rect xmlns:o="urn:schemas-microsoft-com:office:office" xmlns:v="urn:schemas-microsoft-com:vml" id="rectole0000000000" style="width:501.750000pt;height:18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"/>
        </w:numPr>
        <w:tabs>
          <w:tab w:val="left" w:pos="821" w:leader="none"/>
        </w:tabs>
        <w:spacing w:before="197" w:after="0" w:line="240"/>
        <w:ind w:right="0" w:left="820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415" w:dyaOrig="3458">
          <v:rect xmlns:o="urn:schemas-microsoft-com:office:office" xmlns:v="urn:schemas-microsoft-com:vml" id="rectole0000000001" style="width:470.750000pt;height:172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Scheduling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intake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time: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tabs>
          <w:tab w:val="left" w:pos="821" w:leader="none"/>
        </w:tabs>
        <w:spacing w:before="68" w:after="0" w:line="240"/>
        <w:ind w:right="0" w:left="820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145" w:dyaOrig="4067">
          <v:rect xmlns:o="urn:schemas-microsoft-com:office:office" xmlns:v="urn:schemas-microsoft-com:vml" id="rectole0000000002" style="width:457.250000pt;height:20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displayed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 Node-Red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debug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window: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0"/>
        </w:numPr>
        <w:tabs>
          <w:tab w:val="left" w:pos="821" w:leader="none"/>
        </w:tabs>
        <w:spacing w:before="0" w:after="0" w:line="240"/>
        <w:ind w:right="0" w:left="820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pushed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displayed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 IBM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Cloudant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db: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  <w:r>
        <w:object w:dxaOrig="9188" w:dyaOrig="5497">
          <v:rect xmlns:o="urn:schemas-microsoft-com:office:office" xmlns:v="urn:schemas-microsoft-com:vml" id="rectole0000000003" style="width:459.400000pt;height:27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8" w:after="124" w:line="240"/>
        <w:ind w:right="2482" w:left="248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Scheduled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DOLO650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take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23:00(11:00PM)</w:t>
      </w:r>
    </w:p>
    <w:p>
      <w:pPr>
        <w:spacing w:before="0" w:after="0" w:line="240"/>
        <w:ind w:right="0" w:left="32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028" w:dyaOrig="2592">
          <v:rect xmlns:o="urn:schemas-microsoft-com:office:office" xmlns:v="urn:schemas-microsoft-com:vml" id="rectole0000000004" style="width:201.400000pt;height:129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5"/>
        </w:numPr>
        <w:tabs>
          <w:tab w:val="left" w:pos="821" w:leader="none"/>
        </w:tabs>
        <w:spacing w:before="73" w:after="0" w:line="240"/>
        <w:ind w:right="0" w:left="820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ESP32 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scheduled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23:00: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8"/>
        </w:numPr>
        <w:tabs>
          <w:tab w:val="left" w:pos="821" w:leader="none"/>
        </w:tabs>
        <w:spacing w:before="150" w:after="0" w:line="240"/>
        <w:ind w:right="0" w:left="820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ESP32 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scheduled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23:00: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6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Medicine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name(DOLO650)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ASCII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9" w:after="0" w:line="240"/>
        <w:ind w:right="0" w:left="3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Conclusion:</w:t>
      </w:r>
    </w:p>
    <w:p>
      <w:pPr>
        <w:spacing w:before="137" w:after="0" w:line="240"/>
        <w:ind w:right="0" w:left="6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Hardware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 completed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36" w:dyaOrig="5111">
          <v:rect xmlns:o="urn:schemas-microsoft-com:office:office" xmlns:v="urn:schemas-microsoft-com:vml" id="rectole0000000005" style="width:501.800000pt;height:25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5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************************************************************************************************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5">
    <w:abstractNumId w:val="24"/>
  </w:num>
  <w:num w:numId="27">
    <w:abstractNumId w:val="18"/>
  </w:num>
  <w:num w:numId="30">
    <w:abstractNumId w:val="12"/>
  </w:num>
  <w:num w:numId="35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