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BC15" w14:textId="77777777" w:rsidR="000714DD" w:rsidRDefault="00000000">
      <w:pPr>
        <w:spacing w:after="102"/>
        <w:ind w:right="4889"/>
        <w:jc w:val="right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606148FE" w14:textId="77777777" w:rsidR="000714DD" w:rsidRDefault="00000000">
      <w:pPr>
        <w:spacing w:after="0"/>
        <w:ind w:right="4962"/>
        <w:jc w:val="right"/>
      </w:pPr>
      <w:r>
        <w:rPr>
          <w:rFonts w:ascii="Arial" w:eastAsia="Arial" w:hAnsi="Arial" w:cs="Arial"/>
          <w:b/>
          <w:sz w:val="24"/>
        </w:rPr>
        <w:t>Milestone and Activity List</w:t>
      </w:r>
    </w:p>
    <w:tbl>
      <w:tblPr>
        <w:tblStyle w:val="TableGrid"/>
        <w:tblW w:w="9000" w:type="dxa"/>
        <w:tblInd w:w="1990" w:type="dxa"/>
        <w:tblCellMar>
          <w:top w:w="0" w:type="dxa"/>
          <w:left w:w="3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6300"/>
      </w:tblGrid>
      <w:tr w:rsidR="000714DD" w14:paraId="221B1E41" w14:textId="77777777">
        <w:trPr>
          <w:trHeight w:val="5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A3089" w14:textId="77777777" w:rsidR="000714DD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Team ID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4BFB3" w14:textId="6C6B1760" w:rsidR="000714DD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PNT2022TMID2</w:t>
            </w:r>
            <w:r w:rsidR="008326FA">
              <w:rPr>
                <w:rFonts w:ascii="Arial" w:eastAsia="Arial" w:hAnsi="Arial" w:cs="Arial"/>
                <w:sz w:val="24"/>
              </w:rPr>
              <w:t>4269</w:t>
            </w:r>
          </w:p>
        </w:tc>
      </w:tr>
      <w:tr w:rsidR="000714DD" w14:paraId="1A5021DF" w14:textId="77777777">
        <w:trPr>
          <w:trHeight w:val="52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4707E" w14:textId="77777777" w:rsidR="000714D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Project Name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C532F" w14:textId="77777777" w:rsidR="000714DD" w:rsidRDefault="00000000">
            <w:pPr>
              <w:spacing w:after="0"/>
              <w:ind w:right="210"/>
              <w:jc w:val="center"/>
            </w:pPr>
            <w:r>
              <w:rPr>
                <w:rFonts w:ascii="Arial" w:eastAsia="Arial" w:hAnsi="Arial" w:cs="Arial"/>
                <w:sz w:val="24"/>
              </w:rPr>
              <w:t>Project – Estimate the crop yield using Data Analytics</w:t>
            </w:r>
          </w:p>
        </w:tc>
      </w:tr>
      <w:tr w:rsidR="000714DD" w14:paraId="73421294" w14:textId="77777777">
        <w:trPr>
          <w:trHeight w:val="50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01BCA" w14:textId="77777777" w:rsidR="000714D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4"/>
              </w:rPr>
              <w:t>Maximum Marks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A6DB91" w14:textId="77777777" w:rsidR="000714DD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8 Marks</w:t>
            </w:r>
          </w:p>
        </w:tc>
      </w:tr>
    </w:tbl>
    <w:p w14:paraId="48CFADDA" w14:textId="77777777" w:rsidR="000714D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Milestone and Activity List:</w:t>
      </w:r>
    </w:p>
    <w:tbl>
      <w:tblPr>
        <w:tblStyle w:val="TableGrid"/>
        <w:tblW w:w="13580" w:type="dxa"/>
        <w:tblInd w:w="10" w:type="dxa"/>
        <w:tblCellMar>
          <w:top w:w="176" w:type="dxa"/>
          <w:left w:w="210" w:type="dxa"/>
          <w:bottom w:w="0" w:type="dxa"/>
          <w:right w:w="220" w:type="dxa"/>
        </w:tblCellMar>
        <w:tblLook w:val="04A0" w:firstRow="1" w:lastRow="0" w:firstColumn="1" w:lastColumn="0" w:noHBand="0" w:noVBand="1"/>
      </w:tblPr>
      <w:tblGrid>
        <w:gridCol w:w="1800"/>
        <w:gridCol w:w="1280"/>
        <w:gridCol w:w="6100"/>
        <w:gridCol w:w="1560"/>
        <w:gridCol w:w="2840"/>
      </w:tblGrid>
      <w:tr w:rsidR="000714DD" w14:paraId="41859497" w14:textId="77777777">
        <w:trPr>
          <w:trHeight w:val="13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6839" w14:textId="77777777" w:rsidR="000714DD" w:rsidRDefault="00000000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Milestone</w:t>
            </w:r>
          </w:p>
          <w:p w14:paraId="4EA43F5A" w14:textId="77777777" w:rsidR="000714DD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F4813" w14:textId="77777777" w:rsidR="000714DD" w:rsidRDefault="00000000">
            <w:pPr>
              <w:spacing w:after="0" w:line="24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 ne</w:t>
            </w:r>
          </w:p>
          <w:p w14:paraId="611CB55A" w14:textId="77777777" w:rsidR="000714DD" w:rsidRDefault="00000000">
            <w:pPr>
              <w:spacing w:after="0"/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 r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1D3B" w14:textId="77777777" w:rsidR="000714DD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2A9D" w14:textId="77777777" w:rsidR="000714DD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Milestone</w:t>
            </w:r>
          </w:p>
          <w:p w14:paraId="0B7B9C22" w14:textId="77777777" w:rsidR="000714DD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188B0" w14:textId="77777777" w:rsidR="000714DD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</w:tr>
      <w:tr w:rsidR="000714DD" w14:paraId="1E8BF944" w14:textId="77777777">
        <w:trPr>
          <w:trHeight w:val="800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237BA" w14:textId="77777777" w:rsidR="000714D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 and Login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0B05D" w14:textId="77777777" w:rsidR="000714DD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MS-1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AB8CC" w14:textId="77777777" w:rsidR="000714DD" w:rsidRDefault="00000000">
            <w:pPr>
              <w:spacing w:after="0"/>
              <w:ind w:right="556" w:firstLine="15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 for the application by entering my email,  password, and confirming my password.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06239" w14:textId="77777777" w:rsidR="000714DD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4B837" w14:textId="2BC9433E" w:rsidR="000714DD" w:rsidRDefault="008326FA" w:rsidP="008326FA">
            <w:pPr>
              <w:spacing w:after="0"/>
              <w:ind w:left="20"/>
            </w:pPr>
            <w:r>
              <w:t>Mukhendra</w:t>
            </w:r>
          </w:p>
          <w:p w14:paraId="1F1E1357" w14:textId="171E1427" w:rsidR="008326FA" w:rsidRDefault="008326FA" w:rsidP="008326FA">
            <w:pPr>
              <w:spacing w:after="0"/>
              <w:ind w:left="20"/>
            </w:pPr>
            <w:r>
              <w:t>Suman</w:t>
            </w:r>
          </w:p>
          <w:p w14:paraId="2770697F" w14:textId="07ECB666" w:rsidR="008326FA" w:rsidRDefault="008326FA" w:rsidP="008326FA">
            <w:pPr>
              <w:spacing w:after="0"/>
              <w:ind w:left="20"/>
            </w:pPr>
          </w:p>
        </w:tc>
      </w:tr>
      <w:tr w:rsidR="000714DD" w14:paraId="6F3691AF" w14:textId="77777777">
        <w:trPr>
          <w:trHeight w:val="7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E66E28" w14:textId="77777777" w:rsidR="000714DD" w:rsidRDefault="000714D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1CE72B" w14:textId="77777777" w:rsidR="000714DD" w:rsidRDefault="000714DD"/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D5986" w14:textId="77777777" w:rsidR="000714DD" w:rsidRDefault="00000000">
            <w:pPr>
              <w:spacing w:after="0"/>
              <w:ind w:left="15" w:right="9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Confirmation email once I have registered for the  application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06216" w14:textId="77777777" w:rsidR="000714DD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54027" w14:textId="2F6384C7" w:rsidR="000714DD" w:rsidRDefault="008326FA" w:rsidP="008326FA">
            <w:pPr>
              <w:spacing w:after="0"/>
            </w:pPr>
            <w:r>
              <w:t>Rammohanvarma</w:t>
            </w:r>
          </w:p>
          <w:p w14:paraId="3E1964A3" w14:textId="35B9DD60" w:rsidR="008326FA" w:rsidRDefault="008326FA" w:rsidP="008326FA">
            <w:pPr>
              <w:spacing w:after="0"/>
            </w:pPr>
            <w:r>
              <w:t>manoj</w:t>
            </w:r>
          </w:p>
        </w:tc>
      </w:tr>
      <w:tr w:rsidR="000714DD" w14:paraId="3A030B13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7FE9ED" w14:textId="77777777" w:rsidR="000714DD" w:rsidRDefault="000714D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3DEC9C" w14:textId="77777777" w:rsidR="000714DD" w:rsidRDefault="000714DD"/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AE967" w14:textId="77777777" w:rsidR="000714DD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 for the application through Google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C7E5" w14:textId="77777777" w:rsidR="000714DD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Optional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6ECED" w14:textId="5BA19D99" w:rsidR="000714DD" w:rsidRDefault="008326FA">
            <w:pPr>
              <w:spacing w:after="0"/>
              <w:ind w:left="20"/>
            </w:pPr>
            <w:r>
              <w:t>Manoj</w:t>
            </w:r>
          </w:p>
          <w:p w14:paraId="09E890AE" w14:textId="60330EA5" w:rsidR="008326FA" w:rsidRDefault="008326FA">
            <w:pPr>
              <w:spacing w:after="0"/>
              <w:ind w:left="20"/>
            </w:pPr>
            <w:r>
              <w:t>mukhendra</w:t>
            </w:r>
          </w:p>
        </w:tc>
      </w:tr>
      <w:tr w:rsidR="000714DD" w14:paraId="25B3A6C4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CCA3A8" w14:textId="77777777" w:rsidR="000714DD" w:rsidRDefault="000714D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AF3002" w14:textId="77777777" w:rsidR="000714DD" w:rsidRDefault="000714DD"/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19D9C" w14:textId="77777777" w:rsidR="000714DD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Registration for the application through Gmail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83E30" w14:textId="77777777" w:rsidR="000714DD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Optional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408F8" w14:textId="0EA426BF" w:rsidR="000714DD" w:rsidRDefault="008326FA">
            <w:pPr>
              <w:spacing w:after="0"/>
              <w:ind w:left="20"/>
            </w:pPr>
            <w:r>
              <w:t>Suman</w:t>
            </w:r>
          </w:p>
          <w:p w14:paraId="5C6EE77E" w14:textId="142D5092" w:rsidR="008326FA" w:rsidRDefault="008326FA">
            <w:pPr>
              <w:spacing w:after="0"/>
              <w:ind w:left="20"/>
            </w:pPr>
            <w:r>
              <w:t>rammohanvarma</w:t>
            </w:r>
          </w:p>
        </w:tc>
      </w:tr>
      <w:tr w:rsidR="000714DD" w14:paraId="72577C7F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8116672" w14:textId="77777777" w:rsidR="000714DD" w:rsidRDefault="000714D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941AED" w14:textId="77777777" w:rsidR="000714DD" w:rsidRDefault="000714DD"/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9C526" w14:textId="77777777" w:rsidR="000714DD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Log into the application by entering email &amp; password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D0E7C" w14:textId="77777777" w:rsidR="000714DD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BC0A5" w14:textId="1904F55B" w:rsidR="000714DD" w:rsidRDefault="008326FA" w:rsidP="008326FA">
            <w:pPr>
              <w:spacing w:after="0"/>
            </w:pPr>
            <w:r>
              <w:t>Mukhendra</w:t>
            </w:r>
          </w:p>
          <w:p w14:paraId="76C4AE16" w14:textId="7A4D63E8" w:rsidR="008326FA" w:rsidRDefault="008326FA" w:rsidP="008326FA">
            <w:pPr>
              <w:spacing w:after="0"/>
            </w:pPr>
            <w:r>
              <w:t>rammohanvarma</w:t>
            </w:r>
          </w:p>
        </w:tc>
      </w:tr>
      <w:tr w:rsidR="000714DD" w14:paraId="521EF669" w14:textId="77777777">
        <w:trPr>
          <w:trHeight w:val="7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013BE" w14:textId="77777777" w:rsidR="000714DD" w:rsidRDefault="000714D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22064" w14:textId="77777777" w:rsidR="000714DD" w:rsidRDefault="000714DD"/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150EE" w14:textId="77777777" w:rsidR="000714DD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Usage of dashboard and exploration of the features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A8192" w14:textId="77777777" w:rsidR="000714DD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7E712" w14:textId="1A946AAA" w:rsidR="000714DD" w:rsidRDefault="008326FA" w:rsidP="008326FA">
            <w:pPr>
              <w:spacing w:after="0"/>
              <w:ind w:left="20"/>
            </w:pPr>
            <w:r>
              <w:t>Suman</w:t>
            </w:r>
          </w:p>
          <w:p w14:paraId="30FF6DAB" w14:textId="4C88A094" w:rsidR="008326FA" w:rsidRDefault="008326FA" w:rsidP="008326FA">
            <w:pPr>
              <w:spacing w:after="0"/>
              <w:ind w:left="20"/>
            </w:pPr>
            <w:r>
              <w:t>manoj</w:t>
            </w:r>
          </w:p>
        </w:tc>
      </w:tr>
      <w:tr w:rsidR="000714DD" w14:paraId="7171E091" w14:textId="77777777">
        <w:trPr>
          <w:trHeight w:val="8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00A51" w14:textId="77777777" w:rsidR="000714D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Dashboard</w:t>
            </w:r>
          </w:p>
          <w:p w14:paraId="15F875AF" w14:textId="77777777" w:rsidR="000714DD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Usage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76D26" w14:textId="77777777" w:rsidR="000714DD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MS-2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33BF2" w14:textId="77777777" w:rsidR="000714DD" w:rsidRDefault="00000000">
            <w:pPr>
              <w:spacing w:after="0"/>
              <w:ind w:left="15" w:right="5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Usage of the credentials to access the resources of my  application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F978B" w14:textId="77777777" w:rsidR="000714DD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9B0A2" w14:textId="600293F0" w:rsidR="000714DD" w:rsidRDefault="008326FA">
            <w:pPr>
              <w:spacing w:after="0"/>
              <w:ind w:left="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Suman</w:t>
            </w:r>
          </w:p>
          <w:p w14:paraId="348F1DAA" w14:textId="43EAAE03" w:rsidR="008326FA" w:rsidRDefault="008326FA">
            <w:pPr>
              <w:spacing w:after="0"/>
              <w:ind w:left="20"/>
            </w:pPr>
            <w:r>
              <w:t>mukhendra</w:t>
            </w:r>
          </w:p>
        </w:tc>
      </w:tr>
    </w:tbl>
    <w:p w14:paraId="38C10466" w14:textId="77777777" w:rsidR="000714DD" w:rsidRDefault="000714DD">
      <w:pPr>
        <w:spacing w:after="0"/>
        <w:ind w:left="-1440" w:right="14400"/>
      </w:pPr>
    </w:p>
    <w:tbl>
      <w:tblPr>
        <w:tblStyle w:val="TableGrid"/>
        <w:tblW w:w="13580" w:type="dxa"/>
        <w:tblInd w:w="10" w:type="dxa"/>
        <w:tblCellMar>
          <w:top w:w="176" w:type="dxa"/>
          <w:left w:w="215" w:type="dxa"/>
          <w:bottom w:w="0" w:type="dxa"/>
          <w:right w:w="256" w:type="dxa"/>
        </w:tblCellMar>
        <w:tblLook w:val="04A0" w:firstRow="1" w:lastRow="0" w:firstColumn="1" w:lastColumn="0" w:noHBand="0" w:noVBand="1"/>
      </w:tblPr>
      <w:tblGrid>
        <w:gridCol w:w="1800"/>
        <w:gridCol w:w="1280"/>
        <w:gridCol w:w="6099"/>
        <w:gridCol w:w="1561"/>
        <w:gridCol w:w="2840"/>
      </w:tblGrid>
      <w:tr w:rsidR="000714DD" w14:paraId="1748EC17" w14:textId="77777777">
        <w:trPr>
          <w:trHeight w:val="8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2A248" w14:textId="77777777" w:rsidR="000714DD" w:rsidRDefault="000714DD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8D35" w14:textId="77777777" w:rsidR="000714DD" w:rsidRDefault="000714DD"/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F70F" w14:textId="77777777" w:rsidR="000714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Performance of Data manipulations on the application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B4E5" w14:textId="77777777" w:rsidR="000714DD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CB763" w14:textId="5781900D" w:rsidR="000714DD" w:rsidRDefault="008326FA">
            <w:pPr>
              <w:spacing w:after="0"/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Manoj</w:t>
            </w:r>
          </w:p>
          <w:p w14:paraId="6B7F8CC9" w14:textId="771CA529" w:rsidR="008326FA" w:rsidRDefault="008326FA">
            <w:pPr>
              <w:spacing w:after="0"/>
              <w:ind w:left="15"/>
            </w:pPr>
            <w:r>
              <w:t>rammohanvarma</w:t>
            </w:r>
          </w:p>
        </w:tc>
      </w:tr>
      <w:tr w:rsidR="000714DD" w14:paraId="767C3508" w14:textId="77777777">
        <w:trPr>
          <w:trHeight w:val="780"/>
        </w:trPr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5E593" w14:textId="77777777" w:rsidR="000714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Creation of</w:t>
            </w:r>
          </w:p>
          <w:p w14:paraId="08953397" w14:textId="77777777" w:rsidR="000714D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Deliverables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8CCA5" w14:textId="77777777" w:rsidR="000714DD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MS-3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FB6E7" w14:textId="77777777" w:rsidR="000714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Creation of dashboards with particular datasets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8710B" w14:textId="77777777" w:rsidR="000714DD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B268A" w14:textId="6F21BDB2" w:rsidR="000714DD" w:rsidRDefault="008326FA">
            <w:pPr>
              <w:spacing w:after="0"/>
              <w:ind w:left="15"/>
            </w:pPr>
            <w:r>
              <w:t>Mukhendra</w:t>
            </w:r>
          </w:p>
          <w:p w14:paraId="46A9ADC5" w14:textId="3D3EFE25" w:rsidR="008326FA" w:rsidRDefault="008326FA">
            <w:pPr>
              <w:spacing w:after="0"/>
              <w:ind w:left="15"/>
            </w:pPr>
            <w:r>
              <w:t>manoj</w:t>
            </w:r>
          </w:p>
        </w:tc>
      </w:tr>
      <w:tr w:rsidR="000714DD" w14:paraId="48742D32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0B6547" w14:textId="77777777" w:rsidR="000714DD" w:rsidRDefault="000714DD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90186" w14:textId="77777777" w:rsidR="000714DD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MS-4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C5C60" w14:textId="77777777" w:rsidR="000714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Predictive analysis can be done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0C1E4" w14:textId="77777777" w:rsidR="000714DD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25642" w14:textId="2F013ACE" w:rsidR="000714DD" w:rsidRDefault="008326FA">
            <w:pPr>
              <w:spacing w:after="0"/>
              <w:ind w:left="15"/>
            </w:pPr>
            <w:r>
              <w:t>Suman</w:t>
            </w:r>
          </w:p>
          <w:p w14:paraId="3DCEFAB1" w14:textId="5025C04B" w:rsidR="008326FA" w:rsidRDefault="008326FA">
            <w:pPr>
              <w:spacing w:after="0"/>
              <w:ind w:left="15"/>
            </w:pPr>
            <w:r>
              <w:t>rammohanvarma</w:t>
            </w:r>
          </w:p>
        </w:tc>
      </w:tr>
      <w:tr w:rsidR="000714DD" w14:paraId="22E6D170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F6A949" w14:textId="77777777" w:rsidR="000714DD" w:rsidRDefault="000714DD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9325B" w14:textId="77777777" w:rsidR="000714DD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MS-5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DA8EC" w14:textId="77777777" w:rsidR="000714DD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Creation of stories with particular datasets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633BD" w14:textId="77777777" w:rsidR="000714DD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26495" w14:textId="1A2B1C13" w:rsidR="000714DD" w:rsidRDefault="008326FA">
            <w:pPr>
              <w:spacing w:after="0"/>
              <w:ind w:left="15"/>
            </w:pPr>
            <w:r>
              <w:t>Rammohanvarma</w:t>
            </w:r>
          </w:p>
          <w:p w14:paraId="2943A392" w14:textId="0B2F3A09" w:rsidR="008326FA" w:rsidRDefault="008326FA">
            <w:pPr>
              <w:spacing w:after="0"/>
              <w:ind w:left="15"/>
            </w:pPr>
            <w:r>
              <w:t>mukhendra</w:t>
            </w:r>
          </w:p>
        </w:tc>
      </w:tr>
      <w:tr w:rsidR="000714DD" w14:paraId="7F82F828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6E69" w14:textId="77777777" w:rsidR="000714DD" w:rsidRDefault="000714DD"/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78E1" w14:textId="77777777" w:rsidR="000714DD" w:rsidRDefault="00000000">
            <w:pPr>
              <w:spacing w:after="0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MS-6</w:t>
            </w:r>
          </w:p>
        </w:tc>
        <w:tc>
          <w:tcPr>
            <w:tcW w:w="6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71532" w14:textId="77777777" w:rsidR="000714DD" w:rsidRDefault="00000000">
            <w:pPr>
              <w:spacing w:after="0"/>
              <w:ind w:left="10" w:righ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Deliver and export reports according to the dashboards and  stories created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079E" w14:textId="77777777" w:rsidR="000714DD" w:rsidRDefault="00000000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Mandatory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CDA37" w14:textId="15920C10" w:rsidR="000714DD" w:rsidRDefault="008326FA">
            <w:pPr>
              <w:spacing w:after="0"/>
              <w:ind w:left="1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Manoj</w:t>
            </w:r>
          </w:p>
          <w:p w14:paraId="00B37458" w14:textId="02FDFB01" w:rsidR="008326FA" w:rsidRDefault="008326FA">
            <w:pPr>
              <w:spacing w:after="0"/>
              <w:ind w:left="15"/>
            </w:pPr>
            <w:r>
              <w:t>suman</w:t>
            </w:r>
          </w:p>
        </w:tc>
      </w:tr>
    </w:tbl>
    <w:p w14:paraId="5E770C78" w14:textId="77777777" w:rsidR="00E96CE0" w:rsidRDefault="00E96CE0"/>
    <w:sectPr w:rsidR="00E96CE0">
      <w:pgSz w:w="15840" w:h="12240" w:orient="landscape"/>
      <w:pgMar w:top="5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4DD"/>
    <w:rsid w:val="000714DD"/>
    <w:rsid w:val="008326FA"/>
    <w:rsid w:val="00E9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338D"/>
  <w15:docId w15:val="{DFB61F26-7681-43EC-BBF3-80D2A69C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PNT2022TMID21477 Milestone and Activity List</dc:title>
  <dc:subject/>
  <dc:creator>ABHI</dc:creator>
  <cp:keywords/>
  <cp:lastModifiedBy>ABHI</cp:lastModifiedBy>
  <cp:revision>2</cp:revision>
  <dcterms:created xsi:type="dcterms:W3CDTF">2022-11-12T10:46:00Z</dcterms:created>
  <dcterms:modified xsi:type="dcterms:W3CDTF">2022-11-12T10:46:00Z</dcterms:modified>
</cp:coreProperties>
</file>