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35"/>
        <w:rPr>
          <w:u w:val="none"/>
        </w:rPr>
      </w:pPr>
      <w:r>
        <w:rPr>
          <w:w w:val="105"/>
          <w:u w:val="thick"/>
        </w:rPr>
        <w:t>PREDICTING</w:t>
      </w:r>
      <w:r>
        <w:rPr>
          <w:spacing w:val="-30"/>
          <w:w w:val="105"/>
          <w:u w:val="thick"/>
        </w:rPr>
        <w:t> </w:t>
      </w:r>
      <w:r>
        <w:rPr>
          <w:w w:val="105"/>
          <w:u w:val="thick"/>
        </w:rPr>
        <w:t>THE</w:t>
      </w:r>
      <w:r>
        <w:rPr>
          <w:spacing w:val="-29"/>
          <w:w w:val="105"/>
          <w:u w:val="thick"/>
        </w:rPr>
        <w:t> </w:t>
      </w:r>
      <w:r>
        <w:rPr>
          <w:spacing w:val="-3"/>
          <w:w w:val="105"/>
          <w:u w:val="thick"/>
        </w:rPr>
        <w:t>ENERGY</w:t>
      </w:r>
      <w:r>
        <w:rPr>
          <w:spacing w:val="-29"/>
          <w:w w:val="105"/>
          <w:u w:val="thick"/>
        </w:rPr>
        <w:t> </w:t>
      </w:r>
      <w:r>
        <w:rPr>
          <w:w w:val="105"/>
          <w:u w:val="thick"/>
        </w:rPr>
        <w:t>OUTPUT</w:t>
      </w:r>
      <w:r>
        <w:rPr>
          <w:spacing w:val="-29"/>
          <w:w w:val="105"/>
          <w:u w:val="thick"/>
        </w:rPr>
        <w:t> </w:t>
      </w:r>
      <w:r>
        <w:rPr>
          <w:w w:val="105"/>
          <w:u w:val="thick"/>
        </w:rPr>
        <w:t>OF</w:t>
      </w:r>
      <w:r>
        <w:rPr>
          <w:spacing w:val="-29"/>
          <w:w w:val="105"/>
          <w:u w:val="thick"/>
        </w:rPr>
        <w:t> </w:t>
      </w:r>
      <w:r>
        <w:rPr>
          <w:w w:val="105"/>
          <w:u w:val="thick"/>
        </w:rPr>
        <w:t>WIND</w:t>
      </w:r>
      <w:r>
        <w:rPr>
          <w:spacing w:val="-29"/>
          <w:w w:val="105"/>
          <w:u w:val="thick"/>
        </w:rPr>
        <w:t> </w:t>
      </w:r>
      <w:r>
        <w:rPr>
          <w:w w:val="105"/>
          <w:u w:val="thick"/>
        </w:rPr>
        <w:t>TURBINE</w:t>
      </w:r>
      <w:r>
        <w:rPr>
          <w:spacing w:val="-30"/>
          <w:w w:val="105"/>
          <w:u w:val="thick"/>
        </w:rPr>
        <w:t> </w:t>
      </w:r>
      <w:r>
        <w:rPr>
          <w:w w:val="105"/>
          <w:u w:val="thick"/>
        </w:rPr>
        <w:t>BASED</w:t>
      </w:r>
      <w:r>
        <w:rPr>
          <w:spacing w:val="-29"/>
          <w:w w:val="105"/>
          <w:u w:val="thick"/>
        </w:rPr>
        <w:t> </w:t>
      </w:r>
      <w:r>
        <w:rPr>
          <w:w w:val="105"/>
          <w:u w:val="thick"/>
        </w:rPr>
        <w:t>ON</w:t>
      </w:r>
      <w:r>
        <w:rPr>
          <w:spacing w:val="-29"/>
          <w:w w:val="105"/>
          <w:u w:val="thick"/>
        </w:rPr>
        <w:t> </w:t>
      </w:r>
      <w:r>
        <w:rPr>
          <w:spacing w:val="-7"/>
          <w:w w:val="105"/>
          <w:u w:val="thick"/>
        </w:rPr>
        <w:t>WEATHER</w:t>
      </w:r>
      <w:r>
        <w:rPr>
          <w:spacing w:val="-29"/>
          <w:w w:val="105"/>
          <w:u w:val="thick"/>
        </w:rPr>
        <w:t> </w:t>
      </w:r>
      <w:r>
        <w:rPr>
          <w:w w:val="105"/>
          <w:u w:val="thick"/>
        </w:rPr>
        <w:t>CONDITION</w:t>
      </w:r>
    </w:p>
    <w:p>
      <w:pPr>
        <w:spacing w:before="748"/>
        <w:ind w:left="11906" w:right="0" w:firstLine="0"/>
        <w:jc w:val="left"/>
        <w:rPr>
          <w:rFonts w:ascii="Arial"/>
          <w:sz w:val="76"/>
        </w:rPr>
      </w:pPr>
      <w:r>
        <w:rPr/>
        <w:pict>
          <v:group style="position:absolute;margin-left:1304.578247pt;margin-top:99.847191pt;width:130.9pt;height:130.9pt;mso-position-horizontal-relative:page;mso-position-vertical-relative:paragraph;z-index:15736320" coordorigin="26092,1997" coordsize="2618,2618">
            <v:shape style="position:absolute;left:26096;top:2002;width:2608;height:2608" coordorigin="26097,2002" coordsize="2608,2608" path="m27401,4610l27324,4607,27248,4601,27174,4590,27102,4575,27030,4556,26961,4534,26893,4507,26827,4477,26763,4443,26702,4407,26642,4366,26585,4323,26531,4277,26479,4228,26430,4176,26383,4121,26340,4064,26300,4005,26263,3943,26229,3879,26199,3813,26173,3746,26150,3676,26131,3605,26116,3532,26106,3458,26099,3382,26097,3306,26099,3229,26106,3154,26116,3080,26131,3007,26150,2936,26173,2866,26199,2798,26229,2733,26263,2669,26300,2607,26340,2548,26383,2491,26430,2436,26479,2384,26531,2335,26585,2289,26642,2245,26702,2205,26763,2168,26827,2135,26893,2105,26961,2078,27030,2056,27102,2037,27174,2022,27248,2011,27324,2004,27401,2002,27477,2004,27553,2011,27627,2022,27699,2037,27771,2056,27840,2078,27908,2105,27974,2135,28038,2168,28099,2205,28159,2245,28216,2289,28270,2335,28322,2384,28371,2436,28418,2491,28461,2548,28501,2607,28538,2669,28572,2733,28602,2798,28628,2866,28651,2936,28670,3007,28685,3080,28695,3154,28702,3229,28704,3306,28702,3382,28695,3458,28685,3532,28670,3605,28651,3676,28628,3746,28602,3813,28572,3879,28538,3943,28501,4005,28461,4064,28418,4121,28371,4176,28322,4228,28270,4277,28216,4323,28159,4366,28099,4407,28038,4443,27974,4477,27908,4507,27840,4534,27771,4556,27699,4575,27627,4590,27553,4601,27477,4607,27401,4610xe" filled="true" fillcolor="#3abf10" stroked="false">
              <v:path arrowok="t"/>
              <v:fill type="solid"/>
            </v:shape>
            <v:shape style="position:absolute;left:26096;top:2002;width:2608;height:2608" coordorigin="26097,2002" coordsize="2608,2608" path="m26097,3306l26099,3229,26106,3154,26116,3080,26131,3007,26150,2936,26173,2866,26199,2798,26229,2733,26263,2669,26300,2607,26340,2548,26383,2491,26430,2436,26479,2384,26531,2335,26585,2289,26642,2245,26702,2205,26763,2168,26827,2135,26893,2105,26961,2078,27030,2056,27102,2037,27174,2022,27248,2011,27324,2004,27401,2002,27477,2004,27553,2011,27627,2022,27699,2037,27771,2056,27840,2078,27908,2105,27974,2135,28038,2168,28099,2205,28159,2245,28216,2289,28270,2335,28322,2384,28371,2436,28418,2491,28461,2548,28501,2607,28538,2669,28572,2733,28602,2798,28628,2866,28651,2936,28670,3007,28685,3080,28695,3154,28702,3229,28704,3306,28702,3382,28695,3458,28685,3532,28670,3605,28651,3676,28628,3746,28602,3813,28572,3879,28538,3943,28501,4005,28461,4064,28418,4121,28371,4176,28322,4228,28270,4277,28216,4323,28159,4366,28099,4407,28038,4443,27974,4477,27908,4507,27840,4534,27771,4556,27699,4575,27627,4590,27553,4601,27477,4607,27401,4610,27324,4607,27248,4601,27174,4590,27102,4575,27030,4556,26961,4534,26893,4507,26827,4477,26763,4443,26702,4407,26642,4366,26585,4323,26531,4277,26479,4228,26430,4176,26383,4121,26340,4064,26300,4005,26263,3943,26229,3879,26199,3813,26173,3746,26150,3676,26131,3605,26116,3532,26106,3458,26099,3382,26097,3306xe" filled="false" stroked="true" strokeweight=".528984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091;top:1996;width:2618;height:2618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i/>
                        <w:sz w:val="51"/>
                      </w:rPr>
                    </w:pPr>
                  </w:p>
                  <w:p>
                    <w:pPr>
                      <w:spacing w:line="254" w:lineRule="auto" w:before="0"/>
                      <w:ind w:left="200" w:right="198" w:firstLine="239"/>
                      <w:jc w:val="both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w w:val="110"/>
                        <w:sz w:val="38"/>
                      </w:rPr>
                      <w:t>MACHINE LEARNING </w:t>
                    </w:r>
                    <w:r>
                      <w:rPr>
                        <w:b/>
                        <w:w w:val="105"/>
                        <w:sz w:val="38"/>
                      </w:rPr>
                      <w:t>ALGORITHM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627.411865pt;margin-top:106.422462pt;width:106.7pt;height:106.7pt;mso-position-horizontal-relative:page;mso-position-vertical-relative:paragraph;z-index:15740928" type="#_x0000_t202" filled="true" fillcolor="#afb10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i/>
                      <w:sz w:val="35"/>
                      <w:u w:val="none"/>
                    </w:rPr>
                  </w:pPr>
                </w:p>
                <w:p>
                  <w:pPr>
                    <w:spacing w:line="256" w:lineRule="auto" w:before="0"/>
                    <w:ind w:left="231" w:right="229" w:firstLine="0"/>
                    <w:jc w:val="center"/>
                    <w:rPr>
                      <w:sz w:val="35"/>
                    </w:rPr>
                  </w:pPr>
                  <w:r>
                    <w:rPr>
                      <w:w w:val="105"/>
                      <w:sz w:val="35"/>
                    </w:rPr>
                    <w:t>Data </w:t>
                  </w:r>
                  <w:r>
                    <w:rPr>
                      <w:sz w:val="35"/>
                    </w:rPr>
                    <w:t>processing </w:t>
                  </w:r>
                  <w:r>
                    <w:rPr>
                      <w:w w:val="105"/>
                      <w:sz w:val="35"/>
                    </w:rPr>
                    <w:t>modules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w w:val="105"/>
          <w:sz w:val="76"/>
        </w:rPr>
        <w:t>SOLUTION ARCHITECTURE</w:t>
      </w: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rPr>
          <w:rFonts w:ascii="Arial"/>
          <w:b w:val="0"/>
          <w:sz w:val="20"/>
          <w:u w:val="none"/>
        </w:rPr>
      </w:pPr>
    </w:p>
    <w:p>
      <w:pPr>
        <w:pStyle w:val="BodyText"/>
        <w:spacing w:before="3"/>
        <w:rPr>
          <w:rFonts w:ascii="Arial"/>
          <w:b w:val="0"/>
          <w:sz w:val="18"/>
          <w:u w:val="none"/>
        </w:rPr>
      </w:pPr>
    </w:p>
    <w:p>
      <w:pPr>
        <w:spacing w:after="0"/>
        <w:rPr>
          <w:rFonts w:ascii="Arial"/>
          <w:sz w:val="18"/>
        </w:rPr>
        <w:sectPr>
          <w:type w:val="continuous"/>
          <w:pgSz w:w="31660" w:h="15640" w:orient="landscape"/>
          <w:pgMar w:top="0" w:bottom="0" w:left="0" w:right="0"/>
        </w:sectPr>
      </w:pPr>
    </w:p>
    <w:p>
      <w:pPr>
        <w:pStyle w:val="BodyText"/>
        <w:rPr>
          <w:rFonts w:ascii="Arial"/>
          <w:b w:val="0"/>
          <w:sz w:val="38"/>
          <w:u w:val="none"/>
        </w:rPr>
      </w:pPr>
    </w:p>
    <w:p>
      <w:pPr>
        <w:pStyle w:val="BodyText"/>
        <w:spacing w:before="8"/>
        <w:rPr>
          <w:rFonts w:ascii="Arial"/>
          <w:b w:val="0"/>
          <w:sz w:val="36"/>
          <w:u w:val="none"/>
        </w:rPr>
      </w:pPr>
    </w:p>
    <w:p>
      <w:pPr>
        <w:tabs>
          <w:tab w:pos="2690" w:val="left" w:leader="none"/>
        </w:tabs>
        <w:spacing w:before="0"/>
        <w:ind w:left="0" w:right="0" w:firstLine="0"/>
        <w:jc w:val="right"/>
        <w:rPr>
          <w:i/>
          <w:sz w:val="32"/>
        </w:rPr>
      </w:pPr>
      <w:r>
        <w:rPr/>
        <w:pict>
          <v:group style="position:absolute;margin-left:37.451176pt;margin-top:-313.822327pt;width:477.85pt;height:469.3pt;mso-position-horizontal-relative:page;mso-position-vertical-relative:paragraph;z-index:15731712" coordorigin="749,-6276" coordsize="9557,9386">
            <v:shape style="position:absolute;left:5117;top:-2583;width:2852;height:1492" type="#_x0000_t75" stroked="false">
              <v:imagedata r:id="rId5" o:title=""/>
            </v:shape>
            <v:line style="position:absolute" from="5102,-5112" to="2646,-2656" stroked="true" strokeweight=".528984pt" strokecolor="#000000">
              <v:stroke dashstyle="solid"/>
            </v:line>
            <v:shape style="position:absolute;left:749;top:-3300;width:2253;height:4182" type="#_x0000_t75" stroked="false">
              <v:imagedata r:id="rId6" o:title=""/>
            </v:shape>
            <v:line style="position:absolute" from="10296,-3128" to="6933,-5739" stroked="true" strokeweight=".528984pt" strokecolor="#000000">
              <v:stroke dashstyle="solid"/>
            </v:line>
            <v:shape style="position:absolute;left:10248;top:-3172;width:57;height:51" coordorigin="10249,-3171" coordsize="57,51" path="m10306,-3121l10249,-3138,10256,-3140,10262,-3144,10272,-3157,10275,-3164,10275,-3171xe" filled="true" fillcolor="#000000" stroked="false">
              <v:path arrowok="t"/>
              <v:fill type="solid"/>
            </v:shape>
            <v:line style="position:absolute" from="10214,-1746" to="8202,-1746" stroked="true" strokeweight=".528984pt" strokecolor="#000000">
              <v:stroke dashstyle="solid"/>
            </v:line>
            <v:shape style="position:absolute;left:10170;top:-1768;width:56;height:43" coordorigin="10171,-1768" coordsize="56,43" path="m10171,-1725l10175,-1731,10178,-1739,10178,-1754,10175,-1762,10171,-1768,10226,-1746xe" filled="true" fillcolor="#000000" stroked="false">
              <v:path arrowok="t"/>
              <v:fill type="solid"/>
            </v:shape>
            <v:line style="position:absolute" from="10296,74" to="7931,2439" stroked="true" strokeweight=".528984pt" strokecolor="#000000">
              <v:stroke dashstyle="solid"/>
            </v:line>
            <v:shape style="position:absolute;left:10250;top:65;width:55;height:55" coordorigin="10251,66" coordsize="55,55" path="m10281,120l10251,90,10305,66xe" filled="true" fillcolor="#000000" stroked="false">
              <v:path arrowok="t"/>
              <v:fill type="solid"/>
            </v:shape>
            <v:line style="position:absolute" from="4911,-1615" to="3151,-1615" stroked="true" strokeweight=".528984pt" strokecolor="#000000">
              <v:stroke dashstyle="solid"/>
            </v:line>
            <v:shape style="position:absolute;left:4868;top:-1637;width:56;height:43" coordorigin="4868,-1636" coordsize="56,43" path="m4868,-1594l4873,-1600,4875,-1607,4875,-1623,4873,-1630,4868,-1636,4924,-1615xe" filled="true" fillcolor="#000000" stroked="false">
              <v:path arrowok="t"/>
              <v:fill type="solid"/>
            </v:shape>
            <v:line style="position:absolute" from="5278,2059" to="3132,647" stroked="true" strokeweight=".528984pt" strokecolor="#000000">
              <v:stroke dashstyle="solid"/>
            </v:line>
            <v:shape style="position:absolute;left:5230;top:2017;width:59;height:49" coordorigin="5230,2018" coordsize="59,49" path="m5288,2066l5230,2053,5237,2051,5243,2046,5252,2033,5254,2025,5253,2018xe" filled="true" fillcolor="#000000" stroked="false">
              <v:path arrowok="t"/>
              <v:fill type="solid"/>
            </v:shape>
            <v:shape style="position:absolute;left:5277;top:-4666;width:1333;height:494" type="#_x0000_t202" filled="false" stroked="false">
              <v:textbox inset="0,0,0,0">
                <w:txbxContent>
                  <w:p>
                    <w:pPr>
                      <w:spacing w:line="462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115"/>
                        <w:sz w:val="40"/>
                      </w:rPr>
                      <w:t>SCADA</w:t>
                    </w:r>
                  </w:p>
                </w:txbxContent>
              </v:textbox>
              <w10:wrap type="none"/>
            </v:shape>
            <v:shape style="position:absolute;left:5243;top:-918;width:1637;height:413" type="#_x0000_t202" filled="false" stroked="false">
              <v:textbox inset="0,0,0,0">
                <w:txbxContent>
                  <w:p>
                    <w:pPr>
                      <w:spacing w:line="387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pacing w:val="-6"/>
                        <w:w w:val="105"/>
                        <w:sz w:val="34"/>
                      </w:rPr>
                      <w:t>RAW </w:t>
                    </w:r>
                    <w:r>
                      <w:rPr>
                        <w:spacing w:val="-15"/>
                        <w:w w:val="105"/>
                        <w:sz w:val="3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5478;top:1769;width:2273;height:1340" type="#_x0000_t202" filled="false" stroked="false">
              <v:textbox inset="0,0,0,0">
                <w:txbxContent>
                  <w:p>
                    <w:pPr>
                      <w:spacing w:line="1257" w:lineRule="exact" w:before="0"/>
                      <w:ind w:left="0" w:right="0" w:firstLine="0"/>
                      <w:jc w:val="left"/>
                      <w:rPr>
                        <w:sz w:val="110"/>
                      </w:rPr>
                    </w:pPr>
                    <w:r>
                      <w:rPr>
                        <w:w w:val="95"/>
                        <w:sz w:val="110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5129;top:-6277;width:1793;height:1076" type="#_x0000_t202" filled="true" fillcolor="#afb10a" stroked="false">
              <v:textbox inset="0,0,0,0">
                <w:txbxContent>
                  <w:p>
                    <w:pPr>
                      <w:spacing w:before="66"/>
                      <w:ind w:left="381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sz w:val="38"/>
                      </w:rPr>
                      <w:t>10001</w:t>
                    </w:r>
                  </w:p>
                  <w:p>
                    <w:pPr>
                      <w:spacing w:before="27"/>
                      <w:ind w:left="579" w:right="0" w:firstLine="0"/>
                      <w:jc w:val="left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sz w:val="38"/>
                      </w:rPr>
                      <w:t>100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524.605652pt;margin-top:-164.902802pt;width:172.4pt;height:172.4pt;mso-position-horizontal-relative:page;mso-position-vertical-relative:paragraph;z-index:15732736" coordorigin="10492,-3298" coordsize="3448,3448">
            <v:rect style="position:absolute;left:10492;top:-3299;width:3448;height:3448" filled="true" fillcolor="#b3b3b3" stroked="false">
              <v:fill type="solid"/>
            </v:rect>
            <v:shape style="position:absolute;left:11131;top:-3148;width:1365;height:1280" type="#_x0000_t75" stroked="false">
              <v:imagedata r:id="rId7" o:title=""/>
            </v:shape>
            <v:shape style="position:absolute;left:10492;top:-3299;width:3448;height:344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i/>
                        <w:sz w:val="64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i/>
                        <w:sz w:val="55"/>
                      </w:rPr>
                    </w:pPr>
                  </w:p>
                  <w:p>
                    <w:pPr>
                      <w:spacing w:line="252" w:lineRule="auto" w:before="0"/>
                      <w:ind w:left="53" w:right="0" w:firstLine="1125"/>
                      <w:jc w:val="left"/>
                      <w:rPr>
                        <w:sz w:val="53"/>
                      </w:rPr>
                    </w:pPr>
                    <w:r>
                      <w:rPr>
                        <w:sz w:val="53"/>
                      </w:rPr>
                      <w:t>Data preprocessing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06.323914pt;margin-top:-96.898399pt;width:64.55pt;height:2.15pt;mso-position-horizontal-relative:page;mso-position-vertical-relative:paragraph;z-index:15737344" coordorigin="14126,-1938" coordsize="1291,43">
            <v:line style="position:absolute" from="15404,-1917" to="14126,-1917" stroked="true" strokeweight=".528984pt" strokecolor="#000000">
              <v:stroke dashstyle="solid"/>
            </v:line>
            <v:shape style="position:absolute;left:15361;top:-1938;width:56;height:43" coordorigin="15361,-1938" coordsize="56,43" path="m15361,-1896l15366,-1902,15368,-1909,15368,-1925,15366,-1932,15361,-1938,15417,-19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79.762695pt;margin-top:-101.474113pt;width:82.2pt;height:2.15pt;mso-position-horizontal-relative:page;mso-position-vertical-relative:paragraph;z-index:15738880" coordorigin="27595,-2029" coordsize="1644,43">
            <v:line style="position:absolute" from="29226,-2008" to="27595,-2008" stroked="true" strokeweight=".528984pt" strokecolor="#000000">
              <v:stroke dashstyle="solid"/>
            </v:line>
            <v:shape style="position:absolute;left:29183;top:-2030;width:56;height:43" coordorigin="29183,-2029" coordsize="56,43" path="m29183,-1987l29188,-1993,29190,-2000,29190,-2016,29188,-2024,29183,-2029,29239,-200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pacing w:val="-46"/>
          <w:w w:val="105"/>
          <w:sz w:val="32"/>
          <w:shd w:fill="B3B3B3" w:color="auto" w:val="clear"/>
        </w:rPr>
        <w:t>PREPAREDDATA</w:t>
      </w:r>
      <w:r>
        <w:rPr>
          <w:i/>
          <w:spacing w:val="-46"/>
          <w:sz w:val="32"/>
          <w:shd w:fill="B3B3B3" w:color="auto" w:val="clear"/>
        </w:rPr>
        <w:tab/>
      </w:r>
    </w:p>
    <w:p>
      <w:pPr>
        <w:pStyle w:val="BodyText"/>
        <w:spacing w:before="1"/>
        <w:rPr>
          <w:b w:val="0"/>
          <w:i/>
          <w:sz w:val="46"/>
          <w:u w:val="none"/>
        </w:rPr>
      </w:pPr>
      <w:r>
        <w:rPr>
          <w:b w:val="0"/>
          <w:u w:val="none"/>
        </w:rPr>
        <w:br w:type="column"/>
      </w:r>
      <w:r>
        <w:rPr>
          <w:b w:val="0"/>
          <w:i/>
          <w:sz w:val="46"/>
          <w:u w:val="none"/>
        </w:rPr>
      </w:r>
    </w:p>
    <w:p>
      <w:pPr>
        <w:tabs>
          <w:tab w:pos="6256" w:val="left" w:leader="none"/>
          <w:tab w:pos="8833" w:val="left" w:leader="none"/>
        </w:tabs>
        <w:spacing w:before="0"/>
        <w:ind w:left="1869" w:right="0" w:firstLine="0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10013230</wp:posOffset>
            </wp:positionH>
            <wp:positionV relativeFrom="paragraph">
              <wp:posOffset>-1850759</wp:posOffset>
            </wp:positionV>
            <wp:extent cx="1849851" cy="1770043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851" cy="177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13162852</wp:posOffset>
            </wp:positionH>
            <wp:positionV relativeFrom="paragraph">
              <wp:posOffset>-1807652</wp:posOffset>
            </wp:positionV>
            <wp:extent cx="1468301" cy="1517618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301" cy="151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15858644</wp:posOffset>
            </wp:positionH>
            <wp:positionV relativeFrom="paragraph">
              <wp:posOffset>-1489057</wp:posOffset>
            </wp:positionV>
            <wp:extent cx="1439911" cy="1251804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9911" cy="125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18677624</wp:posOffset>
            </wp:positionH>
            <wp:positionV relativeFrom="paragraph">
              <wp:posOffset>-1979030</wp:posOffset>
            </wp:positionV>
            <wp:extent cx="1403461" cy="1566862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61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45.525146pt;margin-top:-67.705772pt;width:73.55pt;height:2.15pt;mso-position-horizontal-relative:page;mso-position-vertical-relative:paragraph;z-index:15737856" coordorigin="18911,-1354" coordsize="1471,43">
            <v:line style="position:absolute" from="20368,-1333" to="18911,-1333" stroked="true" strokeweight=".528984pt" strokecolor="#000000">
              <v:stroke dashstyle="solid"/>
            </v:line>
            <v:shape style="position:absolute;left:20325;top:-1355;width:56;height:43" coordorigin="20325,-1354" coordsize="56,43" path="m20325,-1312l20329,-1318,20332,-1325,20332,-1341,20329,-1348,20325,-1354,20381,-13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162.37854pt;margin-top:-77.109344pt;width:78.55pt;height:2.15pt;mso-position-horizontal-relative:page;mso-position-vertical-relative:paragraph;z-index:15738368" coordorigin="23248,-1542" coordsize="1571,43">
            <v:line style="position:absolute" from="24806,-1521" to="23253,-1530" stroked="true" strokeweight=".528984pt" strokecolor="#000000">
              <v:stroke dashstyle="solid"/>
            </v:line>
            <v:shape style="position:absolute;left:24762;top:-1543;width:56;height:43" coordorigin="24763,-1542" coordsize="56,43" path="m24763,-1500l24767,-1506,24770,-1513,24770,-1529,24767,-1536,24763,-1542,24818,-152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3"/>
          <w:w w:val="105"/>
          <w:sz w:val="31"/>
          <w:shd w:fill="B3B3B3" w:color="auto" w:val="clear"/>
        </w:rPr>
        <w:t>FEATURE</w:t>
      </w:r>
      <w:r>
        <w:rPr>
          <w:spacing w:val="-13"/>
          <w:w w:val="105"/>
          <w:sz w:val="31"/>
          <w:shd w:fill="B3B3B3" w:color="auto" w:val="clear"/>
        </w:rPr>
        <w:t> </w:t>
      </w:r>
      <w:r>
        <w:rPr>
          <w:w w:val="105"/>
          <w:sz w:val="31"/>
          <w:shd w:fill="B3B3B3" w:color="auto" w:val="clear"/>
        </w:rPr>
        <w:t>EXTRACTION</w:t>
      </w:r>
      <w:r>
        <w:rPr>
          <w:w w:val="105"/>
          <w:sz w:val="31"/>
        </w:rPr>
        <w:tab/>
      </w:r>
      <w:r>
        <w:rPr>
          <w:spacing w:val="-7"/>
          <w:w w:val="105"/>
          <w:position w:val="2"/>
          <w:sz w:val="25"/>
          <w:shd w:fill="B3B3B3" w:color="auto" w:val="clear"/>
        </w:rPr>
        <w:t>APPLY</w:t>
      </w:r>
      <w:r>
        <w:rPr>
          <w:spacing w:val="43"/>
          <w:w w:val="105"/>
          <w:position w:val="2"/>
          <w:sz w:val="25"/>
          <w:shd w:fill="B3B3B3" w:color="auto" w:val="clear"/>
        </w:rPr>
        <w:t> </w:t>
      </w:r>
      <w:r>
        <w:rPr>
          <w:w w:val="105"/>
          <w:position w:val="2"/>
          <w:sz w:val="25"/>
          <w:shd w:fill="B3B3B3" w:color="auto" w:val="clear"/>
        </w:rPr>
        <w:t>ALGORITHM</w:t>
      </w:r>
      <w:r>
        <w:rPr>
          <w:position w:val="2"/>
          <w:sz w:val="25"/>
          <w:shd w:fill="B3B3B3" w:color="auto" w:val="clear"/>
        </w:rPr>
        <w:tab/>
      </w:r>
    </w:p>
    <w:p>
      <w:pPr>
        <w:spacing w:before="84"/>
        <w:ind w:left="2119" w:right="0" w:firstLine="0"/>
        <w:jc w:val="left"/>
        <w:rPr>
          <w:b/>
          <w:i/>
          <w:sz w:val="31"/>
        </w:rPr>
      </w:pPr>
      <w:r>
        <w:rPr/>
        <w:br w:type="column"/>
      </w:r>
      <w:r>
        <w:rPr>
          <w:b/>
          <w:i/>
          <w:sz w:val="31"/>
        </w:rPr>
        <w:t>MODEL</w:t>
      </w:r>
    </w:p>
    <w:p>
      <w:pPr>
        <w:spacing w:after="0"/>
        <w:jc w:val="left"/>
        <w:rPr>
          <w:sz w:val="31"/>
        </w:rPr>
        <w:sectPr>
          <w:type w:val="continuous"/>
          <w:pgSz w:w="31660" w:h="15640" w:orient="landscape"/>
          <w:pgMar w:top="0" w:bottom="0" w:left="0" w:right="0"/>
          <w:cols w:num="3" w:equalWidth="0">
            <w:col w:w="18787" w:space="40"/>
            <w:col w:w="8834" w:space="39"/>
            <w:col w:w="3960"/>
          </w:cols>
        </w:sect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rPr>
          <w:i/>
          <w:sz w:val="20"/>
          <w:u w:val="none"/>
        </w:rPr>
      </w:pPr>
    </w:p>
    <w:p>
      <w:pPr>
        <w:pStyle w:val="BodyText"/>
        <w:spacing w:before="8" w:after="1"/>
        <w:rPr>
          <w:i/>
          <w:sz w:val="11"/>
          <w:u w:val="none"/>
        </w:rPr>
      </w:pPr>
    </w:p>
    <w:p>
      <w:pPr>
        <w:tabs>
          <w:tab w:pos="18944" w:val="left" w:leader="none"/>
          <w:tab w:pos="20969" w:val="left" w:leader="none"/>
        </w:tabs>
        <w:spacing w:line="240" w:lineRule="auto"/>
        <w:ind w:left="1402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63954" cy="1204245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54" cy="120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8"/>
          <w:sz w:val="20"/>
        </w:rPr>
        <w:drawing>
          <wp:inline distT="0" distB="0" distL="0" distR="0">
            <wp:extent cx="1007299" cy="993838"/>
            <wp:effectExtent l="0" t="0" r="0" b="0"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299" cy="99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</w:r>
      <w:r>
        <w:rPr>
          <w:position w:val="38"/>
          <w:sz w:val="20"/>
        </w:rPr>
        <w:tab/>
      </w:r>
      <w:r>
        <w:rPr>
          <w:position w:val="114"/>
          <w:sz w:val="20"/>
        </w:rPr>
        <w:pict>
          <v:group style="width:94.75pt;height:2.15pt;mso-position-horizontal-relative:char;mso-position-vertical-relative:line" coordorigin="0,0" coordsize="1895,43">
            <v:line style="position:absolute" from="13,21" to="1894,21" stroked="true" strokeweight=".528984pt" strokecolor="#000000">
              <v:stroke dashstyle="solid"/>
            </v:line>
            <v:shape style="position:absolute;left:0;top:0;width:56;height:43" coordorigin="0,0" coordsize="56,43" path="m56,42l0,21,56,0,51,6,49,13,49,29,51,36xe" filled="true" fillcolor="#000000" stroked="false">
              <v:path arrowok="t"/>
              <v:fill type="solid"/>
            </v:shape>
          </v:group>
        </w:pict>
      </w:r>
      <w:r>
        <w:rPr>
          <w:position w:val="114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31660" w:h="15640" w:orient="landscape"/>
          <w:pgMar w:top="0" w:bottom="0" w:left="0" w:right="0"/>
        </w:sectPr>
      </w:pPr>
    </w:p>
    <w:p>
      <w:pPr>
        <w:pStyle w:val="BodyText"/>
        <w:spacing w:before="10"/>
        <w:rPr>
          <w:i/>
          <w:sz w:val="32"/>
          <w:u w:val="none"/>
        </w:rPr>
      </w:pPr>
      <w:r>
        <w:rPr/>
        <w:pict>
          <v:rect style="position:absolute;margin-left:0pt;margin-top:-.000028pt;width:1582.999985pt;height:781.80989pt;mso-position-horizontal-relative:page;mso-position-vertical-relative:page;z-index:-15821824" filled="true" fillcolor="#f9f9f9" stroked="false">
            <v:fill type="solid"/>
            <w10:wrap type="none"/>
          </v:rect>
        </w:pict>
      </w:r>
      <w:r>
        <w:rPr/>
        <w:pict>
          <v:group style="position:absolute;margin-left:631.746033pt;margin-top:264.460144pt;width:38.25pt;height:74.150pt;mso-position-horizontal-relative:page;mso-position-vertical-relative:page;z-index:15736832" coordorigin="12635,5289" coordsize="765,1483">
            <v:line style="position:absolute" from="12641,6760" to="13395,5294" stroked="true" strokeweight=".528984pt" strokecolor="#000000">
              <v:stroke dashstyle="solid"/>
            </v:line>
            <v:shape style="position:absolute;left:12634;top:6712;width:45;height:60" coordorigin="12635,6712" coordsize="45,60" path="m12635,6772l12642,6712,12645,6719,12650,6725,12664,6732,12672,6733,12679,67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05.796631pt;margin-top:281.015594pt;width:30.05pt;height:81.45pt;mso-position-horizontal-relative:page;mso-position-vertical-relative:page;z-index:15739392" coordorigin="26116,5620" coordsize="601,1629">
            <v:line style="position:absolute" from="26121,7237" to="26711,5626" stroked="true" strokeweight=".528984pt" strokecolor="#000000">
              <v:stroke dashstyle="solid"/>
            </v:line>
            <v:shape style="position:absolute;left:26116;top:7189;width:40;height:60" coordorigin="26116,7189" coordsize="40,60" path="m26117,7249l26116,7189,26120,7195,26126,7200,26141,7206,26149,7206,26156,720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410" w:lineRule="atLeast" w:before="1"/>
        <w:ind w:left="14187" w:right="0" w:firstLine="0"/>
        <w:jc w:val="left"/>
        <w:rPr>
          <w:b/>
          <w:i/>
          <w:sz w:val="35"/>
        </w:rPr>
      </w:pPr>
      <w:r>
        <w:rPr>
          <w:b/>
          <w:i/>
          <w:sz w:val="35"/>
        </w:rPr>
        <w:t>PREDICTIVE </w:t>
      </w:r>
      <w:r>
        <w:rPr>
          <w:b/>
          <w:i/>
          <w:sz w:val="35"/>
        </w:rPr>
        <w:t>MAINTENANCE</w:t>
      </w:r>
    </w:p>
    <w:p>
      <w:pPr>
        <w:spacing w:line="391" w:lineRule="exact" w:before="0"/>
        <w:ind w:left="1918" w:right="114" w:firstLine="0"/>
        <w:jc w:val="center"/>
        <w:rPr>
          <w:b/>
          <w:i/>
          <w:sz w:val="35"/>
        </w:rPr>
      </w:pPr>
      <w:r>
        <w:rPr/>
        <w:br w:type="column"/>
      </w:r>
      <w:r>
        <w:rPr>
          <w:b/>
          <w:i/>
          <w:sz w:val="35"/>
        </w:rPr>
        <w:t>BUILDENSEMBLE</w:t>
      </w:r>
    </w:p>
    <w:p>
      <w:pPr>
        <w:spacing w:before="6"/>
        <w:ind w:left="1918" w:right="114" w:firstLine="0"/>
        <w:jc w:val="center"/>
        <w:rPr>
          <w:b/>
          <w:i/>
          <w:sz w:val="35"/>
        </w:rPr>
      </w:pPr>
      <w:r>
        <w:rPr>
          <w:b/>
          <w:i/>
          <w:w w:val="105"/>
          <w:sz w:val="35"/>
        </w:rPr>
        <w:t>MODEL</w:t>
      </w:r>
    </w:p>
    <w:p>
      <w:pPr>
        <w:spacing w:line="369" w:lineRule="exact" w:before="0"/>
        <w:ind w:left="1432" w:right="0" w:firstLine="0"/>
        <w:jc w:val="left"/>
        <w:rPr>
          <w:b/>
          <w:i/>
          <w:sz w:val="35"/>
        </w:rPr>
      </w:pPr>
      <w:r>
        <w:rPr/>
        <w:br w:type="column"/>
      </w:r>
      <w:r>
        <w:rPr>
          <w:b/>
          <w:i/>
          <w:w w:val="105"/>
          <w:sz w:val="35"/>
        </w:rPr>
        <w:t>MODEL</w:t>
      </w:r>
    </w:p>
    <w:p>
      <w:pPr>
        <w:spacing w:before="6"/>
        <w:ind w:left="1432" w:right="0" w:firstLine="0"/>
        <w:jc w:val="left"/>
        <w:rPr>
          <w:b/>
          <w:i/>
          <w:sz w:val="35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14627038</wp:posOffset>
            </wp:positionH>
            <wp:positionV relativeFrom="paragraph">
              <wp:posOffset>-1587058</wp:posOffset>
            </wp:positionV>
            <wp:extent cx="1060664" cy="1203579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664" cy="120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74.00647pt;margin-top:-226.764664pt;width:243.6pt;height:186.05pt;mso-position-horizontal-relative:page;mso-position-vertical-relative:paragraph;z-index:-15811072" coordorigin="25480,-4535" coordsize="4872,3721">
            <v:shape style="position:absolute;left:25492;top:-4530;width:4854;height:3694" coordorigin="25493,-4530" coordsize="4854,3694" path="m25493,-836l30325,-836,30337,-836,30346,-846,30346,-857,30346,-4530e" filled="false" stroked="true" strokeweight=".528984pt" strokecolor="#000000">
              <v:path arrowok="t"/>
              <v:stroke dashstyle="solid"/>
            </v:shape>
            <v:shape style="position:absolute;left:25480;top:-858;width:56;height:43" coordorigin="25480,-857" coordsize="56,43" path="m25536,-815l25480,-836,25536,-857,25531,-851,25529,-844,25529,-828,25531,-8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13.90686pt;margin-top:-72.770416pt;width:114.6pt;height:2.15pt;mso-position-horizontal-relative:page;mso-position-vertical-relative:paragraph;z-index:15740416" coordorigin="16278,-1455" coordsize="2292,43">
            <v:line style="position:absolute" from="16291,-1434" to="18570,-1434" stroked="true" strokeweight=".528984pt" strokecolor="#000000">
              <v:stroke dashstyle="solid"/>
            </v:line>
            <v:shape style="position:absolute;left:16278;top:-1456;width:56;height:43" coordorigin="16278,-1455" coordsize="56,43" path="m16334,-1413l16278,-1434,16334,-1455,16329,-1450,16327,-1442,16327,-1426,16329,-141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i/>
          <w:sz w:val="35"/>
        </w:rPr>
        <w:t>SELECTION</w:t>
      </w:r>
    </w:p>
    <w:sectPr>
      <w:type w:val="continuous"/>
      <w:pgSz w:w="31660" w:h="15640" w:orient="landscape"/>
      <w:pgMar w:top="0" w:bottom="0" w:left="0" w:right="0"/>
      <w:cols w:num="3" w:equalWidth="0">
        <w:col w:w="16699" w:space="40"/>
        <w:col w:w="4710" w:space="39"/>
        <w:col w:w="101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76"/>
      <w:szCs w:val="7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2022-10-15T07:09:22Z</dcterms:created>
  <dcterms:modified xsi:type="dcterms:W3CDTF">2022-10-15T07:09:22Z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</Properties>
</file>