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63F1" w14:textId="59B4E7F2" w:rsidR="001C158A" w:rsidRDefault="001C158A" w:rsidP="001C158A">
      <w:pPr>
        <w:jc w:val="center"/>
        <w:rPr>
          <w:b/>
          <w:bCs/>
          <w:sz w:val="36"/>
          <w:szCs w:val="36"/>
        </w:rPr>
      </w:pPr>
      <w:r w:rsidRPr="001C158A">
        <w:rPr>
          <w:b/>
          <w:bCs/>
          <w:sz w:val="36"/>
          <w:szCs w:val="36"/>
        </w:rPr>
        <w:t>PROJECT DESIGN PHASE-II</w:t>
      </w:r>
    </w:p>
    <w:p w14:paraId="74EBFF98" w14:textId="0AED045C" w:rsidR="0070512B" w:rsidRDefault="001C158A" w:rsidP="001C158A">
      <w:pPr>
        <w:jc w:val="center"/>
        <w:rPr>
          <w:b/>
          <w:bCs/>
          <w:sz w:val="36"/>
          <w:szCs w:val="36"/>
        </w:rPr>
      </w:pPr>
      <w:r w:rsidRPr="001C158A">
        <w:rPr>
          <w:b/>
          <w:bCs/>
          <w:sz w:val="36"/>
          <w:szCs w:val="36"/>
        </w:rPr>
        <w:t>SOLUTION REQUIREMENTS</w:t>
      </w:r>
    </w:p>
    <w:tbl>
      <w:tblPr>
        <w:tblStyle w:val="TableGrid"/>
        <w:tblW w:w="16095" w:type="dxa"/>
        <w:tblLook w:val="04A0" w:firstRow="1" w:lastRow="0" w:firstColumn="1" w:lastColumn="0" w:noHBand="0" w:noVBand="1"/>
      </w:tblPr>
      <w:tblGrid>
        <w:gridCol w:w="2605"/>
        <w:gridCol w:w="10080"/>
        <w:gridCol w:w="3410"/>
      </w:tblGrid>
      <w:tr w:rsidR="001C158A" w14:paraId="7067E2A1" w14:textId="77777777" w:rsidTr="001C158A">
        <w:tc>
          <w:tcPr>
            <w:tcW w:w="2605" w:type="dxa"/>
          </w:tcPr>
          <w:p w14:paraId="7F2063DE" w14:textId="3EA9FC8C" w:rsidR="001C158A" w:rsidRPr="001C158A" w:rsidRDefault="001C158A" w:rsidP="001C1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0080" w:type="dxa"/>
          </w:tcPr>
          <w:p w14:paraId="6DB00D12" w14:textId="3AEACB27" w:rsidR="001C158A" w:rsidRDefault="001C158A" w:rsidP="001C158A">
            <w:pPr>
              <w:rPr>
                <w:b/>
                <w:bCs/>
                <w:sz w:val="36"/>
                <w:szCs w:val="36"/>
              </w:rPr>
            </w:pPr>
            <w:r w:rsidRPr="00F34E97">
              <w:rPr>
                <w:sz w:val="28"/>
                <w:szCs w:val="28"/>
              </w:rPr>
              <w:t>18 NOVEMBER 2022</w:t>
            </w:r>
          </w:p>
        </w:tc>
        <w:tc>
          <w:tcPr>
            <w:tcW w:w="3410" w:type="dxa"/>
          </w:tcPr>
          <w:p w14:paraId="18A44140" w14:textId="62B5A60C" w:rsidR="001C158A" w:rsidRDefault="001C158A" w:rsidP="001C158A">
            <w:pPr>
              <w:rPr>
                <w:b/>
                <w:bCs/>
                <w:sz w:val="36"/>
                <w:szCs w:val="36"/>
              </w:rPr>
            </w:pPr>
          </w:p>
        </w:tc>
      </w:tr>
      <w:tr w:rsidR="001C158A" w14:paraId="0B4C8431" w14:textId="77777777" w:rsidTr="001C158A">
        <w:tc>
          <w:tcPr>
            <w:tcW w:w="2605" w:type="dxa"/>
          </w:tcPr>
          <w:p w14:paraId="5C6E2509" w14:textId="5881EAC7" w:rsidR="001C158A" w:rsidRPr="001C158A" w:rsidRDefault="001C158A" w:rsidP="001C158A">
            <w:pPr>
              <w:rPr>
                <w:sz w:val="28"/>
                <w:szCs w:val="28"/>
              </w:rPr>
            </w:pPr>
            <w:r w:rsidRPr="001C158A">
              <w:rPr>
                <w:sz w:val="28"/>
                <w:szCs w:val="28"/>
              </w:rPr>
              <w:t>PROJECT ID</w:t>
            </w:r>
          </w:p>
        </w:tc>
        <w:tc>
          <w:tcPr>
            <w:tcW w:w="10080" w:type="dxa"/>
          </w:tcPr>
          <w:p w14:paraId="10A343C5" w14:textId="5C806697" w:rsidR="001C158A" w:rsidRDefault="001C158A" w:rsidP="001C158A">
            <w:pPr>
              <w:rPr>
                <w:b/>
                <w:bCs/>
                <w:sz w:val="36"/>
                <w:szCs w:val="36"/>
              </w:rPr>
            </w:pPr>
            <w:r w:rsidRPr="00F34E97">
              <w:rPr>
                <w:sz w:val="28"/>
                <w:szCs w:val="28"/>
              </w:rPr>
              <w:t>PNT2022TMID39001</w:t>
            </w:r>
          </w:p>
        </w:tc>
        <w:tc>
          <w:tcPr>
            <w:tcW w:w="3410" w:type="dxa"/>
          </w:tcPr>
          <w:p w14:paraId="088FAF80" w14:textId="15F26F44" w:rsidR="001C158A" w:rsidRDefault="001C158A" w:rsidP="001C158A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1C158A" w14:paraId="09A06DA6" w14:textId="77777777" w:rsidTr="001C158A">
        <w:tc>
          <w:tcPr>
            <w:tcW w:w="2605" w:type="dxa"/>
          </w:tcPr>
          <w:p w14:paraId="1177F23E" w14:textId="167C7A04" w:rsidR="001C158A" w:rsidRPr="001C158A" w:rsidRDefault="001C158A" w:rsidP="001C158A">
            <w:pPr>
              <w:rPr>
                <w:sz w:val="28"/>
                <w:szCs w:val="28"/>
              </w:rPr>
            </w:pPr>
            <w:r w:rsidRPr="001C158A">
              <w:rPr>
                <w:sz w:val="28"/>
                <w:szCs w:val="28"/>
              </w:rPr>
              <w:t>PROJECT NAME</w:t>
            </w:r>
          </w:p>
        </w:tc>
        <w:tc>
          <w:tcPr>
            <w:tcW w:w="10080" w:type="dxa"/>
          </w:tcPr>
          <w:p w14:paraId="553F539F" w14:textId="44ECA8D7" w:rsidR="001C158A" w:rsidRDefault="001C158A" w:rsidP="001C158A">
            <w:pPr>
              <w:rPr>
                <w:b/>
                <w:bCs/>
                <w:sz w:val="36"/>
                <w:szCs w:val="36"/>
              </w:rPr>
            </w:pPr>
            <w:r w:rsidRPr="00F34E97">
              <w:rPr>
                <w:sz w:val="28"/>
                <w:szCs w:val="28"/>
              </w:rPr>
              <w:t>AI-POWERD NUTRITION ANALYZER FORFITNES ENTHUSIASTS</w:t>
            </w:r>
          </w:p>
        </w:tc>
        <w:tc>
          <w:tcPr>
            <w:tcW w:w="3410" w:type="dxa"/>
          </w:tcPr>
          <w:p w14:paraId="4194EEF8" w14:textId="626B9BA7" w:rsidR="001C158A" w:rsidRDefault="001C158A" w:rsidP="001C158A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41CCE7D5" w14:textId="56947DC1" w:rsidR="001C158A" w:rsidRPr="001C158A" w:rsidRDefault="001C158A" w:rsidP="001C15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B7AC41A" wp14:editId="73AC9AFB">
            <wp:extent cx="5943600" cy="4729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94" cy="473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20F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9A93EFD" wp14:editId="6810D1C1">
            <wp:extent cx="5686425" cy="510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58A" w:rsidRPr="001C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8A"/>
    <w:rsid w:val="001C158A"/>
    <w:rsid w:val="0070512B"/>
    <w:rsid w:val="00C1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46E2"/>
  <w15:chartTrackingRefBased/>
  <w15:docId w15:val="{ABE592B1-B9C7-4F91-BDC8-344CC314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pradeepkumar</dc:creator>
  <cp:keywords/>
  <dc:description/>
  <cp:lastModifiedBy>pradeepkumar</cp:lastModifiedBy>
  <cp:revision>1</cp:revision>
  <dcterms:created xsi:type="dcterms:W3CDTF">2022-11-18T08:28:00Z</dcterms:created>
  <dcterms:modified xsi:type="dcterms:W3CDTF">2022-11-18T08:40:00Z</dcterms:modified>
</cp:coreProperties>
</file>