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055A" w14:textId="4BC0E51C" w:rsidR="00E64C8D" w:rsidRDefault="00E64C8D">
      <w:r>
        <w:t>Demo video:</w:t>
      </w:r>
    </w:p>
    <w:p w14:paraId="33443FEF" w14:textId="77777777" w:rsidR="00E64C8D" w:rsidRDefault="00E64C8D"/>
    <w:p w14:paraId="2D199CE8" w14:textId="1B4BBF13" w:rsidR="009E30B3" w:rsidRDefault="00E64C8D">
      <w:hyperlink r:id="rId4" w:history="1">
        <w:r w:rsidRPr="00CF4B03">
          <w:rPr>
            <w:rStyle w:val="Hyperlink"/>
          </w:rPr>
          <w:t>https://drive.google.com/file/d/1RwARsy8ug9O9fvFy9WcJelWYMDcabddq/view?usp=sharing</w:t>
        </w:r>
      </w:hyperlink>
    </w:p>
    <w:sectPr w:rsidR="009E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8D"/>
    <w:rsid w:val="009E30B3"/>
    <w:rsid w:val="00E6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271A"/>
  <w15:chartTrackingRefBased/>
  <w15:docId w15:val="{538509A3-283A-467A-81F4-519FB9D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wARsy8ug9O9fvFy9WcJelWYMDcabdd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S</dc:creator>
  <cp:keywords/>
  <dc:description/>
  <cp:lastModifiedBy>Rajeshkumar S</cp:lastModifiedBy>
  <cp:revision>1</cp:revision>
  <cp:lastPrinted>2022-11-18T04:27:00Z</cp:lastPrinted>
  <dcterms:created xsi:type="dcterms:W3CDTF">2022-11-18T04:26:00Z</dcterms:created>
  <dcterms:modified xsi:type="dcterms:W3CDTF">2022-11-18T04:27:00Z</dcterms:modified>
</cp:coreProperties>
</file>