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10D09" w14:textId="111F3FE3" w:rsidR="00E832FF" w:rsidRDefault="00F87DA9" w:rsidP="002D3D36">
      <w:r w:rsidRPr="00F87DA9">
        <w:rPr>
          <w:noProof/>
        </w:rPr>
        <w:drawing>
          <wp:inline distT="0" distB="0" distL="0" distR="0" wp14:anchorId="76E29C96" wp14:editId="6E9E1E60">
            <wp:extent cx="5683542" cy="42483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424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6ED7" w14:textId="3FC55665" w:rsidR="00F87DA9" w:rsidRDefault="00414A6F" w:rsidP="002D3D36">
      <w:r w:rsidRPr="00414A6F">
        <w:rPr>
          <w:noProof/>
        </w:rPr>
        <w:drawing>
          <wp:inline distT="0" distB="0" distL="0" distR="0" wp14:anchorId="109039EF" wp14:editId="4D9A14C7">
            <wp:extent cx="5731510" cy="29159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93E4A" w14:textId="77777777" w:rsidR="00414A6F" w:rsidRDefault="00414A6F" w:rsidP="002D3D36"/>
    <w:p w14:paraId="18832593" w14:textId="77777777" w:rsidR="00414A6F" w:rsidRDefault="00414A6F" w:rsidP="002D3D36"/>
    <w:p w14:paraId="4E827C70" w14:textId="77777777" w:rsidR="00414A6F" w:rsidRDefault="00414A6F" w:rsidP="002D3D36"/>
    <w:p w14:paraId="5BA223AD" w14:textId="77777777" w:rsidR="00414A6F" w:rsidRDefault="00414A6F" w:rsidP="002D3D36"/>
    <w:p w14:paraId="7DFC0CA4" w14:textId="77777777" w:rsidR="00414A6F" w:rsidRDefault="00414A6F" w:rsidP="002D3D36"/>
    <w:p w14:paraId="7BE3C5C0" w14:textId="2E5C4A64" w:rsidR="00414A6F" w:rsidRDefault="00414A6F" w:rsidP="002D3D36">
      <w:r>
        <w:t>OUTPUT:</w:t>
      </w:r>
    </w:p>
    <w:p w14:paraId="5120E86D" w14:textId="2CB9087B" w:rsidR="00414A6F" w:rsidRPr="002D3D36" w:rsidRDefault="00A07336" w:rsidP="002D3D36">
      <w:r w:rsidRPr="00A07336">
        <w:rPr>
          <w:noProof/>
        </w:rPr>
        <w:drawing>
          <wp:inline distT="0" distB="0" distL="0" distR="0" wp14:anchorId="51872C07" wp14:editId="6A465BF4">
            <wp:extent cx="5731510" cy="23272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4A6F" w:rsidRPr="002D3D3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3C32D" w14:textId="77777777" w:rsidR="00B23BD4" w:rsidRDefault="00B23BD4" w:rsidP="00E832FF">
      <w:pPr>
        <w:spacing w:after="0" w:line="240" w:lineRule="auto"/>
      </w:pPr>
      <w:r>
        <w:separator/>
      </w:r>
    </w:p>
  </w:endnote>
  <w:endnote w:type="continuationSeparator" w:id="0">
    <w:p w14:paraId="18C11E30" w14:textId="77777777" w:rsidR="00B23BD4" w:rsidRDefault="00B23BD4" w:rsidP="00E83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11C49" w14:textId="77777777" w:rsidR="00CC16E9" w:rsidRDefault="00CC16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E0076" w14:textId="77777777" w:rsidR="00CC16E9" w:rsidRDefault="00CC16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335F0" w14:textId="77777777" w:rsidR="00CC16E9" w:rsidRDefault="00CC16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94B06" w14:textId="77777777" w:rsidR="00B23BD4" w:rsidRDefault="00B23BD4" w:rsidP="00E832FF">
      <w:pPr>
        <w:spacing w:after="0" w:line="240" w:lineRule="auto"/>
      </w:pPr>
      <w:r>
        <w:separator/>
      </w:r>
    </w:p>
  </w:footnote>
  <w:footnote w:type="continuationSeparator" w:id="0">
    <w:p w14:paraId="4F69876D" w14:textId="77777777" w:rsidR="00B23BD4" w:rsidRDefault="00B23BD4" w:rsidP="00E83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8DAE" w14:textId="77777777" w:rsidR="00CC16E9" w:rsidRDefault="00CC16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1B9D1" w14:textId="49A85EC7" w:rsidR="00E832FF" w:rsidRPr="00E832FF" w:rsidRDefault="00E832FF" w:rsidP="00E832FF">
    <w:pPr>
      <w:pStyle w:val="Header"/>
      <w:jc w:val="right"/>
      <w:rPr>
        <w:rFonts w:ascii="Times New Roman" w:hAnsi="Times New Roman" w:cs="Times New Roman"/>
        <w:b/>
        <w:bCs/>
        <w:sz w:val="24"/>
        <w:szCs w:val="24"/>
      </w:rPr>
    </w:pPr>
    <w:r w:rsidRPr="00E832FF">
      <w:rPr>
        <w:rFonts w:ascii="Times New Roman" w:hAnsi="Times New Roman" w:cs="Times New Roman"/>
        <w:b/>
        <w:bCs/>
        <w:sz w:val="24"/>
        <w:szCs w:val="24"/>
      </w:rPr>
      <w:t>Batch B5-5M1E</w:t>
    </w:r>
  </w:p>
  <w:p w14:paraId="5B48D31B" w14:textId="5330B637" w:rsidR="00E832FF" w:rsidRPr="00E832FF" w:rsidRDefault="00E832FF" w:rsidP="00E832FF">
    <w:pPr>
      <w:pStyle w:val="Header"/>
      <w:jc w:val="right"/>
      <w:rPr>
        <w:rFonts w:ascii="Times New Roman" w:hAnsi="Times New Roman" w:cs="Times New Roman"/>
        <w:b/>
        <w:bCs/>
        <w:sz w:val="24"/>
        <w:szCs w:val="24"/>
      </w:rPr>
    </w:pPr>
    <w:r w:rsidRPr="00E832FF">
      <w:rPr>
        <w:rFonts w:ascii="Times New Roman" w:hAnsi="Times New Roman" w:cs="Times New Roman"/>
        <w:b/>
        <w:bCs/>
        <w:sz w:val="24"/>
        <w:szCs w:val="24"/>
      </w:rPr>
      <w:t>Roll No: CITC190409</w:t>
    </w:r>
    <w:r w:rsidR="00CC16E9">
      <w:rPr>
        <w:rFonts w:ascii="Times New Roman" w:hAnsi="Times New Roman" w:cs="Times New Roman"/>
        <w:b/>
        <w:bCs/>
        <w:sz w:val="24"/>
        <w:szCs w:val="24"/>
      </w:rPr>
      <w:t>2</w:t>
    </w:r>
  </w:p>
  <w:p w14:paraId="6A367DA3" w14:textId="06C06AB5" w:rsidR="00E832FF" w:rsidRPr="00E832FF" w:rsidRDefault="00E832FF" w:rsidP="00E832FF">
    <w:pPr>
      <w:pStyle w:val="Header"/>
      <w:jc w:val="right"/>
      <w:rPr>
        <w:rFonts w:ascii="Times New Roman" w:hAnsi="Times New Roman" w:cs="Times New Roman"/>
        <w:b/>
        <w:bCs/>
        <w:sz w:val="24"/>
        <w:szCs w:val="24"/>
      </w:rPr>
    </w:pPr>
    <w:r w:rsidRPr="00E832FF">
      <w:rPr>
        <w:rFonts w:ascii="Times New Roman" w:hAnsi="Times New Roman" w:cs="Times New Roman"/>
        <w:b/>
        <w:bCs/>
        <w:sz w:val="24"/>
        <w:szCs w:val="24"/>
      </w:rPr>
      <w:t xml:space="preserve">Name: </w:t>
    </w:r>
    <w:r w:rsidR="00CC16E9">
      <w:rPr>
        <w:rFonts w:ascii="Times New Roman" w:hAnsi="Times New Roman" w:cs="Times New Roman"/>
        <w:b/>
        <w:bCs/>
        <w:sz w:val="24"/>
        <w:szCs w:val="24"/>
      </w:rPr>
      <w:t xml:space="preserve">Momin </w:t>
    </w:r>
    <w:r w:rsidR="00CC16E9">
      <w:rPr>
        <w:rFonts w:ascii="Times New Roman" w:hAnsi="Times New Roman" w:cs="Times New Roman"/>
        <w:b/>
        <w:bCs/>
        <w:sz w:val="24"/>
        <w:szCs w:val="24"/>
      </w:rPr>
      <w:t>Shafi</w:t>
    </w:r>
  </w:p>
  <w:p w14:paraId="7BEF7746" w14:textId="77777777" w:rsidR="00E832FF" w:rsidRPr="00E832FF" w:rsidRDefault="00E832FF">
    <w:pPr>
      <w:pStyle w:val="Header"/>
      <w:rPr>
        <w:rFonts w:ascii="Times New Roman" w:hAnsi="Times New Roman" w:cs="Times New Roman"/>
        <w:b/>
        <w:bCs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FA81C" w14:textId="77777777" w:rsidR="00CC16E9" w:rsidRDefault="00CC16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2FF"/>
    <w:rsid w:val="000A55AB"/>
    <w:rsid w:val="002D3D36"/>
    <w:rsid w:val="00414A6F"/>
    <w:rsid w:val="009329E2"/>
    <w:rsid w:val="00A046D7"/>
    <w:rsid w:val="00A07336"/>
    <w:rsid w:val="00AE09AC"/>
    <w:rsid w:val="00B23BD4"/>
    <w:rsid w:val="00CC16E9"/>
    <w:rsid w:val="00D40AB0"/>
    <w:rsid w:val="00E832FF"/>
    <w:rsid w:val="00F57CF7"/>
    <w:rsid w:val="00F8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C8BD7E"/>
  <w15:chartTrackingRefBased/>
  <w15:docId w15:val="{6BD1C5AB-D3C2-49D4-B402-3BF1C63B1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32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2FF"/>
  </w:style>
  <w:style w:type="paragraph" w:styleId="Footer">
    <w:name w:val="footer"/>
    <w:basedOn w:val="Normal"/>
    <w:link w:val="FooterChar"/>
    <w:uiPriority w:val="99"/>
    <w:unhideWhenUsed/>
    <w:rsid w:val="00E832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nittish jayshankar</dc:creator>
  <cp:keywords/>
  <dc:description/>
  <cp:lastModifiedBy>nittish jayshankar</cp:lastModifiedBy>
  <cp:revision>2</cp:revision>
  <dcterms:created xsi:type="dcterms:W3CDTF">2022-10-14T04:03:00Z</dcterms:created>
  <dcterms:modified xsi:type="dcterms:W3CDTF">2022-10-14T04:03:00Z</dcterms:modified>
</cp:coreProperties>
</file>