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C5137" w14:textId="46CCFF61" w:rsidR="00544137" w:rsidRDefault="00544137">
      <w:pPr>
        <w:rPr>
          <w:lang w:val="en-US"/>
        </w:rPr>
      </w:pPr>
      <w:r>
        <w:rPr>
          <w:lang w:val="en-US"/>
        </w:rPr>
        <w:t xml:space="preserve">Containerize the app </w:t>
      </w:r>
    </w:p>
    <w:p w14:paraId="416E0A80" w14:textId="6AAE2950" w:rsidR="00544137" w:rsidRPr="00544137" w:rsidRDefault="0054413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2AF3CD" wp14:editId="4865849E">
            <wp:extent cx="5731510" cy="26809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3673CA83" wp14:editId="27DB985D">
            <wp:extent cx="5731510" cy="269621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4137" w:rsidRPr="00544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37"/>
    <w:rsid w:val="00544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C22E4"/>
  <w15:chartTrackingRefBased/>
  <w15:docId w15:val="{CF8B05FF-124C-4180-8212-57775BF38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 s</dc:creator>
  <cp:keywords/>
  <dc:description/>
  <cp:lastModifiedBy>navaneeth s</cp:lastModifiedBy>
  <cp:revision>1</cp:revision>
  <dcterms:created xsi:type="dcterms:W3CDTF">2022-11-14T13:38:00Z</dcterms:created>
  <dcterms:modified xsi:type="dcterms:W3CDTF">2022-11-14T13:39:00Z</dcterms:modified>
</cp:coreProperties>
</file>