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34A89B09" w:rsidR="00864F24" w:rsidRPr="00B310AB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</w:t>
      </w:r>
      <w:r w:rsidR="005B4106">
        <w:rPr>
          <w:rFonts w:eastAsia="Times New Roman" w:cstheme="minorHAnsi"/>
          <w:lang w:eastAsia="en-GB"/>
        </w:rPr>
        <w:t xml:space="preserve">that never expires - </w:t>
      </w:r>
      <w:hyperlink r:id="rId4" w:history="1">
        <w:r w:rsidR="00AE7EBE" w:rsidRPr="001B2BCF">
          <w:rPr>
            <w:rStyle w:val="Hyperlink"/>
            <w:rFonts w:eastAsia="Times New Roman" w:cstheme="minorHAnsi"/>
            <w:lang w:eastAsia="en-GB"/>
          </w:rPr>
          <w:t>http://cloud.ibm.com/</w:t>
        </w:r>
      </w:hyperlink>
    </w:p>
    <w:p w14:paraId="772C7B63" w14:textId="4314C334" w:rsidR="00227892" w:rsidRDefault="00227892" w:rsidP="00E94EC1">
      <w:pPr>
        <w:rPr>
          <w:rFonts w:eastAsia="Times New Roman" w:cstheme="minorHAnsi"/>
          <w:u w:val="single"/>
          <w:lang w:eastAsia="en-GB"/>
        </w:rPr>
      </w:pPr>
    </w:p>
    <w:p w14:paraId="0E918938" w14:textId="77777777" w:rsidR="00EE47B4" w:rsidRPr="00712F52" w:rsidRDefault="00EE47B4" w:rsidP="00E94EC1">
      <w:pPr>
        <w:rPr>
          <w:rFonts w:eastAsia="Times New Roman" w:cstheme="minorHAnsi"/>
          <w:u w:val="single"/>
          <w:lang w:eastAsia="en-GB"/>
        </w:rPr>
      </w:pPr>
    </w:p>
    <w:p w14:paraId="5A52CA90" w14:textId="36133EE1" w:rsidR="003139F4" w:rsidRDefault="00AD546A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>Useful Links</w:t>
      </w:r>
      <w:r w:rsidR="00E94EC1" w:rsidRPr="00B42811">
        <w:rPr>
          <w:rFonts w:eastAsia="Times New Roman" w:cstheme="minorHAnsi"/>
          <w:lang w:eastAsia="en-GB"/>
        </w:rPr>
        <w:br/>
      </w:r>
    </w:p>
    <w:p w14:paraId="198ABEAA" w14:textId="2BF6BD83" w:rsidR="00794815" w:rsidRDefault="00794815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Developer </w:t>
      </w:r>
      <w:r w:rsidR="00EE47B4" w:rsidRPr="00B42811">
        <w:rPr>
          <w:rFonts w:eastAsia="Times New Roman" w:cstheme="minorHAnsi"/>
          <w:color w:val="000000"/>
          <w:lang w:eastAsia="en-GB"/>
        </w:rPr>
        <w:t xml:space="preserve">= </w:t>
      </w:r>
      <w:hyperlink r:id="rId5" w:history="1">
        <w:r w:rsidR="00EE47B4" w:rsidRPr="00A606F0">
          <w:rPr>
            <w:rStyle w:val="Hyperlink"/>
            <w:rFonts w:eastAsia="Times New Roman" w:cstheme="minorHAnsi"/>
            <w:lang w:eastAsia="en-GB"/>
          </w:rPr>
          <w:t>https://developer.ibm.com/</w:t>
        </w:r>
      </w:hyperlink>
      <w:r>
        <w:rPr>
          <w:rStyle w:val="Hyperlink"/>
          <w:rFonts w:eastAsia="Times New Roman" w:cstheme="minorHAnsi"/>
          <w:u w:val="none"/>
          <w:lang w:eastAsia="en-GB"/>
        </w:rPr>
        <w:t xml:space="preserve"> </w:t>
      </w:r>
      <w:r w:rsidRPr="00794815">
        <w:rPr>
          <w:rStyle w:val="Hyperlink"/>
          <w:rFonts w:eastAsia="Times New Roman" w:cstheme="minorHAnsi"/>
          <w:color w:val="auto"/>
          <w:u w:val="none"/>
          <w:lang w:eastAsia="en-GB"/>
        </w:rPr>
        <w:t>(</w:t>
      </w:r>
      <w:r w:rsidRPr="00B42811">
        <w:rPr>
          <w:rFonts w:eastAsia="Times New Roman" w:cstheme="minorHAnsi"/>
          <w:color w:val="000000"/>
          <w:lang w:eastAsia="en-GB"/>
        </w:rPr>
        <w:t xml:space="preserve">Code Patterns + </w:t>
      </w:r>
      <w:r w:rsidR="00217DDF">
        <w:rPr>
          <w:rFonts w:eastAsia="Times New Roman" w:cstheme="minorHAnsi"/>
          <w:color w:val="000000"/>
          <w:lang w:eastAsia="en-GB"/>
        </w:rPr>
        <w:t>Articles</w:t>
      </w:r>
      <w:r w:rsidRPr="00B42811">
        <w:rPr>
          <w:rFonts w:eastAsia="Times New Roman" w:cstheme="minorHAnsi"/>
          <w:color w:val="000000"/>
          <w:lang w:eastAsia="en-GB"/>
        </w:rPr>
        <w:t xml:space="preserve"> + Events </w:t>
      </w:r>
      <w:r>
        <w:rPr>
          <w:rFonts w:eastAsia="Times New Roman" w:cstheme="minorHAnsi"/>
          <w:color w:val="000000"/>
          <w:lang w:eastAsia="en-GB"/>
        </w:rPr>
        <w:t xml:space="preserve">+ </w:t>
      </w:r>
      <w:r>
        <w:rPr>
          <w:rFonts w:eastAsia="Times New Roman" w:cstheme="minorHAnsi"/>
          <w:lang w:eastAsia="en-GB"/>
        </w:rPr>
        <w:t>T</w:t>
      </w:r>
      <w:r w:rsidRPr="00B42811">
        <w:rPr>
          <w:rFonts w:eastAsia="Times New Roman" w:cstheme="minorHAnsi"/>
          <w:lang w:eastAsia="en-GB"/>
        </w:rPr>
        <w:t>utorials</w:t>
      </w:r>
      <w:r w:rsidR="001864E6">
        <w:rPr>
          <w:rFonts w:eastAsia="Times New Roman" w:cstheme="minorHAnsi"/>
          <w:lang w:eastAsia="en-GB"/>
        </w:rPr>
        <w:t xml:space="preserve"> + Open Source </w:t>
      </w:r>
      <w:r w:rsidR="00217DDF">
        <w:rPr>
          <w:rFonts w:eastAsia="Times New Roman" w:cstheme="minorHAnsi"/>
          <w:lang w:eastAsia="en-GB"/>
        </w:rPr>
        <w:t xml:space="preserve">projects </w:t>
      </w:r>
      <w:r w:rsidR="001864E6">
        <w:rPr>
          <w:rFonts w:eastAsia="Times New Roman" w:cstheme="minorHAnsi"/>
          <w:lang w:eastAsia="en-GB"/>
        </w:rPr>
        <w:t>+</w:t>
      </w:r>
      <w:r w:rsidR="00217DDF">
        <w:rPr>
          <w:rFonts w:eastAsia="Times New Roman" w:cstheme="minorHAnsi"/>
          <w:lang w:eastAsia="en-GB"/>
        </w:rPr>
        <w:t xml:space="preserve"> Videos</w:t>
      </w:r>
      <w:r>
        <w:rPr>
          <w:rFonts w:eastAsia="Times New Roman" w:cstheme="minorHAnsi"/>
          <w:lang w:eastAsia="en-GB"/>
        </w:rPr>
        <w:t>)</w:t>
      </w:r>
    </w:p>
    <w:p w14:paraId="6376B582" w14:textId="15B3A9E0" w:rsidR="00794815" w:rsidRDefault="00794815" w:rsidP="003139F4">
      <w:pPr>
        <w:rPr>
          <w:rStyle w:val="Hyperlink"/>
          <w:rFonts w:eastAsia="Times New Roman" w:cstheme="minorHAnsi"/>
          <w:color w:val="auto"/>
          <w:u w:val="none"/>
          <w:lang w:eastAsia="en-GB"/>
        </w:rPr>
      </w:pPr>
    </w:p>
    <w:p w14:paraId="6449CEC4" w14:textId="68AEF9ED" w:rsidR="00794815" w:rsidRDefault="00FF732D" w:rsidP="003139F4">
      <w:pPr>
        <w:rPr>
          <w:rStyle w:val="Hyperlink"/>
          <w:rFonts w:eastAsia="Times New Roman" w:cstheme="minorHAnsi"/>
          <w:lang w:eastAsia="en-GB"/>
        </w:rPr>
      </w:pPr>
      <w:r>
        <w:rPr>
          <w:rStyle w:val="Hyperlink"/>
          <w:rFonts w:eastAsia="Times New Roman" w:cstheme="minorHAnsi"/>
          <w:color w:val="auto"/>
          <w:u w:val="none"/>
          <w:lang w:eastAsia="en-GB"/>
        </w:rPr>
        <w:t xml:space="preserve">Sign up for Newsletters = </w:t>
      </w:r>
      <w:hyperlink r:id="rId6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https://developer.ibm.com/newsletters/</w:t>
        </w:r>
      </w:hyperlink>
      <w:r w:rsidR="00B55D6A">
        <w:rPr>
          <w:rStyle w:val="Hyperlink"/>
          <w:rFonts w:eastAsia="Times New Roman" w:cstheme="minorHAnsi"/>
          <w:lang w:eastAsia="en-GB"/>
        </w:rPr>
        <w:t xml:space="preserve"> </w:t>
      </w:r>
    </w:p>
    <w:p w14:paraId="2AE7C86B" w14:textId="77777777" w:rsidR="00F54505" w:rsidRDefault="00F54505" w:rsidP="003139F4">
      <w:pPr>
        <w:rPr>
          <w:rFonts w:eastAsia="Times New Roman" w:cstheme="minorHAnsi"/>
          <w:color w:val="000000"/>
          <w:lang w:eastAsia="en-GB"/>
        </w:rPr>
      </w:pPr>
    </w:p>
    <w:p w14:paraId="0764BB67" w14:textId="0A1FD67E" w:rsidR="00F54505" w:rsidRDefault="00F54505" w:rsidP="003139F4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Garage = </w:t>
      </w:r>
      <w:hyperlink r:id="rId7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https://www.ibm.com/garage</w:t>
        </w:r>
      </w:hyperlink>
    </w:p>
    <w:p w14:paraId="4CE77D88" w14:textId="67C79DB9" w:rsidR="007001ED" w:rsidRDefault="007001ED" w:rsidP="003139F4">
      <w:pPr>
        <w:rPr>
          <w:rFonts w:eastAsia="Times New Roman" w:cstheme="minorHAnsi"/>
          <w:color w:val="000000"/>
          <w:lang w:eastAsia="en-GB"/>
        </w:rPr>
      </w:pPr>
    </w:p>
    <w:p w14:paraId="2425CD1F" w14:textId="6F2F6CD1" w:rsidR="00AA4155" w:rsidRPr="00EE47B4" w:rsidRDefault="007001ED" w:rsidP="00E94EC1">
      <w:pPr>
        <w:rPr>
          <w:rStyle w:val="Hyperlink"/>
          <w:rFonts w:eastAsia="Times New Roman" w:cstheme="minorHAnsi"/>
          <w:color w:val="000000"/>
          <w:u w:val="none"/>
          <w:lang w:eastAsia="en-GB"/>
        </w:rPr>
      </w:pPr>
      <w:r w:rsidRPr="007001ED">
        <w:rPr>
          <w:rFonts w:eastAsia="Times New Roman" w:cstheme="minorHAnsi"/>
          <w:color w:val="000000"/>
          <w:lang w:eastAsia="en-GB"/>
        </w:rPr>
        <w:t xml:space="preserve">Enterprise Design Thinking = </w:t>
      </w:r>
      <w:hyperlink r:id="rId8" w:history="1">
        <w:r w:rsidR="009F053B" w:rsidRPr="00445F57">
          <w:rPr>
            <w:rStyle w:val="Hyperlink"/>
            <w:rFonts w:eastAsia="Times New Roman" w:cstheme="minorHAnsi"/>
            <w:lang w:eastAsia="en-GB"/>
          </w:rPr>
          <w:t>https://www.ibm.com/design/thinking/</w:t>
        </w:r>
      </w:hyperlink>
      <w:r w:rsidR="009F053B">
        <w:rPr>
          <w:rFonts w:eastAsia="Times New Roman" w:cstheme="minorHAnsi"/>
          <w:color w:val="000000"/>
          <w:lang w:eastAsia="en-GB"/>
        </w:rPr>
        <w:t xml:space="preserve"> </w:t>
      </w:r>
      <w:r w:rsidR="0044492C" w:rsidRPr="00B42811">
        <w:rPr>
          <w:rFonts w:eastAsia="Times New Roman" w:cstheme="minorHAnsi"/>
          <w:lang w:eastAsia="en-GB"/>
        </w:rPr>
        <w:br/>
      </w:r>
    </w:p>
    <w:p w14:paraId="6B68A7AD" w14:textId="1E0B22CE" w:rsidR="00AE0D07" w:rsidRPr="00917A5A" w:rsidRDefault="00AE0D07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developerWorks TV = </w:t>
      </w:r>
      <w:hyperlink r:id="rId9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22DC4F16" w14:textId="77777777" w:rsidR="00E2696B" w:rsidRDefault="00E2696B" w:rsidP="00E94EC1">
      <w:pPr>
        <w:rPr>
          <w:rFonts w:eastAsia="Times New Roman" w:cstheme="minorHAnsi"/>
          <w:color w:val="000000"/>
        </w:rPr>
      </w:pPr>
    </w:p>
    <w:p w14:paraId="0F7D5A4C" w14:textId="007BA312" w:rsidR="0073545A" w:rsidRPr="009967AE" w:rsidRDefault="00DE1ECB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</w:rPr>
        <w:t>IBM D</w:t>
      </w:r>
      <w:r w:rsidR="00AB0211">
        <w:rPr>
          <w:rFonts w:eastAsia="Times New Roman" w:cstheme="minorHAnsi"/>
          <w:color w:val="000000"/>
        </w:rPr>
        <w:t>eveloper</w:t>
      </w:r>
      <w:r>
        <w:rPr>
          <w:rFonts w:eastAsia="Times New Roman" w:cstheme="minorHAnsi"/>
          <w:color w:val="000000"/>
        </w:rPr>
        <w:t xml:space="preserve"> </w:t>
      </w:r>
      <w:r w:rsidR="003C2052">
        <w:rPr>
          <w:rFonts w:eastAsia="Times New Roman" w:cstheme="minorHAnsi"/>
          <w:color w:val="000000"/>
        </w:rPr>
        <w:t>Recipes</w:t>
      </w:r>
      <w:r w:rsidR="003C2052" w:rsidRPr="00B42811">
        <w:rPr>
          <w:rFonts w:eastAsia="Times New Roman" w:cstheme="minorHAnsi"/>
          <w:color w:val="000000"/>
        </w:rPr>
        <w:t xml:space="preserve"> = </w:t>
      </w:r>
      <w:hyperlink r:id="rId10" w:history="1">
        <w:r w:rsidR="003C2052"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2D9E182B" w14:textId="77777777" w:rsidR="00F47B02" w:rsidRDefault="00F47B02" w:rsidP="00860C35">
      <w:pPr>
        <w:rPr>
          <w:rFonts w:eastAsia="Times New Roman" w:cstheme="minorHAnsi"/>
          <w:color w:val="000000"/>
        </w:rPr>
      </w:pPr>
    </w:p>
    <w:p w14:paraId="74CC7B79" w14:textId="5CFE94C4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Watson Services = </w:t>
      </w:r>
      <w:hyperlink r:id="rId11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B951A79" w14:textId="78CD7F5F" w:rsidR="000712CC" w:rsidRPr="00BF74EF" w:rsidRDefault="00D215B5" w:rsidP="00BF74EF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12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26E62833" w14:textId="2187A216" w:rsidR="000712CC" w:rsidRDefault="000712CC" w:rsidP="007B401C">
      <w:pPr>
        <w:rPr>
          <w:rFonts w:eastAsia="Times New Roman" w:cstheme="minorHAnsi"/>
          <w:lang w:eastAsia="en-GB"/>
        </w:rPr>
      </w:pPr>
    </w:p>
    <w:p w14:paraId="4A7E9A9D" w14:textId="77777777" w:rsidR="002B2880" w:rsidRDefault="002B2880" w:rsidP="002B2880">
      <w:pPr>
        <w:rPr>
          <w:rStyle w:val="Hyperlink"/>
          <w:rFonts w:eastAsia="Times New Roman" w:cstheme="minorHAnsi"/>
        </w:rPr>
      </w:pPr>
      <w:r>
        <w:rPr>
          <w:rFonts w:eastAsia="Times New Roman" w:cstheme="minorHAnsi"/>
          <w:color w:val="000000"/>
        </w:rPr>
        <w:t>Startup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3" w:history="1">
        <w:r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75FE4B87" w14:textId="77777777" w:rsidR="002B2880" w:rsidRDefault="002B2880" w:rsidP="002B2880">
      <w:pPr>
        <w:rPr>
          <w:rStyle w:val="Hyperlink"/>
          <w:rFonts w:eastAsia="Times New Roman" w:cstheme="minorHAnsi"/>
        </w:rPr>
      </w:pPr>
    </w:p>
    <w:p w14:paraId="3E1BC5C3" w14:textId="307C8936" w:rsidR="002B2880" w:rsidRPr="00B310AB" w:rsidRDefault="002B2880" w:rsidP="007B401C">
      <w:pPr>
        <w:rPr>
          <w:rFonts w:eastAsia="Times New Roman" w:cstheme="minorHAnsi"/>
          <w:color w:val="0000FF"/>
          <w:u w:val="single"/>
        </w:rPr>
      </w:pPr>
      <w:r>
        <w:rPr>
          <w:rFonts w:eastAsia="Times New Roman" w:cstheme="minorHAnsi"/>
          <w:color w:val="000000"/>
        </w:rPr>
        <w:t>Build with IBM, Sell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4" w:history="1">
        <w:r w:rsidRPr="00DA2D01">
          <w:rPr>
            <w:rStyle w:val="Hyperlink"/>
            <w:rFonts w:eastAsia="Times New Roman" w:cstheme="minorHAnsi"/>
          </w:rPr>
          <w:t>https://www.ibm.com/partners/start/</w:t>
        </w:r>
      </w:hyperlink>
    </w:p>
    <w:p w14:paraId="5BC5918C" w14:textId="4B8804EB" w:rsidR="002B2880" w:rsidRDefault="002B2880" w:rsidP="002B2880">
      <w:pPr>
        <w:rPr>
          <w:rFonts w:eastAsia="Times New Roman" w:cstheme="minorHAnsi"/>
          <w:u w:val="single"/>
          <w:lang w:eastAsia="en-GB"/>
        </w:rPr>
      </w:pPr>
    </w:p>
    <w:p w14:paraId="3C317EEB" w14:textId="77777777" w:rsidR="003701BD" w:rsidRDefault="003701BD" w:rsidP="002B2880">
      <w:pPr>
        <w:rPr>
          <w:rFonts w:eastAsia="Times New Roman" w:cstheme="minorHAnsi"/>
          <w:u w:val="single"/>
          <w:lang w:eastAsia="en-GB"/>
        </w:rPr>
      </w:pPr>
    </w:p>
    <w:p w14:paraId="07E29381" w14:textId="0ABBA56A" w:rsidR="002B2880" w:rsidRPr="008E7A4E" w:rsidRDefault="002B2880" w:rsidP="002B2880">
      <w:pPr>
        <w:rPr>
          <w:rFonts w:eastAsia="Times New Roman" w:cstheme="minorHAnsi"/>
          <w:sz w:val="28"/>
          <w:szCs w:val="28"/>
          <w:lang w:eastAsia="en-GB"/>
        </w:rPr>
      </w:pPr>
      <w:r w:rsidRPr="008E7A4E">
        <w:rPr>
          <w:rFonts w:eastAsia="Times New Roman" w:cstheme="minorHAnsi"/>
          <w:sz w:val="28"/>
          <w:szCs w:val="28"/>
          <w:u w:val="single"/>
          <w:lang w:eastAsia="en-GB"/>
        </w:rPr>
        <w:t>Youtube</w:t>
      </w:r>
    </w:p>
    <w:p w14:paraId="1A417EC7" w14:textId="77777777" w:rsidR="002B2880" w:rsidRDefault="002B2880" w:rsidP="002B2880">
      <w:pPr>
        <w:rPr>
          <w:rFonts w:eastAsia="Times New Roman" w:cstheme="minorHAnsi"/>
          <w:lang w:eastAsia="en-GB"/>
        </w:rPr>
      </w:pPr>
    </w:p>
    <w:p w14:paraId="5DA953A2" w14:textId="77777777" w:rsidR="002B2880" w:rsidRDefault="002B2880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Cloud = </w:t>
      </w:r>
      <w:hyperlink r:id="rId15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https://www.youtube.com/channel/UCKWaEZ-_VweaEx1j62do_vQ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13F39BBA" w14:textId="03A9D8D5" w:rsidR="00EE47B4" w:rsidRDefault="00EE47B4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Developer = </w:t>
      </w:r>
      <w:hyperlink r:id="rId16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https://www.youtube.com/channel/UCUm6InQvGI9-6vo1teGWINA</w:t>
        </w:r>
      </w:hyperlink>
    </w:p>
    <w:p w14:paraId="43FA68A9" w14:textId="2B8E7A39" w:rsidR="002B2880" w:rsidRDefault="002B2880" w:rsidP="002B2880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IBM Watson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17" w:history="1">
        <w:r w:rsidRPr="00B42811">
          <w:rPr>
            <w:rStyle w:val="Hyperlink"/>
            <w:rFonts w:eastAsia="Times New Roman" w:cstheme="minorHAnsi"/>
            <w:lang w:eastAsia="en-GB"/>
          </w:rPr>
          <w:t>https://www.youtube.com/channel/UCxPJljXUHvUd9idyfEHvXqg</w:t>
        </w:r>
      </w:hyperlink>
    </w:p>
    <w:p w14:paraId="66F609CB" w14:textId="51DEDC28" w:rsidR="002B2880" w:rsidRDefault="002B2880" w:rsidP="007B401C">
      <w:pPr>
        <w:rPr>
          <w:rFonts w:eastAsia="Times New Roman" w:cstheme="minorHAnsi"/>
          <w:lang w:eastAsia="en-GB"/>
        </w:rPr>
      </w:pPr>
    </w:p>
    <w:p w14:paraId="6DB0BBC0" w14:textId="77777777" w:rsidR="003701BD" w:rsidRDefault="003701BD" w:rsidP="007B401C">
      <w:pPr>
        <w:rPr>
          <w:rFonts w:eastAsia="Times New Roman" w:cstheme="minorHAnsi"/>
          <w:lang w:eastAsia="en-GB"/>
        </w:rPr>
      </w:pPr>
    </w:p>
    <w:p w14:paraId="30FB45EA" w14:textId="1B9BB455" w:rsidR="00EE47B4" w:rsidRPr="008E7A4E" w:rsidRDefault="007F0E1C" w:rsidP="00EE47B4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 xml:space="preserve">IBM Developer Connect </w:t>
      </w:r>
      <w:proofErr w:type="spellStart"/>
      <w:r w:rsidR="00EE47B4">
        <w:rPr>
          <w:rFonts w:eastAsia="Times New Roman" w:cstheme="minorHAnsi"/>
          <w:sz w:val="28"/>
          <w:szCs w:val="28"/>
          <w:u w:val="single"/>
          <w:lang w:eastAsia="en-GB"/>
        </w:rPr>
        <w:t>Github</w:t>
      </w:r>
      <w:proofErr w:type="spellEnd"/>
    </w:p>
    <w:p w14:paraId="32B5FE52" w14:textId="77777777" w:rsidR="00EE47B4" w:rsidRDefault="00EE47B4" w:rsidP="00EE47B4">
      <w:pPr>
        <w:rPr>
          <w:rFonts w:eastAsia="Times New Roman" w:cstheme="minorHAnsi"/>
          <w:lang w:eastAsia="en-GB"/>
        </w:rPr>
      </w:pPr>
    </w:p>
    <w:p w14:paraId="2EC47479" w14:textId="6F0CD01B" w:rsidR="00800FBC" w:rsidRPr="007F0E1C" w:rsidRDefault="007F0E1C" w:rsidP="000C25A4">
      <w:pPr>
        <w:rPr>
          <w:rFonts w:cstheme="minorHAnsi"/>
        </w:rPr>
      </w:pPr>
      <w:hyperlink r:id="rId18" w:history="1">
        <w:r w:rsidR="00926A5A" w:rsidRPr="00926A5A">
          <w:rPr>
            <w:rFonts w:cstheme="minorHAnsi"/>
            <w:color w:val="0000E9"/>
            <w:u w:val="single" w:color="0000E9"/>
            <w:lang w:val="en-IN" w:bidi="ta-IN"/>
          </w:rPr>
          <w:t>https://github.com/IBMDevConnect</w:t>
        </w:r>
      </w:hyperlink>
    </w:p>
    <w:p w14:paraId="640C83B6" w14:textId="77777777" w:rsidR="003701BD" w:rsidRPr="00800FBC" w:rsidRDefault="003701BD" w:rsidP="000C25A4">
      <w:pPr>
        <w:rPr>
          <w:rFonts w:eastAsia="Times New Roman" w:cstheme="minorHAnsi"/>
          <w:u w:val="single"/>
          <w:lang w:eastAsia="en-GB"/>
        </w:rPr>
      </w:pPr>
    </w:p>
    <w:p w14:paraId="4F218B5A" w14:textId="77777777" w:rsidR="007F0E1C" w:rsidRDefault="007F0E1C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</w:p>
    <w:p w14:paraId="2B849FA9" w14:textId="59989F3B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1D41D1AA" w14:textId="0720677D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Professional Certification Program = </w:t>
      </w:r>
      <w:hyperlink r:id="rId19" w:history="1">
        <w:r w:rsidR="001834D2" w:rsidRPr="001B2BCF">
          <w:rPr>
            <w:rStyle w:val="Hyperlink"/>
            <w:rFonts w:eastAsia="Times New Roman" w:cstheme="minorHAnsi"/>
            <w:lang w:eastAsia="en-GB"/>
          </w:rPr>
          <w:t>https://www.ibm.com/certify/index.html</w:t>
        </w:r>
      </w:hyperlink>
      <w:r w:rsidR="001834D2">
        <w:rPr>
          <w:rStyle w:val="Hyperlink"/>
          <w:rFonts w:eastAsia="Times New Roman" w:cstheme="minorHAnsi"/>
          <w:lang w:eastAsia="en-GB"/>
        </w:rPr>
        <w:t xml:space="preserve"> </w:t>
      </w:r>
    </w:p>
    <w:p w14:paraId="12F9E40A" w14:textId="012ED9F7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</w:t>
      </w:r>
      <w:r w:rsidR="008F118F">
        <w:rPr>
          <w:rFonts w:eastAsia="Times New Roman" w:cstheme="minorHAnsi"/>
          <w:lang w:eastAsia="en-GB"/>
        </w:rPr>
        <w:t>Skills Gateway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20" w:history="1">
        <w:r w:rsidR="00FD18CB" w:rsidRPr="009E0D4A">
          <w:rPr>
            <w:rStyle w:val="Hyperlink"/>
          </w:rPr>
          <w:t>https://www.ibm.com/training/</w:t>
        </w:r>
      </w:hyperlink>
      <w:r w:rsidR="00FD18CB">
        <w:t xml:space="preserve"> </w:t>
      </w:r>
      <w:r w:rsidR="008F118F">
        <w:rPr>
          <w:rFonts w:eastAsia="Times New Roman" w:cstheme="minorHAnsi"/>
          <w:lang w:eastAsia="en-GB"/>
        </w:rPr>
        <w:t xml:space="preserve"> </w:t>
      </w:r>
    </w:p>
    <w:p w14:paraId="57573C30" w14:textId="7D6C8B01" w:rsidR="00627079" w:rsidRDefault="00627079" w:rsidP="00D6678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21" w:history="1">
        <w:r w:rsidRPr="00B42811">
          <w:rPr>
            <w:rStyle w:val="Hyperlink"/>
            <w:rFonts w:eastAsia="Times New Roman" w:cstheme="minorHAnsi"/>
          </w:rPr>
          <w:t>https://cognitiveclass.ai/</w:t>
        </w:r>
      </w:hyperlink>
    </w:p>
    <w:p w14:paraId="7BAA05C3" w14:textId="6B8D490F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lastRenderedPageBreak/>
        <w:t xml:space="preserve">IBM Redbooks = </w:t>
      </w:r>
      <w:hyperlink r:id="rId22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6F767669" w14:textId="3FB4310E" w:rsidR="00862AA1" w:rsidRDefault="00862AA1">
      <w:pPr>
        <w:rPr>
          <w:rFonts w:eastAsia="Times New Roman" w:cstheme="minorHAnsi"/>
          <w:color w:val="0000FF"/>
          <w:lang w:eastAsia="en-GB"/>
        </w:rPr>
      </w:pPr>
    </w:p>
    <w:p w14:paraId="7ECAC0AC" w14:textId="77777777" w:rsidR="00E45F46" w:rsidRPr="00B42811" w:rsidRDefault="00E45F46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704E152C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Join our </w:t>
      </w:r>
      <w:r w:rsidR="00AC7D25">
        <w:rPr>
          <w:rFonts w:eastAsia="Times New Roman" w:cstheme="minorHAnsi"/>
          <w:lang w:eastAsia="en-GB"/>
        </w:rPr>
        <w:t xml:space="preserve">public </w:t>
      </w:r>
      <w:r w:rsidRPr="00B42811">
        <w:rPr>
          <w:rFonts w:eastAsia="Times New Roman" w:cstheme="minorHAnsi"/>
          <w:lang w:eastAsia="en-GB"/>
        </w:rPr>
        <w:t>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23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4E2F53EB" w14:textId="77777777" w:rsidR="009161E6" w:rsidRDefault="009161E6" w:rsidP="00D744D8">
      <w:pPr>
        <w:rPr>
          <w:rFonts w:eastAsia="Times New Roman" w:cstheme="minorHAnsi"/>
          <w:lang w:eastAsia="en-GB"/>
        </w:rPr>
      </w:pPr>
    </w:p>
    <w:p w14:paraId="54BE891B" w14:textId="00962A36" w:rsidR="00AC7D25" w:rsidRPr="00A47061" w:rsidRDefault="003C1B01" w:rsidP="00D744D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Invitation url</w:t>
      </w:r>
      <w:r w:rsidR="00BE70D0">
        <w:rPr>
          <w:rFonts w:eastAsia="Times New Roman" w:cstheme="minorHAnsi"/>
          <w:lang w:eastAsia="en-GB"/>
        </w:rPr>
        <w:t>s:</w:t>
      </w:r>
    </w:p>
    <w:p w14:paraId="2D182328" w14:textId="26C6CA06" w:rsidR="00ED7D6E" w:rsidRDefault="007F0E1C" w:rsidP="00D744D8">
      <w:pPr>
        <w:rPr>
          <w:rFonts w:eastAsia="Times New Roman" w:cstheme="minorHAnsi"/>
          <w:lang w:eastAsia="en-GB"/>
        </w:rPr>
      </w:pPr>
      <w:hyperlink r:id="rId24" w:history="1">
        <w:r w:rsidR="00CB4124" w:rsidRPr="00885C27">
          <w:rPr>
            <w:rStyle w:val="Hyperlink"/>
          </w:rPr>
          <w:t>https://ibm.biz/Bdzkzi</w:t>
        </w:r>
      </w:hyperlink>
      <w:r w:rsidR="00CB4124">
        <w:t xml:space="preserve"> </w:t>
      </w:r>
      <w:r w:rsidR="006B1702">
        <w:rPr>
          <w:rFonts w:eastAsia="Times New Roman" w:cstheme="minorHAnsi"/>
          <w:lang w:eastAsia="en-GB"/>
        </w:rPr>
        <w:t xml:space="preserve">or </w:t>
      </w:r>
      <w:hyperlink r:id="rId25" w:history="1">
        <w:r w:rsidR="006B1702" w:rsidRPr="00885C27">
          <w:rPr>
            <w:rStyle w:val="Hyperlink"/>
          </w:rPr>
          <w:t>https://tinyurl.com/wupaby9</w:t>
        </w:r>
      </w:hyperlink>
      <w:r w:rsidR="00415323">
        <w:t xml:space="preserve"> </w:t>
      </w:r>
    </w:p>
    <w:p w14:paraId="2B3EE730" w14:textId="434E777A" w:rsidR="0073346A" w:rsidRDefault="0073346A" w:rsidP="00D744D8">
      <w:pPr>
        <w:rPr>
          <w:rFonts w:eastAsia="Times New Roman" w:cstheme="minorHAnsi"/>
          <w:lang w:eastAsia="en-GB"/>
        </w:rPr>
      </w:pPr>
    </w:p>
    <w:p w14:paraId="344A59DD" w14:textId="77777777" w:rsidR="00E45F46" w:rsidRDefault="00E45F46" w:rsidP="00D744D8">
      <w:pPr>
        <w:rPr>
          <w:rFonts w:eastAsia="Times New Roman" w:cstheme="minorHAnsi"/>
          <w:lang w:eastAsia="en-GB"/>
        </w:rPr>
      </w:pPr>
    </w:p>
    <w:p w14:paraId="48E4095C" w14:textId="7C7B4E5D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442752" w:rsidRDefault="00712F52">
      <w:pPr>
        <w:rPr>
          <w:rFonts w:eastAsia="Times New Roman" w:cstheme="minorHAnsi"/>
          <w:lang w:eastAsia="en-GB"/>
        </w:rPr>
      </w:pPr>
    </w:p>
    <w:p w14:paraId="020A0428" w14:textId="77777777" w:rsidR="00B8351A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Bangalore</w:t>
      </w:r>
      <w:r w:rsidR="00864F24" w:rsidRPr="00B42811">
        <w:rPr>
          <w:rFonts w:cstheme="minorHAnsi"/>
          <w:color w:val="000000"/>
        </w:rPr>
        <w:t xml:space="preserve">: </w:t>
      </w:r>
    </w:p>
    <w:p w14:paraId="0DE62087" w14:textId="62CDD9C6" w:rsidR="00310F5D" w:rsidRPr="006B1702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26" w:history="1">
        <w:r w:rsidR="00B8351A" w:rsidRPr="00BD727B">
          <w:rPr>
            <w:rStyle w:val="Hyperlink"/>
            <w:rFonts w:cstheme="minorHAnsi"/>
          </w:rPr>
          <w:t>https://www.meetup.com/IBMDevConnect-Bangalore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BD98228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CF51778" w14:textId="3F61F3FA" w:rsidR="00712F52" w:rsidRDefault="00310F5D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Pune: </w:t>
      </w:r>
      <w:hyperlink r:id="rId27" w:history="1">
        <w:r w:rsidRPr="00BD727B">
          <w:rPr>
            <w:rStyle w:val="Hyperlink"/>
            <w:rFonts w:cstheme="minorHAnsi"/>
          </w:rPr>
          <w:t>https://www.meetup.com/Cloud-Pune-Meetup/</w:t>
        </w:r>
      </w:hyperlink>
      <w:r>
        <w:rPr>
          <w:rFonts w:cstheme="minorHAnsi"/>
          <w:color w:val="000000"/>
        </w:rPr>
        <w:t xml:space="preserve"> </w:t>
      </w:r>
    </w:p>
    <w:p w14:paraId="3BCAAEF2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29BAE71" w14:textId="5263052F" w:rsidR="00B01595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Hyderabad: </w:t>
      </w:r>
      <w:hyperlink r:id="rId28" w:history="1">
        <w:r w:rsidR="0073346A" w:rsidRPr="000B2B99">
          <w:rPr>
            <w:rStyle w:val="Hyperlink"/>
            <w:rFonts w:cstheme="minorHAnsi"/>
          </w:rPr>
          <w:t>https://www.meetup.com/codeweekend/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C4CABC5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DF1A55A" w14:textId="69A64FB4" w:rsidR="00671317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Chennai:</w:t>
      </w:r>
      <w:r w:rsidR="00671317">
        <w:rPr>
          <w:rFonts w:cstheme="minorHAnsi"/>
          <w:color w:val="000000"/>
        </w:rPr>
        <w:t xml:space="preserve"> </w:t>
      </w:r>
      <w:hyperlink r:id="rId29" w:history="1">
        <w:r w:rsidR="00671317" w:rsidRPr="00DA2D01">
          <w:rPr>
            <w:rStyle w:val="Hyperlink"/>
            <w:rFonts w:cstheme="minorHAnsi"/>
          </w:rPr>
          <w:t>https://www.meetup.com/Chennai-CodeWeekend-Meetup/</w:t>
        </w:r>
      </w:hyperlink>
    </w:p>
    <w:p w14:paraId="39D5BB6C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726304A" w14:textId="14667651" w:rsidR="00B33494" w:rsidRDefault="0031016E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r>
        <w:rPr>
          <w:rFonts w:cstheme="minorHAnsi"/>
          <w:color w:val="000000"/>
        </w:rPr>
        <w:t xml:space="preserve">Delhi NCR = </w:t>
      </w:r>
      <w:hyperlink r:id="rId30" w:history="1">
        <w:r w:rsidRPr="000B2B99">
          <w:rPr>
            <w:rStyle w:val="Hyperlink"/>
            <w:rFonts w:cstheme="minorHAnsi"/>
          </w:rPr>
          <w:t>https://www.meetup.com/IBM-cloud-developers-ecosystem-Delhi-NCR/</w:t>
        </w:r>
      </w:hyperlink>
    </w:p>
    <w:p w14:paraId="7A751DBB" w14:textId="77777777" w:rsidR="007F0E1C" w:rsidRDefault="007F0E1C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3ADBC735" w14:textId="5783E856" w:rsidR="006B1702" w:rsidRDefault="006B1702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Mumbai</w:t>
      </w:r>
      <w:r w:rsidRPr="00B42811">
        <w:rPr>
          <w:rFonts w:cstheme="minorHAnsi"/>
          <w:color w:val="000000"/>
        </w:rPr>
        <w:t xml:space="preserve">: </w:t>
      </w:r>
    </w:p>
    <w:p w14:paraId="1C76083C" w14:textId="77777777" w:rsidR="006B1702" w:rsidRDefault="007F0E1C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31" w:history="1">
        <w:r w:rsidR="006B1702" w:rsidRPr="00BD727B">
          <w:rPr>
            <w:rStyle w:val="Hyperlink"/>
            <w:rFonts w:cstheme="minorHAnsi"/>
          </w:rPr>
          <w:t>https://www.meetup.com/Cloud-Mumbai-Meetup/</w:t>
        </w:r>
      </w:hyperlink>
    </w:p>
    <w:p w14:paraId="3D1DCA04" w14:textId="7726A050" w:rsidR="006B1702" w:rsidRDefault="007F0E1C" w:rsidP="006B1702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hyperlink r:id="rId32" w:history="1">
        <w:r w:rsidR="006B1702" w:rsidRPr="000B2B99">
          <w:rPr>
            <w:rStyle w:val="Hyperlink"/>
            <w:rFonts w:cstheme="minorHAnsi"/>
          </w:rPr>
          <w:t>https://www.meetup.com/Mumbai-BlockChain-Meetup/</w:t>
        </w:r>
      </w:hyperlink>
    </w:p>
    <w:p w14:paraId="60F75733" w14:textId="7A027DC0" w:rsidR="006B1702" w:rsidRDefault="006B1702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4C9F2177" w14:textId="77777777" w:rsidR="007F0E1C" w:rsidRP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75733B5A" w14:textId="334108B2" w:rsid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B33494">
        <w:rPr>
          <w:rStyle w:val="Hyperlink"/>
          <w:rFonts w:cstheme="minorHAnsi"/>
          <w:color w:val="auto"/>
          <w:sz w:val="28"/>
          <w:szCs w:val="28"/>
        </w:rPr>
        <w:t>Twitter</w:t>
      </w:r>
    </w:p>
    <w:p w14:paraId="120D2DF4" w14:textId="6D5CB8FF" w:rsidR="00B33494" w:rsidRP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</w:rPr>
      </w:pPr>
      <w:r>
        <w:rPr>
          <w:rStyle w:val="Hyperlink"/>
          <w:rFonts w:cstheme="minorHAnsi"/>
          <w:color w:val="auto"/>
          <w:u w:val="none"/>
        </w:rPr>
        <w:t xml:space="preserve">@IBMDeveloper - </w:t>
      </w:r>
      <w:hyperlink r:id="rId33" w:history="1">
        <w:r w:rsidRPr="001B2BCF">
          <w:rPr>
            <w:rStyle w:val="Hyperlink"/>
            <w:rFonts w:cstheme="minorHAnsi"/>
          </w:rPr>
          <w:t>https://twitter.com/IB</w:t>
        </w:r>
        <w:bookmarkStart w:id="0" w:name="_GoBack"/>
        <w:bookmarkEnd w:id="0"/>
        <w:r w:rsidRPr="001B2BCF">
          <w:rPr>
            <w:rStyle w:val="Hyperlink"/>
            <w:rFonts w:cstheme="minorHAnsi"/>
          </w:rPr>
          <w:t>MDeveloper</w:t>
        </w:r>
      </w:hyperlink>
      <w:r>
        <w:rPr>
          <w:rStyle w:val="Hyperlink"/>
          <w:rFonts w:cstheme="minorHAnsi"/>
          <w:color w:val="auto"/>
          <w:u w:val="none"/>
        </w:rPr>
        <w:t xml:space="preserve"> </w:t>
      </w:r>
    </w:p>
    <w:sectPr w:rsidR="00B33494" w:rsidRPr="00B33494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54DF5"/>
    <w:rsid w:val="000712CC"/>
    <w:rsid w:val="00073490"/>
    <w:rsid w:val="000903B9"/>
    <w:rsid w:val="00091A7D"/>
    <w:rsid w:val="000C25A4"/>
    <w:rsid w:val="001346A9"/>
    <w:rsid w:val="0016122F"/>
    <w:rsid w:val="00162A80"/>
    <w:rsid w:val="0017079C"/>
    <w:rsid w:val="001834D2"/>
    <w:rsid w:val="001864E6"/>
    <w:rsid w:val="001D4E60"/>
    <w:rsid w:val="00202B3F"/>
    <w:rsid w:val="00202F5E"/>
    <w:rsid w:val="00217DDF"/>
    <w:rsid w:val="00223D5A"/>
    <w:rsid w:val="00227892"/>
    <w:rsid w:val="00266130"/>
    <w:rsid w:val="002748FA"/>
    <w:rsid w:val="0029129D"/>
    <w:rsid w:val="002B2880"/>
    <w:rsid w:val="002D7234"/>
    <w:rsid w:val="002E5F87"/>
    <w:rsid w:val="0031016E"/>
    <w:rsid w:val="00310F5D"/>
    <w:rsid w:val="00312134"/>
    <w:rsid w:val="00312FC4"/>
    <w:rsid w:val="003139F4"/>
    <w:rsid w:val="003255AD"/>
    <w:rsid w:val="00351FE5"/>
    <w:rsid w:val="003701BD"/>
    <w:rsid w:val="003A0368"/>
    <w:rsid w:val="003C1B01"/>
    <w:rsid w:val="003C2052"/>
    <w:rsid w:val="003D6D54"/>
    <w:rsid w:val="003F29B9"/>
    <w:rsid w:val="003F365A"/>
    <w:rsid w:val="00401E55"/>
    <w:rsid w:val="00403D8D"/>
    <w:rsid w:val="00412543"/>
    <w:rsid w:val="00415323"/>
    <w:rsid w:val="00422D1C"/>
    <w:rsid w:val="00427F52"/>
    <w:rsid w:val="00433C20"/>
    <w:rsid w:val="00442752"/>
    <w:rsid w:val="0044492C"/>
    <w:rsid w:val="00494568"/>
    <w:rsid w:val="004A0458"/>
    <w:rsid w:val="004B67A1"/>
    <w:rsid w:val="004C5C76"/>
    <w:rsid w:val="004C5F11"/>
    <w:rsid w:val="004E520E"/>
    <w:rsid w:val="004E72FB"/>
    <w:rsid w:val="004F0270"/>
    <w:rsid w:val="004F08FE"/>
    <w:rsid w:val="004F6E5D"/>
    <w:rsid w:val="00510DC7"/>
    <w:rsid w:val="0051594D"/>
    <w:rsid w:val="00524C68"/>
    <w:rsid w:val="005269F3"/>
    <w:rsid w:val="00564D84"/>
    <w:rsid w:val="00567091"/>
    <w:rsid w:val="005A6AE7"/>
    <w:rsid w:val="005B4106"/>
    <w:rsid w:val="005E5B61"/>
    <w:rsid w:val="00625361"/>
    <w:rsid w:val="00627079"/>
    <w:rsid w:val="006433D4"/>
    <w:rsid w:val="00671317"/>
    <w:rsid w:val="006A38C4"/>
    <w:rsid w:val="006B1702"/>
    <w:rsid w:val="006C36F7"/>
    <w:rsid w:val="006C6D1B"/>
    <w:rsid w:val="006E2815"/>
    <w:rsid w:val="007001ED"/>
    <w:rsid w:val="00712F52"/>
    <w:rsid w:val="00716362"/>
    <w:rsid w:val="007303F9"/>
    <w:rsid w:val="0073346A"/>
    <w:rsid w:val="00733F7F"/>
    <w:rsid w:val="0073545A"/>
    <w:rsid w:val="00765CFA"/>
    <w:rsid w:val="00772557"/>
    <w:rsid w:val="00794815"/>
    <w:rsid w:val="007B2DD7"/>
    <w:rsid w:val="007B2EC5"/>
    <w:rsid w:val="007B401C"/>
    <w:rsid w:val="007C1E67"/>
    <w:rsid w:val="007F0E1C"/>
    <w:rsid w:val="00800FBC"/>
    <w:rsid w:val="008044A6"/>
    <w:rsid w:val="00805D99"/>
    <w:rsid w:val="008126A4"/>
    <w:rsid w:val="0083082D"/>
    <w:rsid w:val="00840FF6"/>
    <w:rsid w:val="00850453"/>
    <w:rsid w:val="008572D1"/>
    <w:rsid w:val="00860C35"/>
    <w:rsid w:val="00862AA1"/>
    <w:rsid w:val="00864F24"/>
    <w:rsid w:val="00872CAE"/>
    <w:rsid w:val="00881D89"/>
    <w:rsid w:val="00882DA8"/>
    <w:rsid w:val="008C67B1"/>
    <w:rsid w:val="008D332E"/>
    <w:rsid w:val="008E7A4E"/>
    <w:rsid w:val="008F118F"/>
    <w:rsid w:val="009161E6"/>
    <w:rsid w:val="00917A5A"/>
    <w:rsid w:val="00921C6C"/>
    <w:rsid w:val="00922E19"/>
    <w:rsid w:val="00926A5A"/>
    <w:rsid w:val="0093471F"/>
    <w:rsid w:val="009967AE"/>
    <w:rsid w:val="009F053B"/>
    <w:rsid w:val="009F0ECC"/>
    <w:rsid w:val="00A16B02"/>
    <w:rsid w:val="00A324E2"/>
    <w:rsid w:val="00A42858"/>
    <w:rsid w:val="00A47061"/>
    <w:rsid w:val="00A667B4"/>
    <w:rsid w:val="00AA4155"/>
    <w:rsid w:val="00AA52F8"/>
    <w:rsid w:val="00AB0211"/>
    <w:rsid w:val="00AC7D25"/>
    <w:rsid w:val="00AD546A"/>
    <w:rsid w:val="00AE0D07"/>
    <w:rsid w:val="00AE7EBE"/>
    <w:rsid w:val="00B01595"/>
    <w:rsid w:val="00B310AB"/>
    <w:rsid w:val="00B33494"/>
    <w:rsid w:val="00B42811"/>
    <w:rsid w:val="00B467A1"/>
    <w:rsid w:val="00B5524E"/>
    <w:rsid w:val="00B55D6A"/>
    <w:rsid w:val="00B7280E"/>
    <w:rsid w:val="00B8351A"/>
    <w:rsid w:val="00B9653D"/>
    <w:rsid w:val="00B96907"/>
    <w:rsid w:val="00BB5745"/>
    <w:rsid w:val="00BD41C9"/>
    <w:rsid w:val="00BD6ADA"/>
    <w:rsid w:val="00BD73FD"/>
    <w:rsid w:val="00BE70D0"/>
    <w:rsid w:val="00BF74EF"/>
    <w:rsid w:val="00C217BD"/>
    <w:rsid w:val="00C65073"/>
    <w:rsid w:val="00C94355"/>
    <w:rsid w:val="00CA6469"/>
    <w:rsid w:val="00CB4124"/>
    <w:rsid w:val="00CD0D08"/>
    <w:rsid w:val="00CE5075"/>
    <w:rsid w:val="00D01D84"/>
    <w:rsid w:val="00D215B5"/>
    <w:rsid w:val="00D66781"/>
    <w:rsid w:val="00D744D8"/>
    <w:rsid w:val="00DE1ECB"/>
    <w:rsid w:val="00DE669A"/>
    <w:rsid w:val="00E172E4"/>
    <w:rsid w:val="00E20279"/>
    <w:rsid w:val="00E2696B"/>
    <w:rsid w:val="00E3087B"/>
    <w:rsid w:val="00E4428A"/>
    <w:rsid w:val="00E45F46"/>
    <w:rsid w:val="00E66C53"/>
    <w:rsid w:val="00E66DDB"/>
    <w:rsid w:val="00E677BD"/>
    <w:rsid w:val="00E94EC1"/>
    <w:rsid w:val="00EC34E1"/>
    <w:rsid w:val="00ED7146"/>
    <w:rsid w:val="00ED7D6E"/>
    <w:rsid w:val="00EE47B4"/>
    <w:rsid w:val="00F0586F"/>
    <w:rsid w:val="00F10B65"/>
    <w:rsid w:val="00F430A5"/>
    <w:rsid w:val="00F43213"/>
    <w:rsid w:val="00F47B02"/>
    <w:rsid w:val="00F54505"/>
    <w:rsid w:val="00F676B8"/>
    <w:rsid w:val="00F73C6A"/>
    <w:rsid w:val="00FC55BF"/>
    <w:rsid w:val="00FD18CB"/>
    <w:rsid w:val="00FE04E9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  <w:style w:type="character" w:styleId="UnresolvedMention">
    <w:name w:val="Unresolved Mention"/>
    <w:basedOn w:val="DefaultParagraphFont"/>
    <w:uiPriority w:val="99"/>
    <w:rsid w:val="00926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startups/" TargetMode="External"/><Relationship Id="rId18" Type="http://schemas.openxmlformats.org/officeDocument/2006/relationships/hyperlink" Target="https://github.com/IBMDevConnect" TargetMode="External"/><Relationship Id="rId26" Type="http://schemas.openxmlformats.org/officeDocument/2006/relationships/hyperlink" Target="https://www.meetup.com/IBMDevConnect-Bangalo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gnitiveclass.ai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ibm.com/garage" TargetMode="External"/><Relationship Id="rId12" Type="http://schemas.openxmlformats.org/officeDocument/2006/relationships/hyperlink" Target="https://www.ibm.com/watson/developer-resources/" TargetMode="External"/><Relationship Id="rId17" Type="http://schemas.openxmlformats.org/officeDocument/2006/relationships/hyperlink" Target="https://www.youtube.com/channel/UCxPJljXUHvUd9idyfEHvXqg" TargetMode="External"/><Relationship Id="rId25" Type="http://schemas.openxmlformats.org/officeDocument/2006/relationships/hyperlink" Target="https://tinyurl.com/wupaby9" TargetMode="External"/><Relationship Id="rId33" Type="http://schemas.openxmlformats.org/officeDocument/2006/relationships/hyperlink" Target="https://twitter.com/IBMDevelop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Um6InQvGI9-6vo1teGWINA" TargetMode="External"/><Relationship Id="rId20" Type="http://schemas.openxmlformats.org/officeDocument/2006/relationships/hyperlink" Target="https://www.ibm.com/training/" TargetMode="External"/><Relationship Id="rId29" Type="http://schemas.openxmlformats.org/officeDocument/2006/relationships/hyperlink" Target="https://www.meetup.com/Chennai-CodeWeekend-Meet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newsletters/" TargetMode="External"/><Relationship Id="rId11" Type="http://schemas.openxmlformats.org/officeDocument/2006/relationships/hyperlink" Target="https://www.ibm.com/watson/products-services/" TargetMode="External"/><Relationship Id="rId24" Type="http://schemas.openxmlformats.org/officeDocument/2006/relationships/hyperlink" Target="https://ibm.biz/Bdzkzi" TargetMode="External"/><Relationship Id="rId32" Type="http://schemas.openxmlformats.org/officeDocument/2006/relationships/hyperlink" Target="https://www.meetup.com/Mumbai-BlockChain-Meetup/" TargetMode="External"/><Relationship Id="rId5" Type="http://schemas.openxmlformats.org/officeDocument/2006/relationships/hyperlink" Target="https://developer.ibm.com/" TargetMode="External"/><Relationship Id="rId15" Type="http://schemas.openxmlformats.org/officeDocument/2006/relationships/hyperlink" Target="https://www.youtube.com/channel/UCKWaEZ-_VweaEx1j62do_vQ" TargetMode="External"/><Relationship Id="rId23" Type="http://schemas.openxmlformats.org/officeDocument/2006/relationships/hyperlink" Target="https://ibmdevconnect.slack.com/" TargetMode="External"/><Relationship Id="rId28" Type="http://schemas.openxmlformats.org/officeDocument/2006/relationships/hyperlink" Target="https://www.meetup.com/codeweekend/" TargetMode="External"/><Relationship Id="rId10" Type="http://schemas.openxmlformats.org/officeDocument/2006/relationships/hyperlink" Target="https://developer.ibm.com/recipes/" TargetMode="External"/><Relationship Id="rId19" Type="http://schemas.openxmlformats.org/officeDocument/2006/relationships/hyperlink" Target="https://www.ibm.com/certify/index.html" TargetMode="External"/><Relationship Id="rId31" Type="http://schemas.openxmlformats.org/officeDocument/2006/relationships/hyperlink" Target="https://www.meetup.com/Cloud-Mumbai-Meetup/" TargetMode="External"/><Relationship Id="rId4" Type="http://schemas.openxmlformats.org/officeDocument/2006/relationships/hyperlink" Target="http://cloud.ibm.com/" TargetMode="External"/><Relationship Id="rId9" Type="http://schemas.openxmlformats.org/officeDocument/2006/relationships/hyperlink" Target="https://developer.ibm.com/tv/" TargetMode="External"/><Relationship Id="rId14" Type="http://schemas.openxmlformats.org/officeDocument/2006/relationships/hyperlink" Target="https://www.ibm.com/partners/start/" TargetMode="External"/><Relationship Id="rId22" Type="http://schemas.openxmlformats.org/officeDocument/2006/relationships/hyperlink" Target="http://www.redbooks.ibm.com/" TargetMode="External"/><Relationship Id="rId27" Type="http://schemas.openxmlformats.org/officeDocument/2006/relationships/hyperlink" Target="https://www.meetup.com/Cloud-Pune-Meetup/" TargetMode="External"/><Relationship Id="rId30" Type="http://schemas.openxmlformats.org/officeDocument/2006/relationships/hyperlink" Target="https://www.meetup.com/IBM-cloud-developers-ecosystem-Delhi-NCR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ibm.com/design/thi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172</cp:revision>
  <dcterms:created xsi:type="dcterms:W3CDTF">2017-10-27T08:59:00Z</dcterms:created>
  <dcterms:modified xsi:type="dcterms:W3CDTF">2020-03-03T08:37:00Z</dcterms:modified>
  <cp:category/>
</cp:coreProperties>
</file>