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6318" w:rsidP="007C241B">
      <w:pPr>
        <w:spacing w:line="220" w:lineRule="atLeast"/>
        <w:ind w:firstLineChars="200" w:firstLine="440"/>
        <w:rPr>
          <w:rFonts w:hint="eastAsia"/>
        </w:rPr>
      </w:pPr>
      <w:r>
        <w:rPr>
          <w:rFonts w:hint="eastAsia"/>
        </w:rPr>
        <w:t>No matter where you live,there is a period of time full of rain.Everything is is not convenient in the rainy days,especially going out.Thus,if this is possible,many people will choose stay at home when it is rainy outside.But how to kill this boring time is a question for many people,because most of then just sleep all day and night.Don</w:t>
      </w:r>
      <w:r>
        <w:t>’</w:t>
      </w:r>
      <w:r>
        <w:rPr>
          <w:rFonts w:hint="eastAsia"/>
        </w:rPr>
        <w:t>t you think that sleeping is boring and waste of time?Let me tell you some good ways to enjoy life in rainy days.</w:t>
      </w:r>
    </w:p>
    <w:p w:rsidR="007C241B" w:rsidRDefault="009D0FB5" w:rsidP="007C241B">
      <w:pPr>
        <w:spacing w:line="220" w:lineRule="atLeast"/>
        <w:ind w:firstLineChars="200" w:firstLine="440"/>
        <w:rPr>
          <w:rFonts w:hint="eastAsia"/>
        </w:rPr>
      </w:pPr>
      <w:r>
        <w:rPr>
          <w:rFonts w:hint="eastAsia"/>
        </w:rPr>
        <w:t>In my opinion,it</w:t>
      </w:r>
      <w:r>
        <w:t>’</w:t>
      </w:r>
      <w:r>
        <w:rPr>
          <w:rFonts w:hint="eastAsia"/>
        </w:rPr>
        <w:t>s good to do some reading at home on rainy days.</w:t>
      </w:r>
      <w:r w:rsidR="001C50A2">
        <w:rPr>
          <w:rFonts w:hint="eastAsia"/>
        </w:rPr>
        <w:t>I think I don</w:t>
      </w:r>
      <w:r w:rsidR="001C50A2">
        <w:t>’</w:t>
      </w:r>
      <w:r w:rsidR="001C50A2">
        <w:rPr>
          <w:rFonts w:hint="eastAsia"/>
        </w:rPr>
        <w:t xml:space="preserve">t need to emphasize the importance ofreading as everybody </w:t>
      </w:r>
      <w:r w:rsidR="001C50A2">
        <w:t>knows</w:t>
      </w:r>
      <w:r w:rsidR="001C50A2">
        <w:rPr>
          <w:rFonts w:hint="eastAsia"/>
        </w:rPr>
        <w:t>.Look back our daily life,how many people have time to read now and then?Why don</w:t>
      </w:r>
      <w:r w:rsidR="001C50A2">
        <w:t>’</w:t>
      </w:r>
      <w:r w:rsidR="001C50A2">
        <w:rPr>
          <w:rFonts w:hint="eastAsia"/>
        </w:rPr>
        <w:t>t we catch this chance to kill time and enhance ourselves?Secondly,</w:t>
      </w:r>
      <w:r w:rsidR="00FD4DE1" w:rsidRPr="00FD4DE1">
        <w:t xml:space="preserve"> visiting museums</w:t>
      </w:r>
      <w:r w:rsidR="00FD4DE1">
        <w:rPr>
          <w:rFonts w:hint="eastAsia"/>
        </w:rPr>
        <w:t xml:space="preserve"> also kill time on the rainy days.It</w:t>
      </w:r>
      <w:r w:rsidR="00FD4DE1">
        <w:t>’</w:t>
      </w:r>
      <w:r w:rsidR="00FD4DE1">
        <w:rPr>
          <w:rFonts w:hint="eastAsia"/>
        </w:rPr>
        <w:t xml:space="preserve">s interesting and helpful for their relationship with each other.It can enhance our </w:t>
      </w:r>
      <w:r w:rsidR="00FD4DE1">
        <w:t>knowledge</w:t>
      </w:r>
      <w:r w:rsidR="00FD4DE1">
        <w:rPr>
          <w:rFonts w:hint="eastAsia"/>
        </w:rPr>
        <w:t xml:space="preserve"> and improve ourself.Last but not least,it is a good chance for talking.In the usual time,maybe it</w:t>
      </w:r>
      <w:r w:rsidR="00FD4DE1">
        <w:t>’</w:t>
      </w:r>
      <w:r w:rsidR="00FD4DE1">
        <w:rPr>
          <w:rFonts w:hint="eastAsia"/>
        </w:rPr>
        <w:t>s hard to find a chance to have a nice talk with your family,because they are so busy.Rainy day provides a chance for you.You will feel time flies when you doing these.</w:t>
      </w:r>
    </w:p>
    <w:p w:rsidR="00FD4DE1" w:rsidRDefault="00FD4DE1" w:rsidP="007C241B">
      <w:pPr>
        <w:spacing w:line="220" w:lineRule="atLeast"/>
        <w:ind w:firstLineChars="200" w:firstLine="440"/>
      </w:pPr>
      <w:r>
        <w:rPr>
          <w:rFonts w:hint="eastAsia"/>
        </w:rPr>
        <w:t xml:space="preserve">In a word,you will not dislike rainy days if you </w:t>
      </w:r>
      <w:r>
        <w:t>know</w:t>
      </w:r>
      <w:r>
        <w:rPr>
          <w:rFonts w:hint="eastAsia"/>
        </w:rPr>
        <w:t xml:space="preserve"> how to kill it.The two ways mentioned above is helpful.</w:t>
      </w:r>
    </w:p>
    <w:sectPr w:rsidR="00FD4DE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C50A2"/>
    <w:rsid w:val="001D6818"/>
    <w:rsid w:val="00323B43"/>
    <w:rsid w:val="003D37D8"/>
    <w:rsid w:val="00426133"/>
    <w:rsid w:val="004358AB"/>
    <w:rsid w:val="00436318"/>
    <w:rsid w:val="00731AA4"/>
    <w:rsid w:val="007C241B"/>
    <w:rsid w:val="008B7726"/>
    <w:rsid w:val="009D0FB5"/>
    <w:rsid w:val="00D31D50"/>
    <w:rsid w:val="00FD4D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2008-09-11T17:20:00Z</dcterms:created>
  <dcterms:modified xsi:type="dcterms:W3CDTF">2014-08-04T05:16:00Z</dcterms:modified>
</cp:coreProperties>
</file>