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AD919" w14:textId="5FDED94C" w:rsidR="00437CA5" w:rsidRDefault="00090962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090962">
        <w:rPr>
          <w:rFonts w:ascii="Times New Roman" w:hAnsi="Times New Roman" w:cs="Times New Roman"/>
          <w:b/>
          <w:bCs/>
          <w:sz w:val="32"/>
          <w:szCs w:val="32"/>
          <w:lang w:val="es-MX"/>
        </w:rPr>
        <w:t>Supuestos</w:t>
      </w:r>
    </w:p>
    <w:p w14:paraId="034320C4" w14:textId="1978038C" w:rsidR="00090962" w:rsidRDefault="00090962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C2CE375" w14:textId="77777777" w:rsidR="00090962" w:rsidRPr="00090962" w:rsidRDefault="00090962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998E4A4" w14:textId="73B89A7C" w:rsidR="00090962" w:rsidRDefault="00090962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0962">
        <w:rPr>
          <w:rFonts w:ascii="Times New Roman" w:hAnsi="Times New Roman" w:cs="Times New Roman"/>
          <w:sz w:val="24"/>
          <w:szCs w:val="24"/>
        </w:rPr>
        <w:t>Existe sólo un administrador, y para ingresar a esta cuenta se necesita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90962"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090962">
        <w:rPr>
          <w:rFonts w:ascii="Times New Roman" w:hAnsi="Times New Roman" w:cs="Times New Roman"/>
          <w:sz w:val="24"/>
          <w:szCs w:val="24"/>
        </w:rPr>
        <w:t>” y Contraseña: “</w:t>
      </w:r>
      <w:r w:rsidRPr="004B70BD">
        <w:rPr>
          <w:rFonts w:ascii="Times New Roman" w:hAnsi="Times New Roman" w:cs="Times New Roman"/>
          <w:sz w:val="24"/>
          <w:szCs w:val="24"/>
          <w:u w:val="single"/>
        </w:rPr>
        <w:t>123</w:t>
      </w:r>
      <w:r w:rsidRPr="00090962">
        <w:rPr>
          <w:rFonts w:ascii="Times New Roman" w:hAnsi="Times New Roman" w:cs="Times New Roman"/>
          <w:sz w:val="24"/>
          <w:szCs w:val="24"/>
        </w:rPr>
        <w:t>”</w:t>
      </w:r>
    </w:p>
    <w:p w14:paraId="0C0B745F" w14:textId="0FF7C9F0" w:rsidR="00090962" w:rsidRDefault="00090962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 el email como el nombre de usuario son claves primarias para la identificación del usuario.</w:t>
      </w:r>
    </w:p>
    <w:p w14:paraId="300AA8B2" w14:textId="73584E11" w:rsidR="00090962" w:rsidRDefault="00090962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asume que el administrador no </w:t>
      </w:r>
      <w:r w:rsidR="00C3568B">
        <w:rPr>
          <w:rFonts w:ascii="Times New Roman" w:hAnsi="Times New Roman" w:cs="Times New Roman"/>
          <w:sz w:val="24"/>
          <w:szCs w:val="24"/>
        </w:rPr>
        <w:t>va a</w:t>
      </w:r>
      <w:r>
        <w:rPr>
          <w:rFonts w:ascii="Times New Roman" w:hAnsi="Times New Roman" w:cs="Times New Roman"/>
          <w:sz w:val="24"/>
          <w:szCs w:val="24"/>
        </w:rPr>
        <w:t xml:space="preserve"> cargar un mismo archivo dos veces para diferentes canciones o películas.</w:t>
      </w:r>
    </w:p>
    <w:p w14:paraId="16E52C24" w14:textId="0EC1AFCB" w:rsidR="00232B41" w:rsidRDefault="00232B41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asume que el administrador haya agregado por lo menos una canción o una película para el funcionamiento de las búsquedas del usuario.</w:t>
      </w:r>
    </w:p>
    <w:p w14:paraId="3781ADCD" w14:textId="22C88746" w:rsidR="00107EF5" w:rsidRDefault="00107EF5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al menú del usuario se debe crear una cuenta primero, dado que no se tienen inicializados usuarios normales (aparte de usuario administrador).</w:t>
      </w:r>
    </w:p>
    <w:p w14:paraId="01FA3CCF" w14:textId="77777777" w:rsidR="00E80B65" w:rsidRPr="00E80B65" w:rsidRDefault="00E80B65" w:rsidP="00E80B65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3372F149" w14:textId="77777777" w:rsidR="00090962" w:rsidRPr="00DD7638" w:rsidRDefault="00090962">
      <w:pPr>
        <w:rPr>
          <w:sz w:val="24"/>
          <w:szCs w:val="24"/>
          <w:u w:val="single"/>
          <w:lang w:val="es-MX"/>
        </w:rPr>
      </w:pPr>
    </w:p>
    <w:sectPr w:rsidR="00090962" w:rsidRPr="00DD7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7F1A"/>
    <w:multiLevelType w:val="multilevel"/>
    <w:tmpl w:val="D26AD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31"/>
    <w:rsid w:val="00090962"/>
    <w:rsid w:val="00107EF5"/>
    <w:rsid w:val="00232B41"/>
    <w:rsid w:val="00466831"/>
    <w:rsid w:val="004B5CC8"/>
    <w:rsid w:val="004B70BD"/>
    <w:rsid w:val="00B94618"/>
    <w:rsid w:val="00C22F96"/>
    <w:rsid w:val="00C3568B"/>
    <w:rsid w:val="00DD7638"/>
    <w:rsid w:val="00E8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1DA8"/>
  <w15:chartTrackingRefBased/>
  <w15:docId w15:val="{4465E3AB-47F8-4782-9249-15BC47D0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Bustos</dc:creator>
  <cp:keywords/>
  <dc:description/>
  <cp:lastModifiedBy>Matias Bustos</cp:lastModifiedBy>
  <cp:revision>9</cp:revision>
  <dcterms:created xsi:type="dcterms:W3CDTF">2020-06-10T01:42:00Z</dcterms:created>
  <dcterms:modified xsi:type="dcterms:W3CDTF">2020-06-25T01:04:00Z</dcterms:modified>
</cp:coreProperties>
</file>