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07BC5" w14:textId="40F69856" w:rsidR="009F6310" w:rsidRDefault="00AD0159">
      <w:r>
        <w:t xml:space="preserve">Relatório </w:t>
      </w:r>
      <w:hyperlink r:id="rId4" w:history="1">
        <w:proofErr w:type="spellStart"/>
        <w:r>
          <w:rPr>
            <w:rStyle w:val="Hyperlink"/>
          </w:rPr>
          <w:t>Simplinsino</w:t>
        </w:r>
        <w:proofErr w:type="spellEnd"/>
        <w:r>
          <w:rPr>
            <w:rStyle w:val="Hyperlink"/>
          </w:rPr>
          <w:t xml:space="preserve"> (fernandamendes1.repl.co)</w:t>
        </w:r>
      </w:hyperlink>
    </w:p>
    <w:p w14:paraId="4F3EF4C8" w14:textId="3D4178D2" w:rsidR="00AD0159" w:rsidRDefault="00AD0159"/>
    <w:p w14:paraId="13C4D3CD" w14:textId="477C17CC" w:rsidR="00AD0159" w:rsidRDefault="00AD0159">
      <w:r w:rsidRPr="009F64A2">
        <w:rPr>
          <w:highlight w:val="yellow"/>
        </w:rPr>
        <w:t>- Disposição adaptável de acordo com o tamanho da tela</w:t>
      </w:r>
    </w:p>
    <w:p w14:paraId="36BECE17" w14:textId="7EA9D5C8" w:rsidR="00AD0159" w:rsidRDefault="00AD0159">
      <w:r w:rsidRPr="00AD0159">
        <w:drawing>
          <wp:inline distT="0" distB="0" distL="0" distR="0" wp14:anchorId="0375646F" wp14:editId="568631F5">
            <wp:extent cx="5400040" cy="61785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057" w14:textId="37BFA33A" w:rsidR="00AD0159" w:rsidRDefault="00AD0159">
      <w:r w:rsidRPr="00AD0159">
        <w:lastRenderedPageBreak/>
        <w:drawing>
          <wp:inline distT="0" distB="0" distL="0" distR="0" wp14:anchorId="7FB1A6DE" wp14:editId="325D1371">
            <wp:extent cx="3994150" cy="7006649"/>
            <wp:effectExtent l="0" t="0" r="6350" b="381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610" cy="70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C55B" w14:textId="647326E5" w:rsidR="00AD0159" w:rsidRDefault="00AD0159"/>
    <w:p w14:paraId="26CF7BC3" w14:textId="77777777" w:rsidR="009F64A2" w:rsidRDefault="00AD0159">
      <w:r w:rsidRPr="009F64A2">
        <w:rPr>
          <w:highlight w:val="yellow"/>
        </w:rPr>
        <w:t>- Botões ativáveis:</w:t>
      </w:r>
      <w:r>
        <w:t xml:space="preserve"> </w:t>
      </w:r>
    </w:p>
    <w:p w14:paraId="30A813B5" w14:textId="33B44BDF" w:rsidR="00AD0159" w:rsidRDefault="00AD0159">
      <w:r w:rsidRPr="00AD0159">
        <w:drawing>
          <wp:inline distT="0" distB="0" distL="0" distR="0" wp14:anchorId="2B19ED6C" wp14:editId="094B79A4">
            <wp:extent cx="1860550" cy="792874"/>
            <wp:effectExtent l="0" t="0" r="6350" b="7620"/>
            <wp:docPr id="3" name="Imagem 3" descr="Ícon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114" cy="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D0159">
        <w:drawing>
          <wp:inline distT="0" distB="0" distL="0" distR="0" wp14:anchorId="08639F4B" wp14:editId="577448D9">
            <wp:extent cx="1968500" cy="751441"/>
            <wp:effectExtent l="0" t="0" r="0" b="0"/>
            <wp:docPr id="4" name="Imagem 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Ícon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012" cy="7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B8E2" w14:textId="2486355B" w:rsidR="00AD0159" w:rsidRDefault="00AD0159"/>
    <w:p w14:paraId="4BB9A94B" w14:textId="09F71B10" w:rsidR="00AD0159" w:rsidRDefault="00AD0159">
      <w:r w:rsidRPr="009F64A2">
        <w:rPr>
          <w:highlight w:val="yellow"/>
        </w:rPr>
        <w:lastRenderedPageBreak/>
        <w:t>- Bem organizado</w:t>
      </w:r>
    </w:p>
    <w:p w14:paraId="67D5E584" w14:textId="61F66ED8" w:rsidR="00AD0159" w:rsidRDefault="00AD0159">
      <w:r>
        <w:rPr>
          <w:noProof/>
        </w:rPr>
        <w:drawing>
          <wp:inline distT="0" distB="0" distL="0" distR="0" wp14:anchorId="2574E1AB" wp14:editId="2E67DF83">
            <wp:extent cx="5400040" cy="2874645"/>
            <wp:effectExtent l="0" t="0" r="0" b="190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2E88" w14:textId="34F0F694" w:rsidR="00AD0159" w:rsidRDefault="00AD0159">
      <w:r w:rsidRPr="00AD0159">
        <w:drawing>
          <wp:inline distT="0" distB="0" distL="0" distR="0" wp14:anchorId="0F1D1B69" wp14:editId="414CA8B5">
            <wp:extent cx="5400040" cy="3378200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68E7" w14:textId="783DA379" w:rsidR="00AD0159" w:rsidRDefault="00AD0159"/>
    <w:p w14:paraId="6FB55962" w14:textId="4C43E3AF" w:rsidR="00AD0159" w:rsidRDefault="009F64A2">
      <w:r w:rsidRPr="009F64A2">
        <w:rPr>
          <w:highlight w:val="yellow"/>
        </w:rPr>
        <w:t>- Cadastro fácil</w:t>
      </w:r>
    </w:p>
    <w:p w14:paraId="638281DF" w14:textId="78C0D8F7" w:rsidR="009F64A2" w:rsidRDefault="009F64A2">
      <w:r w:rsidRPr="009F64A2">
        <w:lastRenderedPageBreak/>
        <w:drawing>
          <wp:inline distT="0" distB="0" distL="0" distR="0" wp14:anchorId="16A30B9E" wp14:editId="025101DB">
            <wp:extent cx="5400040" cy="2870200"/>
            <wp:effectExtent l="0" t="0" r="0" b="635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7498" w14:textId="6D482E1A" w:rsidR="009F64A2" w:rsidRDefault="009F64A2">
      <w:r w:rsidRPr="009F64A2">
        <w:drawing>
          <wp:inline distT="0" distB="0" distL="0" distR="0" wp14:anchorId="5E75E469" wp14:editId="6BC87E23">
            <wp:extent cx="2915057" cy="2867425"/>
            <wp:effectExtent l="0" t="0" r="0" b="952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91D6" w14:textId="74162CF8" w:rsidR="009F64A2" w:rsidRDefault="009F64A2">
      <w:r w:rsidRPr="009F64A2">
        <w:lastRenderedPageBreak/>
        <w:drawing>
          <wp:inline distT="0" distB="0" distL="0" distR="0" wp14:anchorId="11C80A5A" wp14:editId="19E2FA98">
            <wp:extent cx="5400040" cy="4999355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1465" w14:textId="43DCE2C6" w:rsidR="009F64A2" w:rsidRDefault="009F64A2"/>
    <w:p w14:paraId="0BF49A61" w14:textId="365AB01E" w:rsidR="009F64A2" w:rsidRDefault="009F64A2">
      <w:r w:rsidRPr="009F64A2">
        <w:rPr>
          <w:highlight w:val="yellow"/>
        </w:rPr>
        <w:t>- E puxando os dados gravados</w:t>
      </w:r>
    </w:p>
    <w:p w14:paraId="50234314" w14:textId="68FEB113" w:rsidR="009F64A2" w:rsidRDefault="009F64A2">
      <w:r w:rsidRPr="009F64A2">
        <w:drawing>
          <wp:inline distT="0" distB="0" distL="0" distR="0" wp14:anchorId="6DDC8E26" wp14:editId="0ADE4CC4">
            <wp:extent cx="5400040" cy="1462405"/>
            <wp:effectExtent l="0" t="0" r="0" b="4445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12ED" w14:textId="7308152F" w:rsidR="009F64A2" w:rsidRDefault="009F64A2">
      <w:r>
        <w:rPr>
          <w:noProof/>
        </w:rPr>
        <w:drawing>
          <wp:inline distT="0" distB="0" distL="0" distR="0" wp14:anchorId="1821A529" wp14:editId="3ED2999C">
            <wp:extent cx="5400040" cy="1526540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5EEE" w14:textId="305BC2A0" w:rsidR="009F64A2" w:rsidRDefault="009F64A2">
      <w:r w:rsidRPr="009F64A2">
        <w:lastRenderedPageBreak/>
        <w:drawing>
          <wp:inline distT="0" distB="0" distL="0" distR="0" wp14:anchorId="4569B1E1" wp14:editId="21CA4D28">
            <wp:extent cx="5400040" cy="3104515"/>
            <wp:effectExtent l="0" t="0" r="0" b="635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3C81" w14:textId="0FD8F715" w:rsidR="009F64A2" w:rsidRDefault="009F64A2">
      <w:r>
        <w:rPr>
          <w:noProof/>
        </w:rPr>
        <w:drawing>
          <wp:inline distT="0" distB="0" distL="0" distR="0" wp14:anchorId="45D4D779" wp14:editId="13647493">
            <wp:extent cx="5400040" cy="33909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5A4" w14:textId="00AFA48C" w:rsidR="009F64A2" w:rsidRDefault="009F64A2">
      <w:r w:rsidRPr="009F64A2">
        <w:rPr>
          <w:highlight w:val="yellow"/>
        </w:rPr>
        <w:t>- Excelente interface. Simples e direta.</w:t>
      </w:r>
      <w:r>
        <w:t xml:space="preserve"> </w:t>
      </w:r>
    </w:p>
    <w:p w14:paraId="15A3D9A6" w14:textId="77777777" w:rsidR="009F64A2" w:rsidRDefault="009F64A2"/>
    <w:sectPr w:rsidR="009F64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59"/>
    <w:rsid w:val="002A2CBB"/>
    <w:rsid w:val="009F64A2"/>
    <w:rsid w:val="00AD0159"/>
    <w:rsid w:val="00B96255"/>
    <w:rsid w:val="00F5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3D23"/>
  <w15:chartTrackingRefBased/>
  <w15:docId w15:val="{F0E997BE-E7AF-4D20-B7BE-01BF8DB3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ei">
    <w:name w:val="!Lei"/>
    <w:basedOn w:val="Normal"/>
    <w:link w:val="LeiChar"/>
    <w:qFormat/>
    <w:rsid w:val="00F547CD"/>
    <w:pPr>
      <w:spacing w:before="100" w:beforeAutospacing="1" w:after="100" w:afterAutospacing="1" w:line="240" w:lineRule="auto"/>
      <w:ind w:firstLine="525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LeiChar">
    <w:name w:val="!Lei Char"/>
    <w:basedOn w:val="Fontepargpadro"/>
    <w:link w:val="Lei"/>
    <w:rsid w:val="00F547CD"/>
    <w:rPr>
      <w:rFonts w:ascii="Arial" w:eastAsia="Times New Roman" w:hAnsi="Arial" w:cs="Arial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AD01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simplinsino.fernandamendes1.repl.co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52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Gomes</dc:creator>
  <cp:keywords/>
  <dc:description/>
  <cp:lastModifiedBy>Diego Gomes</cp:lastModifiedBy>
  <cp:revision>1</cp:revision>
  <dcterms:created xsi:type="dcterms:W3CDTF">2021-12-13T20:23:00Z</dcterms:created>
  <dcterms:modified xsi:type="dcterms:W3CDTF">2021-12-13T20:32:00Z</dcterms:modified>
</cp:coreProperties>
</file>