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E2" w:rsidRDefault="003B74E2" w:rsidP="003B74E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Sprint Backlog</w:t>
      </w:r>
      <w:r w:rsidR="0065393E">
        <w:rPr>
          <w:rFonts w:ascii="Arial" w:hAnsi="Arial" w:cs="Arial"/>
          <w:b/>
          <w:sz w:val="24"/>
        </w:rPr>
        <w:t>:</w:t>
      </w:r>
      <w:r w:rsidR="00C57F19">
        <w:rPr>
          <w:rFonts w:ascii="Arial" w:hAnsi="Arial" w:cs="Arial"/>
          <w:b/>
          <w:sz w:val="24"/>
        </w:rPr>
        <w:t xml:space="preserve"> </w:t>
      </w: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p w:rsidR="003B74E2" w:rsidRDefault="003B74E2" w:rsidP="003B74E2">
      <w:pPr>
        <w:rPr>
          <w:rFonts w:ascii="Arial" w:hAnsi="Arial" w:cs="Arial"/>
          <w:b/>
          <w:sz w:val="24"/>
        </w:rPr>
      </w:pPr>
      <w:r w:rsidRPr="00CA381C">
        <w:rPr>
          <w:rFonts w:ascii="Arial" w:hAnsi="Arial" w:cs="Arial"/>
          <w:b/>
          <w:sz w:val="24"/>
        </w:rPr>
        <w:t>Sprint-01:</w:t>
      </w: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033"/>
        <w:gridCol w:w="825"/>
        <w:gridCol w:w="1227"/>
        <w:gridCol w:w="1602"/>
        <w:gridCol w:w="1162"/>
        <w:gridCol w:w="325"/>
        <w:gridCol w:w="325"/>
        <w:gridCol w:w="325"/>
        <w:gridCol w:w="325"/>
        <w:gridCol w:w="325"/>
        <w:gridCol w:w="325"/>
      </w:tblGrid>
      <w:tr w:rsidR="003B74E2" w:rsidRPr="00290E6C" w:rsidTr="008F6800">
        <w:tc>
          <w:tcPr>
            <w:tcW w:w="1551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3B74E2" w:rsidRDefault="003B74E2" w:rsidP="00BB2648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1033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25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22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602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162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2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2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2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2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2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2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3B74E2" w:rsidRPr="00290E6C" w:rsidTr="008F6800">
        <w:trPr>
          <w:trHeight w:val="330"/>
        </w:trPr>
        <w:tc>
          <w:tcPr>
            <w:tcW w:w="1551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  <w:p w:rsidR="003B74E2" w:rsidRPr="00290E6C" w:rsidRDefault="001B2575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share point configuration has done properly.</w:t>
            </w:r>
          </w:p>
        </w:tc>
        <w:tc>
          <w:tcPr>
            <w:tcW w:w="1033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Must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Have</w:t>
            </w:r>
          </w:p>
        </w:tc>
        <w:tc>
          <w:tcPr>
            <w:tcW w:w="825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5</w:t>
            </w:r>
          </w:p>
        </w:tc>
        <w:tc>
          <w:tcPr>
            <w:tcW w:w="122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2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62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</w:tr>
      <w:tr w:rsidR="003B74E2" w:rsidRPr="00290E6C" w:rsidTr="008F6800">
        <w:trPr>
          <w:trHeight w:val="390"/>
        </w:trPr>
        <w:tc>
          <w:tcPr>
            <w:tcW w:w="1551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2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62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</w:tr>
      <w:tr w:rsidR="003B74E2" w:rsidRPr="00290E6C" w:rsidTr="008F6800">
        <w:trPr>
          <w:trHeight w:val="435"/>
        </w:trPr>
        <w:tc>
          <w:tcPr>
            <w:tcW w:w="1551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2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62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  <w:tc>
          <w:tcPr>
            <w:tcW w:w="325" w:type="dxa"/>
          </w:tcPr>
          <w:p w:rsidR="003B74E2" w:rsidRDefault="003B74E2" w:rsidP="00BB2648"/>
        </w:tc>
      </w:tr>
      <w:tr w:rsidR="008F6800" w:rsidRPr="00290E6C" w:rsidTr="008F6800">
        <w:trPr>
          <w:trHeight w:val="1095"/>
        </w:trPr>
        <w:tc>
          <w:tcPr>
            <w:tcW w:w="1551" w:type="dxa"/>
            <w:vMerge/>
          </w:tcPr>
          <w:p w:rsidR="008F6800" w:rsidRPr="00374003" w:rsidRDefault="008F6800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:rsidR="008F6800" w:rsidRPr="00D54600" w:rsidRDefault="008F6800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vMerge/>
          </w:tcPr>
          <w:p w:rsidR="008F6800" w:rsidRDefault="008F6800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8F6800" w:rsidRDefault="008F6800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Configure the share point</w:t>
            </w:r>
          </w:p>
          <w:p w:rsidR="008F6800" w:rsidRDefault="008F6800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2" w:type="dxa"/>
          </w:tcPr>
          <w:p w:rsidR="008F6800" w:rsidRDefault="008F6800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62" w:type="dxa"/>
          </w:tcPr>
          <w:p w:rsidR="008F6800" w:rsidRDefault="008F6800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</w:p>
          <w:p w:rsidR="008F6800" w:rsidRPr="00CA381C" w:rsidRDefault="008F6800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325" w:type="dxa"/>
          </w:tcPr>
          <w:p w:rsidR="008F6800" w:rsidRDefault="008F6800" w:rsidP="00BB2648">
            <w:r>
              <w:t>2</w:t>
            </w:r>
          </w:p>
        </w:tc>
        <w:tc>
          <w:tcPr>
            <w:tcW w:w="325" w:type="dxa"/>
          </w:tcPr>
          <w:p w:rsidR="008F6800" w:rsidRDefault="008F6800" w:rsidP="00BB2648">
            <w:r>
              <w:t>1</w:t>
            </w:r>
          </w:p>
        </w:tc>
        <w:tc>
          <w:tcPr>
            <w:tcW w:w="325" w:type="dxa"/>
          </w:tcPr>
          <w:p w:rsidR="008F6800" w:rsidRDefault="008F6800" w:rsidP="00BB2648">
            <w:r>
              <w:t>0</w:t>
            </w:r>
          </w:p>
        </w:tc>
        <w:tc>
          <w:tcPr>
            <w:tcW w:w="325" w:type="dxa"/>
          </w:tcPr>
          <w:p w:rsidR="008F6800" w:rsidRDefault="008F6800" w:rsidP="00BB2648">
            <w:r>
              <w:t>0</w:t>
            </w:r>
          </w:p>
        </w:tc>
        <w:tc>
          <w:tcPr>
            <w:tcW w:w="325" w:type="dxa"/>
          </w:tcPr>
          <w:p w:rsidR="008F6800" w:rsidRDefault="008F6800" w:rsidP="00BB2648">
            <w:r>
              <w:t>0</w:t>
            </w:r>
          </w:p>
        </w:tc>
        <w:tc>
          <w:tcPr>
            <w:tcW w:w="325" w:type="dxa"/>
          </w:tcPr>
          <w:p w:rsidR="008F6800" w:rsidRDefault="008F6800" w:rsidP="00BB2648">
            <w:r>
              <w:t>0</w:t>
            </w:r>
          </w:p>
        </w:tc>
      </w:tr>
      <w:tr w:rsidR="008F6800" w:rsidRPr="00290E6C" w:rsidTr="008F6800">
        <w:trPr>
          <w:trHeight w:val="546"/>
        </w:trPr>
        <w:tc>
          <w:tcPr>
            <w:tcW w:w="1551" w:type="dxa"/>
            <w:vMerge/>
          </w:tcPr>
          <w:p w:rsidR="008F6800" w:rsidRPr="00374003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:rsidR="008F6800" w:rsidRPr="00D546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vMerge/>
          </w:tcPr>
          <w:p w:rsidR="008F68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8F6800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Pr="0095764F">
              <w:rPr>
                <w:rFonts w:ascii="Arial" w:hAnsi="Arial" w:cs="Arial"/>
                <w:sz w:val="24"/>
              </w:rPr>
              <w:t>themes</w:t>
            </w:r>
            <w:r>
              <w:rPr>
                <w:rFonts w:ascii="Arial" w:hAnsi="Arial" w:cs="Arial"/>
                <w:sz w:val="24"/>
              </w:rPr>
              <w:t xml:space="preserve"> and colors </w:t>
            </w:r>
          </w:p>
        </w:tc>
        <w:tc>
          <w:tcPr>
            <w:tcW w:w="1602" w:type="dxa"/>
          </w:tcPr>
          <w:p w:rsidR="008F6800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62" w:type="dxa"/>
          </w:tcPr>
          <w:p w:rsidR="008F6800" w:rsidRDefault="008F6800" w:rsidP="008F680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25" w:type="dxa"/>
          </w:tcPr>
          <w:p w:rsidR="008F6800" w:rsidRDefault="008F6800" w:rsidP="008F6800">
            <w:r>
              <w:t>1</w:t>
            </w:r>
          </w:p>
        </w:tc>
        <w:tc>
          <w:tcPr>
            <w:tcW w:w="325" w:type="dxa"/>
          </w:tcPr>
          <w:p w:rsidR="008F6800" w:rsidRDefault="008F6800" w:rsidP="008F6800">
            <w:r>
              <w:t>1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</w:tr>
      <w:tr w:rsidR="008F6800" w:rsidRPr="00290E6C" w:rsidTr="008F6800">
        <w:trPr>
          <w:trHeight w:val="450"/>
        </w:trPr>
        <w:tc>
          <w:tcPr>
            <w:tcW w:w="1551" w:type="dxa"/>
            <w:vMerge/>
          </w:tcPr>
          <w:p w:rsidR="008F6800" w:rsidRPr="00374003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:rsidR="008F6800" w:rsidRPr="00D546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vMerge/>
          </w:tcPr>
          <w:p w:rsidR="008F68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8F6800" w:rsidRPr="00290E6C" w:rsidRDefault="008F6800" w:rsidP="008F6800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2" w:type="dxa"/>
          </w:tcPr>
          <w:p w:rsidR="008F6800" w:rsidRDefault="008F6800" w:rsidP="008F6800">
            <w:pPr>
              <w:rPr>
                <w:rFonts w:ascii="Arial" w:hAnsi="Arial" w:cs="Arial"/>
                <w:sz w:val="24"/>
              </w:rPr>
            </w:pPr>
          </w:p>
          <w:p w:rsidR="008F6800" w:rsidRPr="00290E6C" w:rsidRDefault="008F6800" w:rsidP="008F68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162" w:type="dxa"/>
          </w:tcPr>
          <w:p w:rsidR="008F6800" w:rsidRPr="00CA381C" w:rsidRDefault="008F6800" w:rsidP="008F680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</w:tr>
      <w:tr w:rsidR="008F6800" w:rsidRPr="00290E6C" w:rsidTr="008F6800">
        <w:trPr>
          <w:trHeight w:val="420"/>
        </w:trPr>
        <w:tc>
          <w:tcPr>
            <w:tcW w:w="1551" w:type="dxa"/>
            <w:vMerge/>
          </w:tcPr>
          <w:p w:rsidR="008F6800" w:rsidRPr="00374003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  <w:vMerge/>
          </w:tcPr>
          <w:p w:rsidR="008F6800" w:rsidRPr="00D546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vMerge/>
          </w:tcPr>
          <w:p w:rsidR="008F68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8F6800" w:rsidRPr="00290E6C" w:rsidRDefault="008F6800" w:rsidP="008F6800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2" w:type="dxa"/>
          </w:tcPr>
          <w:p w:rsidR="008F6800" w:rsidRPr="008447D9" w:rsidRDefault="008F6800" w:rsidP="008F68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162" w:type="dxa"/>
          </w:tcPr>
          <w:p w:rsidR="008F6800" w:rsidRPr="00CA381C" w:rsidRDefault="008F6800" w:rsidP="008F680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  <w:tc>
          <w:tcPr>
            <w:tcW w:w="325" w:type="dxa"/>
          </w:tcPr>
          <w:p w:rsidR="008F6800" w:rsidRDefault="008F6800" w:rsidP="008F6800"/>
        </w:tc>
      </w:tr>
      <w:tr w:rsidR="008F6800" w:rsidRPr="00290E6C" w:rsidTr="008F6800">
        <w:trPr>
          <w:trHeight w:val="420"/>
        </w:trPr>
        <w:tc>
          <w:tcPr>
            <w:tcW w:w="1551" w:type="dxa"/>
          </w:tcPr>
          <w:p w:rsidR="008F6800" w:rsidRPr="00374003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8F6800" w:rsidRPr="00D546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</w:tcPr>
          <w:p w:rsidR="008F6800" w:rsidRDefault="008F6800" w:rsidP="008F68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27" w:type="dxa"/>
          </w:tcPr>
          <w:p w:rsidR="008F6800" w:rsidRDefault="008F6800" w:rsidP="008F68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2" w:type="dxa"/>
          </w:tcPr>
          <w:p w:rsidR="008F6800" w:rsidRDefault="008F6800" w:rsidP="008F680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162" w:type="dxa"/>
          </w:tcPr>
          <w:p w:rsidR="008F6800" w:rsidRDefault="008F6800" w:rsidP="008F680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25" w:type="dxa"/>
          </w:tcPr>
          <w:p w:rsidR="008F6800" w:rsidRDefault="008F6800" w:rsidP="008F6800">
            <w:r>
              <w:t>3</w:t>
            </w:r>
          </w:p>
        </w:tc>
        <w:tc>
          <w:tcPr>
            <w:tcW w:w="325" w:type="dxa"/>
          </w:tcPr>
          <w:p w:rsidR="008F6800" w:rsidRDefault="008F6800" w:rsidP="008F6800">
            <w:r>
              <w:t>2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  <w:tc>
          <w:tcPr>
            <w:tcW w:w="325" w:type="dxa"/>
          </w:tcPr>
          <w:p w:rsidR="008F6800" w:rsidRDefault="008F6800" w:rsidP="008F6800">
            <w:r>
              <w:t>0</w:t>
            </w:r>
          </w:p>
        </w:tc>
      </w:tr>
    </w:tbl>
    <w:p w:rsidR="003B74E2" w:rsidRPr="00CA381C" w:rsidRDefault="003B74E2" w:rsidP="003B74E2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984"/>
        <w:gridCol w:w="788"/>
        <w:gridCol w:w="1301"/>
        <w:gridCol w:w="1519"/>
        <w:gridCol w:w="1105"/>
        <w:gridCol w:w="318"/>
        <w:gridCol w:w="421"/>
        <w:gridCol w:w="318"/>
        <w:gridCol w:w="318"/>
        <w:gridCol w:w="318"/>
        <w:gridCol w:w="318"/>
      </w:tblGrid>
      <w:tr w:rsidR="003B74E2" w:rsidRPr="00290E6C" w:rsidTr="00BB2648">
        <w:tc>
          <w:tcPr>
            <w:tcW w:w="1225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3B74E2" w:rsidRDefault="003B74E2" w:rsidP="00BB2648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1053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41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3B74E2" w:rsidRPr="00290E6C" w:rsidTr="00BB2648">
        <w:trPr>
          <w:trHeight w:val="330"/>
        </w:trPr>
        <w:tc>
          <w:tcPr>
            <w:tcW w:w="1225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  <w:p w:rsidR="003B74E2" w:rsidRPr="00290E6C" w:rsidRDefault="001B2575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Student/Visitor</w:t>
            </w:r>
            <w:r w:rsidRPr="00374003">
              <w:rPr>
                <w:rFonts w:ascii="Arial" w:hAnsi="Arial" w:cs="Arial"/>
                <w:sz w:val="24"/>
                <w:szCs w:val="24"/>
              </w:rPr>
              <w:t xml:space="preserve"> will be </w:t>
            </w:r>
            <w:r w:rsidRPr="00374003">
              <w:rPr>
                <w:rFonts w:ascii="Arial" w:hAnsi="Arial" w:cs="Arial"/>
                <w:sz w:val="24"/>
                <w:szCs w:val="24"/>
              </w:rPr>
              <w:lastRenderedPageBreak/>
              <w:t>able to know offered courses from the university website.</w:t>
            </w:r>
          </w:p>
        </w:tc>
        <w:tc>
          <w:tcPr>
            <w:tcW w:w="1053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Must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Have</w:t>
            </w:r>
          </w:p>
        </w:tc>
        <w:tc>
          <w:tcPr>
            <w:tcW w:w="841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3B74E2" w:rsidRPr="00CA381C" w:rsidRDefault="001B2575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:rsidR="003B74E2" w:rsidRPr="00290E6C" w:rsidRDefault="001B4519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information</w:t>
            </w:r>
            <w:r w:rsidR="003B74E2" w:rsidRPr="00877553">
              <w:rPr>
                <w:rFonts w:ascii="Arial" w:hAnsi="Arial" w:cs="Arial"/>
                <w:sz w:val="24"/>
                <w:szCs w:val="24"/>
              </w:rPr>
              <w:t xml:space="preserve"> about the site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 xml:space="preserve">Webpage user interface </w:t>
            </w:r>
            <w:r w:rsidRPr="00877553">
              <w:rPr>
                <w:rFonts w:ascii="Arial" w:hAnsi="Arial" w:cs="Arial"/>
                <w:sz w:val="24"/>
                <w:szCs w:val="24"/>
              </w:rPr>
              <w:lastRenderedPageBreak/>
              <w:t>design (UI)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lastRenderedPageBreak/>
              <w:t>Designer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435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E05D4E">
              <w:rPr>
                <w:rFonts w:ascii="Arial" w:hAnsi="Arial" w:cs="Arial"/>
                <w:sz w:val="24"/>
                <w:szCs w:val="24"/>
              </w:rPr>
              <w:t>Database design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Create webpage</w:t>
            </w:r>
          </w:p>
        </w:tc>
        <w:tc>
          <w:tcPr>
            <w:tcW w:w="1638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6</w:t>
            </w:r>
          </w:p>
        </w:tc>
        <w:tc>
          <w:tcPr>
            <w:tcW w:w="328" w:type="dxa"/>
          </w:tcPr>
          <w:p w:rsidR="003B74E2" w:rsidRDefault="003B74E2" w:rsidP="00BB2648">
            <w: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6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45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6C7FF0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the offered courses page</w:t>
            </w:r>
          </w:p>
        </w:tc>
        <w:tc>
          <w:tcPr>
            <w:tcW w:w="1638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</w:rPr>
            </w:pPr>
          </w:p>
          <w:p w:rsidR="003B74E2" w:rsidRPr="00290E6C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</w:tr>
      <w:tr w:rsidR="003B74E2" w:rsidRPr="00290E6C" w:rsidTr="00BB2648">
        <w:trPr>
          <w:trHeight w:val="42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638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 xml:space="preserve">0     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</w:tr>
      <w:tr w:rsidR="003B74E2" w:rsidRPr="00290E6C" w:rsidTr="00BB2648">
        <w:trPr>
          <w:trHeight w:val="420"/>
        </w:trPr>
        <w:tc>
          <w:tcPr>
            <w:tcW w:w="1225" w:type="dxa"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638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35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12</w:t>
            </w:r>
          </w:p>
        </w:tc>
        <w:tc>
          <w:tcPr>
            <w:tcW w:w="328" w:type="dxa"/>
          </w:tcPr>
          <w:p w:rsidR="003B74E2" w:rsidRDefault="003B74E2" w:rsidP="00BB2648">
            <w:r>
              <w:t>8</w:t>
            </w:r>
          </w:p>
        </w:tc>
        <w:tc>
          <w:tcPr>
            <w:tcW w:w="328" w:type="dxa"/>
          </w:tcPr>
          <w:p w:rsidR="003B74E2" w:rsidRDefault="003B74E2" w:rsidP="00BB2648">
            <w:r>
              <w:t>7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</w:tr>
    </w:tbl>
    <w:p w:rsidR="003B74E2" w:rsidRDefault="003B74E2" w:rsidP="003B74E2"/>
    <w:p w:rsidR="00FB0A8D" w:rsidRPr="00CA381C" w:rsidRDefault="00FB0A8D" w:rsidP="00FB0A8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Sprint-02</w:t>
      </w:r>
      <w:r w:rsidRPr="00CA381C">
        <w:rPr>
          <w:rFonts w:ascii="Arial" w:hAnsi="Arial" w:cs="Arial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963"/>
        <w:gridCol w:w="772"/>
        <w:gridCol w:w="1564"/>
        <w:gridCol w:w="1481"/>
        <w:gridCol w:w="1079"/>
        <w:gridCol w:w="315"/>
        <w:gridCol w:w="315"/>
        <w:gridCol w:w="315"/>
        <w:gridCol w:w="315"/>
        <w:gridCol w:w="315"/>
        <w:gridCol w:w="315"/>
      </w:tblGrid>
      <w:tr w:rsidR="00FB0A8D" w:rsidRPr="00290E6C" w:rsidTr="00FB0A8D">
        <w:tc>
          <w:tcPr>
            <w:tcW w:w="1618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FB0A8D" w:rsidRDefault="00FB0A8D" w:rsidP="00FB0A8D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959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FB0A8D" w:rsidRDefault="00FB0A8D" w:rsidP="00FB0A8D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70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FB0A8D" w:rsidRDefault="00FB0A8D" w:rsidP="00FB0A8D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560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FB0A8D" w:rsidRDefault="00FB0A8D" w:rsidP="00FB0A8D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477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FB0A8D" w:rsidRDefault="00FB0A8D" w:rsidP="00FB0A8D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076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FB0A8D" w:rsidRDefault="00FB0A8D" w:rsidP="00FB0A8D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FB0A8D" w:rsidRPr="00290E6C" w:rsidTr="00FB0A8D">
        <w:trPr>
          <w:trHeight w:val="330"/>
        </w:trPr>
        <w:tc>
          <w:tcPr>
            <w:tcW w:w="1618" w:type="dxa"/>
            <w:vMerge w:val="restart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Student/Visitor will able to finding information about the university school/college</w:t>
            </w:r>
          </w:p>
        </w:tc>
        <w:tc>
          <w:tcPr>
            <w:tcW w:w="959" w:type="dxa"/>
            <w:vMerge w:val="restart"/>
          </w:tcPr>
          <w:p w:rsidR="00FB0A8D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Must     </w:t>
            </w: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Have</w:t>
            </w:r>
          </w:p>
        </w:tc>
        <w:tc>
          <w:tcPr>
            <w:tcW w:w="770" w:type="dxa"/>
            <w:vMerge w:val="restart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</w:t>
            </w:r>
            <w:r w:rsidRPr="00376175">
              <w:rPr>
                <w:rFonts w:ascii="Arial" w:hAnsi="Arial" w:cs="Arial"/>
                <w:sz w:val="24"/>
                <w:szCs w:val="24"/>
              </w:rPr>
              <w:t xml:space="preserve"> information about the school/college page</w:t>
            </w:r>
          </w:p>
        </w:tc>
        <w:tc>
          <w:tcPr>
            <w:tcW w:w="1477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076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1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</w:tr>
      <w:tr w:rsidR="00FB0A8D" w:rsidRPr="00290E6C" w:rsidTr="00FB0A8D">
        <w:trPr>
          <w:trHeight w:val="390"/>
        </w:trPr>
        <w:tc>
          <w:tcPr>
            <w:tcW w:w="1618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about w</w:t>
            </w:r>
            <w:r w:rsidRPr="00877553">
              <w:rPr>
                <w:rFonts w:ascii="Arial" w:hAnsi="Arial" w:cs="Arial"/>
                <w:sz w:val="24"/>
                <w:szCs w:val="24"/>
              </w:rPr>
              <w:t>ebpage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7553">
              <w:rPr>
                <w:rFonts w:ascii="Arial" w:hAnsi="Arial" w:cs="Arial"/>
                <w:sz w:val="24"/>
                <w:szCs w:val="24"/>
              </w:rPr>
              <w:t>(UI)</w:t>
            </w:r>
          </w:p>
        </w:tc>
        <w:tc>
          <w:tcPr>
            <w:tcW w:w="1477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076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4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</w:tr>
      <w:tr w:rsidR="00FB0A8D" w:rsidRPr="00290E6C" w:rsidTr="00FB0A8D">
        <w:trPr>
          <w:trHeight w:val="435"/>
        </w:trPr>
        <w:tc>
          <w:tcPr>
            <w:tcW w:w="1618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A8D" w:rsidRPr="0087755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the university </w:t>
            </w:r>
            <w:r w:rsidRPr="00376175">
              <w:rPr>
                <w:rFonts w:ascii="Arial" w:hAnsi="Arial" w:cs="Arial"/>
                <w:sz w:val="24"/>
                <w:szCs w:val="24"/>
              </w:rPr>
              <w:t>school/college page</w:t>
            </w:r>
          </w:p>
        </w:tc>
        <w:tc>
          <w:tcPr>
            <w:tcW w:w="1477" w:type="dxa"/>
          </w:tcPr>
          <w:p w:rsidR="00FB0A8D" w:rsidRPr="00877553" w:rsidRDefault="00FB0A8D" w:rsidP="00FB0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076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4</w:t>
            </w:r>
          </w:p>
        </w:tc>
        <w:tc>
          <w:tcPr>
            <w:tcW w:w="315" w:type="dxa"/>
          </w:tcPr>
          <w:p w:rsidR="00FB0A8D" w:rsidRDefault="00FB0A8D" w:rsidP="00FB0A8D">
            <w: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</w:tr>
      <w:tr w:rsidR="00FB0A8D" w:rsidRPr="00290E6C" w:rsidTr="00FB0A8D">
        <w:trPr>
          <w:trHeight w:val="390"/>
        </w:trPr>
        <w:tc>
          <w:tcPr>
            <w:tcW w:w="1618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A8D" w:rsidRPr="00290E6C" w:rsidRDefault="006C7FF0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the University school/collage page that is showing the information properly.</w:t>
            </w:r>
          </w:p>
        </w:tc>
        <w:tc>
          <w:tcPr>
            <w:tcW w:w="1477" w:type="dxa"/>
          </w:tcPr>
          <w:p w:rsidR="00FB0A8D" w:rsidRDefault="00FB0A8D" w:rsidP="00FB0A8D">
            <w:pPr>
              <w:rPr>
                <w:rFonts w:ascii="Arial" w:hAnsi="Arial" w:cs="Arial"/>
                <w:sz w:val="24"/>
              </w:rPr>
            </w:pPr>
          </w:p>
          <w:p w:rsidR="00FB0A8D" w:rsidRPr="00290E6C" w:rsidRDefault="00FB0A8D" w:rsidP="00FB0A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076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</w:tr>
      <w:tr w:rsidR="00FB0A8D" w:rsidRPr="00290E6C" w:rsidTr="00FB0A8D">
        <w:trPr>
          <w:trHeight w:val="450"/>
        </w:trPr>
        <w:tc>
          <w:tcPr>
            <w:tcW w:w="1618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477" w:type="dxa"/>
          </w:tcPr>
          <w:p w:rsidR="00FB0A8D" w:rsidRPr="008447D9" w:rsidRDefault="00FB0A8D" w:rsidP="00FB0A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076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</w:tr>
      <w:tr w:rsidR="00FB0A8D" w:rsidRPr="00290E6C" w:rsidTr="00FB0A8D">
        <w:trPr>
          <w:trHeight w:val="420"/>
        </w:trPr>
        <w:tc>
          <w:tcPr>
            <w:tcW w:w="1618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77" w:type="dxa"/>
          </w:tcPr>
          <w:p w:rsidR="00FB0A8D" w:rsidRPr="008447D9" w:rsidRDefault="00FB0A8D" w:rsidP="00FB0A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076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9</w:t>
            </w:r>
          </w:p>
        </w:tc>
        <w:tc>
          <w:tcPr>
            <w:tcW w:w="315" w:type="dxa"/>
          </w:tcPr>
          <w:p w:rsidR="00FB0A8D" w:rsidRDefault="00FB0A8D" w:rsidP="00FB0A8D">
            <w: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</w:tr>
    </w:tbl>
    <w:p w:rsidR="003B74E2" w:rsidRDefault="003B74E2" w:rsidP="003B74E2"/>
    <w:p w:rsidR="00FB0A8D" w:rsidRPr="00FB0A8D" w:rsidRDefault="00FB0A8D" w:rsidP="00FB0A8D">
      <w:pPr>
        <w:rPr>
          <w:rFonts w:ascii="Arial" w:hAnsi="Arial" w:cs="Arial"/>
          <w:b/>
          <w:sz w:val="24"/>
        </w:rPr>
      </w:pPr>
      <w:r w:rsidRPr="00FB0A8D">
        <w:rPr>
          <w:rFonts w:ascii="Arial" w:hAnsi="Arial" w:cs="Arial"/>
          <w:b/>
          <w:sz w:val="24"/>
        </w:rPr>
        <w:t>Sprint-03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057"/>
        <w:gridCol w:w="843"/>
        <w:gridCol w:w="1409"/>
        <w:gridCol w:w="1643"/>
        <w:gridCol w:w="1190"/>
        <w:gridCol w:w="328"/>
        <w:gridCol w:w="328"/>
        <w:gridCol w:w="328"/>
        <w:gridCol w:w="328"/>
        <w:gridCol w:w="328"/>
        <w:gridCol w:w="328"/>
      </w:tblGrid>
      <w:tr w:rsidR="00FB0A8D" w:rsidRPr="00290E6C" w:rsidTr="00FB0A8D">
        <w:tc>
          <w:tcPr>
            <w:tcW w:w="1601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FB0A8D" w:rsidRDefault="00FB0A8D" w:rsidP="00FB0A8D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963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FB0A8D" w:rsidRDefault="00FB0A8D" w:rsidP="00FB0A8D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72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FB0A8D" w:rsidRDefault="00FB0A8D" w:rsidP="00FB0A8D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564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FB0A8D" w:rsidRDefault="00FB0A8D" w:rsidP="00FB0A8D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481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FB0A8D" w:rsidRDefault="00FB0A8D" w:rsidP="00FB0A8D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079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FB0A8D" w:rsidRDefault="00FB0A8D" w:rsidP="00FB0A8D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15" w:type="dxa"/>
          </w:tcPr>
          <w:p w:rsidR="00FB0A8D" w:rsidRDefault="00FB0A8D" w:rsidP="00FB0A8D"/>
          <w:p w:rsidR="00FB0A8D" w:rsidRPr="00290E6C" w:rsidRDefault="00FB0A8D" w:rsidP="00FB0A8D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FB0A8D" w:rsidRPr="00290E6C" w:rsidTr="00FB0A8D">
        <w:trPr>
          <w:trHeight w:val="330"/>
        </w:trPr>
        <w:tc>
          <w:tcPr>
            <w:tcW w:w="1601" w:type="dxa"/>
            <w:vMerge w:val="restart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Ensure that the Visitor</w:t>
            </w:r>
            <w:r w:rsidRPr="00EF3BDF">
              <w:rPr>
                <w:rFonts w:ascii="Arial" w:hAnsi="Arial" w:cs="Arial"/>
                <w:sz w:val="24"/>
              </w:rPr>
              <w:t xml:space="preserve"> will</w:t>
            </w:r>
            <w:r>
              <w:rPr>
                <w:rFonts w:ascii="Arial" w:hAnsi="Arial" w:cs="Arial"/>
                <w:sz w:val="24"/>
              </w:rPr>
              <w:t xml:space="preserve"> be</w:t>
            </w:r>
            <w:r w:rsidRPr="00EF3BDF">
              <w:rPr>
                <w:rFonts w:ascii="Arial" w:hAnsi="Arial" w:cs="Arial"/>
                <w:sz w:val="24"/>
              </w:rPr>
              <w:t xml:space="preserve"> able to view university contact</w:t>
            </w:r>
            <w:r>
              <w:rPr>
                <w:rFonts w:ascii="Arial" w:hAnsi="Arial" w:cs="Arial"/>
                <w:sz w:val="24"/>
              </w:rPr>
              <w:t xml:space="preserve"> details.</w:t>
            </w:r>
          </w:p>
        </w:tc>
        <w:tc>
          <w:tcPr>
            <w:tcW w:w="963" w:type="dxa"/>
            <w:vMerge w:val="restart"/>
          </w:tcPr>
          <w:p w:rsidR="00FB0A8D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Must</w:t>
            </w: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Have</w:t>
            </w:r>
          </w:p>
        </w:tc>
        <w:tc>
          <w:tcPr>
            <w:tcW w:w="772" w:type="dxa"/>
            <w:vMerge w:val="restart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information about university contact page</w:t>
            </w:r>
          </w:p>
        </w:tc>
        <w:tc>
          <w:tcPr>
            <w:tcW w:w="1481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079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</w:tr>
      <w:tr w:rsidR="00FB0A8D" w:rsidRPr="00290E6C" w:rsidTr="00FB0A8D">
        <w:trPr>
          <w:trHeight w:val="390"/>
        </w:trPr>
        <w:tc>
          <w:tcPr>
            <w:tcW w:w="1601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2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university contact w</w:t>
            </w:r>
            <w:r w:rsidRPr="00877553">
              <w:rPr>
                <w:rFonts w:ascii="Arial" w:hAnsi="Arial" w:cs="Arial"/>
                <w:sz w:val="24"/>
                <w:szCs w:val="24"/>
              </w:rPr>
              <w:t>ebpage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7553">
              <w:rPr>
                <w:rFonts w:ascii="Arial" w:hAnsi="Arial" w:cs="Arial"/>
                <w:sz w:val="24"/>
                <w:szCs w:val="24"/>
              </w:rPr>
              <w:t>(UI)</w:t>
            </w:r>
          </w:p>
        </w:tc>
        <w:tc>
          <w:tcPr>
            <w:tcW w:w="1481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079" w:type="dxa"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1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</w:tr>
      <w:tr w:rsidR="00FB0A8D" w:rsidRPr="00290E6C" w:rsidTr="00FB0A8D">
        <w:trPr>
          <w:trHeight w:val="435"/>
        </w:trPr>
        <w:tc>
          <w:tcPr>
            <w:tcW w:w="1601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2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FB0A8D" w:rsidRPr="0087755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university contact page</w:t>
            </w:r>
          </w:p>
        </w:tc>
        <w:tc>
          <w:tcPr>
            <w:tcW w:w="1481" w:type="dxa"/>
          </w:tcPr>
          <w:p w:rsidR="00FB0A8D" w:rsidRPr="00877553" w:rsidRDefault="00FB0A8D" w:rsidP="00FB0A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079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1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</w:tr>
      <w:tr w:rsidR="00FB0A8D" w:rsidRPr="00290E6C" w:rsidTr="00FB0A8D">
        <w:trPr>
          <w:trHeight w:val="390"/>
        </w:trPr>
        <w:tc>
          <w:tcPr>
            <w:tcW w:w="1601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2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Integration test is required </w:t>
            </w:r>
          </w:p>
        </w:tc>
        <w:tc>
          <w:tcPr>
            <w:tcW w:w="1481" w:type="dxa"/>
          </w:tcPr>
          <w:p w:rsidR="00FB0A8D" w:rsidRDefault="00FB0A8D" w:rsidP="00FB0A8D">
            <w:pPr>
              <w:rPr>
                <w:rFonts w:ascii="Arial" w:hAnsi="Arial" w:cs="Arial"/>
                <w:sz w:val="24"/>
              </w:rPr>
            </w:pPr>
          </w:p>
          <w:p w:rsidR="00FB0A8D" w:rsidRPr="00290E6C" w:rsidRDefault="00FB0A8D" w:rsidP="00FB0A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079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1</w:t>
            </w:r>
          </w:p>
        </w:tc>
      </w:tr>
      <w:tr w:rsidR="00FB0A8D" w:rsidRPr="00290E6C" w:rsidTr="00FB0A8D">
        <w:trPr>
          <w:trHeight w:val="450"/>
        </w:trPr>
        <w:tc>
          <w:tcPr>
            <w:tcW w:w="1601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2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481" w:type="dxa"/>
          </w:tcPr>
          <w:p w:rsidR="00FB0A8D" w:rsidRPr="008447D9" w:rsidRDefault="00FB0A8D" w:rsidP="00FB0A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079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0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</w:tr>
      <w:tr w:rsidR="00FB0A8D" w:rsidRPr="00290E6C" w:rsidTr="00FB0A8D">
        <w:trPr>
          <w:trHeight w:val="420"/>
        </w:trPr>
        <w:tc>
          <w:tcPr>
            <w:tcW w:w="1601" w:type="dxa"/>
            <w:vMerge/>
          </w:tcPr>
          <w:p w:rsidR="00FB0A8D" w:rsidRPr="00374003" w:rsidRDefault="00FB0A8D" w:rsidP="00FB0A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vMerge/>
          </w:tcPr>
          <w:p w:rsidR="00FB0A8D" w:rsidRPr="00D54600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2" w:type="dxa"/>
            <w:vMerge/>
          </w:tcPr>
          <w:p w:rsidR="00FB0A8D" w:rsidRDefault="00FB0A8D" w:rsidP="00FB0A8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FB0A8D" w:rsidRPr="00290E6C" w:rsidRDefault="00FB0A8D" w:rsidP="00FB0A8D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81" w:type="dxa"/>
          </w:tcPr>
          <w:p w:rsidR="00FB0A8D" w:rsidRPr="008447D9" w:rsidRDefault="00FB0A8D" w:rsidP="00FB0A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079" w:type="dxa"/>
          </w:tcPr>
          <w:p w:rsidR="00FB0A8D" w:rsidRPr="00CA381C" w:rsidRDefault="00FB0A8D" w:rsidP="00FB0A8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315" w:type="dxa"/>
          </w:tcPr>
          <w:p w:rsidR="00FB0A8D" w:rsidRDefault="00FB0A8D" w:rsidP="00FB0A8D">
            <w:r>
              <w:t>3</w:t>
            </w:r>
          </w:p>
        </w:tc>
        <w:tc>
          <w:tcPr>
            <w:tcW w:w="315" w:type="dxa"/>
          </w:tcPr>
          <w:p w:rsidR="00FB0A8D" w:rsidRDefault="00FB0A8D" w:rsidP="00FB0A8D">
            <w:r>
              <w:t>4</w:t>
            </w:r>
          </w:p>
        </w:tc>
        <w:tc>
          <w:tcPr>
            <w:tcW w:w="315" w:type="dxa"/>
          </w:tcPr>
          <w:p w:rsidR="00FB0A8D" w:rsidRDefault="00FB0A8D" w:rsidP="00FB0A8D">
            <w:r>
              <w:t>4</w:t>
            </w:r>
          </w:p>
        </w:tc>
        <w:tc>
          <w:tcPr>
            <w:tcW w:w="315" w:type="dxa"/>
          </w:tcPr>
          <w:p w:rsidR="00FB0A8D" w:rsidRDefault="00FB0A8D" w:rsidP="00FB0A8D">
            <w:r>
              <w:t>1</w:t>
            </w:r>
          </w:p>
        </w:tc>
        <w:tc>
          <w:tcPr>
            <w:tcW w:w="315" w:type="dxa"/>
          </w:tcPr>
          <w:p w:rsidR="00FB0A8D" w:rsidRDefault="00FB0A8D" w:rsidP="00FB0A8D">
            <w:r>
              <w:t>2</w:t>
            </w:r>
          </w:p>
        </w:tc>
        <w:tc>
          <w:tcPr>
            <w:tcW w:w="315" w:type="dxa"/>
          </w:tcPr>
          <w:p w:rsidR="00FB0A8D" w:rsidRDefault="00FB0A8D" w:rsidP="00FB0A8D">
            <w:r>
              <w:t>3</w:t>
            </w:r>
          </w:p>
        </w:tc>
      </w:tr>
    </w:tbl>
    <w:p w:rsidR="003B74E2" w:rsidRDefault="003B74E2" w:rsidP="003B74E2"/>
    <w:p w:rsidR="003B74E2" w:rsidRPr="00CA381C" w:rsidRDefault="00FB0A8D" w:rsidP="003B74E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Sprint-04</w:t>
      </w:r>
      <w:r w:rsidR="003B74E2" w:rsidRPr="00CA381C">
        <w:rPr>
          <w:rFonts w:ascii="Arial" w:hAnsi="Arial" w:cs="Arial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996"/>
        <w:gridCol w:w="797"/>
        <w:gridCol w:w="1317"/>
        <w:gridCol w:w="1539"/>
        <w:gridCol w:w="1119"/>
        <w:gridCol w:w="320"/>
        <w:gridCol w:w="320"/>
        <w:gridCol w:w="320"/>
        <w:gridCol w:w="320"/>
        <w:gridCol w:w="320"/>
        <w:gridCol w:w="320"/>
      </w:tblGrid>
      <w:tr w:rsidR="003B74E2" w:rsidRPr="00290E6C" w:rsidTr="00BB2648">
        <w:tc>
          <w:tcPr>
            <w:tcW w:w="1225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3B74E2" w:rsidRDefault="003B74E2" w:rsidP="00BB2648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1053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40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6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3B74E2" w:rsidRPr="00290E6C" w:rsidTr="00BB2648">
        <w:trPr>
          <w:trHeight w:val="330"/>
        </w:trPr>
        <w:tc>
          <w:tcPr>
            <w:tcW w:w="1225" w:type="dxa"/>
            <w:vMerge w:val="restart"/>
          </w:tcPr>
          <w:p w:rsidR="003B74E2" w:rsidRPr="00290E6C" w:rsidRDefault="001B2575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Student/Visitor will able to read academic research documents of the university.</w:t>
            </w:r>
          </w:p>
        </w:tc>
        <w:tc>
          <w:tcPr>
            <w:tcW w:w="1053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Should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Have</w:t>
            </w:r>
          </w:p>
        </w:tc>
        <w:tc>
          <w:tcPr>
            <w:tcW w:w="840" w:type="dxa"/>
            <w:vMerge w:val="restart"/>
          </w:tcPr>
          <w:p w:rsidR="003B74E2" w:rsidRPr="00CA381C" w:rsidRDefault="001B2575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 information about academic research</w:t>
            </w:r>
          </w:p>
        </w:tc>
        <w:tc>
          <w:tcPr>
            <w:tcW w:w="16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w</w:t>
            </w:r>
            <w:r w:rsidRPr="00877553">
              <w:rPr>
                <w:rFonts w:ascii="Arial" w:hAnsi="Arial" w:cs="Arial"/>
                <w:sz w:val="24"/>
                <w:szCs w:val="24"/>
              </w:rPr>
              <w:t>ebpage (UI)</w:t>
            </w:r>
          </w:p>
        </w:tc>
        <w:tc>
          <w:tcPr>
            <w:tcW w:w="16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435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8" w:type="dxa"/>
          </w:tcPr>
          <w:p w:rsidR="003B74E2" w:rsidRDefault="003B74E2" w:rsidP="00BB2648"/>
        </w:tc>
        <w:tc>
          <w:tcPr>
            <w:tcW w:w="328" w:type="dxa"/>
          </w:tcPr>
          <w:p w:rsidR="003B74E2" w:rsidRDefault="003B74E2" w:rsidP="00BB2648"/>
        </w:tc>
        <w:tc>
          <w:tcPr>
            <w:tcW w:w="328" w:type="dxa"/>
          </w:tcPr>
          <w:p w:rsidR="003B74E2" w:rsidRDefault="003B74E2" w:rsidP="00BB2648"/>
        </w:tc>
        <w:tc>
          <w:tcPr>
            <w:tcW w:w="328" w:type="dxa"/>
          </w:tcPr>
          <w:p w:rsidR="003B74E2" w:rsidRDefault="003B74E2" w:rsidP="00BB2648"/>
        </w:tc>
        <w:tc>
          <w:tcPr>
            <w:tcW w:w="328" w:type="dxa"/>
          </w:tcPr>
          <w:p w:rsidR="003B74E2" w:rsidRDefault="003B74E2" w:rsidP="00BB2648"/>
        </w:tc>
        <w:tc>
          <w:tcPr>
            <w:tcW w:w="328" w:type="dxa"/>
          </w:tcPr>
          <w:p w:rsidR="003B74E2" w:rsidRDefault="003B74E2" w:rsidP="00BB2648"/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academic research page</w:t>
            </w:r>
          </w:p>
        </w:tc>
        <w:tc>
          <w:tcPr>
            <w:tcW w:w="1639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6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45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Unite test is required. </w:t>
            </w:r>
          </w:p>
        </w:tc>
        <w:tc>
          <w:tcPr>
            <w:tcW w:w="1639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</w:rPr>
            </w:pPr>
          </w:p>
          <w:p w:rsidR="003B74E2" w:rsidRPr="00290E6C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</w:tr>
      <w:tr w:rsidR="003B74E2" w:rsidRPr="00290E6C" w:rsidTr="00BB2648">
        <w:trPr>
          <w:trHeight w:val="42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639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</w:tr>
    </w:tbl>
    <w:tbl>
      <w:tblPr>
        <w:tblW w:w="94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3"/>
        <w:gridCol w:w="3137"/>
        <w:gridCol w:w="1067"/>
        <w:gridCol w:w="236"/>
        <w:gridCol w:w="440"/>
        <w:gridCol w:w="330"/>
        <w:gridCol w:w="328"/>
        <w:gridCol w:w="330"/>
        <w:gridCol w:w="374"/>
      </w:tblGrid>
      <w:tr w:rsidR="003B74E2" w:rsidTr="00CD51CA">
        <w:trPr>
          <w:trHeight w:val="105"/>
        </w:trPr>
        <w:tc>
          <w:tcPr>
            <w:tcW w:w="3163" w:type="dxa"/>
          </w:tcPr>
          <w:p w:rsidR="003B74E2" w:rsidRDefault="003B74E2" w:rsidP="00BB2648"/>
        </w:tc>
        <w:tc>
          <w:tcPr>
            <w:tcW w:w="3137" w:type="dxa"/>
          </w:tcPr>
          <w:p w:rsidR="003B74E2" w:rsidRPr="00610D77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067" w:type="dxa"/>
          </w:tcPr>
          <w:p w:rsidR="003B74E2" w:rsidRPr="00610D77" w:rsidRDefault="003B74E2" w:rsidP="00BB2648">
            <w:pPr>
              <w:rPr>
                <w:rFonts w:ascii="Arial" w:hAnsi="Arial" w:cs="Arial"/>
              </w:rPr>
            </w:pPr>
            <w:r w:rsidRPr="00610D77">
              <w:rPr>
                <w:rFonts w:ascii="Arial" w:hAnsi="Arial" w:cs="Arial"/>
                <w:sz w:val="24"/>
              </w:rPr>
              <w:t>33</w:t>
            </w:r>
          </w:p>
        </w:tc>
        <w:tc>
          <w:tcPr>
            <w:tcW w:w="236" w:type="dxa"/>
          </w:tcPr>
          <w:p w:rsidR="003B74E2" w:rsidRDefault="003B74E2" w:rsidP="00BB2648">
            <w:r>
              <w:t>2</w:t>
            </w:r>
          </w:p>
        </w:tc>
        <w:tc>
          <w:tcPr>
            <w:tcW w:w="440" w:type="dxa"/>
          </w:tcPr>
          <w:p w:rsidR="003B74E2" w:rsidRDefault="003B74E2" w:rsidP="00BB2648">
            <w:r>
              <w:t>10</w:t>
            </w:r>
          </w:p>
        </w:tc>
        <w:tc>
          <w:tcPr>
            <w:tcW w:w="330" w:type="dxa"/>
          </w:tcPr>
          <w:p w:rsidR="003B74E2" w:rsidRDefault="003B74E2" w:rsidP="00BB2648">
            <w:r>
              <w:t>9</w:t>
            </w:r>
          </w:p>
        </w:tc>
        <w:tc>
          <w:tcPr>
            <w:tcW w:w="328" w:type="dxa"/>
          </w:tcPr>
          <w:p w:rsidR="003B74E2" w:rsidRDefault="003B74E2" w:rsidP="00BB2648">
            <w:r>
              <w:t>7</w:t>
            </w:r>
          </w:p>
        </w:tc>
        <w:tc>
          <w:tcPr>
            <w:tcW w:w="330" w:type="dxa"/>
          </w:tcPr>
          <w:p w:rsidR="003B74E2" w:rsidRDefault="003B74E2" w:rsidP="00BB2648">
            <w:r>
              <w:t xml:space="preserve">1 </w:t>
            </w:r>
          </w:p>
        </w:tc>
        <w:tc>
          <w:tcPr>
            <w:tcW w:w="374" w:type="dxa"/>
          </w:tcPr>
          <w:p w:rsidR="003B74E2" w:rsidRDefault="003B74E2" w:rsidP="00BB2648">
            <w:r>
              <w:t>3</w:t>
            </w:r>
          </w:p>
        </w:tc>
      </w:tr>
    </w:tbl>
    <w:p w:rsidR="003B74E2" w:rsidRDefault="003B74E2" w:rsidP="003B74E2">
      <w:r>
        <w:t xml:space="preserve">  </w:t>
      </w:r>
      <w:r w:rsidR="00FB0A8D">
        <w:t xml:space="preserve">                               </w:t>
      </w:r>
    </w:p>
    <w:p w:rsidR="003B74E2" w:rsidRDefault="003B74E2" w:rsidP="003B74E2"/>
    <w:p w:rsidR="003B74E2" w:rsidRPr="00CA381C" w:rsidRDefault="00FB0A8D" w:rsidP="003B74E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Sprint-05</w:t>
      </w:r>
      <w:r w:rsidR="003B74E2" w:rsidRPr="00CA381C">
        <w:rPr>
          <w:rFonts w:ascii="Arial" w:hAnsi="Arial" w:cs="Arial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996"/>
        <w:gridCol w:w="797"/>
        <w:gridCol w:w="1317"/>
        <w:gridCol w:w="1539"/>
        <w:gridCol w:w="1119"/>
        <w:gridCol w:w="320"/>
        <w:gridCol w:w="320"/>
        <w:gridCol w:w="320"/>
        <w:gridCol w:w="320"/>
        <w:gridCol w:w="320"/>
        <w:gridCol w:w="320"/>
      </w:tblGrid>
      <w:tr w:rsidR="003B74E2" w:rsidRPr="00290E6C" w:rsidTr="00BB2648">
        <w:tc>
          <w:tcPr>
            <w:tcW w:w="1225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3B74E2" w:rsidRDefault="003B74E2" w:rsidP="00BB2648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1053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41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3B74E2" w:rsidRPr="00290E6C" w:rsidTr="00BB2648">
        <w:trPr>
          <w:trHeight w:val="330"/>
        </w:trPr>
        <w:tc>
          <w:tcPr>
            <w:tcW w:w="1225" w:type="dxa"/>
            <w:vMerge w:val="restart"/>
          </w:tcPr>
          <w:p w:rsidR="003B74E2" w:rsidRPr="00290E6C" w:rsidRDefault="001B2575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Student/Visitor</w:t>
            </w:r>
            <w:r w:rsidRPr="003740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6670B">
              <w:rPr>
                <w:rFonts w:ascii="Arial" w:hAnsi="Arial" w:cs="Arial"/>
                <w:sz w:val="24"/>
                <w:szCs w:val="24"/>
              </w:rPr>
              <w:t>will able to read news from the university website and staff update current-news properly.</w:t>
            </w:r>
          </w:p>
        </w:tc>
        <w:tc>
          <w:tcPr>
            <w:tcW w:w="1053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Should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Have</w:t>
            </w:r>
          </w:p>
        </w:tc>
        <w:tc>
          <w:tcPr>
            <w:tcW w:w="841" w:type="dxa"/>
            <w:vMerge w:val="restart"/>
          </w:tcPr>
          <w:p w:rsidR="003B74E2" w:rsidRPr="00CA381C" w:rsidRDefault="001B2575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Deliver information about news 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w</w:t>
            </w:r>
            <w:r w:rsidRPr="00877553">
              <w:rPr>
                <w:rFonts w:ascii="Arial" w:hAnsi="Arial" w:cs="Arial"/>
                <w:sz w:val="24"/>
                <w:szCs w:val="24"/>
              </w:rPr>
              <w:t>ebpage (UI)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435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87755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the news page</w:t>
            </w:r>
          </w:p>
        </w:tc>
        <w:tc>
          <w:tcPr>
            <w:tcW w:w="1638" w:type="dxa"/>
          </w:tcPr>
          <w:p w:rsidR="003B74E2" w:rsidRPr="00877553" w:rsidRDefault="003B74E2" w:rsidP="00BB2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8F6800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Functional test is required </w:t>
            </w:r>
          </w:p>
        </w:tc>
        <w:tc>
          <w:tcPr>
            <w:tcW w:w="1638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</w:rPr>
            </w:pPr>
          </w:p>
          <w:p w:rsidR="003B74E2" w:rsidRPr="00290E6C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</w:tr>
      <w:tr w:rsidR="003B74E2" w:rsidRPr="00290E6C" w:rsidTr="00BB2648">
        <w:trPr>
          <w:trHeight w:val="45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638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</w:tr>
      <w:tr w:rsidR="003B74E2" w:rsidRPr="00290E6C" w:rsidTr="00BB2648">
        <w:trPr>
          <w:trHeight w:val="42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38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7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</w:tr>
    </w:tbl>
    <w:p w:rsidR="003B74E2" w:rsidRPr="00CA381C" w:rsidRDefault="003B74E2" w:rsidP="003B74E2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980"/>
        <w:gridCol w:w="785"/>
        <w:gridCol w:w="1331"/>
        <w:gridCol w:w="1512"/>
        <w:gridCol w:w="1100"/>
        <w:gridCol w:w="318"/>
        <w:gridCol w:w="419"/>
        <w:gridCol w:w="318"/>
        <w:gridCol w:w="318"/>
        <w:gridCol w:w="318"/>
        <w:gridCol w:w="318"/>
      </w:tblGrid>
      <w:tr w:rsidR="003B74E2" w:rsidRPr="00290E6C" w:rsidTr="00BB2648">
        <w:tc>
          <w:tcPr>
            <w:tcW w:w="1225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3B74E2" w:rsidRDefault="003B74E2" w:rsidP="00BB2648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1053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41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3B74E2" w:rsidRPr="00290E6C" w:rsidTr="00BB2648">
        <w:trPr>
          <w:trHeight w:val="330"/>
        </w:trPr>
        <w:tc>
          <w:tcPr>
            <w:tcW w:w="1225" w:type="dxa"/>
            <w:vMerge w:val="restart"/>
          </w:tcPr>
          <w:p w:rsidR="003B74E2" w:rsidRPr="00290E6C" w:rsidRDefault="001B2575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Student/Visitor will able to see succe</w:t>
            </w:r>
            <w:r w:rsidR="00BB2648">
              <w:rPr>
                <w:rFonts w:ascii="Arial" w:hAnsi="Arial" w:cs="Arial"/>
                <w:sz w:val="24"/>
                <w:szCs w:val="24"/>
              </w:rPr>
              <w:t>ss stories of previous students</w:t>
            </w:r>
            <w:r w:rsidR="003B74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3" w:type="dxa"/>
            <w:vMerge w:val="restart"/>
          </w:tcPr>
          <w:p w:rsidR="003B74E2" w:rsidRDefault="004B17D1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3B74E2">
              <w:rPr>
                <w:rFonts w:ascii="Arial" w:hAnsi="Arial" w:cs="Arial"/>
                <w:bCs/>
                <w:sz w:val="24"/>
                <w:szCs w:val="24"/>
              </w:rPr>
              <w:t>Could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Have</w:t>
            </w:r>
          </w:p>
        </w:tc>
        <w:tc>
          <w:tcPr>
            <w:tcW w:w="841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1B2575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analysis information about alumni success stories page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alumni success stories w</w:t>
            </w:r>
            <w:r w:rsidRPr="00877553">
              <w:rPr>
                <w:rFonts w:ascii="Arial" w:hAnsi="Arial" w:cs="Arial"/>
                <w:sz w:val="24"/>
                <w:szCs w:val="24"/>
              </w:rPr>
              <w:t>ebpage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7553">
              <w:rPr>
                <w:rFonts w:ascii="Arial" w:hAnsi="Arial" w:cs="Arial"/>
                <w:sz w:val="24"/>
                <w:szCs w:val="24"/>
              </w:rPr>
              <w:t>(UI)</w:t>
            </w:r>
          </w:p>
        </w:tc>
        <w:tc>
          <w:tcPr>
            <w:tcW w:w="163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8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435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87755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the alumni success stories page and fixing if there is any error or bugs</w:t>
            </w:r>
          </w:p>
        </w:tc>
        <w:tc>
          <w:tcPr>
            <w:tcW w:w="1638" w:type="dxa"/>
          </w:tcPr>
          <w:p w:rsidR="003B74E2" w:rsidRPr="00877553" w:rsidRDefault="003B74E2" w:rsidP="00BB2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5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code for automated acceptance test</w:t>
            </w:r>
          </w:p>
        </w:tc>
        <w:tc>
          <w:tcPr>
            <w:tcW w:w="1638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</w:rPr>
            </w:pPr>
          </w:p>
          <w:p w:rsidR="003B74E2" w:rsidRPr="00290E6C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1</w:t>
            </w:r>
          </w:p>
        </w:tc>
      </w:tr>
      <w:tr w:rsidR="003B74E2" w:rsidRPr="00290E6C" w:rsidTr="00BB2648">
        <w:trPr>
          <w:trHeight w:val="45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638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0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</w:tr>
      <w:tr w:rsidR="003B74E2" w:rsidRPr="00290E6C" w:rsidTr="00BB2648">
        <w:trPr>
          <w:trHeight w:val="420"/>
        </w:trPr>
        <w:tc>
          <w:tcPr>
            <w:tcW w:w="1225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38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18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328" w:type="dxa"/>
          </w:tcPr>
          <w:p w:rsidR="003B74E2" w:rsidRDefault="003B74E2" w:rsidP="00BB2648">
            <w:r>
              <w:t>4</w:t>
            </w:r>
          </w:p>
        </w:tc>
        <w:tc>
          <w:tcPr>
            <w:tcW w:w="328" w:type="dxa"/>
          </w:tcPr>
          <w:p w:rsidR="003B74E2" w:rsidRDefault="003B74E2" w:rsidP="00BB2648">
            <w:r>
              <w:t>10</w:t>
            </w:r>
            <w:r w:rsidR="00C57F19">
              <w:t xml:space="preserve">     </w:t>
            </w:r>
          </w:p>
        </w:tc>
        <w:tc>
          <w:tcPr>
            <w:tcW w:w="328" w:type="dxa"/>
          </w:tcPr>
          <w:p w:rsidR="003B74E2" w:rsidRDefault="003B74E2" w:rsidP="00BB2648">
            <w:r>
              <w:t>6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  <w:tc>
          <w:tcPr>
            <w:tcW w:w="328" w:type="dxa"/>
          </w:tcPr>
          <w:p w:rsidR="003B74E2" w:rsidRDefault="003B74E2" w:rsidP="00BB2648">
            <w:r>
              <w:t>2</w:t>
            </w:r>
          </w:p>
        </w:tc>
        <w:tc>
          <w:tcPr>
            <w:tcW w:w="328" w:type="dxa"/>
          </w:tcPr>
          <w:p w:rsidR="003B74E2" w:rsidRDefault="003B74E2" w:rsidP="00BB2648">
            <w:r>
              <w:t>3</w:t>
            </w:r>
          </w:p>
        </w:tc>
      </w:tr>
    </w:tbl>
    <w:p w:rsidR="003B74E2" w:rsidRDefault="003B74E2" w:rsidP="003B74E2"/>
    <w:p w:rsidR="003B74E2" w:rsidRDefault="003B74E2" w:rsidP="003B74E2"/>
    <w:p w:rsidR="003B74E2" w:rsidRDefault="003B74E2" w:rsidP="003B74E2"/>
    <w:p w:rsidR="003B74E2" w:rsidRPr="00CA381C" w:rsidRDefault="003B74E2" w:rsidP="003B74E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Sprint-06</w:t>
      </w:r>
      <w:r w:rsidRPr="00CA381C">
        <w:rPr>
          <w:rFonts w:ascii="Arial" w:hAnsi="Arial" w:cs="Arial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996"/>
        <w:gridCol w:w="797"/>
        <w:gridCol w:w="1317"/>
        <w:gridCol w:w="1539"/>
        <w:gridCol w:w="1119"/>
        <w:gridCol w:w="320"/>
        <w:gridCol w:w="320"/>
        <w:gridCol w:w="320"/>
        <w:gridCol w:w="320"/>
        <w:gridCol w:w="320"/>
        <w:gridCol w:w="320"/>
      </w:tblGrid>
      <w:tr w:rsidR="003B74E2" w:rsidRPr="00290E6C" w:rsidTr="00BB2648">
        <w:tc>
          <w:tcPr>
            <w:tcW w:w="1618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>Product backlog</w:t>
            </w:r>
          </w:p>
          <w:p w:rsidR="003B74E2" w:rsidRDefault="003B74E2" w:rsidP="00BB2648"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Pr="00290E6C">
              <w:rPr>
                <w:rFonts w:ascii="Arial" w:hAnsi="Arial" w:cs="Arial"/>
                <w:b/>
                <w:sz w:val="24"/>
              </w:rPr>
              <w:t>Item</w:t>
            </w:r>
          </w:p>
        </w:tc>
        <w:tc>
          <w:tcPr>
            <w:tcW w:w="959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Priority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Pr="00D54600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70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Initial 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Size</w:t>
            </w:r>
          </w:p>
        </w:tc>
        <w:tc>
          <w:tcPr>
            <w:tcW w:w="1560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Sprint 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Task</w:t>
            </w:r>
            <w:r w:rsidRPr="00290E6C">
              <w:rPr>
                <w:sz w:val="24"/>
              </w:rPr>
              <w:t xml:space="preserve"> </w:t>
            </w:r>
          </w:p>
        </w:tc>
        <w:tc>
          <w:tcPr>
            <w:tcW w:w="147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290E6C">
              <w:rPr>
                <w:rFonts w:ascii="Arial" w:hAnsi="Arial" w:cs="Arial"/>
                <w:b/>
                <w:sz w:val="24"/>
              </w:rPr>
              <w:t xml:space="preserve">Responsible   </w:t>
            </w:r>
          </w:p>
          <w:p w:rsidR="003B74E2" w:rsidRDefault="003B74E2" w:rsidP="00BB2648">
            <w:r w:rsidRPr="00290E6C">
              <w:rPr>
                <w:rFonts w:ascii="Arial" w:hAnsi="Arial" w:cs="Arial"/>
                <w:b/>
                <w:sz w:val="24"/>
              </w:rPr>
              <w:t xml:space="preserve">       Role</w:t>
            </w:r>
          </w:p>
        </w:tc>
        <w:tc>
          <w:tcPr>
            <w:tcW w:w="107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Initial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estimate              </w:t>
            </w: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of</w:t>
            </w:r>
          </w:p>
          <w:p w:rsidR="003B74E2" w:rsidRDefault="003B74E2" w:rsidP="00BB264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effort</w:t>
            </w:r>
          </w:p>
        </w:tc>
        <w:tc>
          <w:tcPr>
            <w:tcW w:w="31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1</w:t>
            </w:r>
          </w:p>
        </w:tc>
        <w:tc>
          <w:tcPr>
            <w:tcW w:w="31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2</w:t>
            </w:r>
          </w:p>
        </w:tc>
        <w:tc>
          <w:tcPr>
            <w:tcW w:w="31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3</w:t>
            </w:r>
          </w:p>
        </w:tc>
        <w:tc>
          <w:tcPr>
            <w:tcW w:w="31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4</w:t>
            </w:r>
          </w:p>
        </w:tc>
        <w:tc>
          <w:tcPr>
            <w:tcW w:w="31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>5</w:t>
            </w:r>
          </w:p>
        </w:tc>
        <w:tc>
          <w:tcPr>
            <w:tcW w:w="315" w:type="dxa"/>
          </w:tcPr>
          <w:p w:rsidR="003B74E2" w:rsidRDefault="003B74E2" w:rsidP="00BB2648"/>
          <w:p w:rsidR="003B74E2" w:rsidRPr="00290E6C" w:rsidRDefault="003B74E2" w:rsidP="00BB2648">
            <w:pPr>
              <w:rPr>
                <w:b/>
              </w:rPr>
            </w:pPr>
            <w:r w:rsidRPr="00290E6C">
              <w:rPr>
                <w:b/>
              </w:rPr>
              <w:t xml:space="preserve">6 </w:t>
            </w:r>
          </w:p>
        </w:tc>
      </w:tr>
      <w:tr w:rsidR="003B74E2" w:rsidRPr="00290E6C" w:rsidTr="00BB2648">
        <w:trPr>
          <w:trHeight w:val="330"/>
        </w:trPr>
        <w:tc>
          <w:tcPr>
            <w:tcW w:w="1618" w:type="dxa"/>
            <w:vMerge w:val="restart"/>
          </w:tcPr>
          <w:p w:rsidR="003B74E2" w:rsidRPr="00290E6C" w:rsidRDefault="001B2575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Student/Visitor will be able to find information for any enquiry of the university.</w:t>
            </w:r>
          </w:p>
        </w:tc>
        <w:tc>
          <w:tcPr>
            <w:tcW w:w="959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8A28FE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Sh</w:t>
            </w:r>
            <w:bookmarkStart w:id="0" w:name="_GoBack"/>
            <w:bookmarkEnd w:id="0"/>
            <w:r w:rsidR="003B74E2">
              <w:rPr>
                <w:rFonts w:ascii="Arial" w:hAnsi="Arial" w:cs="Arial"/>
                <w:bCs/>
                <w:sz w:val="24"/>
                <w:szCs w:val="24"/>
              </w:rPr>
              <w:t>ould Have</w:t>
            </w:r>
          </w:p>
        </w:tc>
        <w:tc>
          <w:tcPr>
            <w:tcW w:w="770" w:type="dxa"/>
            <w:vMerge w:val="restart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1B2575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analysis information about deal and enquiries page</w:t>
            </w:r>
          </w:p>
        </w:tc>
        <w:tc>
          <w:tcPr>
            <w:tcW w:w="147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07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15" w:type="dxa"/>
          </w:tcPr>
          <w:p w:rsidR="003B74E2" w:rsidRDefault="002D27AC" w:rsidP="00BB2648">
            <w:r>
              <w:t>2</w:t>
            </w:r>
          </w:p>
        </w:tc>
        <w:tc>
          <w:tcPr>
            <w:tcW w:w="315" w:type="dxa"/>
          </w:tcPr>
          <w:p w:rsidR="003B74E2" w:rsidRDefault="002D27AC" w:rsidP="00BB2648">
            <w:r>
              <w:t>2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618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deal and enquiries w</w:t>
            </w:r>
            <w:r w:rsidRPr="00877553">
              <w:rPr>
                <w:rFonts w:ascii="Arial" w:hAnsi="Arial" w:cs="Arial"/>
                <w:sz w:val="24"/>
                <w:szCs w:val="24"/>
              </w:rPr>
              <w:t>ebpage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7553">
              <w:rPr>
                <w:rFonts w:ascii="Arial" w:hAnsi="Arial" w:cs="Arial"/>
                <w:sz w:val="24"/>
                <w:szCs w:val="24"/>
              </w:rPr>
              <w:t>(UI)</w:t>
            </w:r>
          </w:p>
        </w:tc>
        <w:tc>
          <w:tcPr>
            <w:tcW w:w="1477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 w:rsidRPr="00877553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076" w:type="dxa"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3</w:t>
            </w:r>
          </w:p>
        </w:tc>
        <w:tc>
          <w:tcPr>
            <w:tcW w:w="315" w:type="dxa"/>
          </w:tcPr>
          <w:p w:rsidR="003B74E2" w:rsidRDefault="002D27AC" w:rsidP="00BB2648">
            <w:r>
              <w:t>1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</w:tr>
      <w:tr w:rsidR="003B74E2" w:rsidRPr="00290E6C" w:rsidTr="00BB2648">
        <w:trPr>
          <w:trHeight w:val="435"/>
        </w:trPr>
        <w:tc>
          <w:tcPr>
            <w:tcW w:w="1618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3B74E2" w:rsidRPr="0087755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deal and enquiries page and fixing if there is any error or bugs</w:t>
            </w:r>
          </w:p>
        </w:tc>
        <w:tc>
          <w:tcPr>
            <w:tcW w:w="1477" w:type="dxa"/>
          </w:tcPr>
          <w:p w:rsidR="003B74E2" w:rsidRPr="00877553" w:rsidRDefault="003B74E2" w:rsidP="00BB2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07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4</w:t>
            </w:r>
          </w:p>
        </w:tc>
        <w:tc>
          <w:tcPr>
            <w:tcW w:w="315" w:type="dxa"/>
          </w:tcPr>
          <w:p w:rsidR="003B74E2" w:rsidRDefault="002D27AC" w:rsidP="00BB2648">
            <w:r>
              <w:t>4</w:t>
            </w:r>
          </w:p>
        </w:tc>
        <w:tc>
          <w:tcPr>
            <w:tcW w:w="315" w:type="dxa"/>
          </w:tcPr>
          <w:p w:rsidR="003B74E2" w:rsidRDefault="002D27AC" w:rsidP="00BB2648">
            <w:r>
              <w:t>2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</w:tr>
      <w:tr w:rsidR="003B74E2" w:rsidRPr="00290E6C" w:rsidTr="00BB2648">
        <w:trPr>
          <w:trHeight w:val="390"/>
        </w:trPr>
        <w:tc>
          <w:tcPr>
            <w:tcW w:w="1618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3B74E2" w:rsidRPr="00290E6C" w:rsidRDefault="003A2E4B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Unite test and functional test is required </w:t>
            </w:r>
          </w:p>
        </w:tc>
        <w:tc>
          <w:tcPr>
            <w:tcW w:w="1477" w:type="dxa"/>
          </w:tcPr>
          <w:p w:rsidR="003B74E2" w:rsidRDefault="003B74E2" w:rsidP="00BB2648">
            <w:pPr>
              <w:rPr>
                <w:rFonts w:ascii="Arial" w:hAnsi="Arial" w:cs="Arial"/>
                <w:sz w:val="24"/>
              </w:rPr>
            </w:pPr>
          </w:p>
          <w:p w:rsidR="003B74E2" w:rsidRPr="00290E6C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</w:tc>
        <w:tc>
          <w:tcPr>
            <w:tcW w:w="107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1</w:t>
            </w:r>
          </w:p>
        </w:tc>
        <w:tc>
          <w:tcPr>
            <w:tcW w:w="315" w:type="dxa"/>
          </w:tcPr>
          <w:p w:rsidR="003B74E2" w:rsidRDefault="002D27AC" w:rsidP="00BB2648">
            <w:r>
              <w:t>1</w:t>
            </w:r>
          </w:p>
        </w:tc>
      </w:tr>
      <w:tr w:rsidR="003B74E2" w:rsidRPr="00290E6C" w:rsidTr="00BB2648">
        <w:trPr>
          <w:trHeight w:val="450"/>
        </w:trPr>
        <w:tc>
          <w:tcPr>
            <w:tcW w:w="1618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 Owner and get feedback </w:t>
            </w:r>
          </w:p>
        </w:tc>
        <w:tc>
          <w:tcPr>
            <w:tcW w:w="1477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Master </w:t>
            </w:r>
          </w:p>
        </w:tc>
        <w:tc>
          <w:tcPr>
            <w:tcW w:w="107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0</w:t>
            </w:r>
          </w:p>
        </w:tc>
        <w:tc>
          <w:tcPr>
            <w:tcW w:w="315" w:type="dxa"/>
          </w:tcPr>
          <w:p w:rsidR="003B74E2" w:rsidRDefault="002D27AC" w:rsidP="00BB2648">
            <w:r>
              <w:t>3</w:t>
            </w:r>
          </w:p>
        </w:tc>
      </w:tr>
      <w:tr w:rsidR="003B74E2" w:rsidRPr="00290E6C" w:rsidTr="00BB2648">
        <w:trPr>
          <w:trHeight w:val="420"/>
        </w:trPr>
        <w:tc>
          <w:tcPr>
            <w:tcW w:w="1618" w:type="dxa"/>
            <w:vMerge/>
          </w:tcPr>
          <w:p w:rsidR="003B74E2" w:rsidRPr="00374003" w:rsidRDefault="003B74E2" w:rsidP="00BB2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  <w:vMerge/>
          </w:tcPr>
          <w:p w:rsidR="003B74E2" w:rsidRPr="00D54600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70" w:type="dxa"/>
            <w:vMerge/>
          </w:tcPr>
          <w:p w:rsidR="003B74E2" w:rsidRDefault="003B74E2" w:rsidP="00BB26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3B74E2" w:rsidRPr="00290E6C" w:rsidRDefault="003B74E2" w:rsidP="00BB2648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77" w:type="dxa"/>
          </w:tcPr>
          <w:p w:rsidR="003B74E2" w:rsidRPr="008447D9" w:rsidRDefault="003B74E2" w:rsidP="00BB264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1076" w:type="dxa"/>
          </w:tcPr>
          <w:p w:rsidR="003B74E2" w:rsidRPr="00CA381C" w:rsidRDefault="003B74E2" w:rsidP="00BB264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315" w:type="dxa"/>
          </w:tcPr>
          <w:p w:rsidR="003B74E2" w:rsidRDefault="002D27AC" w:rsidP="00BB2648">
            <w:r>
              <w:t>2</w:t>
            </w:r>
          </w:p>
        </w:tc>
        <w:tc>
          <w:tcPr>
            <w:tcW w:w="315" w:type="dxa"/>
          </w:tcPr>
          <w:p w:rsidR="003B74E2" w:rsidRDefault="002D27AC" w:rsidP="00BB2648">
            <w:r>
              <w:t>9</w:t>
            </w:r>
          </w:p>
        </w:tc>
        <w:tc>
          <w:tcPr>
            <w:tcW w:w="315" w:type="dxa"/>
          </w:tcPr>
          <w:p w:rsidR="003B74E2" w:rsidRDefault="002D27AC" w:rsidP="00BB2648">
            <w:r>
              <w:t>5</w:t>
            </w:r>
          </w:p>
        </w:tc>
        <w:tc>
          <w:tcPr>
            <w:tcW w:w="315" w:type="dxa"/>
          </w:tcPr>
          <w:p w:rsidR="003B74E2" w:rsidRDefault="002D27AC" w:rsidP="00BB2648">
            <w:r>
              <w:t>2</w:t>
            </w:r>
          </w:p>
        </w:tc>
        <w:tc>
          <w:tcPr>
            <w:tcW w:w="315" w:type="dxa"/>
          </w:tcPr>
          <w:p w:rsidR="003B74E2" w:rsidRDefault="002D27AC" w:rsidP="00BB2648">
            <w:r>
              <w:t>1</w:t>
            </w:r>
          </w:p>
        </w:tc>
        <w:tc>
          <w:tcPr>
            <w:tcW w:w="315" w:type="dxa"/>
          </w:tcPr>
          <w:p w:rsidR="003B74E2" w:rsidRDefault="002D27AC" w:rsidP="00BB2648">
            <w:r>
              <w:t>4</w:t>
            </w:r>
          </w:p>
        </w:tc>
      </w:tr>
    </w:tbl>
    <w:p w:rsidR="003B74E2" w:rsidRDefault="003B74E2" w:rsidP="003B74E2"/>
    <w:p w:rsidR="003B74E2" w:rsidRDefault="003B74E2" w:rsidP="003B74E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</w:t>
      </w:r>
      <w:r w:rsidR="002B10F9">
        <w:rPr>
          <w:rFonts w:ascii="Arial" w:hAnsi="Arial" w:cs="Arial"/>
          <w:b/>
          <w:sz w:val="24"/>
        </w:rPr>
        <w:t>Total t</w:t>
      </w:r>
      <w:r w:rsidR="007A048F">
        <w:rPr>
          <w:rFonts w:ascii="Arial" w:hAnsi="Arial" w:cs="Arial"/>
          <w:b/>
          <w:sz w:val="24"/>
        </w:rPr>
        <w:t>ime: 181</w:t>
      </w: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p w:rsidR="003B74E2" w:rsidRDefault="003B74E2" w:rsidP="003B74E2">
      <w:pPr>
        <w:rPr>
          <w:rFonts w:ascii="Arial" w:hAnsi="Arial" w:cs="Arial"/>
          <w:b/>
          <w:sz w:val="24"/>
        </w:rPr>
      </w:pPr>
    </w:p>
    <w:p w:rsidR="003B74E2" w:rsidRPr="003B6F76" w:rsidRDefault="003B74E2" w:rsidP="003B74E2">
      <w:pPr>
        <w:rPr>
          <w:rFonts w:ascii="Arial" w:hAnsi="Arial" w:cs="Arial"/>
          <w:b/>
          <w:sz w:val="24"/>
        </w:rPr>
      </w:pPr>
    </w:p>
    <w:p w:rsidR="005B13DF" w:rsidRDefault="005B13DF"/>
    <w:sectPr w:rsidR="005B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E2"/>
    <w:rsid w:val="0018363D"/>
    <w:rsid w:val="001967B9"/>
    <w:rsid w:val="001B2575"/>
    <w:rsid w:val="001B4519"/>
    <w:rsid w:val="002B10F9"/>
    <w:rsid w:val="002D27AC"/>
    <w:rsid w:val="003A2E4B"/>
    <w:rsid w:val="003B74E2"/>
    <w:rsid w:val="004B17D1"/>
    <w:rsid w:val="005B13DF"/>
    <w:rsid w:val="0065393E"/>
    <w:rsid w:val="006B2A03"/>
    <w:rsid w:val="006C338A"/>
    <w:rsid w:val="006C7FF0"/>
    <w:rsid w:val="006D1EF8"/>
    <w:rsid w:val="007A048F"/>
    <w:rsid w:val="008A28FE"/>
    <w:rsid w:val="008F6800"/>
    <w:rsid w:val="00BB2648"/>
    <w:rsid w:val="00C57F19"/>
    <w:rsid w:val="00CD51CA"/>
    <w:rsid w:val="00E94281"/>
    <w:rsid w:val="00F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FB94-320E-482A-8A85-D77FE72B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18</cp:revision>
  <dcterms:created xsi:type="dcterms:W3CDTF">2020-10-19T14:36:00Z</dcterms:created>
  <dcterms:modified xsi:type="dcterms:W3CDTF">2020-11-04T16:34:00Z</dcterms:modified>
</cp:coreProperties>
</file>