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1C6F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User Guide</w:t>
      </w:r>
    </w:p>
    <w:p w14:paraId="7655D27F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Installation</w:t>
      </w:r>
    </w:p>
    <w:p w14:paraId="55793BDC" w14:textId="77777777" w:rsidR="00B07E97" w:rsidRPr="00B07E97" w:rsidRDefault="00B07E97" w:rsidP="00B07E97">
      <w:r w:rsidRPr="00B07E97">
        <w:t>To use this application, you need Python 3 installed. Follow these steps:</w:t>
      </w:r>
    </w:p>
    <w:p w14:paraId="26FA4C27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Download or clone the project files.</w:t>
      </w:r>
    </w:p>
    <w:p w14:paraId="6B4836DA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Open a terminal or command prompt in the project directory.</w:t>
      </w:r>
    </w:p>
    <w:p w14:paraId="4C6D3C5C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Install the necessary Python packages with the following command:</w:t>
      </w:r>
    </w:p>
    <w:p w14:paraId="15B1764F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 xml:space="preserve">pip install </w:t>
      </w:r>
      <w:proofErr w:type="spellStart"/>
      <w:r w:rsidRPr="00B07E97">
        <w:t>customtkinter</w:t>
      </w:r>
      <w:proofErr w:type="spellEnd"/>
      <w:r w:rsidRPr="00B07E97">
        <w:t xml:space="preserve"> </w:t>
      </w:r>
      <w:proofErr w:type="spellStart"/>
      <w:r w:rsidRPr="00B07E97">
        <w:t>networkx</w:t>
      </w:r>
      <w:proofErr w:type="spellEnd"/>
      <w:r w:rsidRPr="00B07E97">
        <w:t xml:space="preserve"> matplotlib</w:t>
      </w:r>
    </w:p>
    <w:p w14:paraId="541462DB" w14:textId="77777777" w:rsidR="00B07E97" w:rsidRPr="00B07E97" w:rsidRDefault="00B07E97" w:rsidP="00B07E97"/>
    <w:p w14:paraId="2D214134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Quick Start</w:t>
      </w:r>
    </w:p>
    <w:p w14:paraId="6FCF32F7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Run the application by executing the main Python file.</w:t>
      </w:r>
    </w:p>
    <w:p w14:paraId="7AE32E14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The main window will appear. On the left, you'll see the note explorer.</w:t>
      </w:r>
    </w:p>
    <w:p w14:paraId="786BBB4F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 xml:space="preserve">Click the </w:t>
      </w:r>
      <w:r w:rsidRPr="00B07E97">
        <w:rPr>
          <w:b/>
          <w:bCs/>
        </w:rPr>
        <w:t>"New Note"</w:t>
      </w:r>
      <w:r w:rsidRPr="00B07E97">
        <w:t xml:space="preserve"> button to create your first note. You can choose to make it a top-level note or a child of a selected note.</w:t>
      </w:r>
    </w:p>
    <w:p w14:paraId="57FDC441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The new note will appear in the editor in the middle pane. Give it a title and add some content.</w:t>
      </w:r>
    </w:p>
    <w:p w14:paraId="3D5EC383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Add tags in the "Tags" field at the bottom, separated by commas (e.g., python, projects, ideas).</w:t>
      </w:r>
    </w:p>
    <w:p w14:paraId="777F4085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 xml:space="preserve">Click </w:t>
      </w:r>
      <w:r w:rsidRPr="00B07E97">
        <w:rPr>
          <w:b/>
          <w:bCs/>
        </w:rPr>
        <w:t>"Save"</w:t>
      </w:r>
      <w:r w:rsidRPr="00B07E97">
        <w:t xml:space="preserve"> to save your changes.</w:t>
      </w:r>
    </w:p>
    <w:p w14:paraId="67DB168A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Core Features</w:t>
      </w:r>
    </w:p>
    <w:p w14:paraId="5AFC9F72" w14:textId="77777777" w:rsidR="00B07E97" w:rsidRPr="00B07E97" w:rsidRDefault="00B07E97" w:rsidP="00B07E97">
      <w:r w:rsidRPr="00B07E97">
        <w:rPr>
          <w:b/>
          <w:bCs/>
        </w:rPr>
        <w:t>1. Creating and Managing Notes</w:t>
      </w:r>
    </w:p>
    <w:p w14:paraId="287DC729" w14:textId="77777777" w:rsidR="00B07E97" w:rsidRPr="00B07E97" w:rsidRDefault="00B07E97" w:rsidP="00B07E97">
      <w:pPr>
        <w:numPr>
          <w:ilvl w:val="0"/>
          <w:numId w:val="3"/>
        </w:numPr>
      </w:pPr>
      <w:r w:rsidRPr="00B07E97">
        <w:rPr>
          <w:b/>
          <w:bCs/>
        </w:rPr>
        <w:t>Create:</w:t>
      </w:r>
      <w:r w:rsidRPr="00B07E97">
        <w:t xml:space="preserve"> Click "New Note". If you have a note selected in the tree, the new note will become its child. If not, it will be a top-level note.</w:t>
      </w:r>
    </w:p>
    <w:p w14:paraId="7C4E3533" w14:textId="77777777" w:rsidR="00B07E97" w:rsidRPr="00B07E97" w:rsidRDefault="00B07E97" w:rsidP="00B07E97">
      <w:pPr>
        <w:numPr>
          <w:ilvl w:val="0"/>
          <w:numId w:val="3"/>
        </w:numPr>
      </w:pPr>
      <w:r w:rsidRPr="00B07E97">
        <w:rPr>
          <w:b/>
          <w:bCs/>
        </w:rPr>
        <w:t>Delete:</w:t>
      </w:r>
      <w:r w:rsidRPr="00B07E97">
        <w:t xml:space="preserve"> Select a note in the tree on the left and click the "Delete" button.</w:t>
      </w:r>
    </w:p>
    <w:p w14:paraId="5F5BE667" w14:textId="77777777" w:rsidR="00B07E97" w:rsidRPr="00B07E97" w:rsidRDefault="00B07E97" w:rsidP="00B07E97">
      <w:r w:rsidRPr="00B07E97">
        <w:rPr>
          <w:i/>
          <w:iCs/>
        </w:rPr>
        <w:t>(Placeholder</w:t>
      </w:r>
      <w:r w:rsidRPr="00B07E97">
        <w:t xml:space="preserve"> for Screenshot: A view of the main UI,</w:t>
      </w:r>
      <w:r w:rsidRPr="00B07E97">
        <w:rPr>
          <w:i/>
          <w:iCs/>
        </w:rPr>
        <w:t xml:space="preserve"> highlighting the "New Note" and "Delete" buttons and the note tree.)</w:t>
      </w:r>
    </w:p>
    <w:p w14:paraId="63A2E771" w14:textId="77777777" w:rsidR="00B07E97" w:rsidRPr="00B07E97" w:rsidRDefault="00B07E97" w:rsidP="00B07E97">
      <w:r w:rsidRPr="00B07E97">
        <w:rPr>
          <w:b/>
          <w:bCs/>
        </w:rPr>
        <w:t>2. Linking Notes</w:t>
      </w:r>
    </w:p>
    <w:p w14:paraId="7B95B4B6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Open the note you want to link </w:t>
      </w:r>
      <w:r w:rsidRPr="00B07E97">
        <w:rPr>
          <w:i/>
          <w:iCs/>
        </w:rPr>
        <w:t>from</w:t>
      </w:r>
      <w:r w:rsidRPr="00B07E97">
        <w:t>.</w:t>
      </w:r>
    </w:p>
    <w:p w14:paraId="3942A214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Click the </w:t>
      </w:r>
      <w:r w:rsidRPr="00B07E97">
        <w:rPr>
          <w:b/>
          <w:bCs/>
        </w:rPr>
        <w:t>"Link to Note"</w:t>
      </w:r>
      <w:r w:rsidRPr="00B07E97">
        <w:t xml:space="preserve"> button in the right-hand panel.</w:t>
      </w:r>
    </w:p>
    <w:p w14:paraId="4C50ABC3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A dialog will appear listing all other notes. Select the note you want to link </w:t>
      </w:r>
      <w:r w:rsidRPr="00B07E97">
        <w:rPr>
          <w:i/>
          <w:iCs/>
        </w:rPr>
        <w:t>to</w:t>
      </w:r>
      <w:r w:rsidRPr="00B07E97">
        <w:t xml:space="preserve"> and click "Link".</w:t>
      </w:r>
    </w:p>
    <w:p w14:paraId="4DDA3127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lastRenderedPageBreak/>
        <w:t>The linked note will now appear in the "Linked Notes" panel on the right. You can click it to navigate directly to that note.</w:t>
      </w:r>
    </w:p>
    <w:p w14:paraId="469C92CA" w14:textId="77777777" w:rsidR="00B07E97" w:rsidRPr="00B07E97" w:rsidRDefault="00B07E97" w:rsidP="00B07E97">
      <w:r w:rsidRPr="00B07E97">
        <w:rPr>
          <w:i/>
          <w:iCs/>
        </w:rPr>
        <w:t>(Placeholder</w:t>
      </w:r>
      <w:r w:rsidRPr="00B07E97">
        <w:t xml:space="preserve"> for Screenshot: The "Link Note" dialog window</w:t>
      </w:r>
      <w:r w:rsidRPr="00B07E97">
        <w:rPr>
          <w:i/>
          <w:iCs/>
        </w:rPr>
        <w:t xml:space="preserve"> open, showing a list of notes to link to.)</w:t>
      </w:r>
    </w:p>
    <w:p w14:paraId="7FB81F41" w14:textId="77777777" w:rsidR="00B07E97" w:rsidRPr="00B07E97" w:rsidRDefault="00B07E97" w:rsidP="00B07E97">
      <w:r w:rsidRPr="00B07E97">
        <w:rPr>
          <w:b/>
          <w:bCs/>
        </w:rPr>
        <w:t>3. Visualizing the Graph</w:t>
      </w:r>
    </w:p>
    <w:p w14:paraId="5593F294" w14:textId="77777777" w:rsidR="00B07E97" w:rsidRPr="00B07E97" w:rsidRDefault="00B07E97" w:rsidP="00B07E97">
      <w:pPr>
        <w:numPr>
          <w:ilvl w:val="0"/>
          <w:numId w:val="5"/>
        </w:numPr>
      </w:pPr>
      <w:r w:rsidRPr="00B07E97">
        <w:t xml:space="preserve">Click the </w:t>
      </w:r>
      <w:r w:rsidRPr="00B07E97">
        <w:rPr>
          <w:b/>
          <w:bCs/>
        </w:rPr>
        <w:t>"Visualize Graph"</w:t>
      </w:r>
      <w:r w:rsidRPr="00B07E97">
        <w:t xml:space="preserve"> button in the right-hand panel.</w:t>
      </w:r>
    </w:p>
    <w:p w14:paraId="27CDFC3F" w14:textId="77777777" w:rsidR="00B07E97" w:rsidRPr="00B07E97" w:rsidRDefault="00B07E97" w:rsidP="00B07E97">
      <w:pPr>
        <w:numPr>
          <w:ilvl w:val="0"/>
          <w:numId w:val="5"/>
        </w:numPr>
      </w:pPr>
      <w:r w:rsidRPr="00B07E97">
        <w:t>A new window will open, displaying a graph of all your notes and the links between them. This helps you see the connections between your ideas.</w:t>
      </w:r>
    </w:p>
    <w:p w14:paraId="2452C69E" w14:textId="77777777" w:rsidR="00B07E97" w:rsidRPr="00B07E97" w:rsidRDefault="00B07E97" w:rsidP="00B07E97">
      <w:r w:rsidRPr="00B07E97">
        <w:rPr>
          <w:i/>
          <w:iCs/>
        </w:rPr>
        <w:t>(Placeholder for Screenshot: The matplotlib graph visualization window showing interconnected nodes.)</w:t>
      </w:r>
    </w:p>
    <w:p w14:paraId="37BF5F20" w14:textId="77777777" w:rsidR="00CF0F8D" w:rsidRDefault="00CF0F8D"/>
    <w:sectPr w:rsidR="00CF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BCF"/>
    <w:multiLevelType w:val="multilevel"/>
    <w:tmpl w:val="470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56B0"/>
    <w:multiLevelType w:val="multilevel"/>
    <w:tmpl w:val="B7F4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832BA"/>
    <w:multiLevelType w:val="multilevel"/>
    <w:tmpl w:val="B04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65318"/>
    <w:multiLevelType w:val="multilevel"/>
    <w:tmpl w:val="FA5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E70DF"/>
    <w:multiLevelType w:val="multilevel"/>
    <w:tmpl w:val="B92A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218631">
    <w:abstractNumId w:val="1"/>
  </w:num>
  <w:num w:numId="2" w16cid:durableId="1206256836">
    <w:abstractNumId w:val="4"/>
  </w:num>
  <w:num w:numId="3" w16cid:durableId="1599480195">
    <w:abstractNumId w:val="0"/>
  </w:num>
  <w:num w:numId="4" w16cid:durableId="1348093553">
    <w:abstractNumId w:val="3"/>
  </w:num>
  <w:num w:numId="5" w16cid:durableId="22055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8D"/>
    <w:rsid w:val="00B07E97"/>
    <w:rsid w:val="00CF0F8D"/>
    <w:rsid w:val="00E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CB8F"/>
  <w15:chartTrackingRefBased/>
  <w15:docId w15:val="{624392F1-0ADD-4492-B123-2D45FBA4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Kioko</dc:creator>
  <cp:keywords/>
  <dc:description/>
  <cp:lastModifiedBy>Adrian Kioko</cp:lastModifiedBy>
  <cp:revision>2</cp:revision>
  <dcterms:created xsi:type="dcterms:W3CDTF">2025-07-12T22:58:00Z</dcterms:created>
  <dcterms:modified xsi:type="dcterms:W3CDTF">2025-07-12T22:59:00Z</dcterms:modified>
</cp:coreProperties>
</file>