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00C68BB1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0706A0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CE6D18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5CA6B9F8" w14:textId="164BC5E9" w:rsidR="002C5D3D" w:rsidRDefault="000706A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bookmarkStart w:id="1" w:name="_Hlk198125624"/>
      <w:r w:rsidRPr="000706A0">
        <w:rPr>
          <w:rFonts w:ascii="Times New Roman" w:hAnsi="Times New Roman"/>
          <w:sz w:val="28"/>
          <w:szCs w:val="28"/>
          <w:lang w:eastAsia="ru-RU"/>
        </w:rPr>
        <w:t xml:space="preserve">ООО </w:t>
      </w:r>
      <w:bookmarkEnd w:id="1"/>
      <w:r w:rsidR="00DE2DA2" w:rsidRPr="00DE2DA2">
        <w:rPr>
          <w:rFonts w:ascii="Times New Roman" w:hAnsi="Times New Roman"/>
          <w:sz w:val="28"/>
          <w:szCs w:val="28"/>
          <w:lang w:eastAsia="ru-RU"/>
        </w:rPr>
        <w:t>"АльМах"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31809891" w:rsidR="002C5D3D" w:rsidRDefault="00DE2DA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DE2DA2">
        <w:rPr>
          <w:rFonts w:ascii="Times New Roman" w:hAnsi="Times New Roman"/>
          <w:sz w:val="28"/>
          <w:szCs w:val="28"/>
          <w:lang w:eastAsia="ru-RU"/>
        </w:rPr>
        <w:t>220004, г. Минск, ул. Раковская, д. 25, корп. 2, пом. 5,6,7</w:t>
      </w:r>
    </w:p>
    <w:p w14:paraId="2463C519" w14:textId="0DDA13B2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0706A0">
        <w:rPr>
          <w:rFonts w:ascii="Times New Roman" w:hAnsi="Times New Roman"/>
          <w:sz w:val="28"/>
          <w:szCs w:val="28"/>
          <w:lang w:eastAsia="ru-RU"/>
        </w:rPr>
        <w:t>б удаленной регистрации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53A3024B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надежность 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и стабильность </w:t>
      </w:r>
      <w:r w:rsidR="000706A0" w:rsidRPr="000706A0">
        <w:rPr>
          <w:rFonts w:ascii="Times New Roman" w:hAnsi="Times New Roman"/>
          <w:sz w:val="28"/>
          <w:szCs w:val="28"/>
          <w:lang w:eastAsia="ru-RU"/>
        </w:rPr>
        <w:t xml:space="preserve">ООО </w:t>
      </w:r>
      <w:r w:rsidR="00DE2DA2" w:rsidRPr="00DE2DA2">
        <w:rPr>
          <w:rFonts w:ascii="Times New Roman" w:hAnsi="Times New Roman"/>
          <w:sz w:val="28"/>
          <w:szCs w:val="28"/>
          <w:lang w:eastAsia="ru-RU"/>
        </w:rPr>
        <w:t>"АльМах"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706A0">
        <w:rPr>
          <w:rFonts w:ascii="Times New Roman" w:hAnsi="Times New Roman"/>
          <w:sz w:val="28"/>
          <w:szCs w:val="28"/>
          <w:lang w:eastAsia="ru-RU"/>
        </w:rPr>
        <w:t xml:space="preserve">букмекерском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510E0E13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</w:t>
      </w:r>
      <w:r w:rsidR="00110225">
        <w:rPr>
          <w:rFonts w:ascii="Times New Roman" w:hAnsi="Times New Roman"/>
          <w:sz w:val="28"/>
          <w:szCs w:val="28"/>
          <w:lang w:eastAsia="ru-RU"/>
        </w:rPr>
        <w:t>й 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A15BE52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1022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A880424" w14:textId="6AA0E32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393749E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17CE0A3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566A8E36" w14:textId="77777777" w:rsidR="00110225" w:rsidRDefault="00110225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7002968" w14:textId="77777777" w:rsidR="00110225" w:rsidRDefault="00110225" w:rsidP="00110225">
      <w:pPr>
        <w:pStyle w:val="ac"/>
      </w:pPr>
      <w: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110225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07B1" w14:textId="77777777" w:rsidR="007E38F8" w:rsidRDefault="007E38F8" w:rsidP="009C594E">
      <w:pPr>
        <w:spacing w:after="0" w:line="240" w:lineRule="auto"/>
      </w:pPr>
      <w:r>
        <w:separator/>
      </w:r>
    </w:p>
  </w:endnote>
  <w:endnote w:type="continuationSeparator" w:id="0">
    <w:p w14:paraId="6BDC2AF5" w14:textId="77777777" w:rsidR="007E38F8" w:rsidRDefault="007E38F8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6621" w14:textId="77777777" w:rsidR="007E38F8" w:rsidRDefault="007E38F8" w:rsidP="009C594E">
      <w:pPr>
        <w:spacing w:after="0" w:line="240" w:lineRule="auto"/>
      </w:pPr>
      <w:r>
        <w:separator/>
      </w:r>
    </w:p>
  </w:footnote>
  <w:footnote w:type="continuationSeparator" w:id="0">
    <w:p w14:paraId="642BA4B4" w14:textId="77777777" w:rsidR="007E38F8" w:rsidRDefault="007E38F8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41CF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06F"/>
    <w:rsid w:val="00033B0F"/>
    <w:rsid w:val="00034E35"/>
    <w:rsid w:val="00043056"/>
    <w:rsid w:val="00046272"/>
    <w:rsid w:val="00061612"/>
    <w:rsid w:val="00066830"/>
    <w:rsid w:val="000706A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10225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2AC4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16B4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38F8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21A1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8F2938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E6D18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2DA2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3BC9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2025-02-07T11:02:00Z</cp:lastPrinted>
  <dcterms:created xsi:type="dcterms:W3CDTF">2025-05-14T11:47:00Z</dcterms:created>
  <dcterms:modified xsi:type="dcterms:W3CDTF">2025-05-14T11:51:00Z</dcterms:modified>
</cp:coreProperties>
</file>