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9BF6B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  <w:r>
        <w:rPr>
          <w:rFonts w:ascii="Cambria" w:hAnsi="Cambria" w:cstheme="majorBidi"/>
          <w:b/>
          <w:bCs/>
          <w:sz w:val="28"/>
          <w:szCs w:val="28"/>
          <w:lang w:val="en-ID"/>
        </w:rPr>
        <w:t>LAPORAN PRAKTIKUM MANAJEMEN BASIS DATA</w:t>
      </w:r>
    </w:p>
    <w:p w14:paraId="64415D9C" w14:textId="322F11BC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  <w:r>
        <w:rPr>
          <w:rFonts w:ascii="Cambria" w:hAnsi="Cambria" w:cstheme="majorBidi"/>
          <w:b/>
          <w:bCs/>
          <w:sz w:val="28"/>
          <w:szCs w:val="28"/>
          <w:lang w:val="en-ID"/>
        </w:rPr>
        <w:t xml:space="preserve">Tuning </w:t>
      </w:r>
    </w:p>
    <w:p w14:paraId="3AB11FAF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</w:p>
    <w:p w14:paraId="381959A3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</w:p>
    <w:p w14:paraId="3F908C9E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</w:p>
    <w:p w14:paraId="276F7167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</w:p>
    <w:p w14:paraId="795E3463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  <w:r w:rsidRPr="00145684">
        <w:rPr>
          <w:rFonts w:ascii="Cambria" w:hAnsi="Cambria"/>
          <w:noProof/>
        </w:rPr>
        <w:drawing>
          <wp:inline distT="0" distB="0" distL="0" distR="0" wp14:anchorId="3B871670" wp14:editId="48748A7F">
            <wp:extent cx="2357874" cy="2853690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14" cy="286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AE1B" w14:textId="77777777" w:rsidR="004A7388" w:rsidRPr="00145684" w:rsidRDefault="004A7388" w:rsidP="004A7388">
      <w:pPr>
        <w:jc w:val="center"/>
        <w:rPr>
          <w:rFonts w:ascii="Cambria" w:hAnsi="Cambria" w:cstheme="majorBidi"/>
          <w:b/>
          <w:bCs/>
          <w:sz w:val="28"/>
          <w:szCs w:val="28"/>
          <w:lang w:val="en-ID"/>
        </w:rPr>
      </w:pPr>
    </w:p>
    <w:p w14:paraId="37800A44" w14:textId="77777777" w:rsidR="004A7388" w:rsidRPr="00145684" w:rsidRDefault="004A7388" w:rsidP="004A7388">
      <w:pPr>
        <w:jc w:val="center"/>
        <w:rPr>
          <w:rFonts w:ascii="Cambria" w:hAnsi="Cambria" w:cstheme="majorBidi"/>
          <w:sz w:val="24"/>
          <w:szCs w:val="24"/>
          <w:lang w:val="en-ID"/>
        </w:rPr>
      </w:pPr>
      <w:r w:rsidRPr="00145684">
        <w:rPr>
          <w:rFonts w:ascii="Cambria" w:hAnsi="Cambria" w:cstheme="majorBidi"/>
          <w:sz w:val="24"/>
          <w:szCs w:val="24"/>
          <w:lang w:val="en-ID"/>
        </w:rPr>
        <w:t>OLEH :</w:t>
      </w:r>
    </w:p>
    <w:p w14:paraId="46169EFB" w14:textId="77777777" w:rsidR="004A7388" w:rsidRPr="00145684" w:rsidRDefault="004A7388" w:rsidP="004A7388">
      <w:pPr>
        <w:jc w:val="center"/>
        <w:rPr>
          <w:rFonts w:ascii="Cambria" w:hAnsi="Cambria" w:cstheme="majorBidi"/>
          <w:sz w:val="24"/>
          <w:szCs w:val="24"/>
          <w:lang w:val="en-ID"/>
        </w:rPr>
      </w:pPr>
      <w:r w:rsidRPr="00145684">
        <w:rPr>
          <w:rFonts w:ascii="Cambria" w:hAnsi="Cambria" w:cstheme="majorBidi"/>
          <w:sz w:val="24"/>
          <w:szCs w:val="24"/>
          <w:lang w:val="en-ID"/>
        </w:rPr>
        <w:t>Hiskia Perdamen Pulungan (14117091)</w:t>
      </w:r>
    </w:p>
    <w:p w14:paraId="6CDDD993" w14:textId="77777777" w:rsidR="004A7388" w:rsidRPr="00145684" w:rsidRDefault="004A7388" w:rsidP="004A7388">
      <w:pPr>
        <w:jc w:val="center"/>
        <w:rPr>
          <w:rFonts w:ascii="Cambria" w:hAnsi="Cambria" w:cstheme="majorBidi"/>
          <w:sz w:val="24"/>
          <w:szCs w:val="24"/>
          <w:lang w:val="en-ID"/>
        </w:rPr>
      </w:pPr>
    </w:p>
    <w:p w14:paraId="15F0C6CE" w14:textId="77777777" w:rsidR="004A7388" w:rsidRPr="00145684" w:rsidRDefault="004A7388" w:rsidP="004A7388">
      <w:pPr>
        <w:jc w:val="center"/>
        <w:rPr>
          <w:rFonts w:ascii="Cambria" w:hAnsi="Cambria" w:cstheme="majorBidi"/>
          <w:sz w:val="24"/>
          <w:szCs w:val="24"/>
          <w:lang w:val="en-ID"/>
        </w:rPr>
      </w:pPr>
    </w:p>
    <w:p w14:paraId="51077D9D" w14:textId="77777777" w:rsidR="004A7388" w:rsidRPr="00145684" w:rsidRDefault="004A7388" w:rsidP="004A7388">
      <w:pPr>
        <w:jc w:val="center"/>
        <w:rPr>
          <w:rFonts w:ascii="Cambria" w:hAnsi="Cambria" w:cstheme="majorBidi"/>
          <w:sz w:val="24"/>
          <w:szCs w:val="24"/>
          <w:lang w:val="en-ID"/>
        </w:rPr>
      </w:pPr>
    </w:p>
    <w:p w14:paraId="276AD364" w14:textId="77777777" w:rsidR="004A7388" w:rsidRPr="00145684" w:rsidRDefault="004A7388" w:rsidP="004A7388">
      <w:pPr>
        <w:jc w:val="center"/>
        <w:rPr>
          <w:rFonts w:ascii="Cambria" w:hAnsi="Cambria" w:cstheme="majorBidi"/>
          <w:sz w:val="28"/>
          <w:szCs w:val="28"/>
          <w:lang w:val="en-ID"/>
        </w:rPr>
      </w:pPr>
      <w:r w:rsidRPr="00145684">
        <w:rPr>
          <w:rFonts w:ascii="Cambria" w:hAnsi="Cambria" w:cstheme="majorBidi"/>
          <w:sz w:val="28"/>
          <w:szCs w:val="28"/>
          <w:lang w:val="en-ID"/>
        </w:rPr>
        <w:t>PROGRAM STUDI TEKNIK INFORMATIKA</w:t>
      </w:r>
    </w:p>
    <w:p w14:paraId="483C779F" w14:textId="663A1DB2" w:rsidR="004A7388" w:rsidRPr="00145684" w:rsidRDefault="004A7388" w:rsidP="004A7388">
      <w:pPr>
        <w:jc w:val="center"/>
        <w:rPr>
          <w:rFonts w:ascii="Cambria" w:hAnsi="Cambria" w:cstheme="majorBidi"/>
          <w:sz w:val="28"/>
          <w:szCs w:val="28"/>
          <w:lang w:val="en-ID"/>
        </w:rPr>
      </w:pPr>
      <w:r w:rsidRPr="00145684">
        <w:rPr>
          <w:rFonts w:ascii="Cambria" w:hAnsi="Cambria" w:cstheme="majorBidi"/>
          <w:sz w:val="28"/>
          <w:szCs w:val="28"/>
          <w:lang w:val="en-ID"/>
        </w:rPr>
        <w:t>JURUSAN TEK</w:t>
      </w:r>
      <w:r>
        <w:rPr>
          <w:rFonts w:ascii="Cambria" w:hAnsi="Cambria" w:cstheme="majorBidi"/>
          <w:sz w:val="28"/>
          <w:szCs w:val="28"/>
          <w:lang w:val="en-ID"/>
        </w:rPr>
        <w:t>NOLOGI</w:t>
      </w:r>
      <w:r w:rsidRPr="00145684">
        <w:rPr>
          <w:rFonts w:ascii="Cambria" w:hAnsi="Cambria" w:cstheme="majorBidi"/>
          <w:sz w:val="28"/>
          <w:szCs w:val="28"/>
          <w:lang w:val="en-ID"/>
        </w:rPr>
        <w:t xml:space="preserve"> PRODUKSI</w:t>
      </w:r>
      <w:r>
        <w:rPr>
          <w:rFonts w:ascii="Cambria" w:hAnsi="Cambria" w:cstheme="majorBidi"/>
          <w:sz w:val="28"/>
          <w:szCs w:val="28"/>
          <w:lang w:val="en-ID"/>
        </w:rPr>
        <w:t>, INDUSTRI</w:t>
      </w:r>
      <w:r w:rsidRPr="00145684">
        <w:rPr>
          <w:rFonts w:ascii="Cambria" w:hAnsi="Cambria" w:cstheme="majorBidi"/>
          <w:sz w:val="28"/>
          <w:szCs w:val="28"/>
          <w:lang w:val="en-ID"/>
        </w:rPr>
        <w:t xml:space="preserve"> DAN IN</w:t>
      </w:r>
      <w:r>
        <w:rPr>
          <w:rFonts w:ascii="Cambria" w:hAnsi="Cambria" w:cstheme="majorBidi"/>
          <w:sz w:val="28"/>
          <w:szCs w:val="28"/>
          <w:lang w:val="en-ID"/>
        </w:rPr>
        <w:t>FORMASI</w:t>
      </w:r>
    </w:p>
    <w:p w14:paraId="52C5F5DD" w14:textId="77777777" w:rsidR="004A7388" w:rsidRPr="00145684" w:rsidRDefault="004A7388" w:rsidP="004A7388">
      <w:pPr>
        <w:jc w:val="center"/>
        <w:rPr>
          <w:rFonts w:ascii="Cambria" w:hAnsi="Cambria" w:cstheme="majorBidi"/>
          <w:sz w:val="28"/>
          <w:szCs w:val="28"/>
          <w:lang w:val="en-ID"/>
        </w:rPr>
      </w:pPr>
      <w:r w:rsidRPr="00145684">
        <w:rPr>
          <w:rFonts w:ascii="Cambria" w:hAnsi="Cambria" w:cstheme="majorBidi"/>
          <w:sz w:val="28"/>
          <w:szCs w:val="28"/>
          <w:lang w:val="en-ID"/>
        </w:rPr>
        <w:t xml:space="preserve">INSTITUT TEKNOLOGI SUMATERA </w:t>
      </w:r>
    </w:p>
    <w:p w14:paraId="69576BB6" w14:textId="76C6D929" w:rsidR="0075040B" w:rsidRDefault="004A7388" w:rsidP="004A7388">
      <w:pPr>
        <w:jc w:val="center"/>
        <w:rPr>
          <w:rFonts w:ascii="Cambria" w:hAnsi="Cambria" w:cstheme="majorBidi"/>
          <w:sz w:val="28"/>
          <w:szCs w:val="28"/>
          <w:lang w:val="en-ID"/>
        </w:rPr>
      </w:pPr>
      <w:r w:rsidRPr="00145684">
        <w:rPr>
          <w:rFonts w:ascii="Cambria" w:hAnsi="Cambria" w:cstheme="majorBidi"/>
          <w:sz w:val="28"/>
          <w:szCs w:val="28"/>
          <w:lang w:val="en-ID"/>
        </w:rPr>
        <w:t>2019/2020</w:t>
      </w:r>
    </w:p>
    <w:p w14:paraId="4585FBD2" w14:textId="37C6DD61" w:rsidR="004A7388" w:rsidRPr="00741CA1" w:rsidRDefault="004A7388" w:rsidP="00741CA1">
      <w:pPr>
        <w:pStyle w:val="Heading1"/>
        <w:jc w:val="center"/>
        <w:rPr>
          <w:color w:val="000000" w:themeColor="text1"/>
          <w:lang w:val="en-ID"/>
        </w:rPr>
      </w:pPr>
      <w:r w:rsidRPr="00741CA1">
        <w:rPr>
          <w:color w:val="000000" w:themeColor="text1"/>
          <w:lang w:val="en-ID"/>
        </w:rPr>
        <w:lastRenderedPageBreak/>
        <w:t>Daftar Isi</w:t>
      </w:r>
    </w:p>
    <w:p w14:paraId="6327A4F5" w14:textId="77777777" w:rsidR="002D59A7" w:rsidRPr="002D59A7" w:rsidRDefault="002D59A7" w:rsidP="002D59A7">
      <w:pPr>
        <w:rPr>
          <w:lang w:val="en-ID"/>
        </w:rPr>
      </w:pPr>
    </w:p>
    <w:p w14:paraId="449F6B13" w14:textId="4F8D74BB" w:rsidR="002D59A7" w:rsidRDefault="002D59A7" w:rsidP="004A7388"/>
    <w:p w14:paraId="00C401FB" w14:textId="77777777" w:rsidR="002D59A7" w:rsidRDefault="002D59A7">
      <w:r>
        <w:br w:type="page"/>
      </w:r>
    </w:p>
    <w:p w14:paraId="769931D8" w14:textId="6698A385" w:rsidR="002D59A7" w:rsidRDefault="002D59A7" w:rsidP="00741CA1">
      <w:pPr>
        <w:pStyle w:val="Heading1"/>
        <w:jc w:val="center"/>
        <w:rPr>
          <w:lang w:val="en-ID"/>
        </w:rPr>
      </w:pPr>
      <w:r>
        <w:rPr>
          <w:lang w:val="en-ID"/>
        </w:rPr>
        <w:t>Isi</w:t>
      </w:r>
    </w:p>
    <w:p w14:paraId="08C6109E" w14:textId="31783512" w:rsidR="00741CA1" w:rsidRDefault="00741CA1" w:rsidP="00741CA1">
      <w:pPr>
        <w:rPr>
          <w:lang w:val="en-ID"/>
        </w:rPr>
      </w:pPr>
    </w:p>
    <w:p w14:paraId="1E26CE8C" w14:textId="5905053D" w:rsidR="00C039E4" w:rsidRDefault="00741CA1" w:rsidP="00BF3969">
      <w:pPr>
        <w:pStyle w:val="ListParagraph"/>
        <w:numPr>
          <w:ilvl w:val="0"/>
          <w:numId w:val="1"/>
        </w:numPr>
        <w:rPr>
          <w:lang w:val="en-ID"/>
        </w:rPr>
      </w:pPr>
      <w:r w:rsidRPr="00BF3969">
        <w:rPr>
          <w:lang w:val="en-ID"/>
        </w:rPr>
        <w:t>Studi Literatur</w:t>
      </w:r>
    </w:p>
    <w:p w14:paraId="30A6DAFD" w14:textId="77488D07" w:rsidR="00BF3969" w:rsidRDefault="00BF3969" w:rsidP="00BF3969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T</w:t>
      </w:r>
      <w:r w:rsidR="000F53A8">
        <w:rPr>
          <w:lang w:val="en-ID"/>
        </w:rPr>
        <w:t>u</w:t>
      </w:r>
      <w:r>
        <w:rPr>
          <w:lang w:val="en-ID"/>
        </w:rPr>
        <w:t>ning Indexing</w:t>
      </w:r>
    </w:p>
    <w:p w14:paraId="65D2BD51" w14:textId="00827798" w:rsidR="000F53A8" w:rsidRDefault="000F53A8" w:rsidP="000F53A8">
      <w:pPr>
        <w:pStyle w:val="ListParagraph"/>
        <w:ind w:left="1080"/>
        <w:jc w:val="both"/>
        <w:rPr>
          <w:lang w:val="en-ID"/>
        </w:rPr>
      </w:pPr>
      <w:r>
        <w:rPr>
          <w:rStyle w:val="notranslate"/>
          <w:lang w:val="en-ID"/>
        </w:rPr>
        <w:t>Tuning Indexing</w:t>
      </w:r>
      <w:r>
        <w:rPr>
          <w:rStyle w:val="notranslate"/>
        </w:rPr>
        <w:t xml:space="preserve"> adalah bagian penyetelan basis data untuk memilih dan membuat indeks.</w:t>
      </w:r>
      <w:r>
        <w:t xml:space="preserve"> </w:t>
      </w:r>
      <w:r>
        <w:rPr>
          <w:rStyle w:val="notranslate"/>
        </w:rPr>
        <w:t xml:space="preserve">Tujuan </w:t>
      </w:r>
      <w:r>
        <w:rPr>
          <w:rStyle w:val="notranslate"/>
          <w:lang w:val="en-ID"/>
        </w:rPr>
        <w:t>Tuning Indexing</w:t>
      </w:r>
      <w:r>
        <w:rPr>
          <w:rStyle w:val="notranslate"/>
        </w:rPr>
        <w:t xml:space="preserve"> adalah untuk mengurangi waktu pemrosesan kueri.</w:t>
      </w:r>
      <w:r>
        <w:t xml:space="preserve"> </w:t>
      </w:r>
      <w:r>
        <w:rPr>
          <w:rStyle w:val="notranslate"/>
        </w:rPr>
        <w:t>Potensi penggunaan indeks di lingkungan dinamis dengan beberapa permintaan ad-hoc sebelumnya adalah tugas yang sulit.</w:t>
      </w:r>
      <w:r>
        <w:t xml:space="preserve"> </w:t>
      </w:r>
      <w:r>
        <w:rPr>
          <w:rStyle w:val="notranslate"/>
        </w:rPr>
        <w:t>Penyetelan indeks melibatkan kueri berdasarkan indeks dan indeks dibuat secara otomatis saat itu juga.</w:t>
      </w:r>
      <w:r>
        <w:t xml:space="preserve"> </w:t>
      </w:r>
      <w:r>
        <w:rPr>
          <w:rStyle w:val="notranslate"/>
        </w:rPr>
        <w:t>Tidak diperlukan tindakan eksplisit oleh pengguna basis data untuk penyetelan indeks.</w:t>
      </w:r>
    </w:p>
    <w:p w14:paraId="79BA62F0" w14:textId="28DD695D" w:rsidR="00BF3969" w:rsidRDefault="00BF3969" w:rsidP="000F53A8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Tuning Setting Configurasi DBMS</w:t>
      </w:r>
    </w:p>
    <w:p w14:paraId="511FD61F" w14:textId="4D664C16" w:rsidR="000F53A8" w:rsidRDefault="000F53A8" w:rsidP="000F53A8">
      <w:pPr>
        <w:pStyle w:val="ListParagraph"/>
        <w:ind w:left="1080"/>
        <w:rPr>
          <w:lang w:val="en-ID"/>
        </w:rPr>
      </w:pPr>
    </w:p>
    <w:p w14:paraId="6881C640" w14:textId="77777777" w:rsidR="000F53A8" w:rsidRPr="000F53A8" w:rsidRDefault="000F53A8" w:rsidP="000F53A8">
      <w:pPr>
        <w:pStyle w:val="ListParagraph"/>
        <w:ind w:left="1080"/>
        <w:rPr>
          <w:lang w:val="en-ID"/>
        </w:rPr>
      </w:pPr>
    </w:p>
    <w:p w14:paraId="5EE6D5FC" w14:textId="314163E1" w:rsidR="00BF3969" w:rsidRDefault="00BF3969" w:rsidP="00BF3969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Deskripsi Percobaan </w:t>
      </w:r>
    </w:p>
    <w:p w14:paraId="305A95AA" w14:textId="043CCEA9" w:rsidR="006A699D" w:rsidRDefault="006A699D" w:rsidP="006A699D">
      <w:pPr>
        <w:pStyle w:val="ListParagraph"/>
        <w:rPr>
          <w:lang w:val="en-ID"/>
        </w:rPr>
      </w:pPr>
      <w:r>
        <w:rPr>
          <w:lang w:val="en-ID"/>
        </w:rPr>
        <w:t xml:space="preserve">Sebelum melakukan </w:t>
      </w:r>
      <w:r w:rsidR="00304A70">
        <w:rPr>
          <w:lang w:val="en-ID"/>
        </w:rPr>
        <w:t xml:space="preserve">tuning kita harus membuat database dan menambahkan database nya terlebih dahulu </w:t>
      </w:r>
    </w:p>
    <w:p w14:paraId="56EA7F24" w14:textId="77777777" w:rsidR="007F54D0" w:rsidRDefault="007F54D0" w:rsidP="007F54D0">
      <w:pPr>
        <w:pStyle w:val="ListParagraph"/>
        <w:keepNext/>
        <w:numPr>
          <w:ilvl w:val="0"/>
          <w:numId w:val="7"/>
        </w:numPr>
        <w:ind w:left="1134"/>
      </w:pPr>
      <w:r>
        <w:rPr>
          <w:lang w:val="en-ID"/>
        </w:rPr>
        <w:t>Generate data</w:t>
      </w:r>
      <w:r>
        <w:rPr>
          <w:lang w:val="en-ID"/>
        </w:rPr>
        <w:br/>
      </w:r>
      <w:r>
        <w:rPr>
          <w:noProof/>
        </w:rPr>
        <w:drawing>
          <wp:inline distT="0" distB="0" distL="0" distR="0" wp14:anchorId="16D296F4" wp14:editId="4D0A2002">
            <wp:extent cx="5139949" cy="469075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75" cy="4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D202" w14:textId="3F158410" w:rsidR="00304A70" w:rsidRDefault="007F54D0" w:rsidP="007F54D0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>
          <w:rPr>
            <w:noProof/>
          </w:rPr>
          <w:t>1</w:t>
        </w:r>
      </w:fldSimple>
      <w:r>
        <w:rPr>
          <w:lang w:val="en-ID"/>
        </w:rPr>
        <w:t xml:space="preserve"> tableGen.java Yang akan digunakan untuk menggenerate data sebagai isi dari databse</w:t>
      </w:r>
    </w:p>
    <w:p w14:paraId="6AFAC87C" w14:textId="77777777" w:rsidR="007F54D0" w:rsidRDefault="007F54D0" w:rsidP="007F54D0">
      <w:pPr>
        <w:keepNext/>
        <w:ind w:left="1134"/>
      </w:pPr>
      <w:r>
        <w:rPr>
          <w:lang w:val="en-ID"/>
        </w:rPr>
        <w:tab/>
      </w:r>
      <w:r>
        <w:rPr>
          <w:noProof/>
        </w:rPr>
        <w:drawing>
          <wp:inline distT="0" distB="0" distL="0" distR="0" wp14:anchorId="7B2D0D42" wp14:editId="1399AE59">
            <wp:extent cx="5219700" cy="346474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637" cy="34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373" w14:textId="34184E1F" w:rsidR="007F54D0" w:rsidRDefault="007F54D0" w:rsidP="007F54D0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>
          <w:rPr>
            <w:noProof/>
          </w:rPr>
          <w:t>2</w:t>
        </w:r>
      </w:fldSimple>
      <w:r>
        <w:rPr>
          <w:lang w:val="en-ID"/>
        </w:rPr>
        <w:t xml:space="preserve"> persoses compile berhasil dilakukan</w:t>
      </w:r>
    </w:p>
    <w:p w14:paraId="2F999CA7" w14:textId="77777777" w:rsidR="007F54D0" w:rsidRDefault="007F54D0" w:rsidP="007F54D0">
      <w:pPr>
        <w:keepNext/>
        <w:ind w:left="1134"/>
      </w:pPr>
      <w:r>
        <w:rPr>
          <w:noProof/>
        </w:rPr>
        <w:drawing>
          <wp:inline distT="0" distB="0" distL="0" distR="0" wp14:anchorId="122BBB8E" wp14:editId="06B0CCC7">
            <wp:extent cx="5153025" cy="251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369" cy="25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6FA" w14:textId="7F4BD646" w:rsidR="007F54D0" w:rsidRPr="007F54D0" w:rsidRDefault="007F54D0" w:rsidP="007F54D0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>
          <w:rPr>
            <w:noProof/>
          </w:rPr>
          <w:t>3</w:t>
        </w:r>
      </w:fldSimple>
      <w:r>
        <w:rPr>
          <w:lang w:val="en-ID"/>
        </w:rPr>
        <w:t xml:space="preserve"> Data akan disimpan dalam file all.sql</w:t>
      </w:r>
    </w:p>
    <w:p w14:paraId="06DE6636" w14:textId="77777777" w:rsidR="007F54D0" w:rsidRDefault="007F54D0" w:rsidP="007F54D0">
      <w:pPr>
        <w:pStyle w:val="ListParagraph"/>
        <w:numPr>
          <w:ilvl w:val="0"/>
          <w:numId w:val="7"/>
        </w:numPr>
        <w:rPr>
          <w:lang w:val="en-ID"/>
        </w:rPr>
      </w:pPr>
      <w:r>
        <w:rPr>
          <w:lang w:val="en-ID"/>
        </w:rPr>
        <w:t>Import Hasil Generate data</w:t>
      </w:r>
    </w:p>
    <w:p w14:paraId="2C8D6C6D" w14:textId="77777777" w:rsidR="007F54D0" w:rsidRDefault="007F54D0" w:rsidP="007F54D0">
      <w:pPr>
        <w:pStyle w:val="ListParagraph"/>
        <w:keepNext/>
        <w:ind w:left="1449"/>
      </w:pPr>
      <w:r>
        <w:rPr>
          <w:noProof/>
        </w:rPr>
        <w:drawing>
          <wp:inline distT="0" distB="0" distL="0" distR="0" wp14:anchorId="0DD3D240" wp14:editId="57236FC6">
            <wp:extent cx="4918841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326" cy="23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6225" w14:textId="3C8FA3B6" w:rsidR="007F54D0" w:rsidRDefault="007F54D0" w:rsidP="007F54D0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>
          <w:rPr>
            <w:noProof/>
          </w:rPr>
          <w:t>4</w:t>
        </w:r>
      </w:fldSimple>
      <w:r>
        <w:rPr>
          <w:lang w:val="en-ID"/>
        </w:rPr>
        <w:t xml:space="preserve"> database yang sudah di import sebelumnya</w:t>
      </w:r>
    </w:p>
    <w:p w14:paraId="41655FC9" w14:textId="77777777" w:rsidR="007F54D0" w:rsidRDefault="007F54D0" w:rsidP="007F54D0">
      <w:pPr>
        <w:keepNext/>
        <w:ind w:left="1560"/>
      </w:pPr>
      <w:r>
        <w:rPr>
          <w:noProof/>
        </w:rPr>
        <w:drawing>
          <wp:inline distT="0" distB="0" distL="0" distR="0" wp14:anchorId="3A616F03" wp14:editId="510380DF">
            <wp:extent cx="4827189" cy="2314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648" cy="23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A52" w14:textId="5F35322E" w:rsidR="007F54D0" w:rsidRDefault="007F54D0" w:rsidP="007F54D0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>
          <w:rPr>
            <w:noProof/>
          </w:rPr>
          <w:t>5</w:t>
        </w:r>
      </w:fldSimple>
      <w:r>
        <w:rPr>
          <w:lang w:val="en-ID"/>
        </w:rPr>
        <w:t xml:space="preserve"> import file all.sql kedalam databse</w:t>
      </w:r>
    </w:p>
    <w:p w14:paraId="17D1E727" w14:textId="6A9D7B96" w:rsidR="007F54D0" w:rsidRDefault="007F54D0" w:rsidP="007F54D0">
      <w:pPr>
        <w:rPr>
          <w:lang w:val="en-ID"/>
        </w:rPr>
      </w:pPr>
    </w:p>
    <w:p w14:paraId="369B2114" w14:textId="7850D235" w:rsidR="007F54D0" w:rsidRDefault="007F54D0" w:rsidP="007F54D0">
      <w:pPr>
        <w:rPr>
          <w:lang w:val="en-ID"/>
        </w:rPr>
      </w:pPr>
    </w:p>
    <w:p w14:paraId="4F9D2234" w14:textId="5A3614E8" w:rsidR="007F54D0" w:rsidRDefault="007F54D0" w:rsidP="007F54D0">
      <w:pPr>
        <w:rPr>
          <w:lang w:val="en-ID"/>
        </w:rPr>
      </w:pPr>
    </w:p>
    <w:p w14:paraId="67CCF753" w14:textId="3D390C56" w:rsidR="007F54D0" w:rsidRDefault="007F54D0" w:rsidP="007F54D0">
      <w:pPr>
        <w:rPr>
          <w:lang w:val="en-ID"/>
        </w:rPr>
      </w:pPr>
    </w:p>
    <w:p w14:paraId="509B0945" w14:textId="66BF8796" w:rsidR="007F54D0" w:rsidRDefault="007F54D0" w:rsidP="007F54D0">
      <w:pPr>
        <w:rPr>
          <w:lang w:val="en-ID"/>
        </w:rPr>
      </w:pPr>
    </w:p>
    <w:p w14:paraId="5CC1786E" w14:textId="0536063B" w:rsidR="007F54D0" w:rsidRDefault="007F54D0" w:rsidP="007F54D0">
      <w:pPr>
        <w:rPr>
          <w:lang w:val="en-ID"/>
        </w:rPr>
      </w:pPr>
    </w:p>
    <w:p w14:paraId="0499B8FD" w14:textId="185A7431" w:rsidR="007F54D0" w:rsidRDefault="007F54D0" w:rsidP="007F54D0">
      <w:pPr>
        <w:rPr>
          <w:lang w:val="en-ID"/>
        </w:rPr>
      </w:pPr>
    </w:p>
    <w:p w14:paraId="61282AB4" w14:textId="5CFB305A" w:rsidR="007F54D0" w:rsidRDefault="007F54D0" w:rsidP="007F54D0">
      <w:pPr>
        <w:rPr>
          <w:lang w:val="en-ID"/>
        </w:rPr>
      </w:pPr>
    </w:p>
    <w:p w14:paraId="2B7ADB4B" w14:textId="233B839F" w:rsidR="007F54D0" w:rsidRDefault="007F54D0" w:rsidP="007F54D0">
      <w:pPr>
        <w:rPr>
          <w:lang w:val="en-ID"/>
        </w:rPr>
      </w:pPr>
    </w:p>
    <w:p w14:paraId="2AC0A669" w14:textId="77777777" w:rsidR="007F54D0" w:rsidRPr="007F54D0" w:rsidRDefault="007F54D0" w:rsidP="007F54D0">
      <w:pPr>
        <w:rPr>
          <w:lang w:val="en-ID"/>
        </w:rPr>
      </w:pPr>
    </w:p>
    <w:p w14:paraId="5711CE95" w14:textId="0F320F10" w:rsidR="007F54D0" w:rsidRDefault="007F54D0" w:rsidP="007F54D0">
      <w:pPr>
        <w:pStyle w:val="ListParagraph"/>
        <w:numPr>
          <w:ilvl w:val="0"/>
          <w:numId w:val="7"/>
        </w:numPr>
        <w:rPr>
          <w:lang w:val="en-ID"/>
        </w:rPr>
      </w:pPr>
      <w:r>
        <w:rPr>
          <w:lang w:val="en-ID"/>
        </w:rPr>
        <w:t>Mengakses Database dengan query</w:t>
      </w:r>
    </w:p>
    <w:p w14:paraId="775A12BA" w14:textId="77777777" w:rsidR="007F54D0" w:rsidRDefault="007F54D0" w:rsidP="007F54D0">
      <w:pPr>
        <w:pStyle w:val="ListParagraph"/>
        <w:keepNext/>
        <w:ind w:left="1449"/>
      </w:pPr>
      <w:r>
        <w:rPr>
          <w:noProof/>
        </w:rPr>
        <w:drawing>
          <wp:inline distT="0" distB="0" distL="0" distR="0" wp14:anchorId="1B5D6F7D" wp14:editId="63055228">
            <wp:extent cx="3568116" cy="4200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3653" cy="42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833A" w14:textId="203C4A75" w:rsidR="007F54D0" w:rsidRPr="007F54D0" w:rsidRDefault="007F54D0" w:rsidP="007F54D0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>
          <w:rPr>
            <w:noProof/>
          </w:rPr>
          <w:t>6</w:t>
        </w:r>
      </w:fldSimple>
      <w:r>
        <w:rPr>
          <w:lang w:val="en-ID"/>
        </w:rPr>
        <w:t xml:space="preserve"> databse yang sudah di akses dan dapat dilihat runtime-nya</w:t>
      </w:r>
    </w:p>
    <w:p w14:paraId="701012A4" w14:textId="26F8A98E" w:rsidR="007F54D0" w:rsidRPr="007F54D0" w:rsidRDefault="007F54D0" w:rsidP="007F54D0">
      <w:pPr>
        <w:pStyle w:val="ListParagraph"/>
        <w:ind w:left="1449"/>
        <w:rPr>
          <w:lang w:val="en-ID"/>
        </w:rPr>
      </w:pPr>
      <w:r>
        <w:rPr>
          <w:lang w:val="en-ID"/>
        </w:rPr>
        <w:br/>
      </w:r>
    </w:p>
    <w:p w14:paraId="59E8CF5C" w14:textId="787FF8A2" w:rsidR="00BF3969" w:rsidRDefault="00BF3969" w:rsidP="00BF3969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 xml:space="preserve">Tuning Indexing </w:t>
      </w:r>
    </w:p>
    <w:p w14:paraId="60726340" w14:textId="61751AFF" w:rsidR="00BF3969" w:rsidRDefault="00BF3969" w:rsidP="00BF3969">
      <w:pPr>
        <w:pStyle w:val="ListParagraph"/>
        <w:ind w:left="1080"/>
        <w:rPr>
          <w:lang w:val="en-ID"/>
        </w:rPr>
      </w:pPr>
      <w:r>
        <w:rPr>
          <w:lang w:val="en-ID"/>
        </w:rPr>
        <w:t>Indexing yang dilakukan dalam percobaan mengunakan fitur dalam DBMS phpMyAdmin. Untuk melakukan indexing dilakukan beberapa tahap yaitu :</w:t>
      </w:r>
    </w:p>
    <w:p w14:paraId="649981A6" w14:textId="39EF39AD" w:rsidR="00BF3969" w:rsidRDefault="00BF3969" w:rsidP="00BF3969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Setelah database di import kita dapat melakukan indexing dengan cara memilih table lalu pilih kolom untuk diberikan indexing</w:t>
      </w:r>
    </w:p>
    <w:p w14:paraId="494CA55D" w14:textId="77777777" w:rsidR="007E0661" w:rsidRDefault="00BF3969" w:rsidP="007E0661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C8F28EB" wp14:editId="6D96894B">
            <wp:extent cx="4476997" cy="16243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425" cy="16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ACED" w14:textId="58E99D86" w:rsidR="007E0661" w:rsidRDefault="007E0661" w:rsidP="007E0661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 w:rsidR="007F54D0">
          <w:rPr>
            <w:noProof/>
          </w:rPr>
          <w:t>7</w:t>
        </w:r>
      </w:fldSimple>
      <w:r>
        <w:rPr>
          <w:lang w:val="en-ID"/>
        </w:rPr>
        <w:t xml:space="preserve"> Tabel yang belum di indexing</w:t>
      </w:r>
    </w:p>
    <w:p w14:paraId="15555CE8" w14:textId="77777777" w:rsidR="007E0661" w:rsidRDefault="007E0661" w:rsidP="007E0661">
      <w:pPr>
        <w:keepNext/>
        <w:ind w:left="1418"/>
      </w:pPr>
      <w:r>
        <w:rPr>
          <w:lang w:val="en-ID"/>
        </w:rPr>
        <w:tab/>
      </w:r>
      <w:r>
        <w:rPr>
          <w:lang w:val="en-ID"/>
        </w:rPr>
        <w:tab/>
      </w:r>
      <w:r>
        <w:rPr>
          <w:noProof/>
        </w:rPr>
        <w:drawing>
          <wp:inline distT="0" distB="0" distL="0" distR="0" wp14:anchorId="02757086" wp14:editId="708D9851">
            <wp:extent cx="4402403" cy="1958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9372" cy="19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91E" w14:textId="60C29587" w:rsidR="007E0661" w:rsidRDefault="007E0661" w:rsidP="007E0661">
      <w:pPr>
        <w:pStyle w:val="Caption"/>
        <w:ind w:left="1418"/>
        <w:jc w:val="center"/>
        <w:rPr>
          <w:lang w:val="en-ID"/>
        </w:rPr>
      </w:pPr>
      <w:r>
        <w:t xml:space="preserve">gambar. </w:t>
      </w:r>
      <w:fldSimple w:instr=" SEQ gambar. \* ARABIC ">
        <w:r w:rsidR="007F54D0">
          <w:rPr>
            <w:noProof/>
          </w:rPr>
          <w:t>8</w:t>
        </w:r>
      </w:fldSimple>
      <w:r>
        <w:rPr>
          <w:lang w:val="en-ID"/>
        </w:rPr>
        <w:t xml:space="preserve"> Tabel yang sudah di indexing</w:t>
      </w:r>
    </w:p>
    <w:p w14:paraId="7E7E2593" w14:textId="487474A3" w:rsidR="007E0661" w:rsidRDefault="007E0661" w:rsidP="007E0661">
      <w:pPr>
        <w:rPr>
          <w:lang w:val="en-ID"/>
        </w:rPr>
      </w:pPr>
    </w:p>
    <w:p w14:paraId="36AB61EA" w14:textId="06D1A879" w:rsidR="007E0661" w:rsidRPr="007E0661" w:rsidRDefault="007E0661" w:rsidP="007E0661">
      <w:pPr>
        <w:ind w:left="1701"/>
        <w:rPr>
          <w:lang w:val="en-ID"/>
        </w:rPr>
      </w:pPr>
      <w:r>
        <w:rPr>
          <w:lang w:val="en-ID"/>
        </w:rPr>
        <w:tab/>
        <w:t>Setelah dilakukan indexing maka database akan diuji dengan menjalankan query dan melihat perbandingan dengan sebelum dilakukan indexing</w:t>
      </w:r>
    </w:p>
    <w:p w14:paraId="2D1A3128" w14:textId="66F92107" w:rsidR="007E0661" w:rsidRDefault="007E0661" w:rsidP="007E0661">
      <w:pPr>
        <w:rPr>
          <w:lang w:val="en-ID"/>
        </w:rPr>
      </w:pPr>
    </w:p>
    <w:p w14:paraId="7E74FBA8" w14:textId="77777777" w:rsidR="002503DD" w:rsidRPr="007E0661" w:rsidRDefault="002503DD" w:rsidP="007E0661">
      <w:pPr>
        <w:rPr>
          <w:lang w:val="en-ID"/>
        </w:rPr>
      </w:pPr>
    </w:p>
    <w:p w14:paraId="780AECA6" w14:textId="68E74E5F" w:rsidR="00BF3969" w:rsidRDefault="00BF3969" w:rsidP="00BF3969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Tuning Setting Configurasi DBMS</w:t>
      </w:r>
    </w:p>
    <w:p w14:paraId="0CB6738C" w14:textId="2D01BCC0" w:rsidR="002503DD" w:rsidRDefault="002503DD" w:rsidP="002503DD">
      <w:pPr>
        <w:pStyle w:val="ListParagraph"/>
        <w:ind w:left="1080"/>
        <w:rPr>
          <w:lang w:val="en-ID"/>
        </w:rPr>
      </w:pPr>
      <w:r>
        <w:rPr>
          <w:lang w:val="en-ID"/>
        </w:rPr>
        <w:t xml:space="preserve">Tuning dengan Setting Configurasi dilakukan dengan mengubah nilai memory pada file my.in yang terdapat dalam folder xampp. </w:t>
      </w:r>
    </w:p>
    <w:p w14:paraId="36B2E811" w14:textId="087DB79C" w:rsidR="002503DD" w:rsidRDefault="002503DD" w:rsidP="002503DD">
      <w:pPr>
        <w:pStyle w:val="ListParagraph"/>
        <w:ind w:left="1080"/>
        <w:rPr>
          <w:lang w:val="en-ID"/>
        </w:rPr>
      </w:pPr>
    </w:p>
    <w:p w14:paraId="3CB79138" w14:textId="77777777" w:rsidR="006A699D" w:rsidRDefault="002503DD" w:rsidP="006A699D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33574E91" wp14:editId="408A1592">
            <wp:extent cx="5248893" cy="386152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91" cy="38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9092" w14:textId="783200C6" w:rsidR="002503DD" w:rsidRDefault="006A699D" w:rsidP="006A699D">
      <w:pPr>
        <w:pStyle w:val="Caption"/>
        <w:jc w:val="center"/>
        <w:rPr>
          <w:lang w:val="en-ID"/>
        </w:rPr>
      </w:pPr>
      <w:r>
        <w:t xml:space="preserve">gambar. </w:t>
      </w:r>
      <w:fldSimple w:instr=" SEQ gambar. \* ARABIC ">
        <w:r w:rsidR="007F54D0">
          <w:rPr>
            <w:noProof/>
          </w:rPr>
          <w:t>9</w:t>
        </w:r>
      </w:fldSimple>
      <w:r>
        <w:rPr>
          <w:lang w:val="en-ID"/>
        </w:rPr>
        <w:t xml:space="preserve"> nilai yang akan diubah</w:t>
      </w:r>
    </w:p>
    <w:p w14:paraId="57218437" w14:textId="3BDA1E67" w:rsidR="006A699D" w:rsidRDefault="006A699D" w:rsidP="006A699D">
      <w:pPr>
        <w:rPr>
          <w:lang w:val="en-ID"/>
        </w:rPr>
      </w:pPr>
    </w:p>
    <w:p w14:paraId="39CD28E4" w14:textId="52FAF210" w:rsidR="006A699D" w:rsidRPr="006A699D" w:rsidRDefault="006A699D" w:rsidP="006A699D">
      <w:pPr>
        <w:ind w:left="1134" w:firstLine="709"/>
        <w:rPr>
          <w:lang w:val="en-ID"/>
        </w:rPr>
      </w:pPr>
      <w:r>
        <w:rPr>
          <w:lang w:val="en-ID"/>
        </w:rPr>
        <w:t>Dalam percobaan ini nilai yang akan diubah adalah innodb_buffer_pool_size dan innodb_log_file_size. Nilai yang saya gunakan adalah 132M dan 32M.</w:t>
      </w:r>
    </w:p>
    <w:p w14:paraId="1DC9C79D" w14:textId="5219AAAA" w:rsidR="002503DD" w:rsidRDefault="002503DD" w:rsidP="002503DD">
      <w:pPr>
        <w:rPr>
          <w:lang w:val="en-ID"/>
        </w:rPr>
      </w:pPr>
    </w:p>
    <w:p w14:paraId="3DB51526" w14:textId="60CE6AFF" w:rsidR="002503DD" w:rsidRDefault="002503DD" w:rsidP="002503DD">
      <w:pPr>
        <w:rPr>
          <w:lang w:val="en-ID"/>
        </w:rPr>
      </w:pPr>
    </w:p>
    <w:p w14:paraId="69EBA415" w14:textId="1002A59B" w:rsidR="00A64A0E" w:rsidRDefault="00A64A0E" w:rsidP="002503DD">
      <w:pPr>
        <w:rPr>
          <w:lang w:val="en-ID"/>
        </w:rPr>
      </w:pPr>
    </w:p>
    <w:p w14:paraId="5097D4F8" w14:textId="6BD207A1" w:rsidR="00A64A0E" w:rsidRDefault="00A64A0E" w:rsidP="002503DD">
      <w:pPr>
        <w:rPr>
          <w:lang w:val="en-ID"/>
        </w:rPr>
      </w:pPr>
    </w:p>
    <w:p w14:paraId="737BAE03" w14:textId="6ACF931C" w:rsidR="00A64A0E" w:rsidRDefault="00A64A0E" w:rsidP="002503DD">
      <w:pPr>
        <w:rPr>
          <w:lang w:val="en-ID"/>
        </w:rPr>
      </w:pPr>
    </w:p>
    <w:p w14:paraId="384B9A46" w14:textId="476A4812" w:rsidR="00A64A0E" w:rsidRDefault="00A64A0E" w:rsidP="002503DD">
      <w:pPr>
        <w:rPr>
          <w:lang w:val="en-ID"/>
        </w:rPr>
      </w:pPr>
    </w:p>
    <w:p w14:paraId="535BAFCE" w14:textId="7F7466CC" w:rsidR="00A64A0E" w:rsidRDefault="00A64A0E" w:rsidP="002503DD">
      <w:pPr>
        <w:rPr>
          <w:lang w:val="en-ID"/>
        </w:rPr>
      </w:pPr>
    </w:p>
    <w:p w14:paraId="2F988EB4" w14:textId="0AA76D21" w:rsidR="00A64A0E" w:rsidRDefault="00A64A0E" w:rsidP="002503DD">
      <w:pPr>
        <w:rPr>
          <w:lang w:val="en-ID"/>
        </w:rPr>
      </w:pPr>
    </w:p>
    <w:p w14:paraId="54124761" w14:textId="5C493D83" w:rsidR="00A64A0E" w:rsidRDefault="00A64A0E" w:rsidP="002503DD">
      <w:pPr>
        <w:rPr>
          <w:lang w:val="en-ID"/>
        </w:rPr>
      </w:pPr>
    </w:p>
    <w:p w14:paraId="00C9AC4D" w14:textId="53E3B40D" w:rsidR="00A64A0E" w:rsidRDefault="00A64A0E" w:rsidP="002503DD">
      <w:pPr>
        <w:rPr>
          <w:lang w:val="en-ID"/>
        </w:rPr>
      </w:pPr>
    </w:p>
    <w:p w14:paraId="617F4BC3" w14:textId="1929D1AA" w:rsidR="007B6B0B" w:rsidRDefault="007B6B0B" w:rsidP="002503DD">
      <w:pPr>
        <w:rPr>
          <w:lang w:val="en-ID"/>
        </w:rPr>
      </w:pPr>
    </w:p>
    <w:p w14:paraId="04C2E2B0" w14:textId="44A582A5" w:rsidR="007B6B0B" w:rsidRDefault="007B6B0B" w:rsidP="007B6B0B">
      <w:pPr>
        <w:pStyle w:val="ListParagraph"/>
        <w:numPr>
          <w:ilvl w:val="0"/>
          <w:numId w:val="10"/>
        </w:numPr>
        <w:rPr>
          <w:lang w:val="en-ID"/>
        </w:rPr>
      </w:pPr>
      <w:r>
        <w:rPr>
          <w:lang w:val="en-ID"/>
        </w:rPr>
        <w:t>Hasil dan Pembahasan</w:t>
      </w:r>
    </w:p>
    <w:p w14:paraId="1C91D5A6" w14:textId="667DC3C3" w:rsidR="00F32970" w:rsidRDefault="00F32970" w:rsidP="00F32970">
      <w:pPr>
        <w:pStyle w:val="ListParagraph"/>
        <w:numPr>
          <w:ilvl w:val="1"/>
          <w:numId w:val="10"/>
        </w:numPr>
        <w:rPr>
          <w:lang w:val="en-ID"/>
        </w:rPr>
      </w:pPr>
      <w:r>
        <w:rPr>
          <w:lang w:val="en-ID"/>
        </w:rPr>
        <w:t xml:space="preserve">Hasil </w:t>
      </w:r>
    </w:p>
    <w:p w14:paraId="01CBF333" w14:textId="6D414A44" w:rsidR="00F32970" w:rsidRDefault="00F32970" w:rsidP="00F32970">
      <w:pPr>
        <w:pStyle w:val="ListParagraph"/>
        <w:ind w:left="1800"/>
        <w:rPr>
          <w:lang w:val="en-ID"/>
        </w:rPr>
      </w:pPr>
      <w:r>
        <w:rPr>
          <w:lang w:val="en-ID"/>
        </w:rPr>
        <w:t>Dari percobaan menjalankan beberapa query untuk mengakses database  didapatkan beberapa hasil.</w:t>
      </w:r>
    </w:p>
    <w:tbl>
      <w:tblPr>
        <w:tblW w:w="8406" w:type="dxa"/>
        <w:tblInd w:w="1134" w:type="dxa"/>
        <w:tblLook w:val="04A0" w:firstRow="1" w:lastRow="0" w:firstColumn="1" w:lastColumn="0" w:noHBand="0" w:noVBand="1"/>
      </w:tblPr>
      <w:tblGrid>
        <w:gridCol w:w="3743"/>
        <w:gridCol w:w="1418"/>
        <w:gridCol w:w="1618"/>
        <w:gridCol w:w="1627"/>
      </w:tblGrid>
      <w:tr w:rsidR="007B6B0B" w:rsidRPr="00C039E4" w14:paraId="3E06002F" w14:textId="77777777" w:rsidTr="007B6B0B">
        <w:trPr>
          <w:trHeight w:val="320"/>
        </w:trPr>
        <w:tc>
          <w:tcPr>
            <w:tcW w:w="677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E6391" w14:textId="539E6B2D" w:rsidR="007B6B0B" w:rsidRPr="00F32970" w:rsidRDefault="007B6B0B" w:rsidP="00F3297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F3297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SELECT * FROM student</w:t>
            </w:r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E9C11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</w:p>
        </w:tc>
      </w:tr>
      <w:tr w:rsidR="007B6B0B" w:rsidRPr="00C039E4" w14:paraId="31DB5EFA" w14:textId="77777777" w:rsidTr="007B6B0B">
        <w:trPr>
          <w:trHeight w:val="320"/>
        </w:trPr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741D3E9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6100"/>
                <w:lang w:eastAsia="id-ID"/>
              </w:rPr>
              <w:t>Data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36B340A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6100"/>
                <w:lang w:eastAsia="id-ID"/>
              </w:rPr>
              <w:t>Waktu Sebelum Tunning (ms)</w:t>
            </w:r>
          </w:p>
        </w:tc>
        <w:tc>
          <w:tcPr>
            <w:tcW w:w="1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2B8256C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Indexing</w:t>
            </w:r>
          </w:p>
        </w:tc>
        <w:tc>
          <w:tcPr>
            <w:tcW w:w="1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D806625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Konfigurasi</w:t>
            </w:r>
          </w:p>
        </w:tc>
      </w:tr>
      <w:tr w:rsidR="007B6B0B" w:rsidRPr="00C039E4" w14:paraId="2CDDBB04" w14:textId="77777777" w:rsidTr="007B6B0B">
        <w:trPr>
          <w:trHeight w:val="320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65E0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100, student = 100, section = 200,takes = 200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2009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5D50F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677B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C039E4" w14:paraId="0977B2C8" w14:textId="77777777" w:rsidTr="007B6B0B">
        <w:trPr>
          <w:trHeight w:val="357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C606B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200, student = 200, section = 400,takes = 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CC26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C17E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E9FF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C039E4" w14:paraId="2EFF2652" w14:textId="77777777" w:rsidTr="007B6B0B">
        <w:trPr>
          <w:trHeight w:val="320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25FA6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500, student = 500, section = 1000,takes = 1000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C3799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DCFAF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54403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C039E4" w14:paraId="6078B264" w14:textId="77777777" w:rsidTr="007B6B0B">
        <w:trPr>
          <w:trHeight w:val="320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DBC1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700, student = 700, section = 20000,takes = 20000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24EC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95936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4089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C039E4" w14:paraId="17DB84D7" w14:textId="77777777" w:rsidTr="007B6B0B">
        <w:trPr>
          <w:trHeight w:val="320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9274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1000, student = 1000, section = 100000,takes = 1000000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F23BD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ADAF5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C5EA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7B6B0B" w:rsidRPr="00C039E4" w14:paraId="58EE55AC" w14:textId="77777777" w:rsidTr="007B6B0B">
        <w:trPr>
          <w:trHeight w:val="320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3F5FC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1800, student = 1800, section = 180000,takes = 1800000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0A221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8C72C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AE23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7B6B0B" w:rsidRPr="00C039E4" w14:paraId="0421CA95" w14:textId="77777777" w:rsidTr="007B6B0B">
        <w:trPr>
          <w:trHeight w:val="320"/>
        </w:trPr>
        <w:tc>
          <w:tcPr>
            <w:tcW w:w="3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982F9" w14:textId="77777777" w:rsidR="007B6B0B" w:rsidRPr="00C039E4" w:rsidRDefault="007B6B0B" w:rsidP="005D0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10000, student = 10000, section = 30000000,takes = 30000000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25BFA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F77A2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D7EAE" w14:textId="77777777" w:rsidR="007B6B0B" w:rsidRPr="00C039E4" w:rsidRDefault="007B6B0B" w:rsidP="005D03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039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</w:tbl>
    <w:p w14:paraId="0E7ED5C7" w14:textId="414FF38D" w:rsidR="007B6B0B" w:rsidRDefault="007B6B0B" w:rsidP="007B6B0B">
      <w:pPr>
        <w:pStyle w:val="ListParagraph"/>
        <w:ind w:left="1440"/>
        <w:rPr>
          <w:lang w:val="en-ID"/>
        </w:rPr>
      </w:pPr>
    </w:p>
    <w:tbl>
      <w:tblPr>
        <w:tblW w:w="8364" w:type="dxa"/>
        <w:tblInd w:w="1134" w:type="dxa"/>
        <w:tblLook w:val="04A0" w:firstRow="1" w:lastRow="0" w:firstColumn="1" w:lastColumn="0" w:noHBand="0" w:noVBand="1"/>
      </w:tblPr>
      <w:tblGrid>
        <w:gridCol w:w="3686"/>
        <w:gridCol w:w="1417"/>
        <w:gridCol w:w="1701"/>
        <w:gridCol w:w="1560"/>
      </w:tblGrid>
      <w:tr w:rsidR="00CF27E5" w:rsidRPr="00CF27E5" w14:paraId="7EDA4A6F" w14:textId="77777777" w:rsidTr="00CF27E5">
        <w:trPr>
          <w:trHeight w:val="315"/>
        </w:trPr>
        <w:tc>
          <w:tcPr>
            <w:tcW w:w="68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E5F75" w14:textId="6760E924" w:rsidR="00CF27E5" w:rsidRPr="00F32970" w:rsidRDefault="00CF27E5" w:rsidP="00F3297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F3297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SELECT * FROM student WHERE tot_cred &gt; 30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0D78F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</w:p>
        </w:tc>
      </w:tr>
      <w:tr w:rsidR="00CF27E5" w:rsidRPr="00CF27E5" w14:paraId="36DB219F" w14:textId="77777777" w:rsidTr="00CF27E5">
        <w:trPr>
          <w:trHeight w:val="315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7667B17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Data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18CD116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Waktu Sebelum Tunning (ms)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23E0785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Indexing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0B33A94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Konfigurasi</w:t>
            </w:r>
          </w:p>
        </w:tc>
      </w:tr>
      <w:tr w:rsidR="00CF27E5" w:rsidRPr="00CF27E5" w14:paraId="1218747E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5B325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100, student = 100, section = 200,takes = 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658DF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C5953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97B9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CF27E5" w:rsidRPr="00CF27E5" w14:paraId="3952DFCF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C8E9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200, student = 200, section = 400,takes = 400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D62E4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7B346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5460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CF27E5" w:rsidRPr="00CF27E5" w14:paraId="05A73899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0E87C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500, student = 500, section = 1000,takes = 1000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3A030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FB52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673D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CF27E5" w:rsidRPr="00CF27E5" w14:paraId="24B09E48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0A37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700, student = 700, section = 20000,takes = 20000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BC881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E5AF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6F45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CF27E5" w:rsidRPr="00CF27E5" w14:paraId="1891493A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FF82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1000, student = 1000, section = 100000,takes = 1000000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DF6B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C066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6C931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CF27E5" w:rsidRPr="00CF27E5" w14:paraId="3115A300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2E341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1800, student = 1800, section = 180000,takes = 1800000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FC66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88FC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ADA4E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CF27E5" w:rsidRPr="00CF27E5" w14:paraId="120A661B" w14:textId="77777777" w:rsidTr="00CF27E5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077A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10000, student = 10000, section = 30000000,takes = 30000000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A89F1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CC5A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E5E75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</w:tbl>
    <w:p w14:paraId="333F425D" w14:textId="34AD70EA" w:rsidR="00CF27E5" w:rsidRDefault="00CF27E5" w:rsidP="007B6B0B">
      <w:pPr>
        <w:pStyle w:val="ListParagraph"/>
        <w:ind w:left="1440"/>
        <w:rPr>
          <w:lang w:val="en-ID"/>
        </w:rPr>
      </w:pPr>
    </w:p>
    <w:p w14:paraId="7CD18A82" w14:textId="77777777" w:rsidR="00F32970" w:rsidRDefault="00F32970" w:rsidP="007B6B0B">
      <w:pPr>
        <w:pStyle w:val="ListParagraph"/>
        <w:ind w:left="1440"/>
        <w:rPr>
          <w:lang w:val="en-ID"/>
        </w:rPr>
      </w:pPr>
    </w:p>
    <w:tbl>
      <w:tblPr>
        <w:tblW w:w="8364" w:type="dxa"/>
        <w:tblInd w:w="1134" w:type="dxa"/>
        <w:tblLook w:val="04A0" w:firstRow="1" w:lastRow="0" w:firstColumn="1" w:lastColumn="0" w:noHBand="0" w:noVBand="1"/>
      </w:tblPr>
      <w:tblGrid>
        <w:gridCol w:w="3686"/>
        <w:gridCol w:w="1559"/>
        <w:gridCol w:w="1559"/>
        <w:gridCol w:w="1560"/>
      </w:tblGrid>
      <w:tr w:rsidR="007B6B0B" w:rsidRPr="007B6B0B" w14:paraId="47C4ACA7" w14:textId="77777777" w:rsidTr="007B6B0B">
        <w:trPr>
          <w:trHeight w:val="315"/>
        </w:trPr>
        <w:tc>
          <w:tcPr>
            <w:tcW w:w="68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1375A" w14:textId="5769A291" w:rsidR="007B6B0B" w:rsidRPr="00F32970" w:rsidRDefault="007B6B0B" w:rsidP="00F3297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F3297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SELECT `name`, dept_name FROM student WHERE tot_cred &gt; 30;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56086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</w:p>
        </w:tc>
      </w:tr>
      <w:tr w:rsidR="007B6B0B" w:rsidRPr="007B6B0B" w14:paraId="2510B06D" w14:textId="77777777" w:rsidTr="007B6B0B">
        <w:trPr>
          <w:trHeight w:val="315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F205071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Data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5BAEDB8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Waktu Sebelum Tunning (ms)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F3E908D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Indexing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E3C297F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Konfigurasi</w:t>
            </w:r>
          </w:p>
        </w:tc>
      </w:tr>
      <w:tr w:rsidR="007B6B0B" w:rsidRPr="007B6B0B" w14:paraId="17B3231D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CFD6C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100, student = 100, section = 200,takes = 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D814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82174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1CBC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7B6B0B" w14:paraId="7FC5F12D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6CD50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200, student = 200, section = 400,takes = 400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F59FA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C129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E06C2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7B6B0B" w14:paraId="5722A28F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4E18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500, student = 500, section = 1000,takes = 1000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ED93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8E7BD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EEE23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7B6B0B" w14:paraId="5E35FE7C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2CBA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700, student = 700, section = 20000,takes = 20000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7C12C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A9A84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7225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1</w:t>
            </w:r>
          </w:p>
        </w:tc>
      </w:tr>
      <w:tr w:rsidR="007B6B0B" w:rsidRPr="007B6B0B" w14:paraId="76A21908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0BD6D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1000, student = 1000, section = 100000,takes = 1000000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EB64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651A3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6D339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7B6B0B" w:rsidRPr="007B6B0B" w14:paraId="05832CAF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73441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1800, student = 1800, section = 180000,takes = 1800000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C6E45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F993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95233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7B6B0B" w:rsidRPr="007B6B0B" w14:paraId="6F56DA08" w14:textId="77777777" w:rsidTr="007B6B0B">
        <w:trPr>
          <w:trHeight w:val="31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5EF9C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10000, student = 10000, section = 30000000,takes = 30000000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EE14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5284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95AA2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</w:tbl>
    <w:p w14:paraId="00F9562C" w14:textId="06E4088C" w:rsidR="007B6B0B" w:rsidRDefault="007B6B0B" w:rsidP="007B6B0B">
      <w:pPr>
        <w:pStyle w:val="ListParagraph"/>
        <w:ind w:left="1440"/>
        <w:rPr>
          <w:lang w:val="en-ID"/>
        </w:rPr>
      </w:pPr>
    </w:p>
    <w:p w14:paraId="7528A205" w14:textId="32DC9EBE" w:rsidR="007B6B0B" w:rsidRDefault="007B6B0B" w:rsidP="007B6B0B">
      <w:pPr>
        <w:pStyle w:val="ListParagraph"/>
        <w:ind w:left="1440"/>
        <w:rPr>
          <w:lang w:val="en-ID"/>
        </w:rPr>
      </w:pPr>
    </w:p>
    <w:tbl>
      <w:tblPr>
        <w:tblW w:w="8080" w:type="dxa"/>
        <w:tblInd w:w="1276" w:type="dxa"/>
        <w:tblLook w:val="04A0" w:firstRow="1" w:lastRow="0" w:firstColumn="1" w:lastColumn="0" w:noHBand="0" w:noVBand="1"/>
      </w:tblPr>
      <w:tblGrid>
        <w:gridCol w:w="3544"/>
        <w:gridCol w:w="1559"/>
        <w:gridCol w:w="1559"/>
        <w:gridCol w:w="1418"/>
      </w:tblGrid>
      <w:tr w:rsidR="007B6B0B" w:rsidRPr="007B6B0B" w14:paraId="4912D446" w14:textId="77777777" w:rsidTr="00F32970">
        <w:trPr>
          <w:trHeight w:val="315"/>
        </w:trPr>
        <w:tc>
          <w:tcPr>
            <w:tcW w:w="66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FC145" w14:textId="1FCFD5F1" w:rsidR="007B6B0B" w:rsidRPr="00F32970" w:rsidRDefault="007B6B0B" w:rsidP="00F3297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F3297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SELECT *  FROM takes JOIN student ON takes.ID = student.ID JOIN section ON takes.course_id = section.course_id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25BE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</w:p>
        </w:tc>
      </w:tr>
      <w:tr w:rsidR="007B6B0B" w:rsidRPr="007B6B0B" w14:paraId="7842D11C" w14:textId="77777777" w:rsidTr="00F32970">
        <w:trPr>
          <w:trHeight w:val="315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2664AA2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Data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4A1473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Waktu Sebelum Tunning (ms)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9FF5353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Indexing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32C5EF0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Konfigurasi</w:t>
            </w:r>
          </w:p>
        </w:tc>
      </w:tr>
      <w:tr w:rsidR="007B6B0B" w:rsidRPr="007B6B0B" w14:paraId="74658BD3" w14:textId="77777777" w:rsidTr="00F32970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1AA8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100, student = 100, section = 200,takes = 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45FB2" w14:textId="12F7DEC2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80023" w14:textId="310B4DBB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1BB4" w14:textId="52D0E3E6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</w:tr>
      <w:tr w:rsidR="007B6B0B" w:rsidRPr="007B6B0B" w14:paraId="63D30EB1" w14:textId="77777777" w:rsidTr="00F32970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209C5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200, student = 200, section = 400,takes = 400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CEF7" w14:textId="1E7AFEE1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B213" w14:textId="1FC57BCE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13C4D" w14:textId="78803D2D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3</w:t>
            </w:r>
          </w:p>
        </w:tc>
      </w:tr>
      <w:tr w:rsidR="007B6B0B" w:rsidRPr="007B6B0B" w14:paraId="2DD233AA" w14:textId="77777777" w:rsidTr="00F32970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8966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500, student = 500, section = 1000,takes = 1000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D383" w14:textId="01AA6181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310A" w14:textId="021CD978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72E91" w14:textId="4F48758C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11</w:t>
            </w:r>
          </w:p>
        </w:tc>
      </w:tr>
      <w:tr w:rsidR="007B6B0B" w:rsidRPr="007B6B0B" w14:paraId="1FA62ABF" w14:textId="77777777" w:rsidTr="00F32970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C311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700, student = 700, section = 20000,takes = 20000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C59DC" w14:textId="62C5FC3F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36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04256" w14:textId="72445401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46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A8EC" w14:textId="5CAC03E5" w:rsidR="007B6B0B" w:rsidRPr="007B6B0B" w:rsidRDefault="00F32970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35</w:t>
            </w:r>
          </w:p>
        </w:tc>
      </w:tr>
      <w:tr w:rsidR="007B6B0B" w:rsidRPr="007B6B0B" w14:paraId="2AD7DBD9" w14:textId="77777777" w:rsidTr="00F32970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A007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1000, student = 1000, section = 100000,takes = 1000000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0AF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1391B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7A48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7B6B0B" w:rsidRPr="007B6B0B" w14:paraId="5EDABFBB" w14:textId="77777777" w:rsidTr="00F32970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9D672" w14:textId="77777777" w:rsidR="007B6B0B" w:rsidRPr="007B6B0B" w:rsidRDefault="007B6B0B" w:rsidP="007B6B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1800, student = 1800, section = 180000,takes = 1800000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9940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7EAD1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8211B" w14:textId="77777777" w:rsidR="007B6B0B" w:rsidRPr="007B6B0B" w:rsidRDefault="007B6B0B" w:rsidP="007B6B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7B6B0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</w:tbl>
    <w:p w14:paraId="505F7F1A" w14:textId="77777777" w:rsidR="00CF27E5" w:rsidRPr="00CF27E5" w:rsidRDefault="00CF27E5" w:rsidP="00CF27E5">
      <w:pPr>
        <w:rPr>
          <w:lang w:val="en-ID"/>
        </w:rPr>
      </w:pPr>
    </w:p>
    <w:tbl>
      <w:tblPr>
        <w:tblpPr w:leftFromText="180" w:rightFromText="180" w:horzAnchor="page" w:tblpX="1844" w:tblpY="875"/>
        <w:tblW w:w="9360" w:type="dxa"/>
        <w:tblLook w:val="04A0" w:firstRow="1" w:lastRow="0" w:firstColumn="1" w:lastColumn="0" w:noHBand="0" w:noVBand="1"/>
      </w:tblPr>
      <w:tblGrid>
        <w:gridCol w:w="4080"/>
        <w:gridCol w:w="1367"/>
        <w:gridCol w:w="2082"/>
        <w:gridCol w:w="1831"/>
      </w:tblGrid>
      <w:tr w:rsidR="00F32970" w:rsidRPr="00CF27E5" w14:paraId="59D55C2C" w14:textId="77777777" w:rsidTr="00F32970">
        <w:trPr>
          <w:trHeight w:val="246"/>
        </w:trPr>
        <w:tc>
          <w:tcPr>
            <w:tcW w:w="6663" w:type="dxa"/>
            <w:gridSpan w:val="3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4C2F00F" w14:textId="45D1A9E1" w:rsidR="00CF27E5" w:rsidRPr="00F32970" w:rsidRDefault="00CF27E5" w:rsidP="00F3297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F3297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SELECT student.`name`,student.dept_name,takes.sec_id AS pengambilan,takes.semester,section.room_number,section.building,course.course_id,course.dept_name FROM takes JOIN student ON takes.ID = student.ID JOIN section ON takes.course_id = section.course_id JOIN course ON section.course_id = course.course_id;</w:t>
            </w:r>
          </w:p>
        </w:tc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65FC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</w:p>
        </w:tc>
      </w:tr>
      <w:tr w:rsidR="00F32970" w:rsidRPr="00CF27E5" w14:paraId="494E2ABC" w14:textId="77777777" w:rsidTr="00F32970">
        <w:trPr>
          <w:trHeight w:val="246"/>
        </w:trPr>
        <w:tc>
          <w:tcPr>
            <w:tcW w:w="6663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3DE5EA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A2B5C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CF27E5" w:rsidRPr="00CF27E5" w14:paraId="72947068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6CA3E9E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Data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D128D0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Waktu Sebelum Tunning (ms)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E177F3E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Indexing</w:t>
            </w:r>
          </w:p>
        </w:tc>
        <w:tc>
          <w:tcPr>
            <w:tcW w:w="2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6793289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6100"/>
                <w:lang w:eastAsia="id-ID"/>
              </w:rPr>
              <w:t>Waktu Sesudah Tuning (ms) - Konfigurasi</w:t>
            </w:r>
          </w:p>
        </w:tc>
      </w:tr>
      <w:tr w:rsidR="00CF27E5" w:rsidRPr="00CF27E5" w14:paraId="61BB3597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404A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100, student = 100, section = 200,takes = 200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301F" w14:textId="3E2AA3E1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3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6FBEA" w14:textId="49CF59AC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B1400" w14:textId="242999E7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</w:tr>
      <w:tr w:rsidR="00CF27E5" w:rsidRPr="00CF27E5" w14:paraId="47435264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C9C7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200, student = 200, section = 400,takes = 400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0D506" w14:textId="46407C36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4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91914" w14:textId="5767EF42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3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DC33" w14:textId="0219D61E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3</w:t>
            </w:r>
          </w:p>
        </w:tc>
      </w:tr>
      <w:tr w:rsidR="00CF27E5" w:rsidRPr="00CF27E5" w14:paraId="71393DDB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9334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500, student = 500, section = 1000,takes = 1000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819AA" w14:textId="5E27C5EA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8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7EA0" w14:textId="5EB99175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7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13B" w14:textId="0860BE45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7</w:t>
            </w:r>
          </w:p>
        </w:tc>
      </w:tr>
      <w:tr w:rsidR="00CF27E5" w:rsidRPr="00CF27E5" w14:paraId="43E477AA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EA47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700, student = 700, section = 20000,takes = 20000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7909" w14:textId="35ACC862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20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E46E8" w14:textId="22275C84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21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2F6D7" w14:textId="1F8D8046" w:rsidR="00CF27E5" w:rsidRPr="00CF27E5" w:rsidRDefault="00F32970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 w:eastAsia="id-ID"/>
              </w:rPr>
              <w:t>20</w:t>
            </w:r>
          </w:p>
        </w:tc>
      </w:tr>
      <w:tr w:rsidR="00CF27E5" w:rsidRPr="00CF27E5" w14:paraId="23AE3B69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F7B44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1000, student = 1000, section = 100000,takes = 1000000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B69E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2C037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4B846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CF27E5" w:rsidRPr="00CF27E5" w14:paraId="3537249E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9E6C9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1800, student = 1800, section = 180000,takes = 1800000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9D56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BD0DE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8D2AE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CF27E5" w:rsidRPr="00CF27E5" w14:paraId="53792D0E" w14:textId="77777777" w:rsidTr="00F32970">
        <w:trPr>
          <w:trHeight w:val="246"/>
        </w:trPr>
        <w:tc>
          <w:tcPr>
            <w:tcW w:w="3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9F36" w14:textId="77777777" w:rsidR="00CF27E5" w:rsidRPr="00CF27E5" w:rsidRDefault="00CF27E5" w:rsidP="00CF2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advisor = 10000, student = 10000, section = 30000000,takes = 30000000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9DFA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564F9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F868B" w14:textId="77777777" w:rsidR="00CF27E5" w:rsidRPr="00CF27E5" w:rsidRDefault="00CF27E5" w:rsidP="00CF27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</w:pPr>
            <w:r w:rsidRPr="00CF27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</w:tbl>
    <w:p w14:paraId="5ABB42E4" w14:textId="5B14ED0C" w:rsidR="00A64A0E" w:rsidRDefault="00A64A0E" w:rsidP="00F32970">
      <w:pPr>
        <w:rPr>
          <w:lang w:val="en-ID"/>
        </w:rPr>
      </w:pPr>
    </w:p>
    <w:p w14:paraId="4CD6CEEF" w14:textId="67CD7E0A" w:rsidR="00F32970" w:rsidRDefault="00F32970" w:rsidP="00F32970">
      <w:pPr>
        <w:rPr>
          <w:lang w:val="en-ID"/>
        </w:rPr>
      </w:pPr>
    </w:p>
    <w:p w14:paraId="51692FF5" w14:textId="4B619A2D" w:rsidR="00F32970" w:rsidRDefault="00F32970" w:rsidP="00F32970">
      <w:pPr>
        <w:rPr>
          <w:lang w:val="en-ID"/>
        </w:rPr>
      </w:pPr>
    </w:p>
    <w:p w14:paraId="7A6497D2" w14:textId="2A27EDFA" w:rsidR="00F32970" w:rsidRDefault="00F32970" w:rsidP="00F32970">
      <w:pPr>
        <w:pStyle w:val="ListParagraph"/>
        <w:numPr>
          <w:ilvl w:val="1"/>
          <w:numId w:val="10"/>
        </w:numPr>
        <w:rPr>
          <w:lang w:val="en-ID"/>
        </w:rPr>
      </w:pPr>
      <w:r>
        <w:rPr>
          <w:lang w:val="en-ID"/>
        </w:rPr>
        <w:t>Pembahasan</w:t>
      </w:r>
    </w:p>
    <w:p w14:paraId="58E161DE" w14:textId="091A316E" w:rsidR="00F32970" w:rsidRDefault="00F32970" w:rsidP="00D8623A">
      <w:pPr>
        <w:ind w:left="1800" w:firstLine="468"/>
        <w:jc w:val="both"/>
        <w:rPr>
          <w:lang w:val="en-ID"/>
        </w:rPr>
      </w:pPr>
      <w:r>
        <w:rPr>
          <w:lang w:val="en-ID"/>
        </w:rPr>
        <w:t>Dari hasil percobaan yang didapat maka dapat disimpulkan bahwa tuning database dapat mempercepat running time dari suatu database</w:t>
      </w:r>
      <w:r w:rsidR="000D7AC4">
        <w:rPr>
          <w:lang w:val="en-ID"/>
        </w:rPr>
        <w:t>. Tapi tuning tidak meningkatkan performa database jika database tidak memiliki banyak data.</w:t>
      </w:r>
    </w:p>
    <w:p w14:paraId="536A5284" w14:textId="77777777" w:rsidR="000D7AC4" w:rsidRDefault="000D7AC4" w:rsidP="00D8623A">
      <w:pPr>
        <w:ind w:left="1800" w:firstLine="468"/>
        <w:jc w:val="both"/>
        <w:rPr>
          <w:noProof/>
        </w:rPr>
      </w:pPr>
      <w:r>
        <w:rPr>
          <w:lang w:val="en-ID"/>
        </w:rPr>
        <w:t>Percobaan untuk data ke 5,6,7 tidak dapat di uji karena perangkat yang saya gunakan tidak mendukung sehingga data dari file all.sql tidak dapat di import</w:t>
      </w:r>
      <w:r>
        <w:rPr>
          <w:lang w:val="en-ID"/>
        </w:rPr>
        <w:br/>
      </w:r>
    </w:p>
    <w:p w14:paraId="60F565A9" w14:textId="092FF14C" w:rsidR="000F53A8" w:rsidRPr="000F53A8" w:rsidRDefault="000D7AC4" w:rsidP="000F53A8">
      <w:pPr>
        <w:ind w:left="284" w:firstLine="468"/>
        <w:rPr>
          <w:lang w:val="en-ID"/>
        </w:rPr>
      </w:pPr>
      <w:r>
        <w:rPr>
          <w:noProof/>
        </w:rPr>
        <w:drawing>
          <wp:inline distT="0" distB="0" distL="0" distR="0" wp14:anchorId="1204FD55" wp14:editId="54B46E38">
            <wp:extent cx="5206317" cy="77550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84" b="73938"/>
                    <a:stretch/>
                  </pic:blipFill>
                  <pic:spPr bwMode="auto">
                    <a:xfrm>
                      <a:off x="0" y="0"/>
                      <a:ext cx="5460269" cy="81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5FF3" w14:textId="6492B6B5" w:rsidR="00F32970" w:rsidRPr="000F53A8" w:rsidRDefault="00F32970" w:rsidP="00F32970"/>
    <w:p w14:paraId="6B7817E4" w14:textId="7939735F" w:rsidR="00F32970" w:rsidRDefault="00F32970" w:rsidP="00F32970">
      <w:pPr>
        <w:rPr>
          <w:lang w:val="en-ID"/>
        </w:rPr>
      </w:pPr>
    </w:p>
    <w:p w14:paraId="24F0CAEC" w14:textId="6493E4C6" w:rsidR="00F32970" w:rsidRDefault="000F53A8" w:rsidP="000F53A8">
      <w:pPr>
        <w:pStyle w:val="Heading1"/>
        <w:rPr>
          <w:lang w:val="en-ID"/>
        </w:rPr>
      </w:pPr>
      <w:r>
        <w:rPr>
          <w:lang w:val="en-ID"/>
        </w:rPr>
        <w:t>Daftar Pustaka</w:t>
      </w:r>
    </w:p>
    <w:p w14:paraId="476AA1E1" w14:textId="77777777" w:rsidR="007324AD" w:rsidRDefault="007324AD" w:rsidP="000F53A8">
      <w:pPr>
        <w:rPr>
          <w:lang w:val="en-ID"/>
        </w:rPr>
      </w:pPr>
    </w:p>
    <w:p w14:paraId="5BF241D2" w14:textId="47B35FAF" w:rsidR="000F53A8" w:rsidRPr="000F53A8" w:rsidRDefault="000F53A8" w:rsidP="000F53A8">
      <w:bookmarkStart w:id="0" w:name="_GoBack"/>
      <w:bookmarkEnd w:id="0"/>
      <w:r>
        <w:rPr>
          <w:lang w:val="en-ID"/>
        </w:rPr>
        <w:t>Careerride.com (201</w:t>
      </w:r>
      <w:r w:rsidR="003F2DDF">
        <w:rPr>
          <w:lang w:val="en-ID"/>
        </w:rPr>
        <w:t>6</w:t>
      </w:r>
      <w:r>
        <w:rPr>
          <w:lang w:val="en-ID"/>
        </w:rPr>
        <w:t xml:space="preserve">). What is index tuning ? Diakses pada 22 Desember pada 22 Desember 2019 </w:t>
      </w:r>
      <w:r w:rsidRPr="000F53A8">
        <w:t>https://www.careerride.com/DB-index-tuning.aspx</w:t>
      </w:r>
    </w:p>
    <w:sectPr w:rsidR="000F53A8" w:rsidRPr="000F53A8" w:rsidSect="002D59A7">
      <w:foot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1F86A" w14:textId="77777777" w:rsidR="00A86BE9" w:rsidRDefault="00A86BE9" w:rsidP="004A7388">
      <w:pPr>
        <w:spacing w:after="0" w:line="240" w:lineRule="auto"/>
      </w:pPr>
      <w:r>
        <w:separator/>
      </w:r>
    </w:p>
  </w:endnote>
  <w:endnote w:type="continuationSeparator" w:id="0">
    <w:p w14:paraId="743B4E42" w14:textId="77777777" w:rsidR="00A86BE9" w:rsidRDefault="00A86BE9" w:rsidP="004A7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298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A3FA7" w14:textId="76E31569" w:rsidR="00304A70" w:rsidRDefault="00304A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EDC385" w14:textId="77777777" w:rsidR="00304A70" w:rsidRDefault="00304A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79357" w14:textId="77777777" w:rsidR="00A86BE9" w:rsidRDefault="00A86BE9" w:rsidP="004A7388">
      <w:pPr>
        <w:spacing w:after="0" w:line="240" w:lineRule="auto"/>
      </w:pPr>
      <w:r>
        <w:separator/>
      </w:r>
    </w:p>
  </w:footnote>
  <w:footnote w:type="continuationSeparator" w:id="0">
    <w:p w14:paraId="24E6CB0B" w14:textId="77777777" w:rsidR="00A86BE9" w:rsidRDefault="00A86BE9" w:rsidP="004A73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90138"/>
    <w:multiLevelType w:val="hybridMultilevel"/>
    <w:tmpl w:val="9CBEA9E6"/>
    <w:lvl w:ilvl="0" w:tplc="669A85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A1A89"/>
    <w:multiLevelType w:val="hybridMultilevel"/>
    <w:tmpl w:val="C25CCB8A"/>
    <w:lvl w:ilvl="0" w:tplc="0421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 w15:restartNumberingAfterBreak="0">
    <w:nsid w:val="245F76E9"/>
    <w:multiLevelType w:val="hybridMultilevel"/>
    <w:tmpl w:val="0382D4B6"/>
    <w:lvl w:ilvl="0" w:tplc="FE06B4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703551"/>
    <w:multiLevelType w:val="hybridMultilevel"/>
    <w:tmpl w:val="FB2C67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E764D"/>
    <w:multiLevelType w:val="hybridMultilevel"/>
    <w:tmpl w:val="FB2C67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275877"/>
    <w:multiLevelType w:val="multilevel"/>
    <w:tmpl w:val="3C7A6B28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6" w15:restartNumberingAfterBreak="0">
    <w:nsid w:val="59B66C44"/>
    <w:multiLevelType w:val="hybridMultilevel"/>
    <w:tmpl w:val="17C673F8"/>
    <w:lvl w:ilvl="0" w:tplc="1EEEF2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6C1EE6"/>
    <w:multiLevelType w:val="hybridMultilevel"/>
    <w:tmpl w:val="C30C247E"/>
    <w:lvl w:ilvl="0" w:tplc="FE06B4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5663B42"/>
    <w:multiLevelType w:val="hybridMultilevel"/>
    <w:tmpl w:val="6686BE22"/>
    <w:lvl w:ilvl="0" w:tplc="21F2A1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33EA2"/>
    <w:multiLevelType w:val="hybridMultilevel"/>
    <w:tmpl w:val="162AA628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F814E10"/>
    <w:multiLevelType w:val="hybridMultilevel"/>
    <w:tmpl w:val="CC1A7DB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4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88"/>
    <w:rsid w:val="000D7AC4"/>
    <w:rsid w:val="000F53A8"/>
    <w:rsid w:val="002030C0"/>
    <w:rsid w:val="002503DD"/>
    <w:rsid w:val="002D59A7"/>
    <w:rsid w:val="00304A70"/>
    <w:rsid w:val="003F2DDF"/>
    <w:rsid w:val="004A7388"/>
    <w:rsid w:val="00534A1C"/>
    <w:rsid w:val="006A699D"/>
    <w:rsid w:val="007324AD"/>
    <w:rsid w:val="00741CA1"/>
    <w:rsid w:val="0075040B"/>
    <w:rsid w:val="007B6B0B"/>
    <w:rsid w:val="007E0661"/>
    <w:rsid w:val="007F54D0"/>
    <w:rsid w:val="008E510E"/>
    <w:rsid w:val="009906E3"/>
    <w:rsid w:val="00A64A0E"/>
    <w:rsid w:val="00A86BE9"/>
    <w:rsid w:val="00BF3969"/>
    <w:rsid w:val="00C039E4"/>
    <w:rsid w:val="00C17CDA"/>
    <w:rsid w:val="00C76924"/>
    <w:rsid w:val="00CD7C1E"/>
    <w:rsid w:val="00CF27E5"/>
    <w:rsid w:val="00D8623A"/>
    <w:rsid w:val="00F030DC"/>
    <w:rsid w:val="00F3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6DB2BF"/>
  <w15:chartTrackingRefBased/>
  <w15:docId w15:val="{A6452807-E3E4-443B-BC57-525DA04F2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388"/>
  </w:style>
  <w:style w:type="paragraph" w:styleId="Heading1">
    <w:name w:val="heading 1"/>
    <w:basedOn w:val="Normal"/>
    <w:next w:val="Normal"/>
    <w:link w:val="Heading1Char"/>
    <w:uiPriority w:val="9"/>
    <w:qFormat/>
    <w:rsid w:val="004A73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3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388"/>
  </w:style>
  <w:style w:type="paragraph" w:styleId="Footer">
    <w:name w:val="footer"/>
    <w:basedOn w:val="Normal"/>
    <w:link w:val="FooterChar"/>
    <w:uiPriority w:val="99"/>
    <w:unhideWhenUsed/>
    <w:rsid w:val="004A73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388"/>
  </w:style>
  <w:style w:type="character" w:customStyle="1" w:styleId="Heading1Char">
    <w:name w:val="Heading 1 Char"/>
    <w:basedOn w:val="DefaultParagraphFont"/>
    <w:link w:val="Heading1"/>
    <w:uiPriority w:val="9"/>
    <w:rsid w:val="004A73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396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E06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translate">
    <w:name w:val="notranslate"/>
    <w:basedOn w:val="DefaultParagraphFont"/>
    <w:rsid w:val="000F53A8"/>
  </w:style>
  <w:style w:type="character" w:styleId="Hyperlink">
    <w:name w:val="Hyperlink"/>
    <w:basedOn w:val="DefaultParagraphFont"/>
    <w:uiPriority w:val="99"/>
    <w:unhideWhenUsed/>
    <w:rsid w:val="000F53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53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D0EDA-CFE1-4B77-8DE8-BBEF3F2EC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13</Pages>
  <Words>976</Words>
  <Characters>5567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Daftar Isi</vt:lpstr>
      <vt:lpstr>Isi</vt:lpstr>
      <vt:lpstr>Daftar Pustaka</vt:lpstr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hiskia pulungan</dc:creator>
  <cp:keywords/>
  <dc:description/>
  <cp:lastModifiedBy>hiskia pulungan</cp:lastModifiedBy>
  <cp:revision>2</cp:revision>
  <dcterms:created xsi:type="dcterms:W3CDTF">2019-12-22T07:12:00Z</dcterms:created>
  <dcterms:modified xsi:type="dcterms:W3CDTF">2019-12-22T11:15:00Z</dcterms:modified>
</cp:coreProperties>
</file>