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6698" w:rsidRDefault="00B00357" w:rsidP="00B00357">
      <w:pPr>
        <w:pStyle w:val="Prrafodelista"/>
        <w:numPr>
          <w:ilvl w:val="0"/>
          <w:numId w:val="1"/>
        </w:numPr>
      </w:pPr>
      <w:r>
        <w:t>Formar Pareja</w:t>
      </w:r>
    </w:p>
    <w:p w:rsidR="00B00357" w:rsidRDefault="00B00357" w:rsidP="00B00357">
      <w:r w:rsidRPr="00B00357">
        <w:t>La falta de información confiable, actualizada y centralizada sobre los problemas de movilidad urbana en Bolivia, lo que provoca pérdida de tiempo, rutas ineficientes y poca capacidad de reacción ante bloqueos, inundaciones, problemas viales y transporte público irregular.</w:t>
      </w:r>
    </w:p>
    <w:p w:rsidR="00B00357" w:rsidRDefault="00B00357" w:rsidP="00B00357">
      <w:pPr>
        <w:pStyle w:val="Prrafodelista"/>
        <w:numPr>
          <w:ilvl w:val="0"/>
          <w:numId w:val="1"/>
        </w:numPr>
      </w:pPr>
      <w:r>
        <w:t>Elegir reto</w:t>
      </w:r>
    </w:p>
    <w:p w:rsidR="00B00357" w:rsidRDefault="00B00357" w:rsidP="00B00357">
      <w:r w:rsidRPr="00B00357">
        <w:t>¿Cómo proporcionar a los ciudadanos información urbana en tiempo real, confiable y predictiva sobre bloqueos, inundaciones, transporte público y problemas viales, utilizando colaboración ciudadana e inteligencia artificial, para mejorar la movilidad y facilitar la comunicación con las autoridades?</w:t>
      </w:r>
    </w:p>
    <w:p w:rsidR="00B00357" w:rsidRDefault="00B00357" w:rsidP="00B00357">
      <w:pPr>
        <w:pStyle w:val="Prrafodelista"/>
        <w:numPr>
          <w:ilvl w:val="0"/>
          <w:numId w:val="1"/>
        </w:numPr>
      </w:pPr>
      <w:r>
        <w:t xml:space="preserve">Completar </w:t>
      </w:r>
      <w:proofErr w:type="spellStart"/>
      <w:r>
        <w:t>Brief</w:t>
      </w:r>
      <w:proofErr w:type="spellEnd"/>
    </w:p>
    <w:p w:rsidR="00B00357" w:rsidRPr="00B00357" w:rsidRDefault="00B00357" w:rsidP="00B00357">
      <w:pPr>
        <w:rPr>
          <w:bCs/>
        </w:rPr>
      </w:pPr>
      <w:r w:rsidRPr="00B00357">
        <w:rPr>
          <w:bCs/>
        </w:rPr>
        <w:t>PROBLEMA</w:t>
      </w:r>
    </w:p>
    <w:p w:rsidR="00B00357" w:rsidRPr="00B00357" w:rsidRDefault="00B00357" w:rsidP="00B00357">
      <w:r w:rsidRPr="00B00357">
        <w:rPr>
          <w:bCs/>
        </w:rPr>
        <w:t>¿Qué dificultad queremos comprender?</w:t>
      </w:r>
    </w:p>
    <w:p w:rsidR="00B00357" w:rsidRPr="00B00357" w:rsidRDefault="00B00357" w:rsidP="00B00357">
      <w:r w:rsidRPr="00B00357">
        <w:t xml:space="preserve">Las personas que se desplazan diariamente por la ciudad no cuentan con una fuente </w:t>
      </w:r>
      <w:r>
        <w:t xml:space="preserve">de información en tiempo real </w:t>
      </w:r>
      <w:r w:rsidRPr="00B00357">
        <w:t>y actualizada que les permita conocer bloqueos, calles inundadas, problemas viales o cambios en el transporte público.</w:t>
      </w:r>
    </w:p>
    <w:p w:rsidR="00B00357" w:rsidRPr="00B00357" w:rsidRDefault="00B00357" w:rsidP="00B00357">
      <w:r w:rsidRPr="00B00357">
        <w:t>Actualmente, gran parte de esta información se encuentra dispersa entre redes sociales, grupos de WhatsApp, noticias o reportes informales, por lo que muchas veces el ciudadano se entera del problema cuando ya se encuentra en la zona afectada.</w:t>
      </w:r>
    </w:p>
    <w:p w:rsidR="00B00357" w:rsidRPr="00B00357" w:rsidRDefault="00B00357" w:rsidP="00B00357">
      <w:pPr>
        <w:rPr>
          <w:bCs/>
        </w:rPr>
      </w:pPr>
      <w:r w:rsidRPr="00B00357">
        <w:rPr>
          <w:bCs/>
        </w:rPr>
        <w:t>CONTEXTO</w:t>
      </w:r>
    </w:p>
    <w:p w:rsidR="00B00357" w:rsidRPr="00B00357" w:rsidRDefault="00B00357" w:rsidP="00B00357">
      <w:r w:rsidRPr="00B00357">
        <w:rPr>
          <w:bCs/>
        </w:rPr>
        <w:t>¿Dónde y cuándo ocurre?</w:t>
      </w:r>
    </w:p>
    <w:p w:rsidR="00B00357" w:rsidRPr="00B00357" w:rsidRDefault="00B00357" w:rsidP="00B00357">
      <w:r w:rsidRPr="00B00357">
        <w:t>El problema ocurre durante los desplazamientos cotidianos dentro de las ciudades de Bolivia, especialmente en lugares con alta congestión vehicular y situaciones frecuentes como bloqueos, lluvias intensas, calles inundadas, baches y cambios en las rutas del transporte público.</w:t>
      </w:r>
    </w:p>
    <w:p w:rsidR="00B00357" w:rsidRPr="00B00357" w:rsidRDefault="00B00357" w:rsidP="00B00357">
      <w:r w:rsidRPr="00B00357">
        <w:t xml:space="preserve">Como primera zona de estudio se plantea </w:t>
      </w:r>
      <w:r w:rsidRPr="00B00357">
        <w:rPr>
          <w:bCs/>
        </w:rPr>
        <w:t>Santa Cruz de la Sierra</w:t>
      </w:r>
      <w:r w:rsidRPr="00B00357">
        <w:t>, donde estos eventos pueden cambiar rápidamente las condiciones de movilidad durante el día.</w:t>
      </w:r>
    </w:p>
    <w:p w:rsidR="00B00357" w:rsidRPr="00B00357" w:rsidRDefault="00B00357" w:rsidP="00B00357">
      <w:pPr>
        <w:rPr>
          <w:bCs/>
        </w:rPr>
      </w:pPr>
      <w:r w:rsidRPr="00B00357">
        <w:rPr>
          <w:bCs/>
        </w:rPr>
        <w:t>USUARIO</w:t>
      </w:r>
    </w:p>
    <w:p w:rsidR="00B00357" w:rsidRPr="00B00357" w:rsidRDefault="00B00357" w:rsidP="00B00357">
      <w:r w:rsidRPr="00B00357">
        <w:rPr>
          <w:bCs/>
        </w:rPr>
        <w:t>¿Quién vive esta dificultad?</w:t>
      </w:r>
    </w:p>
    <w:p w:rsidR="00B00357" w:rsidRPr="00B00357" w:rsidRDefault="00B00357" w:rsidP="00B00357">
      <w:r w:rsidRPr="00B00357">
        <w:t>Principalmente:</w:t>
      </w:r>
    </w:p>
    <w:p w:rsidR="00B00357" w:rsidRPr="00B00357" w:rsidRDefault="00B00357" w:rsidP="00B00357">
      <w:pPr>
        <w:numPr>
          <w:ilvl w:val="0"/>
          <w:numId w:val="2"/>
        </w:numPr>
      </w:pPr>
      <w:r w:rsidRPr="00B00357">
        <w:t>Personas que se trasladan diariamente por la ciudad.</w:t>
      </w:r>
    </w:p>
    <w:p w:rsidR="00B00357" w:rsidRPr="00B00357" w:rsidRDefault="00B00357" w:rsidP="00B00357">
      <w:pPr>
        <w:numPr>
          <w:ilvl w:val="0"/>
          <w:numId w:val="2"/>
        </w:numPr>
      </w:pPr>
      <w:r w:rsidRPr="00B00357">
        <w:t>Conductores particulares.</w:t>
      </w:r>
    </w:p>
    <w:p w:rsidR="00B00357" w:rsidRPr="00B00357" w:rsidRDefault="00B00357" w:rsidP="00B00357">
      <w:pPr>
        <w:numPr>
          <w:ilvl w:val="0"/>
          <w:numId w:val="2"/>
        </w:numPr>
      </w:pPr>
      <w:r w:rsidRPr="00B00357">
        <w:t>Usuarios del transporte público.</w:t>
      </w:r>
    </w:p>
    <w:p w:rsidR="00B00357" w:rsidRPr="00B00357" w:rsidRDefault="00B00357" w:rsidP="00B00357">
      <w:pPr>
        <w:numPr>
          <w:ilvl w:val="0"/>
          <w:numId w:val="2"/>
        </w:numPr>
      </w:pPr>
      <w:r w:rsidRPr="00B00357">
        <w:t>Motociclistas y repartidores.</w:t>
      </w:r>
    </w:p>
    <w:p w:rsidR="00B00357" w:rsidRPr="00B00357" w:rsidRDefault="00B00357" w:rsidP="00B00357">
      <w:pPr>
        <w:numPr>
          <w:ilvl w:val="0"/>
          <w:numId w:val="2"/>
        </w:numPr>
      </w:pPr>
      <w:r w:rsidRPr="00B00357">
        <w:t>Personas que necesitan conocer el estado de las vías antes de realizar un recorrido.</w:t>
      </w:r>
    </w:p>
    <w:p w:rsidR="00B00357" w:rsidRPr="00B00357" w:rsidRDefault="00B00357" w:rsidP="00B00357">
      <w:r w:rsidRPr="00B00357">
        <w:lastRenderedPageBreak/>
        <w:t>Como usuarios secundarios también se consideran las instituciones municipales encargadas de atender problemas urbanos.</w:t>
      </w:r>
    </w:p>
    <w:p w:rsidR="00B00357" w:rsidRPr="00B00357" w:rsidRDefault="00B00357" w:rsidP="00B00357">
      <w:pPr>
        <w:rPr>
          <w:bCs/>
        </w:rPr>
      </w:pPr>
      <w:r w:rsidRPr="00B00357">
        <w:rPr>
          <w:bCs/>
        </w:rPr>
        <w:t>TAREA</w:t>
      </w:r>
    </w:p>
    <w:p w:rsidR="00B00357" w:rsidRPr="00B00357" w:rsidRDefault="00B00357" w:rsidP="00B00357">
      <w:r w:rsidRPr="00B00357">
        <w:rPr>
          <w:bCs/>
        </w:rPr>
        <w:t>¿Qué intenta hacer el usuario?</w:t>
      </w:r>
    </w:p>
    <w:p w:rsidR="00B00357" w:rsidRPr="00B00357" w:rsidRDefault="00B00357" w:rsidP="00B00357">
      <w:r w:rsidRPr="00B00357">
        <w:t>El usuario intenta llegar a su destino de la manera más eficiente y segura posible.</w:t>
      </w:r>
    </w:p>
    <w:p w:rsidR="00B00357" w:rsidRPr="00B00357" w:rsidRDefault="00B00357" w:rsidP="00B00357">
      <w:r w:rsidRPr="00B00357">
        <w:t>Para hacerlo necesita saber:</w:t>
      </w:r>
    </w:p>
    <w:p w:rsidR="00B00357" w:rsidRPr="00B00357" w:rsidRDefault="00B00357" w:rsidP="00B00357">
      <w:pPr>
        <w:numPr>
          <w:ilvl w:val="0"/>
          <w:numId w:val="3"/>
        </w:numPr>
      </w:pPr>
      <w:r w:rsidRPr="00B00357">
        <w:t>qué calles se encuentran bloqueadas;</w:t>
      </w:r>
    </w:p>
    <w:p w:rsidR="00B00357" w:rsidRPr="00B00357" w:rsidRDefault="00B00357" w:rsidP="00B00357">
      <w:pPr>
        <w:numPr>
          <w:ilvl w:val="0"/>
          <w:numId w:val="3"/>
        </w:numPr>
      </w:pPr>
      <w:r w:rsidRPr="00B00357">
        <w:t>qué zonas están inundadas;</w:t>
      </w:r>
    </w:p>
    <w:p w:rsidR="00B00357" w:rsidRPr="00B00357" w:rsidRDefault="00B00357" w:rsidP="00B00357">
      <w:pPr>
        <w:numPr>
          <w:ilvl w:val="0"/>
          <w:numId w:val="3"/>
        </w:numPr>
      </w:pPr>
      <w:r w:rsidRPr="00B00357">
        <w:t>dónde existen problemas viales;</w:t>
      </w:r>
    </w:p>
    <w:p w:rsidR="00B00357" w:rsidRPr="00B00357" w:rsidRDefault="00B00357" w:rsidP="00B00357">
      <w:pPr>
        <w:numPr>
          <w:ilvl w:val="0"/>
          <w:numId w:val="3"/>
        </w:numPr>
      </w:pPr>
      <w:r w:rsidRPr="00B00357">
        <w:t>qué alternativas de recorrido tiene;</w:t>
      </w:r>
    </w:p>
    <w:p w:rsidR="00B00357" w:rsidRPr="00B00357" w:rsidRDefault="00B00357" w:rsidP="00B00357">
      <w:pPr>
        <w:numPr>
          <w:ilvl w:val="0"/>
          <w:numId w:val="3"/>
        </w:numPr>
      </w:pPr>
      <w:r w:rsidRPr="00B00357">
        <w:t>qué está ocurriendo con el transporte público;</w:t>
      </w:r>
    </w:p>
    <w:p w:rsidR="00B00357" w:rsidRPr="00B00357" w:rsidRDefault="00B00357" w:rsidP="00B00357">
      <w:pPr>
        <w:numPr>
          <w:ilvl w:val="0"/>
          <w:numId w:val="3"/>
        </w:numPr>
      </w:pPr>
      <w:r w:rsidRPr="00B00357">
        <w:t>y si un reporte continúa vigente o ya fue solucionado.</w:t>
      </w:r>
    </w:p>
    <w:p w:rsidR="00B00357" w:rsidRPr="00B00357" w:rsidRDefault="00B00357" w:rsidP="00B00357">
      <w:pPr>
        <w:rPr>
          <w:bCs/>
        </w:rPr>
      </w:pPr>
      <w:r w:rsidRPr="00B00357">
        <w:rPr>
          <w:bCs/>
        </w:rPr>
        <w:t>IDEA INICIAL</w:t>
      </w:r>
    </w:p>
    <w:p w:rsidR="00B00357" w:rsidRPr="00B00357" w:rsidRDefault="00B00357" w:rsidP="00B00357">
      <w:r w:rsidRPr="00B00357">
        <w:rPr>
          <w:bCs/>
        </w:rPr>
        <w:t>¿Qué solución imaginamos por ahora?</w:t>
      </w:r>
    </w:p>
    <w:p w:rsidR="00B00357" w:rsidRPr="00B00357" w:rsidRDefault="00B00357" w:rsidP="00B00357">
      <w:r w:rsidRPr="00B00357">
        <w:t xml:space="preserve">Desarrollar una plataforma colaborativa de movilidad urbana donde los ciudadanos puedan </w:t>
      </w:r>
      <w:r w:rsidRPr="00B00357">
        <w:rPr>
          <w:bCs/>
        </w:rPr>
        <w:t>reportar y confirmar incidencias en tiempo real sobre un mapa</w:t>
      </w:r>
      <w:r w:rsidRPr="00B00357">
        <w:t>.</w:t>
      </w:r>
    </w:p>
    <w:p w:rsidR="00B00357" w:rsidRPr="00B00357" w:rsidRDefault="00B00357" w:rsidP="00B00357">
      <w:r w:rsidRPr="00B00357">
        <w:t>La plataforma estaría enfocada principalmente en:</w:t>
      </w:r>
    </w:p>
    <w:p w:rsidR="00B00357" w:rsidRPr="00B00357" w:rsidRDefault="00B00357" w:rsidP="00B00357">
      <w:r w:rsidRPr="00B00357">
        <w:rPr>
          <w:bCs/>
        </w:rPr>
        <w:t>Bloqueos, inundaciones, transporte público, baches y problemas urbanos.</w:t>
      </w:r>
    </w:p>
    <w:p w:rsidR="00B00357" w:rsidRPr="00B00357" w:rsidRDefault="00B00357" w:rsidP="00B00357">
      <w:r w:rsidRPr="00B00357">
        <w:t xml:space="preserve">Los reportes serían validados por otros usuarios mediante un </w:t>
      </w:r>
      <w:r w:rsidRPr="00B00357">
        <w:rPr>
          <w:bCs/>
        </w:rPr>
        <w:t>sistema de reputación</w:t>
      </w:r>
      <w:r w:rsidRPr="00B00357">
        <w:t>, evitando depender de una sola persona.</w:t>
      </w:r>
    </w:p>
    <w:p w:rsidR="00B00357" w:rsidRPr="00B00357" w:rsidRDefault="00B00357" w:rsidP="00B00357">
      <w:r w:rsidRPr="00B00357">
        <w:t xml:space="preserve">A medida que la plataforma recopile información, se utilizaría </w:t>
      </w:r>
      <w:r w:rsidRPr="00B00357">
        <w:rPr>
          <w:bCs/>
        </w:rPr>
        <w:t>Inteligencia Artificial para analizar patrones y anticipar posibles problemas de movilidad</w:t>
      </w:r>
      <w:r w:rsidRPr="00B00357">
        <w:t>.</w:t>
      </w:r>
    </w:p>
    <w:p w:rsidR="00B00357" w:rsidRPr="00B00357" w:rsidRDefault="00B00357" w:rsidP="00B00357">
      <w:r w:rsidRPr="00B00357">
        <w:t>Además, la información generada podría ser compartida con los municipios mediante un panel que permita conocer qué problemas urbanos se repiten, dónde ocurren y cuánto tiempo permanecen sin resolverse.</w:t>
      </w:r>
    </w:p>
    <w:p w:rsidR="00B00357" w:rsidRPr="00B00357" w:rsidRDefault="00B00357" w:rsidP="00B00357">
      <w:pPr>
        <w:rPr>
          <w:bCs/>
        </w:rPr>
      </w:pPr>
      <w:r w:rsidRPr="00B00357">
        <w:rPr>
          <w:bCs/>
        </w:rPr>
        <w:t>ALCANCE</w:t>
      </w:r>
    </w:p>
    <w:p w:rsidR="00B00357" w:rsidRPr="00B00357" w:rsidRDefault="00B00357" w:rsidP="00B00357">
      <w:r w:rsidRPr="00B00357">
        <w:rPr>
          <w:bCs/>
        </w:rPr>
        <w:t>¿Qué parte pequeña abordaremos primero?</w:t>
      </w:r>
    </w:p>
    <w:p w:rsidR="00B00357" w:rsidRPr="00B00357" w:rsidRDefault="00B00357" w:rsidP="00B00357">
      <w:r w:rsidRPr="00B00357">
        <w:t xml:space="preserve">La primera versión se enfocará en </w:t>
      </w:r>
      <w:r w:rsidRPr="00B00357">
        <w:rPr>
          <w:bCs/>
        </w:rPr>
        <w:t>Santa Cruz de la Sierra</w:t>
      </w:r>
      <w:r w:rsidRPr="00B00357">
        <w:t xml:space="preserve"> y abordará inicialmente dos problemas de alto impacto:</w:t>
      </w:r>
    </w:p>
    <w:p w:rsidR="00B00357" w:rsidRPr="00B00357" w:rsidRDefault="00B00357" w:rsidP="00B00357">
      <w:r w:rsidRPr="00B00357">
        <w:rPr>
          <w:bCs/>
        </w:rPr>
        <w:t>1. Bloqueos de calles.</w:t>
      </w:r>
      <w:r w:rsidRPr="00B00357">
        <w:br/>
      </w:r>
      <w:r w:rsidRPr="00B00357">
        <w:rPr>
          <w:bCs/>
        </w:rPr>
        <w:t>2. Calles inundadas.</w:t>
      </w:r>
    </w:p>
    <w:p w:rsidR="00B00357" w:rsidRPr="00B00357" w:rsidRDefault="00B00357" w:rsidP="00B00357">
      <w:r w:rsidRPr="00B00357">
        <w:t>El usuario podrá:</w:t>
      </w:r>
    </w:p>
    <w:p w:rsidR="00B00357" w:rsidRPr="00B00357" w:rsidRDefault="00B00357" w:rsidP="00B00357">
      <w:pPr>
        <w:numPr>
          <w:ilvl w:val="0"/>
          <w:numId w:val="4"/>
        </w:numPr>
      </w:pPr>
      <w:r w:rsidRPr="00B00357">
        <w:lastRenderedPageBreak/>
        <w:t>visualizar los incidentes en un mapa;</w:t>
      </w:r>
    </w:p>
    <w:p w:rsidR="00B00357" w:rsidRPr="00B00357" w:rsidRDefault="00B00357" w:rsidP="00B00357">
      <w:pPr>
        <w:numPr>
          <w:ilvl w:val="0"/>
          <w:numId w:val="4"/>
        </w:numPr>
      </w:pPr>
      <w:r w:rsidRPr="00B00357">
        <w:t>crear un reporte con su ubicación;</w:t>
      </w:r>
    </w:p>
    <w:p w:rsidR="00B00357" w:rsidRPr="00B00357" w:rsidRDefault="00B00357" w:rsidP="00B00357">
      <w:pPr>
        <w:numPr>
          <w:ilvl w:val="0"/>
          <w:numId w:val="4"/>
        </w:numPr>
      </w:pPr>
      <w:r w:rsidRPr="00B00357">
        <w:t>confirmar si un reporte sigue activo;</w:t>
      </w:r>
    </w:p>
    <w:p w:rsidR="00B00357" w:rsidRPr="00B00357" w:rsidRDefault="00B00357" w:rsidP="00B00357">
      <w:pPr>
        <w:numPr>
          <w:ilvl w:val="0"/>
          <w:numId w:val="4"/>
        </w:numPr>
      </w:pPr>
      <w:r w:rsidRPr="00B00357">
        <w:t>indicar cuando el problema ya terminó;</w:t>
      </w:r>
    </w:p>
    <w:p w:rsidR="00B00357" w:rsidRPr="00B00357" w:rsidRDefault="00B00357" w:rsidP="00B00357">
      <w:pPr>
        <w:numPr>
          <w:ilvl w:val="0"/>
          <w:numId w:val="4"/>
        </w:numPr>
      </w:pPr>
      <w:r w:rsidRPr="00B00357">
        <w:t>recibir alertas sobre incidencias cercanas;</w:t>
      </w:r>
    </w:p>
    <w:p w:rsidR="00B00357" w:rsidRPr="00B00357" w:rsidRDefault="00B00357" w:rsidP="00B00357">
      <w:pPr>
        <w:numPr>
          <w:ilvl w:val="0"/>
          <w:numId w:val="4"/>
        </w:numPr>
      </w:pPr>
      <w:r w:rsidRPr="00B00357">
        <w:t>consultar zonas afectadas antes de iniciar un recorrido.</w:t>
      </w:r>
    </w:p>
    <w:p w:rsidR="00B00357" w:rsidRPr="00B00357" w:rsidRDefault="00B00357" w:rsidP="00B00357">
      <w:r w:rsidRPr="00B00357">
        <w:t>Esta primera versión permitirá comprobar si la colaboración entre ciudadanos puede generar información suficientemente actualizada y confiable.</w:t>
      </w:r>
    </w:p>
    <w:p w:rsidR="00B00357" w:rsidRPr="00B00357" w:rsidRDefault="00B00357" w:rsidP="00B00357">
      <w:r w:rsidRPr="00B00357">
        <w:t xml:space="preserve">Posteriormente se podrán incorporar </w:t>
      </w:r>
      <w:r w:rsidRPr="00B00357">
        <w:rPr>
          <w:bCs/>
        </w:rPr>
        <w:t>transporte público colaborativo, baches, predicción mediante IA y conexión directa con instituciones municipales</w:t>
      </w:r>
      <w:r w:rsidRPr="00B00357">
        <w:t>.</w:t>
      </w:r>
    </w:p>
    <w:p w:rsidR="00B00357" w:rsidRDefault="00B00357" w:rsidP="00B00357"/>
    <w:p w:rsidR="00B00357" w:rsidRDefault="00B00357" w:rsidP="00B00357"/>
    <w:p w:rsidR="00B00357" w:rsidRDefault="00B00357" w:rsidP="00B00357"/>
    <w:p w:rsidR="00B00357" w:rsidRDefault="00B00357" w:rsidP="00B00357">
      <w:pPr>
        <w:jc w:val="center"/>
      </w:pPr>
      <w:r w:rsidRPr="00B00357">
        <w:rPr>
          <w:highlight w:val="yellow"/>
        </w:rPr>
        <w:t>LO INNOVADOR</w:t>
      </w:r>
    </w:p>
    <w:p w:rsidR="00B00357" w:rsidRPr="00B00357" w:rsidRDefault="00B00357" w:rsidP="00B0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00357">
        <w:rPr>
          <w:rFonts w:ascii="Times New Roman" w:eastAsia="Times New Roman" w:hAnsi="Times New Roman" w:cs="Times New Roman"/>
          <w:sz w:val="24"/>
          <w:szCs w:val="24"/>
          <w:lang w:eastAsia="es-MX"/>
        </w:rPr>
        <w:t>Perfecto. Desde ahora nos quedamos solo con ese núcleo fuerte:</w:t>
      </w:r>
      <w:bookmarkStart w:id="0" w:name="_GoBack"/>
      <w:bookmarkEnd w:id="0"/>
    </w:p>
    <w:p w:rsidR="00B00357" w:rsidRPr="00B00357" w:rsidRDefault="00B00357" w:rsidP="00B00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0035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Bloqueos en tiempo real</w:t>
      </w:r>
      <w:r w:rsidRPr="00B0035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B00357" w:rsidRPr="00B00357" w:rsidRDefault="00B00357" w:rsidP="00B00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0035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Calles inundadas</w:t>
      </w:r>
      <w:r w:rsidRPr="00B0035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B00357" w:rsidRPr="00B00357" w:rsidRDefault="00B00357" w:rsidP="00B00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0035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Transporte público colaborativo</w:t>
      </w:r>
      <w:r w:rsidRPr="00B0035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B00357" w:rsidRPr="00B00357" w:rsidRDefault="00B00357" w:rsidP="00B00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0035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Baches y problemas urbanos</w:t>
      </w:r>
      <w:r w:rsidRPr="00B0035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B00357" w:rsidRPr="00B00357" w:rsidRDefault="00B00357" w:rsidP="00B00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0035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Predicción con IA</w:t>
      </w:r>
      <w:r w:rsidRPr="00B0035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B00357" w:rsidRPr="00B00357" w:rsidRDefault="00B00357" w:rsidP="00B00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0035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Reputación y validación de reportes</w:t>
      </w:r>
      <w:r w:rsidRPr="00B0035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B00357" w:rsidRPr="00B00357" w:rsidRDefault="00B00357" w:rsidP="00B00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0035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Conexión con municipios</w:t>
      </w:r>
      <w:r w:rsidRPr="00B0035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B00357" w:rsidRPr="00B00357" w:rsidRDefault="00B00357" w:rsidP="00B0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0035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Todo lo nuevo que pensemos lo vamos a evaluar con una regla: </w:t>
      </w:r>
      <w:r w:rsidRPr="00B0035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¿realmente diferencia la app y aporta valor en Bolivia?</w:t>
      </w:r>
      <w:r w:rsidRPr="00B0035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no, afuera. Así evitamos terminar con una app llena de </w:t>
      </w:r>
      <w:proofErr w:type="gramStart"/>
      <w:r w:rsidRPr="00B00357">
        <w:rPr>
          <w:rFonts w:ascii="Times New Roman" w:eastAsia="Times New Roman" w:hAnsi="Times New Roman" w:cs="Times New Roman"/>
          <w:sz w:val="24"/>
          <w:szCs w:val="24"/>
          <w:lang w:eastAsia="es-MX"/>
        </w:rPr>
        <w:t>funciones</w:t>
      </w:r>
      <w:proofErr w:type="gramEnd"/>
      <w:r w:rsidRPr="00B0035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pero sin identidad.</w:t>
      </w:r>
    </w:p>
    <w:p w:rsidR="00B00357" w:rsidRPr="00B00357" w:rsidRDefault="00B00357" w:rsidP="00B00357"/>
    <w:sectPr w:rsidR="00B00357" w:rsidRPr="00B003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064E2"/>
    <w:multiLevelType w:val="multilevel"/>
    <w:tmpl w:val="163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F0178"/>
    <w:multiLevelType w:val="multilevel"/>
    <w:tmpl w:val="F062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30259"/>
    <w:multiLevelType w:val="multilevel"/>
    <w:tmpl w:val="7C3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328BA"/>
    <w:multiLevelType w:val="hybridMultilevel"/>
    <w:tmpl w:val="CADA82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66694"/>
    <w:multiLevelType w:val="multilevel"/>
    <w:tmpl w:val="238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57"/>
    <w:rsid w:val="00896698"/>
    <w:rsid w:val="00B00357"/>
    <w:rsid w:val="00CD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94A60"/>
  <w15:chartTrackingRefBased/>
  <w15:docId w15:val="{B414DDE8-51B9-4D8A-95EE-6418C7C8D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035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B00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003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0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74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681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A. Alba Copa</dc:creator>
  <cp:keywords/>
  <dc:description/>
  <cp:lastModifiedBy>Jorge A. Alba Copa</cp:lastModifiedBy>
  <cp:revision>1</cp:revision>
  <dcterms:created xsi:type="dcterms:W3CDTF">2026-08-13T19:31:00Z</dcterms:created>
  <dcterms:modified xsi:type="dcterms:W3CDTF">2026-08-13T19:42:00Z</dcterms:modified>
</cp:coreProperties>
</file>