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F033D" w14:textId="68B7A0BA" w:rsidR="0037682F" w:rsidRDefault="003F5DAF">
      <w:pPr>
        <w:rPr>
          <w:lang w:val="en-US"/>
        </w:rPr>
      </w:pPr>
      <w:r>
        <w:rPr>
          <w:lang w:val="en-US"/>
        </w:rPr>
        <w:t xml:space="preserve">Lecturer Feedback </w:t>
      </w:r>
    </w:p>
    <w:p w14:paraId="33925ECB" w14:textId="7926AADC" w:rsidR="003F5DAF" w:rsidRDefault="003F5DAF">
      <w:pPr>
        <w:rPr>
          <w:lang w:val="en-US"/>
        </w:rPr>
      </w:pPr>
      <w:r>
        <w:rPr>
          <w:lang w:val="en-US"/>
        </w:rPr>
        <w:t xml:space="preserve">Based on my lecturer feedback, I have improved the claim submission process by enhancing usability by adding place holders in the text fields indicating what is required from the user improving user experience. </w:t>
      </w:r>
    </w:p>
    <w:p w14:paraId="4DF974CE" w14:textId="3DC54742" w:rsidR="003F5DAF" w:rsidRDefault="003F5DAF">
      <w:pPr>
        <w:rPr>
          <w:lang w:val="en-US"/>
        </w:rPr>
      </w:pPr>
      <w:r>
        <w:rPr>
          <w:lang w:val="en-US"/>
        </w:rPr>
        <w:t>I have improved the claim process view by including the full document name in the claim.</w:t>
      </w:r>
    </w:p>
    <w:p w14:paraId="712B6754" w14:textId="0EE3126E" w:rsidR="003F5DAF" w:rsidRDefault="003F5DAF">
      <w:pPr>
        <w:rPr>
          <w:lang w:val="en-US"/>
        </w:rPr>
      </w:pPr>
      <w:r>
        <w:rPr>
          <w:lang w:val="en-US"/>
        </w:rPr>
        <w:t>As per previous feedback, I was given the suggestion that I should limit the number of files the lecturer can upload, using fluent validation I have implemented a rule to limit the number of files to 5</w:t>
      </w:r>
    </w:p>
    <w:p w14:paraId="0C6D0D8D" w14:textId="448AE1C0" w:rsidR="003F5DAF" w:rsidRPr="00BA73BA" w:rsidRDefault="00BA73BA">
      <w:pPr>
        <w:rPr>
          <w:sz w:val="20"/>
          <w:szCs w:val="20"/>
          <w:lang w:val="en-US"/>
        </w:rPr>
      </w:pPr>
      <w:r w:rsidRPr="00BA73BA">
        <w:rPr>
          <w:sz w:val="20"/>
          <w:szCs w:val="20"/>
          <w:lang w:val="en-US"/>
        </w:rPr>
        <w:t xml:space="preserve">Thank you Dr </w:t>
      </w:r>
      <w:proofErr w:type="spellStart"/>
      <w:r w:rsidRPr="00BA73BA">
        <w:rPr>
          <w:sz w:val="20"/>
          <w:szCs w:val="20"/>
          <w:lang w:val="en-US"/>
        </w:rPr>
        <w:t>Gololo</w:t>
      </w:r>
      <w:proofErr w:type="spellEnd"/>
    </w:p>
    <w:sectPr w:rsidR="003F5DAF" w:rsidRPr="00BA7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AF"/>
    <w:rsid w:val="0024481A"/>
    <w:rsid w:val="0037682F"/>
    <w:rsid w:val="00380418"/>
    <w:rsid w:val="003F5DAF"/>
    <w:rsid w:val="00BA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9B5A"/>
  <w15:chartTrackingRefBased/>
  <w15:docId w15:val="{91F6D45A-AE7B-40D1-A26F-AF6B76A7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2</cp:revision>
  <dcterms:created xsi:type="dcterms:W3CDTF">2024-11-22T14:24:00Z</dcterms:created>
  <dcterms:modified xsi:type="dcterms:W3CDTF">2024-11-22T15:52:00Z</dcterms:modified>
</cp:coreProperties>
</file>