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CA" w:rsidRDefault="00785BCA" w:rsidP="00785BCA">
      <w:r>
        <w:t>Question 1)</w:t>
      </w:r>
    </w:p>
    <w:p w:rsidR="00785BCA" w:rsidRDefault="00785BCA" w:rsidP="00785BCA"/>
    <w:p w:rsidR="00785BCA" w:rsidRDefault="00785BCA" w:rsidP="00785BCA">
      <w:r>
        <w:t>Use Sage to answer the following questions.  Show all your sage input/output:</w:t>
      </w:r>
    </w:p>
    <w:p w:rsidR="00785BCA" w:rsidRDefault="00785BCA" w:rsidP="00785BCA"/>
    <w:p w:rsidR="00785BCA" w:rsidRDefault="00785BCA" w:rsidP="00785BCA">
      <w:pPr>
        <w:pStyle w:val="ListParagraph"/>
        <w:numPr>
          <w:ilvl w:val="0"/>
          <w:numId w:val="2"/>
        </w:numPr>
      </w:pPr>
      <w:r>
        <w:t xml:space="preserve">Suppose your RSA public key factors as p = 6569 and q = 8089, and the public exponent e is 11.  Suppose you were sent the </w:t>
      </w:r>
      <w:proofErr w:type="spellStart"/>
      <w:r>
        <w:t>Ciphertext</w:t>
      </w:r>
      <w:proofErr w:type="spellEnd"/>
      <w:r>
        <w:t xml:space="preserve"> 28901722.  Perform the RSA Decryption and recover the plaintext.</w:t>
      </w:r>
    </w:p>
    <w:p w:rsidR="00785BCA" w:rsidRDefault="00785BCA" w:rsidP="00785BCA">
      <w:pPr>
        <w:pStyle w:val="ListParagraph"/>
        <w:numPr>
          <w:ilvl w:val="0"/>
          <w:numId w:val="2"/>
        </w:numPr>
      </w:pPr>
      <w:r>
        <w:t>Suppose that you want to encrypt the number 449 and send it to someone with public key N =37617577, and e = 529</w:t>
      </w:r>
    </w:p>
    <w:p w:rsidR="00785BCA" w:rsidRDefault="00785BCA" w:rsidP="00785BCA">
      <w:pPr>
        <w:pStyle w:val="ListParagraph"/>
        <w:numPr>
          <w:ilvl w:val="0"/>
          <w:numId w:val="2"/>
        </w:numPr>
      </w:pPr>
      <w:r>
        <w:t>Suppose that you forgot your public exponent, but you know that the prime factors of your Key's modulus are 1723 and 5381 private exponent is 223.  Find the public exponent.</w:t>
      </w:r>
    </w:p>
    <w:p w:rsidR="00785BCA" w:rsidRDefault="00785BCA" w:rsidP="00785BCA">
      <w:pPr>
        <w:pStyle w:val="ListParagraph"/>
        <w:numPr>
          <w:ilvl w:val="0"/>
          <w:numId w:val="2"/>
        </w:numPr>
      </w:pPr>
      <w:r>
        <w:t xml:space="preserve">Use sage to generate an </w:t>
      </w:r>
      <w:proofErr w:type="spellStart"/>
      <w:r>
        <w:t>rsa</w:t>
      </w:r>
      <w:proofErr w:type="spellEnd"/>
      <w:r>
        <w:t xml:space="preserve"> public / private key pair and perform an encryption and decryption.</w:t>
      </w:r>
    </w:p>
    <w:p w:rsidR="00864025" w:rsidRDefault="00864025"/>
    <w:p w:rsidR="00785BCA" w:rsidRDefault="00785BCA"/>
    <w:p w:rsidR="00785BCA" w:rsidRDefault="00785BCA"/>
    <w:p w:rsidR="00785BCA" w:rsidRDefault="00785BCA">
      <w:r>
        <w:br w:type="page"/>
      </w:r>
    </w:p>
    <w:p w:rsidR="00785BCA" w:rsidRDefault="00785BCA" w:rsidP="00785BCA">
      <w:r>
        <w:lastRenderedPageBreak/>
        <w:t>Solution to question 1)</w:t>
      </w:r>
    </w:p>
    <w:p w:rsidR="00785BCA" w:rsidRDefault="00785BCA" w:rsidP="00785BCA"/>
    <w:p w:rsidR="00785BCA" w:rsidRDefault="00785BCA" w:rsidP="00785BCA">
      <w:r>
        <w:t>Use Sage to answer the following questions.  Show all your sage input/output:</w:t>
      </w:r>
    </w:p>
    <w:p w:rsidR="00785BCA" w:rsidRDefault="00785BCA" w:rsidP="00785BCA"/>
    <w:p w:rsidR="00785BCA" w:rsidRDefault="00785BCA" w:rsidP="00785BCA">
      <w:pPr>
        <w:pStyle w:val="ListParagraph"/>
        <w:numPr>
          <w:ilvl w:val="0"/>
          <w:numId w:val="3"/>
        </w:numPr>
      </w:pPr>
      <w:r>
        <w:t xml:space="preserve">Suppose your RSA public key factors as p = 6569 and q = 8089, and the public exponent e is 11.  Suppose you were sent the </w:t>
      </w:r>
      <w:proofErr w:type="spellStart"/>
      <w:r>
        <w:t>Ciphertext</w:t>
      </w:r>
      <w:proofErr w:type="spellEnd"/>
      <w:r>
        <w:t xml:space="preserve"> 28901722.  Perform the RSA Decryption and recover the plaintext.</w:t>
      </w:r>
    </w:p>
    <w:p w:rsidR="00785BCA" w:rsidRDefault="00785BCA" w:rsidP="00785BCA">
      <w:pPr>
        <w:pStyle w:val="ListParagraph"/>
        <w:numPr>
          <w:ilvl w:val="0"/>
          <w:numId w:val="3"/>
        </w:numPr>
      </w:pPr>
      <w:r>
        <w:t>Suppose that you want to encrypt the number 449 and send it to someone with public key N =37617577, and e = 529</w:t>
      </w:r>
    </w:p>
    <w:p w:rsidR="00785BCA" w:rsidRDefault="00785BCA" w:rsidP="00785BCA">
      <w:pPr>
        <w:pStyle w:val="ListParagraph"/>
        <w:numPr>
          <w:ilvl w:val="0"/>
          <w:numId w:val="3"/>
        </w:numPr>
      </w:pPr>
      <w:r>
        <w:t>Suppose that you forgot your public exponent, but you know that the prime factors of your Key's modulus are 1723 and 5381 private exponent is 223.  Find the public exponent.</w:t>
      </w:r>
    </w:p>
    <w:p w:rsidR="00785BCA" w:rsidRDefault="00785BCA" w:rsidP="00785BCA">
      <w:pPr>
        <w:pStyle w:val="ListParagraph"/>
        <w:numPr>
          <w:ilvl w:val="0"/>
          <w:numId w:val="3"/>
        </w:numPr>
      </w:pPr>
      <w:r>
        <w:t xml:space="preserve">Use sage to generate an </w:t>
      </w:r>
      <w:proofErr w:type="spellStart"/>
      <w:r>
        <w:t>rsa</w:t>
      </w:r>
      <w:proofErr w:type="spellEnd"/>
      <w:r>
        <w:t xml:space="preserve"> public / private key pair and perform an encryption and decryption.</w:t>
      </w:r>
    </w:p>
    <w:p w:rsidR="00785BCA" w:rsidRDefault="00785BCA" w:rsidP="00785BCA"/>
    <w:p w:rsidR="00785BCA" w:rsidRDefault="00785BCA" w:rsidP="00785BCA"/>
    <w:p w:rsidR="00785BCA" w:rsidRDefault="00785BCA" w:rsidP="00785BCA"/>
    <w:p w:rsidR="00785BCA" w:rsidRDefault="00785BCA">
      <w:r>
        <w:br w:type="page"/>
      </w:r>
    </w:p>
    <w:p w:rsidR="00785BCA" w:rsidRDefault="00785BCA" w:rsidP="00785BCA">
      <w:r>
        <w:lastRenderedPageBreak/>
        <w:t>Solution to question 1)</w:t>
      </w:r>
    </w:p>
    <w:p w:rsidR="00785BCA" w:rsidRDefault="00785BCA" w:rsidP="00785BCA"/>
    <w:p w:rsidR="00785BCA" w:rsidRDefault="00785BCA" w:rsidP="00785BCA">
      <w:r>
        <w:t>Use Sage to answer the following questions.  Show all your sage input/output:</w:t>
      </w:r>
    </w:p>
    <w:p w:rsidR="00785BCA" w:rsidRDefault="00785BCA" w:rsidP="00785BCA"/>
    <w:p w:rsidR="00785BCA" w:rsidRDefault="00785BCA" w:rsidP="00785BCA">
      <w:pPr>
        <w:pStyle w:val="ListParagraph"/>
        <w:numPr>
          <w:ilvl w:val="0"/>
          <w:numId w:val="4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.3pt;margin-top:61pt;width:432.2pt;height:262.5pt;z-index:251660288;mso-width-relative:margin;mso-height-relative:margin">
            <v:textbox>
              <w:txbxContent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p = 6569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q = 8089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N = p*q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 xml:space="preserve"> = (p-1)*(q-1)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 xml:space="preserve">: d =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xgcd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 xml:space="preserve">(11,phi_N)[1] %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 xml:space="preserve">: R =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IntegerModRing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>(N)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d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785BCA">
                    <w:rPr>
                      <w:rFonts w:ascii="Courier New" w:hAnsi="Courier New" w:cs="Courier New"/>
                    </w:rPr>
                    <w:t>33804899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R(28901722)^d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785BCA">
                    <w:rPr>
                      <w:rFonts w:ascii="Courier New" w:hAnsi="Courier New" w:cs="Courier New"/>
                    </w:rPr>
                    <w:t>3167473</w:t>
                  </w:r>
                </w:p>
              </w:txbxContent>
            </v:textbox>
          </v:shape>
        </w:pict>
      </w:r>
      <w:r>
        <w:t xml:space="preserve">Suppose your RSA public key factors as p = 6569 and q = 8089, and the public exponent e is 11.  Suppose you were sent the </w:t>
      </w:r>
      <w:proofErr w:type="spellStart"/>
      <w:r>
        <w:t>Ciphertext</w:t>
      </w:r>
      <w:proofErr w:type="spellEnd"/>
      <w:r>
        <w:t xml:space="preserve"> 28901722.  Perform the RSA Decryption and recover the plaintext.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85BCA" w:rsidRDefault="00785BCA">
      <w:r>
        <w:br w:type="page"/>
      </w:r>
    </w:p>
    <w:p w:rsidR="00785BCA" w:rsidRDefault="00785BCA" w:rsidP="00785BCA">
      <w:pPr>
        <w:pStyle w:val="ListParagraph"/>
        <w:numPr>
          <w:ilvl w:val="0"/>
          <w:numId w:val="4"/>
        </w:numPr>
      </w:pPr>
      <w:r>
        <w:rPr>
          <w:noProof/>
          <w:lang w:eastAsia="zh-TW"/>
        </w:rPr>
        <w:lastRenderedPageBreak/>
        <w:pict>
          <v:shape id="_x0000_s1027" type="#_x0000_t202" style="position:absolute;left:0;text-align:left;margin-left:35.05pt;margin-top:45.75pt;width:414.95pt;height:127.5pt;z-index:251662336;mso-width-relative:margin;mso-height-relative:margin">
            <v:textbox>
              <w:txbxContent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N = 37617577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e = 529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 xml:space="preserve">: R =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IntegerModRing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>(N)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R(449)^e</w:t>
                  </w:r>
                </w:p>
                <w:p w:rsidR="00785BCA" w:rsidRPr="00785BCA" w:rsidRDefault="00785BCA" w:rsidP="00785BCA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785BCA">
                    <w:rPr>
                      <w:rFonts w:ascii="Courier New" w:hAnsi="Courier New" w:cs="Courier New"/>
                    </w:rPr>
                    <w:t>13188084</w:t>
                  </w:r>
                </w:p>
              </w:txbxContent>
            </v:textbox>
          </v:shape>
        </w:pict>
      </w:r>
      <w:r>
        <w:t>Suppose that you want to encrypt the number 449 and send it to someone with public key N =37617577, and e = 529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85BCA" w:rsidRDefault="00785BCA" w:rsidP="00785BCA">
      <w:pPr>
        <w:pStyle w:val="ListParagraph"/>
        <w:numPr>
          <w:ilvl w:val="0"/>
          <w:numId w:val="4"/>
        </w:numPr>
      </w:pPr>
      <w:r>
        <w:rPr>
          <w:noProof/>
          <w:lang w:eastAsia="zh-TW"/>
        </w:rPr>
        <w:pict>
          <v:shape id="_x0000_s1028" type="#_x0000_t202" style="position:absolute;left:0;text-align:left;margin-left:35.05pt;margin-top:48.55pt;width:406.7pt;height:167.25pt;z-index:251664384;mso-width-relative:margin;mso-height-relative:margin">
            <v:textbox>
              <w:txbxContent>
                <w:p w:rsidR="00785BCA" w:rsidRPr="00785BCA" w:rsidRDefault="00785BCA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 xml:space="preserve"> = (p-1)*(q-1)</w:t>
                  </w:r>
                </w:p>
                <w:p w:rsidR="00785BCA" w:rsidRPr="00785BCA" w:rsidRDefault="00785BCA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p = 1723</w:t>
                  </w:r>
                </w:p>
                <w:p w:rsidR="00785BCA" w:rsidRPr="00785BCA" w:rsidRDefault="00785BCA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q = 5381</w:t>
                  </w:r>
                </w:p>
                <w:p w:rsidR="00785BCA" w:rsidRPr="00785BCA" w:rsidRDefault="00785BCA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>: d = 223</w:t>
                  </w:r>
                </w:p>
                <w:p w:rsidR="00785BCA" w:rsidRPr="00785BCA" w:rsidRDefault="00785BCA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 xml:space="preserve"> = (p-1)*(q-1)</w:t>
                  </w:r>
                </w:p>
                <w:p w:rsidR="00785BCA" w:rsidRPr="00785BCA" w:rsidRDefault="00785BCA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85BCA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85BCA">
                    <w:rPr>
                      <w:rFonts w:ascii="Courier New" w:hAnsi="Courier New" w:cs="Courier New"/>
                    </w:rPr>
                    <w:t xml:space="preserve">: e =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xgcd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d,phi_N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 xml:space="preserve">)[1] % </w:t>
                  </w:r>
                  <w:proofErr w:type="spellStart"/>
                  <w:r w:rsidRPr="00785BCA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  <w:r w:rsidRPr="00785BCA">
                    <w:rPr>
                      <w:rFonts w:ascii="Courier New" w:hAnsi="Courier New" w:cs="Courier New"/>
                    </w:rPr>
                    <w:t>; e</w:t>
                  </w:r>
                </w:p>
                <w:p w:rsidR="00785BCA" w:rsidRPr="00785BCA" w:rsidRDefault="00785BCA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785BCA">
                    <w:rPr>
                      <w:rFonts w:ascii="Courier New" w:hAnsi="Courier New" w:cs="Courier New"/>
                    </w:rPr>
                    <w:t>5982367</w:t>
                  </w:r>
                </w:p>
              </w:txbxContent>
            </v:textbox>
          </v:shape>
        </w:pict>
      </w:r>
      <w:r>
        <w:t>Suppose that you forgot your public exponent, but you know that the prime factors of your Key's modulus are 1723 and 5381 private exponent is 223.  Find the public exponent.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64B1B" w:rsidRDefault="00064B1B">
      <w:r>
        <w:br w:type="page"/>
      </w:r>
    </w:p>
    <w:p w:rsidR="00785BCA" w:rsidRDefault="00064B1B" w:rsidP="00785BCA">
      <w:pPr>
        <w:pStyle w:val="ListParagraph"/>
        <w:numPr>
          <w:ilvl w:val="0"/>
          <w:numId w:val="4"/>
        </w:numPr>
      </w:pPr>
      <w:r>
        <w:rPr>
          <w:noProof/>
          <w:lang w:eastAsia="zh-TW"/>
        </w:rPr>
        <w:lastRenderedPageBreak/>
        <w:pict>
          <v:shape id="_x0000_s1029" type="#_x0000_t202" style="position:absolute;left:0;text-align:left;margin-left:33.55pt;margin-top:30pt;width:433.7pt;height:488.25pt;z-index:251666432;mso-width-relative:margin;mso-height-relative:margin">
            <v:textbox>
              <w:txbxContent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p =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random_prime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>(10000); p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064B1B">
                    <w:rPr>
                      <w:rFonts w:ascii="Courier New" w:hAnsi="Courier New" w:cs="Courier New"/>
                    </w:rPr>
                    <w:t>6323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q =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random_prime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>(10000); q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064B1B">
                    <w:rPr>
                      <w:rFonts w:ascii="Courier New" w:hAnsi="Courier New" w:cs="Courier New"/>
                    </w:rPr>
                    <w:t>2833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>: N = p*q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 xml:space="preserve"> = (p-1)*(q-1)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R =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IntegerModRing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>(N)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>: e = 31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gcd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 xml:space="preserve">(e,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>)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064B1B">
                    <w:rPr>
                      <w:rFonts w:ascii="Courier New" w:hAnsi="Courier New" w:cs="Courier New"/>
                    </w:rPr>
                    <w:t>1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d =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xgcd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e,phi_N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 xml:space="preserve">)[1] %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>: d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064B1B">
                    <w:rPr>
                      <w:rFonts w:ascii="Courier New" w:hAnsi="Courier New" w:cs="Courier New"/>
                    </w:rPr>
                    <w:t>13861087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plaintext =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randint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>(2,2500)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>: plaintext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064B1B">
                    <w:rPr>
                      <w:rFonts w:ascii="Courier New" w:hAnsi="Courier New" w:cs="Courier New"/>
                    </w:rPr>
                    <w:t>205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ciphertext</w:t>
                  </w:r>
                  <w:proofErr w:type="spellEnd"/>
                  <w:r w:rsidRPr="00064B1B">
                    <w:rPr>
                      <w:rFonts w:ascii="Courier New" w:hAnsi="Courier New" w:cs="Courier New"/>
                    </w:rPr>
                    <w:t xml:space="preserve"> = R(plaintext)^e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ciphertext</w:t>
                  </w:r>
                  <w:proofErr w:type="spellEnd"/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064B1B">
                    <w:rPr>
                      <w:rFonts w:ascii="Courier New" w:hAnsi="Courier New" w:cs="Courier New"/>
                    </w:rPr>
                    <w:t>6627708</w:t>
                  </w:r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064B1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064B1B">
                    <w:rPr>
                      <w:rFonts w:ascii="Courier New" w:hAnsi="Courier New" w:cs="Courier New"/>
                    </w:rPr>
                    <w:t xml:space="preserve">: plaintext == </w:t>
                  </w:r>
                  <w:proofErr w:type="spellStart"/>
                  <w:r w:rsidRPr="00064B1B">
                    <w:rPr>
                      <w:rFonts w:ascii="Courier New" w:hAnsi="Courier New" w:cs="Courier New"/>
                    </w:rPr>
                    <w:t>ciphertext^d</w:t>
                  </w:r>
                  <w:proofErr w:type="spellEnd"/>
                </w:p>
                <w:p w:rsidR="00064B1B" w:rsidRPr="00064B1B" w:rsidRDefault="00064B1B" w:rsidP="00064B1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064B1B">
                    <w:rPr>
                      <w:rFonts w:ascii="Courier New" w:hAnsi="Courier New" w:cs="Courier New"/>
                    </w:rPr>
                    <w:t>True</w:t>
                  </w:r>
                </w:p>
              </w:txbxContent>
            </v:textbox>
          </v:shape>
        </w:pict>
      </w:r>
      <w:r w:rsidR="00785BCA">
        <w:t xml:space="preserve">Use sage to generate an </w:t>
      </w:r>
      <w:proofErr w:type="spellStart"/>
      <w:r w:rsidR="00785BCA">
        <w:t>rsa</w:t>
      </w:r>
      <w:proofErr w:type="spellEnd"/>
      <w:r w:rsidR="00785BCA">
        <w:t xml:space="preserve"> public / private key pair and perform an encryption and decryption.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85BCA" w:rsidRDefault="00785BCA" w:rsidP="00785BCA"/>
    <w:p w:rsidR="00785BCA" w:rsidRDefault="00785BCA" w:rsidP="00785BCA"/>
    <w:p w:rsidR="00785BCA" w:rsidRDefault="00785BCA" w:rsidP="00785BCA"/>
    <w:p w:rsidR="00785BCA" w:rsidRDefault="00785BCA"/>
    <w:sectPr w:rsidR="00785BCA" w:rsidSect="0086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599F"/>
    <w:multiLevelType w:val="hybridMultilevel"/>
    <w:tmpl w:val="D166C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118B7"/>
    <w:multiLevelType w:val="hybridMultilevel"/>
    <w:tmpl w:val="D166C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D7B1C"/>
    <w:multiLevelType w:val="hybridMultilevel"/>
    <w:tmpl w:val="6F4A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6145B"/>
    <w:multiLevelType w:val="hybridMultilevel"/>
    <w:tmpl w:val="D166C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BCA"/>
    <w:rsid w:val="00064B1B"/>
    <w:rsid w:val="0028203A"/>
    <w:rsid w:val="00785BCA"/>
    <w:rsid w:val="0086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1</cp:revision>
  <dcterms:created xsi:type="dcterms:W3CDTF">2009-07-22T20:31:00Z</dcterms:created>
  <dcterms:modified xsi:type="dcterms:W3CDTF">2009-07-22T20:44:00Z</dcterms:modified>
</cp:coreProperties>
</file>