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el"/>
        <w:jc w:val="center"/>
        <w:rPr>
          <w:sz w:val="40"/>
        </w:rPr>
      </w:pPr>
      <w:r w:rsidRPr="00253A76">
        <w:rPr>
          <w:sz w:val="40"/>
        </w:rPr>
        <w:t>Pristjek220</w:t>
      </w:r>
    </w:p>
    <w:p w14:paraId="0E01A2B0" w14:textId="710E5743" w:rsidR="00AA7163" w:rsidRPr="00253A76" w:rsidRDefault="00AA7163" w:rsidP="00AA7163">
      <w:pPr>
        <w:pStyle w:val="Undertitel"/>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el-Gitt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1900F5A4" w14:textId="7E0A3A72" w:rsidR="00AA7163" w:rsidRPr="00253A76" w:rsidRDefault="00DF0472" w:rsidP="006E12D7">
            <w:pPr>
              <w:jc w:val="center"/>
              <w:rPr>
                <w:smallCaps/>
                <w:sz w:val="32"/>
              </w:rPr>
            </w:pPr>
            <w:r w:rsidRPr="00253A76">
              <w:rPr>
                <w:smallCaps/>
                <w:sz w:val="32"/>
              </w:rPr>
              <w:t>Gruppe 7</w:t>
            </w:r>
          </w:p>
        </w:tc>
      </w:tr>
    </w:tbl>
    <w:p w14:paraId="7E9777E8" w14:textId="6EB9A776" w:rsidR="00AA7163" w:rsidRPr="00253A76" w:rsidRDefault="00AA7163">
      <w:pPr>
        <w:rPr>
          <w:smallCaps/>
          <w:spacing w:val="5"/>
          <w:sz w:val="32"/>
          <w:szCs w:val="32"/>
          <w:lang w:bidi="en-US"/>
        </w:rPr>
      </w:pPr>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Overskrift1"/>
        <w:rPr>
          <w:lang w:bidi="en-US"/>
        </w:rPr>
      </w:pPr>
      <w:bookmarkStart w:id="0" w:name="_Toc451425712"/>
      <w:r w:rsidRPr="00253A76">
        <w:rPr>
          <w:lang w:bidi="en-US"/>
        </w:rPr>
        <w:lastRenderedPageBreak/>
        <w:t>Resumé</w:t>
      </w:r>
      <w:bookmarkEnd w:id="0"/>
    </w:p>
    <w:p w14:paraId="623387D0" w14:textId="091245CF" w:rsidR="00E80D41" w:rsidRPr="00253A76" w:rsidRDefault="00671BAA" w:rsidP="00E80D41">
      <w:r w:rsidRPr="00253A76">
        <w:t>Resumé af projektet med problemstilling, hvordan det er løst og konklusion</w:t>
      </w:r>
    </w:p>
    <w:p w14:paraId="719AFADC" w14:textId="77777777" w:rsidR="008B0F8A" w:rsidRPr="00253A76" w:rsidRDefault="008B0F8A" w:rsidP="008B0F8A">
      <w:pPr>
        <w:pStyle w:val="Overskrift1"/>
      </w:pPr>
      <w:bookmarkStart w:id="1" w:name="_Toc451425713"/>
      <w:r w:rsidRPr="00253A76">
        <w:t>Abstract</w:t>
      </w:r>
      <w:bookmarkEnd w:id="1"/>
    </w:p>
    <w:p w14:paraId="446016A9" w14:textId="0D06B604" w:rsidR="00515E0E" w:rsidRPr="00253A76" w:rsidRDefault="00671BAA">
      <w:r w:rsidRPr="00253A76">
        <w:t>Resumé på engelsk</w:t>
      </w:r>
    </w:p>
    <w:p w14:paraId="600EAA73" w14:textId="093EAC2E" w:rsidR="005E196B" w:rsidRPr="00253A76" w:rsidRDefault="005E196B">
      <w:r w:rsidRPr="00253A76">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Overskrift"/>
          </w:pPr>
          <w:r w:rsidRPr="00253A76">
            <w:t>Indholdsfortegnelse</w:t>
          </w:r>
        </w:p>
        <w:p w14:paraId="4273ABB6" w14:textId="77777777" w:rsidR="009213E0" w:rsidRPr="00253A76" w:rsidRDefault="004F6192">
          <w:pPr>
            <w:pStyle w:val="Indholdsfortegnelse1"/>
            <w:tabs>
              <w:tab w:val="left" w:pos="400"/>
              <w:tab w:val="right" w:leader="dot" w:pos="9628"/>
            </w:tabs>
            <w:rPr>
              <w:smallCaps w:val="0"/>
              <w:noProof/>
              <w:sz w:val="22"/>
              <w:szCs w:val="22"/>
              <w:lang w:eastAsia="en-GB"/>
            </w:rPr>
          </w:pPr>
          <w:r w:rsidRPr="00253A76">
            <w:fldChar w:fldCharType="begin"/>
          </w:r>
          <w:r w:rsidRPr="00253A76">
            <w:instrText xml:space="preserve"> TOC \o "1-3" \h \z \u </w:instrText>
          </w:r>
          <w:r w:rsidRPr="00253A76">
            <w:fldChar w:fldCharType="separate"/>
          </w:r>
          <w:hyperlink w:anchor="_Toc451425712" w:history="1">
            <w:r w:rsidR="009213E0" w:rsidRPr="00253A76">
              <w:rPr>
                <w:rStyle w:val="Hyperlink"/>
                <w:noProof/>
                <w:lang w:bidi="en-US"/>
              </w:rPr>
              <w:t>1</w:t>
            </w:r>
            <w:r w:rsidR="009213E0" w:rsidRPr="00253A76">
              <w:rPr>
                <w:smallCaps w:val="0"/>
                <w:noProof/>
                <w:sz w:val="22"/>
                <w:szCs w:val="22"/>
                <w:lang w:eastAsia="en-GB"/>
              </w:rPr>
              <w:tab/>
            </w:r>
            <w:r w:rsidR="009213E0" w:rsidRPr="00253A76">
              <w:rPr>
                <w:rStyle w:val="Hyperlink"/>
                <w:noProof/>
                <w:lang w:bidi="en-US"/>
              </w:rPr>
              <w:t>Resumé</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_Toc451425712 \h </w:instrText>
            </w:r>
            <w:r w:rsidR="009213E0" w:rsidRPr="00253A76">
              <w:rPr>
                <w:noProof/>
                <w:webHidden/>
              </w:rPr>
            </w:r>
            <w:r w:rsidR="009213E0" w:rsidRPr="00253A76">
              <w:rPr>
                <w:noProof/>
                <w:webHidden/>
              </w:rPr>
              <w:fldChar w:fldCharType="separate"/>
            </w:r>
            <w:r w:rsidR="009213E0" w:rsidRPr="00253A76">
              <w:rPr>
                <w:noProof/>
                <w:webHidden/>
              </w:rPr>
              <w:t>1</w:t>
            </w:r>
            <w:r w:rsidR="009213E0" w:rsidRPr="00253A76">
              <w:rPr>
                <w:noProof/>
                <w:webHidden/>
              </w:rPr>
              <w:fldChar w:fldCharType="end"/>
            </w:r>
          </w:hyperlink>
        </w:p>
        <w:p w14:paraId="6A8F36F0" w14:textId="77777777" w:rsidR="009213E0" w:rsidRPr="00253A76" w:rsidRDefault="00011483">
          <w:pPr>
            <w:pStyle w:val="Indholdsfortegnelse1"/>
            <w:tabs>
              <w:tab w:val="left" w:pos="400"/>
              <w:tab w:val="right" w:leader="dot" w:pos="9628"/>
            </w:tabs>
            <w:rPr>
              <w:smallCaps w:val="0"/>
              <w:noProof/>
              <w:sz w:val="22"/>
              <w:szCs w:val="22"/>
              <w:lang w:eastAsia="en-GB"/>
            </w:rPr>
          </w:pPr>
          <w:hyperlink w:anchor="_Toc451425713" w:history="1">
            <w:r w:rsidR="009213E0" w:rsidRPr="00253A76">
              <w:rPr>
                <w:rStyle w:val="Hyperlink"/>
                <w:noProof/>
              </w:rPr>
              <w:t>2</w:t>
            </w:r>
            <w:r w:rsidR="009213E0" w:rsidRPr="00253A76">
              <w:rPr>
                <w:smallCaps w:val="0"/>
                <w:noProof/>
                <w:sz w:val="22"/>
                <w:szCs w:val="22"/>
                <w:lang w:eastAsia="en-GB"/>
              </w:rPr>
              <w:tab/>
            </w:r>
            <w:r w:rsidR="009213E0" w:rsidRPr="00253A76">
              <w:rPr>
                <w:rStyle w:val="Hyperlink"/>
                <w:noProof/>
              </w:rPr>
              <w:t>Abstract</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_Toc451425713 \h </w:instrText>
            </w:r>
            <w:r w:rsidR="009213E0" w:rsidRPr="00253A76">
              <w:rPr>
                <w:noProof/>
                <w:webHidden/>
              </w:rPr>
            </w:r>
            <w:r w:rsidR="009213E0" w:rsidRPr="00253A76">
              <w:rPr>
                <w:noProof/>
                <w:webHidden/>
              </w:rPr>
              <w:fldChar w:fldCharType="separate"/>
            </w:r>
            <w:r w:rsidR="009213E0" w:rsidRPr="00253A76">
              <w:rPr>
                <w:noProof/>
                <w:webHidden/>
              </w:rPr>
              <w:t>1</w:t>
            </w:r>
            <w:r w:rsidR="009213E0" w:rsidRPr="00253A76">
              <w:rPr>
                <w:noProof/>
                <w:webHidden/>
              </w:rPr>
              <w:fldChar w:fldCharType="end"/>
            </w:r>
          </w:hyperlink>
        </w:p>
        <w:p w14:paraId="133B87FB" w14:textId="77777777" w:rsidR="009213E0" w:rsidRPr="00253A76" w:rsidRDefault="00011483">
          <w:pPr>
            <w:pStyle w:val="Indholdsfortegnelse1"/>
            <w:tabs>
              <w:tab w:val="left" w:pos="400"/>
              <w:tab w:val="right" w:leader="dot" w:pos="9628"/>
            </w:tabs>
            <w:rPr>
              <w:smallCaps w:val="0"/>
              <w:noProof/>
              <w:sz w:val="22"/>
              <w:szCs w:val="22"/>
              <w:lang w:eastAsia="en-GB"/>
            </w:rPr>
          </w:pPr>
          <w:hyperlink w:anchor="_Toc451425714" w:history="1">
            <w:r w:rsidR="009213E0" w:rsidRPr="00253A76">
              <w:rPr>
                <w:rStyle w:val="Hyperlink"/>
                <w:noProof/>
              </w:rPr>
              <w:t>3</w:t>
            </w:r>
            <w:r w:rsidR="009213E0" w:rsidRPr="00253A76">
              <w:rPr>
                <w:smallCaps w:val="0"/>
                <w:noProof/>
                <w:sz w:val="22"/>
                <w:szCs w:val="22"/>
                <w:lang w:eastAsia="en-GB"/>
              </w:rPr>
              <w:tab/>
            </w:r>
            <w:r w:rsidR="009213E0" w:rsidRPr="00253A76">
              <w:rPr>
                <w:rStyle w:val="Hyperlink"/>
                <w:noProof/>
              </w:rPr>
              <w:t>Indledning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_Toc451425714 \h </w:instrText>
            </w:r>
            <w:r w:rsidR="009213E0" w:rsidRPr="00253A76">
              <w:rPr>
                <w:noProof/>
                <w:webHidden/>
              </w:rPr>
            </w:r>
            <w:r w:rsidR="009213E0" w:rsidRPr="00253A76">
              <w:rPr>
                <w:noProof/>
                <w:webHidden/>
              </w:rPr>
              <w:fldChar w:fldCharType="separate"/>
            </w:r>
            <w:r w:rsidR="009213E0" w:rsidRPr="00253A76">
              <w:rPr>
                <w:noProof/>
                <w:webHidden/>
              </w:rPr>
              <w:t>4</w:t>
            </w:r>
            <w:r w:rsidR="009213E0" w:rsidRPr="00253A76">
              <w:rPr>
                <w:noProof/>
                <w:webHidden/>
              </w:rPr>
              <w:fldChar w:fldCharType="end"/>
            </w:r>
          </w:hyperlink>
        </w:p>
        <w:p w14:paraId="6DDC6626" w14:textId="77777777" w:rsidR="009213E0" w:rsidRPr="00253A76" w:rsidRDefault="00011483">
          <w:pPr>
            <w:pStyle w:val="Indholdsfortegnelse1"/>
            <w:tabs>
              <w:tab w:val="left" w:pos="400"/>
              <w:tab w:val="right" w:leader="dot" w:pos="9628"/>
            </w:tabs>
            <w:rPr>
              <w:smallCaps w:val="0"/>
              <w:noProof/>
              <w:sz w:val="22"/>
              <w:szCs w:val="22"/>
              <w:lang w:eastAsia="en-GB"/>
            </w:rPr>
          </w:pPr>
          <w:hyperlink w:anchor="_Toc451425715" w:history="1">
            <w:r w:rsidR="009213E0" w:rsidRPr="00253A76">
              <w:rPr>
                <w:rStyle w:val="Hyperlink"/>
                <w:noProof/>
              </w:rPr>
              <w:t>4</w:t>
            </w:r>
            <w:r w:rsidR="009213E0" w:rsidRPr="00253A76">
              <w:rPr>
                <w:smallCaps w:val="0"/>
                <w:noProof/>
                <w:sz w:val="22"/>
                <w:szCs w:val="22"/>
                <w:lang w:eastAsia="en-GB"/>
              </w:rPr>
              <w:tab/>
            </w:r>
            <w:r w:rsidR="009213E0" w:rsidRPr="00253A76">
              <w:rPr>
                <w:rStyle w:val="Hyperlink"/>
                <w:noProof/>
              </w:rPr>
              <w:t>Læsevejledning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_Toc451425715 \h </w:instrText>
            </w:r>
            <w:r w:rsidR="009213E0" w:rsidRPr="00253A76">
              <w:rPr>
                <w:noProof/>
                <w:webHidden/>
              </w:rPr>
            </w:r>
            <w:r w:rsidR="009213E0" w:rsidRPr="00253A76">
              <w:rPr>
                <w:noProof/>
                <w:webHidden/>
              </w:rPr>
              <w:fldChar w:fldCharType="separate"/>
            </w:r>
            <w:r w:rsidR="009213E0" w:rsidRPr="00253A76">
              <w:rPr>
                <w:noProof/>
                <w:webHidden/>
              </w:rPr>
              <w:t>4</w:t>
            </w:r>
            <w:r w:rsidR="009213E0" w:rsidRPr="00253A76">
              <w:rPr>
                <w:noProof/>
                <w:webHidden/>
              </w:rPr>
              <w:fldChar w:fldCharType="end"/>
            </w:r>
          </w:hyperlink>
        </w:p>
        <w:p w14:paraId="3B47A1F6" w14:textId="77777777" w:rsidR="009213E0" w:rsidRPr="00253A76" w:rsidRDefault="00011483">
          <w:pPr>
            <w:pStyle w:val="Indholdsfortegnelse2"/>
            <w:tabs>
              <w:tab w:val="left" w:pos="880"/>
              <w:tab w:val="right" w:leader="dot" w:pos="9628"/>
            </w:tabs>
            <w:rPr>
              <w:smallCaps w:val="0"/>
              <w:noProof/>
              <w:sz w:val="22"/>
              <w:szCs w:val="22"/>
              <w:lang w:eastAsia="en-GB"/>
            </w:rPr>
          </w:pPr>
          <w:hyperlink w:anchor="_Toc451425716" w:history="1">
            <w:r w:rsidR="009213E0" w:rsidRPr="00253A76">
              <w:rPr>
                <w:rStyle w:val="Hyperlink"/>
                <w:noProof/>
              </w:rPr>
              <w:t>4.1</w:t>
            </w:r>
            <w:r w:rsidR="009213E0" w:rsidRPr="00253A76">
              <w:rPr>
                <w:smallCaps w:val="0"/>
                <w:noProof/>
                <w:sz w:val="22"/>
                <w:szCs w:val="22"/>
                <w:lang w:eastAsia="en-GB"/>
              </w:rPr>
              <w:tab/>
            </w:r>
            <w:r w:rsidR="009213E0" w:rsidRPr="00253A76">
              <w:rPr>
                <w:rStyle w:val="Hyperlink"/>
                <w:noProof/>
              </w:rPr>
              <w:t>Termliste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_Toc451425716 \h </w:instrText>
            </w:r>
            <w:r w:rsidR="009213E0" w:rsidRPr="00253A76">
              <w:rPr>
                <w:noProof/>
                <w:webHidden/>
              </w:rPr>
            </w:r>
            <w:r w:rsidR="009213E0" w:rsidRPr="00253A76">
              <w:rPr>
                <w:noProof/>
                <w:webHidden/>
              </w:rPr>
              <w:fldChar w:fldCharType="separate"/>
            </w:r>
            <w:r w:rsidR="009213E0" w:rsidRPr="00253A76">
              <w:rPr>
                <w:noProof/>
                <w:webHidden/>
              </w:rPr>
              <w:t>5</w:t>
            </w:r>
            <w:r w:rsidR="009213E0" w:rsidRPr="00253A76">
              <w:rPr>
                <w:noProof/>
                <w:webHidden/>
              </w:rPr>
              <w:fldChar w:fldCharType="end"/>
            </w:r>
          </w:hyperlink>
        </w:p>
        <w:p w14:paraId="461D3268" w14:textId="77777777" w:rsidR="009213E0" w:rsidRPr="00253A76" w:rsidRDefault="00011483">
          <w:pPr>
            <w:pStyle w:val="Indholdsfortegnelse1"/>
            <w:tabs>
              <w:tab w:val="left" w:pos="400"/>
              <w:tab w:val="right" w:leader="dot" w:pos="9628"/>
            </w:tabs>
            <w:rPr>
              <w:smallCaps w:val="0"/>
              <w:noProof/>
              <w:sz w:val="22"/>
              <w:szCs w:val="22"/>
              <w:lang w:eastAsia="en-GB"/>
            </w:rPr>
          </w:pPr>
          <w:hyperlink w:anchor="_Toc451425717" w:history="1">
            <w:r w:rsidR="009213E0" w:rsidRPr="00253A76">
              <w:rPr>
                <w:rStyle w:val="Hyperlink"/>
                <w:noProof/>
              </w:rPr>
              <w:t>5</w:t>
            </w:r>
            <w:r w:rsidR="009213E0" w:rsidRPr="00253A76">
              <w:rPr>
                <w:smallCaps w:val="0"/>
                <w:noProof/>
                <w:sz w:val="22"/>
                <w:szCs w:val="22"/>
                <w:lang w:eastAsia="en-GB"/>
              </w:rPr>
              <w:tab/>
            </w:r>
            <w:r w:rsidR="009213E0" w:rsidRPr="00253A76">
              <w:rPr>
                <w:rStyle w:val="Hyperlink"/>
                <w:noProof/>
              </w:rPr>
              <w:t>Projektformulering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_Toc451425717 \h </w:instrText>
            </w:r>
            <w:r w:rsidR="009213E0" w:rsidRPr="00253A76">
              <w:rPr>
                <w:noProof/>
                <w:webHidden/>
              </w:rPr>
            </w:r>
            <w:r w:rsidR="009213E0" w:rsidRPr="00253A76">
              <w:rPr>
                <w:noProof/>
                <w:webHidden/>
              </w:rPr>
              <w:fldChar w:fldCharType="separate"/>
            </w:r>
            <w:r w:rsidR="009213E0" w:rsidRPr="00253A76">
              <w:rPr>
                <w:noProof/>
                <w:webHidden/>
              </w:rPr>
              <w:t>5</w:t>
            </w:r>
            <w:r w:rsidR="009213E0" w:rsidRPr="00253A76">
              <w:rPr>
                <w:noProof/>
                <w:webHidden/>
              </w:rPr>
              <w:fldChar w:fldCharType="end"/>
            </w:r>
          </w:hyperlink>
        </w:p>
        <w:p w14:paraId="6923AA07" w14:textId="77777777" w:rsidR="009213E0" w:rsidRPr="00253A76" w:rsidRDefault="00011483">
          <w:pPr>
            <w:pStyle w:val="Indholdsfortegnelse1"/>
            <w:tabs>
              <w:tab w:val="left" w:pos="400"/>
              <w:tab w:val="right" w:leader="dot" w:pos="9628"/>
            </w:tabs>
            <w:rPr>
              <w:smallCaps w:val="0"/>
              <w:noProof/>
              <w:sz w:val="22"/>
              <w:szCs w:val="22"/>
              <w:lang w:eastAsia="en-GB"/>
            </w:rPr>
          </w:pPr>
          <w:hyperlink w:anchor="_Toc451425718" w:history="1">
            <w:r w:rsidR="009213E0" w:rsidRPr="00253A76">
              <w:rPr>
                <w:rStyle w:val="Hyperlink"/>
                <w:noProof/>
              </w:rPr>
              <w:t>6</w:t>
            </w:r>
            <w:r w:rsidR="009213E0" w:rsidRPr="00253A76">
              <w:rPr>
                <w:smallCaps w:val="0"/>
                <w:noProof/>
                <w:sz w:val="22"/>
                <w:szCs w:val="22"/>
                <w:lang w:eastAsia="en-GB"/>
              </w:rPr>
              <w:tab/>
            </w:r>
            <w:r w:rsidR="009213E0" w:rsidRPr="00253A76">
              <w:rPr>
                <w:rStyle w:val="Hyperlink"/>
                <w:noProof/>
              </w:rPr>
              <w:t>Afgrænsning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_Toc451425718 \h </w:instrText>
            </w:r>
            <w:r w:rsidR="009213E0" w:rsidRPr="00253A76">
              <w:rPr>
                <w:noProof/>
                <w:webHidden/>
              </w:rPr>
            </w:r>
            <w:r w:rsidR="009213E0" w:rsidRPr="00253A76">
              <w:rPr>
                <w:noProof/>
                <w:webHidden/>
              </w:rPr>
              <w:fldChar w:fldCharType="separate"/>
            </w:r>
            <w:r w:rsidR="009213E0" w:rsidRPr="00253A76">
              <w:rPr>
                <w:noProof/>
                <w:webHidden/>
              </w:rPr>
              <w:t>6</w:t>
            </w:r>
            <w:r w:rsidR="009213E0" w:rsidRPr="00253A76">
              <w:rPr>
                <w:noProof/>
                <w:webHidden/>
              </w:rPr>
              <w:fldChar w:fldCharType="end"/>
            </w:r>
          </w:hyperlink>
        </w:p>
        <w:p w14:paraId="183EBE1D" w14:textId="77777777" w:rsidR="009213E0" w:rsidRPr="00253A76" w:rsidRDefault="00011483">
          <w:pPr>
            <w:pStyle w:val="Indholdsfortegnelse1"/>
            <w:tabs>
              <w:tab w:val="left" w:pos="400"/>
              <w:tab w:val="right" w:leader="dot" w:pos="9628"/>
            </w:tabs>
            <w:rPr>
              <w:smallCaps w:val="0"/>
              <w:noProof/>
              <w:sz w:val="22"/>
              <w:szCs w:val="22"/>
              <w:lang w:eastAsia="en-GB"/>
            </w:rPr>
          </w:pPr>
          <w:hyperlink w:anchor="_Toc451425719" w:history="1">
            <w:r w:rsidR="009213E0" w:rsidRPr="00253A76">
              <w:rPr>
                <w:rStyle w:val="Hyperlink"/>
                <w:noProof/>
              </w:rPr>
              <w:t>7</w:t>
            </w:r>
            <w:r w:rsidR="009213E0" w:rsidRPr="00253A76">
              <w:rPr>
                <w:smallCaps w:val="0"/>
                <w:noProof/>
                <w:sz w:val="22"/>
                <w:szCs w:val="22"/>
                <w:lang w:eastAsia="en-GB"/>
              </w:rPr>
              <w:tab/>
            </w:r>
            <w:r w:rsidR="009213E0" w:rsidRPr="00253A76">
              <w:rPr>
                <w:rStyle w:val="Hyperlink"/>
                <w:noProof/>
              </w:rPr>
              <w:t>Systembeskrivelse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_Toc451425719 \h </w:instrText>
            </w:r>
            <w:r w:rsidR="009213E0" w:rsidRPr="00253A76">
              <w:rPr>
                <w:noProof/>
                <w:webHidden/>
              </w:rPr>
            </w:r>
            <w:r w:rsidR="009213E0" w:rsidRPr="00253A76">
              <w:rPr>
                <w:noProof/>
                <w:webHidden/>
              </w:rPr>
              <w:fldChar w:fldCharType="separate"/>
            </w:r>
            <w:r w:rsidR="009213E0" w:rsidRPr="00253A76">
              <w:rPr>
                <w:noProof/>
                <w:webHidden/>
              </w:rPr>
              <w:t>7</w:t>
            </w:r>
            <w:r w:rsidR="009213E0" w:rsidRPr="00253A76">
              <w:rPr>
                <w:noProof/>
                <w:webHidden/>
              </w:rPr>
              <w:fldChar w:fldCharType="end"/>
            </w:r>
          </w:hyperlink>
        </w:p>
        <w:p w14:paraId="3A1023C5" w14:textId="77777777" w:rsidR="009213E0" w:rsidRPr="00253A76" w:rsidRDefault="00011483">
          <w:pPr>
            <w:pStyle w:val="Indholdsfortegnelse2"/>
            <w:tabs>
              <w:tab w:val="left" w:pos="880"/>
              <w:tab w:val="right" w:leader="dot" w:pos="9628"/>
            </w:tabs>
            <w:rPr>
              <w:smallCaps w:val="0"/>
              <w:noProof/>
              <w:sz w:val="22"/>
              <w:szCs w:val="22"/>
              <w:lang w:eastAsia="en-GB"/>
            </w:rPr>
          </w:pPr>
          <w:hyperlink w:anchor="_Toc451425720" w:history="1">
            <w:r w:rsidR="009213E0" w:rsidRPr="00253A76">
              <w:rPr>
                <w:rStyle w:val="Hyperlink"/>
                <w:noProof/>
              </w:rPr>
              <w:t>7.1</w:t>
            </w:r>
            <w:r w:rsidR="009213E0" w:rsidRPr="00253A76">
              <w:rPr>
                <w:smallCaps w:val="0"/>
                <w:noProof/>
                <w:sz w:val="22"/>
                <w:szCs w:val="22"/>
                <w:lang w:eastAsia="en-GB"/>
              </w:rPr>
              <w:tab/>
            </w:r>
            <w:r w:rsidR="009213E0" w:rsidRPr="00253A76">
              <w:rPr>
                <w:rStyle w:val="Hyperlink"/>
                <w:noProof/>
              </w:rPr>
              <w:t>Krav</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_Toc451425720 \h </w:instrText>
            </w:r>
            <w:r w:rsidR="009213E0" w:rsidRPr="00253A76">
              <w:rPr>
                <w:noProof/>
                <w:webHidden/>
              </w:rPr>
            </w:r>
            <w:r w:rsidR="009213E0" w:rsidRPr="00253A76">
              <w:rPr>
                <w:noProof/>
                <w:webHidden/>
              </w:rPr>
              <w:fldChar w:fldCharType="separate"/>
            </w:r>
            <w:r w:rsidR="009213E0" w:rsidRPr="00253A76">
              <w:rPr>
                <w:noProof/>
                <w:webHidden/>
              </w:rPr>
              <w:t>7</w:t>
            </w:r>
            <w:r w:rsidR="009213E0" w:rsidRPr="00253A76">
              <w:rPr>
                <w:noProof/>
                <w:webHidden/>
              </w:rPr>
              <w:fldChar w:fldCharType="end"/>
            </w:r>
          </w:hyperlink>
        </w:p>
        <w:p w14:paraId="1839101D" w14:textId="77777777" w:rsidR="009213E0" w:rsidRPr="00253A76" w:rsidRDefault="00011483">
          <w:pPr>
            <w:pStyle w:val="Indholdsfortegnelse3"/>
            <w:tabs>
              <w:tab w:val="left" w:pos="1100"/>
              <w:tab w:val="right" w:leader="dot" w:pos="9628"/>
            </w:tabs>
            <w:rPr>
              <w:smallCaps w:val="0"/>
              <w:noProof/>
              <w:sz w:val="22"/>
              <w:szCs w:val="22"/>
              <w:lang w:eastAsia="en-GB"/>
            </w:rPr>
          </w:pPr>
          <w:hyperlink w:anchor="_Toc451425721" w:history="1">
            <w:r w:rsidR="009213E0" w:rsidRPr="00253A76">
              <w:rPr>
                <w:rStyle w:val="Hyperlink"/>
                <w:noProof/>
              </w:rPr>
              <w:t>7.1.1</w:t>
            </w:r>
            <w:r w:rsidR="009213E0" w:rsidRPr="00253A76">
              <w:rPr>
                <w:smallCaps w:val="0"/>
                <w:noProof/>
                <w:sz w:val="22"/>
                <w:szCs w:val="22"/>
                <w:lang w:eastAsia="en-GB"/>
              </w:rPr>
              <w:tab/>
            </w:r>
            <w:r w:rsidR="009213E0" w:rsidRPr="00253A76">
              <w:rPr>
                <w:rStyle w:val="Hyperlink"/>
                <w:noProof/>
              </w:rPr>
              <w:t>Udformning af krav</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_Toc451425721 \h </w:instrText>
            </w:r>
            <w:r w:rsidR="009213E0" w:rsidRPr="00253A76">
              <w:rPr>
                <w:noProof/>
                <w:webHidden/>
              </w:rPr>
            </w:r>
            <w:r w:rsidR="009213E0" w:rsidRPr="00253A76">
              <w:rPr>
                <w:noProof/>
                <w:webHidden/>
              </w:rPr>
              <w:fldChar w:fldCharType="separate"/>
            </w:r>
            <w:r w:rsidR="009213E0" w:rsidRPr="00253A76">
              <w:rPr>
                <w:noProof/>
                <w:webHidden/>
              </w:rPr>
              <w:t>7</w:t>
            </w:r>
            <w:r w:rsidR="009213E0" w:rsidRPr="00253A76">
              <w:rPr>
                <w:noProof/>
                <w:webHidden/>
              </w:rPr>
              <w:fldChar w:fldCharType="end"/>
            </w:r>
          </w:hyperlink>
        </w:p>
        <w:p w14:paraId="602BF051" w14:textId="77777777" w:rsidR="009213E0" w:rsidRPr="00253A76" w:rsidRDefault="00011483">
          <w:pPr>
            <w:pStyle w:val="Indholdsfortegnelse3"/>
            <w:tabs>
              <w:tab w:val="left" w:pos="1100"/>
              <w:tab w:val="right" w:leader="dot" w:pos="9628"/>
            </w:tabs>
            <w:rPr>
              <w:smallCaps w:val="0"/>
              <w:noProof/>
              <w:sz w:val="22"/>
              <w:szCs w:val="22"/>
              <w:lang w:eastAsia="en-GB"/>
            </w:rPr>
          </w:pPr>
          <w:hyperlink w:anchor="_Toc451425722" w:history="1">
            <w:r w:rsidR="009213E0" w:rsidRPr="00253A76">
              <w:rPr>
                <w:rStyle w:val="Hyperlink"/>
                <w:noProof/>
              </w:rPr>
              <w:t>7.1.2</w:t>
            </w:r>
            <w:r w:rsidR="009213E0" w:rsidRPr="00253A76">
              <w:rPr>
                <w:smallCaps w:val="0"/>
                <w:noProof/>
                <w:sz w:val="22"/>
                <w:szCs w:val="22"/>
                <w:lang w:eastAsia="en-GB"/>
              </w:rPr>
              <w:tab/>
            </w:r>
            <w:r w:rsidR="009213E0" w:rsidRPr="00253A76">
              <w:rPr>
                <w:rStyle w:val="Hyperlink"/>
                <w:noProof/>
              </w:rPr>
              <w:t>Aktører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_Toc451425722 \h </w:instrText>
            </w:r>
            <w:r w:rsidR="009213E0" w:rsidRPr="00253A76">
              <w:rPr>
                <w:noProof/>
                <w:webHidden/>
              </w:rPr>
            </w:r>
            <w:r w:rsidR="009213E0" w:rsidRPr="00253A76">
              <w:rPr>
                <w:noProof/>
                <w:webHidden/>
              </w:rPr>
              <w:fldChar w:fldCharType="separate"/>
            </w:r>
            <w:r w:rsidR="009213E0" w:rsidRPr="00253A76">
              <w:rPr>
                <w:noProof/>
                <w:webHidden/>
              </w:rPr>
              <w:t>8</w:t>
            </w:r>
            <w:r w:rsidR="009213E0" w:rsidRPr="00253A76">
              <w:rPr>
                <w:noProof/>
                <w:webHidden/>
              </w:rPr>
              <w:fldChar w:fldCharType="end"/>
            </w:r>
          </w:hyperlink>
        </w:p>
        <w:p w14:paraId="10AF2DB8" w14:textId="77777777" w:rsidR="009213E0" w:rsidRPr="00253A76" w:rsidRDefault="00011483">
          <w:pPr>
            <w:pStyle w:val="Indholdsfortegnelse3"/>
            <w:tabs>
              <w:tab w:val="left" w:pos="1100"/>
              <w:tab w:val="right" w:leader="dot" w:pos="9628"/>
            </w:tabs>
            <w:rPr>
              <w:smallCaps w:val="0"/>
              <w:noProof/>
              <w:sz w:val="22"/>
              <w:szCs w:val="22"/>
              <w:lang w:eastAsia="en-GB"/>
            </w:rPr>
          </w:pPr>
          <w:hyperlink w:anchor="_Toc451425723" w:history="1">
            <w:r w:rsidR="009213E0" w:rsidRPr="00253A76">
              <w:rPr>
                <w:rStyle w:val="Hyperlink"/>
                <w:noProof/>
              </w:rPr>
              <w:t>7.1.3</w:t>
            </w:r>
            <w:r w:rsidR="009213E0" w:rsidRPr="00253A76">
              <w:rPr>
                <w:smallCaps w:val="0"/>
                <w:noProof/>
                <w:sz w:val="22"/>
                <w:szCs w:val="22"/>
                <w:lang w:eastAsia="en-GB"/>
              </w:rPr>
              <w:tab/>
            </w:r>
            <w:r w:rsidR="009213E0" w:rsidRPr="00253A76">
              <w:rPr>
                <w:rStyle w:val="Hyperlink"/>
                <w:noProof/>
              </w:rPr>
              <w:t>User story beskrivelser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_Toc451425723 \h </w:instrText>
            </w:r>
            <w:r w:rsidR="009213E0" w:rsidRPr="00253A76">
              <w:rPr>
                <w:noProof/>
                <w:webHidden/>
              </w:rPr>
            </w:r>
            <w:r w:rsidR="009213E0" w:rsidRPr="00253A76">
              <w:rPr>
                <w:noProof/>
                <w:webHidden/>
              </w:rPr>
              <w:fldChar w:fldCharType="separate"/>
            </w:r>
            <w:r w:rsidR="009213E0" w:rsidRPr="00253A76">
              <w:rPr>
                <w:noProof/>
                <w:webHidden/>
              </w:rPr>
              <w:t>8</w:t>
            </w:r>
            <w:r w:rsidR="009213E0" w:rsidRPr="00253A76">
              <w:rPr>
                <w:noProof/>
                <w:webHidden/>
              </w:rPr>
              <w:fldChar w:fldCharType="end"/>
            </w:r>
          </w:hyperlink>
        </w:p>
        <w:p w14:paraId="2B799A9A" w14:textId="77777777" w:rsidR="009213E0" w:rsidRPr="00253A76" w:rsidRDefault="00011483">
          <w:pPr>
            <w:pStyle w:val="Indholdsfortegnelse3"/>
            <w:tabs>
              <w:tab w:val="left" w:pos="1100"/>
              <w:tab w:val="right" w:leader="dot" w:pos="9628"/>
            </w:tabs>
            <w:rPr>
              <w:smallCaps w:val="0"/>
              <w:noProof/>
              <w:sz w:val="22"/>
              <w:szCs w:val="22"/>
              <w:lang w:eastAsia="en-GB"/>
            </w:rPr>
          </w:pPr>
          <w:hyperlink w:anchor="_Toc451425724" w:history="1">
            <w:r w:rsidR="009213E0" w:rsidRPr="00253A76">
              <w:rPr>
                <w:rStyle w:val="Hyperlink"/>
                <w:noProof/>
              </w:rPr>
              <w:t>7.1.4</w:t>
            </w:r>
            <w:r w:rsidR="009213E0" w:rsidRPr="00253A76">
              <w:rPr>
                <w:smallCaps w:val="0"/>
                <w:noProof/>
                <w:sz w:val="22"/>
                <w:szCs w:val="22"/>
                <w:lang w:eastAsia="en-GB"/>
              </w:rPr>
              <w:tab/>
            </w:r>
            <w:r w:rsidR="009213E0" w:rsidRPr="00253A76">
              <w:rPr>
                <w:rStyle w:val="Hyperlink"/>
                <w:noProof/>
              </w:rPr>
              <w:t>Kvalitetskrav</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_Toc451425724 \h </w:instrText>
            </w:r>
            <w:r w:rsidR="009213E0" w:rsidRPr="00253A76">
              <w:rPr>
                <w:noProof/>
                <w:webHidden/>
              </w:rPr>
            </w:r>
            <w:r w:rsidR="009213E0" w:rsidRPr="00253A76">
              <w:rPr>
                <w:noProof/>
                <w:webHidden/>
              </w:rPr>
              <w:fldChar w:fldCharType="separate"/>
            </w:r>
            <w:r w:rsidR="009213E0" w:rsidRPr="00253A76">
              <w:rPr>
                <w:noProof/>
                <w:webHidden/>
              </w:rPr>
              <w:t>9</w:t>
            </w:r>
            <w:r w:rsidR="009213E0" w:rsidRPr="00253A76">
              <w:rPr>
                <w:noProof/>
                <w:webHidden/>
              </w:rPr>
              <w:fldChar w:fldCharType="end"/>
            </w:r>
          </w:hyperlink>
        </w:p>
        <w:p w14:paraId="732CC69B" w14:textId="77777777" w:rsidR="009213E0" w:rsidRPr="00253A76" w:rsidRDefault="00011483">
          <w:pPr>
            <w:pStyle w:val="Indholdsfortegnelse1"/>
            <w:tabs>
              <w:tab w:val="left" w:pos="400"/>
              <w:tab w:val="right" w:leader="dot" w:pos="9628"/>
            </w:tabs>
            <w:rPr>
              <w:smallCaps w:val="0"/>
              <w:noProof/>
              <w:sz w:val="22"/>
              <w:szCs w:val="22"/>
              <w:lang w:eastAsia="en-GB"/>
            </w:rPr>
          </w:pPr>
          <w:hyperlink w:anchor="_Toc451425725" w:history="1">
            <w:r w:rsidR="009213E0" w:rsidRPr="00253A76">
              <w:rPr>
                <w:rStyle w:val="Hyperlink"/>
                <w:noProof/>
              </w:rPr>
              <w:t>8</w:t>
            </w:r>
            <w:r w:rsidR="009213E0" w:rsidRPr="00253A76">
              <w:rPr>
                <w:smallCaps w:val="0"/>
                <w:noProof/>
                <w:sz w:val="22"/>
                <w:szCs w:val="22"/>
                <w:lang w:eastAsia="en-GB"/>
              </w:rPr>
              <w:tab/>
            </w:r>
            <w:r w:rsidR="009213E0" w:rsidRPr="00253A76">
              <w:rPr>
                <w:rStyle w:val="Hyperlink"/>
                <w:noProof/>
              </w:rPr>
              <w:t>Projektgennemførelse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_Toc451425725 \h </w:instrText>
            </w:r>
            <w:r w:rsidR="009213E0" w:rsidRPr="00253A76">
              <w:rPr>
                <w:noProof/>
                <w:webHidden/>
              </w:rPr>
            </w:r>
            <w:r w:rsidR="009213E0" w:rsidRPr="00253A76">
              <w:rPr>
                <w:noProof/>
                <w:webHidden/>
              </w:rPr>
              <w:fldChar w:fldCharType="separate"/>
            </w:r>
            <w:r w:rsidR="009213E0" w:rsidRPr="00253A76">
              <w:rPr>
                <w:noProof/>
                <w:webHidden/>
              </w:rPr>
              <w:t>10</w:t>
            </w:r>
            <w:r w:rsidR="009213E0" w:rsidRPr="00253A76">
              <w:rPr>
                <w:noProof/>
                <w:webHidden/>
              </w:rPr>
              <w:fldChar w:fldCharType="end"/>
            </w:r>
          </w:hyperlink>
        </w:p>
        <w:p w14:paraId="17CC1F26" w14:textId="77777777" w:rsidR="009213E0" w:rsidRPr="00253A76" w:rsidRDefault="00011483">
          <w:pPr>
            <w:pStyle w:val="Indholdsfortegnelse2"/>
            <w:tabs>
              <w:tab w:val="left" w:pos="880"/>
              <w:tab w:val="right" w:leader="dot" w:pos="9628"/>
            </w:tabs>
            <w:rPr>
              <w:smallCaps w:val="0"/>
              <w:noProof/>
              <w:sz w:val="22"/>
              <w:szCs w:val="22"/>
              <w:lang w:eastAsia="en-GB"/>
            </w:rPr>
          </w:pPr>
          <w:hyperlink w:anchor="_Toc451425726" w:history="1">
            <w:r w:rsidR="009213E0" w:rsidRPr="00253A76">
              <w:rPr>
                <w:rStyle w:val="Hyperlink"/>
                <w:noProof/>
              </w:rPr>
              <w:t>8.1</w:t>
            </w:r>
            <w:r w:rsidR="009213E0" w:rsidRPr="00253A76">
              <w:rPr>
                <w:smallCaps w:val="0"/>
                <w:noProof/>
                <w:sz w:val="22"/>
                <w:szCs w:val="22"/>
                <w:lang w:eastAsia="en-GB"/>
              </w:rPr>
              <w:tab/>
            </w:r>
            <w:r w:rsidR="009213E0" w:rsidRPr="00253A76">
              <w:rPr>
                <w:rStyle w:val="Hyperlink"/>
                <w:noProof/>
              </w:rPr>
              <w:t>Iterativ udvikling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_Toc451425726 \h </w:instrText>
            </w:r>
            <w:r w:rsidR="009213E0" w:rsidRPr="00253A76">
              <w:rPr>
                <w:noProof/>
                <w:webHidden/>
              </w:rPr>
            </w:r>
            <w:r w:rsidR="009213E0" w:rsidRPr="00253A76">
              <w:rPr>
                <w:noProof/>
                <w:webHidden/>
              </w:rPr>
              <w:fldChar w:fldCharType="separate"/>
            </w:r>
            <w:r w:rsidR="009213E0" w:rsidRPr="00253A76">
              <w:rPr>
                <w:noProof/>
                <w:webHidden/>
              </w:rPr>
              <w:t>10</w:t>
            </w:r>
            <w:r w:rsidR="009213E0" w:rsidRPr="00253A76">
              <w:rPr>
                <w:noProof/>
                <w:webHidden/>
              </w:rPr>
              <w:fldChar w:fldCharType="end"/>
            </w:r>
          </w:hyperlink>
        </w:p>
        <w:p w14:paraId="0CD3AB95" w14:textId="77777777" w:rsidR="009213E0" w:rsidRPr="00253A76" w:rsidRDefault="00011483">
          <w:pPr>
            <w:pStyle w:val="Indholdsfortegnelse2"/>
            <w:tabs>
              <w:tab w:val="left" w:pos="880"/>
              <w:tab w:val="right" w:leader="dot" w:pos="9628"/>
            </w:tabs>
            <w:rPr>
              <w:smallCaps w:val="0"/>
              <w:noProof/>
              <w:sz w:val="22"/>
              <w:szCs w:val="22"/>
              <w:lang w:eastAsia="en-GB"/>
            </w:rPr>
          </w:pPr>
          <w:hyperlink w:anchor="_Toc451425727" w:history="1">
            <w:r w:rsidR="009213E0" w:rsidRPr="00253A76">
              <w:rPr>
                <w:rStyle w:val="Hyperlink"/>
                <w:noProof/>
              </w:rPr>
              <w:t>8.2</w:t>
            </w:r>
            <w:r w:rsidR="009213E0" w:rsidRPr="00253A76">
              <w:rPr>
                <w:smallCaps w:val="0"/>
                <w:noProof/>
                <w:sz w:val="22"/>
                <w:szCs w:val="22"/>
                <w:lang w:eastAsia="en-GB"/>
              </w:rPr>
              <w:tab/>
            </w:r>
            <w:r w:rsidR="009213E0" w:rsidRPr="00253A76">
              <w:rPr>
                <w:rStyle w:val="Hyperlink"/>
                <w:noProof/>
              </w:rPr>
              <w:t>Dokumentation af koden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_Toc451425727 \h </w:instrText>
            </w:r>
            <w:r w:rsidR="009213E0" w:rsidRPr="00253A76">
              <w:rPr>
                <w:noProof/>
                <w:webHidden/>
              </w:rPr>
            </w:r>
            <w:r w:rsidR="009213E0" w:rsidRPr="00253A76">
              <w:rPr>
                <w:noProof/>
                <w:webHidden/>
              </w:rPr>
              <w:fldChar w:fldCharType="separate"/>
            </w:r>
            <w:r w:rsidR="009213E0" w:rsidRPr="00253A76">
              <w:rPr>
                <w:noProof/>
                <w:webHidden/>
              </w:rPr>
              <w:t>11</w:t>
            </w:r>
            <w:r w:rsidR="009213E0" w:rsidRPr="00253A76">
              <w:rPr>
                <w:noProof/>
                <w:webHidden/>
              </w:rPr>
              <w:fldChar w:fldCharType="end"/>
            </w:r>
          </w:hyperlink>
        </w:p>
        <w:p w14:paraId="2F6A1E24" w14:textId="77777777" w:rsidR="009213E0" w:rsidRPr="00253A76" w:rsidRDefault="00011483">
          <w:pPr>
            <w:pStyle w:val="Indholdsfortegnelse2"/>
            <w:tabs>
              <w:tab w:val="left" w:pos="880"/>
              <w:tab w:val="right" w:leader="dot" w:pos="9628"/>
            </w:tabs>
            <w:rPr>
              <w:smallCaps w:val="0"/>
              <w:noProof/>
              <w:sz w:val="22"/>
              <w:szCs w:val="22"/>
              <w:lang w:eastAsia="en-GB"/>
            </w:rPr>
          </w:pPr>
          <w:hyperlink w:anchor="_Toc451425728" w:history="1">
            <w:r w:rsidR="009213E0" w:rsidRPr="00253A76">
              <w:rPr>
                <w:rStyle w:val="Hyperlink"/>
                <w:noProof/>
              </w:rPr>
              <w:t>8.3</w:t>
            </w:r>
            <w:r w:rsidR="009213E0" w:rsidRPr="00253A76">
              <w:rPr>
                <w:smallCaps w:val="0"/>
                <w:noProof/>
                <w:sz w:val="22"/>
                <w:szCs w:val="22"/>
                <w:lang w:eastAsia="en-GB"/>
              </w:rPr>
              <w:tab/>
            </w:r>
            <w:r w:rsidR="009213E0" w:rsidRPr="00253A76">
              <w:rPr>
                <w:rStyle w:val="Hyperlink"/>
                <w:noProof/>
              </w:rPr>
              <w:t>Dokumentation af systemarkitektur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_Toc451425728 \h </w:instrText>
            </w:r>
            <w:r w:rsidR="009213E0" w:rsidRPr="00253A76">
              <w:rPr>
                <w:noProof/>
                <w:webHidden/>
              </w:rPr>
            </w:r>
            <w:r w:rsidR="009213E0" w:rsidRPr="00253A76">
              <w:rPr>
                <w:noProof/>
                <w:webHidden/>
              </w:rPr>
              <w:fldChar w:fldCharType="separate"/>
            </w:r>
            <w:r w:rsidR="009213E0" w:rsidRPr="00253A76">
              <w:rPr>
                <w:noProof/>
                <w:webHidden/>
              </w:rPr>
              <w:t>11</w:t>
            </w:r>
            <w:r w:rsidR="009213E0" w:rsidRPr="00253A76">
              <w:rPr>
                <w:noProof/>
                <w:webHidden/>
              </w:rPr>
              <w:fldChar w:fldCharType="end"/>
            </w:r>
          </w:hyperlink>
        </w:p>
        <w:p w14:paraId="15130899" w14:textId="77777777" w:rsidR="009213E0" w:rsidRPr="00253A76" w:rsidRDefault="00011483">
          <w:pPr>
            <w:pStyle w:val="Indholdsfortegnelse1"/>
            <w:tabs>
              <w:tab w:val="left" w:pos="400"/>
              <w:tab w:val="right" w:leader="dot" w:pos="9628"/>
            </w:tabs>
            <w:rPr>
              <w:smallCaps w:val="0"/>
              <w:noProof/>
              <w:sz w:val="22"/>
              <w:szCs w:val="22"/>
              <w:lang w:eastAsia="en-GB"/>
            </w:rPr>
          </w:pPr>
          <w:hyperlink w:anchor="_Toc451425729" w:history="1">
            <w:r w:rsidR="009213E0" w:rsidRPr="00253A76">
              <w:rPr>
                <w:rStyle w:val="Hyperlink"/>
                <w:noProof/>
              </w:rPr>
              <w:t>9</w:t>
            </w:r>
            <w:r w:rsidR="009213E0" w:rsidRPr="00253A76">
              <w:rPr>
                <w:smallCaps w:val="0"/>
                <w:noProof/>
                <w:sz w:val="22"/>
                <w:szCs w:val="22"/>
                <w:lang w:eastAsia="en-GB"/>
              </w:rPr>
              <w:tab/>
            </w:r>
            <w:r w:rsidR="009213E0" w:rsidRPr="00253A76">
              <w:rPr>
                <w:rStyle w:val="Hyperlink"/>
                <w:noProof/>
              </w:rPr>
              <w:t>Systemdesign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_Toc451425729 \h </w:instrText>
            </w:r>
            <w:r w:rsidR="009213E0" w:rsidRPr="00253A76">
              <w:rPr>
                <w:noProof/>
                <w:webHidden/>
              </w:rPr>
            </w:r>
            <w:r w:rsidR="009213E0" w:rsidRPr="00253A76">
              <w:rPr>
                <w:noProof/>
                <w:webHidden/>
              </w:rPr>
              <w:fldChar w:fldCharType="separate"/>
            </w:r>
            <w:r w:rsidR="009213E0" w:rsidRPr="00253A76">
              <w:rPr>
                <w:noProof/>
                <w:webHidden/>
              </w:rPr>
              <w:t>12</w:t>
            </w:r>
            <w:r w:rsidR="009213E0" w:rsidRPr="00253A76">
              <w:rPr>
                <w:noProof/>
                <w:webHidden/>
              </w:rPr>
              <w:fldChar w:fldCharType="end"/>
            </w:r>
          </w:hyperlink>
        </w:p>
        <w:p w14:paraId="163D8DEE" w14:textId="77777777" w:rsidR="009213E0" w:rsidRPr="00253A76" w:rsidRDefault="00011483">
          <w:pPr>
            <w:pStyle w:val="Indholdsfortegnelse2"/>
            <w:tabs>
              <w:tab w:val="left" w:pos="880"/>
              <w:tab w:val="right" w:leader="dot" w:pos="9628"/>
            </w:tabs>
            <w:rPr>
              <w:smallCaps w:val="0"/>
              <w:noProof/>
              <w:sz w:val="22"/>
              <w:szCs w:val="22"/>
              <w:lang w:eastAsia="en-GB"/>
            </w:rPr>
          </w:pPr>
          <w:hyperlink w:anchor="_Toc451425730" w:history="1">
            <w:r w:rsidR="009213E0" w:rsidRPr="00253A76">
              <w:rPr>
                <w:rStyle w:val="Hyperlink"/>
                <w:noProof/>
              </w:rPr>
              <w:t>9.1</w:t>
            </w:r>
            <w:r w:rsidR="009213E0" w:rsidRPr="00253A76">
              <w:rPr>
                <w:smallCaps w:val="0"/>
                <w:noProof/>
                <w:sz w:val="22"/>
                <w:szCs w:val="22"/>
                <w:lang w:eastAsia="en-GB"/>
              </w:rPr>
              <w:tab/>
            </w:r>
            <w:r w:rsidR="009213E0" w:rsidRPr="00253A76">
              <w:rPr>
                <w:rStyle w:val="Hyperlink"/>
                <w:noProof/>
              </w:rPr>
              <w:t>Arkitektur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_Toc451425730 \h </w:instrText>
            </w:r>
            <w:r w:rsidR="009213E0" w:rsidRPr="00253A76">
              <w:rPr>
                <w:noProof/>
                <w:webHidden/>
              </w:rPr>
            </w:r>
            <w:r w:rsidR="009213E0" w:rsidRPr="00253A76">
              <w:rPr>
                <w:noProof/>
                <w:webHidden/>
              </w:rPr>
              <w:fldChar w:fldCharType="separate"/>
            </w:r>
            <w:r w:rsidR="009213E0" w:rsidRPr="00253A76">
              <w:rPr>
                <w:noProof/>
                <w:webHidden/>
              </w:rPr>
              <w:t>12</w:t>
            </w:r>
            <w:r w:rsidR="009213E0" w:rsidRPr="00253A76">
              <w:rPr>
                <w:noProof/>
                <w:webHidden/>
              </w:rPr>
              <w:fldChar w:fldCharType="end"/>
            </w:r>
          </w:hyperlink>
        </w:p>
        <w:p w14:paraId="527AADB7" w14:textId="77777777" w:rsidR="009213E0" w:rsidRPr="00253A76" w:rsidRDefault="00011483">
          <w:pPr>
            <w:pStyle w:val="Indholdsfortegnelse2"/>
            <w:tabs>
              <w:tab w:val="left" w:pos="880"/>
              <w:tab w:val="right" w:leader="dot" w:pos="9628"/>
            </w:tabs>
            <w:rPr>
              <w:smallCaps w:val="0"/>
              <w:noProof/>
              <w:sz w:val="22"/>
              <w:szCs w:val="22"/>
              <w:lang w:eastAsia="en-GB"/>
            </w:rPr>
          </w:pPr>
          <w:hyperlink w:anchor="_Toc451425731" w:history="1">
            <w:r w:rsidR="009213E0" w:rsidRPr="00253A76">
              <w:rPr>
                <w:rStyle w:val="Hyperlink"/>
                <w:noProof/>
              </w:rPr>
              <w:t>9.2</w:t>
            </w:r>
            <w:r w:rsidR="009213E0" w:rsidRPr="00253A76">
              <w:rPr>
                <w:smallCaps w:val="0"/>
                <w:noProof/>
                <w:sz w:val="22"/>
                <w:szCs w:val="22"/>
                <w:lang w:eastAsia="en-GB"/>
              </w:rPr>
              <w:tab/>
            </w:r>
            <w:r w:rsidR="009213E0" w:rsidRPr="00253A76">
              <w:rPr>
                <w:rStyle w:val="Hyperlink"/>
                <w:noProof/>
              </w:rPr>
              <w:t>GUI design overvejelser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_Toc451425731 \h </w:instrText>
            </w:r>
            <w:r w:rsidR="009213E0" w:rsidRPr="00253A76">
              <w:rPr>
                <w:noProof/>
                <w:webHidden/>
              </w:rPr>
            </w:r>
            <w:r w:rsidR="009213E0" w:rsidRPr="00253A76">
              <w:rPr>
                <w:noProof/>
                <w:webHidden/>
              </w:rPr>
              <w:fldChar w:fldCharType="separate"/>
            </w:r>
            <w:r w:rsidR="009213E0" w:rsidRPr="00253A76">
              <w:rPr>
                <w:noProof/>
                <w:webHidden/>
              </w:rPr>
              <w:t>14</w:t>
            </w:r>
            <w:r w:rsidR="009213E0" w:rsidRPr="00253A76">
              <w:rPr>
                <w:noProof/>
                <w:webHidden/>
              </w:rPr>
              <w:fldChar w:fldCharType="end"/>
            </w:r>
          </w:hyperlink>
        </w:p>
        <w:p w14:paraId="47671F8B" w14:textId="77777777" w:rsidR="009213E0" w:rsidRPr="00253A76" w:rsidRDefault="00011483">
          <w:pPr>
            <w:pStyle w:val="Indholdsfortegnelse2"/>
            <w:tabs>
              <w:tab w:val="left" w:pos="880"/>
              <w:tab w:val="right" w:leader="dot" w:pos="9628"/>
            </w:tabs>
            <w:rPr>
              <w:smallCaps w:val="0"/>
              <w:noProof/>
              <w:sz w:val="22"/>
              <w:szCs w:val="22"/>
              <w:lang w:eastAsia="en-GB"/>
            </w:rPr>
          </w:pPr>
          <w:hyperlink w:anchor="_Toc451425732" w:history="1">
            <w:r w:rsidR="009213E0" w:rsidRPr="00253A76">
              <w:rPr>
                <w:rStyle w:val="Hyperlink"/>
                <w:noProof/>
              </w:rPr>
              <w:t>9.3</w:t>
            </w:r>
            <w:r w:rsidR="009213E0" w:rsidRPr="00253A76">
              <w:rPr>
                <w:smallCaps w:val="0"/>
                <w:noProof/>
                <w:sz w:val="22"/>
                <w:szCs w:val="22"/>
                <w:lang w:eastAsia="en-GB"/>
              </w:rPr>
              <w:tab/>
            </w:r>
            <w:r w:rsidR="009213E0" w:rsidRPr="00253A76">
              <w:rPr>
                <w:rStyle w:val="Hyperlink"/>
                <w:noProof/>
              </w:rPr>
              <w:t>Pristjek220 Database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_Toc451425732 \h </w:instrText>
            </w:r>
            <w:r w:rsidR="009213E0" w:rsidRPr="00253A76">
              <w:rPr>
                <w:noProof/>
                <w:webHidden/>
              </w:rPr>
            </w:r>
            <w:r w:rsidR="009213E0" w:rsidRPr="00253A76">
              <w:rPr>
                <w:noProof/>
                <w:webHidden/>
              </w:rPr>
              <w:fldChar w:fldCharType="separate"/>
            </w:r>
            <w:r w:rsidR="009213E0" w:rsidRPr="00253A76">
              <w:rPr>
                <w:noProof/>
                <w:webHidden/>
              </w:rPr>
              <w:t>15</w:t>
            </w:r>
            <w:r w:rsidR="009213E0" w:rsidRPr="00253A76">
              <w:rPr>
                <w:noProof/>
                <w:webHidden/>
              </w:rPr>
              <w:fldChar w:fldCharType="end"/>
            </w:r>
          </w:hyperlink>
        </w:p>
        <w:p w14:paraId="5A31FE12" w14:textId="77777777" w:rsidR="009213E0" w:rsidRPr="00253A76" w:rsidRDefault="00011483">
          <w:pPr>
            <w:pStyle w:val="Indholdsfortegnelse3"/>
            <w:tabs>
              <w:tab w:val="left" w:pos="1100"/>
              <w:tab w:val="right" w:leader="dot" w:pos="9628"/>
            </w:tabs>
            <w:rPr>
              <w:smallCaps w:val="0"/>
              <w:noProof/>
              <w:sz w:val="22"/>
              <w:szCs w:val="22"/>
              <w:lang w:eastAsia="en-GB"/>
            </w:rPr>
          </w:pPr>
          <w:hyperlink w:anchor="_Toc451425733" w:history="1">
            <w:r w:rsidR="009213E0" w:rsidRPr="00253A76">
              <w:rPr>
                <w:rStyle w:val="Hyperlink"/>
                <w:noProof/>
              </w:rPr>
              <w:t>9.3.1</w:t>
            </w:r>
            <w:r w:rsidR="009213E0" w:rsidRPr="00253A76">
              <w:rPr>
                <w:smallCaps w:val="0"/>
                <w:noProof/>
                <w:sz w:val="22"/>
                <w:szCs w:val="22"/>
                <w:lang w:eastAsia="en-GB"/>
              </w:rPr>
              <w:tab/>
            </w:r>
            <w:r w:rsidR="009213E0" w:rsidRPr="00253A76">
              <w:rPr>
                <w:rStyle w:val="Hyperlink"/>
                <w:noProof/>
              </w:rPr>
              <w:t>Design af databasen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_Toc451425733 \h </w:instrText>
            </w:r>
            <w:r w:rsidR="009213E0" w:rsidRPr="00253A76">
              <w:rPr>
                <w:noProof/>
                <w:webHidden/>
              </w:rPr>
            </w:r>
            <w:r w:rsidR="009213E0" w:rsidRPr="00253A76">
              <w:rPr>
                <w:noProof/>
                <w:webHidden/>
              </w:rPr>
              <w:fldChar w:fldCharType="separate"/>
            </w:r>
            <w:r w:rsidR="009213E0" w:rsidRPr="00253A76">
              <w:rPr>
                <w:noProof/>
                <w:webHidden/>
              </w:rPr>
              <w:t>15</w:t>
            </w:r>
            <w:r w:rsidR="009213E0" w:rsidRPr="00253A76">
              <w:rPr>
                <w:noProof/>
                <w:webHidden/>
              </w:rPr>
              <w:fldChar w:fldCharType="end"/>
            </w:r>
          </w:hyperlink>
        </w:p>
        <w:p w14:paraId="4AECEBEE" w14:textId="77777777" w:rsidR="009213E0" w:rsidRPr="00253A76" w:rsidRDefault="00011483">
          <w:pPr>
            <w:pStyle w:val="Indholdsfortegnelse3"/>
            <w:tabs>
              <w:tab w:val="left" w:pos="1100"/>
              <w:tab w:val="right" w:leader="dot" w:pos="9628"/>
            </w:tabs>
            <w:rPr>
              <w:smallCaps w:val="0"/>
              <w:noProof/>
              <w:sz w:val="22"/>
              <w:szCs w:val="22"/>
              <w:lang w:eastAsia="en-GB"/>
            </w:rPr>
          </w:pPr>
          <w:hyperlink w:anchor="_Toc451425734" w:history="1">
            <w:r w:rsidR="009213E0" w:rsidRPr="00253A76">
              <w:rPr>
                <w:rStyle w:val="Hyperlink"/>
                <w:noProof/>
              </w:rPr>
              <w:t>9.3.2</w:t>
            </w:r>
            <w:r w:rsidR="009213E0" w:rsidRPr="00253A76">
              <w:rPr>
                <w:smallCaps w:val="0"/>
                <w:noProof/>
                <w:sz w:val="22"/>
                <w:szCs w:val="22"/>
                <w:lang w:eastAsia="en-GB"/>
              </w:rPr>
              <w:tab/>
            </w:r>
            <w:r w:rsidR="009213E0" w:rsidRPr="00253A76">
              <w:rPr>
                <w:rStyle w:val="Hyperlink"/>
                <w:noProof/>
              </w:rPr>
              <w:t>Databaseadgang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_Toc451425734 \h </w:instrText>
            </w:r>
            <w:r w:rsidR="009213E0" w:rsidRPr="00253A76">
              <w:rPr>
                <w:noProof/>
                <w:webHidden/>
              </w:rPr>
            </w:r>
            <w:r w:rsidR="009213E0" w:rsidRPr="00253A76">
              <w:rPr>
                <w:noProof/>
                <w:webHidden/>
              </w:rPr>
              <w:fldChar w:fldCharType="separate"/>
            </w:r>
            <w:r w:rsidR="009213E0" w:rsidRPr="00253A76">
              <w:rPr>
                <w:noProof/>
                <w:webHidden/>
              </w:rPr>
              <w:t>16</w:t>
            </w:r>
            <w:r w:rsidR="009213E0" w:rsidRPr="00253A76">
              <w:rPr>
                <w:noProof/>
                <w:webHidden/>
              </w:rPr>
              <w:fldChar w:fldCharType="end"/>
            </w:r>
          </w:hyperlink>
        </w:p>
        <w:p w14:paraId="7E23D8CE" w14:textId="77777777" w:rsidR="009213E0" w:rsidRPr="00253A76" w:rsidRDefault="00011483">
          <w:pPr>
            <w:pStyle w:val="Indholdsfortegnelse1"/>
            <w:tabs>
              <w:tab w:val="left" w:pos="660"/>
              <w:tab w:val="right" w:leader="dot" w:pos="9628"/>
            </w:tabs>
            <w:rPr>
              <w:smallCaps w:val="0"/>
              <w:noProof/>
              <w:sz w:val="22"/>
              <w:szCs w:val="22"/>
              <w:lang w:eastAsia="en-GB"/>
            </w:rPr>
          </w:pPr>
          <w:hyperlink w:anchor="_Toc451425735" w:history="1">
            <w:r w:rsidR="009213E0" w:rsidRPr="00253A76">
              <w:rPr>
                <w:rStyle w:val="Hyperlink"/>
                <w:noProof/>
              </w:rPr>
              <w:t>10</w:t>
            </w:r>
            <w:r w:rsidR="009213E0" w:rsidRPr="00253A76">
              <w:rPr>
                <w:smallCaps w:val="0"/>
                <w:noProof/>
                <w:sz w:val="22"/>
                <w:szCs w:val="22"/>
                <w:lang w:eastAsia="en-GB"/>
              </w:rPr>
              <w:tab/>
            </w:r>
            <w:r w:rsidR="009213E0" w:rsidRPr="00253A76">
              <w:rPr>
                <w:rStyle w:val="Hyperlink"/>
                <w:noProof/>
              </w:rPr>
              <w:t>Produkt beskrivelse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_Toc451425735 \h </w:instrText>
            </w:r>
            <w:r w:rsidR="009213E0" w:rsidRPr="00253A76">
              <w:rPr>
                <w:noProof/>
                <w:webHidden/>
              </w:rPr>
            </w:r>
            <w:r w:rsidR="009213E0" w:rsidRPr="00253A76">
              <w:rPr>
                <w:noProof/>
                <w:webHidden/>
              </w:rPr>
              <w:fldChar w:fldCharType="separate"/>
            </w:r>
            <w:r w:rsidR="009213E0" w:rsidRPr="00253A76">
              <w:rPr>
                <w:noProof/>
                <w:webHidden/>
              </w:rPr>
              <w:t>17</w:t>
            </w:r>
            <w:r w:rsidR="009213E0" w:rsidRPr="00253A76">
              <w:rPr>
                <w:noProof/>
                <w:webHidden/>
              </w:rPr>
              <w:fldChar w:fldCharType="end"/>
            </w:r>
          </w:hyperlink>
        </w:p>
        <w:p w14:paraId="404164C0" w14:textId="77777777" w:rsidR="009213E0" w:rsidRPr="00253A76" w:rsidRDefault="00011483">
          <w:pPr>
            <w:pStyle w:val="Indholdsfortegnelse2"/>
            <w:tabs>
              <w:tab w:val="left" w:pos="880"/>
              <w:tab w:val="right" w:leader="dot" w:pos="9628"/>
            </w:tabs>
            <w:rPr>
              <w:smallCaps w:val="0"/>
              <w:noProof/>
              <w:sz w:val="22"/>
              <w:szCs w:val="22"/>
              <w:lang w:eastAsia="en-GB"/>
            </w:rPr>
          </w:pPr>
          <w:hyperlink w:anchor="_Toc451425736" w:history="1">
            <w:r w:rsidR="009213E0" w:rsidRPr="00253A76">
              <w:rPr>
                <w:rStyle w:val="Hyperlink"/>
                <w:noProof/>
              </w:rPr>
              <w:t>10.1</w:t>
            </w:r>
            <w:r w:rsidR="009213E0" w:rsidRPr="00253A76">
              <w:rPr>
                <w:smallCaps w:val="0"/>
                <w:noProof/>
                <w:sz w:val="22"/>
                <w:szCs w:val="22"/>
                <w:lang w:eastAsia="en-GB"/>
              </w:rPr>
              <w:tab/>
            </w:r>
            <w:r w:rsidR="009213E0" w:rsidRPr="00253A76">
              <w:rPr>
                <w:rStyle w:val="Hyperlink"/>
                <w:noProof/>
              </w:rPr>
              <w:t>Delte funktionaliteter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_Toc451425736 \h </w:instrText>
            </w:r>
            <w:r w:rsidR="009213E0" w:rsidRPr="00253A76">
              <w:rPr>
                <w:noProof/>
                <w:webHidden/>
              </w:rPr>
            </w:r>
            <w:r w:rsidR="009213E0" w:rsidRPr="00253A76">
              <w:rPr>
                <w:noProof/>
                <w:webHidden/>
              </w:rPr>
              <w:fldChar w:fldCharType="separate"/>
            </w:r>
            <w:r w:rsidR="009213E0" w:rsidRPr="00253A76">
              <w:rPr>
                <w:noProof/>
                <w:webHidden/>
              </w:rPr>
              <w:t>17</w:t>
            </w:r>
            <w:r w:rsidR="009213E0" w:rsidRPr="00253A76">
              <w:rPr>
                <w:noProof/>
                <w:webHidden/>
              </w:rPr>
              <w:fldChar w:fldCharType="end"/>
            </w:r>
          </w:hyperlink>
        </w:p>
        <w:p w14:paraId="27C2F4CA" w14:textId="77777777" w:rsidR="009213E0" w:rsidRPr="00253A76" w:rsidRDefault="00011483">
          <w:pPr>
            <w:pStyle w:val="Indholdsfortegnelse2"/>
            <w:tabs>
              <w:tab w:val="left" w:pos="880"/>
              <w:tab w:val="right" w:leader="dot" w:pos="9628"/>
            </w:tabs>
            <w:rPr>
              <w:smallCaps w:val="0"/>
              <w:noProof/>
              <w:sz w:val="22"/>
              <w:szCs w:val="22"/>
              <w:lang w:eastAsia="en-GB"/>
            </w:rPr>
          </w:pPr>
          <w:hyperlink w:anchor="_Toc451425737" w:history="1">
            <w:r w:rsidR="009213E0" w:rsidRPr="00253A76">
              <w:rPr>
                <w:rStyle w:val="Hyperlink"/>
                <w:noProof/>
              </w:rPr>
              <w:t>10.2</w:t>
            </w:r>
            <w:r w:rsidR="009213E0" w:rsidRPr="00253A76">
              <w:rPr>
                <w:smallCaps w:val="0"/>
                <w:noProof/>
                <w:sz w:val="22"/>
                <w:szCs w:val="22"/>
                <w:lang w:eastAsia="en-GB"/>
              </w:rPr>
              <w:tab/>
            </w:r>
            <w:r w:rsidR="009213E0" w:rsidRPr="00253A76">
              <w:rPr>
                <w:rStyle w:val="Hyperlink"/>
                <w:noProof/>
              </w:rPr>
              <w:t>Forbruger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_Toc451425737 \h </w:instrText>
            </w:r>
            <w:r w:rsidR="009213E0" w:rsidRPr="00253A76">
              <w:rPr>
                <w:noProof/>
                <w:webHidden/>
              </w:rPr>
            </w:r>
            <w:r w:rsidR="009213E0" w:rsidRPr="00253A76">
              <w:rPr>
                <w:noProof/>
                <w:webHidden/>
              </w:rPr>
              <w:fldChar w:fldCharType="separate"/>
            </w:r>
            <w:r w:rsidR="009213E0" w:rsidRPr="00253A76">
              <w:rPr>
                <w:noProof/>
                <w:webHidden/>
              </w:rPr>
              <w:t>17</w:t>
            </w:r>
            <w:r w:rsidR="009213E0" w:rsidRPr="00253A76">
              <w:rPr>
                <w:noProof/>
                <w:webHidden/>
              </w:rPr>
              <w:fldChar w:fldCharType="end"/>
            </w:r>
          </w:hyperlink>
        </w:p>
        <w:p w14:paraId="7D35B774" w14:textId="77777777" w:rsidR="009213E0" w:rsidRPr="00253A76" w:rsidRDefault="00011483">
          <w:pPr>
            <w:pStyle w:val="Indholdsfortegnelse2"/>
            <w:tabs>
              <w:tab w:val="left" w:pos="880"/>
              <w:tab w:val="right" w:leader="dot" w:pos="9628"/>
            </w:tabs>
            <w:rPr>
              <w:smallCaps w:val="0"/>
              <w:noProof/>
              <w:sz w:val="22"/>
              <w:szCs w:val="22"/>
              <w:lang w:eastAsia="en-GB"/>
            </w:rPr>
          </w:pPr>
          <w:hyperlink w:anchor="_Toc451425738" w:history="1">
            <w:r w:rsidR="009213E0" w:rsidRPr="00253A76">
              <w:rPr>
                <w:rStyle w:val="Hyperlink"/>
                <w:noProof/>
              </w:rPr>
              <w:t>10.3</w:t>
            </w:r>
            <w:r w:rsidR="009213E0" w:rsidRPr="00253A76">
              <w:rPr>
                <w:smallCaps w:val="0"/>
                <w:noProof/>
                <w:sz w:val="22"/>
                <w:szCs w:val="22"/>
                <w:lang w:eastAsia="en-GB"/>
              </w:rPr>
              <w:tab/>
            </w:r>
            <w:r w:rsidR="009213E0" w:rsidRPr="00253A76">
              <w:rPr>
                <w:rStyle w:val="Hyperlink"/>
                <w:noProof/>
              </w:rPr>
              <w:t>Administration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_Toc451425738 \h </w:instrText>
            </w:r>
            <w:r w:rsidR="009213E0" w:rsidRPr="00253A76">
              <w:rPr>
                <w:noProof/>
                <w:webHidden/>
              </w:rPr>
            </w:r>
            <w:r w:rsidR="009213E0" w:rsidRPr="00253A76">
              <w:rPr>
                <w:noProof/>
                <w:webHidden/>
              </w:rPr>
              <w:fldChar w:fldCharType="separate"/>
            </w:r>
            <w:r w:rsidR="009213E0" w:rsidRPr="00253A76">
              <w:rPr>
                <w:noProof/>
                <w:webHidden/>
              </w:rPr>
              <w:t>18</w:t>
            </w:r>
            <w:r w:rsidR="009213E0" w:rsidRPr="00253A76">
              <w:rPr>
                <w:noProof/>
                <w:webHidden/>
              </w:rPr>
              <w:fldChar w:fldCharType="end"/>
            </w:r>
          </w:hyperlink>
        </w:p>
        <w:p w14:paraId="10CBE7B0" w14:textId="77777777" w:rsidR="009213E0" w:rsidRPr="00253A76" w:rsidRDefault="00011483">
          <w:pPr>
            <w:pStyle w:val="Indholdsfortegnelse3"/>
            <w:tabs>
              <w:tab w:val="left" w:pos="1320"/>
              <w:tab w:val="right" w:leader="dot" w:pos="9628"/>
            </w:tabs>
            <w:rPr>
              <w:smallCaps w:val="0"/>
              <w:noProof/>
              <w:sz w:val="22"/>
              <w:szCs w:val="22"/>
              <w:lang w:eastAsia="en-GB"/>
            </w:rPr>
          </w:pPr>
          <w:hyperlink w:anchor="_Toc451425739" w:history="1">
            <w:r w:rsidR="009213E0" w:rsidRPr="00253A76">
              <w:rPr>
                <w:rStyle w:val="Hyperlink"/>
                <w:noProof/>
              </w:rPr>
              <w:t>10.3.1</w:t>
            </w:r>
            <w:r w:rsidR="009213E0" w:rsidRPr="00253A76">
              <w:rPr>
                <w:smallCaps w:val="0"/>
                <w:noProof/>
                <w:sz w:val="22"/>
                <w:szCs w:val="22"/>
                <w:lang w:eastAsia="en-GB"/>
              </w:rPr>
              <w:tab/>
            </w:r>
            <w:r w:rsidR="009213E0" w:rsidRPr="00253A76">
              <w:rPr>
                <w:rStyle w:val="Hyperlink"/>
                <w:noProof/>
              </w:rPr>
              <w:t>Administrator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_Toc451425739 \h </w:instrText>
            </w:r>
            <w:r w:rsidR="009213E0" w:rsidRPr="00253A76">
              <w:rPr>
                <w:noProof/>
                <w:webHidden/>
              </w:rPr>
            </w:r>
            <w:r w:rsidR="009213E0" w:rsidRPr="00253A76">
              <w:rPr>
                <w:noProof/>
                <w:webHidden/>
              </w:rPr>
              <w:fldChar w:fldCharType="separate"/>
            </w:r>
            <w:r w:rsidR="009213E0" w:rsidRPr="00253A76">
              <w:rPr>
                <w:noProof/>
                <w:webHidden/>
              </w:rPr>
              <w:t>18</w:t>
            </w:r>
            <w:r w:rsidR="009213E0" w:rsidRPr="00253A76">
              <w:rPr>
                <w:noProof/>
                <w:webHidden/>
              </w:rPr>
              <w:fldChar w:fldCharType="end"/>
            </w:r>
          </w:hyperlink>
        </w:p>
        <w:p w14:paraId="7983F8DE" w14:textId="77777777" w:rsidR="009213E0" w:rsidRPr="00253A76" w:rsidRDefault="00011483">
          <w:pPr>
            <w:pStyle w:val="Indholdsfortegnelse3"/>
            <w:tabs>
              <w:tab w:val="left" w:pos="1320"/>
              <w:tab w:val="right" w:leader="dot" w:pos="9628"/>
            </w:tabs>
            <w:rPr>
              <w:smallCaps w:val="0"/>
              <w:noProof/>
              <w:sz w:val="22"/>
              <w:szCs w:val="22"/>
              <w:lang w:eastAsia="en-GB"/>
            </w:rPr>
          </w:pPr>
          <w:hyperlink w:anchor="_Toc451425740" w:history="1">
            <w:r w:rsidR="009213E0" w:rsidRPr="00253A76">
              <w:rPr>
                <w:rStyle w:val="Hyperlink"/>
                <w:noProof/>
              </w:rPr>
              <w:t>10.3.2</w:t>
            </w:r>
            <w:r w:rsidR="009213E0" w:rsidRPr="00253A76">
              <w:rPr>
                <w:smallCaps w:val="0"/>
                <w:noProof/>
                <w:sz w:val="22"/>
                <w:szCs w:val="22"/>
                <w:lang w:eastAsia="en-GB"/>
              </w:rPr>
              <w:tab/>
            </w:r>
            <w:r w:rsidR="009213E0" w:rsidRPr="00253A76">
              <w:rPr>
                <w:rStyle w:val="Hyperlink"/>
                <w:noProof/>
              </w:rPr>
              <w:t>Forretningsmanager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_Toc451425740 \h </w:instrText>
            </w:r>
            <w:r w:rsidR="009213E0" w:rsidRPr="00253A76">
              <w:rPr>
                <w:noProof/>
                <w:webHidden/>
              </w:rPr>
            </w:r>
            <w:r w:rsidR="009213E0" w:rsidRPr="00253A76">
              <w:rPr>
                <w:noProof/>
                <w:webHidden/>
              </w:rPr>
              <w:fldChar w:fldCharType="separate"/>
            </w:r>
            <w:r w:rsidR="009213E0" w:rsidRPr="00253A76">
              <w:rPr>
                <w:noProof/>
                <w:webHidden/>
              </w:rPr>
              <w:t>19</w:t>
            </w:r>
            <w:r w:rsidR="009213E0" w:rsidRPr="00253A76">
              <w:rPr>
                <w:noProof/>
                <w:webHidden/>
              </w:rPr>
              <w:fldChar w:fldCharType="end"/>
            </w:r>
          </w:hyperlink>
        </w:p>
        <w:p w14:paraId="56EF43C0" w14:textId="77777777" w:rsidR="009213E0" w:rsidRPr="00253A76" w:rsidRDefault="00011483">
          <w:pPr>
            <w:pStyle w:val="Indholdsfortegnelse1"/>
            <w:tabs>
              <w:tab w:val="left" w:pos="660"/>
              <w:tab w:val="right" w:leader="dot" w:pos="9628"/>
            </w:tabs>
            <w:rPr>
              <w:smallCaps w:val="0"/>
              <w:noProof/>
              <w:sz w:val="22"/>
              <w:szCs w:val="22"/>
              <w:lang w:eastAsia="en-GB"/>
            </w:rPr>
          </w:pPr>
          <w:hyperlink w:anchor="_Toc451425741" w:history="1">
            <w:r w:rsidR="009213E0" w:rsidRPr="00253A76">
              <w:rPr>
                <w:rStyle w:val="Hyperlink"/>
                <w:noProof/>
              </w:rPr>
              <w:t>11</w:t>
            </w:r>
            <w:r w:rsidR="009213E0" w:rsidRPr="00253A76">
              <w:rPr>
                <w:smallCaps w:val="0"/>
                <w:noProof/>
                <w:sz w:val="22"/>
                <w:szCs w:val="22"/>
                <w:lang w:eastAsia="en-GB"/>
              </w:rPr>
              <w:tab/>
            </w:r>
            <w:r w:rsidR="009213E0" w:rsidRPr="00253A76">
              <w:rPr>
                <w:rStyle w:val="Hyperlink"/>
                <w:noProof/>
              </w:rPr>
              <w:t>Test af pristjek220</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_Toc451425741 \h </w:instrText>
            </w:r>
            <w:r w:rsidR="009213E0" w:rsidRPr="00253A76">
              <w:rPr>
                <w:noProof/>
                <w:webHidden/>
              </w:rPr>
            </w:r>
            <w:r w:rsidR="009213E0" w:rsidRPr="00253A76">
              <w:rPr>
                <w:noProof/>
                <w:webHidden/>
              </w:rPr>
              <w:fldChar w:fldCharType="separate"/>
            </w:r>
            <w:r w:rsidR="009213E0" w:rsidRPr="00253A76">
              <w:rPr>
                <w:noProof/>
                <w:webHidden/>
              </w:rPr>
              <w:t>19</w:t>
            </w:r>
            <w:r w:rsidR="009213E0" w:rsidRPr="00253A76">
              <w:rPr>
                <w:noProof/>
                <w:webHidden/>
              </w:rPr>
              <w:fldChar w:fldCharType="end"/>
            </w:r>
          </w:hyperlink>
        </w:p>
        <w:p w14:paraId="3406F431" w14:textId="77777777" w:rsidR="009213E0" w:rsidRPr="00253A76" w:rsidRDefault="00011483">
          <w:pPr>
            <w:pStyle w:val="Indholdsfortegnelse2"/>
            <w:tabs>
              <w:tab w:val="left" w:pos="880"/>
              <w:tab w:val="right" w:leader="dot" w:pos="9628"/>
            </w:tabs>
            <w:rPr>
              <w:smallCaps w:val="0"/>
              <w:noProof/>
              <w:sz w:val="22"/>
              <w:szCs w:val="22"/>
              <w:lang w:eastAsia="en-GB"/>
            </w:rPr>
          </w:pPr>
          <w:hyperlink w:anchor="_Toc451425742" w:history="1">
            <w:r w:rsidR="009213E0" w:rsidRPr="00253A76">
              <w:rPr>
                <w:rStyle w:val="Hyperlink"/>
                <w:noProof/>
              </w:rPr>
              <w:t>11.1</w:t>
            </w:r>
            <w:r w:rsidR="009213E0" w:rsidRPr="00253A76">
              <w:rPr>
                <w:smallCaps w:val="0"/>
                <w:noProof/>
                <w:sz w:val="22"/>
                <w:szCs w:val="22"/>
                <w:lang w:eastAsia="en-GB"/>
              </w:rPr>
              <w:tab/>
            </w:r>
            <w:r w:rsidR="009213E0" w:rsidRPr="00253A76">
              <w:rPr>
                <w:rStyle w:val="Hyperlink"/>
                <w:noProof/>
              </w:rPr>
              <w:t>Unittest</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_Toc451425742 \h </w:instrText>
            </w:r>
            <w:r w:rsidR="009213E0" w:rsidRPr="00253A76">
              <w:rPr>
                <w:noProof/>
                <w:webHidden/>
              </w:rPr>
            </w:r>
            <w:r w:rsidR="009213E0" w:rsidRPr="00253A76">
              <w:rPr>
                <w:noProof/>
                <w:webHidden/>
              </w:rPr>
              <w:fldChar w:fldCharType="separate"/>
            </w:r>
            <w:r w:rsidR="009213E0" w:rsidRPr="00253A76">
              <w:rPr>
                <w:noProof/>
                <w:webHidden/>
              </w:rPr>
              <w:t>20</w:t>
            </w:r>
            <w:r w:rsidR="009213E0" w:rsidRPr="00253A76">
              <w:rPr>
                <w:noProof/>
                <w:webHidden/>
              </w:rPr>
              <w:fldChar w:fldCharType="end"/>
            </w:r>
          </w:hyperlink>
        </w:p>
        <w:p w14:paraId="09D2D4AB" w14:textId="77777777" w:rsidR="009213E0" w:rsidRPr="00253A76" w:rsidRDefault="00011483">
          <w:pPr>
            <w:pStyle w:val="Indholdsfortegnelse2"/>
            <w:tabs>
              <w:tab w:val="left" w:pos="880"/>
              <w:tab w:val="right" w:leader="dot" w:pos="9628"/>
            </w:tabs>
            <w:rPr>
              <w:smallCaps w:val="0"/>
              <w:noProof/>
              <w:sz w:val="22"/>
              <w:szCs w:val="22"/>
              <w:lang w:eastAsia="en-GB"/>
            </w:rPr>
          </w:pPr>
          <w:hyperlink w:anchor="_Toc451425743" w:history="1">
            <w:r w:rsidR="009213E0" w:rsidRPr="00253A76">
              <w:rPr>
                <w:rStyle w:val="Hyperlink"/>
                <w:noProof/>
              </w:rPr>
              <w:t>11.2</w:t>
            </w:r>
            <w:r w:rsidR="009213E0" w:rsidRPr="00253A76">
              <w:rPr>
                <w:smallCaps w:val="0"/>
                <w:noProof/>
                <w:sz w:val="22"/>
                <w:szCs w:val="22"/>
                <w:lang w:eastAsia="en-GB"/>
              </w:rPr>
              <w:tab/>
            </w:r>
            <w:r w:rsidR="009213E0" w:rsidRPr="00253A76">
              <w:rPr>
                <w:rStyle w:val="Hyperlink"/>
                <w:noProof/>
              </w:rPr>
              <w:t>Integrationstest</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_Toc451425743 \h </w:instrText>
            </w:r>
            <w:r w:rsidR="009213E0" w:rsidRPr="00253A76">
              <w:rPr>
                <w:noProof/>
                <w:webHidden/>
              </w:rPr>
            </w:r>
            <w:r w:rsidR="009213E0" w:rsidRPr="00253A76">
              <w:rPr>
                <w:noProof/>
                <w:webHidden/>
              </w:rPr>
              <w:fldChar w:fldCharType="separate"/>
            </w:r>
            <w:r w:rsidR="009213E0" w:rsidRPr="00253A76">
              <w:rPr>
                <w:noProof/>
                <w:webHidden/>
              </w:rPr>
              <w:t>20</w:t>
            </w:r>
            <w:r w:rsidR="009213E0" w:rsidRPr="00253A76">
              <w:rPr>
                <w:noProof/>
                <w:webHidden/>
              </w:rPr>
              <w:fldChar w:fldCharType="end"/>
            </w:r>
          </w:hyperlink>
        </w:p>
        <w:p w14:paraId="783567EE" w14:textId="77777777" w:rsidR="009213E0" w:rsidRPr="00253A76" w:rsidRDefault="00011483">
          <w:pPr>
            <w:pStyle w:val="Indholdsfortegnelse2"/>
            <w:tabs>
              <w:tab w:val="left" w:pos="880"/>
              <w:tab w:val="right" w:leader="dot" w:pos="9628"/>
            </w:tabs>
            <w:rPr>
              <w:smallCaps w:val="0"/>
              <w:noProof/>
              <w:sz w:val="22"/>
              <w:szCs w:val="22"/>
              <w:lang w:eastAsia="en-GB"/>
            </w:rPr>
          </w:pPr>
          <w:hyperlink w:anchor="_Toc451425744" w:history="1">
            <w:r w:rsidR="009213E0" w:rsidRPr="00253A76">
              <w:rPr>
                <w:rStyle w:val="Hyperlink"/>
                <w:noProof/>
              </w:rPr>
              <w:t>11.3</w:t>
            </w:r>
            <w:r w:rsidR="009213E0" w:rsidRPr="00253A76">
              <w:rPr>
                <w:smallCaps w:val="0"/>
                <w:noProof/>
                <w:sz w:val="22"/>
                <w:szCs w:val="22"/>
                <w:lang w:eastAsia="en-GB"/>
              </w:rPr>
              <w:tab/>
            </w:r>
            <w:r w:rsidR="009213E0" w:rsidRPr="00253A76">
              <w:rPr>
                <w:rStyle w:val="Hyperlink"/>
                <w:noProof/>
              </w:rPr>
              <w:t>(evt. Code Metrics)</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_Toc451425744 \h </w:instrText>
            </w:r>
            <w:r w:rsidR="009213E0" w:rsidRPr="00253A76">
              <w:rPr>
                <w:noProof/>
                <w:webHidden/>
              </w:rPr>
            </w:r>
            <w:r w:rsidR="009213E0" w:rsidRPr="00253A76">
              <w:rPr>
                <w:noProof/>
                <w:webHidden/>
              </w:rPr>
              <w:fldChar w:fldCharType="separate"/>
            </w:r>
            <w:r w:rsidR="009213E0" w:rsidRPr="00253A76">
              <w:rPr>
                <w:noProof/>
                <w:webHidden/>
              </w:rPr>
              <w:t>21</w:t>
            </w:r>
            <w:r w:rsidR="009213E0" w:rsidRPr="00253A76">
              <w:rPr>
                <w:noProof/>
                <w:webHidden/>
              </w:rPr>
              <w:fldChar w:fldCharType="end"/>
            </w:r>
          </w:hyperlink>
        </w:p>
        <w:p w14:paraId="33E0FE10" w14:textId="77777777" w:rsidR="009213E0" w:rsidRPr="00253A76" w:rsidRDefault="00011483">
          <w:pPr>
            <w:pStyle w:val="Indholdsfortegnelse2"/>
            <w:tabs>
              <w:tab w:val="left" w:pos="880"/>
              <w:tab w:val="right" w:leader="dot" w:pos="9628"/>
            </w:tabs>
            <w:rPr>
              <w:smallCaps w:val="0"/>
              <w:noProof/>
              <w:sz w:val="22"/>
              <w:szCs w:val="22"/>
              <w:lang w:eastAsia="en-GB"/>
            </w:rPr>
          </w:pPr>
          <w:hyperlink w:anchor="_Toc451425745" w:history="1">
            <w:r w:rsidR="009213E0" w:rsidRPr="00253A76">
              <w:rPr>
                <w:rStyle w:val="Hyperlink"/>
                <w:noProof/>
              </w:rPr>
              <w:t>11.4</w:t>
            </w:r>
            <w:r w:rsidR="009213E0" w:rsidRPr="00253A76">
              <w:rPr>
                <w:smallCaps w:val="0"/>
                <w:noProof/>
                <w:sz w:val="22"/>
                <w:szCs w:val="22"/>
                <w:lang w:eastAsia="en-GB"/>
              </w:rPr>
              <w:tab/>
            </w:r>
            <w:r w:rsidR="009213E0" w:rsidRPr="00253A76">
              <w:rPr>
                <w:rStyle w:val="Hyperlink"/>
                <w:noProof/>
              </w:rPr>
              <w:t>CI</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_Toc451425745 \h </w:instrText>
            </w:r>
            <w:r w:rsidR="009213E0" w:rsidRPr="00253A76">
              <w:rPr>
                <w:noProof/>
                <w:webHidden/>
              </w:rPr>
            </w:r>
            <w:r w:rsidR="009213E0" w:rsidRPr="00253A76">
              <w:rPr>
                <w:noProof/>
                <w:webHidden/>
              </w:rPr>
              <w:fldChar w:fldCharType="separate"/>
            </w:r>
            <w:r w:rsidR="009213E0" w:rsidRPr="00253A76">
              <w:rPr>
                <w:noProof/>
                <w:webHidden/>
              </w:rPr>
              <w:t>21</w:t>
            </w:r>
            <w:r w:rsidR="009213E0" w:rsidRPr="00253A76">
              <w:rPr>
                <w:noProof/>
                <w:webHidden/>
              </w:rPr>
              <w:fldChar w:fldCharType="end"/>
            </w:r>
          </w:hyperlink>
        </w:p>
        <w:p w14:paraId="597F752B" w14:textId="77777777" w:rsidR="009213E0" w:rsidRPr="00253A76" w:rsidRDefault="00011483">
          <w:pPr>
            <w:pStyle w:val="Indholdsfortegnelse2"/>
            <w:tabs>
              <w:tab w:val="left" w:pos="880"/>
              <w:tab w:val="right" w:leader="dot" w:pos="9628"/>
            </w:tabs>
            <w:rPr>
              <w:smallCaps w:val="0"/>
              <w:noProof/>
              <w:sz w:val="22"/>
              <w:szCs w:val="22"/>
              <w:lang w:eastAsia="en-GB"/>
            </w:rPr>
          </w:pPr>
          <w:hyperlink w:anchor="_Toc451425746" w:history="1">
            <w:r w:rsidR="009213E0" w:rsidRPr="00253A76">
              <w:rPr>
                <w:rStyle w:val="Hyperlink"/>
                <w:noProof/>
              </w:rPr>
              <w:t>11.5</w:t>
            </w:r>
            <w:r w:rsidR="009213E0" w:rsidRPr="00253A76">
              <w:rPr>
                <w:smallCaps w:val="0"/>
                <w:noProof/>
                <w:sz w:val="22"/>
                <w:szCs w:val="22"/>
                <w:lang w:eastAsia="en-GB"/>
              </w:rPr>
              <w:tab/>
            </w:r>
            <w:r w:rsidR="009213E0" w:rsidRPr="00253A76">
              <w:rPr>
                <w:rStyle w:val="Hyperlink"/>
                <w:noProof/>
              </w:rPr>
              <w:t>Forbrugertest</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_Toc451425746 \h </w:instrText>
            </w:r>
            <w:r w:rsidR="009213E0" w:rsidRPr="00253A76">
              <w:rPr>
                <w:noProof/>
                <w:webHidden/>
              </w:rPr>
            </w:r>
            <w:r w:rsidR="009213E0" w:rsidRPr="00253A76">
              <w:rPr>
                <w:noProof/>
                <w:webHidden/>
              </w:rPr>
              <w:fldChar w:fldCharType="separate"/>
            </w:r>
            <w:r w:rsidR="009213E0" w:rsidRPr="00253A76">
              <w:rPr>
                <w:noProof/>
                <w:webHidden/>
              </w:rPr>
              <w:t>22</w:t>
            </w:r>
            <w:r w:rsidR="009213E0" w:rsidRPr="00253A76">
              <w:rPr>
                <w:noProof/>
                <w:webHidden/>
              </w:rPr>
              <w:fldChar w:fldCharType="end"/>
            </w:r>
          </w:hyperlink>
        </w:p>
        <w:p w14:paraId="09BEC5CC" w14:textId="77777777" w:rsidR="009213E0" w:rsidRPr="00253A76" w:rsidRDefault="00011483">
          <w:pPr>
            <w:pStyle w:val="Indholdsfortegnelse1"/>
            <w:tabs>
              <w:tab w:val="left" w:pos="660"/>
              <w:tab w:val="right" w:leader="dot" w:pos="9628"/>
            </w:tabs>
            <w:rPr>
              <w:smallCaps w:val="0"/>
              <w:noProof/>
              <w:sz w:val="22"/>
              <w:szCs w:val="22"/>
              <w:lang w:eastAsia="en-GB"/>
            </w:rPr>
          </w:pPr>
          <w:hyperlink w:anchor="_Toc451425747" w:history="1">
            <w:r w:rsidR="009213E0" w:rsidRPr="00253A76">
              <w:rPr>
                <w:rStyle w:val="Hyperlink"/>
                <w:noProof/>
              </w:rPr>
              <w:t>12</w:t>
            </w:r>
            <w:r w:rsidR="009213E0" w:rsidRPr="00253A76">
              <w:rPr>
                <w:smallCaps w:val="0"/>
                <w:noProof/>
                <w:sz w:val="22"/>
                <w:szCs w:val="22"/>
                <w:lang w:eastAsia="en-GB"/>
              </w:rPr>
              <w:tab/>
            </w:r>
            <w:r w:rsidR="009213E0" w:rsidRPr="00253A76">
              <w:rPr>
                <w:rStyle w:val="Hyperlink"/>
                <w:noProof/>
              </w:rPr>
              <w:t>Resultater og diskussion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_Toc451425747 \h </w:instrText>
            </w:r>
            <w:r w:rsidR="009213E0" w:rsidRPr="00253A76">
              <w:rPr>
                <w:noProof/>
                <w:webHidden/>
              </w:rPr>
            </w:r>
            <w:r w:rsidR="009213E0" w:rsidRPr="00253A76">
              <w:rPr>
                <w:noProof/>
                <w:webHidden/>
              </w:rPr>
              <w:fldChar w:fldCharType="separate"/>
            </w:r>
            <w:r w:rsidR="009213E0" w:rsidRPr="00253A76">
              <w:rPr>
                <w:noProof/>
                <w:webHidden/>
              </w:rPr>
              <w:t>22</w:t>
            </w:r>
            <w:r w:rsidR="009213E0" w:rsidRPr="00253A76">
              <w:rPr>
                <w:noProof/>
                <w:webHidden/>
              </w:rPr>
              <w:fldChar w:fldCharType="end"/>
            </w:r>
          </w:hyperlink>
        </w:p>
        <w:p w14:paraId="76B6C80C" w14:textId="77777777" w:rsidR="009213E0" w:rsidRPr="00253A76" w:rsidRDefault="00011483">
          <w:pPr>
            <w:pStyle w:val="Indholdsfortegnelse1"/>
            <w:tabs>
              <w:tab w:val="left" w:pos="660"/>
              <w:tab w:val="right" w:leader="dot" w:pos="9628"/>
            </w:tabs>
            <w:rPr>
              <w:smallCaps w:val="0"/>
              <w:noProof/>
              <w:sz w:val="22"/>
              <w:szCs w:val="22"/>
              <w:lang w:eastAsia="en-GB"/>
            </w:rPr>
          </w:pPr>
          <w:hyperlink w:anchor="_Toc451425748" w:history="1">
            <w:r w:rsidR="009213E0" w:rsidRPr="00253A76">
              <w:rPr>
                <w:rStyle w:val="Hyperlink"/>
                <w:noProof/>
              </w:rPr>
              <w:t>13</w:t>
            </w:r>
            <w:r w:rsidR="009213E0" w:rsidRPr="00253A76">
              <w:rPr>
                <w:smallCaps w:val="0"/>
                <w:noProof/>
                <w:sz w:val="22"/>
                <w:szCs w:val="22"/>
                <w:lang w:eastAsia="en-GB"/>
              </w:rPr>
              <w:tab/>
            </w:r>
            <w:r w:rsidR="009213E0" w:rsidRPr="00253A76">
              <w:rPr>
                <w:rStyle w:val="Hyperlink"/>
                <w:noProof/>
              </w:rPr>
              <w:t>Fremtidigt arbejde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_Toc451425748 \h </w:instrText>
            </w:r>
            <w:r w:rsidR="009213E0" w:rsidRPr="00253A76">
              <w:rPr>
                <w:noProof/>
                <w:webHidden/>
              </w:rPr>
            </w:r>
            <w:r w:rsidR="009213E0" w:rsidRPr="00253A76">
              <w:rPr>
                <w:noProof/>
                <w:webHidden/>
              </w:rPr>
              <w:fldChar w:fldCharType="separate"/>
            </w:r>
            <w:r w:rsidR="009213E0" w:rsidRPr="00253A76">
              <w:rPr>
                <w:noProof/>
                <w:webHidden/>
              </w:rPr>
              <w:t>22</w:t>
            </w:r>
            <w:r w:rsidR="009213E0" w:rsidRPr="00253A76">
              <w:rPr>
                <w:noProof/>
                <w:webHidden/>
              </w:rPr>
              <w:fldChar w:fldCharType="end"/>
            </w:r>
          </w:hyperlink>
        </w:p>
        <w:p w14:paraId="5D256340" w14:textId="77777777" w:rsidR="009213E0" w:rsidRPr="00253A76" w:rsidRDefault="00011483">
          <w:pPr>
            <w:pStyle w:val="Indholdsfortegnelse1"/>
            <w:tabs>
              <w:tab w:val="left" w:pos="660"/>
              <w:tab w:val="right" w:leader="dot" w:pos="9628"/>
            </w:tabs>
            <w:rPr>
              <w:smallCaps w:val="0"/>
              <w:noProof/>
              <w:sz w:val="22"/>
              <w:szCs w:val="22"/>
              <w:lang w:eastAsia="en-GB"/>
            </w:rPr>
          </w:pPr>
          <w:hyperlink w:anchor="_Toc451425749" w:history="1">
            <w:r w:rsidR="009213E0" w:rsidRPr="00253A76">
              <w:rPr>
                <w:rStyle w:val="Hyperlink"/>
                <w:noProof/>
              </w:rPr>
              <w:t>14</w:t>
            </w:r>
            <w:r w:rsidR="009213E0" w:rsidRPr="00253A76">
              <w:rPr>
                <w:smallCaps w:val="0"/>
                <w:noProof/>
                <w:sz w:val="22"/>
                <w:szCs w:val="22"/>
                <w:lang w:eastAsia="en-GB"/>
              </w:rPr>
              <w:tab/>
            </w:r>
            <w:r w:rsidR="009213E0" w:rsidRPr="00253A76">
              <w:rPr>
                <w:rStyle w:val="Hyperlink"/>
                <w:noProof/>
              </w:rPr>
              <w:t>Konklusion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_Toc451425749 \h </w:instrText>
            </w:r>
            <w:r w:rsidR="009213E0" w:rsidRPr="00253A76">
              <w:rPr>
                <w:noProof/>
                <w:webHidden/>
              </w:rPr>
            </w:r>
            <w:r w:rsidR="009213E0" w:rsidRPr="00253A76">
              <w:rPr>
                <w:noProof/>
                <w:webHidden/>
              </w:rPr>
              <w:fldChar w:fldCharType="separate"/>
            </w:r>
            <w:r w:rsidR="009213E0" w:rsidRPr="00253A76">
              <w:rPr>
                <w:noProof/>
                <w:webHidden/>
              </w:rPr>
              <w:t>23</w:t>
            </w:r>
            <w:r w:rsidR="009213E0" w:rsidRPr="00253A76">
              <w:rPr>
                <w:noProof/>
                <w:webHidden/>
              </w:rPr>
              <w:fldChar w:fldCharType="end"/>
            </w:r>
          </w:hyperlink>
        </w:p>
        <w:p w14:paraId="7E5D87DB" w14:textId="77777777" w:rsidR="009213E0" w:rsidRPr="00253A76" w:rsidRDefault="00011483">
          <w:pPr>
            <w:pStyle w:val="Indholdsfortegnelse1"/>
            <w:tabs>
              <w:tab w:val="left" w:pos="660"/>
              <w:tab w:val="right" w:leader="dot" w:pos="9628"/>
            </w:tabs>
            <w:rPr>
              <w:smallCaps w:val="0"/>
              <w:noProof/>
              <w:sz w:val="22"/>
              <w:szCs w:val="22"/>
              <w:lang w:eastAsia="en-GB"/>
            </w:rPr>
          </w:pPr>
          <w:hyperlink w:anchor="_Toc451425750" w:history="1">
            <w:r w:rsidR="009213E0" w:rsidRPr="00253A76">
              <w:rPr>
                <w:rStyle w:val="Hyperlink"/>
                <w:noProof/>
              </w:rPr>
              <w:t>15</w:t>
            </w:r>
            <w:r w:rsidR="009213E0" w:rsidRPr="00253A76">
              <w:rPr>
                <w:smallCaps w:val="0"/>
                <w:noProof/>
                <w:sz w:val="22"/>
                <w:szCs w:val="22"/>
                <w:lang w:eastAsia="en-GB"/>
              </w:rPr>
              <w:tab/>
            </w:r>
            <w:r w:rsidR="009213E0" w:rsidRPr="00253A76">
              <w:rPr>
                <w:rStyle w:val="Hyperlink"/>
                <w:noProof/>
              </w:rPr>
              <w:t>Referencer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_Toc451425750 \h </w:instrText>
            </w:r>
            <w:r w:rsidR="009213E0" w:rsidRPr="00253A76">
              <w:rPr>
                <w:noProof/>
                <w:webHidden/>
              </w:rPr>
            </w:r>
            <w:r w:rsidR="009213E0" w:rsidRPr="00253A76">
              <w:rPr>
                <w:noProof/>
                <w:webHidden/>
              </w:rPr>
              <w:fldChar w:fldCharType="separate"/>
            </w:r>
            <w:r w:rsidR="009213E0" w:rsidRPr="00253A76">
              <w:rPr>
                <w:noProof/>
                <w:webHidden/>
              </w:rPr>
              <w:t>23</w:t>
            </w:r>
            <w:r w:rsidR="009213E0" w:rsidRPr="00253A76">
              <w:rPr>
                <w:noProof/>
                <w:webHidden/>
              </w:rPr>
              <w:fldChar w:fldCharType="end"/>
            </w:r>
          </w:hyperlink>
        </w:p>
        <w:p w14:paraId="6531D531" w14:textId="77777777" w:rsidR="009213E0" w:rsidRPr="00253A76" w:rsidRDefault="00011483">
          <w:pPr>
            <w:pStyle w:val="Indholdsfortegnelse1"/>
            <w:tabs>
              <w:tab w:val="left" w:pos="660"/>
              <w:tab w:val="right" w:leader="dot" w:pos="9628"/>
            </w:tabs>
            <w:rPr>
              <w:smallCaps w:val="0"/>
              <w:noProof/>
              <w:sz w:val="22"/>
              <w:szCs w:val="22"/>
              <w:lang w:eastAsia="en-GB"/>
            </w:rPr>
          </w:pPr>
          <w:hyperlink w:anchor="_Toc451425751" w:history="1">
            <w:r w:rsidR="009213E0" w:rsidRPr="00253A76">
              <w:rPr>
                <w:rStyle w:val="Hyperlink"/>
                <w:noProof/>
              </w:rPr>
              <w:t>16</w:t>
            </w:r>
            <w:r w:rsidR="009213E0" w:rsidRPr="00253A76">
              <w:rPr>
                <w:smallCaps w:val="0"/>
                <w:noProof/>
                <w:sz w:val="22"/>
                <w:szCs w:val="22"/>
                <w:lang w:eastAsia="en-GB"/>
              </w:rPr>
              <w:tab/>
            </w:r>
            <w:r w:rsidR="009213E0" w:rsidRPr="00253A76">
              <w:rPr>
                <w:rStyle w:val="Hyperlink"/>
                <w:noProof/>
                <w:shd w:val="clear" w:color="auto" w:fill="FEFEFE"/>
              </w:rPr>
              <w:t>Underskrifter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_Toc451425751 \h </w:instrText>
            </w:r>
            <w:r w:rsidR="009213E0" w:rsidRPr="00253A76">
              <w:rPr>
                <w:noProof/>
                <w:webHidden/>
              </w:rPr>
            </w:r>
            <w:r w:rsidR="009213E0" w:rsidRPr="00253A76">
              <w:rPr>
                <w:noProof/>
                <w:webHidden/>
              </w:rPr>
              <w:fldChar w:fldCharType="separate"/>
            </w:r>
            <w:r w:rsidR="009213E0" w:rsidRPr="00253A76">
              <w:rPr>
                <w:noProof/>
                <w:webHidden/>
              </w:rPr>
              <w:t>24</w:t>
            </w:r>
            <w:r w:rsidR="009213E0" w:rsidRPr="00253A76">
              <w:rPr>
                <w:noProof/>
                <w:webHidden/>
              </w:rPr>
              <w:fldChar w:fldCharType="end"/>
            </w:r>
          </w:hyperlink>
        </w:p>
        <w:p w14:paraId="356420F8" w14:textId="19C23239"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Overskrift1"/>
      </w:pPr>
      <w:bookmarkStart w:id="2" w:name="_Toc451425714"/>
      <w:r w:rsidRPr="00253A76">
        <w:lastRenderedPageBreak/>
        <w:t>Indledning</w:t>
      </w:r>
      <w:bookmarkEnd w:id="2"/>
    </w:p>
    <w:p w14:paraId="3B6B165D" w14:textId="77777777" w:rsidR="001F53AB" w:rsidRPr="00253A76" w:rsidRDefault="001F53AB" w:rsidP="001F53AB">
      <w:r w:rsidRPr="00253A76">
        <w:t xml:space="preserve">I denne rapport beskrives et 4. semesterprojekt på Ingeniørhøjskolen i Aarhus. Der er fremstillet et produkt, hvis formål er at give forbrugeren mulighed for at lave sine indkøb så billigt som muligt. Produktet består af to applikationer, som har hver deres grafiske brugergrænseflade. Begge applikationer har adgang til den samme eksterne database. Under udviklingen af produktet er der arbejdet iterativt, hvor der er benyttet </w:t>
      </w:r>
      <w:proofErr w:type="spellStart"/>
      <w:r w:rsidRPr="00253A76">
        <w:t>Scrum</w:t>
      </w:r>
      <w:proofErr w:type="spellEnd"/>
      <w:r w:rsidRPr="00253A76">
        <w:t xml:space="preserve"> som en agil udviklingsmetode. Der er her arbejdet i sprints af to ugers varighed, hvor målet efter hvert sprint var at have fuldt ud implementeret nogle udvalgte </w:t>
      </w:r>
      <w:proofErr w:type="spellStart"/>
      <w:r w:rsidRPr="00253A76">
        <w:t>user</w:t>
      </w:r>
      <w:proofErr w:type="spellEnd"/>
      <w:r w:rsidRPr="00253A76">
        <w:t xml:space="preserve"> </w:t>
      </w:r>
      <w:proofErr w:type="spellStart"/>
      <w:r w:rsidRPr="00253A76">
        <w:t>stories</w:t>
      </w:r>
      <w:proofErr w:type="spellEnd"/>
      <w:r w:rsidRPr="00253A76">
        <w:t xml:space="preserve">. Koden til projektet er styret ved at benytte versionsstyringsværktøjet Git i form af Git klienten </w:t>
      </w:r>
      <w:proofErr w:type="spellStart"/>
      <w:r w:rsidRPr="00253A76">
        <w:t>TortoiseGit</w:t>
      </w:r>
      <w:proofErr w:type="spellEnd"/>
      <w:r w:rsidRPr="00253A76">
        <w:t xml:space="preserve">. Til designet af applikationen er der benyttet en 3-lagdelt arkitektur samt flere forskellige designmønstre, til bl.a. at abstrahere fra databasen, og afkoble den grafiske brugergrænseflade fra den bagvedliggende kode. Produktet er testet ved hjælp af unittests og integrationstest i koden, hvor der er benyttet </w:t>
      </w:r>
      <w:proofErr w:type="spellStart"/>
      <w:r w:rsidRPr="00253A76">
        <w:t>NUnit</w:t>
      </w:r>
      <w:proofErr w:type="spellEnd"/>
      <w:r w:rsidRPr="00253A76">
        <w:t xml:space="preserve"> </w:t>
      </w:r>
      <w:proofErr w:type="spellStart"/>
      <w:r w:rsidRPr="00253A76">
        <w:t>Frameworket</w:t>
      </w:r>
      <w:proofErr w:type="spellEnd"/>
      <w:r w:rsidRPr="00253A76">
        <w:t>. Til sidst i projektet er der udført forbrugertests, hvor der er testet brugervenligheden af produktet, på folk der er i produktets målgruppe, for at se om det er intuitivt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641A06">
      <w:pPr>
        <w:pStyle w:val="Overskrift1"/>
      </w:pPr>
      <w:bookmarkStart w:id="3" w:name="_Toc451356398"/>
      <w:bookmarkStart w:id="4" w:name="_Toc451425715"/>
      <w:r w:rsidRPr="00253A76">
        <w:t>Læsevejledning</w:t>
      </w:r>
      <w:bookmarkEnd w:id="3"/>
      <w:bookmarkEnd w:id="4"/>
    </w:p>
    <w:p w14:paraId="4511EB4C" w14:textId="77777777" w:rsidR="00641A06" w:rsidRPr="00253A76" w:rsidRDefault="00641A06" w:rsidP="00641A06">
      <w:r w:rsidRPr="00253A76">
        <w:t xml:space="preserve">Rapporten er opbygget således, at der først er nogle indledende afsnit, hvor baggrunden for projektet præsenteres samtidig med visionen og afgrænsningen for produktet. Dette sker i afsnittene ”Projektformulering” og ”Afgrænsning”. </w:t>
      </w:r>
    </w:p>
    <w:p w14:paraId="5B7CABF5" w14:textId="77777777" w:rsidR="00641A06" w:rsidRPr="00253A76" w:rsidRDefault="00641A06" w:rsidP="00641A06">
      <w:r w:rsidRPr="00253A76">
        <w:t xml:space="preserve">Efter introduktionen til projektet følger der, i afsnittet ”Systembeskrivelse”, en beskrivelse af systemet samt de funktionelle krav og kvalitetskravene. Her forefindes overvejelser over, hvorfor der er valgt at formulere de funktionelle krav i form af </w:t>
      </w:r>
      <w:proofErr w:type="spellStart"/>
      <w:r w:rsidRPr="00253A76">
        <w:t>user</w:t>
      </w:r>
      <w:proofErr w:type="spellEnd"/>
      <w:r w:rsidRPr="00253A76">
        <w:t xml:space="preserve"> </w:t>
      </w:r>
      <w:proofErr w:type="spellStart"/>
      <w:r w:rsidRPr="00253A76">
        <w:t>stories</w:t>
      </w:r>
      <w:proofErr w:type="spellEnd"/>
      <w:r w:rsidRPr="00253A76">
        <w:t xml:space="preserve">, samt et uddrag af nogle af de </w:t>
      </w:r>
      <w:proofErr w:type="spellStart"/>
      <w:r w:rsidRPr="00253A76">
        <w:t>user</w:t>
      </w:r>
      <w:proofErr w:type="spellEnd"/>
      <w:r w:rsidRPr="00253A76">
        <w:t xml:space="preserve"> </w:t>
      </w:r>
      <w:proofErr w:type="spellStart"/>
      <w:r w:rsidRPr="00253A76">
        <w:t>stories</w:t>
      </w:r>
      <w:proofErr w:type="spellEnd"/>
      <w:r w:rsidRPr="00253A76">
        <w:t xml:space="preserve">, der er formuleret i kravspecifikationen. </w:t>
      </w:r>
    </w:p>
    <w:p w14:paraId="58DDBEAD" w14:textId="77777777" w:rsidR="00641A06" w:rsidRPr="00253A76" w:rsidRDefault="00641A06" w:rsidP="00641A06">
      <w:r w:rsidRPr="00253A76">
        <w:t>Afsnittet ”Projektgennemførsel” følger herefter, hvor den iterative udviklingsmetode, der er benyttet i projektet, forklares. Samtidig beskrives nogle af de overvejelser, der er gjort i forhold til de valg, der er taget omkring dokumentation af koden og af systemarkitekturen.</w:t>
      </w:r>
    </w:p>
    <w:p w14:paraId="4DE8E989" w14:textId="77777777" w:rsidR="00641A06" w:rsidRPr="00253A76" w:rsidRDefault="00641A06" w:rsidP="00641A06">
      <w:r w:rsidRPr="00253A76">
        <w:t>I det efterfølgende afsnit ”Systemdesign” forklares systemets design. Her beskrives først arkitekturen af systemet, og herefter de overvejelser der er gjort i forbindelse med designet af den grafiske brugergrænseflade, og de mønstre der er brugt her. Endeligt beskrives designet af databasen, med de overvejelser der er gjort, og de mønstre der er benyttet, for at løse nogle af de problemstillinger der blev fundet.</w:t>
      </w:r>
    </w:p>
    <w:p w14:paraId="7B53FBD1" w14:textId="77777777" w:rsidR="00641A06" w:rsidRPr="00253A76" w:rsidRDefault="00641A06" w:rsidP="00641A06">
      <w:r w:rsidRPr="00253A76">
        <w:t>Afsnittet ”Produktbeskrivelse” giver et overblik over, hvad det endelige produkt har af funktionaliteter. Afsnittet starter med kort at beskrive nogle af de funktionaliteter, der er delt mellem de to applikationer, som produktet er delt op i. Herefter beskrives forbrugerapplikationen, med de funktionaliteter den har. Efterfølgende beskrives administrationsapplikationen, hvor administratordelen beskrives først og derefter forretningsmanagerdelen, med de funktionaliteter de har hver især.</w:t>
      </w:r>
    </w:p>
    <w:p w14:paraId="5FF072F7" w14:textId="77777777" w:rsidR="00641A06" w:rsidRPr="00253A76" w:rsidRDefault="00641A06" w:rsidP="00641A06">
      <w:r w:rsidRPr="00253A76">
        <w:t xml:space="preserve">Herefter følger en beskrivelse af, hvordan produktet er testet, i afsnittet ”Testning af Pristjek220”. Først beskrives, hvordan koden er testet individuelt og derefter testet integreret, samt hvordan </w:t>
      </w:r>
      <w:proofErr w:type="spellStart"/>
      <w:r w:rsidRPr="00253A76">
        <w:t>continuous</w:t>
      </w:r>
      <w:proofErr w:type="spellEnd"/>
      <w:r w:rsidRPr="00253A76">
        <w:t xml:space="preserve"> integration er benyttet i projektet. Endeligt beskrives, hvordan der er blevet udført forbrugertests for at teste brugervenligheden af produktet.</w:t>
      </w:r>
    </w:p>
    <w:p w14:paraId="26775941" w14:textId="77777777" w:rsidR="00641A06" w:rsidRPr="00253A76" w:rsidRDefault="00641A06" w:rsidP="00641A06">
      <w:r w:rsidRPr="00253A76">
        <w:t>Til sidst beskrives de resultater, der er opnået igennem projektet, og der følger herefter en diskussion af dem, samt af selve projektet, i afsnittet ”Resultater og diskussion”. Ud fra dette beskrives bagefter, hvad der kan laves af videreudvikling på produktet, i afsnittet ”Fremtidigt arbejde”. Endeligt følger der en konklusion på projektet, i afsnittet ”Konklusion”.</w:t>
      </w:r>
    </w:p>
    <w:p w14:paraId="4BA7DF31" w14:textId="77777777" w:rsidR="00641A06" w:rsidRPr="00253A76" w:rsidRDefault="00641A06" w:rsidP="00641A06">
      <w:r w:rsidRPr="00253A76">
        <w:t>Det følgende afsnit er en termliste, hvor de forkortelser, der er brugt igennem rapporten, er opstillet.</w:t>
      </w:r>
    </w:p>
    <w:p w14:paraId="4E805588" w14:textId="77777777" w:rsidR="000B3C0C" w:rsidRPr="00253A76" w:rsidRDefault="000B3C0C" w:rsidP="000B3C0C">
      <w:pPr>
        <w:pStyle w:val="Overskrift2"/>
      </w:pPr>
      <w:bookmarkStart w:id="5" w:name="_Toc451425716"/>
      <w:r w:rsidRPr="00253A76">
        <w:lastRenderedPageBreak/>
        <w:t>Termliste</w:t>
      </w:r>
      <w:bookmarkEnd w:id="5"/>
    </w:p>
    <w:p w14:paraId="6B2E2AA4" w14:textId="77777777" w:rsidR="0024498E" w:rsidRPr="00253A76" w:rsidRDefault="0024498E" w:rsidP="00A86FF8">
      <w:bookmarkStart w:id="6" w:name="_Toc437416172"/>
      <w:bookmarkStart w:id="7" w:name="_Ref437890182"/>
      <w:r w:rsidRPr="00253A76">
        <w:t xml:space="preserve">BLL = Business </w:t>
      </w:r>
      <w:proofErr w:type="spellStart"/>
      <w:r w:rsidRPr="00253A76">
        <w:t>Logic</w:t>
      </w:r>
      <w:proofErr w:type="spellEnd"/>
      <w:r w:rsidRPr="00253A76">
        <w:t xml:space="preserve"> </w:t>
      </w:r>
      <w:proofErr w:type="spellStart"/>
      <w:r w:rsidRPr="00253A76">
        <w:t>Layer</w:t>
      </w:r>
      <w:proofErr w:type="spellEnd"/>
    </w:p>
    <w:p w14:paraId="6526C8F7" w14:textId="77777777" w:rsidR="0024498E" w:rsidRPr="00253A76" w:rsidRDefault="0024498E" w:rsidP="00A86FF8">
      <w:r w:rsidRPr="00253A76">
        <w:t xml:space="preserve">CI = </w:t>
      </w:r>
      <w:proofErr w:type="spellStart"/>
      <w:r w:rsidRPr="00253A76">
        <w:t>Continuous</w:t>
      </w:r>
      <w:proofErr w:type="spellEnd"/>
      <w:r w:rsidRPr="00253A76">
        <w:t xml:space="preserve"> Integration</w:t>
      </w:r>
    </w:p>
    <w:p w14:paraId="1BF8A172" w14:textId="77777777" w:rsidR="0024498E" w:rsidRPr="00253A76" w:rsidRDefault="0024498E" w:rsidP="00A86FF8">
      <w:r w:rsidRPr="00253A76">
        <w:t xml:space="preserve">CRUD = </w:t>
      </w:r>
      <w:proofErr w:type="spellStart"/>
      <w:r w:rsidRPr="00253A76">
        <w:t>Create</w:t>
      </w:r>
      <w:proofErr w:type="spellEnd"/>
      <w:r w:rsidRPr="00253A76">
        <w:t xml:space="preserve">, Read, Update og </w:t>
      </w:r>
      <w:proofErr w:type="spellStart"/>
      <w:r w:rsidRPr="00253A76">
        <w:t>Delete</w:t>
      </w:r>
      <w:proofErr w:type="spellEnd"/>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 xml:space="preserve">DAL = Data Access </w:t>
      </w:r>
      <w:proofErr w:type="spellStart"/>
      <w:r w:rsidRPr="00253A76">
        <w:t>Layer</w:t>
      </w:r>
      <w:proofErr w:type="spellEnd"/>
    </w:p>
    <w:p w14:paraId="449C72E1" w14:textId="77777777" w:rsidR="0024498E" w:rsidRPr="00253A76" w:rsidRDefault="0024498E" w:rsidP="00A86FF8">
      <w:r w:rsidRPr="00253A76">
        <w:t xml:space="preserve">DIP = </w:t>
      </w:r>
      <w:proofErr w:type="spellStart"/>
      <w:r w:rsidRPr="00253A76">
        <w:t>Dependency</w:t>
      </w:r>
      <w:proofErr w:type="spellEnd"/>
      <w:r w:rsidRPr="00253A76">
        <w:t xml:space="preserve"> Inversion </w:t>
      </w:r>
      <w:proofErr w:type="spellStart"/>
      <w:r w:rsidRPr="00253A76">
        <w:t>Principle</w:t>
      </w:r>
      <w:proofErr w:type="spellEnd"/>
      <w:r w:rsidRPr="00253A76">
        <w:t xml:space="preserve"> </w:t>
      </w:r>
    </w:p>
    <w:p w14:paraId="40F00E29" w14:textId="77777777" w:rsidR="0024498E" w:rsidRPr="00253A76" w:rsidRDefault="0024498E" w:rsidP="00A86FF8">
      <w:r w:rsidRPr="00253A76">
        <w:t>FDD = Feature Driven Development</w:t>
      </w:r>
    </w:p>
    <w:p w14:paraId="545C0E5D" w14:textId="77777777" w:rsidR="0024498E" w:rsidRPr="00253A76" w:rsidRDefault="0024498E" w:rsidP="00A86FF8">
      <w:r w:rsidRPr="00253A76">
        <w:t xml:space="preserve">PL = Presentation </w:t>
      </w:r>
      <w:proofErr w:type="spellStart"/>
      <w:r w:rsidRPr="00253A76">
        <w:t>Layer</w:t>
      </w:r>
      <w:proofErr w:type="spellEnd"/>
    </w:p>
    <w:p w14:paraId="6A9FECF6" w14:textId="661EEF34" w:rsidR="0024498E" w:rsidRDefault="0024498E" w:rsidP="00A86FF8">
      <w:r w:rsidRPr="00253A76">
        <w:t xml:space="preserve">SRP = Single </w:t>
      </w:r>
      <w:proofErr w:type="spellStart"/>
      <w:r w:rsidRPr="00253A76">
        <w:t>Responsibility</w:t>
      </w:r>
      <w:proofErr w:type="spellEnd"/>
      <w:r w:rsidRPr="00253A76">
        <w:t xml:space="preserve"> </w:t>
      </w:r>
      <w:proofErr w:type="spellStart"/>
      <w:r w:rsidRPr="00253A76">
        <w:t>Principle</w:t>
      </w:r>
      <w:proofErr w:type="spellEnd"/>
    </w:p>
    <w:p w14:paraId="4BCB800C" w14:textId="1ABAD571" w:rsidR="003B038A" w:rsidRPr="00253A76" w:rsidRDefault="003B038A" w:rsidP="00A86FF8">
      <w:proofErr w:type="spellStart"/>
      <w:r>
        <w:t>SysML</w:t>
      </w:r>
      <w:proofErr w:type="spellEnd"/>
      <w:r>
        <w:t xml:space="preserve"> = Systems </w:t>
      </w:r>
      <w:proofErr w:type="spellStart"/>
      <w:r>
        <w:t>Modeling</w:t>
      </w:r>
      <w:proofErr w:type="spellEnd"/>
      <w:r>
        <w:t xml:space="preserve"> Language</w:t>
      </w:r>
    </w:p>
    <w:p w14:paraId="145277C8" w14:textId="38D8FE27" w:rsidR="0024498E" w:rsidRDefault="0024498E" w:rsidP="00A86FF8">
      <w:r w:rsidRPr="00253A76">
        <w:t>TDD = Test Driven Development</w:t>
      </w:r>
    </w:p>
    <w:p w14:paraId="779AE892" w14:textId="6BE2DA7A" w:rsidR="00BD3E59" w:rsidRPr="00253A76" w:rsidRDefault="00BD3E59" w:rsidP="00A86FF8">
      <w:r>
        <w:t xml:space="preserve">VPN = </w:t>
      </w:r>
      <w:proofErr w:type="spellStart"/>
      <w:r>
        <w:t>Viratual</w:t>
      </w:r>
      <w:proofErr w:type="spellEnd"/>
      <w:r>
        <w:t xml:space="preserve"> Private Network</w:t>
      </w:r>
    </w:p>
    <w:p w14:paraId="3AC9E20A" w14:textId="77777777" w:rsidR="0024498E" w:rsidRPr="00253A76" w:rsidRDefault="0024498E" w:rsidP="00A86FF8">
      <w:r w:rsidRPr="00253A76">
        <w:t xml:space="preserve">UX = User </w:t>
      </w:r>
      <w:proofErr w:type="spellStart"/>
      <w:r w:rsidRPr="00253A76">
        <w:t>Experience</w:t>
      </w:r>
      <w:proofErr w:type="spellEnd"/>
    </w:p>
    <w:p w14:paraId="40FF4D18" w14:textId="77777777" w:rsidR="007117BE" w:rsidRPr="00253A76" w:rsidRDefault="007117BE" w:rsidP="007117BE">
      <w:pPr>
        <w:pStyle w:val="Overskrift1"/>
      </w:pPr>
      <w:bookmarkStart w:id="8" w:name="_Toc451425717"/>
      <w:r w:rsidRPr="00253A76">
        <w:t>Projektformulering</w:t>
      </w:r>
      <w:bookmarkEnd w:id="6"/>
      <w:bookmarkEnd w:id="7"/>
      <w:bookmarkEnd w:id="8"/>
    </w:p>
    <w:p w14:paraId="73CEB0CD" w14:textId="6810C362" w:rsidR="00877757"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med hinanden, og dette resulterer i et stort udbud af forskellige </w:t>
      </w:r>
      <w:r w:rsidR="00FD1F0A" w:rsidRPr="00253A76">
        <w:t>produkte</w:t>
      </w:r>
      <w:r w:rsidRPr="00253A76">
        <w:t xml:space="preserve">r med forskellige priser. Der er derfor blevet </w:t>
      </w:r>
      <w:r w:rsidR="00FD1F0A" w:rsidRPr="00253A76">
        <w:t>fremstillet en applikation</w:t>
      </w:r>
      <w:r w:rsidRPr="00253A76">
        <w:t>, kaldet Pristjek220, som tilstræber at give forbrugeren et let og simpelt overbl</w:t>
      </w:r>
      <w:r w:rsidR="00FD1F0A" w:rsidRPr="00253A76">
        <w:t>ik over, hvor de forskellige produkte</w:t>
      </w:r>
      <w:r w:rsidRPr="00253A76">
        <w:t xml:space="preserve">r kan handles billigst. </w:t>
      </w:r>
    </w:p>
    <w:p w14:paraId="66248082" w14:textId="7064D2E2" w:rsidR="005F3A41" w:rsidRPr="00253A76" w:rsidRDefault="005F3A41" w:rsidP="00877757">
      <w:r w:rsidRPr="00253A76">
        <w:t>Pristjek220 har tre forskellige brugere; en forbruger, en forretningsmanager og en administrator. Forbrugeren er ham, der bruger Pristjek220 til at organisere sine daglige indkøb. Forretningsmanageren holder Pristjek220 opdateret med korrekte informationer om de produkter og priser, der findes i netop hans forretningskæde. Administratoren servicerer Pristjek220, så der kan oprettes og fjernes forretninger. Baseret på disse tre brugere er Pristjek220 opdelt i to applikationer;</w:t>
      </w:r>
      <w:r w:rsidR="00BD3E59">
        <w:t xml:space="preserve"> </w:t>
      </w:r>
      <w:r w:rsidRPr="00253A76">
        <w:t>Pristjek220 Forbruger, til forbrugeren og e</w:t>
      </w:r>
      <w:r w:rsidR="00BD3E59">
        <w:t>n</w:t>
      </w:r>
      <w:r w:rsidRPr="00253A76">
        <w:t xml:space="preserve"> fælles </w:t>
      </w:r>
      <w:r w:rsidR="00BD3E59">
        <w:t>applikation</w:t>
      </w:r>
      <w:r w:rsidRPr="00253A76">
        <w:t>, Pristjek220 Forretning, til både forretningsmanageren og administratoren. I Pristjek220 Forretning kan administratoren benytte sig af sine funktionaliteter ved at logge ind med et administratorlogin, som han har.</w:t>
      </w:r>
    </w:p>
    <w:p w14:paraId="36566C77" w14:textId="7F45EF13" w:rsidR="00877757" w:rsidRPr="00253A76" w:rsidRDefault="00877757" w:rsidP="00877757">
      <w:r w:rsidRPr="00253A76">
        <w:t>I Pristjek220 Forbruger er den grundlæggende funktionalitet, som forbrugeren har</w:t>
      </w:r>
      <w:r w:rsidR="005F3A41">
        <w:t xml:space="preserve"> for</w:t>
      </w:r>
      <w:r w:rsidRPr="00253A76">
        <w:t xml:space="preserve">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827F66" w:rsidRPr="00253A76">
        <w:t xml:space="preserve">Figur </w:t>
      </w:r>
      <w:r w:rsidR="00827F66">
        <w:rPr>
          <w:noProof/>
        </w:rPr>
        <w:t>1</w:t>
      </w:r>
      <w:r w:rsidRPr="00253A76">
        <w:fldChar w:fldCharType="end"/>
      </w:r>
      <w:r w:rsidRPr="00253A76">
        <w:t xml:space="preserve">. Det er denne grundidé, som resten af </w:t>
      </w:r>
      <w:proofErr w:type="spellStart"/>
      <w:r w:rsidRPr="00253A76">
        <w:t>funktionaliteterne</w:t>
      </w:r>
      <w:proofErr w:type="spellEnd"/>
      <w:r w:rsidRPr="00253A76">
        <w:t xml:space="preserve"> for Pristjek220 Forbruger bygger på</w:t>
      </w:r>
      <w:r w:rsidR="00FD1F0A" w:rsidRPr="00253A76">
        <w:t>. Når forbrugeren søger efter et</w:t>
      </w:r>
      <w:r w:rsidRPr="00253A76">
        <w:t xml:space="preserve"> </w:t>
      </w:r>
      <w:r w:rsidR="00FD1F0A" w:rsidRPr="00253A76">
        <w:t>produkt</w:t>
      </w:r>
      <w:r w:rsidRPr="00253A76">
        <w:t xml:space="preserve"> i Pristjek220</w:t>
      </w:r>
      <w:r w:rsidR="00BD3E59">
        <w:t xml:space="preserve"> vil han blive foreslået produkter, efter to indtastede tegn, for at </w:t>
      </w:r>
      <w:r w:rsidRPr="00253A76">
        <w:t xml:space="preserve">effektivisere brugen af Pristjek220. </w:t>
      </w:r>
    </w:p>
    <w:p w14:paraId="12829337" w14:textId="2A4D7185" w:rsidR="00877757" w:rsidRPr="00253A76" w:rsidRDefault="00877757" w:rsidP="00877757">
      <w:r w:rsidRPr="00253A76">
        <w:t>For at gøre Pristjek220 mere effektivt i forbindelse med forbrugerens indkøb kan han indtaste en indkøbsliste, og Pristjek220 informe</w:t>
      </w:r>
      <w:r w:rsidR="00C2293D" w:rsidRPr="00253A76">
        <w:t>rer så forbrugeren om, hvor produkte</w:t>
      </w:r>
      <w:r w:rsidRPr="00253A76">
        <w:t xml:space="preserve">rne fra indkøbslisten kan findes billigst, samt hvad de koster. </w:t>
      </w:r>
      <w:r w:rsidRPr="00253A76">
        <w:lastRenderedPageBreak/>
        <w:t>Her har forbrugeren samtidig mulighed for at se en sammenligning af, hvad</w:t>
      </w:r>
      <w:r w:rsidR="00C2293D" w:rsidRPr="00253A76">
        <w:t xml:space="preserve"> det vil koste at købe alle produkte</w:t>
      </w:r>
      <w:r w:rsidRPr="00253A76">
        <w:t>rne i én forretni</w:t>
      </w:r>
      <w:r w:rsidR="00C2293D" w:rsidRPr="00253A76">
        <w:t>ng i modsætning til at købe produkte</w:t>
      </w:r>
      <w:r w:rsidRPr="00253A76">
        <w:t xml:space="preserve">rne, der hvor de er billigst. Forbrugeren har ligeledes mulighed </w:t>
      </w:r>
      <w:r w:rsidR="00C2293D" w:rsidRPr="00253A76">
        <w:t>for at kunne justere hvor produkt</w:t>
      </w:r>
      <w:r w:rsidRPr="00253A76">
        <w:t>erne skal købes, efter Pristjek220 er kommet med listen over, hvor det er billigst. Dette giver forbrugeren mu</w:t>
      </w:r>
      <w:r w:rsidR="00C2293D" w:rsidRPr="00253A76">
        <w:t>lighed for at vælge at flytte ét enkelt produkt</w:t>
      </w:r>
      <w:r w:rsidRPr="00253A76">
        <w:t xml:space="preserve"> på listen til en anden forretning, f.eks. i det tilfælde at han skal handle i tre fo</w:t>
      </w:r>
      <w:r w:rsidR="00C2293D" w:rsidRPr="00253A76">
        <w:t>rretninger, men kun skal have ét</w:t>
      </w:r>
      <w:r w:rsidRPr="00253A76">
        <w:t xml:space="preserve"> </w:t>
      </w:r>
      <w:r w:rsidR="00C2293D" w:rsidRPr="00253A76">
        <w:t>produkt</w:t>
      </w:r>
      <w:r w:rsidRPr="00253A76">
        <w:t xml:space="preserve"> i den ene forretning. Yderligere kan det angives, hvis der er nogle forretninger, man ikke ønsker at handle i. Når forbrugeren har fået genereret sin indkøbsliste af Pristjek220, som han vil have den, har han mulighed for at få den sendt til sin egen E-mail. Dette gør, at han kan tilgå listen via hans mobiltelefon. </w:t>
      </w:r>
    </w:p>
    <w:p w14:paraId="4857F739" w14:textId="62E62F66" w:rsidR="00877757" w:rsidRPr="00253A76" w:rsidRDefault="00877757" w:rsidP="00877757">
      <w:r w:rsidRPr="00253A76">
        <w:t>I Pristjek220 Forretning kan forretningsmanageren logge ind med sit forretningsmanagerlogin. Derefter har han mulighed for at</w:t>
      </w:r>
      <w:r w:rsidR="00C2293D" w:rsidRPr="00253A76">
        <w:t xml:space="preserve"> tilføje og fjerne produkter, samt ændre prisen på et</w:t>
      </w:r>
      <w:r w:rsidRPr="00253A76">
        <w:t xml:space="preserve"> </w:t>
      </w:r>
      <w:r w:rsidR="00C2293D" w:rsidRPr="00253A76">
        <w:t>produkt</w:t>
      </w:r>
      <w:r w:rsidRPr="00253A76">
        <w:t>, fra den forretning, han styrer. Han bliver samtidig bedt om at bekræfte sine valg, så sandsynligheden for, at han gør noget ved en fejl, er minimeret. Ved at forretningsmanageren holder informationern</w:t>
      </w:r>
      <w:r w:rsidR="00C2293D" w:rsidRPr="00253A76">
        <w:t>e om produkte</w:t>
      </w:r>
      <w:r w:rsidRPr="00253A76">
        <w:t>rne fra hans butik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Pr="00253A76" w:rsidRDefault="00877757" w:rsidP="00877757">
      <w:pPr>
        <w:keepNext/>
        <w:jc w:val="center"/>
      </w:pPr>
      <w:r w:rsidRPr="00253A76">
        <w:rPr>
          <w:noProof/>
          <w:lang w:val="en-US"/>
        </w:rPr>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075AB3F8" w:rsidR="00877757" w:rsidRPr="00253A76" w:rsidRDefault="00877757" w:rsidP="00877757">
      <w:pPr>
        <w:pStyle w:val="Billedtekst"/>
        <w:jc w:val="center"/>
      </w:pPr>
      <w:bookmarkStart w:id="9" w:name="_Ref443516992"/>
      <w:r w:rsidRPr="00253A76">
        <w:t xml:space="preserve">Figur </w:t>
      </w:r>
      <w:fldSimple w:instr=" SEQ Figur \* ARABIC ">
        <w:r w:rsidR="00827F66">
          <w:rPr>
            <w:noProof/>
          </w:rPr>
          <w:t>1</w:t>
        </w:r>
      </w:fldSimple>
      <w:bookmarkEnd w:id="9"/>
      <w:r w:rsidRPr="00253A76">
        <w:t>: Rig</w:t>
      </w:r>
      <w:r w:rsidR="00C2293D" w:rsidRPr="00253A76">
        <w:t>t billede over opslag af et produkt</w:t>
      </w:r>
      <w:r w:rsidRPr="00253A76">
        <w:t xml:space="preserve"> i Pristjek220.</w:t>
      </w:r>
    </w:p>
    <w:p w14:paraId="5F7C83DC" w14:textId="77777777" w:rsidR="00877757" w:rsidRPr="00253A76" w:rsidRDefault="00877757" w:rsidP="00877757">
      <w:r w:rsidRPr="00253A76">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3FD0467E" w14:textId="77777777" w:rsidR="000B3C0C" w:rsidRPr="00253A76" w:rsidRDefault="000B3C0C" w:rsidP="000B3C0C"/>
    <w:p w14:paraId="6F159EF1" w14:textId="1FA4F811" w:rsidR="007117BE" w:rsidRPr="00253A76" w:rsidRDefault="007117BE" w:rsidP="007117BE">
      <w:pPr>
        <w:pStyle w:val="Overskrift1"/>
      </w:pPr>
      <w:bookmarkStart w:id="10" w:name="_Toc437416173"/>
      <w:bookmarkStart w:id="11" w:name="_Toc451425718"/>
      <w:r w:rsidRPr="00253A76">
        <w:t>Afgrænsning</w:t>
      </w:r>
      <w:bookmarkEnd w:id="10"/>
      <w:bookmarkEnd w:id="11"/>
    </w:p>
    <w:p w14:paraId="4521161F" w14:textId="317F02DA" w:rsidR="00A86FF8" w:rsidRPr="00253A76" w:rsidRDefault="00A86FF8" w:rsidP="00A86FF8">
      <w:r w:rsidRPr="00253A76">
        <w:t>Pri</w:t>
      </w:r>
      <w:r w:rsidR="00D043B4" w:rsidRPr="00253A76">
        <w:t>stjek220 består af to applikationer</w:t>
      </w:r>
      <w:r w:rsidRPr="00253A76">
        <w:t xml:space="preserve"> hvor det ene er tiltænkt til forretningerne og det andet til forretningernes fo</w:t>
      </w:r>
      <w:r w:rsidR="00D043B4" w:rsidRPr="00253A76">
        <w:t>rbruger. Gennem disse applikationer</w:t>
      </w:r>
      <w:r w:rsidRPr="00253A76">
        <w:t xml:space="preserve"> kan forretningerne tilføje</w:t>
      </w:r>
      <w:r w:rsidR="00BD3E59">
        <w:t>,</w:t>
      </w:r>
      <w:r w:rsidRPr="00253A76">
        <w:t xml:space="preserve"> fjerne</w:t>
      </w:r>
      <w:r w:rsidR="00BD3E59">
        <w:t xml:space="preserve"> og redigere</w:t>
      </w:r>
      <w:r w:rsidRPr="00253A76">
        <w:t xml:space="preserve"> informationer</w:t>
      </w:r>
      <w:r w:rsidR="00BD3E59">
        <w:t xml:space="preserve"> i</w:t>
      </w:r>
      <w:r w:rsidR="00BD3E59" w:rsidRPr="00253A76">
        <w:t xml:space="preserve"> </w:t>
      </w:r>
      <w:r w:rsidRPr="00253A76">
        <w:t xml:space="preserve">deres sortiment i </w:t>
      </w:r>
      <w:r w:rsidR="00011483">
        <w:t>P</w:t>
      </w:r>
      <w:r w:rsidR="00011483" w:rsidRPr="00253A76">
        <w:t>ristjek220</w:t>
      </w:r>
      <w:r w:rsidR="00BD3E59">
        <w:t>’s</w:t>
      </w:r>
      <w:r w:rsidR="00011483" w:rsidRPr="00253A76">
        <w:t xml:space="preserve"> </w:t>
      </w:r>
      <w:r w:rsidRPr="00253A76">
        <w:t>database via internettet</w:t>
      </w:r>
      <w:r w:rsidR="00CC242A">
        <w:t>, dog kan</w:t>
      </w:r>
      <w:r w:rsidRPr="00253A76">
        <w:t xml:space="preserve"> database</w:t>
      </w:r>
      <w:r w:rsidR="00CC242A">
        <w:t>n</w:t>
      </w:r>
      <w:r w:rsidRPr="00253A76">
        <w:t xml:space="preserve"> kun tilgås via</w:t>
      </w:r>
      <w:r w:rsidR="00BD3E59">
        <w:t xml:space="preserve"> en</w:t>
      </w:r>
      <w:r w:rsidRPr="00253A76">
        <w:t xml:space="preserve"> VPN</w:t>
      </w:r>
      <w:r w:rsidR="00BD3E59">
        <w:t xml:space="preserve"> forbindelse</w:t>
      </w:r>
      <w:r w:rsidRPr="00253A76">
        <w:t xml:space="preserve">. </w:t>
      </w:r>
      <w:r w:rsidR="006E318D" w:rsidRPr="00253A76">
        <w:t>F</w:t>
      </w:r>
      <w:r w:rsidRPr="00253A76">
        <w:t xml:space="preserve">orbrugerne kan </w:t>
      </w:r>
      <w:r w:rsidRPr="00253A76">
        <w:lastRenderedPageBreak/>
        <w:t>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5BAD6C42" w:rsidR="00BB2986" w:rsidRPr="00253A76" w:rsidRDefault="00A86FF8">
      <w:r w:rsidRPr="00253A76">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6E318D" w:rsidRPr="00253A76">
        <w:t xml:space="preserve"> så de kan </w:t>
      </w:r>
      <w:r w:rsidRPr="00253A76">
        <w:t xml:space="preserve">sende deres indkøbsseddel på E-mail, da </w:t>
      </w:r>
      <w:r w:rsidR="00CC242A">
        <w:t>der på smartphones kan modtages</w:t>
      </w:r>
      <w:r w:rsidRPr="00253A76">
        <w:t xml:space="preserve"> E-mails.</w:t>
      </w:r>
    </w:p>
    <w:p w14:paraId="0BD23933" w14:textId="77777777" w:rsidR="001A461D" w:rsidRPr="00253A76" w:rsidRDefault="001A461D" w:rsidP="001A461D">
      <w:pPr>
        <w:pStyle w:val="Overskrift1"/>
      </w:pPr>
      <w:bookmarkStart w:id="12" w:name="_Toc437416174"/>
      <w:bookmarkStart w:id="13" w:name="_Toc451425719"/>
      <w:r w:rsidRPr="00253A76">
        <w:t>Systembeskrivelse</w:t>
      </w:r>
      <w:bookmarkEnd w:id="12"/>
      <w:bookmarkEnd w:id="13"/>
    </w:p>
    <w:p w14:paraId="712404BF" w14:textId="6DCC7148"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således at ved udvidelser af den</w:t>
      </w:r>
      <w:r w:rsidRPr="00253A76">
        <w:t xml:space="preserve"> ene </w:t>
      </w:r>
      <w:r w:rsidR="00FD1F0A" w:rsidRPr="00253A76">
        <w:t>applikation</w:t>
      </w:r>
      <w:r w:rsidRPr="00253A76">
        <w:t xml:space="preserve">, er det ikke nødvendigt at opdatere det andet.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op til en Microsoft SQL database, for at koble op er det nødvendigt at være på en VPN forbindelse. Databasen indeholder beskrivelser af hvor der er mulighed for at købe forskellige produkter og hvad deres pris er i de forskellige forretninger. Derudover indeholder den loginoplysningerne, der tjekkes op mod når en administrator eller en forretningsmanager logger ind. På </w:t>
      </w:r>
      <w:r w:rsidRPr="00253A76">
        <w:fldChar w:fldCharType="begin"/>
      </w:r>
      <w:r w:rsidRPr="00253A76">
        <w:instrText xml:space="preserve"> REF _Ref451342606 \h </w:instrText>
      </w:r>
      <w:r w:rsidRPr="00253A76">
        <w:fldChar w:fldCharType="separate"/>
      </w:r>
      <w:r w:rsidR="00827F66" w:rsidRPr="00253A76">
        <w:t xml:space="preserve">Figur </w:t>
      </w:r>
      <w:r w:rsidR="00827F66">
        <w:rPr>
          <w:noProof/>
        </w:rPr>
        <w:t>2</w:t>
      </w:r>
      <w:r w:rsidRPr="00253A76">
        <w:fldChar w:fldCharType="end"/>
      </w:r>
      <w:r w:rsidRPr="00253A76">
        <w:t xml:space="preserve"> ses domæne modellen for systemet, hvor der kan ses de forskellige interaktioner mellem aktørerne og entiteterne.</w:t>
      </w:r>
    </w:p>
    <w:p w14:paraId="0DD70941" w14:textId="77777777" w:rsidR="001F53AB" w:rsidRPr="00253A76" w:rsidRDefault="001F53AB" w:rsidP="001F53AB">
      <w:pPr>
        <w:keepNext/>
      </w:pPr>
      <w:r w:rsidRPr="00253A76">
        <w:object w:dxaOrig="13081" w:dyaOrig="5716"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81.2pt;height:210pt" o:ole="">
            <v:imagedata r:id="rId9" o:title=""/>
          </v:shape>
          <o:OLEObject Type="Embed" ProgID="Visio.Drawing.15" ShapeID="_x0000_i1067" DrawAspect="Content" ObjectID="_1525192584" r:id="rId10"/>
        </w:object>
      </w:r>
    </w:p>
    <w:p w14:paraId="0D8AAB74" w14:textId="34BD9F9C" w:rsidR="001F53AB" w:rsidRPr="00253A76" w:rsidRDefault="001F53AB" w:rsidP="001F53AB">
      <w:pPr>
        <w:pStyle w:val="Billedtekst"/>
      </w:pPr>
      <w:bookmarkStart w:id="14" w:name="_Ref451342606"/>
      <w:r w:rsidRPr="00253A76">
        <w:t xml:space="preserve">Figur </w:t>
      </w:r>
      <w:fldSimple w:instr=" SEQ Figur \* ARABIC ">
        <w:r w:rsidR="00827F66">
          <w:rPr>
            <w:noProof/>
          </w:rPr>
          <w:t>2</w:t>
        </w:r>
      </w:fldSimple>
      <w:bookmarkEnd w:id="14"/>
      <w:r w:rsidRPr="00253A76">
        <w:t xml:space="preserve">: Domæne </w:t>
      </w:r>
      <w:r w:rsidRPr="00253A76">
        <w:rPr>
          <w:noProof/>
        </w:rPr>
        <w:t>model for Pristjek220</w:t>
      </w:r>
      <w:r w:rsidRPr="00253A76">
        <w:t xml:space="preserve"> </w:t>
      </w:r>
    </w:p>
    <w:p w14:paraId="7D75A3FB" w14:textId="77777777" w:rsidR="00A86FF8" w:rsidRPr="00253A76" w:rsidRDefault="00A86FF8" w:rsidP="00F11740">
      <w:pPr>
        <w:pStyle w:val="Overskrift2"/>
      </w:pPr>
      <w:bookmarkStart w:id="15" w:name="_Toc451425720"/>
      <w:r w:rsidRPr="00253A76">
        <w:t>Krav</w:t>
      </w:r>
      <w:bookmarkEnd w:id="15"/>
    </w:p>
    <w:p w14:paraId="2520CDB8" w14:textId="194294F2" w:rsidR="00A86FF8" w:rsidRPr="00253A76" w:rsidRDefault="00A86FF8" w:rsidP="00A86FF8">
      <w:r w:rsidRPr="00253A76">
        <w:t xml:space="preserve">Ud fra </w:t>
      </w:r>
      <w:r w:rsidRPr="00253A76">
        <w:rPr>
          <w:i/>
          <w:iCs/>
        </w:rPr>
        <w:t xml:space="preserve">Projektformuleringen </w:t>
      </w:r>
      <w:r w:rsidRPr="00253A76">
        <w:t xml:space="preserve">er der opstillet en række </w:t>
      </w:r>
      <w:proofErr w:type="spellStart"/>
      <w:r w:rsidR="005F3A41">
        <w:t>u</w:t>
      </w:r>
      <w:r w:rsidR="005F3A41" w:rsidRPr="00253A76">
        <w:t>ser</w:t>
      </w:r>
      <w:proofErr w:type="spellEnd"/>
      <w:r w:rsidR="005F3A41" w:rsidRPr="00253A76">
        <w:t xml:space="preserve"> </w:t>
      </w:r>
      <w:proofErr w:type="spellStart"/>
      <w:r w:rsidR="005F3A41">
        <w:t>s</w:t>
      </w:r>
      <w:r w:rsidR="005F3A41" w:rsidRPr="00253A76">
        <w:t>tories</w:t>
      </w:r>
      <w:proofErr w:type="spellEnd"/>
      <w:r w:rsidRPr="00253A76">
        <w:t>, der beskriver brugerens interakti</w:t>
      </w:r>
      <w:r w:rsidR="006E318D" w:rsidRPr="00253A76">
        <w:t xml:space="preserve">on med systemet. User </w:t>
      </w:r>
      <w:proofErr w:type="spellStart"/>
      <w:r w:rsidR="005F3A41">
        <w:t>s</w:t>
      </w:r>
      <w:r w:rsidR="005F3A41" w:rsidRPr="00253A76">
        <w:t>tories</w:t>
      </w:r>
      <w:proofErr w:type="spellEnd"/>
      <w:r w:rsidR="005F3A41" w:rsidRPr="00253A76">
        <w:t xml:space="preserve"> </w:t>
      </w:r>
      <w:r w:rsidRPr="00253A76">
        <w:t>danner grundlag for kravspecifikationen, og bruges til at fastsætte systemets funktionalitet.</w:t>
      </w:r>
    </w:p>
    <w:p w14:paraId="050B9C78" w14:textId="77777777" w:rsidR="001F53AB" w:rsidRPr="00253A76" w:rsidRDefault="001F53AB" w:rsidP="001F53AB">
      <w:pPr>
        <w:pStyle w:val="Overskrift3"/>
      </w:pPr>
      <w:bookmarkStart w:id="16" w:name="_Toc451425721"/>
      <w:r w:rsidRPr="00253A76">
        <w:t>Udformning af krav</w:t>
      </w:r>
      <w:bookmarkEnd w:id="16"/>
    </w:p>
    <w:p w14:paraId="297E6782" w14:textId="629A8359"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w:t>
      </w:r>
      <w:proofErr w:type="spellStart"/>
      <w:r w:rsidRPr="00253A76">
        <w:t>use</w:t>
      </w:r>
      <w:proofErr w:type="spellEnd"/>
      <w:r w:rsidRPr="00253A76">
        <w:t xml:space="preserve"> cases, hvor der var erfaring med, at de ikke fungerede særlig effektivt i en iterativ proces. </w:t>
      </w:r>
      <w:proofErr w:type="spellStart"/>
      <w:r w:rsidRPr="00253A76">
        <w:t>Use</w:t>
      </w:r>
      <w:proofErr w:type="spellEnd"/>
      <w:r w:rsidRPr="00253A76">
        <w:t xml:space="preserv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w:t>
      </w:r>
      <w:proofErr w:type="spellStart"/>
      <w:r w:rsidRPr="00253A76">
        <w:t>use</w:t>
      </w:r>
      <w:proofErr w:type="spellEnd"/>
      <w:r w:rsidRPr="00253A76">
        <w:t xml:space="preserve"> case, hvilket ikke nødvendigvis tilføjer</w:t>
      </w:r>
      <w:r w:rsidR="00CC242A">
        <w:t xml:space="preserve"> </w:t>
      </w:r>
      <w:r w:rsidRPr="00253A76">
        <w:t xml:space="preserve">værdi. Der ligger derfor her en del arbejde i at formulere dem på skrift, uden at det egentlig kan benyttes i implementeringen. Gruppen ønskede derfor at finde en metode til at udforme de funktionelle krav, som lagde mere op </w:t>
      </w:r>
      <w:r w:rsidRPr="00253A76">
        <w:lastRenderedPageBreak/>
        <w:t xml:space="preserve">til en iterativ udvikling, hvor der ikke </w:t>
      </w:r>
      <w:r w:rsidR="00CC242A" w:rsidRPr="00253A76">
        <w:t>sk</w:t>
      </w:r>
      <w:r w:rsidR="00CC242A">
        <w:t>al</w:t>
      </w:r>
      <w:r w:rsidR="00CC242A" w:rsidRPr="00253A76">
        <w:t xml:space="preserve"> </w:t>
      </w:r>
      <w:r w:rsidRPr="00253A76">
        <w:t>dokumenteres en masse på skrift, der</w:t>
      </w:r>
      <w:r w:rsidR="00CC242A">
        <w:t xml:space="preserve"> alligevel</w:t>
      </w:r>
      <w:r w:rsidRPr="00253A76">
        <w:t xml:space="preserve"> ikke bl</w:t>
      </w:r>
      <w:r w:rsidR="00CC242A">
        <w:t>iver</w:t>
      </w:r>
      <w:r w:rsidRPr="00253A76">
        <w:t xml:space="preserve"> benyttet i implementeringen.</w:t>
      </w:r>
    </w:p>
    <w:p w14:paraId="7155BDBD" w14:textId="77777777" w:rsidR="001F53AB" w:rsidRPr="00253A76" w:rsidRDefault="001F53AB" w:rsidP="001F53AB">
      <w:r w:rsidRPr="00253A76">
        <w:t xml:space="preserve">Der er derfor valgt at benytte </w:t>
      </w:r>
      <w:proofErr w:type="spellStart"/>
      <w:r w:rsidRPr="00253A76">
        <w:t>user</w:t>
      </w:r>
      <w:proofErr w:type="spellEnd"/>
      <w:r w:rsidRPr="00253A76">
        <w:t xml:space="preserve"> </w:t>
      </w:r>
      <w:proofErr w:type="spellStart"/>
      <w:r w:rsidRPr="00253A76">
        <w:t>stories</w:t>
      </w:r>
      <w:proofErr w:type="spellEnd"/>
      <w:r w:rsidRPr="00253A76">
        <w:t xml:space="preserve"> til at formulere de scenarier, der udgør de funktionelle krav. En </w:t>
      </w:r>
      <w:proofErr w:type="spellStart"/>
      <w:r w:rsidRPr="00253A76">
        <w:t>user</w:t>
      </w:r>
      <w:proofErr w:type="spellEnd"/>
      <w:r w:rsidRPr="00253A76">
        <w:t xml:space="preserve"> story er en kort beskrivelse af scenariet, samt hvad der skal til, før implementeringen af det kan godkendes. Detaljeringen af scenariet er udskudt, indtil det skal designes og implementeres. Til den tid hører der en diskussion med 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Pr="00253A76" w:rsidRDefault="001F53AB" w:rsidP="001F53AB">
      <w:r w:rsidRPr="00253A76">
        <w:t xml:space="preserve">Fordelen ved at benytte </w:t>
      </w:r>
      <w:proofErr w:type="spellStart"/>
      <w:r w:rsidRPr="00253A76">
        <w:t>user</w:t>
      </w:r>
      <w:proofErr w:type="spellEnd"/>
      <w:r w:rsidRPr="00253A76">
        <w:t xml:space="preserve"> </w:t>
      </w:r>
      <w:proofErr w:type="spellStart"/>
      <w:r w:rsidRPr="00253A76">
        <w:t>stories</w:t>
      </w:r>
      <w:proofErr w:type="spellEnd"/>
      <w:r w:rsidRPr="00253A76">
        <w:t xml:space="preserve"> er, at der ikke skal formuleres en masse detaljer på skrift. Detaljerne fastlægges i stedet mundtligt med kunden inden implementeringen af den. User </w:t>
      </w:r>
      <w:proofErr w:type="spellStart"/>
      <w:r w:rsidRPr="00253A76">
        <w:t>storien</w:t>
      </w:r>
      <w:proofErr w:type="spellEnd"/>
      <w:r w:rsidRPr="00253A76">
        <w:t xml:space="preserve">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w:t>
      </w:r>
      <w:proofErr w:type="spellStart"/>
      <w:r w:rsidRPr="00253A76">
        <w:t>use</w:t>
      </w:r>
      <w:proofErr w:type="spellEnd"/>
      <w:r w:rsidRPr="00253A76">
        <w:t xml:space="preserve"> cases. </w:t>
      </w:r>
    </w:p>
    <w:p w14:paraId="4D3EBD9B" w14:textId="3EAF6D85" w:rsidR="00F11740" w:rsidRPr="00253A76" w:rsidRDefault="001F53AB" w:rsidP="00A86FF8">
      <w:r w:rsidRPr="00253A76">
        <w:t xml:space="preserve">Da der er valgt at benytte </w:t>
      </w:r>
      <w:proofErr w:type="spellStart"/>
      <w:r w:rsidRPr="00253A76">
        <w:t>user</w:t>
      </w:r>
      <w:proofErr w:type="spellEnd"/>
      <w:r w:rsidRPr="00253A76">
        <w:t xml:space="preserve"> </w:t>
      </w:r>
      <w:proofErr w:type="spellStart"/>
      <w:r w:rsidRPr="00253A76">
        <w:t>stories</w:t>
      </w:r>
      <w:proofErr w:type="spellEnd"/>
      <w:r w:rsidRPr="00253A76">
        <w:t xml:space="preserve">, hvor en stor del af arbejdet med dem ligger i diskussionen med kunden, men projektet ikke har en egentlig kunde, er dette håndteret på en alternativ måde. Det er gruppen selv, der har stået for produktets vision og ageret kunde, og diskussionen er derfor håndteret ved, at gruppen sammen med vejlederen har diskuteret i starten af hver </w:t>
      </w:r>
      <w:proofErr w:type="spellStart"/>
      <w:r w:rsidRPr="00253A76">
        <w:t>iteration</w:t>
      </w:r>
      <w:proofErr w:type="spellEnd"/>
      <w:r w:rsidRPr="00253A76">
        <w:t xml:space="preserve"> omkring ønskerne og detaljerne for de specifikke </w:t>
      </w:r>
      <w:proofErr w:type="spellStart"/>
      <w:r w:rsidRPr="00253A76">
        <w:t>user</w:t>
      </w:r>
      <w:proofErr w:type="spellEnd"/>
      <w:r w:rsidRPr="00253A76">
        <w:t xml:space="preserve"> </w:t>
      </w:r>
      <w:proofErr w:type="spellStart"/>
      <w:r w:rsidRPr="00253A76">
        <w:t>stories</w:t>
      </w:r>
      <w:proofErr w:type="spellEnd"/>
      <w:r w:rsidRPr="00253A76">
        <w:t xml:space="preserve">, der skulle implementeres i </w:t>
      </w:r>
      <w:proofErr w:type="spellStart"/>
      <w:r w:rsidRPr="00253A76">
        <w:t>iterationen</w:t>
      </w:r>
      <w:proofErr w:type="spellEnd"/>
      <w:r w:rsidRPr="00253A76">
        <w:t>.</w:t>
      </w:r>
    </w:p>
    <w:p w14:paraId="7680D74B" w14:textId="77777777" w:rsidR="00A86FF8" w:rsidRPr="00253A76" w:rsidRDefault="00A86FF8" w:rsidP="00F11740">
      <w:pPr>
        <w:pStyle w:val="Overskrift3"/>
      </w:pPr>
      <w:bookmarkStart w:id="17" w:name="_Toc451425722"/>
      <w:r w:rsidRPr="00253A76">
        <w:t>Aktører</w:t>
      </w:r>
      <w:bookmarkEnd w:id="17"/>
    </w:p>
    <w:p w14:paraId="47D05514" w14:textId="143CD7F3" w:rsidR="00A86FF8" w:rsidRPr="00253A76" w:rsidRDefault="00A86FF8" w:rsidP="00A86FF8">
      <w:r w:rsidRPr="00253A76">
        <w:rPr>
          <w:b/>
        </w:rPr>
        <w:t xml:space="preserve">Forbruger: </w:t>
      </w:r>
      <w:r w:rsidRPr="00253A76">
        <w:t xml:space="preserve">Forbrugeren er en primær aktør. Forbrugeren ønsker at gøre hans indkøb så </w:t>
      </w:r>
      <w:r w:rsidR="00312EB3" w:rsidRPr="00253A76">
        <w:t>billig</w:t>
      </w:r>
      <w:r w:rsidR="00312EB3">
        <w:t>e</w:t>
      </w:r>
      <w:r w:rsidR="00312EB3" w:rsidRPr="00253A76">
        <w:t xml:space="preserve"> </w:t>
      </w:r>
      <w:r w:rsidRPr="00253A76">
        <w:t xml:space="preserve">og </w:t>
      </w:r>
      <w:r w:rsidR="00312EB3">
        <w:t>simple</w:t>
      </w:r>
      <w:r w:rsidR="00312EB3" w:rsidRPr="00253A76">
        <w:t xml:space="preserve"> </w:t>
      </w:r>
      <w:r w:rsidRPr="00253A76">
        <w:t>som muligt, ved at få Pristjek220 til at finde ud af hvor ha</w:t>
      </w:r>
      <w:r w:rsidR="00C2293D" w:rsidRPr="00253A76">
        <w:t>n skal købe hans forskellige produkt</w:t>
      </w:r>
      <w:r w:rsidRPr="00253A76">
        <w:t>er.</w:t>
      </w:r>
    </w:p>
    <w:p w14:paraId="1E5CAB6C" w14:textId="7D353E25"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 xml:space="preserve">er fra </w:t>
      </w:r>
      <w:r w:rsidR="00312EB3">
        <w:t>hans</w:t>
      </w:r>
      <w:r w:rsidR="00312EB3" w:rsidRPr="00253A76">
        <w:t xml:space="preserve"> </w:t>
      </w:r>
      <w:r w:rsidRPr="00253A76">
        <w:t>forretning, samt ændre priserne.</w:t>
      </w:r>
    </w:p>
    <w:p w14:paraId="642908D4" w14:textId="77777777" w:rsidR="00A86FF8" w:rsidRPr="00253A76" w:rsidRDefault="00A86FF8" w:rsidP="00A86FF8">
      <w:r w:rsidRPr="00253A76">
        <w:rPr>
          <w:b/>
        </w:rPr>
        <w:t xml:space="preserve">Administrator: </w:t>
      </w:r>
      <w:r w:rsidRPr="00253A76">
        <w:t>Administratoren er en primær aktør. Administratoren kan tilføje og fjerne forretninger fra pristjek220.</w:t>
      </w:r>
    </w:p>
    <w:p w14:paraId="15448882" w14:textId="77777777" w:rsidR="00A86FF8" w:rsidRPr="00253A76" w:rsidRDefault="00A86FF8" w:rsidP="00A86FF8"/>
    <w:p w14:paraId="01358E64" w14:textId="77777777" w:rsidR="00A86FF8" w:rsidRPr="00253A76" w:rsidRDefault="00A86FF8" w:rsidP="00F11740">
      <w:pPr>
        <w:pStyle w:val="Overskrift3"/>
      </w:pPr>
      <w:bookmarkStart w:id="18" w:name="_Toc451425723"/>
      <w:r w:rsidRPr="00253A76">
        <w:t>User story beskrivelser</w:t>
      </w:r>
      <w:bookmarkEnd w:id="18"/>
    </w:p>
    <w:p w14:paraId="7EA4376A" w14:textId="4136A590" w:rsidR="00A86FF8" w:rsidRPr="00253A76" w:rsidRDefault="00A86FF8" w:rsidP="00A86FF8">
      <w:r w:rsidRPr="00253A76">
        <w:t xml:space="preserve">Der er her udvalgt nogle relevante </w:t>
      </w:r>
      <w:proofErr w:type="spellStart"/>
      <w:r w:rsidR="005F3A41">
        <w:t>u</w:t>
      </w:r>
      <w:r w:rsidR="005F3A41" w:rsidRPr="00253A76">
        <w:t>ser</w:t>
      </w:r>
      <w:proofErr w:type="spellEnd"/>
      <w:r w:rsidR="005F3A41" w:rsidRPr="00253A76">
        <w:t xml:space="preserve"> </w:t>
      </w:r>
      <w:proofErr w:type="spellStart"/>
      <w:r w:rsidR="005F3A41">
        <w:t>s</w:t>
      </w:r>
      <w:r w:rsidR="005F3A41" w:rsidRPr="00253A76">
        <w:t>tories</w:t>
      </w:r>
      <w:proofErr w:type="spellEnd"/>
      <w:r w:rsidR="005F3A41" w:rsidRPr="00253A76">
        <w:t xml:space="preserve"> </w:t>
      </w:r>
      <w:r w:rsidRPr="00253A76">
        <w:t>fra Kravspecifikationen</w:t>
      </w:r>
      <w:sdt>
        <w:sdtPr>
          <w:id w:val="714622822"/>
          <w:citation/>
        </w:sdtPr>
        <w:sdtContent>
          <w:r w:rsidR="003D11C8" w:rsidRPr="00253A76">
            <w:fldChar w:fldCharType="begin"/>
          </w:r>
          <w:r w:rsidR="003D11C8" w:rsidRPr="00253A76">
            <w:instrText xml:space="preserve"> CITATION Gru16 \l 1030 </w:instrText>
          </w:r>
          <w:r w:rsidR="003D11C8" w:rsidRPr="00253A76">
            <w:fldChar w:fldCharType="separate"/>
          </w:r>
          <w:r w:rsidR="003D11C8" w:rsidRPr="00253A76">
            <w:rPr>
              <w:noProof/>
            </w:rPr>
            <w:t xml:space="preserve"> (Gruppe7, 2016)</w:t>
          </w:r>
          <w:r w:rsidR="003D11C8" w:rsidRPr="00253A76">
            <w:fldChar w:fldCharType="end"/>
          </w:r>
        </w:sdtContent>
      </w:sdt>
      <w:r w:rsidRPr="00253A76">
        <w:t xml:space="preserve">, ud fra hvilke </w:t>
      </w:r>
      <w:proofErr w:type="spellStart"/>
      <w:r w:rsidR="005F3A41">
        <w:t>u</w:t>
      </w:r>
      <w:r w:rsidR="005F3A41" w:rsidRPr="00253A76">
        <w:t>ser</w:t>
      </w:r>
      <w:proofErr w:type="spellEnd"/>
      <w:r w:rsidR="005F3A41" w:rsidRPr="00253A76">
        <w:t xml:space="preserve"> </w:t>
      </w:r>
      <w:proofErr w:type="spellStart"/>
      <w:r w:rsidR="005F3A41">
        <w:t>s</w:t>
      </w:r>
      <w:r w:rsidR="005F3A41" w:rsidRPr="00253A76">
        <w:t>tories</w:t>
      </w:r>
      <w:proofErr w:type="spellEnd"/>
      <w:r w:rsidR="005F3A41" w:rsidRPr="00253A76">
        <w:t xml:space="preserve"> </w:t>
      </w:r>
      <w:r w:rsidRPr="00253A76">
        <w:t>der bliver brugt i løbet af rapporten, de er rangeret efter hvilken prioritering de har haft gennem udviklingsfasen.</w:t>
      </w:r>
    </w:p>
    <w:p w14:paraId="7CEEDA56" w14:textId="5623453D" w:rsidR="00A86FF8" w:rsidRPr="00253A76" w:rsidRDefault="00A86FF8" w:rsidP="00A86FF8">
      <w:pPr>
        <w:rPr>
          <w:color w:val="FF0000"/>
        </w:rPr>
      </w:pPr>
      <w:r w:rsidRPr="00253A76">
        <w:rPr>
          <w:color w:val="FF0000"/>
        </w:rPr>
        <w:t>//DER ER PÅ NUVÆRENDE TIDSPUNKT, LAVET NOGLE EKSEMPLER PÅ US, MEN DA JEG IKKE VED HVILKE VI BIL BRUGE, KAN DER GODT FOREKOMME ÆNDRINGER SENERE.</w:t>
      </w:r>
    </w:p>
    <w:p w14:paraId="723B1225" w14:textId="11F8BC2D" w:rsidR="00A86FF8" w:rsidRPr="00253A76" w:rsidRDefault="00A86FF8" w:rsidP="00A86FF8">
      <w:pPr>
        <w:rPr>
          <w:b/>
        </w:rPr>
      </w:pPr>
      <w:bookmarkStart w:id="19" w:name="_Toc443577280"/>
      <w:bookmarkStart w:id="20" w:name="_Toc445051114"/>
      <w:r w:rsidRPr="00253A76">
        <w:rPr>
          <w:b/>
        </w:rPr>
        <w:t xml:space="preserve">US2: Finde den </w:t>
      </w:r>
      <w:r w:rsidR="00C2293D" w:rsidRPr="00253A76">
        <w:rPr>
          <w:b/>
        </w:rPr>
        <w:t>billigste forretning for et produkt</w:t>
      </w:r>
      <w:r w:rsidRPr="00253A76">
        <w:rPr>
          <w:b/>
        </w:rPr>
        <w:t xml:space="preserve"> i Pristjek220</w:t>
      </w:r>
      <w:bookmarkEnd w:id="19"/>
      <w:bookmarkEnd w:id="20"/>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188C083E" w:rsidR="00A86FF8" w:rsidRPr="00253A76" w:rsidRDefault="00A86FF8" w:rsidP="00A86FF8">
      <w:r w:rsidRPr="00253A76">
        <w:t>User storyen er relevant, fordi det er en fundamental egenskab, for at pristjek220 kan hjælpe forbrugeren med at for</w:t>
      </w:r>
      <w:r w:rsidR="00312EB3">
        <w:t>e</w:t>
      </w:r>
      <w:r w:rsidRPr="00253A76">
        <w:t>tage billige indkøb.</w:t>
      </w:r>
    </w:p>
    <w:p w14:paraId="1C3737AB" w14:textId="1A2F59C4" w:rsidR="00A86FF8" w:rsidRPr="00253A76" w:rsidRDefault="00A86FF8" w:rsidP="00A86FF8">
      <w:pPr>
        <w:rPr>
          <w:b/>
        </w:rPr>
      </w:pPr>
      <w:r w:rsidRPr="00253A76">
        <w:rPr>
          <w:b/>
        </w:rPr>
        <w:t xml:space="preserve">US4: </w:t>
      </w:r>
      <w:bookmarkStart w:id="21" w:name="_Toc443577286"/>
      <w:bookmarkStart w:id="22" w:name="_Toc445051116"/>
      <w:r w:rsidRPr="00253A76">
        <w:rPr>
          <w:b/>
        </w:rPr>
        <w:t>Find ud af h</w:t>
      </w:r>
      <w:r w:rsidR="00C2293D" w:rsidRPr="00253A76">
        <w:rPr>
          <w:b/>
        </w:rPr>
        <w:t>vor Produkt</w:t>
      </w:r>
      <w:r w:rsidRPr="00253A76">
        <w:rPr>
          <w:b/>
        </w:rPr>
        <w:t>erne fra indkøbslisten kan købes billigst</w:t>
      </w:r>
      <w:bookmarkEnd w:id="21"/>
      <w:bookmarkEnd w:id="22"/>
      <w:r w:rsidRPr="00253A76">
        <w:rPr>
          <w:b/>
        </w:rPr>
        <w:t>:</w:t>
      </w:r>
    </w:p>
    <w:p w14:paraId="4450CA47" w14:textId="77777777" w:rsidR="00981D88" w:rsidRPr="00253A76" w:rsidRDefault="00981D88" w:rsidP="00981D88">
      <w:r w:rsidRPr="00253A76">
        <w:rPr>
          <w:b/>
        </w:rPr>
        <w:lastRenderedPageBreak/>
        <w:t>Som</w:t>
      </w:r>
      <w:r w:rsidRPr="00253A76">
        <w:t xml:space="preserve"> en forbruger af Pristjek220</w:t>
      </w:r>
    </w:p>
    <w:p w14:paraId="6A6CCDCC" w14:textId="084F9333" w:rsidR="00981D88" w:rsidRPr="00253A76" w:rsidRDefault="00981D88" w:rsidP="00981D88">
      <w:r w:rsidRPr="00253A76">
        <w:rPr>
          <w:b/>
        </w:rPr>
        <w:t>Vil</w:t>
      </w:r>
      <w:r w:rsidRPr="00253A76">
        <w:t xml:space="preserve"> jeg kunne s</w:t>
      </w:r>
      <w:r w:rsidR="00C2293D" w:rsidRPr="00253A76">
        <w:t>e hvor det er muligt at købe produkt</w:t>
      </w:r>
      <w:r w:rsidRPr="00253A76">
        <w:t>erne på indkøbslisten billigst ud fra de indtastede indstillinger for indkøbslisten,</w:t>
      </w:r>
    </w:p>
    <w:p w14:paraId="0D5F64C7" w14:textId="52979994" w:rsidR="00A86FF8" w:rsidRPr="00253A76" w:rsidRDefault="00981D88" w:rsidP="00981D88">
      <w:r w:rsidRPr="00253A76">
        <w:rPr>
          <w:b/>
        </w:rPr>
        <w:t>Så</w:t>
      </w:r>
      <w:r w:rsidRPr="00253A76">
        <w:t xml:space="preserve"> jeg kan spare penge på mine indkøb.</w:t>
      </w:r>
    </w:p>
    <w:p w14:paraId="1FA9EEFA" w14:textId="172EF024" w:rsidR="00A86FF8" w:rsidRPr="00253A76" w:rsidRDefault="00A86FF8" w:rsidP="00A86FF8">
      <w:r w:rsidRPr="00253A76">
        <w:t>User storyen er relevant, fordi uden indkøbsliste funktionaliteten ville det blive for besværligt at bruge Pristjek220, h</w:t>
      </w:r>
      <w:r w:rsidR="00C2293D" w:rsidRPr="00253A76">
        <w:t>vis der skulle handles flere produkt</w:t>
      </w:r>
      <w:r w:rsidRPr="00253A76">
        <w:t xml:space="preserve">er.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442575E" w:rsidR="00A86FF8" w:rsidRPr="00253A76" w:rsidRDefault="00981D88" w:rsidP="00981D88">
      <w:r w:rsidRPr="00253A76">
        <w:rPr>
          <w:b/>
        </w:rPr>
        <w:t>Så</w:t>
      </w:r>
      <w:r w:rsidRPr="00253A76">
        <w:t xml:space="preserve"> der skal komme forslag op som jeg kan trykke på. </w:t>
      </w:r>
    </w:p>
    <w:p w14:paraId="378B70F5" w14:textId="77777777" w:rsidR="00A86FF8" w:rsidRPr="00253A76" w:rsidRDefault="00A86FF8" w:rsidP="00A86FF8">
      <w:r w:rsidRPr="00253A76">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t xml:space="preserve">US9: </w:t>
      </w:r>
      <w:bookmarkStart w:id="23" w:name="_Toc443577289"/>
      <w:bookmarkStart w:id="24" w:name="_Toc445051122"/>
      <w:r w:rsidRPr="00253A76">
        <w:rPr>
          <w:b/>
        </w:rPr>
        <w:t>Send indkøbsliste på mail</w:t>
      </w:r>
      <w:bookmarkEnd w:id="23"/>
      <w:bookmarkEnd w:id="24"/>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77777777" w:rsidR="00A86FF8" w:rsidRPr="00253A76" w:rsidRDefault="00A86FF8" w:rsidP="00A86FF8">
      <w:r w:rsidRPr="00253A76">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253A76" w:rsidRDefault="00A86FF8" w:rsidP="00A86FF8"/>
    <w:p w14:paraId="48F40AA9" w14:textId="77777777" w:rsidR="001F53AB" w:rsidRPr="00253A76" w:rsidRDefault="001F53AB" w:rsidP="001F53AB">
      <w:pPr>
        <w:pStyle w:val="Overskrift3"/>
      </w:pPr>
      <w:bookmarkStart w:id="25" w:name="_Toc451330298"/>
      <w:bookmarkStart w:id="26" w:name="_Toc451425724"/>
      <w:r w:rsidRPr="00253A76">
        <w:t>Kvalitetskrav</w:t>
      </w:r>
      <w:bookmarkEnd w:id="25"/>
      <w:bookmarkEnd w:id="26"/>
    </w:p>
    <w:p w14:paraId="5549D407" w14:textId="656AEF67" w:rsidR="001F53AB" w:rsidRPr="00253A76" w:rsidRDefault="001F53AB" w:rsidP="001F53AB">
      <w:r w:rsidRPr="00253A76">
        <w:t>Der er taget et uddrag af de mest relevante kvalitetskrav</w:t>
      </w:r>
      <w:sdt>
        <w:sdtPr>
          <w:id w:val="-397442208"/>
          <w:citation/>
        </w:sdtPr>
        <w:sdtContent>
          <w:r w:rsidR="003D11C8" w:rsidRPr="00253A76">
            <w:fldChar w:fldCharType="begin"/>
          </w:r>
          <w:r w:rsidR="003D11C8" w:rsidRPr="00253A76">
            <w:instrText xml:space="preserve"> CITATION Gru16 \l 1030 </w:instrText>
          </w:r>
          <w:r w:rsidR="003D11C8" w:rsidRPr="00253A76">
            <w:fldChar w:fldCharType="separate"/>
          </w:r>
          <w:r w:rsidR="003D11C8" w:rsidRPr="00253A76">
            <w:rPr>
              <w:noProof/>
            </w:rPr>
            <w:t xml:space="preserve"> (Gruppe7, 2016)</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0B00D397" w:rsidR="001F53AB" w:rsidRPr="00253A76" w:rsidRDefault="001F53AB" w:rsidP="001F53AB">
      <w:pPr>
        <w:rPr>
          <w:b/>
        </w:rPr>
      </w:pPr>
      <w:r w:rsidRPr="00253A76">
        <w:rPr>
          <w:b/>
        </w:rPr>
        <w:t>1a: Pristjek220, skal leve op til de krav, som Microsoft, stiller til UX design</w:t>
      </w:r>
      <w:sdt>
        <w:sdtPr>
          <w:rPr>
            <w:b/>
          </w:rPr>
          <w:id w:val="-1350400967"/>
          <w:citation/>
        </w:sdt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2D4132" w:rsidRPr="00253A76">
            <w:rPr>
              <w:b/>
              <w:noProof/>
            </w:rPr>
            <w:t xml:space="preserve"> </w:t>
          </w:r>
          <w:r w:rsidR="002D4132" w:rsidRPr="00253A76">
            <w:rPr>
              <w:noProof/>
            </w:rPr>
            <w:t>(Microsoft, 2016)</w:t>
          </w:r>
          <w:r w:rsidR="002D4132" w:rsidRPr="00253A76">
            <w:rPr>
              <w:b/>
            </w:rPr>
            <w:fldChar w:fldCharType="end"/>
          </w:r>
        </w:sdtContent>
      </w:sdt>
      <w:r w:rsidRPr="00253A76">
        <w:rPr>
          <w:b/>
        </w:rPr>
        <w:t>.</w:t>
      </w:r>
    </w:p>
    <w:p w14:paraId="1C0D34C0" w14:textId="77777777" w:rsidR="001F53AB" w:rsidRPr="00253A76" w:rsidRDefault="001F53AB" w:rsidP="001F53AB">
      <w:r w:rsidRPr="00253A76">
        <w:t xml:space="preserve">For at få en brugergrænseflade der er brugervenlig og som giver en intuitiv ide om hvad der skal gøres, som bruger. Der er derfor taget udgangspunkt i de krav, som Microsoft stiller til en desktop applikation, for at overholde en generel standard. </w:t>
      </w:r>
    </w:p>
    <w:p w14:paraId="41AD7A4C" w14:textId="1C4243BC" w:rsidR="001F53AB" w:rsidRPr="00253A76" w:rsidRDefault="001F53AB" w:rsidP="001F53AB">
      <w:r w:rsidRPr="00253A76">
        <w:t>For at opfylde de krav, som der stilles fra Microsoft UX design, er tjeklisten</w:t>
      </w:r>
      <w:sdt>
        <w:sdtPr>
          <w:id w:val="-1306006063"/>
          <w:citation/>
        </w:sdtPr>
        <w:sdtContent>
          <w:r w:rsidR="002D4132" w:rsidRPr="00253A76">
            <w:fldChar w:fldCharType="begin"/>
          </w:r>
          <w:r w:rsidR="002D4132" w:rsidRPr="00253A76">
            <w:instrText xml:space="preserve"> CITATION Mic161 \l 1030 </w:instrText>
          </w:r>
          <w:r w:rsidR="002D4132" w:rsidRPr="00253A76">
            <w:fldChar w:fldCharType="separate"/>
          </w:r>
          <w:r w:rsidR="002D4132" w:rsidRPr="00253A76">
            <w:rPr>
              <w:noProof/>
            </w:rPr>
            <w:t xml:space="preserve"> (Microsoft, 2016)</w:t>
          </w:r>
          <w:r w:rsidR="002D4132" w:rsidRPr="00253A76">
            <w:fldChar w:fldCharType="end"/>
          </w:r>
        </w:sdtContent>
      </w:sdt>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5FFF7B34" w:rsidR="001F53AB" w:rsidRPr="00253A76" w:rsidRDefault="001F53AB" w:rsidP="001F53AB">
      <w:pPr>
        <w:rPr>
          <w:b/>
        </w:rPr>
      </w:pPr>
      <w:r w:rsidRPr="00253A76">
        <w:rPr>
          <w:b/>
        </w:rPr>
        <w:lastRenderedPageBreak/>
        <w:t xml:space="preserve">1b: Pristjek220 skal leve op til </w:t>
      </w:r>
      <w:r w:rsidR="00312EB3">
        <w:rPr>
          <w:b/>
        </w:rPr>
        <w:t>Three</w:t>
      </w:r>
      <w:r w:rsidRPr="00253A76">
        <w:rPr>
          <w:b/>
        </w:rPr>
        <w:t>-</w:t>
      </w:r>
      <w:proofErr w:type="spellStart"/>
      <w:r w:rsidR="00312EB3">
        <w:rPr>
          <w:b/>
        </w:rPr>
        <w:t>C</w:t>
      </w:r>
      <w:r w:rsidR="00312EB3" w:rsidRPr="00253A76">
        <w:rPr>
          <w:b/>
        </w:rPr>
        <w:t>lick</w:t>
      </w:r>
      <w:proofErr w:type="spellEnd"/>
      <w:r w:rsidR="00312EB3" w:rsidRPr="00253A76">
        <w:rPr>
          <w:b/>
        </w:rPr>
        <w:t xml:space="preserve"> </w:t>
      </w:r>
      <w:proofErr w:type="spellStart"/>
      <w:r w:rsidRPr="00253A76">
        <w:rPr>
          <w:b/>
        </w:rPr>
        <w:t>rule</w:t>
      </w:r>
      <w:proofErr w:type="spellEnd"/>
      <w:sdt>
        <w:sdtPr>
          <w:rPr>
            <w:b/>
          </w:rPr>
          <w:id w:val="-1820258211"/>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2D4132" w:rsidRPr="00253A76">
            <w:rPr>
              <w:b/>
              <w:noProof/>
            </w:rPr>
            <w:t xml:space="preserve"> </w:t>
          </w:r>
          <w:r w:rsidR="002D4132" w:rsidRPr="00253A76">
            <w:rPr>
              <w:noProof/>
            </w:rPr>
            <w:t>(Zeldman, 2001)</w:t>
          </w:r>
          <w:r w:rsidR="002D4132" w:rsidRPr="00253A76">
            <w:rPr>
              <w:b/>
            </w:rPr>
            <w:fldChar w:fldCharType="end"/>
          </w:r>
        </w:sdtContent>
      </w:sdt>
      <w:r w:rsidRPr="00253A76">
        <w:rPr>
          <w:b/>
        </w:rPr>
        <w:t>.</w:t>
      </w:r>
    </w:p>
    <w:p w14:paraId="1DDCEC69" w14:textId="0CD1E1B9" w:rsidR="001F53AB" w:rsidRPr="00253A76" w:rsidRDefault="001F53AB" w:rsidP="001F53AB">
      <w:r w:rsidRPr="00253A76">
        <w:t xml:space="preserve">For at få en brugergrænseflade som er let at navigere i er der taget udgangspunkt i </w:t>
      </w:r>
      <w:r w:rsidR="00312EB3">
        <w:t>Three</w:t>
      </w:r>
      <w:r w:rsidRPr="00253A76">
        <w:t>-</w:t>
      </w:r>
      <w:proofErr w:type="spellStart"/>
      <w:r w:rsidRPr="00253A76">
        <w:t>Click</w:t>
      </w:r>
      <w:proofErr w:type="spellEnd"/>
      <w:r w:rsidRPr="00253A76">
        <w:t xml:space="preserve"> </w:t>
      </w:r>
      <w:proofErr w:type="spellStart"/>
      <w:r w:rsidRPr="00253A76">
        <w:t>rule</w:t>
      </w:r>
      <w:proofErr w:type="spellEnd"/>
      <w:r w:rsidRPr="00253A76">
        <w:t xml:space="preserve">, som normalt bruges til hjemmeside navigation, som siger at der skal kunne navigeres til forskellige funktionaliteter ved brug </w:t>
      </w:r>
      <w:r w:rsidR="00312EB3">
        <w:t>af</w:t>
      </w:r>
      <w:r w:rsidRPr="00253A76">
        <w:t xml:space="preserve"> tre klik.</w:t>
      </w:r>
    </w:p>
    <w:p w14:paraId="3F662C38" w14:textId="5E650561" w:rsidR="001F53AB" w:rsidRPr="00253A76" w:rsidRDefault="001F53AB" w:rsidP="001F53AB">
      <w:r w:rsidRPr="00253A76">
        <w:t>Der er i Pristjek220 i navigationen levet op til ”</w:t>
      </w:r>
      <w:r w:rsidR="00312EB3">
        <w:t>Three</w:t>
      </w:r>
      <w:r w:rsidRPr="00253A76">
        <w:t>-</w:t>
      </w:r>
      <w:proofErr w:type="spellStart"/>
      <w:r w:rsidR="00312EB3">
        <w:t>C</w:t>
      </w:r>
      <w:r w:rsidR="00312EB3" w:rsidRPr="00253A76">
        <w:t>lick</w:t>
      </w:r>
      <w:proofErr w:type="spellEnd"/>
      <w:r w:rsidRPr="00253A76">
        <w:t>” ved at der ingen steder er mere end 3 klik fra hvor man starter til man er ved den ønskede funktionalitet.</w:t>
      </w:r>
    </w:p>
    <w:p w14:paraId="4DBB4366" w14:textId="77777777" w:rsidR="001F53AB" w:rsidRPr="00253A76" w:rsidRDefault="001F53AB" w:rsidP="001F53AB"/>
    <w:p w14:paraId="24157ED7" w14:textId="75A4C7AC" w:rsidR="001F53AB" w:rsidRPr="00253A76" w:rsidRDefault="001F53AB" w:rsidP="001F53AB">
      <w:pPr>
        <w:rPr>
          <w:b/>
        </w:rPr>
      </w:pPr>
      <w:r w:rsidRPr="00253A76">
        <w:rPr>
          <w:b/>
        </w:rPr>
        <w:t xml:space="preserve">1c: Pristjek220 skal leve op til </w:t>
      </w:r>
      <w:proofErr w:type="spellStart"/>
      <w:r w:rsidR="00312EB3">
        <w:rPr>
          <w:b/>
        </w:rPr>
        <w:t>R</w:t>
      </w:r>
      <w:r w:rsidR="00312EB3" w:rsidRPr="00253A76">
        <w:rPr>
          <w:b/>
        </w:rPr>
        <w:t>ule</w:t>
      </w:r>
      <w:proofErr w:type="spellEnd"/>
      <w:r w:rsidR="00312EB3" w:rsidRPr="00253A76">
        <w:rPr>
          <w:b/>
        </w:rPr>
        <w:t xml:space="preserve"> </w:t>
      </w:r>
      <w:r w:rsidRPr="00253A76">
        <w:rPr>
          <w:b/>
        </w:rPr>
        <w:t xml:space="preserve">of </w:t>
      </w:r>
      <w:proofErr w:type="spellStart"/>
      <w:r w:rsidR="00312EB3">
        <w:rPr>
          <w:b/>
        </w:rPr>
        <w:t>F</w:t>
      </w:r>
      <w:r w:rsidR="00312EB3" w:rsidRPr="00253A76">
        <w:rPr>
          <w:b/>
        </w:rPr>
        <w:t>ive</w:t>
      </w:r>
      <w:proofErr w:type="spellEnd"/>
      <w:sdt>
        <w:sdtPr>
          <w:rPr>
            <w:b/>
          </w:rPr>
          <w:id w:val="-556702904"/>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2D4132" w:rsidRPr="00253A76">
            <w:rPr>
              <w:b/>
              <w:noProof/>
            </w:rPr>
            <w:t xml:space="preserve"> </w:t>
          </w:r>
          <w:r w:rsidR="002D4132" w:rsidRPr="00253A76">
            <w:rPr>
              <w:noProof/>
            </w:rPr>
            <w:t>(Zeldman, 2001)</w:t>
          </w:r>
          <w:r w:rsidR="002D4132" w:rsidRPr="00253A76">
            <w:rPr>
              <w:b/>
            </w:rPr>
            <w:fldChar w:fldCharType="end"/>
          </w:r>
        </w:sdtContent>
      </w:sdt>
      <w:r w:rsidRPr="00253A76">
        <w:rPr>
          <w:b/>
        </w:rPr>
        <w:t>.</w:t>
      </w:r>
    </w:p>
    <w:p w14:paraId="67AFCF53" w14:textId="0178A923" w:rsidR="001F53AB" w:rsidRPr="00253A76" w:rsidRDefault="001F53AB" w:rsidP="001F53AB">
      <w:r w:rsidRPr="00253A76">
        <w:t xml:space="preserve">For at få en brugergrænseflade som er let at navigere i er der taget udgangspunkt i </w:t>
      </w:r>
      <w:proofErr w:type="spellStart"/>
      <w:r w:rsidR="00312EB3">
        <w:t>R</w:t>
      </w:r>
      <w:r w:rsidR="00312EB3" w:rsidRPr="00253A76">
        <w:t>ule</w:t>
      </w:r>
      <w:proofErr w:type="spellEnd"/>
      <w:r w:rsidR="00312EB3" w:rsidRPr="00253A76">
        <w:t xml:space="preserve"> </w:t>
      </w:r>
      <w:r w:rsidRPr="00253A76">
        <w:t xml:space="preserve">of </w:t>
      </w:r>
      <w:proofErr w:type="spellStart"/>
      <w:r w:rsidR="00312EB3">
        <w:t>F</w:t>
      </w:r>
      <w:r w:rsidR="00312EB3" w:rsidRPr="00253A76">
        <w:t>ive</w:t>
      </w:r>
      <w:proofErr w:type="spellEnd"/>
      <w:r w:rsidRPr="00253A76">
        <w:t>, som normalt bruges til at få en hjemmeside der er overskuelig. Denne regel siger at man skal prøve at begrænse antallet af elementer man kan vælge fra en menu til fem.</w:t>
      </w:r>
    </w:p>
    <w:p w14:paraId="5EB19F75" w14:textId="36FEF489" w:rsidR="001F53AB" w:rsidRPr="00253A76" w:rsidRDefault="001F53AB" w:rsidP="001F53AB">
      <w:r w:rsidRPr="00253A76">
        <w:t xml:space="preserve">Der er i Pristjek220 i de forskellige </w:t>
      </w:r>
      <w:proofErr w:type="spellStart"/>
      <w:r w:rsidRPr="00253A76">
        <w:t>menu’er</w:t>
      </w:r>
      <w:proofErr w:type="spellEnd"/>
      <w:r w:rsidRPr="00253A76">
        <w:t xml:space="preserve"> levet op til ”</w:t>
      </w:r>
      <w:proofErr w:type="spellStart"/>
      <w:r w:rsidR="00312EB3">
        <w:t>R</w:t>
      </w:r>
      <w:r w:rsidR="00312EB3" w:rsidRPr="00253A76">
        <w:t>ule</w:t>
      </w:r>
      <w:proofErr w:type="spellEnd"/>
      <w:r w:rsidR="00312EB3" w:rsidRPr="00253A76">
        <w:t xml:space="preserve"> </w:t>
      </w:r>
      <w:r w:rsidRPr="00253A76">
        <w:t xml:space="preserve">of </w:t>
      </w:r>
      <w:proofErr w:type="spellStart"/>
      <w:r w:rsidR="00312EB3">
        <w:t>F</w:t>
      </w:r>
      <w:r w:rsidR="00312EB3" w:rsidRPr="00253A76">
        <w:t>ive</w:t>
      </w:r>
      <w:proofErr w:type="spellEnd"/>
      <w:r w:rsidRPr="00253A76">
        <w:t xml:space="preserve">” ved at der ingen steder er mere end </w:t>
      </w:r>
      <w:r w:rsidR="00E805BD">
        <w:t>fem</w:t>
      </w:r>
      <w:r w:rsidR="00E805BD" w:rsidRPr="00253A76">
        <w:t xml:space="preserve"> </w:t>
      </w:r>
      <w:r w:rsidRPr="00253A76">
        <w:t>forskellige valgmuligheder.</w:t>
      </w:r>
    </w:p>
    <w:p w14:paraId="5F3F3274" w14:textId="77777777" w:rsidR="001F53AB" w:rsidRPr="00253A76" w:rsidRDefault="001F53AB" w:rsidP="001F53AB"/>
    <w:p w14:paraId="167F7C03" w14:textId="77777777" w:rsidR="001F53AB" w:rsidRPr="00253A76" w:rsidRDefault="001F53AB" w:rsidP="001F53AB">
      <w:pPr>
        <w:rPr>
          <w:b/>
        </w:rPr>
      </w:pPr>
      <w:r w:rsidRPr="00253A76">
        <w:rPr>
          <w:b/>
        </w:rPr>
        <w:t>4b: Kodeord der ligger i databasen skal være krypteret</w:t>
      </w:r>
    </w:p>
    <w:p w14:paraId="33C539D6" w14:textId="77777777" w:rsidR="001F53AB" w:rsidRPr="00253A76" w:rsidRDefault="001F53AB" w:rsidP="001F53AB">
      <w:r w:rsidRPr="00253A76">
        <w:t>For at få et produkt, som er mindre sårbart over for angreb er der valgt at kodeordene der ligger i databasen skal være krypteret.</w:t>
      </w:r>
    </w:p>
    <w:p w14:paraId="304889CE" w14:textId="6DF80A2D" w:rsidR="001F53AB" w:rsidRPr="00253A76" w:rsidRDefault="001F53AB" w:rsidP="001F53AB">
      <w:r w:rsidRPr="00253A76">
        <w:t xml:space="preserve">Der er i Pristjek220 valgt at krypterer kodeord med SHA256, ud fra </w:t>
      </w:r>
      <w:r w:rsidR="00E805BD" w:rsidRPr="00253A76">
        <w:t>id</w:t>
      </w:r>
      <w:r w:rsidR="00E805BD">
        <w:t>é</w:t>
      </w:r>
      <w:r w:rsidR="00E805BD" w:rsidRPr="00253A76">
        <w:t xml:space="preserve">en </w:t>
      </w:r>
      <w:r w:rsidRPr="00253A76">
        <w:t>om at det ikke skulle være muligt at hack</w:t>
      </w:r>
      <w:r w:rsidR="00E805BD">
        <w:t>e</w:t>
      </w:r>
      <w:r w:rsidRPr="00253A76">
        <w:t xml:space="preserve"> databasen og derved få adgang til ikke krypterede kodeord.</w:t>
      </w:r>
    </w:p>
    <w:p w14:paraId="69DB6D1D" w14:textId="77777777" w:rsidR="001F53AB" w:rsidRPr="00253A76" w:rsidRDefault="001F53AB" w:rsidP="001F53AB"/>
    <w:p w14:paraId="5390A350" w14:textId="77777777" w:rsidR="005A5310" w:rsidRPr="00253A76" w:rsidRDefault="005A5310" w:rsidP="00A47810">
      <w:pPr>
        <w:pStyle w:val="Overskrift1"/>
      </w:pPr>
      <w:bookmarkStart w:id="27" w:name="_Toc451425725"/>
      <w:r w:rsidRPr="00253A76">
        <w:t>Projektgennemførelse</w:t>
      </w:r>
      <w:bookmarkEnd w:id="27"/>
    </w:p>
    <w:p w14:paraId="67C77B9D" w14:textId="11EEFC1E" w:rsidR="00920921" w:rsidRPr="00253A76" w:rsidRDefault="006579BD" w:rsidP="00920921">
      <w:r w:rsidRPr="00253A76">
        <w:t>I dette afsnit vil der blive forklaret hvordan gruppen har gennemført projektet.</w:t>
      </w:r>
      <w:bookmarkStart w:id="28" w:name="_Toc437416182"/>
    </w:p>
    <w:p w14:paraId="2975A32F" w14:textId="77777777" w:rsidR="003D11C8" w:rsidRPr="00253A76" w:rsidRDefault="003D11C8" w:rsidP="003D11C8">
      <w:pPr>
        <w:pStyle w:val="Overskrift2"/>
      </w:pPr>
      <w:bookmarkStart w:id="29" w:name="_Toc451330300"/>
      <w:r w:rsidRPr="00253A76">
        <w:t>Iterativ udvikling</w:t>
      </w:r>
      <w:bookmarkEnd w:id="29"/>
    </w:p>
    <w:p w14:paraId="3E50A158" w14:textId="78C28232" w:rsidR="009209C0" w:rsidRPr="00253A76" w:rsidRDefault="009209C0" w:rsidP="009209C0">
      <w:r w:rsidRPr="00253A76">
        <w:t xml:space="preserve">Der er besluttet at der skal arbejdes iterativt, derfor har gruppen måtte tage et valg til hvilken arbejdsmetode, der skulle benyttes. Valget lå mellem </w:t>
      </w:r>
      <w:proofErr w:type="spellStart"/>
      <w:r w:rsidRPr="00253A76">
        <w:t>Scrum</w:t>
      </w:r>
      <w:proofErr w:type="spellEnd"/>
      <w:r w:rsidR="00CF0E2A" w:rsidRPr="00CF0E2A">
        <w:t xml:space="preserve"> </w:t>
      </w:r>
      <w:sdt>
        <w:sdtPr>
          <w:id w:val="1000161304"/>
          <w:citation/>
        </w:sdtPr>
        <w:sdtContent>
          <w:r w:rsidR="00CF0E2A">
            <w:fldChar w:fldCharType="begin"/>
          </w:r>
          <w:r w:rsidR="00CF0E2A">
            <w:instrText xml:space="preserve"> CITATION Sch13 \l 1030 </w:instrText>
          </w:r>
          <w:r w:rsidR="00CF0E2A">
            <w:fldChar w:fldCharType="separate"/>
          </w:r>
          <w:r w:rsidR="00CF0E2A">
            <w:rPr>
              <w:noProof/>
            </w:rPr>
            <w:t xml:space="preserve"> </w:t>
          </w:r>
          <w:r w:rsidR="00CF0E2A" w:rsidRPr="002D4132">
            <w:rPr>
              <w:noProof/>
            </w:rPr>
            <w:t>(Schwaber &amp; Sutherland, 2013)</w:t>
          </w:r>
          <w:r w:rsidR="00CF0E2A">
            <w:fldChar w:fldCharType="end"/>
          </w:r>
        </w:sdtContent>
      </w:sdt>
      <w:r w:rsidRPr="00253A76">
        <w:t xml:space="preserve"> og </w:t>
      </w:r>
      <w:proofErr w:type="spellStart"/>
      <w:r w:rsidRPr="00253A76">
        <w:t>Kanban</w:t>
      </w:r>
      <w:proofErr w:type="spellEnd"/>
      <w:r w:rsidR="00CF0E2A" w:rsidRPr="00CF0E2A">
        <w:t xml:space="preserve"> </w:t>
      </w:r>
      <w:sdt>
        <w:sdtPr>
          <w:id w:val="-1351563958"/>
          <w:citation/>
        </w:sdtPr>
        <w:sdtContent>
          <w:r w:rsidR="00CF0E2A">
            <w:fldChar w:fldCharType="begin"/>
          </w:r>
          <w:r w:rsidR="00CF0E2A">
            <w:instrText xml:space="preserve"> CITATION Dav15 \l 1030 </w:instrText>
          </w:r>
          <w:r w:rsidR="00CF0E2A">
            <w:fldChar w:fldCharType="separate"/>
          </w:r>
          <w:r w:rsidR="00CF0E2A">
            <w:rPr>
              <w:noProof/>
            </w:rPr>
            <w:t xml:space="preserve"> </w:t>
          </w:r>
          <w:r w:rsidR="00CF0E2A" w:rsidRPr="00E03343">
            <w:rPr>
              <w:noProof/>
            </w:rPr>
            <w:t>(Peterson, 2015)</w:t>
          </w:r>
          <w:r w:rsidR="00CF0E2A">
            <w:fldChar w:fldCharType="end"/>
          </w:r>
        </w:sdtContent>
      </w:sdt>
      <w:r w:rsidR="00CF0E2A">
        <w:t>.</w:t>
      </w:r>
      <w:r w:rsidRPr="00253A76">
        <w:t>.</w:t>
      </w:r>
      <w:r w:rsidRPr="00253A76">
        <w:t xml:space="preserve"> </w:t>
      </w:r>
    </w:p>
    <w:p w14:paraId="364A811D" w14:textId="416DBEB9" w:rsidR="009209C0" w:rsidRPr="00253A76" w:rsidRDefault="009209C0" w:rsidP="009209C0">
      <w:r w:rsidRPr="00253A76">
        <w:t xml:space="preserve">Begge metoder anvender et </w:t>
      </w:r>
      <w:proofErr w:type="spellStart"/>
      <w:r w:rsidRPr="00253A76">
        <w:t>taskboard</w:t>
      </w:r>
      <w:proofErr w:type="spellEnd"/>
      <w:r w:rsidRPr="00253A76">
        <w:t xml:space="preserve"> til at organisere det arbejde, der skal laves, så alle medlemmer på teamet kan se, hvad der bliver lavet og af hvem. Den store forskel er dog, at i </w:t>
      </w:r>
      <w:proofErr w:type="spellStart"/>
      <w:r w:rsidRPr="00253A76">
        <w:t>Kanban</w:t>
      </w:r>
      <w:proofErr w:type="spellEnd"/>
      <w:r w:rsidRPr="00253A76">
        <w:t xml:space="preserve"> er der en begrænsning på hvor mange </w:t>
      </w:r>
      <w:proofErr w:type="spellStart"/>
      <w:r w:rsidRPr="00253A76">
        <w:t>tasks</w:t>
      </w:r>
      <w:proofErr w:type="spellEnd"/>
      <w:r w:rsidRPr="00253A76">
        <w:t xml:space="preserve">, der må være aktive ad gangen, og når der er plads, bliver der bare fyldt på fra en </w:t>
      </w:r>
      <w:proofErr w:type="spellStart"/>
      <w:r w:rsidRPr="00253A76">
        <w:t>product</w:t>
      </w:r>
      <w:proofErr w:type="spellEnd"/>
      <w:r w:rsidRPr="00253A76">
        <w:t xml:space="preserve"> </w:t>
      </w:r>
      <w:proofErr w:type="spellStart"/>
      <w:r w:rsidRPr="00253A76">
        <w:t>backlog</w:t>
      </w:r>
      <w:proofErr w:type="spellEnd"/>
      <w:r w:rsidRPr="00253A76">
        <w:t xml:space="preserve">. Hvorimod i </w:t>
      </w:r>
      <w:proofErr w:type="spellStart"/>
      <w:r w:rsidRPr="00253A76">
        <w:t>Scrum</w:t>
      </w:r>
      <w:proofErr w:type="spellEnd"/>
      <w:r w:rsidRPr="00253A76">
        <w:t xml:space="preserve"> bliver arbejdet opdelt i sprints, og hvert sprint har sit eget </w:t>
      </w:r>
      <w:proofErr w:type="spellStart"/>
      <w:r w:rsidRPr="00253A76">
        <w:t>taskboard</w:t>
      </w:r>
      <w:proofErr w:type="spellEnd"/>
      <w:r w:rsidRPr="00253A76">
        <w:t xml:space="preserve">. Disse sprints bliver udfyldt med </w:t>
      </w:r>
      <w:proofErr w:type="spellStart"/>
      <w:r w:rsidRPr="00253A76">
        <w:t>stories</w:t>
      </w:r>
      <w:proofErr w:type="spellEnd"/>
      <w:r w:rsidRPr="00253A76">
        <w:t xml:space="preserve">, som nedbrydes til </w:t>
      </w:r>
      <w:proofErr w:type="spellStart"/>
      <w:r w:rsidRPr="00253A76">
        <w:t>tasks</w:t>
      </w:r>
      <w:proofErr w:type="spellEnd"/>
      <w:r w:rsidRPr="00253A76">
        <w:t xml:space="preserve"> fra en </w:t>
      </w:r>
      <w:proofErr w:type="spellStart"/>
      <w:r w:rsidRPr="00253A76">
        <w:t>product</w:t>
      </w:r>
      <w:proofErr w:type="spellEnd"/>
      <w:r w:rsidRPr="00253A76">
        <w:t xml:space="preserve"> </w:t>
      </w:r>
      <w:proofErr w:type="spellStart"/>
      <w:r w:rsidRPr="00253A76">
        <w:t>backlog</w:t>
      </w:r>
      <w:proofErr w:type="spellEnd"/>
      <w:r w:rsidRPr="00253A76">
        <w:t xml:space="preserve"> inden de </w:t>
      </w:r>
      <w:proofErr w:type="spellStart"/>
      <w:r w:rsidRPr="00253A76">
        <w:t>opstartes</w:t>
      </w:r>
      <w:proofErr w:type="spellEnd"/>
      <w:r w:rsidRPr="00253A76">
        <w:t xml:space="preserve">, og hvis alle </w:t>
      </w:r>
      <w:proofErr w:type="spellStart"/>
      <w:r w:rsidRPr="00253A76">
        <w:t>tasks</w:t>
      </w:r>
      <w:proofErr w:type="spellEnd"/>
      <w:r w:rsidRPr="00253A76">
        <w:t xml:space="preserve"> er udført, kan man tilføje flere fra </w:t>
      </w:r>
      <w:proofErr w:type="spellStart"/>
      <w:r w:rsidRPr="00253A76">
        <w:t>product</w:t>
      </w:r>
      <w:proofErr w:type="spellEnd"/>
      <w:r w:rsidRPr="00253A76">
        <w:t xml:space="preserve"> </w:t>
      </w:r>
      <w:proofErr w:type="spellStart"/>
      <w:r w:rsidRPr="00253A76">
        <w:t>backloggen</w:t>
      </w:r>
      <w:proofErr w:type="spellEnd"/>
      <w:r w:rsidRPr="00253A76">
        <w:t xml:space="preserve">, og hvis man ikke når alt føres de videre til næste sprint med højeste prioritet. Generelt set egner </w:t>
      </w:r>
      <w:proofErr w:type="spellStart"/>
      <w:r w:rsidRPr="00253A76">
        <w:t>Scrum</w:t>
      </w:r>
      <w:proofErr w:type="spellEnd"/>
      <w:r w:rsidRPr="00253A76">
        <w:t xml:space="preserve"> sig bedre til udvikling af systemer, og </w:t>
      </w:r>
      <w:proofErr w:type="spellStart"/>
      <w:r w:rsidRPr="00253A76">
        <w:t>Kanban</w:t>
      </w:r>
      <w:proofErr w:type="spellEnd"/>
      <w:r w:rsidRPr="00253A76">
        <w:t xml:space="preserve"> fungere bedst til vedligeholdelse af systemer. </w:t>
      </w:r>
      <w:proofErr w:type="spellStart"/>
      <w:r w:rsidRPr="00253A76">
        <w:t>Scrum</w:t>
      </w:r>
      <w:proofErr w:type="spellEnd"/>
      <w:r w:rsidRPr="00253A76">
        <w:t xml:space="preserve"> </w:t>
      </w:r>
      <w:proofErr w:type="spellStart"/>
      <w:r w:rsidRPr="00253A76">
        <w:t>sprintene</w:t>
      </w:r>
      <w:proofErr w:type="spellEnd"/>
      <w:r w:rsidRPr="00253A76">
        <w:t xml:space="preserve"> er designet efter et færdigt produkt ved hvert sprint retrospektiv, så hvis kunden ikke har flere penge at smide i projektet kan han stadigvæk gå derfra med et produkt, med nogle funktioner implementeret. Med hensyn til vedligeholdelse af andre systemer vil der højst sandsynligt dukke bugs op i produktet, og med </w:t>
      </w:r>
      <w:proofErr w:type="spellStart"/>
      <w:r w:rsidRPr="00253A76">
        <w:t>Kanban</w:t>
      </w:r>
      <w:proofErr w:type="spellEnd"/>
      <w:r w:rsidRPr="00253A76">
        <w:t xml:space="preserve"> kan bugs hurtigt blive givet en prioritet og blive fixet.</w:t>
      </w:r>
    </w:p>
    <w:p w14:paraId="63480EB3" w14:textId="77777777" w:rsidR="009209C0" w:rsidRPr="00253A76" w:rsidRDefault="009209C0" w:rsidP="009209C0">
      <w:r w:rsidRPr="00253A76">
        <w:lastRenderedPageBreak/>
        <w:t xml:space="preserve">Udviklingen af Pristjek220 er foregået med </w:t>
      </w:r>
      <w:proofErr w:type="spellStart"/>
      <w:r w:rsidRPr="00253A76">
        <w:t>Scrum</w:t>
      </w:r>
      <w:proofErr w:type="spellEnd"/>
      <w:r w:rsidRPr="00253A76">
        <w:t xml:space="preserve">, fordi det er et nyt system der bliver udviklet. Det var givet fra starten hvornår deadline for projektet faldt, og med en beslutning på at køre sprints af 14 dages længde. Så det var kendt viden, hvor mange sprints der ville forekomme, og derved kunne gruppen danne et overblik over hvor meget tid der ville være til rådighed, hvis et nyt aspekt fra kravspecifikationen, skulle implementeres. </w:t>
      </w:r>
    </w:p>
    <w:p w14:paraId="5E68C8B6" w14:textId="2A3AA8DC" w:rsidR="009209C0" w:rsidRPr="00253A76" w:rsidRDefault="009209C0" w:rsidP="009209C0">
      <w:r w:rsidRPr="00253A76">
        <w:t xml:space="preserve">Yderligere har gruppen fra starten hældt mere mod </w:t>
      </w:r>
      <w:proofErr w:type="spellStart"/>
      <w:r w:rsidRPr="00253A76">
        <w:t>Scrum</w:t>
      </w:r>
      <w:proofErr w:type="spellEnd"/>
      <w:r w:rsidRPr="00253A76">
        <w:t xml:space="preserve">, både fordi at sådan har arbejdsfaconen været på tidligere semesterprojekter, og alle gruppens medlemmer har gennemført et </w:t>
      </w:r>
      <w:proofErr w:type="spellStart"/>
      <w:r w:rsidRPr="00253A76">
        <w:t>Scrum</w:t>
      </w:r>
      <w:proofErr w:type="spellEnd"/>
      <w:r w:rsidRPr="00253A76">
        <w:t xml:space="preserve"> kursus på </w:t>
      </w:r>
      <w:proofErr w:type="spellStart"/>
      <w:r w:rsidRPr="00253A76">
        <w:t>Systematic</w:t>
      </w:r>
      <w:proofErr w:type="spellEnd"/>
      <w:r w:rsidRPr="00253A76">
        <w:t xml:space="preserve"> A/S</w:t>
      </w:r>
      <w:r w:rsidR="00CF0E2A" w:rsidRPr="00CF0E2A">
        <w:t xml:space="preserve"> </w:t>
      </w:r>
      <w:sdt>
        <w:sdtPr>
          <w:id w:val="-825364308"/>
          <w:citation/>
        </w:sdtPr>
        <w:sdtContent>
          <w:r w:rsidR="00CF0E2A">
            <w:fldChar w:fldCharType="begin"/>
          </w:r>
          <w:r w:rsidR="00CF0E2A">
            <w:instrText xml:space="preserve"> CITATION Sys16 \l 1030 </w:instrText>
          </w:r>
          <w:r w:rsidR="00CF0E2A">
            <w:fldChar w:fldCharType="separate"/>
          </w:r>
          <w:r w:rsidR="00CF0E2A">
            <w:rPr>
              <w:noProof/>
            </w:rPr>
            <w:t xml:space="preserve"> </w:t>
          </w:r>
          <w:r w:rsidR="00CF0E2A" w:rsidRPr="00E03343">
            <w:rPr>
              <w:noProof/>
            </w:rPr>
            <w:t>(Systematic, 2016)</w:t>
          </w:r>
          <w:r w:rsidR="00CF0E2A">
            <w:fldChar w:fldCharType="end"/>
          </w:r>
        </w:sdtContent>
      </w:sdt>
      <w:r w:rsidRPr="00253A76">
        <w:t>.</w:t>
      </w:r>
    </w:p>
    <w:p w14:paraId="74E8C63B" w14:textId="276CB7BF" w:rsidR="009209C0" w:rsidRPr="00253A76" w:rsidRDefault="009209C0" w:rsidP="009209C0">
      <w:r w:rsidRPr="00253A76">
        <w:t xml:space="preserve">Gruppen har afveget fra </w:t>
      </w:r>
      <w:proofErr w:type="spellStart"/>
      <w:r w:rsidRPr="00253A76">
        <w:t>Scrum</w:t>
      </w:r>
      <w:proofErr w:type="spellEnd"/>
      <w:r w:rsidRPr="00253A76">
        <w:t xml:space="preserve"> standarden og ikke tildelt nogen </w:t>
      </w:r>
      <w:proofErr w:type="spellStart"/>
      <w:r w:rsidRPr="00253A76">
        <w:t>Scrum</w:t>
      </w:r>
      <w:proofErr w:type="spellEnd"/>
      <w:r w:rsidRPr="00253A76">
        <w:t xml:space="preserve"> master rollen, fordi der hverken var nogen kunde, eller </w:t>
      </w:r>
      <w:proofErr w:type="spellStart"/>
      <w:r w:rsidRPr="00253A76">
        <w:t>product</w:t>
      </w:r>
      <w:proofErr w:type="spellEnd"/>
      <w:r w:rsidRPr="00253A76">
        <w:t xml:space="preserve"> </w:t>
      </w:r>
      <w:proofErr w:type="spellStart"/>
      <w:r w:rsidRPr="00253A76">
        <w:t>owner</w:t>
      </w:r>
      <w:proofErr w:type="spellEnd"/>
      <w:r w:rsidRPr="00253A76">
        <w:t xml:space="preserve">, som han skulle stå for kommunikationen med. Yderligere er der gjort erfaringer med opsætningen af </w:t>
      </w:r>
      <w:proofErr w:type="spellStart"/>
      <w:r w:rsidRPr="00253A76">
        <w:t>product</w:t>
      </w:r>
      <w:proofErr w:type="spellEnd"/>
      <w:r w:rsidRPr="00253A76">
        <w:t xml:space="preserve"> </w:t>
      </w:r>
      <w:proofErr w:type="spellStart"/>
      <w:r w:rsidRPr="00253A76">
        <w:t>backloggen</w:t>
      </w:r>
      <w:proofErr w:type="spellEnd"/>
      <w:r w:rsidRPr="00253A76">
        <w:t xml:space="preserve">, især med fokus på hvordan </w:t>
      </w:r>
      <w:proofErr w:type="spellStart"/>
      <w:r w:rsidRPr="00253A76">
        <w:t>taskene</w:t>
      </w:r>
      <w:proofErr w:type="spellEnd"/>
      <w:r w:rsidRPr="00253A76">
        <w:t xml:space="preserve"> skulle opskrives. Fra tidligere semestre var gruppen oplært i at et </w:t>
      </w:r>
      <w:proofErr w:type="spellStart"/>
      <w:r w:rsidRPr="00253A76">
        <w:t>taskboard</w:t>
      </w:r>
      <w:proofErr w:type="spellEnd"/>
      <w:r w:rsidRPr="00253A76">
        <w:t xml:space="preserve"> skulle bestå af mange små opgaver, hvori man ofte kunne rykke en opgave fra in </w:t>
      </w:r>
      <w:proofErr w:type="spellStart"/>
      <w:r w:rsidRPr="00253A76">
        <w:t>progress</w:t>
      </w:r>
      <w:proofErr w:type="spellEnd"/>
      <w:r w:rsidRPr="00253A76">
        <w:t xml:space="preserve"> til </w:t>
      </w:r>
      <w:proofErr w:type="spellStart"/>
      <w:r w:rsidRPr="00253A76">
        <w:t>review</w:t>
      </w:r>
      <w:proofErr w:type="spellEnd"/>
      <w:r w:rsidRPr="00253A76">
        <w:t xml:space="preserve"> / done. Men denne gang var det essentielt at </w:t>
      </w:r>
      <w:proofErr w:type="spellStart"/>
      <w:r w:rsidRPr="00253A76">
        <w:t>taskene</w:t>
      </w:r>
      <w:proofErr w:type="spellEnd"/>
      <w:r w:rsidRPr="00253A76">
        <w:t xml:space="preserve"> skulle give værdi for </w:t>
      </w:r>
      <w:proofErr w:type="spellStart"/>
      <w:r w:rsidRPr="00253A76">
        <w:t>storien</w:t>
      </w:r>
      <w:proofErr w:type="spellEnd"/>
      <w:r w:rsidRPr="00253A76">
        <w:t xml:space="preserve">. Fra starten af projektet forløbet var det begrænset hvor meget værdi de individuelle </w:t>
      </w:r>
      <w:proofErr w:type="spellStart"/>
      <w:r w:rsidRPr="00253A76">
        <w:t>tasks</w:t>
      </w:r>
      <w:proofErr w:type="spellEnd"/>
      <w:r w:rsidRPr="00253A76">
        <w:t xml:space="preserve"> gav </w:t>
      </w:r>
      <w:proofErr w:type="spellStart"/>
      <w:r w:rsidRPr="00253A76">
        <w:t>storien</w:t>
      </w:r>
      <w:proofErr w:type="spellEnd"/>
      <w:r w:rsidRPr="00253A76">
        <w:t xml:space="preserve">, såsom </w:t>
      </w:r>
      <w:proofErr w:type="spellStart"/>
      <w:r w:rsidRPr="00253A76">
        <w:t>task</w:t>
      </w:r>
      <w:proofErr w:type="spellEnd"/>
      <w:r w:rsidRPr="00253A76">
        <w:t xml:space="preserve"> der beskrev at der skulle skrives unittests. Men efter et par sprints begyndte det at give mening, fordi det føltes mere naturligt at arbejde </w:t>
      </w:r>
      <w:r w:rsidR="003B038A">
        <w:t>med</w:t>
      </w:r>
      <w:r w:rsidR="003B038A" w:rsidRPr="00253A76">
        <w:t xml:space="preserve"> </w:t>
      </w:r>
      <w:r w:rsidRPr="00253A76">
        <w:t>den</w:t>
      </w:r>
      <w:r w:rsidR="00312EB3">
        <w:t>ne</w:t>
      </w:r>
      <w:r w:rsidRPr="00253A76">
        <w:t xml:space="preserve"> metode. Man var færdig når man kunne rykke sin </w:t>
      </w:r>
      <w:proofErr w:type="spellStart"/>
      <w:r w:rsidRPr="00253A76">
        <w:t>task</w:t>
      </w:r>
      <w:proofErr w:type="spellEnd"/>
      <w:r w:rsidRPr="00253A76">
        <w:t xml:space="preserve">, og ikke når man havde rykket 5-6 stykker. Idéen med de små opgaver blev dog ikke helt udraderet, de blev beskrevet i de individuelle </w:t>
      </w:r>
      <w:proofErr w:type="spellStart"/>
      <w:r w:rsidRPr="00253A76">
        <w:t>tasks</w:t>
      </w:r>
      <w:proofErr w:type="spellEnd"/>
      <w:r w:rsidRPr="00253A76">
        <w:t xml:space="preserve">’ beskrivelses felt, og derigennem kunne gruppen arbejde på deres foretrukne metode, imens deres </w:t>
      </w:r>
      <w:proofErr w:type="spellStart"/>
      <w:r w:rsidRPr="00253A76">
        <w:t>tasks</w:t>
      </w:r>
      <w:proofErr w:type="spellEnd"/>
      <w:r w:rsidRPr="00253A76">
        <w:t xml:space="preserve"> skabte værdi for </w:t>
      </w:r>
      <w:proofErr w:type="spellStart"/>
      <w:r w:rsidRPr="00253A76">
        <w:t>storien</w:t>
      </w:r>
      <w:proofErr w:type="spellEnd"/>
      <w:r w:rsidRPr="00253A76">
        <w:t>.</w:t>
      </w:r>
    </w:p>
    <w:p w14:paraId="21B2B737" w14:textId="77777777" w:rsidR="000B3C0C" w:rsidRPr="00253A76" w:rsidRDefault="000B3C0C" w:rsidP="000B3C0C"/>
    <w:p w14:paraId="26DA427A" w14:textId="77777777" w:rsidR="001F53AB" w:rsidRPr="00253A76" w:rsidRDefault="001F53AB" w:rsidP="001F53AB">
      <w:pPr>
        <w:pStyle w:val="Overskrift2"/>
      </w:pPr>
      <w:bookmarkStart w:id="30" w:name="_Toc451425727"/>
      <w:r w:rsidRPr="00253A76">
        <w:t>Dokumentation af koden</w:t>
      </w:r>
      <w:bookmarkEnd w:id="30"/>
    </w:p>
    <w:p w14:paraId="1E34F93F" w14:textId="77777777" w:rsidR="001F53AB" w:rsidRPr="00253A76" w:rsidRDefault="001F53AB" w:rsidP="001F53AB">
      <w:r w:rsidRPr="00253A76">
        <w:t xml:space="preserve">En god dokumentation af source koden er værdifuld for projektet, for let at kunne danne sig overblik over koden, så det er let at sætte sig ind i, og dermed 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man kun behøvede at skrive lidt beskrivende tekst til, og derved ikke selv skulle til at skrive hvilke klasser, metoder og variabler, der eksisterer i koden. </w:t>
      </w:r>
    </w:p>
    <w:p w14:paraId="714A9ED4" w14:textId="419DFE8C" w:rsidR="001F53AB" w:rsidRPr="00253A76" w:rsidRDefault="001F53AB" w:rsidP="001F53AB">
      <w:r w:rsidRPr="00253A76">
        <w:t xml:space="preserve">Der er derfor benyttet </w:t>
      </w:r>
      <w:proofErr w:type="spellStart"/>
      <w:r w:rsidRPr="00253A76">
        <w:t>Sandcastle</w:t>
      </w:r>
      <w:proofErr w:type="spellEnd"/>
      <w:sdt>
        <w:sdtPr>
          <w:id w:val="-880316614"/>
          <w:citation/>
        </w:sdtPr>
        <w:sdtContent>
          <w:r w:rsidR="00E03343" w:rsidRPr="00253A76">
            <w:fldChar w:fldCharType="begin"/>
          </w:r>
          <w:r w:rsidR="00E03343" w:rsidRPr="00253A76">
            <w:instrText xml:space="preserve"> CITATION EWS16 \l 1030 </w:instrText>
          </w:r>
          <w:r w:rsidR="00E03343" w:rsidRPr="00253A76">
            <w:fldChar w:fldCharType="separate"/>
          </w:r>
          <w:r w:rsidR="00E03343" w:rsidRPr="00253A76">
            <w:rPr>
              <w:noProof/>
            </w:rPr>
            <w:t xml:space="preserve"> (EWSoftware, 2016)</w:t>
          </w:r>
          <w:r w:rsidR="00E03343" w:rsidRPr="00253A76">
            <w:fldChar w:fldCharType="end"/>
          </w:r>
        </w:sdtContent>
      </w:sdt>
      <w:r w:rsidRPr="00253A76">
        <w:t xml:space="preserve"> som dokumentationsgenerator i dette projekt. Den er valgt, da den er godt integreret med Microsoft Visual Studio, C# og .Net </w:t>
      </w:r>
      <w:proofErr w:type="spellStart"/>
      <w:r w:rsidRPr="00253A76">
        <w:t>Frameworket</w:t>
      </w:r>
      <w:proofErr w:type="spellEnd"/>
      <w:r w:rsidRPr="00253A76">
        <w:t xml:space="preserve">. Den største og vigtigste fordel ved at benytte </w:t>
      </w:r>
      <w:proofErr w:type="spellStart"/>
      <w:r w:rsidRPr="00253A76">
        <w:t>Sandcastle</w:t>
      </w:r>
      <w:proofErr w:type="spellEnd"/>
      <w:r w:rsidRPr="00253A76">
        <w:t xml:space="preserve"> er, at opsætningen af dokumentationen sker automatisk, og der derved er mindre vedligehold for at holde dokumentationen opdateret. Programmørens eneste ansvar er derfor at skrive sigende kommentarer i koden, til den metode eller lignende der er blevet skrevet.</w:t>
      </w:r>
    </w:p>
    <w:p w14:paraId="4F5E5F4C" w14:textId="77777777" w:rsidR="000B3C0C" w:rsidRPr="00253A76" w:rsidRDefault="000B3C0C" w:rsidP="000B3C0C"/>
    <w:p w14:paraId="7D77A9B1" w14:textId="77777777" w:rsidR="00A86FF8" w:rsidRPr="00253A76" w:rsidRDefault="00A86FF8" w:rsidP="00A86FF8">
      <w:pPr>
        <w:pStyle w:val="Overskrift2"/>
      </w:pPr>
      <w:bookmarkStart w:id="31" w:name="_Toc451425728"/>
      <w:r w:rsidRPr="00253A76">
        <w:t>Dokumentation af systemarkitektur</w:t>
      </w:r>
      <w:bookmarkEnd w:id="31"/>
    </w:p>
    <w:p w14:paraId="72B5DA6B" w14:textId="05125D43" w:rsidR="00A86FF8" w:rsidRPr="00253A76" w:rsidRDefault="00A86FF8" w:rsidP="00A86FF8">
      <w:r w:rsidRPr="00253A76">
        <w:t>Til at beskrive systemarkitekturen for projektet</w:t>
      </w:r>
      <w:r w:rsidR="008A4893">
        <w:t>,</w:t>
      </w:r>
      <w:r w:rsidRPr="00253A76">
        <w:t xml:space="preserve"> er der i de tidligere semesterprojekter anvendt flere forskellige </w:t>
      </w:r>
      <w:proofErr w:type="spellStart"/>
      <w:r w:rsidRPr="00253A76">
        <w:t>SysML</w:t>
      </w:r>
      <w:proofErr w:type="spellEnd"/>
      <w:r w:rsidRPr="00253A76">
        <w:t xml:space="preserve">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Content>
          <w:r w:rsidR="00E03343" w:rsidRPr="00253A76">
            <w:fldChar w:fldCharType="begin"/>
          </w:r>
          <w:r w:rsidR="00E03343" w:rsidRPr="00253A76">
            <w:instrText xml:space="preserve"> CITATION Kru95 \l 1030 </w:instrText>
          </w:r>
          <w:r w:rsidR="00E03343" w:rsidRPr="00253A76">
            <w:fldChar w:fldCharType="separate"/>
          </w:r>
          <w:r w:rsidR="00E03343" w:rsidRPr="00253A76">
            <w:rPr>
              <w:noProof/>
            </w:rPr>
            <w:t xml:space="preserve"> (Kruchten, 1995)</w:t>
          </w:r>
          <w:r w:rsidR="00E03343" w:rsidRPr="00253A76">
            <w:fldChar w:fldCharType="end"/>
          </w:r>
        </w:sdtContent>
      </w:sdt>
      <w:r w:rsidRPr="00253A76">
        <w:t xml:space="preserve"> </w:t>
      </w:r>
      <w:proofErr w:type="spellStart"/>
      <w:r w:rsidR="00F006C5" w:rsidRPr="00253A76">
        <w:t>view</w:t>
      </w:r>
      <w:proofErr w:type="spellEnd"/>
      <w:r w:rsidR="00F006C5" w:rsidRPr="00253A76">
        <w:t xml:space="preserve"> modellen</w:t>
      </w:r>
      <w:r w:rsidRPr="00253A76">
        <w:t xml:space="preserve"> benyttet til at beskrive systemarkitekturen. Modellen består af fire </w:t>
      </w:r>
      <w:proofErr w:type="spellStart"/>
      <w:r w:rsidRPr="00253A76">
        <w:t>views</w:t>
      </w:r>
      <w:proofErr w:type="spellEnd"/>
      <w:r w:rsidRPr="00253A76">
        <w:t xml:space="preserve">, der bruges til at beskrive systemet fra forskellige synspunkter. </w:t>
      </w:r>
      <w:r w:rsidRPr="00011483">
        <w:rPr>
          <w:lang w:val="en-US"/>
        </w:rPr>
        <w:t xml:space="preserve">De fire views </w:t>
      </w:r>
      <w:proofErr w:type="spellStart"/>
      <w:r w:rsidRPr="00011483">
        <w:rPr>
          <w:lang w:val="en-US"/>
        </w:rPr>
        <w:t>er</w:t>
      </w:r>
      <w:proofErr w:type="spellEnd"/>
      <w:r w:rsidRPr="00011483">
        <w:rPr>
          <w:lang w:val="en-US"/>
        </w:rPr>
        <w:t xml:space="preserve"> logical view, development view, process view </w:t>
      </w:r>
      <w:proofErr w:type="spellStart"/>
      <w:r w:rsidRPr="00011483">
        <w:rPr>
          <w:lang w:val="en-US"/>
        </w:rPr>
        <w:t>og</w:t>
      </w:r>
      <w:proofErr w:type="spellEnd"/>
      <w:r w:rsidRPr="00011483">
        <w:rPr>
          <w:lang w:val="en-US"/>
        </w:rPr>
        <w:t xml:space="preserve"> deployment view. </w:t>
      </w:r>
      <w:r w:rsidRPr="00253A76">
        <w:t xml:space="preserve">Deployment </w:t>
      </w:r>
      <w:proofErr w:type="spellStart"/>
      <w:r w:rsidRPr="00253A76">
        <w:t>view</w:t>
      </w:r>
      <w:proofErr w:type="spellEnd"/>
      <w:r w:rsidRPr="00253A76">
        <w:t xml:space="preserve"> og </w:t>
      </w:r>
      <w:proofErr w:type="spellStart"/>
      <w:r w:rsidRPr="00253A76">
        <w:t>process</w:t>
      </w:r>
      <w:proofErr w:type="spellEnd"/>
      <w:r w:rsidRPr="00253A76">
        <w:t xml:space="preserve"> </w:t>
      </w:r>
      <w:proofErr w:type="spellStart"/>
      <w:r w:rsidRPr="00253A76">
        <w:t>view</w:t>
      </w:r>
      <w:proofErr w:type="spellEnd"/>
      <w:r w:rsidRPr="00253A76">
        <w:t xml:space="preserve"> er ingeniørens tilgangsvinkel til systemet. Kundens tilgang til systemet er fra </w:t>
      </w:r>
      <w:proofErr w:type="spellStart"/>
      <w:r w:rsidRPr="00253A76">
        <w:t>logical</w:t>
      </w:r>
      <w:proofErr w:type="spellEnd"/>
      <w:r w:rsidRPr="00253A76">
        <w:t xml:space="preserve"> </w:t>
      </w:r>
      <w:proofErr w:type="spellStart"/>
      <w:r w:rsidRPr="00253A76">
        <w:t>view</w:t>
      </w:r>
      <w:proofErr w:type="spellEnd"/>
      <w:r w:rsidRPr="00253A76">
        <w:t xml:space="preserve">. Projektledere bruger </w:t>
      </w:r>
      <w:proofErr w:type="spellStart"/>
      <w:r w:rsidRPr="00253A76">
        <w:t>development</w:t>
      </w:r>
      <w:proofErr w:type="spellEnd"/>
      <w:r w:rsidRPr="00253A76">
        <w:t xml:space="preserve"> </w:t>
      </w:r>
      <w:proofErr w:type="spellStart"/>
      <w:r w:rsidRPr="00253A76">
        <w:t>view</w:t>
      </w:r>
      <w:proofErr w:type="spellEnd"/>
      <w:r w:rsidRPr="00253A76">
        <w:t xml:space="preserve"> til at se projektet </w:t>
      </w:r>
      <w:r w:rsidRPr="00253A76">
        <w:lastRenderedPageBreak/>
        <w:t xml:space="preserve">fra. Derudover består modellen også af et sidste </w:t>
      </w:r>
      <w:proofErr w:type="spellStart"/>
      <w:r w:rsidRPr="00253A76">
        <w:t>view</w:t>
      </w:r>
      <w:proofErr w:type="spellEnd"/>
      <w:r w:rsidRPr="00253A76">
        <w:t xml:space="preserve">, som omhandler scenarierne i systemet. Disse scenarier beskriver de interaktioner, der finder sted i systemet, og er beskrevet i form af </w:t>
      </w:r>
      <w:proofErr w:type="spellStart"/>
      <w:r w:rsidRPr="00253A76">
        <w:t>use</w:t>
      </w:r>
      <w:proofErr w:type="spellEnd"/>
      <w:r w:rsidRPr="00253A76">
        <w:t xml:space="preserve"> cases eller </w:t>
      </w:r>
      <w:proofErr w:type="spellStart"/>
      <w:r w:rsidRPr="00253A76">
        <w:t>user</w:t>
      </w:r>
      <w:proofErr w:type="spellEnd"/>
      <w:r w:rsidRPr="00253A76">
        <w:t xml:space="preserve"> </w:t>
      </w:r>
      <w:proofErr w:type="spellStart"/>
      <w:r w:rsidRPr="00253A76">
        <w:t>stories</w:t>
      </w:r>
      <w:proofErr w:type="spellEnd"/>
      <w:r w:rsidRPr="00253A76">
        <w:t xml:space="preserve">. Scenarierne er frigjorte fra de andre </w:t>
      </w:r>
      <w:proofErr w:type="spellStart"/>
      <w:r w:rsidRPr="00253A76">
        <w:t>views</w:t>
      </w:r>
      <w:proofErr w:type="spellEnd"/>
      <w:r w:rsidRPr="00253A76">
        <w:t xml:space="preserve">, og bruges til at finde frem til elementerne i arkitekturen, og de fire andre </w:t>
      </w:r>
      <w:proofErr w:type="spellStart"/>
      <w:r w:rsidRPr="00253A76">
        <w:t>views</w:t>
      </w:r>
      <w:proofErr w:type="spellEnd"/>
      <w:r w:rsidRPr="00253A76">
        <w:t xml:space="preserve"> er derfor illustreret ved hjælp af disse scenarier.</w:t>
      </w:r>
    </w:p>
    <w:p w14:paraId="743B62F6" w14:textId="27519162" w:rsidR="000B3C0C" w:rsidRPr="00253A76" w:rsidRDefault="00A86FF8" w:rsidP="00A86FF8">
      <w:r w:rsidRPr="00253A76">
        <w:t xml:space="preserve">Fordelen ved at benytte denne model er, at man får en systemarkitektur, der er godt beskrevet fra flere forskellige relevante synspunkter. En </w:t>
      </w:r>
      <w:proofErr w:type="spellStart"/>
      <w:r w:rsidRPr="00253A76">
        <w:t>stakeholder</w:t>
      </w:r>
      <w:proofErr w:type="spellEnd"/>
      <w:r w:rsidRPr="00253A76">
        <w:t xml:space="preserve">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w:t>
      </w:r>
      <w:proofErr w:type="spellStart"/>
      <w:r w:rsidR="0060378A" w:rsidRPr="00253A76">
        <w:t>views</w:t>
      </w:r>
      <w:proofErr w:type="spellEnd"/>
      <w:r w:rsidR="00422F51" w:rsidRPr="00253A76">
        <w:t>,</w:t>
      </w:r>
      <w:r w:rsidR="0060378A" w:rsidRPr="00253A76">
        <w:t xml:space="preserve"> og får overvejet</w:t>
      </w:r>
      <w:r w:rsidR="00422F51" w:rsidRPr="00253A76">
        <w:t>,</w:t>
      </w:r>
      <w:r w:rsidR="0060378A" w:rsidRPr="00253A76">
        <w:t xml:space="preserve"> om man har ændret noget i forhold til de forskellige </w:t>
      </w:r>
      <w:proofErr w:type="spellStart"/>
      <w:r w:rsidR="0060378A" w:rsidRPr="00253A76">
        <w:t>views</w:t>
      </w:r>
      <w:proofErr w:type="spellEnd"/>
      <w:r w:rsidR="0060378A" w:rsidRPr="00253A76">
        <w:t xml:space="preserve">.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 på at dokumentere igennem en masse forskellige diagrammer i de forskellige </w:t>
      </w:r>
      <w:proofErr w:type="spellStart"/>
      <w:r w:rsidRPr="00253A76">
        <w:t>views</w:t>
      </w:r>
      <w:proofErr w:type="spellEnd"/>
      <w:r w:rsidRPr="00253A76">
        <w:t xml:space="preserve">. Det er vigtigere at have et fungerende system frem for en komplet dokumentation, da dette sløver udviklingsprocessen mere, end det gavner. Derfor er der prioriteret efter hvilke </w:t>
      </w:r>
      <w:proofErr w:type="spellStart"/>
      <w:r w:rsidRPr="00253A76">
        <w:t>views</w:t>
      </w:r>
      <w:proofErr w:type="spellEnd"/>
      <w:r w:rsidRPr="00253A76">
        <w:t xml:space="preserve"> og diagrammer, der giver mest mening at benytte i projektet, og de resterende diagrammer er derfor udeladt. Dette betyder, at der i Pristjek220 ikke er benyttet </w:t>
      </w:r>
      <w:proofErr w:type="spellStart"/>
      <w:r w:rsidRPr="00253A76">
        <w:t>process</w:t>
      </w:r>
      <w:proofErr w:type="spellEnd"/>
      <w:r w:rsidRPr="00253A76">
        <w:t xml:space="preserve"> </w:t>
      </w:r>
      <w:proofErr w:type="spellStart"/>
      <w:r w:rsidRPr="00253A76">
        <w:t>view</w:t>
      </w:r>
      <w:proofErr w:type="spellEnd"/>
      <w:r w:rsidRPr="00253A76">
        <w:t xml:space="preserve">, samtidig med at det kun er nogle bestemte diagrammer, der er benyttet i de andre </w:t>
      </w:r>
      <w:proofErr w:type="spellStart"/>
      <w:r w:rsidRPr="00253A76">
        <w:t>views</w:t>
      </w:r>
      <w:proofErr w:type="spellEnd"/>
      <w:r w:rsidRPr="00253A76">
        <w:t xml:space="preserve">, da det var dem, der blev vurderet til at være mest værdifulde. For en gennemgang af hvilke diagrammer der er benyttet, henvises der til dokumentationen </w:t>
      </w:r>
      <w:r w:rsidR="00DB7C4B" w:rsidRPr="00253A76">
        <w:t>under 4+1</w:t>
      </w:r>
      <w:r w:rsidRPr="00253A76">
        <w:t>, hvor selve diagrammerne for projektet også kan findes.</w:t>
      </w:r>
    </w:p>
    <w:p w14:paraId="01480CCC" w14:textId="6A61ADCA" w:rsidR="008E737F" w:rsidRPr="00253A76" w:rsidRDefault="00902D95" w:rsidP="008E737F">
      <w:pPr>
        <w:pStyle w:val="Overskrift1"/>
      </w:pPr>
      <w:bookmarkStart w:id="32" w:name="_Toc451425729"/>
      <w:bookmarkStart w:id="33" w:name="_Toc437616724"/>
      <w:bookmarkEnd w:id="28"/>
      <w:r w:rsidRPr="00253A76">
        <w:t>System</w:t>
      </w:r>
      <w:r w:rsidR="004D25A3" w:rsidRPr="00253A76">
        <w:t>d</w:t>
      </w:r>
      <w:r w:rsidRPr="00253A76">
        <w:t>esign</w:t>
      </w:r>
      <w:bookmarkEnd w:id="32"/>
    </w:p>
    <w:p w14:paraId="4CF64456" w14:textId="77777777" w:rsidR="00A86FF8" w:rsidRPr="00253A76" w:rsidRDefault="00A86FF8" w:rsidP="00A86FF8">
      <w:pPr>
        <w:pStyle w:val="Overskrift2"/>
      </w:pPr>
      <w:bookmarkStart w:id="34" w:name="_Toc451425730"/>
      <w:r w:rsidRPr="00253A76">
        <w:t>Arkitektur</w:t>
      </w:r>
      <w:bookmarkEnd w:id="34"/>
    </w:p>
    <w:p w14:paraId="1EA86EC3" w14:textId="58C9FE6D" w:rsidR="00A86FF8" w:rsidRPr="00253A76" w:rsidRDefault="00A86FF8" w:rsidP="00A86FF8">
      <w:r w:rsidRPr="00253A76">
        <w:t>Da arkitekturen af projektet skulle besluttes, blev der valgt at bruge en lagdelt model. Grunden til at valget faldt på den, var at ved den lagdelte model er der en gruppering af klasser og pakker. Herved har de klasser, der befinder sig i ét lag, et sammenhængende ansvar for et vigtigt aspekt i systemet i den logiske separation, der er lavet i projektet. Ved at gruppere systemet på denne måde, kan der hurtigt findes ud af, hvor der skal ændres ting, hvis der er noget, der skal ændres. Med valget af at bruge den lagdelte model skulle der så tages en beslutning om, hvor mange lag der skulle inddeles i. Ud fra størrelsen af systemet gav det mest mening at bruge en 3 lagdelt model</w:t>
      </w:r>
      <w:sdt>
        <w:sdtPr>
          <w:id w:val="-1090387246"/>
          <w:citation/>
        </w:sdtPr>
        <w:sdtContent>
          <w:r w:rsidR="00DB7C4B" w:rsidRPr="00253A76">
            <w:fldChar w:fldCharType="begin"/>
          </w:r>
          <w:r w:rsidR="00DB7C4B" w:rsidRPr="00253A76">
            <w:instrText xml:space="preserve"> CITATION Mic162 \l 1030 </w:instrText>
          </w:r>
          <w:r w:rsidR="00DB7C4B" w:rsidRPr="00253A76">
            <w:fldChar w:fldCharType="separate"/>
          </w:r>
          <w:r w:rsidR="00DB7C4B" w:rsidRPr="00253A76">
            <w:rPr>
              <w:noProof/>
            </w:rPr>
            <w:t xml:space="preserve"> (Microsoft, 2016)</w:t>
          </w:r>
          <w:r w:rsidR="00DB7C4B" w:rsidRPr="00253A76">
            <w:fldChar w:fldCharType="end"/>
          </w:r>
        </w:sdtContent>
      </w:sdt>
      <w:r w:rsidRPr="00253A76">
        <w:t>. Den 3 lagdelte model, består af; DAL, BLL og PL.</w:t>
      </w:r>
    </w:p>
    <w:p w14:paraId="3EADE84F" w14:textId="5DADB39E"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827F66" w:rsidRPr="00253A76">
        <w:t xml:space="preserve">Figur </w:t>
      </w:r>
      <w:r w:rsidR="00827F66">
        <w:rPr>
          <w:noProof/>
        </w:rPr>
        <w:t>3</w:t>
      </w:r>
      <w:r w:rsidRPr="00253A76">
        <w:fldChar w:fldCharType="end"/>
      </w:r>
      <w:r w:rsidRPr="00253A76">
        <w:t xml:space="preserve">, som viser hvad der sker, når en bruger indtaster i et felt, der kan autofuldføre. Først ændrer brugeren på teksten på </w:t>
      </w:r>
      <w:proofErr w:type="spellStart"/>
      <w:r w:rsidRPr="00253A76">
        <w:t>GUI’en</w:t>
      </w:r>
      <w:proofErr w:type="spellEnd"/>
      <w:r w:rsidRPr="00253A76">
        <w:t xml:space="preserve">, hvorefter </w:t>
      </w:r>
      <w:proofErr w:type="spellStart"/>
      <w:r w:rsidRPr="00253A76">
        <w:t>GUI’en</w:t>
      </w:r>
      <w:proofErr w:type="spellEnd"/>
      <w:r w:rsidRPr="00253A76">
        <w:t xml:space="preserve"> kalder ned på GUI </w:t>
      </w:r>
      <w:proofErr w:type="spellStart"/>
      <w:r w:rsidRPr="00253A76">
        <w:t>viewmodel</w:t>
      </w:r>
      <w:proofErr w:type="spellEnd"/>
      <w:r w:rsidRPr="00253A76">
        <w:t xml:space="preserve">, for at den skal udfylde listen. Dette sker i PL, hvorefter der så kaldes en funktion i klassen </w:t>
      </w:r>
      <w:proofErr w:type="spellStart"/>
      <w:r w:rsidRPr="00253A76">
        <w:t>AutoComplete</w:t>
      </w:r>
      <w:proofErr w:type="spellEnd"/>
      <w:r w:rsidRPr="00253A76">
        <w:t xml:space="preserve"> i BLL. Denne funktion kalder så en funktion i en klasse i DAL, som laver et database udtræk ud fra den indtastede tekst. </w:t>
      </w:r>
    </w:p>
    <w:p w14:paraId="30B604C1" w14:textId="77777777" w:rsidR="00A86FF8" w:rsidRPr="00253A76" w:rsidRDefault="00A86FF8" w:rsidP="00A86FF8">
      <w:pPr>
        <w:keepNext/>
      </w:pPr>
      <w:r w:rsidRPr="00253A76">
        <w:object w:dxaOrig="11146" w:dyaOrig="4696" w14:anchorId="1045040C">
          <v:shape id="_x0000_i1068" type="#_x0000_t75" style="width:481.8pt;height:202.2pt" o:ole="">
            <v:imagedata r:id="rId11" o:title=""/>
          </v:shape>
          <o:OLEObject Type="Embed" ProgID="Visio.Drawing.15" ShapeID="_x0000_i1068" DrawAspect="Content" ObjectID="_1525192585" r:id="rId12"/>
        </w:object>
      </w:r>
    </w:p>
    <w:p w14:paraId="51E122B9" w14:textId="067FAAF1" w:rsidR="00A86FF8" w:rsidRPr="00253A76" w:rsidRDefault="00A86FF8" w:rsidP="00A86FF8">
      <w:pPr>
        <w:pStyle w:val="Billedtekst"/>
      </w:pPr>
      <w:bookmarkStart w:id="35" w:name="_Ref449894462"/>
      <w:r w:rsidRPr="00253A76">
        <w:t xml:space="preserve">Figur </w:t>
      </w:r>
      <w:fldSimple w:instr=" SEQ Figur \* ARABIC ">
        <w:r w:rsidR="00827F66">
          <w:rPr>
            <w:noProof/>
          </w:rPr>
          <w:t>3</w:t>
        </w:r>
      </w:fldSimple>
      <w:bookmarkEnd w:id="35"/>
      <w:r w:rsidRPr="00253A76">
        <w:t>: Sekvens diagram for Autofuldførelse, med lag opdeling</w:t>
      </w:r>
    </w:p>
    <w:p w14:paraId="44FDFF67" w14:textId="3C719A60" w:rsidR="00A86FF8" w:rsidRPr="00253A76" w:rsidRDefault="00A86FF8" w:rsidP="00A86FF8">
      <w:r w:rsidRPr="00253A76">
        <w:t xml:space="preserve">Hver af disse lag kan så bestå af flere klasser og pakker, som det kan ses på </w:t>
      </w:r>
      <w:r w:rsidRPr="00253A76">
        <w:fldChar w:fldCharType="begin"/>
      </w:r>
      <w:r w:rsidRPr="00253A76">
        <w:instrText xml:space="preserve"> REF _Ref449945580 \h </w:instrText>
      </w:r>
      <w:r w:rsidRPr="00253A76">
        <w:fldChar w:fldCharType="separate"/>
      </w:r>
      <w:r w:rsidR="00827F66" w:rsidRPr="00253A76">
        <w:t xml:space="preserve">Figur </w:t>
      </w:r>
      <w:r w:rsidR="00827F66">
        <w:rPr>
          <w:noProof/>
        </w:rPr>
        <w:t>4</w:t>
      </w:r>
      <w:r w:rsidRPr="00253A76">
        <w:fldChar w:fldCharType="end"/>
      </w:r>
      <w:r w:rsidRPr="00253A76">
        <w:t xml:space="preserve">, som viser et </w:t>
      </w:r>
      <w:proofErr w:type="spellStart"/>
      <w:r w:rsidRPr="00253A76">
        <w:t>package</w:t>
      </w:r>
      <w:proofErr w:type="spellEnd"/>
      <w:r w:rsidRPr="00253A76">
        <w:t xml:space="preserve"> diagram for Pristjek220. Hver pakke er så inddelt under de forskellige lag (PL, BLL og DAL). Hver pakke indeholder så klasser, som har de egenskaber, s</w:t>
      </w:r>
      <w:r w:rsidR="00FD1F0A" w:rsidRPr="00253A76">
        <w:t>om pakken beskriver. I applikationen</w:t>
      </w:r>
      <w:r w:rsidRPr="00253A76">
        <w:t xml:space="preserve"> ligger de forskellige klasser under pakkens </w:t>
      </w:r>
      <w:proofErr w:type="spellStart"/>
      <w:r w:rsidRPr="00253A76">
        <w:t>namespace</w:t>
      </w:r>
      <w:proofErr w:type="spellEnd"/>
      <w:r w:rsidRPr="00253A76">
        <w:t xml:space="preserve">. </w:t>
      </w:r>
    </w:p>
    <w:p w14:paraId="5F3BF758" w14:textId="77777777" w:rsidR="00A86FF8" w:rsidRPr="00253A76" w:rsidRDefault="00A86FF8" w:rsidP="00A86FF8">
      <w:pPr>
        <w:keepNext/>
      </w:pPr>
      <w:r w:rsidRPr="00253A76">
        <w:object w:dxaOrig="17971" w:dyaOrig="10200" w14:anchorId="42B8F75B">
          <v:shape id="_x0000_i1069" type="#_x0000_t75" style="width:481.8pt;height:273pt" o:ole="">
            <v:imagedata r:id="rId13" o:title=""/>
          </v:shape>
          <o:OLEObject Type="Embed" ProgID="Visio.Drawing.15" ShapeID="_x0000_i1069" DrawAspect="Content" ObjectID="_1525192586" r:id="rId14"/>
        </w:object>
      </w:r>
    </w:p>
    <w:p w14:paraId="1A8CDE83" w14:textId="7CA346B4" w:rsidR="00A86FF8" w:rsidRPr="00253A76" w:rsidRDefault="00A86FF8" w:rsidP="00A86FF8">
      <w:pPr>
        <w:pStyle w:val="Billedtekst"/>
      </w:pPr>
      <w:bookmarkStart w:id="36" w:name="_Ref449945580"/>
      <w:r w:rsidRPr="00253A76">
        <w:t xml:space="preserve">Figur </w:t>
      </w:r>
      <w:fldSimple w:instr=" SEQ Figur \* ARABIC ">
        <w:r w:rsidR="00827F66">
          <w:rPr>
            <w:noProof/>
          </w:rPr>
          <w:t>4</w:t>
        </w:r>
      </w:fldSimple>
      <w:bookmarkEnd w:id="36"/>
      <w:r w:rsidRPr="00253A76">
        <w:t>: Package diagram for Pristjek220</w:t>
      </w:r>
    </w:p>
    <w:p w14:paraId="2940FE84" w14:textId="625ACB94" w:rsidR="00A86FF8" w:rsidRPr="00253A76" w:rsidRDefault="00A86FF8" w:rsidP="00A86FF8">
      <w:r w:rsidRPr="00253A76">
        <w:t>Ved at der er valgt at bruge en lagdelt model og under hvert lag have forskellige klasser, kommer der en separation af applikationsspecifikke tjenester fra de mere generelle tjenester</w:t>
      </w:r>
      <w:r w:rsidR="00F006C5" w:rsidRPr="00253A76">
        <w:t>, som gør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formindskes deraf mellem de forskellige klasser, samt der kommer høj samhørighed. En af de vigtigste ting ved at bruge </w:t>
      </w:r>
      <w:r w:rsidRPr="00253A76">
        <w:lastRenderedPageBreak/>
        <w:t>3 lags modellen er dog, at der er muligheden for at genbruge kode, sådan at man for eksempelvis kan genbruge de nederste lag af kode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253A76" w:rsidRDefault="000B3C0C" w:rsidP="000B3C0C"/>
    <w:p w14:paraId="4EEB554F" w14:textId="77777777" w:rsidR="003D11C8" w:rsidRPr="00253A76" w:rsidRDefault="003D11C8" w:rsidP="003D11C8">
      <w:pPr>
        <w:pStyle w:val="Overskrift2"/>
      </w:pPr>
      <w:bookmarkStart w:id="37" w:name="_Toc451356414"/>
      <w:r w:rsidRPr="00253A76">
        <w:t>GUI design overvejelser</w:t>
      </w:r>
      <w:bookmarkEnd w:id="37"/>
    </w:p>
    <w:p w14:paraId="681554BA" w14:textId="6D3C1B15" w:rsidR="009209C0" w:rsidRPr="00253A76" w:rsidRDefault="009209C0" w:rsidP="009209C0">
      <w:r w:rsidRPr="00253A76">
        <w:t xml:space="preserve">Under designet af </w:t>
      </w:r>
      <w:proofErr w:type="spellStart"/>
      <w:r w:rsidRPr="00253A76">
        <w:t>GUI’en</w:t>
      </w:r>
      <w:proofErr w:type="spellEnd"/>
      <w:r w:rsidRPr="00253A76">
        <w:t xml:space="preserve"> dukkede et problem op i form af det er svært at unitteste den, og derfor kan kodens funktionalitet ikke verificeres, medmindre der anvendes et MVVM</w:t>
      </w:r>
      <w:sdt>
        <w:sdtPr>
          <w:id w:val="1485900729"/>
          <w:citation/>
        </w:sdtPr>
        <w:sdtContent>
          <w:r w:rsidR="00CF0E2A">
            <w:fldChar w:fldCharType="begin"/>
          </w:r>
          <w:r w:rsidR="00CF0E2A" w:rsidRPr="00CF0E2A">
            <w:instrText xml:space="preserve"> CITATION Mic12 \l 1033 </w:instrText>
          </w:r>
          <w:r w:rsidR="00CF0E2A">
            <w:fldChar w:fldCharType="separate"/>
          </w:r>
          <w:r w:rsidR="00CF0E2A" w:rsidRPr="00CF0E2A">
            <w:rPr>
              <w:noProof/>
            </w:rPr>
            <w:t xml:space="preserve"> </w:t>
          </w:r>
          <w:r w:rsidR="00CF0E2A" w:rsidRPr="00CF0E2A">
            <w:rPr>
              <w:noProof/>
            </w:rPr>
            <w:t>(Microsoft, 2012)</w:t>
          </w:r>
          <w:r w:rsidR="00CF0E2A">
            <w:fldChar w:fldCharType="end"/>
          </w:r>
        </w:sdtContent>
      </w:sdt>
      <w:r w:rsidRPr="00253A76">
        <w:t xml:space="preserve"> pattern. </w:t>
      </w:r>
    </w:p>
    <w:p w14:paraId="156051B8" w14:textId="1A0AF635" w:rsidR="009209C0" w:rsidRPr="00253A76" w:rsidRDefault="009209C0" w:rsidP="009209C0">
      <w:r w:rsidRPr="00253A76">
        <w:t xml:space="preserve">Ved brug af MVVM bliver bindingen mellem </w:t>
      </w:r>
      <w:proofErr w:type="spellStart"/>
      <w:r w:rsidRPr="00253A76">
        <w:t>GUI’en</w:t>
      </w:r>
      <w:proofErr w:type="spellEnd"/>
      <w:r w:rsidRPr="00253A76">
        <w:t xml:space="preserve"> og </w:t>
      </w:r>
      <w:proofErr w:type="spellStart"/>
      <w:r w:rsidRPr="00253A76">
        <w:t>buisness</w:t>
      </w:r>
      <w:proofErr w:type="spellEnd"/>
      <w:r w:rsidRPr="00253A76">
        <w:t xml:space="preserve"> logikken, løsnet idet at </w:t>
      </w:r>
      <w:proofErr w:type="spellStart"/>
      <w:r w:rsidRPr="00253A76">
        <w:t>viewet</w:t>
      </w:r>
      <w:proofErr w:type="spellEnd"/>
      <w:r w:rsidRPr="00253A76">
        <w:t xml:space="preserve"> primært er defineret i XAML filen, med en begrænset </w:t>
      </w:r>
      <w:proofErr w:type="spellStart"/>
      <w:r w:rsidRPr="00253A76">
        <w:t>code-behind</w:t>
      </w:r>
      <w:proofErr w:type="spellEnd"/>
      <w:r w:rsidRPr="00253A76">
        <w:t xml:space="preserve">. Ved at binde </w:t>
      </w:r>
      <w:proofErr w:type="spellStart"/>
      <w:r w:rsidRPr="00253A76">
        <w:t>viewet</w:t>
      </w:r>
      <w:proofErr w:type="spellEnd"/>
      <w:r w:rsidRPr="00253A76">
        <w:t xml:space="preserve"> til en </w:t>
      </w:r>
      <w:proofErr w:type="spellStart"/>
      <w:r w:rsidRPr="00253A76">
        <w:t>ICommand</w:t>
      </w:r>
      <w:proofErr w:type="spellEnd"/>
      <w:r w:rsidRPr="00253A76">
        <w:t xml:space="preserve">, der ligger i </w:t>
      </w:r>
      <w:proofErr w:type="spellStart"/>
      <w:r w:rsidRPr="00253A76">
        <w:t>view</w:t>
      </w:r>
      <w:proofErr w:type="spellEnd"/>
      <w:r w:rsidRPr="00253A76">
        <w:t xml:space="preserve"> modellen, kan der kaldes funktioner fra </w:t>
      </w:r>
      <w:proofErr w:type="spellStart"/>
      <w:r w:rsidRPr="00253A76">
        <w:t>viewet</w:t>
      </w:r>
      <w:proofErr w:type="spellEnd"/>
      <w:r w:rsidRPr="00253A76">
        <w:t xml:space="preserve"> nede i </w:t>
      </w:r>
      <w:proofErr w:type="spellStart"/>
      <w:r w:rsidRPr="00253A76">
        <w:t>view</w:t>
      </w:r>
      <w:proofErr w:type="spellEnd"/>
      <w:r w:rsidRPr="00253A76">
        <w:t xml:space="preserve"> modellen og ved databindings kan der deles data. Dette er illustreret på </w:t>
      </w:r>
      <w:r w:rsidRPr="00253A76">
        <w:fldChar w:fldCharType="begin"/>
      </w:r>
      <w:r w:rsidRPr="00253A76">
        <w:instrText xml:space="preserve"> REF _Ref451425031 \h </w:instrText>
      </w:r>
      <w:r w:rsidRPr="00253A76">
        <w:fldChar w:fldCharType="separate"/>
      </w:r>
      <w:r w:rsidR="00827F66" w:rsidRPr="00253A76">
        <w:t xml:space="preserve">Figur </w:t>
      </w:r>
      <w:r w:rsidR="00827F66">
        <w:rPr>
          <w:noProof/>
        </w:rPr>
        <w:t>5</w:t>
      </w:r>
      <w:r w:rsidRPr="00253A76">
        <w:fldChar w:fldCharType="end"/>
      </w:r>
    </w:p>
    <w:p w14:paraId="2B2BB3C5" w14:textId="77777777" w:rsidR="009209C0" w:rsidRPr="00253A76" w:rsidRDefault="009209C0" w:rsidP="009209C0">
      <w:pPr>
        <w:keepNext/>
      </w:pPr>
      <w:r w:rsidRPr="00253A76">
        <w:rPr>
          <w:noProof/>
          <w:lang w:val="en-US"/>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3194080D" w:rsidR="009209C0" w:rsidRPr="00253A76" w:rsidRDefault="009209C0" w:rsidP="009209C0">
      <w:pPr>
        <w:pStyle w:val="Billedtekst"/>
      </w:pPr>
      <w:bookmarkStart w:id="38" w:name="_Ref451425031"/>
      <w:r w:rsidRPr="00253A76">
        <w:t xml:space="preserve">Figur </w:t>
      </w:r>
      <w:fldSimple w:instr=" SEQ Figur \* ARABIC ">
        <w:r w:rsidR="00827F66">
          <w:rPr>
            <w:noProof/>
          </w:rPr>
          <w:t>5</w:t>
        </w:r>
      </w:fldSimple>
      <w:bookmarkEnd w:id="38"/>
      <w:r w:rsidRPr="00253A76">
        <w:t xml:space="preserve"> - MVVM model</w:t>
      </w:r>
      <w:r w:rsidR="00274BFC" w:rsidRPr="00274BFC">
        <w:t xml:space="preserve"> </w:t>
      </w:r>
      <w:sdt>
        <w:sdtPr>
          <w:id w:val="2131585371"/>
          <w:citation/>
        </w:sdtPr>
        <w:sdtContent>
          <w:r w:rsidR="00274BFC">
            <w:fldChar w:fldCharType="begin"/>
          </w:r>
          <w:r w:rsidR="00274BFC">
            <w:instrText xml:space="preserve"> CITATION Mic12 \l 1030 </w:instrText>
          </w:r>
          <w:r w:rsidR="00274BFC">
            <w:fldChar w:fldCharType="separate"/>
          </w:r>
          <w:r w:rsidR="00274BFC">
            <w:rPr>
              <w:noProof/>
            </w:rPr>
            <w:t xml:space="preserve"> </w:t>
          </w:r>
          <w:r w:rsidR="00274BFC" w:rsidRPr="00DB7C4B">
            <w:rPr>
              <w:noProof/>
            </w:rPr>
            <w:t>(Microsoft, 2012)</w:t>
          </w:r>
          <w:r w:rsidR="00274BFC">
            <w:fldChar w:fldCharType="end"/>
          </w:r>
        </w:sdtContent>
      </w:sdt>
      <w:r w:rsidR="00274BFC" w:rsidRPr="00253A76" w:rsidDel="00274BFC">
        <w:rPr>
          <w:rStyle w:val="Fodnotehenvisning"/>
        </w:rPr>
        <w:t xml:space="preserve"> </w:t>
      </w:r>
    </w:p>
    <w:p w14:paraId="785C5D99" w14:textId="77777777" w:rsidR="009209C0" w:rsidRPr="00253A76" w:rsidRDefault="009209C0" w:rsidP="009209C0">
      <w:r w:rsidRPr="00253A76">
        <w:t xml:space="preserve">For eksempel, i Pristjek220 kan en forretningsmanager tilføje en ny vare til sin forretning. Når varens navn og pris, er indtastet og der bliver klikket på ’Tilføj vare’, tager </w:t>
      </w:r>
      <w:proofErr w:type="spellStart"/>
      <w:r w:rsidRPr="00253A76">
        <w:t>view</w:t>
      </w:r>
      <w:proofErr w:type="spellEnd"/>
      <w:r w:rsidRPr="00253A76">
        <w:t xml:space="preserve"> modellen navnet og prisen og forsøger at sende dette videre til modellen. Hvis dette er succesfuldt, bliver varen gemt i databasen og en bekræftelsestekst bliver sat, som et label i </w:t>
      </w:r>
      <w:proofErr w:type="spellStart"/>
      <w:r w:rsidRPr="00253A76">
        <w:t>GUI’en</w:t>
      </w:r>
      <w:proofErr w:type="spellEnd"/>
      <w:r w:rsidRPr="00253A76">
        <w:t xml:space="preserve"> er bindet til, og derved kan forretningsmanageren se at hans vare tilføjelse var en succes.</w:t>
      </w:r>
    </w:p>
    <w:p w14:paraId="0A7FAD6C" w14:textId="77777777" w:rsidR="009209C0" w:rsidRPr="00253A76" w:rsidRDefault="009209C0" w:rsidP="009209C0">
      <w:r w:rsidRPr="00253A76">
        <w:t xml:space="preserve">Fordi at MVVM laver en opdeling af </w:t>
      </w:r>
      <w:proofErr w:type="spellStart"/>
      <w:r w:rsidRPr="00253A76">
        <w:t>GUI’en</w:t>
      </w:r>
      <w:proofErr w:type="spellEnd"/>
      <w:r w:rsidRPr="00253A76">
        <w:t xml:space="preserve"> i et </w:t>
      </w:r>
      <w:proofErr w:type="spellStart"/>
      <w:r w:rsidRPr="00253A76">
        <w:t>view</w:t>
      </w:r>
      <w:proofErr w:type="spellEnd"/>
      <w:r w:rsidRPr="00253A76">
        <w:t xml:space="preserve"> og en </w:t>
      </w:r>
      <w:proofErr w:type="spellStart"/>
      <w:r w:rsidRPr="00253A76">
        <w:t>viewmodel</w:t>
      </w:r>
      <w:proofErr w:type="spellEnd"/>
      <w:r w:rsidRPr="00253A76">
        <w:t xml:space="preserve">, er det muligt for teamet at arbejde på begge ting, uden at skulle frygte at ødelægge hinandens kode. Ved at indsætte en driver imellem </w:t>
      </w:r>
      <w:proofErr w:type="spellStart"/>
      <w:r w:rsidRPr="00253A76">
        <w:t>viewet</w:t>
      </w:r>
      <w:proofErr w:type="spellEnd"/>
      <w:r w:rsidRPr="00253A76">
        <w:t xml:space="preserve"> og </w:t>
      </w:r>
      <w:proofErr w:type="spellStart"/>
      <w:r w:rsidRPr="00253A76">
        <w:t>viewmodellen</w:t>
      </w:r>
      <w:proofErr w:type="spellEnd"/>
      <w:r w:rsidRPr="00253A76">
        <w:t xml:space="preserve">, bliver det muligt at unit teste </w:t>
      </w:r>
      <w:proofErr w:type="spellStart"/>
      <w:r w:rsidRPr="00253A76">
        <w:t>GUI’en</w:t>
      </w:r>
      <w:proofErr w:type="spellEnd"/>
      <w:r w:rsidRPr="00253A76">
        <w:t>.</w:t>
      </w:r>
    </w:p>
    <w:p w14:paraId="5F2CBF01" w14:textId="11E7E07D" w:rsidR="009209C0" w:rsidRPr="00253A76" w:rsidRDefault="009209C0" w:rsidP="009209C0">
      <w:r w:rsidRPr="00253A76">
        <w:t xml:space="preserve">En anden fordel ved MVVM er, at hvis der i Pristjek220 ønskes at den generede indkøbsliste skal vise prisen i både kroner og euro, så er </w:t>
      </w:r>
      <w:proofErr w:type="spellStart"/>
      <w:r w:rsidRPr="00253A76">
        <w:t>view</w:t>
      </w:r>
      <w:proofErr w:type="spellEnd"/>
      <w:r w:rsidRPr="00253A76">
        <w:t xml:space="preserve"> modellen oplagt til dette. En </w:t>
      </w:r>
      <w:proofErr w:type="spellStart"/>
      <w:r w:rsidRPr="00253A76">
        <w:t>view</w:t>
      </w:r>
      <w:proofErr w:type="spellEnd"/>
      <w:r w:rsidRPr="00253A76">
        <w:t xml:space="preserve"> </w:t>
      </w:r>
      <w:proofErr w:type="spellStart"/>
      <w:r w:rsidRPr="00253A76">
        <w:t>model’s</w:t>
      </w:r>
      <w:proofErr w:type="spellEnd"/>
      <w:r w:rsidRPr="00253A76">
        <w:t xml:space="preserve"> primære opgave er at tage </w:t>
      </w:r>
      <w:proofErr w:type="spellStart"/>
      <w:r w:rsidRPr="00253A76">
        <w:t>dataen</w:t>
      </w:r>
      <w:proofErr w:type="spellEnd"/>
      <w:r w:rsidRPr="00253A76">
        <w:t xml:space="preserve"> fra modellen og formatere det således at det tilpasser </w:t>
      </w:r>
      <w:proofErr w:type="spellStart"/>
      <w:r w:rsidRPr="00253A76">
        <w:t>viewet’s</w:t>
      </w:r>
      <w:proofErr w:type="spellEnd"/>
      <w:r w:rsidRPr="00253A76">
        <w:t xml:space="preserve"> ønske. Så i stedet for at tilføje prisen i euro helt nede i databasen, bliver prisen bare konverteret til euro i </w:t>
      </w:r>
      <w:proofErr w:type="spellStart"/>
      <w:r w:rsidRPr="00253A76">
        <w:t>view</w:t>
      </w:r>
      <w:proofErr w:type="spellEnd"/>
      <w:r w:rsidRPr="00253A76">
        <w:t xml:space="preserve"> modellen og derfra bindet til en ny en kolonne i den genere</w:t>
      </w:r>
      <w:r w:rsidR="008A4893">
        <w:t>re</w:t>
      </w:r>
      <w:r w:rsidRPr="00253A76">
        <w:t>de indkøbsliste.</w:t>
      </w:r>
    </w:p>
    <w:p w14:paraId="75A25753" w14:textId="77777777" w:rsidR="000B3C0C" w:rsidRPr="00253A76" w:rsidRDefault="000B3C0C" w:rsidP="000B3C0C"/>
    <w:p w14:paraId="57B7C770" w14:textId="406B061A" w:rsidR="000B3C0C" w:rsidRPr="00253A76" w:rsidRDefault="000B3C0C" w:rsidP="00A002FB">
      <w:pPr>
        <w:pStyle w:val="Overskrift2"/>
      </w:pPr>
      <w:bookmarkStart w:id="39" w:name="_Toc451425732"/>
      <w:r w:rsidRPr="00253A76">
        <w:t>Pristjek220 Database</w:t>
      </w:r>
      <w:bookmarkEnd w:id="39"/>
    </w:p>
    <w:p w14:paraId="6E51244D" w14:textId="24FA185B" w:rsidR="00A002FB" w:rsidRPr="00253A76" w:rsidRDefault="00A002FB" w:rsidP="000B3C0C">
      <w:pPr>
        <w:pStyle w:val="Overskrift3"/>
      </w:pPr>
      <w:bookmarkStart w:id="40" w:name="_Toc451425733"/>
      <w:r w:rsidRPr="00253A76">
        <w:t>Design af databasen</w:t>
      </w:r>
      <w:bookmarkEnd w:id="40"/>
    </w:p>
    <w:p w14:paraId="306EE6D0" w14:textId="5FDA5E7B" w:rsidR="000740A3" w:rsidRPr="00253A76" w:rsidRDefault="000740A3" w:rsidP="000740A3">
      <w:r w:rsidRPr="00253A76">
        <w:t>I Pristjek220’s database er der fire forskellige entiteter</w:t>
      </w:r>
      <w:r w:rsidR="00736436">
        <w:t xml:space="preserve"> kaldet; </w:t>
      </w:r>
      <w:r w:rsidRPr="00253A76">
        <w:t xml:space="preserve">Store, Product, </w:t>
      </w:r>
      <w:proofErr w:type="spellStart"/>
      <w:r w:rsidRPr="00253A76">
        <w:t>HasA</w:t>
      </w:r>
      <w:proofErr w:type="spellEnd"/>
      <w:r w:rsidRPr="00253A76">
        <w:t xml:space="preserve">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nødvendigt at have en </w:t>
      </w:r>
      <w:proofErr w:type="spellStart"/>
      <w:r w:rsidRPr="00253A76">
        <w:t>property</w:t>
      </w:r>
      <w:proofErr w:type="spellEnd"/>
      <w:r w:rsidRPr="00253A76">
        <w:t xml:space="preserve"> til produktets pris på relationen mellem forretningen og produktet. Denne </w:t>
      </w:r>
      <w:proofErr w:type="spellStart"/>
      <w:r w:rsidRPr="00253A76">
        <w:t>property</w:t>
      </w:r>
      <w:proofErr w:type="spellEnd"/>
      <w:r w:rsidRPr="00253A76">
        <w:t xml:space="preserve"> skal indeholde, hvad prisen for produktet er i lige præcis den forretning, det tilhører. </w:t>
      </w:r>
    </w:p>
    <w:p w14:paraId="2999858B" w14:textId="39C51149" w:rsidR="000740A3" w:rsidRPr="00253A76" w:rsidRDefault="000740A3" w:rsidP="000740A3">
      <w:r w:rsidRPr="00253A76">
        <w:t xml:space="preserve">Løsningen på dette problem blev erfaret gennem undervisningen i DAB. Her blev der fundet frem til, at en mange-til-mange relation, hvor der er brug for properties på relationen, skal have oprettet en entitet til relationen. Af denne grund blev entiteten </w:t>
      </w:r>
      <w:proofErr w:type="spellStart"/>
      <w:r w:rsidRPr="00253A76">
        <w:t>HasA</w:t>
      </w:r>
      <w:proofErr w:type="spellEnd"/>
      <w:r w:rsidRPr="00253A76">
        <w:t xml:space="preserve"> oprettet i Pristjek220. </w:t>
      </w:r>
      <w:proofErr w:type="spellStart"/>
      <w:r w:rsidRPr="00253A76">
        <w:t>HasA</w:t>
      </w:r>
      <w:proofErr w:type="spellEnd"/>
      <w:r w:rsidRPr="00253A76">
        <w:t xml:space="preserve"> har derfor en </w:t>
      </w:r>
      <w:proofErr w:type="spellStart"/>
      <w:r w:rsidRPr="00253A76">
        <w:t>property</w:t>
      </w:r>
      <w:proofErr w:type="spellEnd"/>
      <w:r w:rsidRPr="00253A76">
        <w:t xml:space="preserve"> til prisen, samt en relation til en forretning og et produkt, for at binde de to entiteter sammen. Derved kan Pristjek220 håndtere, at en ny forretning åbner og oprette </w:t>
      </w:r>
      <w:proofErr w:type="spellStart"/>
      <w:r w:rsidRPr="00253A76">
        <w:t>HasA</w:t>
      </w:r>
      <w:proofErr w:type="spellEnd"/>
      <w:r w:rsidRPr="00253A76">
        <w:t xml:space="preserve"> entiteter til de produkter, som er i den nye forretnings sortiment. Ligeledes, hvis en forretning får et nyt produkt i deres sortiment, vil der blive oprettet en </w:t>
      </w:r>
      <w:proofErr w:type="spellStart"/>
      <w:r w:rsidRPr="00253A76">
        <w:t>HasA</w:t>
      </w:r>
      <w:proofErr w:type="spellEnd"/>
      <w:r w:rsidRPr="00253A76">
        <w:t xml:space="preserve"> entitet mellem forretningen og produktet. Denne håndtering gør samtidig, at der kun skal være én udgave af hvert produkt og af hver forretning, da der kan bindes mange </w:t>
      </w:r>
      <w:proofErr w:type="spellStart"/>
      <w:r w:rsidRPr="00253A76">
        <w:t>HasA</w:t>
      </w:r>
      <w:proofErr w:type="spellEnd"/>
      <w:r w:rsidRPr="00253A76">
        <w:t xml:space="preserve"> entiteter mellem dem. Modellen for databasen kan ses på </w:t>
      </w:r>
      <w:r w:rsidRPr="00253A76">
        <w:fldChar w:fldCharType="begin"/>
      </w:r>
      <w:r w:rsidRPr="00253A76">
        <w:instrText xml:space="preserve"> REF _Ref451169042 \h </w:instrText>
      </w:r>
      <w:r w:rsidRPr="00253A76">
        <w:fldChar w:fldCharType="separate"/>
      </w:r>
      <w:r w:rsidR="00827F66" w:rsidRPr="00253A76">
        <w:t xml:space="preserve">Figur </w:t>
      </w:r>
      <w:r w:rsidR="00827F66">
        <w:rPr>
          <w:noProof/>
        </w:rPr>
        <w:t>6</w:t>
      </w:r>
      <w:r w:rsidRPr="00253A76">
        <w:fldChar w:fldCharType="end"/>
      </w:r>
      <w:r w:rsidRPr="00253A76">
        <w:t>.</w:t>
      </w:r>
    </w:p>
    <w:p w14:paraId="01A4E005" w14:textId="77777777" w:rsidR="000740A3" w:rsidRPr="00253A76" w:rsidRDefault="000740A3" w:rsidP="000740A3">
      <w:pPr>
        <w:keepNext/>
      </w:pPr>
      <w:r w:rsidRPr="00253A76">
        <w:rPr>
          <w:noProof/>
          <w:lang w:val="en-US"/>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8425"/>
                    </a:xfrm>
                    <a:prstGeom prst="rect">
                      <a:avLst/>
                    </a:prstGeom>
                  </pic:spPr>
                </pic:pic>
              </a:graphicData>
            </a:graphic>
          </wp:inline>
        </w:drawing>
      </w:r>
    </w:p>
    <w:p w14:paraId="2D32CDF9" w14:textId="7AA8557E" w:rsidR="000740A3" w:rsidRPr="00253A76" w:rsidRDefault="000740A3" w:rsidP="000740A3">
      <w:pPr>
        <w:pStyle w:val="Billedtekst"/>
      </w:pPr>
      <w:bookmarkStart w:id="41" w:name="_Ref451169042"/>
      <w:r w:rsidRPr="00253A76">
        <w:t xml:space="preserve">Figur </w:t>
      </w:r>
      <w:fldSimple w:instr=" SEQ Figur \* ARABIC ">
        <w:r w:rsidR="00827F66">
          <w:rPr>
            <w:noProof/>
          </w:rPr>
          <w:t>6</w:t>
        </w:r>
      </w:fldSimple>
      <w:bookmarkEnd w:id="41"/>
      <w:r w:rsidRPr="00253A76">
        <w:t xml:space="preserve"> UML diagram for databasen.</w:t>
      </w:r>
    </w:p>
    <w:p w14:paraId="11149F1B" w14:textId="77777777" w:rsidR="000740A3" w:rsidRPr="00253A76" w:rsidRDefault="000740A3" w:rsidP="000740A3"/>
    <w:p w14:paraId="5F287F06" w14:textId="4F899D16" w:rsidR="000740A3" w:rsidRPr="00253A76" w:rsidRDefault="000740A3" w:rsidP="000740A3">
      <w:pPr>
        <w:pStyle w:val="Billedtekst"/>
        <w:keepNext/>
      </w:pPr>
      <w:bookmarkStart w:id="42" w:name="_Ref451168793"/>
      <w:r w:rsidRPr="00253A76">
        <w:t xml:space="preserve">Tabel </w:t>
      </w:r>
      <w:fldSimple w:instr=" SEQ Tabel \* ARABIC ">
        <w:r w:rsidR="00827F66">
          <w:rPr>
            <w:noProof/>
          </w:rPr>
          <w:t>1</w:t>
        </w:r>
      </w:fldSimple>
      <w:bookmarkEnd w:id="42"/>
      <w:r w:rsidRPr="00253A76">
        <w:t>: Første udkast af opsætningen af databasen</w:t>
      </w:r>
    </w:p>
    <w:tbl>
      <w:tblPr>
        <w:tblStyle w:val="Tabel-Gitter"/>
        <w:tblW w:w="0" w:type="auto"/>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877757">
        <w:trPr>
          <w:trHeight w:val="267"/>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877757">
        <w:trPr>
          <w:trHeight w:val="267"/>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877757">
        <w:trPr>
          <w:trHeight w:val="267"/>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0F60B6E8" w:rsidR="000740A3" w:rsidRPr="00253A76" w:rsidRDefault="008A4893" w:rsidP="000740A3">
      <w:r>
        <w:t>Oprindeligt</w:t>
      </w:r>
      <w:r w:rsidR="000740A3" w:rsidRPr="00253A76">
        <w:t xml:space="preserve"> var planen med databasen, at den skulle indeholde en enkel tabel, hvor man kunne se produktets navn i rækkerne og de forskellige forretninger hen ad kolon</w:t>
      </w:r>
      <w:r>
        <w:t>n</w:t>
      </w:r>
      <w:r w:rsidR="000740A3" w:rsidRPr="00253A76">
        <w:t>erne, og på den måde finde prisen for produktet i den enkelte forretning</w:t>
      </w:r>
      <w:r w:rsidR="00736436">
        <w:t>,</w:t>
      </w:r>
      <w:r w:rsidR="000740A3" w:rsidRPr="00253A76">
        <w:t xml:space="preserve"> som kan ses på </w:t>
      </w:r>
      <w:r w:rsidR="000740A3" w:rsidRPr="00253A76">
        <w:fldChar w:fldCharType="begin"/>
      </w:r>
      <w:r w:rsidR="000740A3" w:rsidRPr="00253A76">
        <w:instrText xml:space="preserve"> REF _Ref451168793 \h </w:instrText>
      </w:r>
      <w:r w:rsidR="000740A3" w:rsidRPr="00253A76">
        <w:fldChar w:fldCharType="separate"/>
      </w:r>
      <w:r w:rsidR="00827F66" w:rsidRPr="00253A76">
        <w:t xml:space="preserve">Tabel </w:t>
      </w:r>
      <w:r w:rsidR="00827F66">
        <w:rPr>
          <w:noProof/>
        </w:rPr>
        <w:t>1</w:t>
      </w:r>
      <w:r w:rsidR="000740A3" w:rsidRPr="00253A76">
        <w:fldChar w:fldCharType="end"/>
      </w:r>
      <w:r w:rsidR="000740A3" w:rsidRPr="00253A76">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3F3F3AE9" w:rsidR="000740A3" w:rsidRPr="00253A76" w:rsidRDefault="000740A3" w:rsidP="000740A3">
      <w:r w:rsidRPr="00253A76">
        <w:t xml:space="preserve">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w:t>
      </w:r>
      <w:r w:rsidRPr="00253A76">
        <w:lastRenderedPageBreak/>
        <w:t xml:space="preserve">derved kun mulighed for at ændre, hvordan hans egen forretning skal fremstå. Derudover er der lavet så Administratoren, som kan tilføje og slette forretninger, også har et login. Dette login er specielt i forhold til de andre, da det giver adgang til administrationsdelen af forretningerne. Derfor er Administratorens login blevet lavet med en forretning, der hedder </w:t>
      </w:r>
      <w:proofErr w:type="spellStart"/>
      <w:r w:rsidRPr="00253A76">
        <w:t>Admin</w:t>
      </w:r>
      <w:proofErr w:type="spellEnd"/>
      <w:r w:rsidRPr="00253A76">
        <w:t xml:space="preserve">,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bookmarkStart w:id="43" w:name="_GoBack"/>
      <w:bookmarkEnd w:id="43"/>
    </w:p>
    <w:p w14:paraId="2361554D" w14:textId="74B4B3FE" w:rsidR="000B3C0C" w:rsidRPr="00253A76" w:rsidRDefault="000B3C0C" w:rsidP="000B3C0C">
      <w:pPr>
        <w:pStyle w:val="Overskrift3"/>
      </w:pPr>
      <w:bookmarkStart w:id="44" w:name="_Toc451425734"/>
      <w:r w:rsidRPr="00253A76">
        <w:t>Databaseadgang</w:t>
      </w:r>
      <w:bookmarkEnd w:id="44"/>
      <w:r w:rsidRPr="00253A76">
        <w:t xml:space="preserve"> </w:t>
      </w:r>
    </w:p>
    <w:p w14:paraId="0DBE9A84" w14:textId="77777777" w:rsidR="000740A3" w:rsidRPr="00253A76" w:rsidRDefault="000740A3" w:rsidP="000740A3">
      <w:r w:rsidRPr="00253A76">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 forskellige steder.</w:t>
      </w:r>
    </w:p>
    <w:p w14:paraId="643A706D" w14:textId="77777777" w:rsidR="000740A3" w:rsidRPr="00253A76" w:rsidRDefault="000740A3" w:rsidP="000740A3">
      <w:r w:rsidRPr="00253A76">
        <w:t xml:space="preserve">Der blev derfor implementeret et Repository pattern for at separere BLL fra DAL. Derved blev det muligt at isolere BLL, så det kunne unit testes da </w:t>
      </w:r>
      <w:proofErr w:type="spellStart"/>
      <w:r w:rsidRPr="00253A76">
        <w:t>repositoriet</w:t>
      </w:r>
      <w:proofErr w:type="spellEnd"/>
      <w:r w:rsidRPr="00253A76">
        <w:t xml:space="preserve"> kan substitueres. Repository pattern kommer dog stadig med den ulempe, at det så har en hård binding ned til databasen, og ikke kan isoleres fra den. Derfor er det ikke blevet unit testet, men er i stedet blevet integrationstestet med databasen. Udover at lave en separation mellem BLL og DAL giver </w:t>
      </w:r>
      <w:proofErr w:type="spellStart"/>
      <w:r w:rsidRPr="00253A76">
        <w:t>repositoriet</w:t>
      </w:r>
      <w:proofErr w:type="spellEnd"/>
      <w:r w:rsidRPr="00253A76">
        <w:t xml:space="preserve"> også den fordel, at den laver et abstraktionslag til databasen, hvor man på den måde kan samle al adgang ned til databasen, og derved undgå at samme kode skal skrives flere steder.</w:t>
      </w:r>
    </w:p>
    <w:p w14:paraId="30F7E176" w14:textId="77777777" w:rsidR="000740A3" w:rsidRPr="00253A76" w:rsidRDefault="000740A3" w:rsidP="000740A3">
      <w:pPr>
        <w:keepNext/>
      </w:pPr>
      <w:r w:rsidRPr="00253A76">
        <w:object w:dxaOrig="19674" w:dyaOrig="7386" w14:anchorId="5D95771A">
          <v:shape id="_x0000_i1070" type="#_x0000_t75" style="width:402.6pt;height:264.6pt" o:ole="">
            <v:imagedata r:id="rId17" o:title="" cropbottom="17895f" cropleft="38397f"/>
          </v:shape>
          <o:OLEObject Type="Embed" ProgID="Visio.Drawing.15" ShapeID="_x0000_i1070" DrawAspect="Content" ObjectID="_1525192587" r:id="rId18"/>
        </w:object>
      </w:r>
    </w:p>
    <w:p w14:paraId="309139DE" w14:textId="171E256A" w:rsidR="000740A3" w:rsidRPr="00253A76" w:rsidRDefault="000740A3" w:rsidP="000740A3">
      <w:pPr>
        <w:pStyle w:val="Billedtekst"/>
      </w:pPr>
      <w:bookmarkStart w:id="45" w:name="_Ref449952644"/>
      <w:r w:rsidRPr="00253A76">
        <w:t xml:space="preserve">Figur </w:t>
      </w:r>
      <w:fldSimple w:instr=" SEQ Figur \* ARABIC ">
        <w:r w:rsidR="00827F66">
          <w:rPr>
            <w:noProof/>
          </w:rPr>
          <w:t>7</w:t>
        </w:r>
      </w:fldSimple>
      <w:bookmarkEnd w:id="45"/>
      <w:r w:rsidRPr="00253A76">
        <w:t>: Implementering af Repository pattern i Pristjek220.</w:t>
      </w:r>
    </w:p>
    <w:p w14:paraId="4E65D6DC" w14:textId="038F95F1" w:rsidR="000740A3" w:rsidRPr="00253A76" w:rsidRDefault="000740A3" w:rsidP="000740A3">
      <w:r w:rsidRPr="00253A76">
        <w:t xml:space="preserve">På </w:t>
      </w:r>
      <w:r w:rsidRPr="00253A76">
        <w:fldChar w:fldCharType="begin"/>
      </w:r>
      <w:r w:rsidRPr="00253A76">
        <w:instrText xml:space="preserve"> REF _Ref449952644 \h </w:instrText>
      </w:r>
      <w:r w:rsidRPr="00253A76">
        <w:fldChar w:fldCharType="separate"/>
      </w:r>
      <w:r w:rsidR="00827F66" w:rsidRPr="00253A76">
        <w:t xml:space="preserve">Figur </w:t>
      </w:r>
      <w:r w:rsidR="00827F66">
        <w:rPr>
          <w:noProof/>
        </w:rPr>
        <w:t>7</w:t>
      </w:r>
      <w:r w:rsidRPr="00253A76">
        <w:fldChar w:fldCharType="end"/>
      </w:r>
      <w:r w:rsidRPr="00253A76">
        <w:t xml:space="preserve"> kan der ses, hvordan Repository </w:t>
      </w:r>
      <w:proofErr w:type="spellStart"/>
      <w:r w:rsidRPr="00253A76">
        <w:t>pattern’et</w:t>
      </w:r>
      <w:proofErr w:type="spellEnd"/>
      <w:r w:rsidRPr="00253A76">
        <w:t xml:space="preserve"> er blevet implementeret i Pristjek220. De forskellige </w:t>
      </w:r>
      <w:proofErr w:type="spellStart"/>
      <w:r w:rsidRPr="00253A76">
        <w:t>repositories</w:t>
      </w:r>
      <w:proofErr w:type="spellEnd"/>
      <w:r w:rsidRPr="00253A76">
        <w:t xml:space="preserve"> indeholder CRUD funktionerne, for den tabel de hører til. </w:t>
      </w:r>
      <w:proofErr w:type="spellStart"/>
      <w:r w:rsidRPr="00253A76">
        <w:t>ProductRepository</w:t>
      </w:r>
      <w:proofErr w:type="spellEnd"/>
      <w:r w:rsidRPr="00253A76">
        <w:t xml:space="preserve"> indeholder derved funktionerne til Product tabellen i databasen. I Repository klassen, som de specifikke </w:t>
      </w:r>
      <w:proofErr w:type="spellStart"/>
      <w:r w:rsidRPr="00253A76">
        <w:t>repositories</w:t>
      </w:r>
      <w:proofErr w:type="spellEnd"/>
      <w:r w:rsidRPr="00253A76">
        <w:t xml:space="preserve"> nedarver fra, ligger de generelle funktioner som </w:t>
      </w:r>
      <w:proofErr w:type="spellStart"/>
      <w:r w:rsidRPr="00253A76">
        <w:t>Add</w:t>
      </w:r>
      <w:proofErr w:type="spellEnd"/>
      <w:r w:rsidRPr="00253A76">
        <w:t xml:space="preserve"> og </w:t>
      </w:r>
      <w:proofErr w:type="spellStart"/>
      <w:r w:rsidRPr="00253A76">
        <w:t>Remove</w:t>
      </w:r>
      <w:proofErr w:type="spellEnd"/>
      <w:r w:rsidRPr="00253A76">
        <w:t xml:space="preserve"> for at undgå duplikeret kode. </w:t>
      </w:r>
      <w:proofErr w:type="spellStart"/>
      <w:r w:rsidRPr="00253A76">
        <w:t>Unit</w:t>
      </w:r>
      <w:r w:rsidR="00C45054">
        <w:t>O</w:t>
      </w:r>
      <w:r w:rsidRPr="00253A76">
        <w:t>fWork</w:t>
      </w:r>
      <w:proofErr w:type="spellEnd"/>
      <w:r w:rsidRPr="00253A76">
        <w:t xml:space="preserve"> er lavet som et </w:t>
      </w:r>
      <w:proofErr w:type="spellStart"/>
      <w:r w:rsidRPr="00253A76">
        <w:t>access</w:t>
      </w:r>
      <w:proofErr w:type="spellEnd"/>
      <w:r w:rsidRPr="00253A76">
        <w:t xml:space="preserve"> point til </w:t>
      </w:r>
      <w:proofErr w:type="spellStart"/>
      <w:r w:rsidRPr="00253A76">
        <w:t>repositoriesne</w:t>
      </w:r>
      <w:proofErr w:type="spellEnd"/>
      <w:r w:rsidRPr="00253A76">
        <w:t xml:space="preserve"> fra BLL. Det samler alle </w:t>
      </w:r>
      <w:proofErr w:type="spellStart"/>
      <w:r w:rsidRPr="00253A76">
        <w:t>repositoriesne</w:t>
      </w:r>
      <w:proofErr w:type="spellEnd"/>
      <w:r w:rsidRPr="00253A76">
        <w:t xml:space="preserve"> i en klasse så administrationen og forbruger ikke skal have alle </w:t>
      </w:r>
      <w:proofErr w:type="spellStart"/>
      <w:r w:rsidRPr="00253A76">
        <w:t>repositoriesne</w:t>
      </w:r>
      <w:proofErr w:type="spellEnd"/>
      <w:r w:rsidRPr="00253A76">
        <w:t xml:space="preserve"> med når </w:t>
      </w:r>
      <w:r w:rsidRPr="00253A76">
        <w:lastRenderedPageBreak/>
        <w:t xml:space="preserve">de oprettes. Derudover giver </w:t>
      </w:r>
      <w:proofErr w:type="spellStart"/>
      <w:r w:rsidRPr="00253A76">
        <w:t>UnitOfWork</w:t>
      </w:r>
      <w:proofErr w:type="spellEnd"/>
      <w:r w:rsidRPr="00253A76">
        <w:t xml:space="preserve"> også den fremtidsmulighed, at der kan implementeres funktioner hvor der kan tilføjes eller fjernes mange ting på én gang, uden at gemme efter hver tilføjelse.</w:t>
      </w:r>
    </w:p>
    <w:p w14:paraId="274E06C1" w14:textId="77777777" w:rsidR="000B3C0C" w:rsidRPr="00253A76" w:rsidRDefault="000B3C0C" w:rsidP="00A002FB"/>
    <w:p w14:paraId="56625A99" w14:textId="77777777" w:rsidR="00641A06" w:rsidRPr="00253A76" w:rsidRDefault="00641A06" w:rsidP="00641A06">
      <w:pPr>
        <w:pStyle w:val="Overskrift1"/>
      </w:pPr>
      <w:bookmarkStart w:id="46" w:name="_Toc451334736"/>
      <w:bookmarkStart w:id="47" w:name="_Toc451425735"/>
      <w:bookmarkStart w:id="48" w:name="_Toc437616735"/>
      <w:bookmarkEnd w:id="33"/>
      <w:r w:rsidRPr="00253A76">
        <w:t>Produkt beskrivelse</w:t>
      </w:r>
      <w:bookmarkEnd w:id="46"/>
      <w:bookmarkEnd w:id="47"/>
    </w:p>
    <w:p w14:paraId="163A7ED2" w14:textId="77777777" w:rsidR="00641A06" w:rsidRPr="00253A76" w:rsidRDefault="00641A06" w:rsidP="00641A06">
      <w:r w:rsidRPr="00253A76">
        <w:t xml:space="preserve">I dette afsnit vil der blive gennemgået </w:t>
      </w:r>
      <w:proofErr w:type="spellStart"/>
      <w:r w:rsidRPr="00253A76">
        <w:t>funktionaliteterne</w:t>
      </w:r>
      <w:proofErr w:type="spellEnd"/>
      <w:r w:rsidRPr="00253A76">
        <w:t xml:space="preserve"> i produktet, hvor der først vil blive gennemgået den fælles funktionalitet mellem forbruger- og administrationsapplikationen. Derefter vil blive forklaret om forbrugeren og derefter om administrationsdelen, hvor der først bliver forklaret om administratoren og derefter forretningsmanageren.</w:t>
      </w:r>
    </w:p>
    <w:p w14:paraId="5D1FEC98" w14:textId="77777777" w:rsidR="00641A06" w:rsidRPr="00253A76" w:rsidRDefault="00641A06" w:rsidP="00641A06"/>
    <w:p w14:paraId="2CC466CD" w14:textId="77777777" w:rsidR="00641A06" w:rsidRPr="00253A76" w:rsidRDefault="00641A06" w:rsidP="00641A06">
      <w:pPr>
        <w:pStyle w:val="Overskrift2"/>
      </w:pPr>
      <w:bookmarkStart w:id="49" w:name="_Toc451334737"/>
      <w:bookmarkStart w:id="50" w:name="_Toc451425736"/>
      <w:r w:rsidRPr="00253A76">
        <w:t>Delte funktionaliteter</w:t>
      </w:r>
      <w:bookmarkEnd w:id="49"/>
      <w:bookmarkEnd w:id="50"/>
    </w:p>
    <w:p w14:paraId="05A88950" w14:textId="5976343E" w:rsidR="00641A06" w:rsidRPr="00253A76" w:rsidRDefault="00641A06" w:rsidP="00641A06">
      <w:r w:rsidRPr="00253A76">
        <w:rPr>
          <w:noProof/>
          <w:lang w:val="en-US"/>
        </w:rPr>
        <mc:AlternateContent>
          <mc:Choice Requires="wpg">
            <w:drawing>
              <wp:anchor distT="0" distB="0" distL="114300" distR="114300" simplePos="0" relativeHeight="251719680" behindDoc="0" locked="0" layoutInCell="1" allowOverlap="1" wp14:anchorId="25173C47" wp14:editId="0770381A">
                <wp:simplePos x="0" y="0"/>
                <wp:positionH relativeFrom="column">
                  <wp:posOffset>4459857</wp:posOffset>
                </wp:positionH>
                <wp:positionV relativeFrom="paragraph">
                  <wp:posOffset>11765</wp:posOffset>
                </wp:positionV>
                <wp:extent cx="1485001" cy="1158240"/>
                <wp:effectExtent l="0" t="0" r="1270" b="3810"/>
                <wp:wrapSquare wrapText="bothSides"/>
                <wp:docPr id="47" name="Group 47"/>
                <wp:cNvGraphicFramePr/>
                <a:graphic xmlns:a="http://schemas.openxmlformats.org/drawingml/2006/main">
                  <a:graphicData uri="http://schemas.microsoft.com/office/word/2010/wordprocessingGroup">
                    <wpg:wgp>
                      <wpg:cNvGrpSpPr/>
                      <wpg:grpSpPr>
                        <a:xfrm>
                          <a:off x="0" y="0"/>
                          <a:ext cx="1485001" cy="1158240"/>
                          <a:chOff x="0" y="0"/>
                          <a:chExt cx="1485001" cy="1158240"/>
                        </a:xfrm>
                      </wpg:grpSpPr>
                      <pic:pic xmlns:pic="http://schemas.openxmlformats.org/drawingml/2006/picture">
                        <pic:nvPicPr>
                          <pic:cNvPr id="48" name="Picture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0" y="888365"/>
                            <a:ext cx="1475740" cy="269875"/>
                          </a:xfrm>
                          <a:prstGeom prst="rect">
                            <a:avLst/>
                          </a:prstGeom>
                          <a:solidFill>
                            <a:prstClr val="white"/>
                          </a:solidFill>
                          <a:ln>
                            <a:noFill/>
                          </a:ln>
                          <a:effectLst/>
                        </wps:spPr>
                        <wps:txbx>
                          <w:txbxContent>
                            <w:p w14:paraId="1BEA70A6" w14:textId="4C163E58" w:rsidR="00011483" w:rsidRPr="00150289" w:rsidRDefault="00011483" w:rsidP="00641A06">
                              <w:pPr>
                                <w:pStyle w:val="Billedtekst"/>
                                <w:rPr>
                                  <w:sz w:val="20"/>
                                  <w:szCs w:val="20"/>
                                </w:rPr>
                              </w:pPr>
                              <w:bookmarkStart w:id="51" w:name="_Ref451432786"/>
                              <w:r>
                                <w:t xml:space="preserve">Figur </w:t>
                              </w:r>
                              <w:fldSimple w:instr=" SEQ Figur \* ARABIC ">
                                <w:r w:rsidR="00827F66">
                                  <w:rPr>
                                    <w:noProof/>
                                  </w:rPr>
                                  <w:t>8</w:t>
                                </w:r>
                              </w:fldSimple>
                              <w:bookmarkEnd w:id="51"/>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73C47" id="Group 47" o:spid="_x0000_s1026" style="position:absolute;left:0;text-align:left;margin-left:351.15pt;margin-top:.95pt;width:116.95pt;height:91.2pt;z-index:251719680" coordsize="1485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jPMxwMAAK0IAAAOAAAAZHJzL2Uyb0RvYy54bWycVm1v2zgM/n7A/oOg&#10;76ntzEkco+mQpS8YUGzBtYd9VhQ5FmZLOkl56R3uvx8p2WmbZlixD3UoiaTIhw+pXn46tA3ZCeuk&#10;VjOaXaSUCMX1WqrNjP71eDsoKHGeqTVrtBIz+iQc/XT14Y/LvSnFUNe6WQtLwIly5d7MaO29KZPE&#10;8Vq0zF1oIxQcVtq2zMPSbpK1ZXvw3jbJME3HyV7btbGaC+dg9zoe0qvgv6oE99+qyglPmhmF2Hz4&#10;2vBd4Te5umTlxjJTS96FwX4jipZJBZceXV0zz8jWyjeuWsmtdrryF1y3ia4qyUXIAbLJ0pNs7qze&#10;mpDLptxvzBEmgPYEp992y7/ulpbI9YzmE0oUa6FG4VoCawBnbzYl6NxZ82CWttvYxBXme6hsi7+Q&#10;CTkEWJ+OsIqDJxw2s7wYpWlGCYezLBsVw7wDntdQnTd2vL75hWXSX5xgfMdwjOQl/HU4gfQGp1/z&#10;Caz81graOWnf5aNl9sfWDKCkhnm5ko30T4GeUDwMSu2Wki9tXLyAHJojQg7HeCvJCwQdTVAr2jDM&#10;6V7zH44ovaiZ2oi5M8BsABO1k9fqYfnqwlUjza1sGqwTyl1q0AUnLDqDTmTotebbVigfW86KBrLU&#10;ytXSOEpsKdqVAAbZL+ssNAEU/t55vA4pENrg32ExT9Pp8PNgMUoXgzyd3Azm03wymKQ3kzzNi2yR&#10;Lf5D6ywvt05Avqy5NrKLFXbfRHuW8910iN0UupLsWOh9RCoE1P+GEGELIcFYnbfC8xrFCtD6ExCO&#10;NseDAO0zmoi7g65Ai5M+KMbDMSXnWmEy/jgZxVYoCmiFUSjhswNjnb8TuiUoAKYQRcCU7SDeGE+v&#10;0pU+hhBig4iwZWGUur7KsHofcjhIzw2hh5oZASGg2xfUnfbUfcQaf9YHkk8xlU4NpwXxB9jvWIr7&#10;PwEL5jIgVRTFx3FAI9ImTo7JCNgR4RqOpwVAFzHo8e6xeBdcUGPdyHXfC2i7aGwkyL6WXnTOX2k1&#10;CuurNFrFu+OOCK9LV5Tn7FDyh9Whg2Kl10+AhNVQS8jDGX4r4dp75vySWXhqYBOeT/8NPlWj9zOq&#10;O4mSWtt/zu2jPtQUTinZw9M1o+7vLcOZ1XxRUG1w6XvB9sKqF9S2XWjoCJjHEE0QwcD6phcrq9vv&#10;QIY53gJHTHG4a0Z9Ly58fEDhVeZiPg9KcfTdqwcDAzNOAYT38fCdWdMVxwNTvuqeT6w8oXTUDZ1o&#10;5lsPgAe+I6ARReA7LoDbQQpvYmjm7v3GR/flOmg9/5dx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NY8Q4AAAAAkBAAAPAAAAZHJzL2Rvd25yZXYueG1sTI9NS8NAEIbvgv9h&#10;GcGb3XxobWM2pRT1VAq2gnibZqdJaHY3ZLdJ+u8dT3p8eV7eeSZfTaYVA/W+cVZBPItAkC2dbmyl&#10;4PPw9rAA4QNaja2zpOBKHlbF7U2OmXaj/aBhHyrBI9ZnqKAOocuk9GVNBv3MdWSZnVxvMHDsK6l7&#10;HHnctDKJork02Fi+UGNHm5rK8/5iFLyPOK7T+HXYnk+b6/fhafe1jUmp+7tp/QIi0BT+yvCrz+pQ&#10;sNPRXaz2olXwHCUpVxksQTBfpvMExJHz4jEFWeTy/wfFDwAAAP//AwBQSwMECgAAAAAAAAAhAPoF&#10;ParLBgAAywYAABQAAABkcnMvbWVkaWEvaW1hZ2UxLnBuZ4lQTkcNChoKAAAADUlIRFIAAACbAAAA&#10;XQgCAAAAPbKDcgAAAAFzUkdCAK7OHOkAAAAEZ0FNQQAAsY8L/GEFAAAACXBIWXMAAA7DAAAOwwHH&#10;b6hkAAAAEnRFWHRTb2Z0d2FyZQBHcmVlbnNob3ReVQgFAAAGQklEQVR4Xu2cWW8URxCA+Vn7S/JO&#10;yOFsLsRDTsgJDhBDgHgRBBxMyMHtBMi1vyTye96tgG1yKanuqu6qmanZHdvSeqq3Po00Nd3V1Tv1&#10;eVdmPeLAf05ZuNHScKOlQUafWfndD9MHegTYKAaORdxoabjR0nCjpeFGS8ONlsZujK6PBoPROl04&#10;PcONloYbLY1uRsHhAWQ4JqNjGmK3nBSznP2hi9HxUHgDojocCWHUF4KcVF/gzJAORsFP9T0X36Mk&#10;LMXjoXQoM5zZMt1o044b7TMd3qOgp/Gp2zBaSfJP3X2kg1EAFBH5N6OaUYCT/DejfaSbUccObrQ0&#10;3GhpuNHScKOloRv1w/SBHgEyeuP+r36YPtAjQEav3/sFA8ciUh8ZXb37MwaORUDfwtIaHmT02h03&#10;ahipj4yu3P4JA8ciUh8ZvXrrRwwci0h9ZPTKTTdqGKmPjF6++QgDxyJSHxm99N1DDBTCn0EJ/IuZ&#10;/MvaZBqPQqh0rdd933lD6iOjF7/VjUabLGU8Ch11o31D6iOjo28eYFBFN+JG+4bUR0aXv/4Bgwot&#10;QmJnm096QjaRx3KBOCfCSEpjU0oJHhuO2CgsSaP4AuNOlApDaZ7L8Iq0hLdVXwJe1y6VnfuA1EdG&#10;L9xQjMpblsSbwpkQxjsLd55uMQ9in8W1ngZBfR9ciDlpLqyNscxPiWGSl9RfnSwTUhtlUizHgNpl&#10;5Trt3AdA39///IsHGT3/1fcYVGh50Uor4CQzRZ8Hg6wzZitpoh6E+AYgKZXHDVMeLJOksVRZCdWn&#10;FsW2HMfa/Bq1S0YW3VdA3/bTv/Ago+eur2FQIfSXbyejtAJOMpE7GY3KbCUt1YNz2o7L5rWcl6pL&#10;xJgSdjcagWVSF1+K0r0C9G1t/4kHGT27qhnFm+FbWx8NQ6y1IiSmm4UxirED4ZoWqGmiBqXlFVxK&#10;vBZRL4M7tYWVFXmbHCgVYUQO0KW2cx8AfXWjZ1bvY9Ak3AXB959vi+NmnmhunIzDSlqukecGw2Gz&#10;rPzNCAoncCjvNCFMpCFlP95Nuww0du4DoG9z6ykeZHTp2j0MHIuAvrrR01+6UcOAvrrRUyt3MXAs&#10;AvqebG7jQUZPXr2DgWMR0Fc3unjFjRoG9D1+soUHGT3xxW0MHIuAvrrR45dvYeBYBPTVjR5ZvISB&#10;YxHQ98fjTTzI6OHjFzFwLAL63GhRgL7fEtnoCAPHIqBvI0FGX/+43Sh/uclf0nb8SlN8rzqBrvUm&#10;5XXbqVRAH/kURpcxqBFtcqv6+5zRvBtdJp/Z6GsfqUb1PrnRvgH6yKcw+jkGFVraFDvbx+eMKMDB&#10;3deyB+gjn9noqx8qRtveE7EFOBPC2IfQq9SQPEh95ms9DYL6PrgQc9JcWBtjmZ8SGzsxO65lD9BH&#10;PoXRCxhUaLlF2QWK4SQz00I4z+45o8pOQLOWmJ5Uyx6gj3xOMRp6IntEpG6IGE6KqtRnma2kpXpw&#10;Tttx2byW8ypqCGWnXdeyh2L0lQ/OY1ADblj83Pb+OSOe2Uste4A+8jnVKBDumeAe5SZw3MxLfQbi&#10;ZBxW0nKNPLeH54zSTnuoZY+dGS2T/BNQBIrRl98/h8F8EN6sBQkN+sjnfBkt4OO1BcXo8L3PMHAs&#10;AvrIpxstA9XoWQwci4A+8pmNvnTMjRoG9JFPYfQMBo5FQB/5zEYXjrpRw4A+8imMLmHgWAT0kU83&#10;WgaK0Rff/RQDBf42lL867fgv9G7ftXWtNykPdirsW4OdAPrI51Sj0SZL8f/PqJ8oRl945zQGVXQj&#10;brRvgD7yOcVoi5DY2V4/ZxTgCuWjGj2FgaTtPRHbiTMhjJ0MjaTm8iD1ma/1NAjq+yRBISfNhbUx&#10;lvkpkc5KqXkA9JHPbPT5txWjuV01ZNsohpPMFH2e3XNGaUf+mZkbQB/5FEZPYlAh9FfpjjCQYjgp&#10;qsJ5ds8Z8RhczNenLugjn9noc29pRrE33Bob/59RJNWcD0Af+RRGP8GgSegfwf3O3eK4mSf6HCfj&#10;sJKWa+S5XT9nxNkpcy4AfeSzi1Gn/yhGD73pRg0D+sinMLqIgWMR0Ec+s9Fn33CjhgF95FMYPYGB&#10;YxHQRz7daBkoRg8dOXbw8FE/7B7kMxtdWFqjAcc4brQ03GhpuNGy2Nj4HwBXv233QVXVAAAAAElF&#10;TkSuQmCCUEsBAi0AFAAGAAgAAAAhALGCZ7YKAQAAEwIAABMAAAAAAAAAAAAAAAAAAAAAAFtDb250&#10;ZW50X1R5cGVzXS54bWxQSwECLQAUAAYACAAAACEAOP0h/9YAAACUAQAACwAAAAAAAAAAAAAAAAA7&#10;AQAAX3JlbHMvLnJlbHNQSwECLQAUAAYACAAAACEAuCIzzMcDAACtCAAADgAAAAAAAAAAAAAAAAA6&#10;AgAAZHJzL2Uyb0RvYy54bWxQSwECLQAUAAYACAAAACEAqiYOvrwAAAAhAQAAGQAAAAAAAAAAAAAA&#10;AAAtBgAAZHJzL19yZWxzL2Uyb0RvYy54bWwucmVsc1BLAQItABQABgAIAAAAIQCENY8Q4AAAAAkB&#10;AAAPAAAAAAAAAAAAAAAAACAHAABkcnMvZG93bnJldi54bWxQSwECLQAKAAAAAAAAACEA+gU9qssG&#10;AADLBgAAFAAAAAAAAAAAAAAAAAAtCAAAZHJzL21lZGlhL2ltYWdlMS5wbmdQSwUGAAAAAAYABgB8&#10;AQAAKg8AAAAA&#10;">
                <v:shape id="Picture 48" o:spid="_x0000_s1027" type="#_x0000_t75" style="position:absolute;left:86;width:14764;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c8wgAAANsAAAAPAAAAZHJzL2Rvd25yZXYueG1sRI/BasJA&#10;EIbvBd9hGcFb3Si2aHQVLQR6Kqg5eByyYxLNzobdraZv3zkUehz++b/5ZrMbXKceFGLr2cBsmoEi&#10;rrxtuTZQnovXJaiYkC12nsnAD0XYbUcvG8ytf/KRHqdUK4FwzNFAk1Kfax2rhhzGqe+JJbv64DDJ&#10;GGptAz4F7jo9z7J37bBludBgTx8NVffTtxON4tB9haI43sr27RJWOhtwXhozGQ/7NahEQ/pf/mt/&#10;WgMLkZVfBAB6+wsAAP//AwBQSwECLQAUAAYACAAAACEA2+H2y+4AAACFAQAAEwAAAAAAAAAAAAAA&#10;AAAAAAAAW0NvbnRlbnRfVHlwZXNdLnhtbFBLAQItABQABgAIAAAAIQBa9CxbvwAAABUBAAALAAAA&#10;AAAAAAAAAAAAAB8BAABfcmVscy8ucmVsc1BLAQItABQABgAIAAAAIQBshnc8wgAAANsAAAAPAAAA&#10;AAAAAAAAAAAAAAcCAABkcnMvZG93bnJldi54bWxQSwUGAAAAAAMAAwC3AAAA9gIAAAAA&#10;">
                  <v:imagedata r:id="rId20" o:title=""/>
                  <v:path arrowok="t"/>
                </v:shape>
                <v:shapetype id="_x0000_t202" coordsize="21600,21600" o:spt="202" path="m,l,21600r21600,l21600,xe">
                  <v:stroke joinstyle="miter"/>
                  <v:path gradientshapeok="t" o:connecttype="rect"/>
                </v:shapetype>
                <v:shape id="Text Box 49" o:spid="_x0000_s1028" type="#_x0000_t202" style="position:absolute;top:8883;width:1475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1BEA70A6" w14:textId="4C163E58" w:rsidR="00011483" w:rsidRPr="00150289" w:rsidRDefault="00011483" w:rsidP="00641A06">
                        <w:pPr>
                          <w:pStyle w:val="Billedtekst"/>
                          <w:rPr>
                            <w:sz w:val="20"/>
                            <w:szCs w:val="20"/>
                          </w:rPr>
                        </w:pPr>
                        <w:bookmarkStart w:id="52" w:name="_Ref451432786"/>
                        <w:r>
                          <w:t xml:space="preserve">Figur </w:t>
                        </w:r>
                        <w:fldSimple w:instr=" SEQ Figur \* ARABIC ">
                          <w:r w:rsidR="00827F66">
                            <w:rPr>
                              <w:noProof/>
                            </w:rPr>
                            <w:t>8</w:t>
                          </w:r>
                        </w:fldSimple>
                        <w:bookmarkEnd w:id="52"/>
                        <w:r>
                          <w:t>: Autofuldførelse</w:t>
                        </w:r>
                      </w:p>
                    </w:txbxContent>
                  </v:textbox>
                </v:shape>
                <w10:wrap type="square"/>
              </v:group>
            </w:pict>
          </mc:Fallback>
        </mc:AlternateContent>
      </w:r>
      <w:r w:rsidRPr="00253A76">
        <w:t xml:space="preserve">Der er delt funktionalitet mellem administrations- og forbrugerapplikationen. En af </w:t>
      </w:r>
      <w:proofErr w:type="spellStart"/>
      <w:r w:rsidRPr="00253A76">
        <w:t>funktionaliteterne</w:t>
      </w:r>
      <w:proofErr w:type="spellEnd"/>
      <w:r w:rsidRPr="00253A76">
        <w:t xml:space="preserve"> er autofuldførelse, som ligger i tekstboksene. Funktionen tjekker hvad der ligger i databasen og sammenligner det, med det som brugeren allerede har skrevet. Derved hjælper autofuldførelse brugeren til at se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827F66">
        <w:t xml:space="preserve">Figur </w:t>
      </w:r>
      <w:r w:rsidR="00827F66">
        <w:rPr>
          <w:noProof/>
        </w:rPr>
        <w:t>8</w:t>
      </w:r>
      <w:r w:rsidR="002A5677" w:rsidRPr="00253A76">
        <w:fldChar w:fldCharType="end"/>
      </w:r>
      <w:r w:rsidRPr="00253A76">
        <w:t xml:space="preserve"> viser er der blevet skrevet ”</w:t>
      </w:r>
      <w:proofErr w:type="spellStart"/>
      <w:r w:rsidRPr="00253A76">
        <w:t>cho</w:t>
      </w:r>
      <w:proofErr w:type="spellEnd"/>
      <w:r w:rsidRPr="00253A76">
        <w:t>”, hvor autofuldførelse så anbefaler de tre første produkter der starter med ”</w:t>
      </w:r>
      <w:proofErr w:type="spellStart"/>
      <w:r w:rsidRPr="00253A76">
        <w:t>cho</w:t>
      </w:r>
      <w:proofErr w:type="spellEnd"/>
      <w:r w:rsidRPr="00253A76">
        <w:t xml:space="preserve">”, alle produkterne som bliver anbefalet er produkter der ligger i Pristjek220. Autofuldførelse </w:t>
      </w:r>
      <w:r w:rsidR="007957FA">
        <w:t>giver</w:t>
      </w:r>
      <w:r w:rsidR="007957FA" w:rsidRPr="00253A76">
        <w:t xml:space="preserve"> </w:t>
      </w:r>
      <w:r w:rsidRPr="00253A76">
        <w:t>kun tre produkt</w:t>
      </w:r>
      <w:r w:rsidR="007957FA">
        <w:t xml:space="preserve"> forslag</w:t>
      </w:r>
      <w:r w:rsidRPr="00253A76">
        <w:t xml:space="preserve">, for ikke at forvirre brugeren, med for mange muligheder. Det er blevet valgt efter forbruger test, hvor brugerne syntes det var for uoverskueligt at have fem </w:t>
      </w:r>
      <w:r w:rsidR="007957FA">
        <w:t>forslag</w:t>
      </w:r>
      <w:r w:rsidRPr="00253A76">
        <w:t>, som var det første antal som gruppen havde sat.</w:t>
      </w:r>
    </w:p>
    <w:p w14:paraId="2DA87670" w14:textId="77777777" w:rsidR="00641A06" w:rsidRPr="00253A76" w:rsidRDefault="00641A06" w:rsidP="00641A06"/>
    <w:p w14:paraId="32D47F41" w14:textId="77777777" w:rsidR="00641A06" w:rsidRPr="00253A76" w:rsidRDefault="00641A06" w:rsidP="00641A06">
      <w:pPr>
        <w:pStyle w:val="Overskrift2"/>
      </w:pPr>
      <w:bookmarkStart w:id="53" w:name="_Toc451334738"/>
      <w:bookmarkStart w:id="54" w:name="_Toc451425737"/>
      <w:r w:rsidRPr="00253A76">
        <w:t>Forbruger</w:t>
      </w:r>
      <w:bookmarkEnd w:id="53"/>
      <w:bookmarkEnd w:id="54"/>
    </w:p>
    <w:p w14:paraId="1D22AEEA" w14:textId="03C32B73" w:rsidR="00641A06" w:rsidRPr="00253A76" w:rsidRDefault="00641A06" w:rsidP="00641A06">
      <w:r w:rsidRPr="00253A76">
        <w:rPr>
          <w:noProof/>
          <w:lang w:val="en-US"/>
        </w:rPr>
        <mc:AlternateContent>
          <mc:Choice Requires="wpg">
            <w:drawing>
              <wp:anchor distT="0" distB="0" distL="114300" distR="114300" simplePos="0" relativeHeight="251708416" behindDoc="0" locked="0" layoutInCell="1" allowOverlap="1" wp14:anchorId="7724FBC8" wp14:editId="60DC2CA7">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3F67F8F7" w:rsidR="00011483" w:rsidRPr="00D976A7" w:rsidRDefault="00011483" w:rsidP="00641A06">
                              <w:pPr>
                                <w:pStyle w:val="Billedtekst"/>
                                <w:jc w:val="left"/>
                              </w:pPr>
                              <w:bookmarkStart w:id="55" w:name="_Ref451179586"/>
                              <w:r w:rsidRPr="00D976A7">
                                <w:t xml:space="preserve">Figur </w:t>
                              </w:r>
                              <w:r>
                                <w:fldChar w:fldCharType="begin"/>
                              </w:r>
                              <w:r w:rsidRPr="00D976A7">
                                <w:instrText xml:space="preserve"> SEQ Figur \* ARABIC </w:instrText>
                              </w:r>
                              <w:r>
                                <w:fldChar w:fldCharType="separate"/>
                              </w:r>
                              <w:r w:rsidR="00827F66">
                                <w:rPr>
                                  <w:noProof/>
                                </w:rPr>
                                <w:t>9</w:t>
                              </w:r>
                              <w:r>
                                <w:fldChar w:fldCharType="end"/>
                              </w:r>
                              <w:bookmarkEnd w:id="55"/>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8416;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BF04D13" w14:textId="3F67F8F7" w:rsidR="00011483" w:rsidRPr="00D976A7" w:rsidRDefault="00011483" w:rsidP="00641A06">
                        <w:pPr>
                          <w:pStyle w:val="Billedtekst"/>
                          <w:jc w:val="left"/>
                        </w:pPr>
                        <w:bookmarkStart w:id="56" w:name="_Ref451179586"/>
                        <w:r w:rsidRPr="00D976A7">
                          <w:t xml:space="preserve">Figur </w:t>
                        </w:r>
                        <w:r>
                          <w:fldChar w:fldCharType="begin"/>
                        </w:r>
                        <w:r w:rsidRPr="00D976A7">
                          <w:instrText xml:space="preserve"> SEQ Figur \* ARABIC </w:instrText>
                        </w:r>
                        <w:r>
                          <w:fldChar w:fldCharType="separate"/>
                        </w:r>
                        <w:r w:rsidR="00827F66">
                          <w:rPr>
                            <w:noProof/>
                          </w:rPr>
                          <w:t>9</w:t>
                        </w:r>
                        <w:r>
                          <w:fldChar w:fldCharType="end"/>
                        </w:r>
                        <w:bookmarkEnd w:id="56"/>
                        <w:r w:rsidRPr="00F66AFE">
                          <w:t>: Pristjek220 indkøbsliste</w:t>
                        </w:r>
                        <w:r>
                          <w:t xml:space="preserve"> </w:t>
                        </w:r>
                      </w:p>
                    </w:txbxContent>
                  </v:textbox>
                </v:shape>
                <v:shape id="Picture 6" o:spid="_x0000_s1031" type="#_x0000_t75" style="position:absolute;width:15487;height:17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KywAAAANoAAAAPAAAAZHJzL2Rvd25yZXYueG1sRI9Ra8JA&#10;EITfBf/DsYJverFiqqmnFEHQR21/wDa35kJzeyG3avz3vYLg4zAz3zDrbe8bdaMu1oENzKYZKOIy&#10;2JorA99f+8kSVBRki01gMvCgCNvNcLDGwoY7n+h2lkolCMcCDTiRttA6lo48xmloiZN3CZ1HSbKr&#10;tO3wnuC+0W9ZlmuPNacFhy3tHJW/56tPlOPhPZef1dXN27lki2U/i+5kzHjUf36AEurlFX62D9ZA&#10;Dv9X0g3Qmz8AAAD//wMAUEsBAi0AFAAGAAgAAAAhANvh9svuAAAAhQEAABMAAAAAAAAAAAAAAAAA&#10;AAAAAFtDb250ZW50X1R5cGVzXS54bWxQSwECLQAUAAYACAAAACEAWvQsW78AAAAVAQAACwAAAAAA&#10;AAAAAAAAAAAfAQAAX3JlbHMvLnJlbHNQSwECLQAUAAYACAAAACEA/lbissAAAADaAAAADwAAAAAA&#10;AAAAAAAAAAAHAgAAZHJzL2Rvd25yZXYueG1sUEsFBgAAAAADAAMAtwAAAPQCAAAAAA==&#10;">
                  <v:imagedata r:id="rId22" o:title=""/>
                  <v:path arrowok="t"/>
                </v:shape>
                <w10:wrap type="square" anchorx="margin"/>
              </v:group>
            </w:pict>
          </mc:Fallback>
        </mc:AlternateContent>
      </w:r>
      <w:r w:rsidRPr="00253A76">
        <w:t xml:space="preserve">Hovedessensen er at kunne lave og generere en indkøbsliste, hvor der så bliver udregnet hvor det er billigst at købe de forskellige produkter. På </w:t>
      </w:r>
      <w:r w:rsidRPr="00253A76">
        <w:fldChar w:fldCharType="begin"/>
      </w:r>
      <w:r w:rsidRPr="00253A76">
        <w:instrText xml:space="preserve"> REF _Ref451179586 \h </w:instrText>
      </w:r>
      <w:r w:rsidRPr="00253A76">
        <w:fldChar w:fldCharType="separate"/>
      </w:r>
      <w:r w:rsidR="00827F66" w:rsidRPr="00D976A7">
        <w:t xml:space="preserve">Figur </w:t>
      </w:r>
      <w:r w:rsidR="00827F66">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827F66" w:rsidRPr="006301E1">
        <w:t xml:space="preserve">Figur </w:t>
      </w:r>
      <w:r w:rsidR="00827F66">
        <w:rPr>
          <w:noProof/>
        </w:rPr>
        <w:t>10</w:t>
      </w:r>
      <w:r w:rsidRPr="00253A76">
        <w:fldChar w:fldCharType="end"/>
      </w:r>
      <w:r w:rsidRPr="00253A76">
        <w:t xml:space="preserve"> kan der ses et udsnit af brugerinterfacet for indkøbslisten, som det ser ud i Pristjek220.</w:t>
      </w:r>
    </w:p>
    <w:p w14:paraId="569D19BA" w14:textId="1D99C574"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827F66" w:rsidRPr="00D976A7">
        <w:t xml:space="preserve">Figur </w:t>
      </w:r>
      <w:r w:rsidR="00827F66">
        <w:rPr>
          <w:noProof/>
        </w:rPr>
        <w:t>9</w:t>
      </w:r>
      <w:r w:rsidRPr="00253A76">
        <w:fldChar w:fldCharType="end"/>
      </w:r>
      <w:r w:rsidRPr="00253A76">
        <w:t xml:space="preserve"> ses, at produkter kan indskrives, og tilføjes til indkøbslisten. Derefter kan der vælges det ønskede antal af det produkt. Herudover kan der slettes et produkt, eller hele indkøbslisten. På </w:t>
      </w:r>
      <w:r w:rsidRPr="00253A76">
        <w:fldChar w:fldCharType="begin"/>
      </w:r>
      <w:r w:rsidRPr="00253A76">
        <w:instrText xml:space="preserve"> REF _Ref451179560 \h </w:instrText>
      </w:r>
      <w:r w:rsidRPr="00253A76">
        <w:fldChar w:fldCharType="separate"/>
      </w:r>
      <w:r w:rsidR="00827F66" w:rsidRPr="006301E1">
        <w:t xml:space="preserve">Figur </w:t>
      </w:r>
      <w:r w:rsidR="00827F66">
        <w:rPr>
          <w:noProof/>
        </w:rPr>
        <w:t>10</w:t>
      </w:r>
      <w:r w:rsidRPr="00253A76">
        <w:fldChar w:fldCharType="end"/>
      </w:r>
      <w:r w:rsidRPr="00253A76">
        <w:t xml:space="preserve"> ligger indstillingsmuligheder, hvor der kan vælges hvilke butikker, der skal handles i. </w:t>
      </w:r>
      <w:bookmarkStart w:id="57" w:name="_Ref451174640"/>
      <w:r w:rsidRPr="00253A76">
        <w:t>Derudover er der mulighed for at generer</w:t>
      </w:r>
      <w:r w:rsidR="00C45054">
        <w:t>e</w:t>
      </w:r>
      <w:r w:rsidRPr="00253A76">
        <w:t xml:space="preserve"> en indkøbsliste, hvor Pristjek220 udregner hvor det er billigst at handle, med den udfyldte indkøbsliste</w:t>
      </w:r>
      <w:bookmarkEnd w:id="57"/>
      <w:r w:rsidRPr="00253A76">
        <w:t>, hvor der tages højde for de forretninger der er tjekket af.</w:t>
      </w:r>
    </w:p>
    <w:p w14:paraId="63F0E2CA" w14:textId="3177BAAD" w:rsidR="00641A06" w:rsidRPr="00253A76" w:rsidRDefault="007957FA" w:rsidP="00641A06">
      <w:pPr>
        <w:keepNext/>
      </w:pPr>
      <w:r w:rsidRPr="00253A76">
        <w:rPr>
          <w:noProof/>
          <w:lang w:val="en-US"/>
        </w:rPr>
        <mc:AlternateContent>
          <mc:Choice Requires="wpg">
            <w:drawing>
              <wp:anchor distT="0" distB="0" distL="114300" distR="114300" simplePos="0" relativeHeight="251709440" behindDoc="0" locked="0" layoutInCell="1" allowOverlap="1" wp14:anchorId="79A9EC63" wp14:editId="76EA2095">
                <wp:simplePos x="0" y="0"/>
                <wp:positionH relativeFrom="margin">
                  <wp:align>right</wp:align>
                </wp:positionH>
                <wp:positionV relativeFrom="paragraph">
                  <wp:posOffset>209761</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1CC9914B" w14:textId="41798501" w:rsidR="00011483" w:rsidRPr="006301E1" w:rsidRDefault="00011483" w:rsidP="00641A06">
                              <w:pPr>
                                <w:pStyle w:val="Billedtekst"/>
                                <w:jc w:val="left"/>
                              </w:pPr>
                              <w:bookmarkStart w:id="58" w:name="_Ref451179560"/>
                              <w:r w:rsidRPr="006301E1">
                                <w:t xml:space="preserve">Figur </w:t>
                              </w:r>
                              <w:fldSimple w:instr=" SEQ Figur \* ARABIC ">
                                <w:r w:rsidR="00827F66">
                                  <w:rPr>
                                    <w:noProof/>
                                  </w:rPr>
                                  <w:t>10</w:t>
                                </w:r>
                              </w:fldSimple>
                              <w:bookmarkEnd w:id="58"/>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A9EC63" id="Group 12" o:spid="_x0000_s1032" style="position:absolute;left:0;text-align:left;margin-left:60.8pt;margin-top:16.5pt;width:112pt;height:87.2pt;z-index:251709440;mso-position-horizontal:right;mso-position-horizontal-relative:margin;mso-width-relative:margin;mso-height-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49L/HeAAAABwEA&#10;AA8AAABkcnMvZG93bnJldi54bWxMj81Lw0AQxe+C/8Mygje7+agfxGxKKeqpCLaCeJsm0yQ0Oxuy&#10;2yT97x1Pepo3vOHN7+Wr2XZqpMG3jg3EiwgUcemqlmsDn/vXuydQPiBX2DkmAxfysCqur3LMKjfx&#10;B427UCsJYZ+hgSaEPtPalw1Z9AvXE4t3dIPFIOtQ62rAScJtp5MoetAWW5YPDfa0aag87c7WwNuE&#10;0zqNX8bt6bi5fO/v37+2MRlzezOvn0EFmsPfMfziCzoUwnRwZ6686gxIkWAgTWWKmyRLEQcR0eMS&#10;dJHr//zFDwAAAP//AwBQSwMECgAAAAAAAAAhAIEnI5WYBgAAmAYAABQAAABkcnMvbWVkaWEvaW1h&#10;Z2UxLnBuZ4lQTkcNChoKAAAADUlIRFIAAADdAAAAXwgCAAAA495VngAAAAFzUkdCAK7OHOkAAAAE&#10;Z0FNQQAAsY8L/GEFAAAACXBIWXMAAA7DAAAOwwHHb6hkAAAAEnRFWHRTb2Z0d2FyZQBHcmVlbnNo&#10;b3ReVQgFAAAGD0lEQVR4Xu2bsU4kRxCGeQLewAESIRnJSogMi9zBxY4nsoSQSC0s3mATJByBZHFy&#10;YkeQ8ACWyQhARH4BRxgyXN1dXV0907O7szszW6f9P6101dXVPX3dn2ZuOWbrEwB7wEtgEXgJLAIv&#10;gUXgJbAIvAQWgZfAIvASWAReAot09/K+2mKqe05152U6mTWcuifTFwroYiFYCXe11da7MP0sGHT0&#10;Uvv0Mp0OddDiZS+QK70p2edcoJ2OXi5wLOTUyicHLzedrs9xOpfmg4qfk47JpOJeV+mppk3LiuIV&#10;RogG6RK+XWsSMrg2r+S5MrVjoV/L1KWpwl2Qrh5781nzsX7cPS8kTubG8wKbnWoGvSmNv4xeRJxw&#10;w1jiew9vY9wt11SnEuJiUuGPLUuVR8RTqZ1OranbzZlVL0W6MMQukKyrUMtozJrnYq3MJf2lTheo&#10;uUNMyZiTwdKpchvGEl4G3N7xJvIW+h3kbc52U28900zJNA7pjvNQIh1VuamoHaQshup0F+flYirn&#10;KM6a98s4idWCG51qbJbUNAs3k6W9lN3zQtEu6/PQp5KfEdNItYyoHyWdnLRTszFbjkxCdWk2yWej&#10;1QWLs7b0Sxz7C535fLGlJhRKuQ2j8/ce2TDaWL977k/91PFh7OScurcF8jNylEc0TqiW4KYbkNdp&#10;0hhdJxfM1qLnL82q+vU4iWN/qZP+lMFubklKJVNbRH0Nm0DX+6XbRoZ382VaTdIDT/YwFS76vac0&#10;Ip6KO8ZAqUmodTXOUR9tc/35WnINCrOGS7sBepzEcXyxU82nNyX9bXhNehH5gjaGFZ7jHrIybn8r&#10;G7q1s8GmzGRVL+fj7hE4gRrYlDkM5WXj2QSwKR0Y/n4JQHfgJbAIvAQWgZfAIvASWGSOl19//xMf&#10;fHr/sF7tzPeSIwB6Al4Ci8BLYBF4CSwyoJc/LQwPACAyrJcczQRegibr8fLj46OqqufnZ4rhJWiy&#10;Hi8vLi52dnaOj48pXtrLf377YZt/82Zr68vXfzmtoIrJL3//xy3wDbEGL29ubkjKg4ODh4cHaq7i&#10;5RzrChVQ9dtgDC+fnp5CQLy9vR0eHpKX5+fnIQMvQZPBvby+vt7d3b26ugrJ09NTkvLo6Ij+iRky&#10;/Xn518/f8VN9L+SlgoJtSv7xqzz53XPfZ1MTGGJwL+m+SCISZ2dnd3d3FJCmj4+PoYZYxUv59yWL&#10;yJCgXjT2kprSL6pqikmwTgb3kri8vNzf3w92EnLvDPR3v9SmehFdxWSyraXNB6U7LO6YthjDS+L2&#10;9pae3STlycnJ+/s7Zz19eemkZLlij0vtkZjKOTVI3UbjDRZYYSQvCfr2Q994Xl9fuR3py8ukmdeR&#10;vXQV7q4YtUuDXBVndQEwwXhettGXl140/0je+7H63vekCmdeUI+rXOyTji9VhfulLYb1ckF4AACR&#10;Ab0EYGngJbAIvAQWgZfAIvASWAReAovAS2CRAb3kH04uAA8AIDKslxzNBF6CJuvxEu/3gNmsx8uR&#10;3u9ZBTd77Rfk+H/fUzL9B7tcvVQGurMGLwd4v8fZ0J+Z3i355Q8PGciiSZSumaJCGViKMbwc4f0e&#10;HfeEnpIsE+05n12R+wtloQG6MriXo7zfU3PIP0jjk9T38Zs9LhX7o0FSX3v0tkwfJdQOcsFLoYwb&#10;oCODeznK+z1ilJIhyuTLQoFXMPRTmGvYEEnJqEIi1GXVoQBe9sfgXhJDv9+THPMOKpwYZb/ysOE3&#10;US4m4OUIjOElMfD7PdGBXKBA2a8Y0p/xG1NtsG5qxzifVXN/oSw0QFdG8pIY9P0eir1eZEb9R0aq&#10;rBDSAHWvbblfevG4TyJXHy6VokIZWIrxvGyjFy+9CPGxLY9yL4sqK4VSn/9gqD69n9+TtE9DU12h&#10;DCzBsF4uCA8AIDKglwAsDbwEFoGXwCLwElgEXgKLwEtgEXgJLAIvgUXgJbAIvAQWgZfAIv14iQ8+&#10;vX9Yr3bmeAnAWoCXwCLwElgEXgKLwEtgEXgJLAIvgUXgJbAIvAQWgZfAIvASWAReAovAS2AReAks&#10;Ai+BReAlsAi8BBaBl8Ai8BLY4/Pzf5mnYCLN+OQAAAAAAElFTkSuQmCCUEsBAi0AFAAGAAgAAAAh&#10;ALGCZ7YKAQAAEwIAABMAAAAAAAAAAAAAAAAAAAAAAFtDb250ZW50X1R5cGVzXS54bWxQSwECLQAU&#10;AAYACAAAACEAOP0h/9YAAACUAQAACwAAAAAAAAAAAAAAAAA7AQAAX3JlbHMvLnJlbHNQSwECLQAU&#10;AAYACAAAACEAGG1RNK4DAACxCAAADgAAAAAAAAAAAAAAAAA6AgAAZHJzL2Uyb0RvYy54bWxQSwEC&#10;LQAUAAYACAAAACEAqiYOvrwAAAAhAQAAGQAAAAAAAAAAAAAAAAAUBgAAZHJzL19yZWxzL2Uyb0Rv&#10;Yy54bWwucmVsc1BLAQItABQABgAIAAAAIQC+PS/x3gAAAAcBAAAPAAAAAAAAAAAAAAAAAAcHAABk&#10;cnMvZG93bnJldi54bWxQSwECLQAKAAAAAAAAACEAgScjlZgGAACYBgAAFAAAAAAAAAAAAAAAAAAS&#10;CAAAZHJzL21lZGlhL2ltYWdlMS5wbmdQSwUGAAAAAAYABgB8AQAA3A4AAAAA&#10;">
                <v:shape id="Picture 10" o:spid="_x0000_s1033" type="#_x0000_t75" style="position:absolute;width:14224;height:6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mhVwwAAANsAAAAPAAAAZHJzL2Rvd25yZXYueG1sRI9BS8Qw&#10;EIXvC/6HMIK33VQFkbppUXGheBF39T40YxtsJrVJN3V//c5B8DbDe/PeN9t68YM60hRdYAPXmwIU&#10;cRus487Ax2G3vgcVE7LFITAZ+KUIdXWx2mJpQ+Z3Ou5TpySEY4kG+pTGUuvY9uQxbsJILNpXmDwm&#10;WadO2wmzhPtB3xTFnfboWBp6HOm5p/Z7P3sD3bxDl26b/JQ/5/zWuJ+X5vRqzNXl8vgAKtGS/s1/&#10;140VfKGXX2QAXZ0BAAD//wMAUEsBAi0AFAAGAAgAAAAhANvh9svuAAAAhQEAABMAAAAAAAAAAAAA&#10;AAAAAAAAAFtDb250ZW50X1R5cGVzXS54bWxQSwECLQAUAAYACAAAACEAWvQsW78AAAAVAQAACwAA&#10;AAAAAAAAAAAAAAAfAQAAX3JlbHMvLnJlbHNQSwECLQAUAAYACAAAACEAy25oVcMAAADbAAAADwAA&#10;AAAAAAAAAAAAAAAHAgAAZHJzL2Rvd25yZXYueG1sUEsFBgAAAAADAAMAtwAAAPcCAAAAAA==&#10;">
                  <v:imagedata r:id="rId24" o:title=""/>
                  <v:path arrowok="t"/>
                </v:shape>
                <v:shape id="Text Box 11" o:spid="_x0000_s1034" type="#_x0000_t202" style="position:absolute;top:5525;width:14224;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1CC9914B" w14:textId="41798501" w:rsidR="00011483" w:rsidRPr="006301E1" w:rsidRDefault="00011483" w:rsidP="00641A06">
                        <w:pPr>
                          <w:pStyle w:val="Billedtekst"/>
                          <w:jc w:val="left"/>
                        </w:pPr>
                        <w:bookmarkStart w:id="59" w:name="_Ref451179560"/>
                        <w:r w:rsidRPr="006301E1">
                          <w:t xml:space="preserve">Figur </w:t>
                        </w:r>
                        <w:fldSimple w:instr=" SEQ Figur \* ARABIC ">
                          <w:r w:rsidR="00827F66">
                            <w:rPr>
                              <w:noProof/>
                            </w:rPr>
                            <w:t>10</w:t>
                          </w:r>
                        </w:fldSimple>
                        <w:bookmarkEnd w:id="59"/>
                        <w:r w:rsidRPr="006301E1">
                          <w:t>: Pristjek220 indkøbsliste indstilling</w:t>
                        </w:r>
                        <w:r>
                          <w:t>s</w:t>
                        </w:r>
                        <w:r w:rsidRPr="006301E1">
                          <w:t>muligheder</w:t>
                        </w:r>
                      </w:p>
                    </w:txbxContent>
                  </v:textbox>
                </v:shape>
                <w10:wrap type="square" anchorx="margin"/>
              </v:group>
            </w:pict>
          </mc:Fallback>
        </mc:AlternateContent>
      </w:r>
      <w:r w:rsidR="00641A06" w:rsidRPr="00253A76">
        <w:t>Den generer</w:t>
      </w:r>
      <w:r w:rsidR="00C33018" w:rsidRPr="00253A76">
        <w:t>ede indkøbsliste viser, hvor produkt</w:t>
      </w:r>
      <w:r w:rsidR="00641A06" w:rsidRPr="00253A76">
        <w:t xml:space="preserve">erne skal købes. På </w:t>
      </w:r>
      <w:r w:rsidR="00641A06" w:rsidRPr="00253A76">
        <w:fldChar w:fldCharType="begin"/>
      </w:r>
      <w:r w:rsidR="00641A06" w:rsidRPr="00253A76">
        <w:instrText xml:space="preserve"> REF _Ref451178985 \h </w:instrText>
      </w:r>
      <w:r w:rsidR="00641A06" w:rsidRPr="00253A76">
        <w:fldChar w:fldCharType="separate"/>
      </w:r>
      <w:r w:rsidR="00827F66" w:rsidRPr="00C82040">
        <w:t xml:space="preserve">Figur </w:t>
      </w:r>
      <w:r w:rsidR="00827F66">
        <w:rPr>
          <w:noProof/>
        </w:rPr>
        <w:t>13</w:t>
      </w:r>
      <w:r w:rsidR="00641A06" w:rsidRPr="00253A76">
        <w:fldChar w:fldCharType="end"/>
      </w:r>
      <w:r w:rsidR="00641A06" w:rsidRPr="00253A76">
        <w:t xml:space="preserve"> kan man se at indkøbslisten fra </w:t>
      </w:r>
      <w:r w:rsidR="00641A06" w:rsidRPr="00253A76">
        <w:fldChar w:fldCharType="begin"/>
      </w:r>
      <w:r w:rsidR="00641A06" w:rsidRPr="00253A76">
        <w:instrText xml:space="preserve"> REF _Ref451179586 \h </w:instrText>
      </w:r>
      <w:r w:rsidR="00641A06" w:rsidRPr="00253A76">
        <w:fldChar w:fldCharType="separate"/>
      </w:r>
      <w:r w:rsidR="00827F66" w:rsidRPr="00D976A7">
        <w:t xml:space="preserve">Figur </w:t>
      </w:r>
      <w:r w:rsidR="00827F66">
        <w:rPr>
          <w:noProof/>
        </w:rPr>
        <w:t>9</w:t>
      </w:r>
      <w:r w:rsidR="00641A06" w:rsidRPr="00253A76">
        <w:fldChar w:fldCharType="end"/>
      </w:r>
      <w:r w:rsidR="00641A06" w:rsidRPr="00253A76">
        <w:t xml:space="preserve"> er indsat, med de produkter der findes i forretningerne. Produkterne der ikke findes i en forretning, bliver lagt i en separat liste. På </w:t>
      </w:r>
      <w:r w:rsidR="00641A06" w:rsidRPr="00253A76">
        <w:fldChar w:fldCharType="begin"/>
      </w:r>
      <w:r w:rsidR="00641A06" w:rsidRPr="00253A76">
        <w:instrText xml:space="preserve"> REF _Ref451178985 \h </w:instrText>
      </w:r>
      <w:r w:rsidR="00641A06" w:rsidRPr="00253A76">
        <w:fldChar w:fldCharType="separate"/>
      </w:r>
      <w:r w:rsidR="00827F66" w:rsidRPr="00C82040">
        <w:t xml:space="preserve">Figur </w:t>
      </w:r>
      <w:r w:rsidR="00827F66">
        <w:rPr>
          <w:noProof/>
        </w:rPr>
        <w:t>13</w:t>
      </w:r>
      <w:r w:rsidR="00641A06" w:rsidRPr="00253A76">
        <w:fldChar w:fldCharType="end"/>
      </w:r>
      <w:r w:rsidR="00641A06" w:rsidRPr="00253A76">
        <w:t xml:space="preserve"> kan man se hvor det er billigst at købe hvert enkelte produkt, og på </w:t>
      </w:r>
      <w:r w:rsidR="00641A06" w:rsidRPr="00253A76">
        <w:fldChar w:fldCharType="begin"/>
      </w:r>
      <w:r w:rsidR="00641A06" w:rsidRPr="00253A76">
        <w:instrText xml:space="preserve"> REF _Ref451179300 \h </w:instrText>
      </w:r>
      <w:r w:rsidR="00641A06" w:rsidRPr="00253A76">
        <w:fldChar w:fldCharType="separate"/>
      </w:r>
      <w:r w:rsidR="00827F66" w:rsidRPr="00C82040">
        <w:t xml:space="preserve">Figur </w:t>
      </w:r>
      <w:r w:rsidR="00827F66">
        <w:rPr>
          <w:noProof/>
        </w:rPr>
        <w:t>11</w:t>
      </w:r>
      <w:r w:rsidR="00641A06" w:rsidRPr="00253A76">
        <w:fldChar w:fldCharType="end"/>
      </w:r>
      <w:r w:rsidR="00641A06" w:rsidRPr="00253A76">
        <w:t xml:space="preserve"> vises hvad det koster at købe det hele i en butik. Her kan man se at det koster 1,05 kr. mere at handle det hele i Rema1000, end at tage i Fakta for 2 af produkterne. På </w:t>
      </w:r>
      <w:r w:rsidR="00641A06" w:rsidRPr="00253A76">
        <w:fldChar w:fldCharType="begin"/>
      </w:r>
      <w:r w:rsidR="00641A06" w:rsidRPr="00253A76">
        <w:instrText xml:space="preserve"> REF _Ref451178985 \h </w:instrText>
      </w:r>
      <w:r w:rsidR="00641A06" w:rsidRPr="00253A76">
        <w:fldChar w:fldCharType="separate"/>
      </w:r>
      <w:r w:rsidR="00827F66" w:rsidRPr="00C82040">
        <w:t xml:space="preserve">Figur </w:t>
      </w:r>
      <w:r w:rsidR="00827F66">
        <w:rPr>
          <w:noProof/>
        </w:rPr>
        <w:t>13</w:t>
      </w:r>
      <w:r w:rsidR="00641A06" w:rsidRPr="00253A76">
        <w:fldChar w:fldCharType="end"/>
      </w:r>
      <w:r w:rsidR="00641A06" w:rsidRPr="00253A76">
        <w:t>, kan der klikkes på de enkelte produkters forretninger og derved skifte til en anden forretning at handle</w:t>
      </w:r>
      <w:r w:rsidR="009209C0" w:rsidRPr="00253A76">
        <w:t xml:space="preserve"> </w:t>
      </w:r>
      <w:r w:rsidR="00641A06" w:rsidRPr="00253A76">
        <w:lastRenderedPageBreak/>
        <w:t xml:space="preserve">det produkt i. Derved udregner Pristjek220 en ny genereret indkøbsliste. Der er i den genereret indkøbsliste mulighed </w:t>
      </w:r>
      <w:commentRangeStart w:id="60"/>
      <w:r w:rsidR="00CA1539" w:rsidRPr="00253A76">
        <w:rPr>
          <w:noProof/>
          <w:lang w:val="en-US"/>
        </w:rPr>
        <mc:AlternateContent>
          <mc:Choice Requires="wpg">
            <w:drawing>
              <wp:anchor distT="0" distB="0" distL="114300" distR="114300" simplePos="0" relativeHeight="251711488" behindDoc="0" locked="0" layoutInCell="1" allowOverlap="1" wp14:anchorId="254C59EB" wp14:editId="07A87D05">
                <wp:simplePos x="0" y="0"/>
                <wp:positionH relativeFrom="margin">
                  <wp:align>right</wp:align>
                </wp:positionH>
                <wp:positionV relativeFrom="paragraph">
                  <wp:posOffset>645198</wp:posOffset>
                </wp:positionV>
                <wp:extent cx="1651312" cy="1748909"/>
                <wp:effectExtent l="0" t="0" r="6350" b="3810"/>
                <wp:wrapSquare wrapText="bothSides"/>
                <wp:docPr id="18" name="Group 18"/>
                <wp:cNvGraphicFramePr/>
                <a:graphic xmlns:a="http://schemas.openxmlformats.org/drawingml/2006/main">
                  <a:graphicData uri="http://schemas.microsoft.com/office/word/2010/wordprocessingGroup">
                    <wpg:wgp>
                      <wpg:cNvGrpSpPr/>
                      <wpg:grpSpPr>
                        <a:xfrm>
                          <a:off x="0" y="0"/>
                          <a:ext cx="1651312" cy="1748909"/>
                          <a:chOff x="0" y="0"/>
                          <a:chExt cx="1651312" cy="1748909"/>
                        </a:xfrm>
                      </wpg:grpSpPr>
                      <pic:pic xmlns:pic="http://schemas.openxmlformats.org/drawingml/2006/picture">
                        <pic:nvPicPr>
                          <pic:cNvPr id="16" name="Picture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3647" y="0"/>
                            <a:ext cx="1637665" cy="1209675"/>
                          </a:xfrm>
                          <a:prstGeom prst="rect">
                            <a:avLst/>
                          </a:prstGeom>
                        </pic:spPr>
                      </pic:pic>
                      <wps:wsp>
                        <wps:cNvPr id="17" name="Text Box 17"/>
                        <wps:cNvSpPr txBox="1"/>
                        <wps:spPr>
                          <a:xfrm>
                            <a:off x="0" y="1193919"/>
                            <a:ext cx="1637665" cy="554990"/>
                          </a:xfrm>
                          <a:prstGeom prst="rect">
                            <a:avLst/>
                          </a:prstGeom>
                          <a:solidFill>
                            <a:prstClr val="white"/>
                          </a:solidFill>
                          <a:ln>
                            <a:noFill/>
                          </a:ln>
                          <a:effectLst/>
                        </wps:spPr>
                        <wps:txbx>
                          <w:txbxContent>
                            <w:p w14:paraId="7BD7B758" w14:textId="097F10EB" w:rsidR="00011483" w:rsidRPr="00C82040" w:rsidRDefault="00011483" w:rsidP="00641A06">
                              <w:pPr>
                                <w:pStyle w:val="Billedtekst"/>
                              </w:pPr>
                              <w:bookmarkStart w:id="61" w:name="_Ref451179300"/>
                              <w:r w:rsidRPr="00C82040">
                                <w:t xml:space="preserve">Figur </w:t>
                              </w:r>
                              <w:r>
                                <w:fldChar w:fldCharType="begin"/>
                              </w:r>
                              <w:r w:rsidRPr="00C82040">
                                <w:instrText xml:space="preserve"> SEQ Figur \* ARABIC </w:instrText>
                              </w:r>
                              <w:r>
                                <w:fldChar w:fldCharType="separate"/>
                              </w:r>
                              <w:r w:rsidR="00827F66">
                                <w:rPr>
                                  <w:noProof/>
                                </w:rPr>
                                <w:t>11</w:t>
                              </w:r>
                              <w:r>
                                <w:fldChar w:fldCharType="end"/>
                              </w:r>
                              <w:bookmarkEnd w:id="61"/>
                              <w:r w:rsidRPr="00C82040">
                                <w:t>: Pristjek220 genereret i</w:t>
                              </w:r>
                              <w:r>
                                <w:t xml:space="preserve">ndkøbsliste sum, besparelse og E- </w:t>
                              </w:r>
                              <w:r w:rsidRPr="00C82040">
                                <w:t>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4C59EB" id="Group 18" o:spid="_x0000_s1035" style="position:absolute;left:0;text-align:left;margin-left:78.8pt;margin-top:50.8pt;width:130pt;height:137.7pt;z-index:251711488;mso-position-horizontal:right;mso-position-horizontal-relative:margin;mso-width-relative:margin;mso-height-relative:margin" coordsize="16513,17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iesyyAMAALcIAAAOAAAAZHJzL2Uyb0RvYy54bWycVm1v2zgM/n7A/QdB&#10;31Pbea2NpkOWvmBAsQXXHvZZUeRYmC3pJDlJd7j/fqRkp22aw3b7UIeSSIp8HpLq1YdDU5OdsE5q&#10;NafZRUqJUFxvpNrO6Z9Pd4NLSpxnasNqrcScPgtHP1z//tvV3hRiqCtdb4Ql4ES5Ym/mtPLeFEni&#10;eCUa5i60EQoOS20b5mFpt8nGsj14b+pkmKbTZK/txljNhXOwexMP6XXwX5aC+y9l6YQn9ZxCbD58&#10;bfiu8ZtcX7Fia5mpJO/CYL8QRcOkgkuPrm6YZ6S18p2rRnKrnS79BddNostSchFygGyy9CSbe6tb&#10;E3LZFvutOcIE0J7g9Mtu+efdyhK5Ae6AKcUa4ChcS2AN4OzNtgCde2sezcp2G9u4wnwPpW3wFzIh&#10;hwDr8xFWcfCEw2Y2nWSjbEgJh7NsNr7M0zwCzytg550dr25/YJn0FycY3zEcI3kBfx1OIL3D6cf1&#10;BFa+tYJ2Tpqf8tEw+601A6DUMC/Xspb+OZQnkIdBqd1K8pWNi1eQT3vI4RhvJdkUgUET1Io2DHN6&#10;0PybI0ovK6a2YuEMVDaAidrJW/WwfHPhupbmTtY18oRylxp0wUkVnUEnVuiN5m0jlI8tZ0UNWWrl&#10;KmkcJbYQzVpABdlPmyw0ARD/4DxehyUQ2uDv4eUiTfPhx8Fyki4H43R2O1jk49lglt7Oxun4Mltm&#10;y3/QOhsXrROQL6tvjOxihd130Z6t+W46xG4KXUl2LPQ+IhUC6n9DiLCFkGCszlvheYViCWj9AQhH&#10;m+NBgPYFTcTdQVegxUkfZKPpeEbJuV4YzabTSdcLwzSfziaBxBcXxjp/L3RDUABUIY6AKttBxDGi&#10;XqUjPwYRooOYsGlhmLqeZ1j9HHY4Ss+NoceKGQEhoNtXxQv5xXnxhCx/1AeSzTCVTg3nBfEH2O/q&#10;FPf/Ay6YzDgasnyUZ91oQJ9xeLwCbDIZ53kY2scJAN3xf/ACmnUtN307oO2ytrFG9pX0oiPjjVat&#10;kGKl0SoSEHdEeGA6Vl7SQ8kf1ocwVkc9JGu9eQZErAZOIV9n+J2E2x+Y8ytm4dGBTXhI/Rf4lLXe&#10;z6nuJEoqbb+f20d94BZOKdnDIzan7q+W4fSqPylgHV+8XrC9sO4F1TZLDb2RhWiCCAbW171YWt18&#10;haJY4C1wxBSHu+bU9+LSx6cU3mcuFougFIfgg3o0MDrjPECUnw5fmTVdTXtg97Pu64oVJ6UddUNP&#10;mkXrAfdQ94hrRBHqHhdQ40EKr2No6+4lx+f39Tpovfy/cf0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VikTJd4AAAAIAQAADwAAAGRycy9kb3ducmV2LnhtbEyPwWrDMBBE74X+&#10;g9hCb43khDrFsRxCaHsKhSaFktvG2tgmlmQsxXb+vttTe9yZYfZNvp5sKwbqQ+OdhmSmQJArvWlc&#10;peHr8Pb0AiJEdAZb70jDjQKsi/u7HDPjR/dJwz5WgktcyFBDHWOXSRnKmiyGme/IsXf2vcXIZ19J&#10;0+PI5baVc6VSabFx/KHGjrY1lZf91Wp4H3HcLJLXYXc5b2/Hw/PH9y4hrR8fps0KRKQp/oXhF5/R&#10;oWCmk786E0SrgYdEVlWSgmB7nipWThoWy6UCWeTy/4DiBwAA//8DAFBLAwQKAAAAAAAAACEAlpOp&#10;F1UaAABVGgAAFAAAAGRycy9tZWRpYS9pbWFnZTEucG5niVBORw0KGgoAAAANSUhEUgAAAQgAAADD&#10;CAIAAADxzBhrAAAAAXNSR0IArs4c6QAAAARnQU1BAACxjwv8YQUAAAAJcEhZcwAADsMAAA7DAcdv&#10;qGQAAAASdEVYdFNvZnR3YXJlAEdyZWVuc2hvdF5VCAUAABnMSURBVHhe7Z1/bBRnesdXQtp/SnJS&#10;67YSZzW3V1lNUWU1sSK5uvpOhaZKE7kqJaICJHOKcA+2J1mNFTXiekdTRf4DiCpf2eu5d7jqkZbz&#10;teckJG4SE0iAGC4xMRDAIY4DTmzDcjEBO7CXTjDu+3vemXlmZ3a9Znft70cjmHl/PO878z7fmfd9&#10;Zz1vYg4AEADCAIAAwgCAAMIAgADCAIAAwgCAAMIAgADCAIAAwgCVQX86wUj3q8NyU6AwnOzpnh0b&#10;VtWtWM7PgrF8Rd2qLZmj4yoeVDa50QOZLatSNUnVeKztXh9zVGSQ3MTRbjd5sibV8O2XLqu4MJzs&#10;cZZHOkiypr55+/7RnIrKS/UKw8n2taXkJRKCqHPlUTGnA/Iw/sJm2X6i8erqlMMn67cdmVJJLJyx&#10;Xm9yzorVmREVT+IMZ5pUnobmZi2p2nQ/UYCPahWGM9zZKE5yTebohHsLyF09d2DnuqcPqkNQwTDX&#10;S9a37T8/Yx4RuTOdwo9rtw34HhtT/ela2drHs+FPFB/OwDaeKdnUeUZ5CLuZCjvJR/Z+LENCqVZh&#10;DGyrYfWue2ow9mUCFcbhPV3Dgdb7uPtB7rhtnlvb9ME25s7JpkwwfT4OtnGVPdjt0YBz5AnuOU1d&#10;F1RACFUqjAtdTRVVb1Aqhjrq/H4rxdKYv9cUZCTD+xQNncPqWOH0tcZxnSoVhjq76CeGPD/iosrL&#10;Zke4Ic5Y3/bmetEhZQPCdj1cy43u18EivM8zTpw+2J5KJlOPPR/1kAb5kF2B9b3T6li3ix0Sj+ne&#10;9SxfzbYBday4vPcRFlzXMaSOQyCEYTpi5tHlcZn2r3HX8D3sSkXsrtT0Cy3CQWtbevNMYxQjjM4+&#10;NmBL1qRWNTc36PFgU9eIHMf5wu2u6uF2OfZfvQfKKB75dLDdVjpyZNeHQPpITbrflpRs5ZU731XH&#10;YQSEoYY5yVSbO3TXTjQo4wQL85CJLQxeUTUplUw9FD4HV7AwkslkbbpPj/Cc7P5WfgdLplK1CTtc&#10;TXdY9yNnaEc9e2JYlw0UijPUsZJdVY/bykcIc7epMz3temKJzzLFmHgd6eKttHz1TjFB48yc7xEz&#10;W7VtByMfP15h6Pb2TWgpJ2ppWVm7pvukO4tQegoQBiN3pnudnrFNptZRMxYFC8N/h9HBiZonjnis&#10;ywYjLIMi0VNPHreVnebGpzIizjezG30bcsaeXXs3T2to+O7xOLcuWxhmTmyvb/SvfWNlx9ACioJT&#10;mDAErOcve3cMpo5uPTUnKVwYrX2+c5STG4FOqezCLtCTc8nhjPW2CM9f7Zuqkq3CnuPJpg73xudk&#10;j3eEzOxamHcf/AHT+nhrc4N41cWeIIOR2jDC0F0oak5MucwduDsWIQwBfwXe/oB8vek5g4KFEZjF&#10;IFJK7HsKmAfaf5OpzcEBo/K95Ppevy+rmd2WF0K6Rfo+39Jjdblyoz1cgNFTv7J1WztFF8p6FeJB&#10;Ve4O+ECxwpBMDQZuIwULI5gUwlhAnOyhbfXc9erbvJN8GjX/GHiOM2TDBO9kknd38uGKvwPMkG8y&#10;wgUlka3LHlTs37vXPkvP8IS5RumZnzAY6nKYMXHoSADCKD/O8N41/PYdJgqBGXwHES0QMj+a701X&#10;vnwa1bp99KhbUUXC8LtrWNXVjQjCKB8x32fLsRzlfMOdDSwmZCJXthr5pIn1is9tXT3IIH7DVUXC&#10;kE8M9/Gqhshre7znNN2f5vchCKN8iJYihg4B5OuI4MSPbJewNxJOf5rf6f1zjAzV9hHubLeunqwN&#10;iLjyhDGyZ8uWzIsnPrxqDYmcmfP720R/tanLrakcotnvIPgs75pa2XssoTDUewy8+Y6HvN1TN/QA&#10;6u2GPYo2QxNLWMKiO3RQPyH0/vDQyR7fuZrP0UT+jNDXunr46p01q0BhiBoJkjUpd2abHabaXAlw&#10;nKGd94k4/vv95mbxxxtM+n3i17klFAbefBeEvHrWT8h9PPoTq4fkDHcJd9bp1Z9XeDo38g25/csR&#10;NYThePKRvSI/vtZlqC6VPdyoPGFMD/ywtbnB+hMMfuqrNuzoOR18x8fl7v59i/7xU/Cc5ikM/Faq&#10;IOTVC8d/vb1/cJRataXb+zpXdp0Cv6jy/ylUQ/N22kf8BIXBlSa7VEYblScMALyIX+UW/kvDagHC&#10;AEUhZmcXry4gDFAUYvLxkb1RfwBevUAYABBAGAAQQBgAEEAYABBAGAAQQBgAEEAYABBAGAAQQBgA&#10;EEAYABBAGAAQQBgAEEAYABBAGAAQQBgAEEAYABBAGAAQQBgAEEAYABBAGAAQQBgAEEAYoDKgPrhW&#10;RgoUBl8vZscG8dVNCf8e4ZbM0XEVD6qHqcHMmtr4H/Vzxl7P2F8mbO85E/zqpvxSIEG0w1evMJxs&#10;n1qdkiG+TWrkUTGnA2LBV4uTy2HFFIb+xLL8brH+cHFwDQspDPXhWpvvHVYpQqlWYTjD4qPM/FvW&#10;YkVORe7quQM71z29IEstg5IjmmvjvfqGFlMYcmEN+wP2ZgVu36oCeRadiaJahSFPOXoBfFDB6J4O&#10;X3G356m430eWCzv418sgV70Q3h22Fll+qlQY+RaSAtXCSNfD9Rt3HjjPF8iO/eFwmfDB7sBH5eW9&#10;0l5gSS2FHK975qNKhaFWi4rxxHBP0P8hebEagI/cxAk+mtefjU/W1AfXWXctsvGi7AeI1sA6APMh&#10;rjDkMhiBxaUZwRXEpM3iPmlLCMN02MzCSm6lnbE+uah2xNJ+xRK7KyXXn2IdzZbgCrge1An2yaVH&#10;xILPruP7h2sysRitrdpgknlWaLIsqsUSGKI9sXLMfIgrDPlcIFdikos0WSakzeLu+gFh6KX47EX3&#10;daUH1ZoynOKKiyK2MHhF1aRUMvVQ4K7uIk+wtrbWs4D6XO5Mp5zX8Kxqe/DpdZ6xvLka6X63IaTF&#10;9S0ty+u39VuJ1Vpj1nUD8YkrjIDDukgT1pBCisjA74rtvvVmQvGWo5eM8d1JVaVbWlbWruk+yXuE&#10;C0UBwmDkznSv0zO2fABHnbM8wURNa5/fX6d61/O8EU9aeRuyH93KYpx1FUFsYgpD9qRCxtN+0Rz+&#10;npqd5ehegveeH4ptSy+lv2avb4FZWWlq5cxSU5gwBHwSXPTuGEwd3b4l/OUJUn1S3SmNWCDRf7VV&#10;gOchAuZNTGHkTSZaJryTb1YvjV6a0mp23Wmgll1Wwoh+zs2bIoQh4K/A1Tsi3xnIE6TX2iGvcu7q&#10;uYGX/n3H4497FvkLCOMOXIwlRUxhyOWpaeeXU5URJqb6Wnn/KmwVZINs5dZO0YVKNnX67rcSJQzL&#10;ORaKYoUh0S9Ea7cNGGkY5RP4G2NqMGO6ZnIIzobqf8GX0g0K4w5cjCVFTGHku/rSROQklBx5RCWT&#10;5chFr+9e+yw9wxO30vNnfsJgyAXwa7YNqOO8buy9RHLMwccqR+31wwMGIIyFIK6PhaeTPWOr6UOI&#10;V5JqZT33GPy5CaeKhBFwW3lMjtbkaenhR8gEuXx2QxgLTWwfk3czom8s1m2NHvrJdY8jl953W1kP&#10;MojFwatIGPKJYelAniAxb+AMdXgeLvRJqqkrCGOhie1jzpEnuDL8r75lcM0TRyJ0EW8u0tvKerI2&#10;MACvPGGM7NmyJfPiCbvL4046eF7IyRNkfUXPq8DcaE+LuA240xPyiZFo3OUOs/iYZbnoZcYRhnqP&#10;gTffRRHqY7KHZA+WR7rkgLhjUN/B1Ttp35vYwFup3KialbIHoSH4WlkPX5ev7rK0UYHCEDUSyJ8e&#10;27PU5keXHHmCrZ3qxbd4o63mmnwT2upHm/JF0IbmBm5y+eo9Gb8OwoSBN9/zIdTHRNfJ28N1hveu&#10;EU2lfnYumzMwDFD3RJnGuEgytTnixxKCYCurLpVdTuUJY3rgh57ZVOXzO3pO+9/xmRN0sod2NNfL&#10;i8Ndn3hb7v01Vf1G8cYwcIXChIHfSs2HMB8T4cHXUL6molqT3eVZEtdFRKMHHSQEqpV1l8poo/KE&#10;EZ8wNwZVgZj7IF/PLi0gDODhYFsSumBAGMCGT8FGv5lYAkAYABBAGAAQQBgAEJReGAAsAiAMAAgg&#10;DAAIIAwACCAMAAggDAAIIAwACCAMAAggDAAIIAwACCAMAAggDAAIIAwACCAMAAhiCmMk00j8Bbr8&#10;hXmcP02n81Mwm8GfrJOBLixaWCdKicipiZnMA8sTffbacPwLsCDwjwj4TpAHGQo++Si4dfuETWlW&#10;oLyADLd0IkhTTBPNg3kIgwoLI35a8vyJwJg1ink5C7/qMc9IGy7kYt0ZrBqx3UJPPw/cWqIxnbZO&#10;mF0FdWD23DLNHhFkUXgTzYslLwyWhyUo/KrHPCNtOP4FuFPYNVqA2tkm7aurwj0lyngiyKbwJpoX&#10;xQqDBaiHngxn1VaYdPxMMjwZCxH5+1Uez+krPLnk+ZsiGjMZ30VxSxfhOk+glpY5UZTctXI3NqZ1&#10;9dP9IgkP9NkIlGcde9NqC264Lt+umknlzcyNygrKAx7rL1hFiG/S+Wqi4nmB+qqLAIEyZ2MF2bH+&#10;yokTUIGsCF2elVUcM0zdBSHm9RWR/ypkAiJIHQjsisiE7MBNY3LrJJ462pcsHiV5YvC66DJZqFVD&#10;q276wCQIzeWPFZl1Sg0LNDXSeewwhYxyzYtdnYiXIff5nk7B9v1WDG4JRFkWukZmxyQ3MYQJNy4Q&#10;ZQLYjn1hTCqdl/1PVD9gTxmSBIwwdA5uTwaKDDIp39UJFf4SrGNvlCzDKkknIILUgcCtCN8VkVYi&#10;lZkn0kZYrNznO5bpeJRCGGzHLlafoP6fY+dX+/lzeWNtUwrboo62wxQsqrHRbsX+tEoiMukcngII&#10;MzyBRiakEolQlUq5kL9qVgKBWyrHSq0j/AXb5VpxHBGuTXixcylMEMuh4qjKWfZCdzV2wVaJ3sJl&#10;VsuATkAEqQOBHa33TSrVquzYNWGSBW3FoFKFYWf2HwlsizraDlOwKC4MN1hcQpbQm8NTQMAMN6IC&#10;TEKiLGPVivVXjchmI5ObQoiCbQMmnQUVRhZrBVG2NZY9Ypf97zeiCKunCvcUJeOJIBs7xOzLPCYn&#10;27FzqWQew3FZ2K6UqaWdX+/nz8X+1zl4pGtKYVvUeewwhYziFlSMMKZTmULYjinBKlnCs6hINx1d&#10;llWIMeytml0SAUuXTuuHGlWwXa5bjIsu0IudS+E3xHMRlbPsBXd1PhniyeopkUWqA7PnZjV7RJCF&#10;Vbq9z2507Hq5R24tbLv+k4+mJMKQlVCYMPtMfGnVfv5c/CRVnH/wzVGZebjOY5eiMOZEchY7kkmz&#10;J4hGW+XJ0rq8QFFuVXgiY89flns+7mQlUTWTihEsise6hoMF+8o1CfQl1AV68eXieIO4HZ4vUDnL&#10;HrXL88nE5spIwurppjFFuemIIINVun/fLtg6AW3EV5V4xBTGYoHJouBLBJYiS0wYAMQDwgCAAMIA&#10;gADCAIAAwgCAAMIAgKAIYRQ+LWxPOy84ZsZclWlNbEt8VTHpTbidw1/vO3oqoHyUWhik4xTpTUW9&#10;mOnP6CysVH/2oEWTiKtBVTJfdYs8FVBtLDphuJAq8NXDSuPumt8ZEkAYS4TYwmAeoToXGY8z6VDu&#10;LSaN71ZtvEkkkLtuVuNpHmuBeGNc2RaOnO9X9qZUDeXwLJEMFOa0YVkQZTl4Kjwk+AcQoMqJJwzu&#10;K7rduUeIfdeVvP4S5k3ciIqz7fFYsR/IahVgxelQboMoS6OtGixrHoQdUgQ8xp8lcCo8JJAKVD3x&#10;hOG512oP4x5hIVNYHuzCnZT+owiBMig8lAiXe6oUCbfkxgbgNfPXgiUPVkzUTBmxdg3BswmcCpEG&#10;LAJiCcPrg/qI9IiwQOKPItS+1zzbV45vh3srIKHCOLSjstREqCctYTBoK3AqIeWBKid+V0q3PnME&#10;6Rc8MOCapJvIQCu9Jyv3NY8ZbcPyVF6oz64Va8FCg+WHJfbUg+97swZDiFMxtfXvg6om7uCbu4LE&#10;Hnxzf1V4g7xeaPxFWJFxVlblS26Idi5VqDh0K+AGeEsRWGY5Vq20UYH7yHIzhIdYGEPmVGzT/mJA&#10;1RJXGIsL/FkGiGBJCoPd7XFjB3lZmk8MACKAMAAggDAAIIAwACCAMAAggDAAIIAwACCAMAAggDAA&#10;IIAwACCAMAAggDAAIIAwACCAMAAggDAAIIAwACCAMAAggDAAIIAwACCAMAAggDAAIIAwACCAMAAg&#10;iCkM/nU+4rt8FPwTfTGTFoxre7x/x46+MUcG50F8MNBQknp9PnbgX3f3fXBz7urBtnsSf/SDD1S4&#10;4EJXU6L2b/s/UYegWllIYVx+7clVK9rjf9ns9I+b6x/uyleIsT390ubly9f97LIKD0cI45s9k5Ir&#10;M9FSiuTK/279ym/99c/GIYzFzEIKQzhlAZ/8iy7EtR2XQutQCBDGIqZgYYi9pzLt9y5PJJKpdXuH&#10;xT14ajCzUYVsa23gSYVHKrhj8sdBTZIdJGu+tv3IFMvjDO/dqIJW77nA7Sp8rh+0bfs7XR9DlDCk&#10;c3f8tPPPfnPZst/44396Y/i1J++7a1ki+ZVNPx35FUuQPfCdr3+VBSSW3XXvpmffu2n5fqgwNu3s&#10;WPvlZILZ+8dDl2dZ6OzVd/5tw+8zK9zIf5y5PivSrWhOt9x31z3M1OTPN/52XdtrkFPlUJQwkk0d&#10;Rydmsq///cpEsu0g69j0p2uYdx6dyOUmjj7FPFEm9Tjl+JkTH/GOTO7Q39UkmrouCNf4nSeP5mQ0&#10;xy3EgrbtFYa/Pha2PoPGlTDufvD7J3559fQPHvrSsuRXv/XC2Mx439Z7Er/3neMzrPzRU8NXcrNz&#10;X4x2//mv3dN26Gq0MJgy/vOMsveNH304N/vRvr+qffBfTl6fnZ0+9f1Vdz2w6/SvZLrWFyeEjiGM&#10;iqO4J4ZyML7/yN7LcwfbkuJ/AXdFmcAjjKnB7vbmhrqUeETweGdgeyqZTD20vefEhFQHKQzatlcY&#10;/vpYiIR6jCGGGKNdX2f3f87fvHzL49zcWaUaRLDsEeVGX9752J/8we9+mT81RFCkMGRG197FPatV&#10;iRIeb6cDFci8hcH3+f/re6dF2Nxwp+ru2MK4vG9Nsqa1lyvAODdzuokTPTserWfy2D7AXNY2baBt&#10;hwvDZ8CqA4lfGGpXC+Ozwaf/8K5vPPP2lONqpSBh8H0uDCU4A4RR4ZREGNztZXdm5qP96VqdYLp3&#10;fSKx9tks83nun3XfPZ5zZk7uYp5qe2+u/9t3i77V3FBHnUikIiS07cKEYWalJq96jUcKg///64/+&#10;14XPcx+9yHpXwpULFsbnZ/+5cRnvrk05s7nJoz/qOmIZEaArVXGURBhzzljvVjH6ZQPrbjYQUAmm&#10;+ttSrOfE+/1T/WJ4vPze9oyKv/CTh1kAz1O/UQ6ZneGu1TxIqMRA2i5MGC6BZ0eEMOZy537Mx9HJ&#10;FX/59K7Hinxi8P7YS//wp8wMG3ynmtr+h43qIYwKJ6YwAFhaQBgAEEAYABBAGAAQQBgAEEAYABBA&#10;GAAQQBhLnevXr4+NjZ07d+7dsnL27NmLFy9++umns7P8Z5dlhxbGf//8RWxVvamGzEsul3vrrbfe&#10;HhwavXhpPDs9ceWzMm7j2ZkPxy6/c/LMkSNHrl27pqpYPkKFofZAFRKn+aanp9889tbHl65PTN2q&#10;qG3ylzeO/WJwcnJSVbRMQBiLkMjmY92VNwcGJj+5OXH1VgVu2U//7/CRo+yBpqpbDiCMRUhk8124&#10;cOHc+VGfO1bUNjYxdfr0aVXdcgBhLEIim+/kyZOTU7mJT2crdstecw4fPqyqWw4gjEVIZPMxn7t8&#10;7ZbPFytte+21g44j/sCxHEAYi5DI5nv55Zcnr81W+Hbo0OtffPGFqvEdB8JYhEAY8wfCWIQUIIze&#10;repPuBJb91lOWdjGjGx+xR9Y2Ha+44HEpl6509hxggdCGKDExBXGid33Gz2c2N3B/bKorQTCMBuE&#10;ARaMWMK4Pjv5nHBotjPPrVR2+CaE8Q7fhzBAiYkrjOuvbEok7t913vJLtvFejWTTcyJE+P2+zTJs&#10;6z5/ssaOXQFhvLP7/gd27+PfvUgkHtj9piiIo5NpazJWWpN6gDDAghFLGNO3xfa+9O9Nz5nDxo4h&#10;uf/qpkR6H9t5Lm0SMIe+/5n35U5i86uuBbWvtyHWSbNSSjvcoDGuNhYrLJty3QpAGKDEFCIMuTGX&#10;lQ7KdyyEjzJhGL9X+8x9pa/bgfqQbUwY7FEg9t98plEqxKM6oRyJiIUwwMITSxgztz3b8+lE66uT&#10;M+IpQUeFJ7MTyO2kEIbYV8Lg+8LpT4pYnV3H6ih3B8IApSauMJ5Pb3qeu6B0UOHczC/FLVwEqo0Q&#10;xu19rSYZz1KYMJgRFWuKM3owOxAGKDWxnxjCpyXaj8XTQCMDKWFYyRo7ninwieGW27ipFU8McKeI&#10;bL5XXnnl0me3K3wbOPaLMv7yHMJYhEQ238DAQPazL3yOWFHblZu3Dxw4cPv2bVXjOw6EsQiJbL6z&#10;Z89OXr1x6cZcxW5XZpxjx46p6pYDCGMREtl82Wz25Nn3sjf97lgh2+Wbc++Njn3wgedz2XcYCGMR&#10;Eqf5Tp06dfHSJz6PrJTtWo519srYj2JAGIuQOM3nOM7x48fPvj+avXn7Ent0VMbGnhUfjl9+4403&#10;bty4oSpaJiCMRUjM5mO35NHR0f7+/rdPDJ3/cGzk4ngZt/cvfDw4dIoNuNn459atW6qK5YMWxsWx&#10;j7FV9aYaMh4zMzOXLl2aKCuTk5PT09Pl7T7Z0MIAYIkDYQBAAGEAQABhAEAAYQBAAGEAQABhAEAA&#10;YQBAAGEAQABhAEAAYQBAAGEAQABhABBgbu7/Af9ki7eq3NnGAAAAAElFTkSuQmCCUEsBAi0AFAAG&#10;AAgAAAAhALGCZ7YKAQAAEwIAABMAAAAAAAAAAAAAAAAAAAAAAFtDb250ZW50X1R5cGVzXS54bWxQ&#10;SwECLQAUAAYACAAAACEAOP0h/9YAAACUAQAACwAAAAAAAAAAAAAAAAA7AQAAX3JlbHMvLnJlbHNQ&#10;SwECLQAUAAYACAAAACEAdInrMsgDAAC3CAAADgAAAAAAAAAAAAAAAAA6AgAAZHJzL2Uyb0RvYy54&#10;bWxQSwECLQAUAAYACAAAACEAqiYOvrwAAAAhAQAAGQAAAAAAAAAAAAAAAAAuBgAAZHJzL19yZWxz&#10;L2Uyb0RvYy54bWwucmVsc1BLAQItABQABgAIAAAAIQBWKRMl3gAAAAgBAAAPAAAAAAAAAAAAAAAA&#10;ACEHAABkcnMvZG93bnJldi54bWxQSwECLQAKAAAAAAAAACEAlpOpF1UaAABVGgAAFAAAAAAAAAAA&#10;AAAAAAAsCAAAZHJzL21lZGlhL2ltYWdlMS5wbmdQSwUGAAAAAAYABgB8AQAAsyIAAAAA&#10;">
                <v:shape id="Picture 16" o:spid="_x0000_s1036" type="#_x0000_t75" style="position:absolute;left:136;width:16377;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37mwQAAANsAAAAPAAAAZHJzL2Rvd25yZXYueG1sRE/fa8Iw&#10;EH4f+D+EE3ybqQNldKZFBJkgG7QKsrejuSVlzaU0Uev++mUw2Nt9fD9vXY6uE1caQutZwWKegSBu&#10;vG7ZKDgdd4/PIEJE1th5JgV3ClAWk4c15trfuKJrHY1IIRxyVGBj7HMpQ2PJYZj7njhxn35wGBMc&#10;jNQD3lK46+RTlq2kw5ZTg8Wetpaar/riFBB/+Ob73Zr6HJav1WG7MG9Vp9RsOm5eQEQa47/4z73X&#10;af4Kfn9JB8jiBwAA//8DAFBLAQItABQABgAIAAAAIQDb4fbL7gAAAIUBAAATAAAAAAAAAAAAAAAA&#10;AAAAAABbQ29udGVudF9UeXBlc10ueG1sUEsBAi0AFAAGAAgAAAAhAFr0LFu/AAAAFQEAAAsAAAAA&#10;AAAAAAAAAAAAHwEAAF9yZWxzLy5yZWxzUEsBAi0AFAAGAAgAAAAhANcDfubBAAAA2wAAAA8AAAAA&#10;AAAAAAAAAAAABwIAAGRycy9kb3ducmV2LnhtbFBLBQYAAAAAAwADALcAAAD1AgAAAAA=&#10;">
                  <v:imagedata r:id="rId26" o:title=""/>
                  <v:path arrowok="t"/>
                </v:shape>
                <v:shape id="Text Box 17" o:spid="_x0000_s1037" type="#_x0000_t202" style="position:absolute;top:11939;width:16376;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7BD7B758" w14:textId="097F10EB" w:rsidR="00011483" w:rsidRPr="00C82040" w:rsidRDefault="00011483" w:rsidP="00641A06">
                        <w:pPr>
                          <w:pStyle w:val="Billedtekst"/>
                        </w:pPr>
                        <w:bookmarkStart w:id="62" w:name="_Ref451179300"/>
                        <w:r w:rsidRPr="00C82040">
                          <w:t xml:space="preserve">Figur </w:t>
                        </w:r>
                        <w:r>
                          <w:fldChar w:fldCharType="begin"/>
                        </w:r>
                        <w:r w:rsidRPr="00C82040">
                          <w:instrText xml:space="preserve"> SEQ Figur \* ARABIC </w:instrText>
                        </w:r>
                        <w:r>
                          <w:fldChar w:fldCharType="separate"/>
                        </w:r>
                        <w:r w:rsidR="00827F66">
                          <w:rPr>
                            <w:noProof/>
                          </w:rPr>
                          <w:t>11</w:t>
                        </w:r>
                        <w:r>
                          <w:fldChar w:fldCharType="end"/>
                        </w:r>
                        <w:bookmarkEnd w:id="62"/>
                        <w:r w:rsidRPr="00C82040">
                          <w:t>: Pristjek220 genereret i</w:t>
                        </w:r>
                        <w:r>
                          <w:t xml:space="preserve">ndkøbsliste sum, besparelse og E- </w:t>
                        </w:r>
                        <w:r w:rsidRPr="00C82040">
                          <w:t>mail</w:t>
                        </w:r>
                      </w:p>
                    </w:txbxContent>
                  </v:textbox>
                </v:shape>
                <w10:wrap type="square" anchorx="margin"/>
              </v:group>
            </w:pict>
          </mc:Fallback>
        </mc:AlternateContent>
      </w:r>
      <w:commentRangeEnd w:id="60"/>
      <w:r w:rsidR="00CF0E2A">
        <w:rPr>
          <w:rStyle w:val="Kommentarhenvisning"/>
        </w:rPr>
        <w:commentReference w:id="60"/>
      </w:r>
      <w:r w:rsidR="00641A06" w:rsidRPr="00253A76">
        <w:t xml:space="preserve">for at sende sin indkøbsliste på mail som kan ses på </w:t>
      </w:r>
      <w:r w:rsidR="00641A06" w:rsidRPr="00253A76">
        <w:fldChar w:fldCharType="begin"/>
      </w:r>
      <w:r w:rsidR="00641A06" w:rsidRPr="00253A76">
        <w:instrText xml:space="preserve"> REF _Ref451179300 \h </w:instrText>
      </w:r>
      <w:r w:rsidR="00641A06" w:rsidRPr="00253A76">
        <w:fldChar w:fldCharType="separate"/>
      </w:r>
      <w:r w:rsidR="00827F66" w:rsidRPr="00C82040">
        <w:t xml:space="preserve">Figur </w:t>
      </w:r>
      <w:r w:rsidR="00827F66">
        <w:rPr>
          <w:noProof/>
        </w:rPr>
        <w:t>11</w:t>
      </w:r>
      <w:r w:rsidR="00641A06" w:rsidRPr="00253A76">
        <w:fldChar w:fldCharType="end"/>
      </w:r>
      <w:r w:rsidR="00641A06" w:rsidRPr="00253A76">
        <w:t>.</w:t>
      </w:r>
    </w:p>
    <w:p w14:paraId="2B3940A4" w14:textId="74F1EE66" w:rsidR="00641A06" w:rsidRPr="00253A76" w:rsidRDefault="00CA1539" w:rsidP="00641A06">
      <w:pPr>
        <w:keepNext/>
        <w:rPr>
          <w:rFonts w:asciiTheme="majorHAnsi" w:eastAsiaTheme="majorEastAsia" w:hAnsiTheme="majorHAnsi" w:cstheme="majorBidi"/>
          <w:color w:val="365F91" w:themeColor="accent1" w:themeShade="BF"/>
          <w:sz w:val="26"/>
          <w:szCs w:val="26"/>
        </w:rPr>
      </w:pPr>
      <w:r w:rsidRPr="00253A76">
        <w:rPr>
          <w:noProof/>
          <w:lang w:val="en-US"/>
        </w:rPr>
        <mc:AlternateContent>
          <mc:Choice Requires="wpg">
            <w:drawing>
              <wp:anchor distT="0" distB="0" distL="114300" distR="114300" simplePos="0" relativeHeight="251712512" behindDoc="0" locked="0" layoutInCell="1" allowOverlap="1" wp14:anchorId="3290E04C" wp14:editId="619441D6">
                <wp:simplePos x="0" y="0"/>
                <wp:positionH relativeFrom="margin">
                  <wp:align>right</wp:align>
                </wp:positionH>
                <wp:positionV relativeFrom="paragraph">
                  <wp:posOffset>1812925</wp:posOffset>
                </wp:positionV>
                <wp:extent cx="1374140" cy="1694818"/>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8"/>
                          <a:chOff x="0" y="0"/>
                          <a:chExt cx="1374140" cy="1694818"/>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03"/>
                            <a:ext cx="948055" cy="412115"/>
                          </a:xfrm>
                          <a:prstGeom prst="rect">
                            <a:avLst/>
                          </a:prstGeom>
                          <a:solidFill>
                            <a:prstClr val="white"/>
                          </a:solidFill>
                          <a:ln>
                            <a:noFill/>
                          </a:ln>
                          <a:effectLst/>
                        </wps:spPr>
                        <wps:txbx>
                          <w:txbxContent>
                            <w:p w14:paraId="5DA96EBC" w14:textId="1CB654CA" w:rsidR="00011483" w:rsidRPr="0036405C" w:rsidRDefault="00011483" w:rsidP="00641A06">
                              <w:pPr>
                                <w:pStyle w:val="Billedtekst"/>
                              </w:pPr>
                              <w:bookmarkStart w:id="63" w:name="_Ref451181933"/>
                              <w:r>
                                <w:t xml:space="preserve">Figur </w:t>
                              </w:r>
                              <w:fldSimple w:instr=" SEQ Figur \* ARABIC ">
                                <w:r w:rsidR="00827F66">
                                  <w:rPr>
                                    <w:noProof/>
                                  </w:rPr>
                                  <w:t>12</w:t>
                                </w:r>
                              </w:fldSimple>
                              <w:bookmarkEnd w:id="63"/>
                              <w:r>
                                <w:t>: Pristje220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38" style="position:absolute;left:0;text-align:left;margin-left:57pt;margin-top:142.75pt;width:108.2pt;height:133.45pt;z-index:251712512;mso-position-horizontal:right;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rIvQMAALcIAAAOAAAAZHJzL2Uyb0RvYy54bWykVttu2zgQfV9g/4HQ&#10;u6NLlNgW4hSuc0GBIDU2WfSZpiiLqERySdpSWuy/7wwpOamTopd9iDwcDoczZ84Mc/Gubxuy58YK&#10;JRdRepJEhEumSiG3i+jvx5vJLCLWUVnSRkm+iJ64jd5d/vnHRacLnqlaNSU3BJxIW3R6EdXO6SKO&#10;Lat5S+2J0lzCZqVMSx0szTYuDe3Ae9vEWZKcx50ypTaKcWtBexU2o0vvv6o4cx+rynJHmkUEsTn/&#10;Nf67wW98eUGLraG6FmwIg/5GFC0VEi49uLqijpKdEa9ctYIZZVXlTphqY1VVgnGfA2STJkfZ3Bq1&#10;0z6XbdFt9QEmgPYIp992y+73a0NEuYiys4hI2kKN/LUE1gBOp7cF2Nwa/aDXZlBswwrz7SvT4i9k&#10;QnoP69MBVt47wkCZnk7zNAf0Geyl5/N8ls4C8KyG6rw6x+rrH5yMx4tjjO8QjhasgL8BJ5Be4fRj&#10;PsEptzM8Gpy0P+WjpebzTk+gpJo6sRGNcE+enlA8DEru14KtTVi8gDwbIYdtvJVkGQKDR9AqnKGY&#10;051iny2RalVTueVLq4HZACZax9+a++U3F24aoW9E02CdUB5Sgy44YtEb6ASGXim2a7l0oeUMbyBL&#10;JW0ttI2IKXi74cAg86FMfRNA4e+sw+uQAr4NvmazZZLMs/eT1VmymuTJ9HqynOfTyTS5nuYJUGKV&#10;rv7F02le7CyHfGlzpcUQK2hfRfsm54fpELrJdyXZU9/7iJQPaPz1IYIKIcFYrTPcsRrFCtD6CxAO&#10;Zw4bHtpnNBF3C12BJ369D7L5eXLqe+zAZqi0se6Wq5agAIhCDB5RuodoQzSjyVD4EICPDOLBhoVB&#10;ascaw+rncMMx+tYIeqip5hACun1B3NORuI9Y4feqJ9kpcnEww1lBXA/6gaOo/w5U6Xw6m0Mj4GzI&#10;Ztk08Y4CdXB6wLhIzmA24fDI0yxN/xdmUGbViHJsBwRz1ZjAka4WjvuOOrJqJJZYKjwVihA03D8w&#10;Q2WeU0TJ9Zvej9V8hGWjyidAxSioK8xCq9mNgNvvqHVrauDRASU8pO4jfKpGdYtIDVJEamW+vKVH&#10;e6gv7Eakg0dsEdl/dhSnV/NBQuXxxRsFMwqbUZC7dqWgN1IfjRfhgHHNKFZGtZ+AGEu8BbaoZHDX&#10;InKjuHLhKYX3mfHl0huFIXgnHzSMzjAPEOXH/hM1euC1A9bcq5FbtDiid7D1PamXOwe4e+4jrgFF&#10;4D4ugOde8q+jb+vhJcfn9+XaWz3/v3H5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KsH5mHfAAAACAEAAA8AAABkcnMvZG93bnJldi54bWxMj0FrwkAUhO+F/oflFXqrm6RGJOZF&#10;RNqepFAtFG9r9pkEs29Ddk3iv+/2VI/DDDPf5OvJtGKg3jWWEeJZBIK4tLrhCuH78P6yBOG8Yq1a&#10;y4RwIwfr4vEhV5m2I3/RsPeVCCXsMoVQe99lUrqyJqPczHbEwTvb3igfZF9J3asxlJtWJlG0kEY1&#10;HBZq1dG2pvKyvxqEj1GNm9f4bdhdztvb8ZB+/uxiQnx+mjYrEJ4m/x+GP/yADkVgOtkraydahHDE&#10;IyTLNAUR7CRezEGcENI0mYMscnl/oPgFAAD//wMAUEsDBAoAAAAAAAAAIQBtg6xMhQ8AAIUPAAAU&#10;AAAAZHJzL21lZGlhL2ltYWdlMS5wbmeJUE5HDQoaCgAAAA1JSERSAAAA1AAAAMgIAgAAAB+oWK8A&#10;AAABc1JHQgCuzhzpAAAABGdBTUEAALGPC/xhBQAAAAlwSFlzAAAOwwAADsMBx2+oZAAAABJ0RVh0&#10;U29mdHdhcmUAR3JlZW5zaG90XlUIBQAADvxJREFUeF7tnX9sVeUZx+9f/ct/RogzhsSQYUaWxcWY&#10;XJoYTGaicfPHspHAUMOyRX51PzARFkDRiYqibhSlSzDT6dgEldSNH4oNTi5YQGRigf4ICLSlty21&#10;P2i5LVKh3fO+73POec+55972cu/tw2m/nzyR57zvc87b9PnkPb2959rYMABCQD4gBuQDYkA+IAbk&#10;A2KMRr6qshhTMvmWhzbVDfJ4DpyoKI2VVpzgoyBqNlZWxUdgojBa+W57/mAymax9Z96U2JSV1Tnr&#10;l7t8bbuX33njYxByPDNa+Rxz6tbflsWijOQuH3bD8c/VyqfdmFX22PTrtCGdn1c8RClx3fSHKj7v&#10;1LXOYMnU2Svns7P2tdzcFW2wrmJmyZSyqs/VAEPjnz079bqZGzOpC6JKTvINtGwrmxL7wUtH2ZfJ&#10;87e1qzvwiY0zS0pmrj/cNTDQsm8N5fP+0zvcW1U2OVb69L4WNfg0VY8oX2dV2ZSSmRXmZ0p754N8&#10;45PcXnCoTcy84LDdOL1xZmzyymqdDw/3Vs7VMx8vKYndu6nNDKryEeQrnak3PbNp+hcA45OcXnCc&#10;63NfaQTlu3nNFzo38pUs+VifNbey1wy6PypWr6TtMFS+u+69l7ZP3vcg30Qg15/5HHxuqAP7tjtl&#10;yce9w22bf04yrdnX0tfXpO7W5hJK1JL7/9bQ16dv4ZZ85rYbczY/vYHO+qe+reO2Oz4piHzDg+3/&#10;ferOG9ULjpLJty96z+xeg42Vi/Xrjcm3P/UG/dBnLtFb/eztk0v04LJZfvn4BQdvf51VS6aW0Nm0&#10;iUK+8clo5AOgKEA+IAbkA2JAPiAG5ANiQD4gBuQDYoTI99bWXYhIBzfymidEvtff/YAzEEEi1L4Q&#10;+TZu3sEZiCAjti+VStXV1e3fv/+jjz76MG927dpVXV19/Pjxnp4eXmDUhMhX8a9tnIEIkr19p0+f&#10;/uSTPU3JrtauwWTX5ZbOAgRdqrntfGLvvoaGhqGhIV5pFITI98qmf3MGIkiW9p05c+bwFzWt3d+2&#10;kHaFjtbuy8dqT9TX1/NioyBEvr+8WckZiCCZ2tfX11d94FB7T1HMM9F+/vKBzw53dXXxkiMRIt+L&#10;r2/lDESQTO2je2JjsrOl+0pxoyN15MgRXnIkQuR77rV3OWOqyvBUZ3RIax9z6NChtu5LyZ4rRY1z&#10;579NJBK85EiEyLd07WucMZAvSqS1j9m9e3fr+aArXny27ofmkxJTl1Y2ps3mEvQSmJcciRD5ljxT&#10;wRkD+aJEWvsYciJJ8oVH7eqfLK1sCgw6cXLHo6v21AcGM0de8v1h9QbOGC2fepxZ4TzSrJ8+NrCZ&#10;NFJaUcXDmct8V4PUBSetfUxW+do2zStd/EGXNVK7+hbTIr0Xkpcndzz4XXV0x6oND/7ijcNeZTDy&#10;ku/3T7/KGaNN8dQJPFGvnVMj2jMvDXjllllXS78YyJu09jFKvt6hzNG+ad4Nsdhd6+rUYeKFW+/4&#10;azMlNe89cr0apNnSxR92m6nYj984HDzdi7zk+92f1nPGkCOeSa5ExiKDnvZmfHmwzL6a78qgIKS1&#10;jxlJPhN1q39kVJuj/3vDTUsS2194YPGHB1b/dFlls675aueDs4om32+fKueMCZOPxiy7MsoXUmZf&#10;zc5BYUhrH6NecFwYSvaNEIm1Dyze1Z1Ye2ss9j1Kkn1ax/r2Tb8q1YdDNVsfuZ52vrQT3chLvrIn&#10;13HGkCKuI2wTyeUMubMh8oWV2cLZOSgMae1j1K9aei8FRHGCDOO7E2119cYwHjAKDiUPl5uXwzfN&#10;Krubdj7f6V6cu3A5r1+1LHriz5wxSpEy5+bpyKJkMgM0pQdD5Asrg3zFJa19TENDQ1NbF21+I8fh&#10;8rsfTTQEBp1IvHjrTZlnk135/ZJ54eMvcwYiSKb2DQwMfHrgYEfqSmtq+CqCnONtZOqy95PBWRNf&#10;9w/tP3ho9I+3hMr3EmcggmRpX3Nz8/+OHG1PDQWkKUi0pYaP1Z8geLFRECLf/BVrOQMRJHv7Ghsb&#10;9yQSzR097anLbf3DrYUIutTZzr7E3n0nT57M95GqR5a/wBmIICO275p+mPQ3f1zDGYggEWpfiHy/&#10;XvYcItLBjbzmCZEPgLEB8gExQuRb9PL7CETBg/WyCJfvfBp9fX08DSIItU+wg7R0XvL19vL/XRlE&#10;EWqfYAdpacg3cdHuQT4ggXYP8gEJtHuRlY/gaRBBZDtIS0O+iYtsB2lpyDdxke0gLZ2XfGnPLKgn&#10;5F3G5nHkKnzY7Wqh9gU6eOHgk9O5e7FJcyuTPOyi5m9+frTPJGeHls5Lvrb2jm8vX7Gi4dUZpa/W&#10;2yN5R/2GGTM21AcGEYUIal+ggz37V8345dYmlfdWr5p+85ov7NnCBi2dl3ytbecufjNoRV15fEb5&#10;cXsk7zj+Sjz+yrHAIKIQQe0LdLBz3xPxOe+eSsuLEbR0XvIlW9sHLl6yolbJd8weuTSwYxHv4zFn&#10;6tj6eHx9+UIaWbT94s4FsUXl5TOcWTo06EOq5MPYgh36Ugt3blcnEnSuuhodqilOnNMX7gyuvnB9&#10;yNc2sYPaF+jg13sfV8L58pa37p+2tPzx78cmzd5Sm1g5Y/aWMzTb/NYD5vv6Hac+16ClCy6f+ZII&#10;3WnVe7ZEm6RzrZQxxtgWL691cqs4vv6onVBok1zVzFm2fM5adB3XXUc4dS7k80VW+cg5so08o8Q1&#10;rJvl6/x0ZXzOllPeiVcR+crXkmzrH/jGiuPr4vF1R72RmvL4gu3e4bYFMXV4VPlUw4MkysJtJqdx&#10;ra2DHreLlWg7zaXcnK9pJV5u16d9bQhqX6CDHQna4ZhpzxzSg2ffvH/a6oOmoCuxMj57y2k9SBXP&#10;HrDOzTVo6bzkO9vS6r9i3vJ5407kIR+tHi8/bkYgX3pQ+wIdJPnis9/5yhrJIJ8+bP7HfXTbDdaP&#10;Nmjp4sqnFPFtbGmbmS2fyj2BOPKQz1vR1Mcgny/ylY/i630r4nM2n3IOc4l85Ws+m0z1X7TimJKv&#10;xh65WLPOvZc6U3pHquGCHUo+p1hNcbH64U4P0jX10baLqW0knBn0cuUZTVmJnXurLyhP/9omeFD7&#10;Ah08p+U6aY2k+pv/ft+01QdM3rlnRXz25lOpjr0r+PY8SR366kcbtHRh5buWw285Iky+sYx85Wtq&#10;brmQGohEfElb4ILtgcEJHtQ+wQ7S0nnJ19h0NnDFayy2zzc3ByJe/mVwdqIHtU+wg7T0+JYPkS2i&#10;Ld+Zxua+C/2IiAa1T7CDtHRe8p0+0xS4IiJCQe0T7CAtnZd8DQDkQQ7y9fb2dnf3tLV3nG1ppT2z&#10;traW50A0oZdhnElAq+cgn0kGBy/3D3yT6r8I+aIO5ANiQD4gBuQDYowb+Ub+6JD9RxHAtQB1ijOP&#10;jrd/Fkv7iJAa1HgfKnKHQj5pRHOj+JQRnVlA+UZQK6QCPopC7efMwXx6zW+OGmO/yCrOaLA05NNt&#10;BsgHRiRNvo63H55bsTZgjq2S6xwl92T0S14+968MOR+rdSsoUYPO30El1G1ajxrw94fGBvpWc6Yx&#10;zgTNURufLZ85oCrTq7CP97qX0FUqVSPLK2hXtarp3ALKZ74YIs1CbRPLZ3/I2/XRJnQQFAFqFWeE&#10;Y4xrjoNln0oDN2Xll3/EuYRtraoKWkqrF23ns3XUM6qitNRnpv8kb6/E3jcm0DeaMxLF+REuTT52&#10;TjGJbsoPBxyyTnWgS0wqLbX/1wYhFy2ifMo8NsiZUUPKPkss6yRrQ3S2SlBkXPnUxuQn5GaqCDcz&#10;g3zWNcZWPs8l7RzLp/5V+5vjlneSquJRuwAUE2o/ZxZhnjBKqqCUGcboEmq/dKbGVj5tk6a0rMzM&#10;eBVKL+MXV6lcD+oD58+ggiJD32zOLDxP1Gtf5Q6NmM54lrk34uDvZTTuJXSZOqvI8oHoQe3nLIwL&#10;B9cuD2xpBQXyTWiyyke7Vubf5BUCyDehyb7zFRvIN6GJknzpTzLT+QBcNXnJx3MgmlD7OZMgN/lM&#10;gtvuuAHyATEgHxAD8gExxo187ttpioK/O6aubr9757155w1678+5q4eVARf6xnBmcN80C75bGzbh&#10;vumW/v5a2Jtp6dCpBZTP6bBqeeH00wK5bxBrSDM+cDNvTS8LKQM21H7OCCVYuDLkEkvnZl5x2GmS&#10;8vnyAmFfklRy3eZx34o8H1IGfNjyZRbGniHV1PNT/I8ZSz9TUr6AKAYe0XP8AL0acuYdTdz6wFaV&#10;4fKOYrZoXBBWBnzQd5kzZdU9+jl3he+u6xONvfLZ5S9QuNOUjPVj9G7PrY47KugyU6A9M/OUWqJo&#10;ArZYKoVZ5as2BWFlwAd9/znzNDG55chVy0fjY/4YvScSDSkXXVT3LSUyplzu8zG8mIB8Vw99jznz&#10;C5fFLTOVpUChLib1GL3TaH/7DdZYSEr/Oo4ETrYPbZF43FfN8yFlwIcln88gvyr2EZdlqVawfNZW&#10;N3byqdxpv9d/g1UWktIJPKQu4V6PsIrtMjdT9WYpLwspAzaWfEqrTK9flUvGIzfLUk0Y1dSM498Y&#10;yqe7rQ1QJjhoI6yysNSt9/9uxVesUNfXeG57p3p1IWXAg74xnGnIEP3N8oxxPqnmzFi/01Nq6SFr&#10;f3NwVdNFqqDI8oHoQe3nLAw8Rg+KSFb5aNfCY/SgaGTf+YoN5JvQREk+PEYPCksO8vHfPwCgQEA+&#10;IAbkA2JAPiAG5ANiQD4gBuQDYkA+IAbkA2JAPiAG5ANiQD4gBuQDYkA+IAbkA2JAPiAG5ANiQD4g&#10;BuQDYkA+IAbkA2JAPiAG5ANiQD4gBuQDYkA+IAbkA2JAPiAG5ANiQD4gBuQDYkA+IAbkA2JAPiAG&#10;5ANiQD4gBuQDYkA+IAbkA2JAPiAG5ANiQD4gBuQDYkA+IAbkA2JAPiAG5ANiQD4gBuQDYkA+IAbk&#10;A2JAPiAG5ANiQD4gBuQDYkA+IAbkA2JAPiAG5ANiQD4gBuQDYkA+IAbkA2JAPiAG5ANiQD4gBuQD&#10;YkA+IAbkA2JAPiAG5ANiQD4gBuQDYkA+IAbkA2JAPiAG5ANiQD4gBuQDYkA+IAbkA2JAPiAG5ANi&#10;QD4gBuQDYkA+IEYO8iEQBQ/WyyJEPgDGBsgHxIB8QAzIB8SAfECI4eH/AzymB3kPxuplAAAAAElF&#10;TkSuQmCCUEsBAi0AFAAGAAgAAAAhALGCZ7YKAQAAEwIAABMAAAAAAAAAAAAAAAAAAAAAAFtDb250&#10;ZW50X1R5cGVzXS54bWxQSwECLQAUAAYACAAAACEAOP0h/9YAAACUAQAACwAAAAAAAAAAAAAAAAA7&#10;AQAAX3JlbHMvLnJlbHNQSwECLQAUAAYACAAAACEAWPpqyL0DAAC3CAAADgAAAAAAAAAAAAAAAAA6&#10;AgAAZHJzL2Uyb0RvYy54bWxQSwECLQAUAAYACAAAACEAqiYOvrwAAAAhAQAAGQAAAAAAAAAAAAAA&#10;AAAjBgAAZHJzL19yZWxzL2Uyb0RvYy54bWwucmVsc1BLAQItABQABgAIAAAAIQCrB+Zh3wAAAAgB&#10;AAAPAAAAAAAAAAAAAAAAABYHAABkcnMvZG93bnJldi54bWxQSwECLQAKAAAAAAAAACEAbYOsTIUP&#10;AACFDwAAFAAAAAAAAAAAAAAAAAAiCAAAZHJzL21lZGlhL2ltYWdlMS5wbmdQSwUGAAAAAAYABgB8&#10;AQAA2RcAAAAA&#10;">
                <v:shape id="Picture 22" o:spid="_x0000_s1039" type="#_x0000_t75" style="position:absolute;width:13741;height:1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exQAAANsAAAAPAAAAZHJzL2Rvd25yZXYueG1sRI9Pa8JA&#10;FMTvQr/D8gq9iG5Mi2h0FWkJVKSHWNHrI/vyB7NvQ3ar8du7QsHjMDO/YZbr3jTiQp2rLSuYjCMQ&#10;xLnVNZcKDr/paAbCeWSNjWVScCMH69XLYImJtlfO6LL3pQgQdgkqqLxvEyldXpFBN7YtcfAK2xn0&#10;QXal1B1eA9w0Mo6iqTRYc1iosKXPivLz/s8omG4Kc9x+/bzfsuLjlPJwssvmqVJvr/1mAcJT75/h&#10;//a3VhDH8PgSfoBc3QEAAP//AwBQSwECLQAUAAYACAAAACEA2+H2y+4AAACFAQAAEwAAAAAAAAAA&#10;AAAAAAAAAAAAW0NvbnRlbnRfVHlwZXNdLnhtbFBLAQItABQABgAIAAAAIQBa9CxbvwAAABUBAAAL&#10;AAAAAAAAAAAAAAAAAB8BAABfcmVscy8ucmVsc1BLAQItABQABgAIAAAAIQC+OcYexQAAANsAAAAP&#10;AAAAAAAAAAAAAAAAAAcCAABkcnMvZG93bnJldi54bWxQSwUGAAAAAAMAAwC3AAAA+QIAAAAA&#10;">
                  <v:imagedata r:id="rId30" o:title=""/>
                  <v:path arrowok="t"/>
                </v:shape>
                <v:shape id="Text Box 23" o:spid="_x0000_s1040" type="#_x0000_t202" style="position:absolute;left:1978;top:12827;width:9481;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DA96EBC" w14:textId="1CB654CA" w:rsidR="00011483" w:rsidRPr="0036405C" w:rsidRDefault="00011483" w:rsidP="00641A06">
                        <w:pPr>
                          <w:pStyle w:val="Billedtekst"/>
                        </w:pPr>
                        <w:bookmarkStart w:id="64" w:name="_Ref451181933"/>
                        <w:r>
                          <w:t xml:space="preserve">Figur </w:t>
                        </w:r>
                        <w:fldSimple w:instr=" SEQ Figur \* ARABIC ">
                          <w:r w:rsidR="00827F66">
                            <w:rPr>
                              <w:noProof/>
                            </w:rPr>
                            <w:t>12</w:t>
                          </w:r>
                        </w:fldSimple>
                        <w:bookmarkEnd w:id="64"/>
                        <w:r>
                          <w:t>: Pristje220 søg efter produkt</w:t>
                        </w:r>
                      </w:p>
                    </w:txbxContent>
                  </v:textbox>
                </v:shape>
                <w10:wrap type="square" anchorx="margin"/>
              </v:group>
            </w:pict>
          </mc:Fallback>
        </mc:AlternateContent>
      </w:r>
      <w:r w:rsidR="00641A06" w:rsidRPr="00253A76">
        <w:rPr>
          <w:noProof/>
          <w:lang w:val="en-US"/>
        </w:rPr>
        <mc:AlternateContent>
          <mc:Choice Requires="wpg">
            <w:drawing>
              <wp:anchor distT="0" distB="0" distL="114300" distR="114300" simplePos="0" relativeHeight="251710464" behindDoc="0" locked="0" layoutInCell="1" allowOverlap="1" wp14:anchorId="26B8D0D7" wp14:editId="154DE854">
                <wp:simplePos x="0" y="0"/>
                <wp:positionH relativeFrom="margin">
                  <wp:posOffset>-115740</wp:posOffset>
                </wp:positionH>
                <wp:positionV relativeFrom="paragraph">
                  <wp:posOffset>59462</wp:posOffset>
                </wp:positionV>
                <wp:extent cx="4162425" cy="1706245"/>
                <wp:effectExtent l="0" t="0" r="9525" b="8255"/>
                <wp:wrapSquare wrapText="bothSides"/>
                <wp:docPr id="15" name="Group 15"/>
                <wp:cNvGraphicFramePr/>
                <a:graphic xmlns:a="http://schemas.openxmlformats.org/drawingml/2006/main">
                  <a:graphicData uri="http://schemas.microsoft.com/office/word/2010/wordprocessingGroup">
                    <wpg:wgp>
                      <wpg:cNvGrpSpPr/>
                      <wpg:grpSpPr>
                        <a:xfrm>
                          <a:off x="0" y="0"/>
                          <a:ext cx="4162425" cy="1706245"/>
                          <a:chOff x="0" y="0"/>
                          <a:chExt cx="4162425" cy="1706291"/>
                        </a:xfrm>
                      </wpg:grpSpPr>
                      <pic:pic xmlns:pic="http://schemas.openxmlformats.org/drawingml/2006/picture">
                        <pic:nvPicPr>
                          <pic:cNvPr id="13" name="Pictur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162425" cy="1470660"/>
                          </a:xfrm>
                          <a:prstGeom prst="rect">
                            <a:avLst/>
                          </a:prstGeom>
                        </pic:spPr>
                      </pic:pic>
                      <wps:wsp>
                        <wps:cNvPr id="14" name="Text Box 14"/>
                        <wps:cNvSpPr txBox="1"/>
                        <wps:spPr>
                          <a:xfrm>
                            <a:off x="34120" y="1439591"/>
                            <a:ext cx="4128305" cy="266700"/>
                          </a:xfrm>
                          <a:prstGeom prst="rect">
                            <a:avLst/>
                          </a:prstGeom>
                          <a:solidFill>
                            <a:prstClr val="white"/>
                          </a:solidFill>
                          <a:ln>
                            <a:noFill/>
                          </a:ln>
                          <a:effectLst/>
                        </wps:spPr>
                        <wps:txbx>
                          <w:txbxContent>
                            <w:p w14:paraId="1DA1A7A7" w14:textId="1F8EF20E" w:rsidR="00011483" w:rsidRPr="00C82040" w:rsidRDefault="00011483" w:rsidP="00641A06">
                              <w:pPr>
                                <w:pStyle w:val="Billedtekst"/>
                              </w:pPr>
                              <w:bookmarkStart w:id="65" w:name="_Ref451343254"/>
                              <w:bookmarkStart w:id="66" w:name="_Ref451178985"/>
                              <w:r w:rsidRPr="00C82040">
                                <w:t xml:space="preserve">Figur </w:t>
                              </w:r>
                              <w:fldSimple w:instr=" SEQ Figur \* ARABIC ">
                                <w:r w:rsidR="00827F66">
                                  <w:rPr>
                                    <w:noProof/>
                                  </w:rPr>
                                  <w:t>13</w:t>
                                </w:r>
                              </w:fldSimple>
                              <w:bookmarkEnd w:id="66"/>
                              <w:r w:rsidRPr="00C82040">
                                <w:t>: Pristjek220 Genereret indkøbsliste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8D0D7" id="Group 15" o:spid="_x0000_s1041" style="position:absolute;left:0;text-align:left;margin-left:-9.1pt;margin-top:4.7pt;width:327.75pt;height:134.35pt;z-index:251710464;mso-position-horizontal-relative:margin" coordsize="41624,17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ZpWvAMAALcIAAAOAAAAZHJzL2Uyb0RvYy54bWykVttu4zYQfS/QfyD0&#10;7uhixU6EOAuvc8ECwa7RpNhnmqIsYiWSJSlLadF/7wwpOddFt9uHKDMkZzhz5szQFx+GtiEHbqxQ&#10;chWlJ0lEuGSqFHK/in5/uJmdRcQ6KkvaKMlX0SO30YfLX3+56HXBM1WrpuSGgBNpi16voto5XcSx&#10;ZTVvqT1RmkvYrJRpqQPV7OPS0B68t02cJcki7pUptVGMWwurV2EzuvT+q4oz96WqLHekWUUQm/Nf&#10;4787/MaXF7TYG6prwcYw6E9E0VIh4dKjqyvqKOmMeOOqFcwoqyp3wlQbq6oSjPscIJs0eZXNrVGd&#10;9rnsi36vjzABtK9w+mm37PNha4gooXanEZG0hRr5awnoAE6v9wWcuTX6Xm/NuLAPGuY7VKbF/5AJ&#10;GTysj0dY+eAIg8U8XWR5Bu4Z7KXLBDTvmxashuq8sWP19Xctz1OMKp4ujjG+YzhasAL+RpxAeoPT&#10;v/MJrFxneDQ6aX/IR0vNt07PoKSaOrETjXCPnp5QPAxKHraCbU1QnkE+nyCHbbyVpHNMD03wVLCh&#10;mNOdYt8skWpTU7nna6uB2QCmB+Pl8RjVFxfuGqFvRNNgnVAeU4MueMWid9AJDL1SrGu5dKHlDG8g&#10;SyVtLbSNiCl4u+PAIPOpTH0TQOHvrMPrkAK+Df7KztZJcp59nG1Ok80sT5bXs/V5vpwtk+tlnuRn&#10;6Sbd/I3WaV50lkO+tLnSYowVVt9E+y7nx+kQusl3JTlQ3/uBNhCQp88UIjAJIcFYrTPcsRrFCtD6&#10;DRAONscND+0Tmgi0ha5Ai//eBzk0wsIPoCObodLGuluuWoICIAoxeETpAQAN0UxHII2nALwIKjYs&#10;DFI71Ri0H8MNx+h7I+i+pppDCOj2GXHzibgPWOGPaiBpjlwcj+GsIG6A9ZGjuP4dqOZ5msFkxtGQ&#10;z89PQ4MH5oThkZ3Nk3F4ZIvFMvlfmEGZVSPKqR0QzE1jAkf6Wjg+jpcXpxqJJZYKrUIRwgr3D8xY&#10;macUUXLDbvBjdZyittip8hFQMQrqCvlazW4E3H5HrdtSA48OLMJD6r7Ap2pUv4rUKEWkVubP99bx&#10;PNQXdiPSwyO2iuwfHcXp1XySUHl88SbBTMJuEmTXbhT0Ruqj8SIYGNdMYmVU+xWIscZbYItKBnet&#10;IjeJGxeeUnifGV+v/aEwBO/kvYbRGeYBovwwfKVGj7x2wJrPauIWLV7RO5z1PanXnQPcPfcR14Ai&#10;cB8V4LmX/Ovo23p8yfH5fa77U0+/Ny7/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I6ZoeEAAAAJAQAADwAAAGRycy9kb3ducmV2LnhtbEyPQUvDQBSE74L/YXmCt3azibYx5qWU&#10;op6KYCuU3rbZ1yQ0uxuy2yT9964nPQ4zzHyTrybdsoF611iDIOYRMDKlVY2pEL7377MUmPPSKNla&#10;Qwg3crAq7u9ymSk7mi8adr5iocS4TCLU3ncZ566sSUs3tx2Z4J1tr6UPsq+46uUYynXL4yhacC0b&#10;ExZq2dGmpvKyu2qEj1GO60S8DdvLeXM77p8/D1tBiI8P0/oVmKfJ/4XhFz+gQxGYTvZqlGMtwkyk&#10;cYgivDwBC/4iWSbATgjxMhXAi5z/f1D8AAAA//8DAFBLAwQKAAAAAAAAACEA3QL5nTUdAAA1HQAA&#10;FAAAAGRycy9tZWRpYS9pbWFnZTEucG5niVBORw0KGgoAAAANSUhEUgAAAmkAAADaCAIAAABy0kJ3&#10;AAAAAXNSR0IArs4c6QAAAARnQU1BAACxjwv8YQUAAAAJcEhZcwAADsMAAA7DAcdvqGQAAAASdEVY&#10;dFNvZnR3YXJlAEdyZWVuc2hvdF5VCAUAABysSURBVHhe7d1tkB1Vncfx+zbvcOML5Y1EX4hWrbJM&#10;cjNvXM2yLJbWLq4CulCymZkYqGgtiKXsKmSJBUJS2STEjSKCtYsl5EkFApVNXCMxkCdci/BkCEie&#10;JpOZSZhhcEhIiir3f06f7j79cGfmzO3b0+fe76dOkdPnnO7b3f+5+dF3JjW1PwMAABdkJwAAbshO&#10;AADckJ0AALghOwEAcEN2AgDghuwEAMAN2QkAgBuyEwAANxNl540rf0mj0Wg0Wsc2E4cZk2Tnmxlv&#10;vfWWme5Icvkdfge8Rvn85WPtfDxnRKR2RWbn2NiYme5Icvkdfge8Rvn85WPtfDxnRKR2ZGdh9HuB&#10;N4OvKJ+/fKydj+eMiNSO7CyMfi/wZvAV5fOXj7Xz8ZwRkdoVmZ3CTHck7oDXKJ+/fKydj+eMiNSO&#10;7CwMd8BrlM9fPtbOx3NGRGpHdhaGO+A1yucvH2vn4zkjIrUrMjtHR0fNdEeSy+/wO+A1yucvH2vn&#10;4zkjIrVraXYeWtddiyzZbkZbavuSWve6Q2ajXPq9kH4z9G/+4nvMDah99I7942bYgRyhu+GOE07C&#10;RW75xh/9sinee7/9jBkLyVx20NW5Aysuaf4onS63doGhrYsvnPONp0bM5rQcXDv3sgePmo2i5J6z&#10;OlvzBVfLO2s1X/ypwJ3UrsjsPDk4fP78u1b7w9r589e+bI803V7+/vz53385NViNJpefuQPvHt5w&#10;zfyle0ZV/+iGq9/zuZ8NpRZM2qwjZJscc/7S3WP24ITraQ1btnzj/3fPx2f/607T//59O6Uz9vPr&#10;Zt+qOu+eH/3FdeEsbWZbtnZhO7ll0dU33ti14P7DmSm7ybL5X//16cx40F5e3fU39/8xNdhsyz3n&#10;E1u+Mv/rO4ZVX07p/ZOdNm3GmtSuyOwcODl09p3zVnt5TX3+mhftkabbi2vr9bUvpAar0eTyM3fg&#10;/B8fubp+++7Tmf7U24R7HX7k6vm3PT1qD07vVWjZ8p3edN3sb+20R86+M6rGntL9N35+7exbf5OY&#10;pc1My33rqXZ8S99V9x96fvWlC+4/lJpKtBOP9c2/+VfDmfGgvbjq0gX3vZoabLblnvOxxxfVb/71&#10;yUyfVrUmtSsyO08MDJ45e85qL6nsfMEeOXfmiRvNRxK1cOqFe+v1e9fcICM3bjn75OLajWvWzA9n&#10;ZTOgN2Wl2awtfkIf6oYnt6gdheyrjiabasp0wt1veDL96jfcm3NuzTW5/MwdOPeaJNltz5xK9Pct&#10;++Dn7lpz9QW1j9z29MgZtWlO6uJwpTWoVuq9Xn/4KolJWS+zUd/uXFC7+PaNP5bDmh0f6g8ORZtS&#10;yynf6c3X1mZd8eChcGRk47Xm5s664icHZXb2rTvMspokarxj2N589u76Fff94nsf1zvN/uZv9Lja&#10;8aY1Mjjr0w+88Lu76p9+4OC5M2O/uytYFS2jTbnlvvWkHX1s0Rfue+3M2Rf+Q8LvUDCo+0+svlTf&#10;60+p2f7H+t6vt2q1BT96Jb0Z7mJ2L6zlnrOccP3m/x1I9NWr//uaRe+vzblp+0uS8TdtH5LZ51Z1&#10;Bed4UbieVmaT2rU6O4P6Ch1UKrpMyOkg1H2diEHgBWFZX/NS2LcW1+993u5I00EYJWWwl52d4WvJ&#10;caLoDfNS7VtydkocxmEZxqTqX/nTAb1Y5Z/uq469QPejmAxWJrJzz7IPRrlrpzVt6i23fGGkRXkm&#10;8WlH4K071IKGaSfZKQkZpK/qx1kbRrLsrrPzlH6ejXakObX82lmZJ0mjYzIYDEPxwOpLL7p5+0kZ&#10;lLw0mWS1aHBGslNeVMIyePUoIMNTOralrx6cOW1mmtSuyOzsP3Hy7TPvWO3F1fX66ufjkQNr6ou3&#10;xJuPL66pzedVHB4wg5JzNzwe9GVchW5Ej9uLVU4+GRwq6ptjWp24b6/PnFvzTS4/cwfeefXh6EGw&#10;9g8PndCDe++Yc+V/H9cLXnvkqmt/eixav+e7c66Uzb13XH77b0+ZQTlC/banT515/WdX1b+z6w09&#10;GPVVp16XoJUFqfVmkzbFlls+005t+ieJzx3Sf2ODZKfq6MFZ9boEZ7CZ10b3f69+xU/+YDbDfWXH&#10;2d/6dTD45u/uVNmpVn5MAvWBV6J9aVNv+bV7btWln/rRwXT/+ZWXLvjhK8GaqH/80b76TdsH4x3N&#10;W1YeTF9N7lJYyz3nI/Ezb/DSMmi/enSeMigrwqujld6kdkVm5/H+geQLNJ2d8XjYmshOefX6mheD&#10;kVZkp1x+5g7kJtlk2SmD9aln5wUXS3iqxE2tN5u0Kbbc8kVteON1s7/5VF52ThR4U89OveCtfeoh&#10;d6IwpuW23No9px4wbUECTZadEpwX3bxtwByhddmZe86SnfWbfnUiMZibnXpTZ/xF6fW0MprUrtTs&#10;VAmXeKzMPEra2an6cf6Z1kR2xq8YrK9VIDtVP3oeVUGo+1HHLAgeK3erD2b1oSRcL/hI9NwpHZmq&#10;hfFJdk6vZcs3vPGGMMZUquVkp0SghF8Yn8mkVE09Tc4y0aj6QWQ2zE7VwpCOR2iTtry3XjrwJAh1&#10;zEySnerJL35CbeFzZ945O2antKOP99ZN0tPKbFK7IrPz2PET42+ftdoLKjsP2CNnD6yOPogNp/Tz&#10;4AGz4AmVneFiNWUWq29s6kE5pt56/Oz445KXwWDcVzEpU1bH7sevvnhN9tyabHL5mTtw9pAKt6eH&#10;E4N7VHYeCzdffeQL4ae6F0cr48Er71wdHiEavPi6xX9b/85vT4+//Ud1eNU5+8wdH5TF6rBmmfUS&#10;tCm0nPKNPnvnx/QNVz8c9ODLenBog/p5IbU5rCMwXCYjB/ZJdpplQRuRkb++4Z+Dg8y64sd/0OPR&#10;jtJk37oaDw6rRFO0Kbec2qkPae87mBq56Ob/OXFAougHB4PBuH/40b73yc1Xu8hgUIkFixdf+qkf&#10;HrKXFdhyzlmfhmRjf2LQfvVjv+yt/8u2k+NHHus1n+1epDYT62llNKldkdl59Fh/6gUq3JIhXUST&#10;y/fqDtASrRXlU9mZTFNaK5qPbz0fz5kWNaldwdn5p/EzXrTn5AF08ZbUYJMteDOkBmm+tFaU7429&#10;d837uwdeyozTim0+vvV8PGda1KR2RWbnkaPHUy9QsbblK8HnHKK+5rn0bLNNLr/yd4DWsLWifGRn&#10;Oc3Ht56P50yLmtSuo7KztY03g9eN8vnbfKwdX29eN6ldkdl5+Mixt/70dsc2ufwOvwNeN8rnb/Ox&#10;dny9ed2kdkVm5+uHj6ZeoKOaXH6H3wGvG+Xzt/lYO77evG5SuyKz8zUAADrA9LPzB6+cSzUToZ2q&#10;VquZHjxE+fzlY+34evOalG/62fnWuXelnRw///roO6+NnA2yc3OnCu6mvqvwEuXzF9mJkrUkO4Pf&#10;h95RyM42QPn8RXaiZGRnMcjONkD5/EV2omQtyc6RzkN2tgHK5y+yEyUjO4uRm50vP/T56Dd3/v1P&#10;XjejqCopk+lZBh7+Uu0vvrHNbBlqUJt1+Y+eTw3Zg4bMZQ6BQsltNz3Lsyv+qvbJ/3zRbFVO7jk3&#10;OGs1qH3ga08eSQ3Zg4bMVfjC24Pc9+Kz843O0yg75/3bjoGgdwHpWXWp8inDz3z3L2up7FRjJh4l&#10;FE1PBuelIzNCdrZcunY6WD65aFGVIyTn6+3NN1/bvPB9cuaJs1ZjJh7lukxPBuelIzNCdrYe2VmM&#10;SbLT7qKqsn+XDTx8/eUr704Fn52EUWRK5xMN45HsbLncHKp4hOSd87MrPvu1lbemztq+jCgypfOP&#10;Da+N7Gy9lmTn6bT9K+bKCxm92Xm9Yu6K/Wajenbs2GF62q5du0wvNEl2/vb2OeFjp3SD+1D7sAlT&#10;PflLM9xwmT7Ywz8MPgUOd0WR5MaaXiCIvHTwqcdOOzuDDVmlCiMyn9ha2alXqa4a+epKeabNWY1p&#10;kBtvejbfsjM43/RZq8dOOzuDDVmlv95yPrG1LlyvUl01cttKeabNWY3pkDtfTnZOkow5K6oUp319&#10;fVF8rl+/fuHChUE/0ig7w+935oRdlKc6JqNuemW4TB8smFTdMGNRHKmT6Slh4EXBF7LCU3VTn+iq&#10;eEyOhIewQ1etIjYLlKxdKJ1C1ZI+5/BsM2dthafqpj7RVfGYvsrgEHboqlXEZpGkfMVn56m0fcvn&#10;zl2+z2zkylkx+U7lkYuS+Ny6deuqVaskOOW/ZiI0yXOnHXeZRI1CVMT99DLrYIk+CiO32vRUKIbf&#10;vsxkp4lMZdblK+++PhWB1q4hOcSsefPip9Xcg6IZVu0smRSqlMQ5S86F377MOWsdmcoHvrby1s+m&#10;ItDaNSSH+MC8efHTatVvhY+kGjORnZt69ReCMOPRCumowU3qj0DvJjMaUJszYdu2bRKfEpzLli0b&#10;Ghoyo6HJsjPsq0SMwzGYzcnOnGXRcmsMhYrLpx4Lkxo8JOYHa4PstI5BdhZMSmR6Nn+yU85Uf53F&#10;Gjwk5gdrg+y0jkF2Fk1qVHx2DqftXd4VfD2IruV7zaiysafWs1H+lBVqQjajeTOUlDtYlp07dy5d&#10;urS/v99sW6b63CnZaD6UVSMNnztzltl5afdRmFT5jAliTmViOlMbjMkh1NNqOEV2Fiy/dv5kp22C&#10;s1aZmM7UBmNyCPW0Gk5V+1b4SMpXTnamEs9KUz2jVnR1JYI1uZOkakiHbcU0ys7o33eaKIzHPvyl&#10;RZcFAZiTnTnLyM6Wk9tterY45tRP3arokxFdG+thNPoUN/0PWrToEHqZ2ovsLJjceNOzVTsw8s/Z&#10;Pmv1U7cq+mREf21ZD6PRp7jpf9CiRYfQy9ReZGfR5M4Xn51DaXvu6eq6Z4/Z0JsSgGFXz6ghFZ5m&#10;WLF2Uo+jcddaUxm52Qm/TFK+4Wfu/mrqgRJV4eNbb9Jzfm3zrbelHihRGS3JzsG03SoGd5uNwcEN&#10;Kgr1pkwEXbNCZmo9G/Qiaye1yozaC6qE7GwDE5dPnhkb/wtOzLB2zE55Zmz8Lzgx02YkO3UYal09&#10;PcFMvEKlYxCPZpXq60G90SPPnWQnWoHy+cvH2vH15jUpX/HZebLzkJ1tgPL5i+xEycjOYpCdbYDy&#10;+YvsRMlakp0DnYfsbAOUz19kJ0pGdhaD7GwDlM9fZCdK1pLsPNF5yM42QPn8RXaiZC3Jzs4U3E19&#10;V+ElyucvshMlKz47OxlvBq9RPn+RnShZU9kpYZlqcjgAANre9LNzbGxsZGT05ODw8f6Bw0eOvfTS&#10;S2auU8ndND14iPL5y8fa8fXmtaayM+icP//u22feGX/7bJCd5rt/nUeunTeD1yifv8hOlKwl2Tna&#10;ecjONkD5/EV2omRkZzHIzjZA+fxFdqJkLcnOkc5DdrYByucvshMlIzuLMXF2/v6uD8lU7KN37B/X&#10;o59ff8osCeUOohRSGdMT5w6suCSo1qzPPHTYDIbGH/1yei4aytlB5t777WfMBlpBbrvpaUNbF18Y&#10;FGPON54aMYNVkzrnwMG1c2uXPXjUbGnqYvIuQy3VovXxZVuDhsx1V/deeEjucfHZ+UbnmSg7+zd/&#10;sfuO/bsyoUh2VkyifOPbtwdpJ8GXDEOVqmYknpPB7nRkRsjOlku99Q5u3x4kh+RLZdMz/deFzsLL&#10;liyZG8eeDsM51yy5Mht70ZWpNWYPGUtHZoTsLBjZWYwJslPSUD1nZkOR7KyY3PJlk8/ejiJTOgsa&#10;xiPZ2XINajdxnMyw/HPOOeG82LPG4u7BtVc2jEeys2Atyc7TaftXmA8XlN7svF4xd8V+s1E9O3bs&#10;MD1t165dphdqmJ3y0PkeHYYNsnO7+Tg3+Bg3sUztqudqpGkp5E6bni0dfOqx087OYENWBbVq8BFv&#10;sIdepbpq5JZ1Ky7JW41pkBtvekkVjs7mslOti547zaz0wo9ssxcdLdOr1K7qle5cZzbMKkyZ3OVy&#10;snOSZMxZUaU47evri+Jz/fr1CxcuDPqRRtkZfF6rUlFCUX9RK0EW6hETi9JPfhM03jGRp2ghqYzp&#10;aSYOE8GpWOGpuqkFaq/0LkF22qGrVhGbBUrVTkeLql5lg1NkzlmbanbGUZmbk5nvkJqDRJEb3CJi&#10;c9rkzhefnafS9i2fO3f5PrORK2fF5DuVRy5K4nPr1q2rVq2S4JT/molQg+yMIjEvABMjYVaGg/Kn&#10;eluEwqOgheQ+m54tJwx1ZCqzPrNudV8qAmUy/Z1POcSs7u74aTVMU7OB5uXXLsiHquZn/jlPMTuT&#10;GZiJwOxR1EG6u+1IzXklTJ2Ubyayc1Ov+ptHMePRCumowU3qj0DvJjMaUJszYdu2bRKfEpzLli0b&#10;Ghoyo6Hc7Iw/dA04ZmdqOVpNSmR6SRMEXc5U4+y0HjTJzoI1ql2VEyL/nHPONyc7E6smm9dk0YVz&#10;JDzjYbKzKVK+4rNzOG3v8i55oUDX8r1mVNnYU+vZKH/KCjUhm9G8GUrKHSzLzp07ly5d2t/fb7Yt&#10;edkp8Wc9LmbDUEaiOI3WhstU7vKwWS67fNGP2dof0aapTEx/8NpgTI6gDhROkZ0FS771oh+z1YlR&#10;1YBInnNoatmpk9CMZa8x76rNQeTw4YM42dkUKV852ZlKPCtN9Yxa0dWVCNbkTpKqIR22FZPNznT4&#10;qaSM6AkVk0uWmFErRK1uMMdHtuWQG2161sey1g//jD8afD4rwZeasZfnZGKUlHqZ2ovsLJjceNNT&#10;VHYE1fDu33dOlp3SvyaKvuASo2vMjljig+hl8hpkZ1PkNhefnUNpe+7p6rpnj9nQmxKAYVfPqCEV&#10;nmZYsXZSj6Nx11pTGXnPnfDMJOU7d2D1LakHSlSFj2+9aZ3zwbVLyLtKaEl2DqbtVjG422wMDm5Q&#10;Uag3ZSLomhUyU+vZoBdZO6lVZtReUCVkZxuYuHzyzLiAR8Wq6pTsnOhfcKJUM5KdOgy1rp6eYCZe&#10;odIxiEezSvX1oN7okedOshOtQPn85WPt+HrzmpSv+Ow82XnIzjZA+fxFdqJkZGcxyM42QPn8RXai&#10;ZC3JzoHOQ3a2AcrnL7ITJSM7i0F2tgHK5y+yEyVrSXae6DxkZxugfP4iO1GylmRnZ5Jr583gNcrn&#10;L7ITJSs+OzsZbwavUT5/kZ0oWVPZOTY2NjIyenJw+Hj/wOEjxyQ75XAAALS9IrPTzHUquZumBw9R&#10;Pn/5WDu+3rzWVHYGHb7fGZBr583gNcrnL7ITJWtJdo52HrKzDVA+f5GdKBnZWQyysw1QPn+RnShZ&#10;S7JzpPOQnW2A8vmL7ETJyM5iZLNT/e5r2bbwC6wrTmpkekr0G65zfpt19Kuu499+Ha/PLuc3Xbec&#10;3HfTC1i//Vr9mmczWi1yaqZnUb+Y2j7h6PdZZ68iZyq67Owvv7Z/gTYKIHe5+Ox8o/M0fu78/V0f&#10;+vz6U2ajEMUfEVqifONPrjOxKMlnRaSIB6KeCtMgHuNejOxsufRbT3KlqpEZyTlnycElS+IzV1EY&#10;bMQ9I29KDmAyM+5FyM6CkZ3FIDvbQF75hKRht52ddhKaucSSbFKSnS2XzaHq/47o/K83K/UTcZf8&#10;v4G8KXtFNinJzoK1JDtPp+1fYT5cUHqz881RR5+7Yr/Zsl7NGtzcGwxZr563rJEdO3aYnrZr1y7T&#10;C00xO2UjeM3oA9z+zV/svuOx/9Kf76qxcEW4T3qP7BFQFLmpppeQSr5klAaTiSXprLWOIJ3gM101&#10;csu6FZfYH/qiCanaSVCEH9lagVMxcnKmZ7MSMBGXyezLmTrUeIES7a/vjXoqVUvuXGc2zCpMmZSv&#10;nOwMA0olVnHpqfNvbm9vdHidkmYj6sWvGfdylk2gr68vis/169cvXLgw6Eemkp0q9sJIVN8N1X39&#10;bVErFoMF0k1HY+I44WFQpNy/yyTlkvk27eyU8ejTXBkhNouUn0NBUFQ1GmYkO2U8vB/SJTanryXZ&#10;eSpt3/K5c5fvy/YLYh9yU2+td1PQDccTr2jmc5ZNRC5K4nPr1q2rVq2S4JT/monQFLJTUvJ6K/LM&#10;uH7utB5B87rhzxyZOCU7W0RusekZKuHiTDSml52zurvtb4MmdkDzMrWLZEKkMvLP2TrfxKkXkZ3d&#10;3fb/SFT3znhByldudqZyLmBG9Nym5fqjVDUUzocpF60PdzAaHD5MSDsnzYK8ZZPYtm2bxKcE57Jl&#10;y4aGhsxoqEXZqYLT5GQ8S3a2SLJ8DePNnjA5mYjL7I4mO60HTbKzYHlvvUB1EyL/nK3zTcRl8jry&#10;puwVyaRVZOTCORKe8UGqe2e8IOUrPjuH0/Yu75IX0rqW7w3GNvbUejYGXZnWw3pZsEBma2ZeutFO&#10;hrWvEu6f7IpgXWJ1sCBv2eR27ty5dOnS/v5+s22ZQnaqXu5nthNkp+xiHjbVDjx3tpZdPknDBY3C&#10;TUVhEINRT5ZP+nO2aiaMT7KzYHlvPUUlRlUDIv+cUwmY+WFaI29KdjWPlXEvIstUmspM+C1gsrMp&#10;Ur5ysjOIqjgHZUheO6bCy0q0hl2zPBGn+YtFwdk5galkZxCAwelHP+kzcXbGe3z0+iVXhLMqhPlZ&#10;oeLJTTU9HW76vhs688Yf7YujLxiPA1Alox6yni5DUVLqRWoB2VkwufGmp6mECFT4G3pydqZnSyaa&#10;CsbEdcjANcF0ZkpE150NRZOd0tOLZAHZ2RS5y8Vn51Dannu6uu7Zo7s6p5JDEWsspyt/BrtmdrY3&#10;w+MrZjyx2sznLGtK4+yENyYp37kDq2/JxCKqwce33rTO+eDaJeRdJbQkOwfTdqt02h31az0bBgc3&#10;9MjDpvxpsZbldGUHM6QOER1PWIvtZVFPrQ9eKu7lLGsG2dkGJi6fPDMu4FGxqjolO334d6sdovzs&#10;1GGlA0wFWUgHmrUsrxut7+rpsY9nL1bU8bU4muNd43U5y6aP7GwDlM9fPtaOrzevSfmKz86TnYfs&#10;bAOUz19kJ0pGdhaD7GwDlM9fZCdK1pLsHOg8ZGcboHz+IjtRMrKzGGRnG6B8/iI7UbKWZOeJzkN2&#10;tgHK5y+yEyVrSXZ2Jrl23gxeo3z+IjtRsuKzs5PxZvAa5fMX2YmSNZWdY2NjIyOjJweHj/cPHD5y&#10;TLJTDgcAQNubfna+CQBARyI7AQBwQ3YCAOCG7AQAwA3ZCQCAG7ITAAA3ZCcAAG7ITgAA3JCdAAC4&#10;ITsBAHBDdgIA4IbsBADADdkJAIAbshMAADdkJwAAbshOAADckJ0AALghOwEAcEN2AgDghuwEAMAN&#10;2QkAgBuyEwAAN2QnAABuyE4AANyQnQAAuCE7AQBwQ3YCAOCG7AQAwA3ZCQCAG7ITAAA3ZCcAAG7I&#10;TgAA3JCdAAC4ITsBAHBDdgIA4IbsBADADdkJAIAbshMAADdkJwAAbshOAADckJ0AALghOwEAcEN2&#10;AgDghuwEAMAN2QkAgBuyEwAAN2QnAABuyE4AANyQnQAAuCE7AQBwQ3YCAOCG7AQAwA3ZCQCAG7IT&#10;AAA3ZCcAAG7ITgAA3JCdAAC4ITsBAHBDdgIA4IbsBADADdkJAIAbshMAADdkJwAAbshOAADckJ0A&#10;ALghOwEAcEN2AgDghuwEAMAN2QkAgBuyEwAAN2QnAABuyE4AANyQnQAAuCE7AQBwQ3YCAOCG7AQA&#10;wA3ZCQCAG7ITAAA3ZCcAAG7ITgAA3JCdAAC4ITsBAHBDdgIA4IbsBADADdkJAIAbshMAADdkJwAA&#10;bshOAADckJ0AALghOwEAcEN2AgDghuwEAMAN2QkAgBuyEwAAN2QnAABuyE4AANyQnQAAuCE7AQBw&#10;Q3YCAOBm+tlJo9FoNFrHNhOHGRNlJwAAyCI7AQBwQ3YCAOCG7AQAwA3ZCQCAG7ITAAA3ZCcAAG7I&#10;TgAA3JCdAAC4+POf/x/FFHCylmJLpAAAAABJRU5ErkJgglBLAQItABQABgAIAAAAIQCxgme2CgEA&#10;ABMCAAATAAAAAAAAAAAAAAAAAAAAAABbQ29udGVudF9UeXBlc10ueG1sUEsBAi0AFAAGAAgAAAAh&#10;ADj9If/WAAAAlAEAAAsAAAAAAAAAAAAAAAAAOwEAAF9yZWxzLy5yZWxzUEsBAi0AFAAGAAgAAAAh&#10;AFbRmla8AwAAtwgAAA4AAAAAAAAAAAAAAAAAOgIAAGRycy9lMm9Eb2MueG1sUEsBAi0AFAAGAAgA&#10;AAAhAKomDr68AAAAIQEAABkAAAAAAAAAAAAAAAAAIgYAAGRycy9fcmVscy9lMm9Eb2MueG1sLnJl&#10;bHNQSwECLQAUAAYACAAAACEAxI6ZoeEAAAAJAQAADwAAAAAAAAAAAAAAAAAVBwAAZHJzL2Rvd25y&#10;ZXYueG1sUEsBAi0ACgAAAAAAAAAhAN0C+Z01HQAANR0AABQAAAAAAAAAAAAAAAAAIwgAAGRycy9t&#10;ZWRpYS9pbWFnZTEucG5nUEsFBgAAAAAGAAYAfAEAAIolAAAAAA==&#10;">
                <v:shape id="Picture 13" o:spid="_x0000_s1042" type="#_x0000_t75" style="position:absolute;width:41624;height:14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p60wgAAANsAAAAPAAAAZHJzL2Rvd25yZXYueG1sRE9La8JA&#10;EL4X/A/LCL3VjS2kEl2lBGxFL1bF85gdk9jsbJrdPPrvu0Kht/n4nrNYDaYSHTWutKxgOolAEGdW&#10;l5wrOB3XTzMQziNrrCyTgh9ysFqOHhaYaNvzJ3UHn4sQwi5BBYX3dSKlywoy6Ca2Jg7c1TYGfYBN&#10;LnWDfQg3lXyOolgaLDk0FFhTWlD2dWiNgnTPMb7jud1+9LdvfX697PRpp9TjeHibg/A0+H/xn3uj&#10;w/wXuP8SDpDLXwAAAP//AwBQSwECLQAUAAYACAAAACEA2+H2y+4AAACFAQAAEwAAAAAAAAAAAAAA&#10;AAAAAAAAW0NvbnRlbnRfVHlwZXNdLnhtbFBLAQItABQABgAIAAAAIQBa9CxbvwAAABUBAAALAAAA&#10;AAAAAAAAAAAAAB8BAABfcmVscy8ucmVsc1BLAQItABQABgAIAAAAIQCGMp60wgAAANsAAAAPAAAA&#10;AAAAAAAAAAAAAAcCAABkcnMvZG93bnJldi54bWxQSwUGAAAAAAMAAwC3AAAA9gIAAAAA&#10;">
                  <v:imagedata r:id="rId32" o:title=""/>
                  <v:path arrowok="t"/>
                </v:shape>
                <v:shape id="Text Box 14" o:spid="_x0000_s1043" type="#_x0000_t202" style="position:absolute;left:341;top:14395;width:412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1DA1A7A7" w14:textId="1F8EF20E" w:rsidR="00011483" w:rsidRPr="00C82040" w:rsidRDefault="00011483" w:rsidP="00641A06">
                        <w:pPr>
                          <w:pStyle w:val="Billedtekst"/>
                        </w:pPr>
                        <w:bookmarkStart w:id="67" w:name="_Ref451343254"/>
                        <w:bookmarkStart w:id="68" w:name="_Ref451178985"/>
                        <w:r w:rsidRPr="00C82040">
                          <w:t xml:space="preserve">Figur </w:t>
                        </w:r>
                        <w:fldSimple w:instr=" SEQ Figur \* ARABIC ">
                          <w:r w:rsidR="00827F66">
                            <w:rPr>
                              <w:noProof/>
                            </w:rPr>
                            <w:t>13</w:t>
                          </w:r>
                        </w:fldSimple>
                        <w:bookmarkEnd w:id="68"/>
                        <w:r w:rsidRPr="00C82040">
                          <w:t>: Pristjek220 Genereret indkøbsliste</w:t>
                        </w:r>
                        <w:bookmarkEnd w:id="67"/>
                      </w:p>
                    </w:txbxContent>
                  </v:textbox>
                </v:shape>
                <w10:wrap type="square" anchorx="margin"/>
              </v:group>
            </w:pict>
          </mc:Fallback>
        </mc:AlternateContent>
      </w:r>
    </w:p>
    <w:p w14:paraId="1BE53ED7" w14:textId="377BF192" w:rsidR="00641A06" w:rsidRPr="00253A76" w:rsidRDefault="004414C2" w:rsidP="00641A06">
      <w:r w:rsidRPr="00253A76">
        <w:t>I forbruger</w:t>
      </w:r>
      <w:r w:rsidR="00641A06" w:rsidRPr="00253A76">
        <w:t xml:space="preserve">applikationen er der også mulighed for at søge efter et produkt. Pristjek220 viser så hvilke butikker der sælger det, og hvad prisen er for hver forretning. Som der kan ses på </w:t>
      </w:r>
      <w:r w:rsidR="00641A06" w:rsidRPr="00253A76">
        <w:fldChar w:fldCharType="begin"/>
      </w:r>
      <w:r w:rsidR="00641A06" w:rsidRPr="00253A76">
        <w:instrText xml:space="preserve"> REF _Ref451181933 \h </w:instrText>
      </w:r>
      <w:r w:rsidR="00641A06" w:rsidRPr="00253A76">
        <w:fldChar w:fldCharType="separate"/>
      </w:r>
      <w:r w:rsidR="00827F66">
        <w:t xml:space="preserve">Figur </w:t>
      </w:r>
      <w:r w:rsidR="00827F66">
        <w:rPr>
          <w:noProof/>
        </w:rPr>
        <w:t>12</w:t>
      </w:r>
      <w:r w:rsidR="00641A06" w:rsidRPr="00253A76">
        <w:fldChar w:fldCharType="end"/>
      </w:r>
      <w:r w:rsidR="00641A06" w:rsidRPr="00253A76">
        <w:t xml:space="preserve"> er der blevet søgt efter ”banan”, hvor Pristjek220 viser hvor banan sælges</w:t>
      </w:r>
      <w:r w:rsidR="00F501FC">
        <w:t xml:space="preserve"> og hvad den koster.</w:t>
      </w:r>
    </w:p>
    <w:p w14:paraId="44A88A75" w14:textId="475FDEC6" w:rsidR="00641A06" w:rsidRPr="00253A76" w:rsidRDefault="00641A06" w:rsidP="00641A06">
      <w:pPr>
        <w:pStyle w:val="Overskrift2"/>
      </w:pPr>
      <w:bookmarkStart w:id="69" w:name="_Toc451334739"/>
      <w:bookmarkStart w:id="70" w:name="_Toc451425738"/>
      <w:r w:rsidRPr="00253A76">
        <w:rPr>
          <w:noProof/>
          <w:lang w:val="en-US"/>
        </w:rPr>
        <mc:AlternateContent>
          <mc:Choice Requires="wpg">
            <w:drawing>
              <wp:anchor distT="0" distB="0" distL="114300" distR="114300" simplePos="0" relativeHeight="251715584" behindDoc="0" locked="0" layoutInCell="1" allowOverlap="1" wp14:anchorId="51823FD5" wp14:editId="0CD7B64F">
                <wp:simplePos x="0" y="0"/>
                <wp:positionH relativeFrom="margin">
                  <wp:align>right</wp:align>
                </wp:positionH>
                <wp:positionV relativeFrom="paragraph">
                  <wp:posOffset>31285</wp:posOffset>
                </wp:positionV>
                <wp:extent cx="1337310" cy="1272567"/>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67"/>
                          <a:chOff x="0" y="0"/>
                          <a:chExt cx="1337310" cy="1273014"/>
                        </a:xfrm>
                      </wpg:grpSpPr>
                      <pic:pic xmlns:pic="http://schemas.openxmlformats.org/drawingml/2006/picture">
                        <pic:nvPicPr>
                          <pic:cNvPr id="31" name="Picture 3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0DFD06DA" w:rsidR="00011483" w:rsidRPr="006A7E53" w:rsidRDefault="00011483" w:rsidP="00641A06">
                              <w:pPr>
                                <w:pStyle w:val="Billedtekst"/>
                                <w:rPr>
                                  <w:rFonts w:eastAsiaTheme="minorHAnsi"/>
                                </w:rPr>
                              </w:pPr>
                              <w:bookmarkStart w:id="71" w:name="_Ref451184104"/>
                              <w:r>
                                <w:t xml:space="preserve">Figur </w:t>
                              </w:r>
                              <w:fldSimple w:instr=" SEQ Figur \* ARABIC ">
                                <w:r w:rsidR="00827F66">
                                  <w:rPr>
                                    <w:noProof/>
                                  </w:rPr>
                                  <w:t>14</w:t>
                                </w:r>
                              </w:fldSimple>
                              <w:bookmarkEnd w:id="71"/>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54.1pt;margin-top:2.45pt;width:105.3pt;height:100.2pt;z-index:251715584;mso-position-horizontal:right;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M2wg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2aQFXlTIzpGdqG7+xXKU5WOyTPuHU/Lv4I5VosBf&#10;hxOkI5z+n0+wChsnk+6S5rvuaLj7trEDpNTyoJaqVuEp0hPJI6f0dqHEwrWLF5DnPeQ4plfZKKfw&#10;yIS0WhtOMd0b8c0zbeYV12s58xbMBpgRjNfqKS1fPbislb1VdU15IrkLDVXwhkXvoNMy9NqITSN1&#10;aEvOyRpRGu0rZX3CXCGbpQSD3KcVAhIo9wAWWad0iDUBHtz7QK8TI2JV/DU8n2XZxfDjYH6azQfj&#10;bHIzmF2MJ4NJdjMZZ+PzfJ7P/ybrfFxsvET4vL62qnMdu0fOv1sCXbNoiysWKdvy2ApaFsGhyKbe&#10;RRCLECJffXAyiIrEEuD9BsBbm8NBRPoZXMLdo0jI4sfLAr1sPDl9RW4k3vlwJ03DSADA8CEiyrcA&#10;tPWmV0EYzw5EEUuqX/RV36ccq+/Djbrqex3poeJWwgW69gWPhz2PHynDH82ejYYUSqdGrYOFPfY7&#10;ytL+f0KVZ9koG8dab1lz1EeGZxcXk9i/D83gB/FCik2tVn1lEJDz2rX82FUqyC4Zr7RqTenVhqza&#10;BLQ7Ms6aLivP4ZEU9st97LBnPSRLs3oCIs4gp2iL3opbhdfvuQ8L7jB/sImZGr7gU9ZmN01MJyWs&#10;Mu7P9/ZJH7nFacJ2mGfTxP+x4dTI6k8aWafh1wuuF5a9oDfN3KAuUL/wJoowcKHuxdKZ5itIMaNX&#10;cMS1wFvTJPTiPLRTFaNayNksKrX98F4/WHTRPDKXUH7cf+XOdpwOYMxn0/OKF2+o3erGerSzTQDu&#10;kfeEa4sieE8LcDxKcVDGku6GOk3il+uo9fzT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yGiiTd4AAAAGAQAADwAAAGRycy9kb3ducmV2LnhtbEyPQWvCQBCF74X+h2UKvdXd&#10;aJWaZiMibU9SqBaKtzE7JsHsbsiuSfz3nZ7qbR7v8d432Wq0jeipC7V3GpKJAkGu8KZ2pYbv/fvT&#10;C4gQ0RlsvCMNVwqwyu/vMkyNH9wX9btYCi5xIUUNVYxtKmUoKrIYJr4lx97JdxYjy66UpsOBy20j&#10;p0otpMXa8UKFLW0qKs67i9XwMeCwniVv/fZ82lwP+/nnzzYhrR8fxvUriEhj/A/DHz6jQ85MR39x&#10;JohGAz8SNTwvQbA5TdQCxJEPNZ+BzDN5i5//AgAA//8DAFBLAwQKAAAAAAAAACEASPXm8YAsAACA&#10;LAAAFAAAAGRycy9tZWRpYS9pbWFnZTEucG5niVBORw0KGgoAAAANSUhEUgAAAXwAAAEeCAIAAAAG&#10;uTnMAAAAAXNSR0IArs4c6QAAAARnQU1BAACxjwv8YQUAAAAJcEhZcwAADsMAAA7DAcdvqGQAAAAS&#10;dEVYdFNvZnR3YXJlAEdyZWVuc2hvdF5VCAUAACv3SURBVHhe7Z19cBZHfueff9ClilzVFeU/4irX&#10;3W0qzu7t3abqfKyj2i3/s9lckvPu7Xnty55v4yXBtU5C7d6Wa2vjqs2mNk5iYknIIGzZgJGE3hBI&#10;CIR4FyBAQoB4MwgjDBhJgL1gXozR86Z3XfdMd093T888I+l5Wg/S91efUo1munu6e7q/T/dvemZi&#10;kzAYDGbRIDowGMyqQXRgMJhVg+jAYDCrBtGBwWBWTRGd8z0fHj7SGYVz5y+Mj4+zaDAYDBbZFNFp&#10;3rbj9LmLp8996OPimfOU1n0drXuPEDY2br137x6LBoPBYJFNEZ32I0eHhofTQxkgYfa3H/n0009Z&#10;NBgMllWLhRoLZMXI6U6fPs3+kYzsnHZOlGgdnV0fXbn5ZkV7UdXB4uoDJXX7Sxvaenv7Pr9/78b1&#10;64T79++t236KECA6u1+JfWPVVfbPFI3EfWU324bB5rWF9GfLokPEZcG/+S1Nd4w7o5tSgCMdRy9f&#10;/c3fvNX6t6u3/2TN1v9XseXVmsbz569+fu+OLDoVe7ohOjBY7ix/RIeYJjEzVBxiSgHaDhwiovMP&#10;NfuWrdny0tsbXixf++LadxzRuXud2gARnZqOzoZT7RAdGCx3lleiQ0wIjdhgB6ZlBtF5vqTiz958&#10;+7srV/2v8hXPr3vTHekQxXFHOs0X9my/1DoF0bm66huknhzzRIXv/MaqVTyKEB0nEbKbBZimhsFg&#10;j66Rls+2fBZyKKfmys3MFYeYQXSeLVn9P8veeu69khfW/+v/qfknd6QjplcXb10kRBYdsodrDRUa&#10;oS9spyM+ftHhh6XYMJgFoz90wcYC5d5CzmUzG7LlVnS+907p82uL/rzyjRdrX39p06+I6NyXfDrD&#10;Q2lCVNGhouKpBtMVstMLJaKwg2oivgRhsHlg+SY6ruKQv2KDHZiWGUTnhff/9QfV//zD+l8vafzl&#10;0q1/R0Tn3l0uOvfuJRLxLx48gOjAYLmzvBIdTWi0f6dhqugcPNzz4bXibY0l2zeV7qhfuau2bE/1&#10;yZM9QnTu3b07+PCL+/fvT3d6JWSFbdF9EB0YTLX8ER2jxBh3RjelAHv3HxodHRl8+PngF5T44GB8&#10;8Iv4wwfpVHIonSJjnIcPHz548DkhWHQ8Y2rh6Iq8gxoPGOhIhujA5rG5vSPIWCArRk5nFBeyc9o5&#10;UaI1b9tB1MTPwcOdhzq6Dh7qEHs2b9l269YtFm0mRiWJjYRgMNh8MEV0UqkUkRIyhMloJBgJzKLN&#10;wOiIB0MZGGw+mdWhGjdvxoU74jDYfLNZER0YDDZ/DaIDg8GsGkQHBoNZNYgODAazahAdGAxm1SA6&#10;MBjMqkF0YDCYVYPowGAwqxa7eXcSAACsAdEBAFgFogMAsApEBwBgFYgOAMAqEB0AgFUgOgAAq0B0&#10;AABWgegAAKwC0QEAWAWiAwCwCkQHAGAViA4AwCoQHQCAVSA6AACrQHQAAFaZXdGZOHYw8faGwaL1&#10;lNWt6V49QE4YuJSu2zS4wjlp8YZ4XdeYFmC6jB/YES+tYMUprUse0QOAOcvHF9O1GwdLnEtfUpvY&#10;dUkPAASzKToDJ5MrnYvESbT5wuSA4cY6+aSDRZtSH+hhpsdQLVccSn3yhB4AzFE+Hd7SIF369YMV&#10;R0b1MIBjFJ2x9l1xdyBgoHKwrD6+YU/q0IXxAT3i1Di0U025InHAFyb79Kbek09KBjvbh/Qw06Mn&#10;+Y6c8rb0FOtn4tyZdPPOxJpab7hEBmJlmxKNh4fPfaoF1rl2eXhvW7JyU3wVHzkWVQyuqo1X7kl1&#10;Xp7QAhv4dLTzsC96fbyuLd19I0L0LDNx7khidRXPSWW8Kr/7cF9P8l03q5zKjmwNn+cgJtE5myxT&#10;azCIVVtSxzJ1hhDaWpTUiremL/vCRGegJ/V+NU+tcrDqcMBVP54olk5KqO/OTqe6fCQhJ/ve/sj9&#10;5PbY4YOJ8kovroHKeONpY4kmLpxKVW/0hVdZs2c4eOpKJ7mr5DGaRkV84/GxGf7ATJHxvduUPOR5&#10;H756Orlayi25WK29ehggMIjOmf1xr/oyUdyQPHFbTyEivV2eQ2flpmR7vx5gShzdrWR7XXtAM709&#10;sq3Rc+hUtoX0xqmhZWDjST1AABP6iC+Iivi2D7W4/ilqIO/tH9HiOoxp0h9AfPNZi+OdT4Y3y1Pg&#10;inhzjy9MPnHj+tDmTdyhUx2v6xy97gsDBAbRObBdut4RWNeeD0PfsdZGOVekk2gBco2WgcTu61qA&#10;IIY2ihlNJopb9ClbVMEiVCTa9J+HyHpH2Jwtz1dmbnycel8+dXWi/RM9DHh08YvOyJZ66XorvXfi&#10;yrWRPdvj2vSkqDHV40WfLbSum9g33fHXdJmuF5n7mMiwq7ot3fmR6ymbOHcs+bZ/yrMheUiOe3d0&#10;m+u/rBh8tyW598zoFafU1y6nN2rOcgdt8OUfJa3ZxTw4Azf8FzreelWJnjsuH0/IGVvRZE/vgAV8&#10;onM9XSFdb1PvHdvZJAfw94TZQHMPb0ye1ALkmml7kUnOK+N1h4cv+FTy2B7/PFe7wUdFp7w11fWx&#10;b+5zTvUyONR0yWFGmlVP0HttI2qe9dt8avTcMXFin1Lw1XuGfWHAI4xPdE4mS6XrXdSQOqMFuDt5&#10;sk3tDLLofJhax0ccpc3OCMjxkq5xXLzUh3KIeRYGzibX1Ayy31Kz33fiwgepxuZ4mQi2fnBlbXxN&#10;c3LnmdFrbpjrQ7XCeRyEclNsZEezd29o5abkMe+QwrXLwzv3KDeSVlSrp1YJ9yIP9KQq67xSrKiN&#10;toSnS0mTMoUbfOkaLe76wdrjXoDLXQnlQptkWptoVxwZ1wLkhrFdW5TzTsmLfLl3aNfexNr6+Fvc&#10;MV9cFV/dkGg4kO7O5DS8fmOkrS2xto55Z0jEd5uTey+MXSdX8HK6upZdwZK6xAE5qU9Htjd7p1vZ&#10;mOoWhwifDDc26BGv3xg9dNA7UcmG+Ps7Ul0z82k+Quiio3mRS3cabidrHlO5vSp61JK+2T+kjfNF&#10;gloiWoMe+HioIfSOjNt/tK5uRtbEq6l18iGTpJJTN2/xTSElVhCp8t2z05wj8kRmoCf5njpRKm6M&#10;NF8YOOorXfSZ7O30Bi2uMj8abdmsHK3qMAiK9uvybpvRFZ1tPhlumJYXuf/y0ObGuNuNzVTGaw6N&#10;mO+Q3pk43ZFYHXADce2+4XPyjK8m2fGZF3fgUmqNOEQUZHPqlEhWu7FFIt4OPFFx9XxZUqiJzsQ+&#10;9Val6cdNb6+SMCnR392VrPENQ/hNpfHdyq9ZfIvcsPrT/ogarujo8mdki3QnXr1f7pfU3tPJNeG3&#10;rh18qsF9KwzPizzwsV6W4rqI9+km2luViITo3X6gWx3IEOSxzOXUWvnQhkS7yQWm3djacNTGDazp&#10;eZE/Ihcumj++8rDv1tKd8Y59cb26VN6u81pa6Zb0OSm65oFatWtYTv9CuxSxObVnd5gsrtqeviTF&#10;natoojO8uVauBcM9IDIt0pwFNV2iLSrRVxqEQySo+n2VWcP4nq3SITPsRzvKzZfa455uas4CfXjl&#10;G5KEoDhltWGF8CL71LO4IdkRcRTdn67QMlOR2B11BD6majql4og3SemRegKhtHXI5IHSf4Hs+HSm&#10;4UX+6FTyncgXjqjYvmtK9IudPoEORfUx6R4odTI4Lk9RS6oHM5xoftynU0VHm334vcj+MUhd8qgI&#10;o0f3IWY6mt9XnuaoiRTXJfacH3fdKNf6Rzo7k5Vkaq0tI9RSC7xzFDq8uj20US3aqi3J/efH+P2g&#10;oc3qOndl0KEtp3S9yP3DWhSiOJHXUo5pHZ4QsNDGQO9RvRcVN6Qkl41WD0FDGP0+plJduWLKXuQb&#10;A0O1NV54SlV8U+fweaf39vUN72rVBxfVXd6PjT/6io3JfRfH++5OXv9krLM9UeaTMzm6zwMVb/xA&#10;HJq8+ZuRLSYvwTstqc4r49fvTJxqV69UVWLXFSn6HEUVHW21rqQFtMMfNqyalccR/sW+hJVNyUN0&#10;Gf7EpfND+8+xHwHNW6FMc1TvaZQhvZZa8GMNYbfVNf+F71aOPkqSXcXawIEeuj3SrCrOik2pyKso&#10;J0606U6l6IswDeM16haRq1G9ux90L1z3CkVfeTQTpupFHu/YpVQ+mSrqnpFbI9tUh0DZbiFkE8f2&#10;KVVdsjF55IYU1z+Mqoy3XJQC3BzaKE8ONiTa5NGof7i6fnD9AcmvdEO9EzIPRWdKa5EJWs/UuiVh&#10;ZUvafyeYEDbNUUWHdLbD/vvBKlHXIocMr66nq6TGUbzFe979Wv/Y+fND23fFtSUt8vRK9yJ3j7Sq&#10;qwpWNkVXHLpQWzsXGXUrTTkEkzusRnuMXru7X5s8Kh8VaMM3O8+van04kxf5Rl+6Sjyi5YRvOKlM&#10;mR300ZMnOjeG6uRhDjndeTmig5Yl1YuseaB0L/JJ/Ymi8t1DyiBdS3z+Ta/0OXw4vsd5fNHlmZdC&#10;6DRHu2dPqIiv5YvWTOipBa5FDvYia0OVjKizFc2LHK9Qf6tXbk2fjTzGuXDUpziV8W3KOCUQv9Oa&#10;sGa/PmTTb4rJjnYJrU78i6F1bg03Bd9wfGt7+ooW3oR2JyhTJ5w4e1AZp6xoNNyOJMjeXIIQnUud&#10;CfnB5re2pT9UIxI0WZm2F5lSkzioDqPCNWuuIouO5kUOZMXGRIvh4UM9evCDlPo0R13wNqL2YY/y&#10;1vQpg08k6lrk4OGV7uMIp7hGHXcYbk5LVCX2R/XjTJxoN4xxWiMqTk9qvU9x1rfrikPQJpLSXENm&#10;Qrt1FTh+5PSdTK6SwmsE+Kp1NBXI4EW+o69TDXihhD4F434ixctL2NBpKKMmK+FeZDUDevr+B4a0&#10;xFe2Dn2sBpiTSKIT6gam71gIf6OFFj1o0E4Imea4+Fb3CAz3m7XUAtcihwyvNB9HMJXxdbt8wqdO&#10;Q4q3JuSZGiHas2lj7Tt9i4OqE7svRVKc3m7DMxNVR0aNVyqammhSHm+5rAXQmDixV/1VV1kf9NC/&#10;wkSnOlPO4EXWHCKat8UjwE+keXnN0XXBmr4X2eCv0TVr/aEoTeWRRxKdYC9yJNToYS+pCZ7meAS/&#10;7WHlTuU3c5peZPkm/Yf6y1BkSmsctd3pPdmk4fci648v1AWue2bc1n1AhMg3103jo4r4ZvN7MCia&#10;6BhvhOvLfDI/VjJx5kDgisri2mT7gBbexB3todlMXuS+1HopsOZt8QjSpoH0BtkfZIz+6XCjfAtP&#10;EybtafhQL3LxRr9TLFSz5i6e6GiiO9VXW2nRQ0bjwdMcH7fHuvy3zNRHAaKeVxsQyUt7NS/SFF++&#10;pQ2hqYNZW3oXsN6XYRrWrdoW0Q1kGB+R2V/4+CiC6OhLpdYetPILrKlDJi+y/habGvPg+mKHMmXz&#10;Or9Ps3zRJz44pMSdiRfZMHUK16y5ixAd3a+RcQ6vonmRQ94sEepFNjHQq/Vh2QcU1YusDYgUR4b2&#10;iFNL2juUGW0xi3tf2be+MeC9EAOX0lV+R8zBYePjXTq3R3f7VlGubMr8WrXMoqMN/SoSe2zcLJ+q&#10;F9kgOoahitax5dluJtHpv5SqUOaYg6XNafkxlCl5kdce0JdZzU8vMkGIjj6HD1YNI5oXOeTNEsF+&#10;38updZXx2qP+l9SpUZSH2vUl1M2+11y5aAMiZfmPNq+c0otjtIfyxX1l30Pefrd672nDgpqQaZGC&#10;b+Uh4b3dkV5Ipg3NdL+Jb4VRxuV52WJqXmS/SFXEt5xTw3w2dkgbCcrLkTXRUQca1/uHlEfAHMK9&#10;yKpHRvMixxtOi0OM+elFJnDR0WYfYaphQvMih/iDgkOKuyrOUmBvFbL2Yhd1ObL+LHVFO30KfODG&#10;aOexIWmGog+Itslvk9TLPvj29vTxa8JfPnHp6kjnsRR9e3G1b9apTs2ko/oTavLaH4J/MU7GaZGH&#10;fzFORXxDgNvYj74+oCJe2zniuKsmrlxIN2ySDhGqEwesDHPI2afmRSZo0zEyWKhLtJ4ZvUrGO3cm&#10;ei+kN2/2nux3qZTvLmk+nfWD5buGPrw1eeM3Y10dybW+EShB9SJr71TN4EXera/ApF4wL8C88SIT&#10;uOhov/aZHYcqUXzDLoEhI64SIkMwuWeG3HiSlSXYi0zxfR8imHf2KYNkbTmlvEz5codapaRRit9h&#10;3yMXGZErKsoTZwraC4+uptYHVpqOsuI8p/i8yIHUJrtYrPH2VlVAQ9EX5vnuuPsplisqy17kUM2a&#10;0zDR0QaKs+FFjvKcp3+pW3BLlXtaiBfZQRvohiA93UoxeJG9o7qWlbbwMZp/AWRGPE+TNj+NgrYS&#10;yvCYhQEyAjJMdXOGb9gSiCc6dEVydbRY5TuHenwen/BHPUs3Jark0Qq8yFnCFZ0ZepGjenMzhDTd&#10;OfaojNcdNcwgBk4mjV8ykFejhXmRGRNnj4R+EcHB9/yU0Yvs8cFB7XeYTVqn+rgJwbsivslgZgxv&#10;4TEtC5JYUZtoORdtrpcl/F9xCeKtFuX9D/0fpWtCB6rFG+KNx0f7pCged8YP7zLXwzvb06cuK0PC&#10;cC+yKiv61MnvRdY8Sqah0JzFFZ2xnc3e7Le0LrEjwB0bgBJ95aagpx8IGUNOnDuTamz2vr60ojr+&#10;TmOiudPwNk/BtYvphsb4Sn5nvbRGX8KnPZwV9BDpwI2R/W2JdfVeUgSSGslAQ5txVeRwo3BjVwy+&#10;3ZLWHZ/Xh+olP3dpXdL1j1xWPaaZkR0r19MbTMuXQgiYIlEPTnNr/B3pxYyksCFvR8wpUccsFfHG&#10;M77ifDZ+ujvV0BQvq5bKUh1fuy25vdtx8WjhZe5MnDmerNrIXhHpvsTv0KXx6z5ZKVdfZvTRscQq&#10;fiFKquMNJ+Tf6Ynu/dK3XmsTrb4O1XchtY57lIqr4hX7h+eJF5nAfTpzGf1DEYoXGQAz+s2p+m5b&#10;7q25zjwQnX71zmjI8xkAcPT37Mwnn0uumeOiQ2ZMO1X/dMDzjWD+cWds77bBkpp4/YF016Wxj26x&#10;/X3Xx7q7U1Xqm73Kds6XRTQWmKuiMxpwVytw9SCYb9z4OPLSgQ2J3fPg3VrWmKOiE/DEvPawKJjP&#10;+N+wZaYy3ngK3pxsMkdFx7QQJvJTlGBecOVEIuQFQC5vbU4epC/b1eOCmTBHRedD6eN2lYNlmxLN&#10;x0bs3wYGeU5f3/CevYn1DfEyab1lyQb6cb7afakO58a5FgXMnDnuSAYA5BsQHQCAVSA6AACrQHQA&#10;AFaB6AAArALRAQBYBaIDALAKRAcAYBWIDgDAKhAdAIBVIDoAAKtAdAAAVoHoAACsAtEBAFgFogMA&#10;sApEBwBgFYgOAMAqEB0AgFUgOgAAq0B0AABWMYtO/dLYkiZ5z5U3Fmt7GCJkR1HhU0VX5EP5RNuS&#10;GMunr2iTN7vLn4pxW9qmHHJpWhaLLavXdqqQZM1xTWckdcVOt7i8g+2kOXRNCsx3esF8h6gVvtGt&#10;Hc06XgVGhkTJUGlgfmIWHU1BaCcx9ygiRqzFGzrzbGPKkpdhgVS6QG01Q8QoQGgk/Gdse4PXLcmh&#10;W88dReWsf1IFdPuq189FMA9yaoMSTZ/s/2ZEqhwwHwmYXikthrT+oN9S8Wtm6MyzjTFLhp9fuUtP&#10;qe9FCxz2g29KgYVXDvk6cNY1Iuu/GVnPIZgzZBYdufWQbTaid39myc8yC8a7ljtVcXaSduyaiF6/&#10;lKgACUmNNnFyFmpcGpqWkZAsFk2BhZSiO/8Tc0/qZJJnSevYLC4xGl0Ux8uwQNEmJkAk2OLyepoy&#10;PSQ6pCg++dfLDK0KXnxjFbkbTmFFWRxILF0WaXRWdumQUzMiDEFkyYNVpjcXI0k9VdRGxm50j1MD&#10;Tp6dfIrA9F86vmNGTu1mmAXwLg2rQGfDV+dSCjyKc63dowAoBIiO6Cpqd+JNn3VUb4/bKGlLZYFp&#10;+2bdW/Qft2nyRr+40O3/IhG3KTt9iUZ5arETkudE6mYsSzQiSYTGpSnrnZBEZBnw4kpFEHgFpFFE&#10;9jyB4AG8OnEhJ5UiqmXRqogWTYlLIMnqefaCqefyZdutSdeculVr3g3sSAzr+TRlcTr3YvHAzs62&#10;JeJ00qWRk/IqUK9zusGzJ9KRKgcAlQDR4T1Nau6+hq62RbqbN2WvozqwYKJLE2jLZq2cxBVt103N&#10;ic5Owfsz7aLc9N7lxOXhOWrO9Qx70FwJYynT4oiyeP2f5oGnqegCP5e5ioh5sVwkjeDQuF4wSRdM&#10;pVOql6CUi8WlCYqdUl2xLLnGAkino2UhYxke0gmgVCBPh++Us+ptSyoGgEqQ6DhNqkn+vdUbuhPG&#10;6/9LiqTAUoc0tk6TIkjp+/uzkqCLnB9/3kSHIYijXoY95D7DkeLqAcgh9q+0n4c3VlHhG0UBKQhI&#10;6YTIusgn9Zdd3yPqkMLrVs6MHEAJ7GK6HPK2SEpOk21LcWnRxDYAQQSJDmlAZCAt9T3ayOR/nT2s&#10;6bPW6bU/2otY6yQ73f4T0LJ5O5Y6ktaO6Un93VLueGRb68byKbyjhp9fUz+Rs0czo5da72xy5/RV&#10;kROYq5JR45TTMWh53Qr0p6nUjwNJgYcREeX64dkQgbUie9lTQvLqEhUop8l3ksywEpGiSeM7X60C&#10;wAgUHdqYtC5KW5VrXh+jYby26LV+Gt0175DoWlLLltquaKZSHyCxWEgvQTeu1HvluByaE2I0HXIK&#10;skUD8wwrwUwdXgrjnndJE0vQ2fb202Tl8FoVeZkkp6Z7SNFko9l2s+eZXl5eFR5S/XC8RFhxlDqR&#10;6ooindFNx80Vy4xcFjeWG55sm+vcqVUaYJm4rBAdEEKg6ICoaF163kLqQRF0AMxAdGYIHQH5ByPz&#10;DzreQT2AKEB0po83K/Edmi9IMzXMp0BEIDoAAKtAdAAAVoHoAACsAtEBAFgFogMAsApEBwBgFYgO&#10;AMAqEB0AgFUgOgAAq0B0AABWgegAAKwC0QEAWAWiAwCwCkQHAGAViA4AwCoQHQCAVSA6AACrQHQA&#10;AFaB6AAArALRAQBYJUh09A9CKd9RioL8BaUsIH0qK4Qsn1SHvok90tdmouU2KqGp8SLT72SFlp19&#10;SCvXX4lp8n8x+RFnBo3KazDiO0VWPlhEzpvPX+YIEB36ln+56Zg+ShdOdis34oW3ckUzk13tC0/N&#10;X2RzJWRLB6feEh51ghuV+ZfYFF6EnPKP93TI92sUIDp6xU25yWa5cpuWRUnNyhWNQLTcRiU0NVJk&#10;7TfNXAnBPWeKZHcQ9wjgr2GBcUBhrH8R0soYxPD57LzCLDp6xUk/tuSQ85kjPlB3WjMdRqptkVcu&#10;/RYdP0TaKzc3rpssSYGaQZu9c7EPuckSbpDz+qVijziXF0ZOjZdOyhLPv1MWx/ReKvqbe2oWV1SU&#10;L7cSjnCwlGmywXH99RzwZWFubgFZbXj7eToELXHvX1ZAJ24T/YIVyQ85+lRRG71qTmClNsj1Yv84&#10;WXIuPU/Nqz03t046vMgiM1IKbCe7+qwqMsditScaG9lmBfc+/axfODkFEVGpYXEhBF7BRRPiWXUS&#10;4eciJp3Oi0UzLzcYsRHacuinmUkA5Yo4sdjxqdSSezq2w1/AWcQsOlKNc3OK4ZbWCeNWH6svX69w&#10;q5tWLj8kbZPacSuFXMXFhe42OaNWLzRlXqFcTcRVdBIR1c0QR6Vz0VPQYAGp6Vki2ZAyzM/l4vQx&#10;fqjwKbcZhaXvIdWSFJcXgRw11GpwavTqsJyQ8EpS3h4VUS4pZdoieZa8tutcenZGQ21Iwy6abXL5&#10;6L9yUuzsJC45KopMEySZlDqwE9EL7xItFqslsodXHd1DIvLwag1IKdDiO1U35Rr2rr6oFuOAgocn&#10;iCji6tCcEFMSzHRFvMKKdKZaS14G8gOj6EjZdZAuLa0zx1gAWn56yAtMkSvXgaegbNMN8lPp7OQX&#10;UiA3R75NkuUXXm4EDFGzyiE3riE1U5bIIWEiPMMLT0+0rJ5fYOdchvTdWA6iMRHIUakp0Lj+Wg1N&#10;TRRT3va3bwVyCjcR5cqyEpEo3im0rApjAeTLJF16nqx3drqHDD14OjS6FtfZpqeTLlbEWHzDOx0J&#10;LNWqWgPyheZH5VqVt+UwyjY5ozCWH38LJEhxvfOKkGRDpMx2SlUXK1yy1HdF6DY3FjdaLRki5gtG&#10;0dEuA68X/+XxDqnQCi2XD0mVQqK423JcXzrSxRPXTG49JEGvJfFg7h5DI9NSc7YNWZKD+RDh5fTZ&#10;tim3ElK9SSF5OqGN3p+atEfkxMuS4exygsq5WImUKOascuTLJCfFt0VScly2rcX1LjfJPOsVkWO5&#10;5fVGKHIRfDUgXWh+VD4R2SO2xR6eAq9YX/uU61xGiis3GGPLcXY6VcfzYLgi8rZL5lpSr0X+YRId&#10;XgV8Dy8G3ZCun3JIgVWuVDukNt3qJof4z6Yc1zdSJXGlk7px1UQMjUBcWl7d5GI4Gc6cmnOUBtOT&#10;5ZCkWG5FY3K2nfCm9D2keiDnEkd5OjSKUqvhqYmrQ4OxiKL7yel7eO2PJMgLyNNRokhZddLXaoNE&#10;Z5Wgh3TSJ0mxgsgt3hvti9xqv728z0SPRY4uFldZKYKXB4640F7xadGmVMM0G1owuRkIpJzIDYZV&#10;oxSFF9nJACuI8YqQnaLOxZ4oteSPmDcYREcpM0FuXrQkrvlaiYeoUJoUC+BcP2JPFZWzhqsl60uH&#10;Vh+1ZW+I/HiJtHkzZw49l9REXBMFEaktERdepLaUtGCWEzcRx7T03TTJTq90cic05JYj16fa7Pgp&#10;tFoNTc0r3eLyN3hqTngal+VfrUyyk59UPpd7drk4Slbdf1lYFtjpIb5LL2K54cm55HS8IvNTL1nK&#10;4vJissuUIVaRJoi89uTAanE4brapiXrgp5bag4ehhkVrIebucVOQq4vAaoyWzk2EZtIJSXLltRbR&#10;cmjOSW24xkqnF4FnlQWIXktaRDdKPmB2JM9dyMXWGyVtKD7Jm0MY++FsQjqD1ldnD0N7ALlmfokO&#10;1X5NX+gv2NxudvIPbB5Af5PzJT+G9gByz3wQHT5aJibGmXw4Ssw3ugbZh807qM26xJvaA7DIfJte&#10;AQBmGYgOAMAqEB0AgFUgOgAAqwSJzlRveWTlFkme3WcBAOSAANHplhZiRWGq4Y1kJREAQH4TIDpN&#10;xqXGwfDnnmZEVhIBAOQ3ZtERS62dldTOwgpvGbg3A5IWX/hXi/PlGGJFDB/FkDSXNJGZFFuXZUgE&#10;ADB3MYqOu3CerqFiQw8qJUxExEMDdMPTES5MfA+TLWn5KV/87i7NYjsNiTjbAIC5ilF0nGGItHKU&#10;KYh7lCmL7PRl21RBuImBkjd4YVM2ElikbEiEBQYAzFFMouPIivd8rVE7pEENVxM1GMUdMbF/mXLJ&#10;EU2JAADmNibR8YYkbOjBZ0Zkm49TiF6wo2SPN65RhYPOpJgMifCyuBgS4em7AQAAcw6D6HgDFiIQ&#10;bCRCRcE1efjjmPzOFy8Y20NlxTUmJdpoyJcIRAeAOY7RpwMAALkCogMAsApEBwBgFYgOAMAqEB0A&#10;gFUgOgAAq0B0AABWgegAAKwC0QEAWAWiAwCwCkQHAGAViA4AwCoQHQCAVSA6AACrQHQAAFaB6AAA&#10;rALRAQBYZX6JTlPzDhARreoAyBbzTnQmYREMogNyB0QHZjCIDsgdEB2YwSA6IHdAdGAGg+iA3AHR&#10;gRkMogNyB0QHZjCIDsgdRtHxvpm3YNEfPPdub78e4FEFohPRIDogdwSKztd+deL0hU93LX9mQezZ&#10;sotagEcViE5Eg+iA3BEoOtJ3gefOd34hOhENogNyR7jopA6Qkc6Xl++9xXZ+7aWffWtRATlEv0HO&#10;PnPufI/c3b41sO6v/mBRQSy28Ouv/uT5WGxZvROgZ3/5c0/+NpmsLXzyh6UdqZt3r7yxOBb7zrJX&#10;yM6lbR1FhbHYj18v/R8s4o57NA9H1n/7q48tIHEKHvv6Lzp67t4q++PYgh9s73US3P+PX419uWS/&#10;m8/Xymk6sYJ//73aQySfFxu/s/CJl7c+dAqiA9GJaBAdkDsy+HRisf/ylxs/vip2Ll5x4CYNYxQd&#10;Kh+LXlx9fPBq/0erv/8YE53ztX+08JnXqdakDrxe6IiFIzqLflzVO0KiO6LzxAvvf3Sp/+PiPymI&#10;Fa7torEu7P5gsP/u5NVtry6KPfPm6cne2h8tKPhRRR85Y8+vvhx7ZvUNN0sLCpdv7Rk82/La78cK&#10;Xt4K0cmOQXRA7sjg0+naufzpgoIXakkfdoYV7pzLLDp9bxLNebWLJdK0zBWdrtJnXPXiRnY6orO0&#10;zQ3piA4bEzmy9csWsn3lVOmy737td79Ehz/u/K5v+wsFBUuaRpwZ3x+Xnifh5SzR7T9695abZhAQ&#10;nYgG0QG5I5NPxxMIRXRaXn3MJzo05Jf+/qwboL/hx57ouDriESo6dPtW+bMFi17aeoqMqjyn0kjz&#10;Tx5bsLTtUFEhn2fpoiOyFwREJ6JBdEDuiDTS+dN1ZASh9GoqJQXfLT4+eKmndcnjbNSz4xdPxB7/&#10;0btk59XTrxeSIYojJR0lZOLz9PIPLt2avNrT+VrpwQii4+jXz49fvTW4l8zIuCe7f8cvFi167k8L&#10;nfEOz6cuOpheZcMgOiB3ZPLpLPzKc0WnevhObyjR1/V3f/jYgljBoj/89d9+h0+1rpz61bep93fh&#10;kz8sW85GOmSEcrzh5193pkkLf+dbf1FDUsgoOpM9TT//vYX07K8UvS7dPuv66aJYbNEvmqljmwDR&#10;yZVBdEDuMIpOFjjz7rOxgp9t8u2fXSA6EQ2iA3JHVkVn61sv1128cDN14ejmFx6PLVra5t7hzh8g&#10;OhENogNyR1ZF58jb3/wduh6HLq5Zssm9uZ5XQHQiGkQH5I5cTa/yE4hORIPogNwB0YEZDKIDcse8&#10;Ex0QEa3qAMgW80t0AACzDkQHAGAViA4AwCoQHQCAVeBIBma0qgMgW8w70WH3hGGhBtEBuQOiAzMY&#10;RAfkDogOzGAQHZA7IDowg0F0QO6A6MAMBtEBuQOiAzMYRAfkDqPoSG/ku3X2tS/HFnx/q/PywAzQ&#10;lyXz9wHOEPoKQf4O5iwC0YloEB2QO8JF5+Gmv34i9viy+itaADMQnTljEB2QO8JEp6dp2eOxwteP&#10;uW9BzwxEZ84YRAfkjmDRea3s/y4qeLqot5/v7z+76xX6MnbnxYDLdh133o4udi78r84b2l3RuTVQ&#10;veyb9F3s9Puc7WedkOI7n9rL3sVXQ29eOfXGC19ZGIst+A9//tOX/hv7wsQvv7SwcG221AeiE9Eg&#10;OiB3BIrOgoKC2L/9yyoxseo7+PLjsceXtp7oT106Tl+B/Pv/2ON+12HR9+sO051131vkis5Iy6tP&#10;PL50F9Ga/t5Wolz0W33da58uKHh6+ekLN1On1A/48a+GPqxf+lhs8etbe1JXezp/vph/1gaiMxsG&#10;0QG5I3iks3yr4kLe+rMFsWfLLrIwe//+SSoKp9c+HXvsp7vZTj69Ovgy/d6MZ2QUo35y7+G677sh&#10;nROxb8jQWOITnZheza5BdEDuCPPp9B8reyrGZ1hUdF5cRz8lTqGiU7i2i35+88nX2t2dI9UveaKj&#10;feGXis7vLt/L/qWis+CvD6qiQ7e/t4F9r+rQcja9cv/NFhCdiAbRAbkjTHSIjhwqemZB7KuvtY/c&#10;7GtbskieXhU8XUoCdL9K5lw/2Hy4f/DCgbKnyQCHis7Dih8UxB5fVtWTunlr8PD7JeXd7teB5emV&#10;+z08WXTop4QXFC7f2jN46QPpq6GYXs2GQXRA7ggXHbJ95c1CqiD1VyavdlQ+91XHkbzwK9/+dYc7&#10;7erZX/It6jH+7d97ofZ1NtKhn/p0XcKxgsf+05+81ULHRyNnt/3a/UDNgkXf/ItK1z8tn2iy/+zW&#10;l6inmX41tPQ1Nr2C6MyKQXRA7jCKzpwFohPRIDogd0B0YAaD6IDcAdGBGQyiA3IHRAdmMIgOyB0Q&#10;HZjBIDogd8w70QER0aoOgGwxv0QHADDrQHQAAFaB6AAArALRAQBYBaIDALAKRAcAYBWIDgDAKhCd&#10;HHLr88k7X0zefTj5eXz63HtIE7n9QE8cgEcUiE72IUqRGp4cn2Cre7NlExOT6eHJB/HJT+7pZwTg&#10;EQKikzU+ezA5mJwcGWMakTsjpyAnIqfTMgDAIwFEJzs8TGZ/aBNuZOATT2HUAx49IDoz5bMv6GRq&#10;toycmmRAyxIA+QxEZ0bc/pz6WWbXSAZINrSMAZC3QHRmRCLNev7sGtEdLWMA5C0Qnelz7yHr847d&#10;bPzfhf90Ksn+m6ad+Zf/+J8jJeI7G8mMlj0A8hOIzvQZTLEO71hWRCey+c6WHNKzB0B+AtGZPsOj&#10;rMM7NsuiQzKjZQ+A/ASiM31GlSU5BtEhu/4d/a4ysec332c7yQyK7Sop98UgB92QzkYbCyoih8bV&#10;swdAfgLRmT4joSMdqjjCP8N9NfJOqiC6A0cWHS420eKSzGjZAyA/gehMH/XWlS46Z/7lv0v/sqNC&#10;VKR97D/HZNGRxzd0W0nQF3doRM8eAPkJRGf63B9kHd6xKKJzRQkzNdFRQ/viksxo2QMgP4HozAgy&#10;vuCmywD53zy94mJC9oVOrzTRCYs7OobnIcAjA0RnRnz2hbiHRTXB9fIScwWBSgMzoSBesMyOZFV0&#10;guKSDOBJCPAIAdGZKbc/nxwbp51/yiYLy3RtfIK+bUfLEgD5DEQnC/zmvjzPimjybGmaNjJK3xOm&#10;ZQaAPAeikzXuPqT3s8bDRz3SjEv350Q2cgpyInI6LQMAPBJAdLIMGXpQ6cnNu3UmJiZTQ3h9F3i0&#10;gejkitsP6HtLHybpI1pEhqZNPEUTeZCA1oA5AkQHAGAViA4AwCoQHQCAVSA6AACrQHQAAFaB6AAA&#10;rALRAQBYBaIDALAKRAcAYBWIDgDAKhAdAIBVIDoAAKtAdAAAVoHoAACsAtEBAFgFogMAsApEBwBg&#10;FYgOAMAqEB0AgFUgOgAAq0B0AABWgegAAKwC0QEAWAWiAwCwCkQHAGAViA4AwCoQHQCAVSA6AACr&#10;QHQAAFaB6AAArALRAQBYBaIDALAKRAcAYBWIDgDAKhAdAIBVIDoAAKtAdAAAVoHoAAAscnfy/wOq&#10;pGX9T755RAAAAABJRU5ErkJgglBLAQItABQABgAIAAAAIQCxgme2CgEAABMCAAATAAAAAAAAAAAA&#10;AAAAAAAAAABbQ29udGVudF9UeXBlc10ueG1sUEsBAi0AFAAGAAgAAAAhADj9If/WAAAAlAEAAAsA&#10;AAAAAAAAAAAAAAAAOwEAAF9yZWxzLy5yZWxzUEsBAi0AFAAGAAgAAAAhAE//QzbCAwAAwggAAA4A&#10;AAAAAAAAAAAAAAAAOgIAAGRycy9lMm9Eb2MueG1sUEsBAi0AFAAGAAgAAAAhAKomDr68AAAAIQEA&#10;ABkAAAAAAAAAAAAAAAAAKAYAAGRycy9fcmVscy9lMm9Eb2MueG1sLnJlbHNQSwECLQAUAAYACAAA&#10;ACEAyGiiTd4AAAAGAQAADwAAAAAAAAAAAAAAAAAbBwAAZHJzL2Rvd25yZXYueG1sUEsBAi0ACgAA&#10;AAAAAAAhAEj15vGALAAAgCwAABQAAAAAAAAAAAAAAAAAJggAAGRycy9tZWRpYS9pbWFnZTEucG5n&#10;UEsFBgAAAAAGAAYAfAEAANg0AAAAAA==&#10;">
                <v:shape id="Picture 31" o:spid="_x0000_s1045" type="#_x0000_t75" style="position:absolute;width:13373;height:10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nk5xgAAANsAAAAPAAAAZHJzL2Rvd25yZXYueG1sRI/RasJA&#10;FETfBf9huYIvUjdaDSW6ipS26oti2g+4ZK9JNHs3ZLcm9uu7hYKPw8ycYZbrzlTiRo0rLSuYjCMQ&#10;xJnVJecKvj7fn15AOI+ssbJMCu7kYL3q95aYaNvyiW6pz0WAsEtQQeF9nUjpsoIMurGtiYN3to1B&#10;H2STS91gG+CmktMoiqXBksNCgTW9FpRd02+jYPQxetserum8bGfHn90l3qfxoVZqOOg2CxCeOv8I&#10;/7d3WsHzBP6+hB8gV78AAAD//wMAUEsBAi0AFAAGAAgAAAAhANvh9svuAAAAhQEAABMAAAAAAAAA&#10;AAAAAAAAAAAAAFtDb250ZW50X1R5cGVzXS54bWxQSwECLQAUAAYACAAAACEAWvQsW78AAAAVAQAA&#10;CwAAAAAAAAAAAAAAAAAfAQAAX3JlbHMvLnJlbHNQSwECLQAUAAYACAAAACEAAy55OcYAAADbAAAA&#10;DwAAAAAAAAAAAAAAAAAHAgAAZHJzL2Rvd25yZXYueG1sUEsFBgAAAAADAAMAtwAAAPoCAAAAAA==&#10;">
                  <v:imagedata r:id="rId34" o:title=""/>
                  <v:path arrowok="t"/>
                </v:shape>
                <v:shape id="Text Box 32" o:spid="_x0000_s1046" type="#_x0000_t202" style="position:absolute;top:10030;width:13373;height:2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4809FD8F" w14:textId="0DFD06DA" w:rsidR="00011483" w:rsidRPr="006A7E53" w:rsidRDefault="00011483" w:rsidP="00641A06">
                        <w:pPr>
                          <w:pStyle w:val="Billedtekst"/>
                          <w:rPr>
                            <w:rFonts w:eastAsiaTheme="minorHAnsi"/>
                          </w:rPr>
                        </w:pPr>
                        <w:bookmarkStart w:id="72" w:name="_Ref451184104"/>
                        <w:r>
                          <w:t xml:space="preserve">Figur </w:t>
                        </w:r>
                        <w:fldSimple w:instr=" SEQ Figur \* ARABIC ">
                          <w:r w:rsidR="00827F66">
                            <w:rPr>
                              <w:noProof/>
                            </w:rPr>
                            <w:t>14</w:t>
                          </w:r>
                        </w:fldSimple>
                        <w:bookmarkEnd w:id="72"/>
                        <w:r>
                          <w:t>: Pristjek220 Login</w:t>
                        </w:r>
                      </w:p>
                    </w:txbxContent>
                  </v:textbox>
                </v:shape>
                <w10:wrap type="square" anchorx="margin"/>
              </v:group>
            </w:pict>
          </mc:Fallback>
        </mc:AlternateContent>
      </w:r>
      <w:r w:rsidRPr="00253A76">
        <w:t>Administration</w:t>
      </w:r>
      <w:bookmarkEnd w:id="69"/>
      <w:bookmarkEnd w:id="70"/>
    </w:p>
    <w:p w14:paraId="10D487DE" w14:textId="28EF4ED9" w:rsidR="00641A06" w:rsidRPr="00253A76" w:rsidRDefault="00641A06" w:rsidP="00641A06">
      <w:r w:rsidRPr="00253A76">
        <w:t>Ad</w:t>
      </w:r>
      <w:r w:rsidR="004414C2" w:rsidRPr="00253A76">
        <w:t>ministrations</w:t>
      </w:r>
      <w:r w:rsidRPr="00253A76">
        <w:t xml:space="preserve">applikationen består af to dele, administrator og forretningsmanager. Når </w:t>
      </w:r>
      <w:r w:rsidR="00CA1539">
        <w:t>a</w:t>
      </w:r>
      <w:r w:rsidR="00CA1539" w:rsidRPr="00253A76">
        <w:t xml:space="preserve">dministrationsapplikationen </w:t>
      </w:r>
      <w:r w:rsidRPr="00253A76">
        <w:t xml:space="preserve">bliver startet, kommer der en login skærm. Derfra kan man logge ind som Administrator eller Forretningsmanager, login vinduet ses på </w:t>
      </w:r>
      <w:r w:rsidRPr="00253A76">
        <w:fldChar w:fldCharType="begin"/>
      </w:r>
      <w:r w:rsidRPr="00253A76">
        <w:instrText xml:space="preserve"> REF _Ref451184104 \h </w:instrText>
      </w:r>
      <w:r w:rsidRPr="00253A76">
        <w:fldChar w:fldCharType="separate"/>
      </w:r>
      <w:r w:rsidR="00827F66">
        <w:t xml:space="preserve">Figur </w:t>
      </w:r>
      <w:r w:rsidR="00827F66">
        <w:rPr>
          <w:noProof/>
        </w:rPr>
        <w:t>14</w:t>
      </w:r>
      <w:r w:rsidRPr="00253A76">
        <w:fldChar w:fldCharType="end"/>
      </w:r>
      <w:r w:rsidRPr="00253A76">
        <w:t>.</w:t>
      </w:r>
    </w:p>
    <w:p w14:paraId="446D0F90" w14:textId="77777777" w:rsidR="00641A06" w:rsidRPr="00253A76" w:rsidRDefault="00641A06" w:rsidP="00641A06"/>
    <w:p w14:paraId="26FADED5" w14:textId="77777777" w:rsidR="00641A06" w:rsidRPr="00253A76" w:rsidRDefault="00641A06" w:rsidP="00641A06">
      <w:pPr>
        <w:pStyle w:val="Overskrift3"/>
      </w:pPr>
      <w:bookmarkStart w:id="73" w:name="_Toc451334740"/>
      <w:bookmarkStart w:id="74" w:name="_Toc451425739"/>
      <w:r w:rsidRPr="00253A76">
        <w:t>Administrator</w:t>
      </w:r>
      <w:bookmarkEnd w:id="73"/>
      <w:bookmarkEnd w:id="74"/>
    </w:p>
    <w:p w14:paraId="01434ADA" w14:textId="636F8831" w:rsidR="00641A06" w:rsidRPr="00253A76" w:rsidRDefault="00641A06" w:rsidP="00641A06">
      <w:r w:rsidRPr="00253A76">
        <w:rPr>
          <w:noProof/>
          <w:lang w:val="en-US"/>
        </w:rPr>
        <mc:AlternateContent>
          <mc:Choice Requires="wpg">
            <w:drawing>
              <wp:anchor distT="0" distB="0" distL="114300" distR="114300" simplePos="0" relativeHeight="251713536" behindDoc="0" locked="0" layoutInCell="1" allowOverlap="1" wp14:anchorId="4A79A5B4" wp14:editId="37D6BC4A">
                <wp:simplePos x="0" y="0"/>
                <wp:positionH relativeFrom="margin">
                  <wp:align>right</wp:align>
                </wp:positionH>
                <wp:positionV relativeFrom="paragraph">
                  <wp:posOffset>5080</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57ACDAFF" w:rsidR="00011483" w:rsidRPr="00EA4292" w:rsidRDefault="00011483" w:rsidP="00641A06">
                              <w:pPr>
                                <w:pStyle w:val="Billedtekst"/>
                                <w:rPr>
                                  <w:rFonts w:eastAsiaTheme="minorHAnsi"/>
                                </w:rPr>
                              </w:pPr>
                              <w:bookmarkStart w:id="75" w:name="_Ref451184214"/>
                              <w:r>
                                <w:t xml:space="preserve">Figur </w:t>
                              </w:r>
                              <w:fldSimple w:instr=" SEQ Figur \* ARABIC ">
                                <w:r w:rsidR="00827F66">
                                  <w:rPr>
                                    <w:noProof/>
                                  </w:rPr>
                                  <w:t>15</w:t>
                                </w:r>
                              </w:fldSimple>
                              <w:bookmarkEnd w:id="75"/>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4pt;width:94.2pt;height:92.05pt;z-index:251713536;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lNT1dwAAAAF&#10;AQAADwAAAGRycy9kb3ducmV2LnhtbEyPQUvDQBCF70L/wzKCN7tJrRJjNqUU9VQE20LxNs1Ok9Ds&#10;bMhuk/TfuznpbR7v8d432Wo0jeipc7VlBfE8AkFcWF1zqeCw/3hMQDiPrLGxTApu5GCVz+4yTLUd&#10;+Jv6nS9FKGGXooLK+zaV0hUVGXRz2xIH72w7gz7IrpS6wyGUm0YuouhFGqw5LFTY0qai4rK7GgWf&#10;Aw7rp/i9317Om9vP/vnruI1JqYf7cf0GwtPo/8Iw4Qd0yAPTyV5ZO9EoCI94BYF+8pJkCeI0HctX&#10;kHkm/9PnvwAAAP//AwBQSwMECgAAAAAAAAAhAL1dS111DAAAdQwAABQAAABkcnMvbWVkaWEvaW1h&#10;Z2UxLnBuZ4lQTkcNChoKAAAADUlIRFIAAADUAAAAhQgCAAAArG5BHQAAAAFzUkdCAK7OHOkAAAAE&#10;Z0FNQQAAsY8L/GEFAAAACXBIWXMAAA7DAAAOwwHHb6hkAAAAEnRFWHRTb2Z0d2FyZQBHcmVlbnNo&#10;b3ReVQgFAAAL7ElEQVR4Xu2cX2gcxx3Hl1L26cjTPRgjCsIIjCkOqhs4MPeiYigWDhgXU1ut3YcI&#10;3MOggkgbDOGiYhSwQ8lR9KDS2G3OxdhuRaNaL2rsgo1wgo1DYiKM64jYlpEeZIr0cA/3cp3fzOzs&#10;zO3caaSbeG/P3w8Hmv3t/Fl2Pp7ZNewvaACQEpAPpAbkA6kB+UBqQD6QGpAPpAbkA6kB+Tri2j/+&#10;hZ/jT94yDcjXEdZ7CpJAPv9APkcgn38gnyOQzz+QzxHI5x/I5wjk8w/kc8RFvvlSoFGal+Hvmmfz&#10;587NfVuXRxkC8jniKt++9z97LnhRk+HOWPn0naGd421EXr/+Vi539OqKPMwQkM8RV/kKU4/kkSce&#10;TRVe4ir6Uonv6ercWzvkhhEEBy4+k2ENVqPw21v/k0evGNuUb+3u1MjuHN3S3O6RqbtrFOML5OjY&#10;wXzIKnO3jpTGWSUyTNVn1S88qPGzEnaaH45WpllTVuON8i3qL7aTjz8xRX0FYf/R6iLfitfunn9z&#10;p4icGd0nLrC+WB3ZS50E4U8+WmrRkq+50bVTaOFMPthz/ivqtLH+yYkwPPHJurXl52f7c8XpTf8V&#10;GvJtopalxqvjo6t8CtLh0XQxDIuVey9qteXbk6zMZktWK3zwgG/LXJ386OwqTdrT6nCuWKETtQcf&#10;FMREx27Jct+JKw83Nh7/+VAYFKeZOKZ8YXHy9vLG6n9+tycIx24wSeZLeWbH7WW6hAlWk+Rbmi4G&#10;P3jndvxcYGvZWH/45df07FBf+tMBEfrq/B5pH7mXf/tW3d4S8vnFVT71zMemjeY4f2ZBnl2fOSYk&#10;oWpqgdTdovoGXOBm+bQy79yUL+qYysPVlcaNsZD/5VBVqlBfKPeHYf9Py1fuLXMDbS0b9W/nzh0f&#10;GhgQqx8fgezjHcyXhHv2lo60kW/xw0F+B4Jgl4irGqywgwX//je1UdM2zaPxYY/hKl80EQTJNDB5&#10;Xx6RfHxhMKrpPpmySpqFS5TjYLMIVKa/x2bYekssVuS2y5bW5XtXzv1sL1OwvCDWr+aWn5f72Pr8&#10;xYY0TAz79MIBdnKRuSf3X1tLVwz51DOftE3CLOQ2SfnYoTqvfNSxBrPOduTjXujbbt/YDbntqmq6&#10;T3xhYfVpwqnBNN/8aME8colvy9uQb+XyYbbz07a48WS21GdeYG3+9Gt877a1pL80bm15ZjSvhiX7&#10;hg8fpsdVfmxr6WPb1XTktlGNQmGHbqbZKF4re2/t25Z8jfrqzbJ4aA/z+09dE28ARjVDPtrpxvfz&#10;F4HczqFT/+R11ubH+lmEFs1tyMe6nPk1fxvI7y9fYA99FFz6+CDfSsP8Xv4mYW1ZX+QvNmH+4HRl&#10;NL7Gleowze+Fp+LQOman8pF50qDoDIV2Mfs0sbRG2oIYLZW9hIt8XQ+9rvKXlO6gpXyxS9w5KR/V&#10;oPUtcituRLVkVK/QM2RWvkeXy1O3n2zUNp7Qxq9WqW6gpXzcJlqag10/L73Jz8Q1SC/hl6xFZR4k&#10;DpRKWPm6hpXrp8X/6AW53YfO3eTPjl2C9Z6CJJmVr4uBfI5APv9APkcgn38gnyOQzz+QzxHI5x/I&#10;5wjk8w/kcwTy+YfdU/wcf/KWaUA+kBqQD6QG5AOpAflAakC+jmh6psavzU/eMg3I1xHWewqSQD7/&#10;QD5HIJ9/IJ8jkM8/kM8RyOcfyOcI5PMP5HPERT7tS676/ck9QXhshufH2ARqpr5f6wz6kq2bvtJo&#10;D+RzZEvyrd8Y6wv6SvMu6kE+sBlbkG9tvtQXFCriI10HIB9oj7N8E5XRfFicitWLPwQP8/vHZRZH&#10;Fcy9UX77SCSfitIX3vJDs03zXKkaehoqx8+20wXyOeIqXxiGwWu/mlUbrtyBZ+nL2YdXTvTFqafy&#10;xy49pOClYzIZRX3hTF9faY45V1+dZQZTSqvN81xZ01BBvp7CeeWrzBivGkaWqMb9yQGSw8wIRM1I&#10;Pqqqk6hozXNlTUOVDYx7qj77bkrHIjO26B+C26PWDlpEM4azfFOP6osVyg8kdl5yQ2WJ4vIVp5fI&#10;EZW+qj4nM6GYnnIc8lxR2ZaGKgPE9zTWiSOdUuJwInusUXsH9mj22IJ8zKfFqWIY7Jm8Xxe7orbt&#10;hnwzpPRjIsnji3sVVpXLRwkXqepyrVFndc9fZhVJ0/Z5ruxpqDK27ZpCSaOa1JHu2KPWDlpEs8eW&#10;5GPQw5r435bagwsyBS3lq+CZbHmuWpHbdvdINc4BpV4uwvzeQ39YoOVs8zxXtjRUWZMPK19bXOQD&#10;W8O4p8opfX2K7dHFsUetHbSIZgzI5x/rPQVJIJ9/IJ8jkM8/kM8RyOcfyOcI5PMP5HME8vkH8jkC&#10;+fwD+RyBfP6BfI5APv+we4qf40/eMg3IB1ID8oHUgHwgNSAfSA3I1xFHP3qOn+NP3jINyNcR1nsK&#10;kkA+/0A+RyCffyCfI5DPP5DPEcjnH8jnCOTzD+RzxEU++qhMEOb3jlRbJmuh7yHl92rbY+1WmWfV&#10;aNnHdkbw+cE53YnNh4d8jrjKt+/9z54/f84/xm36ADymU/kWzuSjZBmNlU/fGdo53twX5OspXOWT&#10;09d2JjuVT59ae1+Qr6fYkny1B2zl4wkLGMnUU0oNntmAf1nOQ0dK47tzdOLLPw71y8/Mx+fuVMWH&#10;5PR9OdvJaRBJoVRirSTGXFtGsKa7sma4sl1yHKKYzLVlXrQt8dbK1aM5kWTBBuRzxFW+iB+evv6Y&#10;9kVr6imhBuXxi1K68FB+dFakRXv2+OsX1Lh2590B5hjfYXlZ7OTOK582gjXdlT3DleWSW+faUhdN&#10;B4nEW5DPC67yiWe+b9T8WlJPiUkrFKMliTAcqi9eOzU0wHNkNMOrOMqnj2BPd2XPcGW5ZDOHkcy1&#10;ZYxtT7zVHuOeImNBa1zl49PHiCbGknpKnDswPMyWoiiJZGIexXpCYZ6XysBRPn0Ee7or6iiZ4cpy&#10;yRRK5NoyxqZyMvFWe+J7ak+qosThRPZYo/YO7NHssZ2V7/DllZapp9jc8PS5cmlKzOO7d2r11TsT&#10;hZBRrHyxUafWH15dogq6fHwRO3JJbNeK5AgUSaS7sme4slyyPdeWftH2xFuu264plDSqSR3pjj1q&#10;7aBFNHu4yiexPNPTf/6J1FNq0vjrAF+cjHlcm6dnePG0v/w4etDP7Rw6yxNXGfKxymP97LS5PlpG&#10;sKa7sma4sl2yNdeWcdGsUTLxlqt8WPna4iIf2BrGPVVO6etTbI8ujj1q7aBFNGNAPv9Y7ylIAvn8&#10;A/kcgXz+gXyOQD7/QD5HIJ9/IJ8jkM8/kM8RyOcfyOcI5PMP5HME8vmH3VP8HH/ylmlAPpAakA+k&#10;BuQDqQH5QGpAPpAakA+kBuQDqWHI9xsAfCPdstEs3zcA+APygdSAfCA1IB9IDcgHUgPygdSAfCA1&#10;ela+m2d//D3xNXXE6+V/P66e/D79obOD9JdgMXmWH5pQN8cv/lceSWTfifh3QHTBPUnPr3xs9iyS&#10;xPLpGjpi73J7bGP43gHytZz96skftToB+bzwiskXHck5Z3/k3iz2NnZaHAavDw6OaBVlc0ZcRXSr&#10;NZH1eJOJX7Iwq0EDvjfBRmkagB/Gw1NV3u4vvxehqDNqH41z/OJfZXMRElEeCGiQzFn8asvHInGJ&#10;JlJW5VY0VYyJu9Sa8DZRE9mYQTUSImndav3zdqKu6ituQx3JXllRuav1rcbJDJBP04CvdTLysagZ&#10;V4xRXaomAhk3mmjDs7jxCtR0IUY7VVbttY6ish4yR80IkC8qsQIziVUQC4isaZtT1aVoIoIMWxNV&#10;t4UeWlA/r8qqvdaRLJv9WXvvciCfKrFz6mmKRdUempjTuEtqEvVub6IPr9eO0Crr7VRZtW/qiMpq&#10;RBHCttt16JMWH8UTHZfY2+3gYLQxRhOpGxGhd0kCtGtiDq/V1jUXR3o7VVbt9Y5UOe4PLxxZpnry&#10;F7EkMboRXY1peTaAfG3Jinu0BGbOPcjXEraU8P2si6dUXiKRuec9AvKB1IB8IDUgH0gNyAdSY2vy&#10;AeAX6ZYNQz4AXiaQD6QG5AOpAflAakA+kBqQD6QG5AOpAflASjQa/wd7OFBoZkW1ewAAAABJRU5E&#10;rkJgglBLAQItABQABgAIAAAAIQCxgme2CgEAABMCAAATAAAAAAAAAAAAAAAAAAAAAABbQ29udGVu&#10;dF9UeXBlc10ueG1sUEsBAi0AFAAGAAgAAAAhADj9If/WAAAAlAEAAAsAAAAAAAAAAAAAAAAAOwEA&#10;AF9yZWxzLy5yZWxzUEsBAi0AFAAGAAgAAAAhAEDHed2wAwAArQgAAA4AAAAAAAAAAAAAAAAAOgIA&#10;AGRycy9lMm9Eb2MueG1sUEsBAi0AFAAGAAgAAAAhAKomDr68AAAAIQEAABkAAAAAAAAAAAAAAAAA&#10;FgYAAGRycy9fcmVscy9lMm9Eb2MueG1sLnJlbHNQSwECLQAUAAYACAAAACEAglNT1dwAAAAFAQAA&#10;DwAAAAAAAAAAAAAAAAAJBwAAZHJzL2Rvd25yZXYueG1sUEsBAi0ACgAAAAAAAAAhAL1dS111DAAA&#10;dQwAABQAAAAAAAAAAAAAAAAAEggAAGRycy9tZWRpYS9pbWFnZTEucG5nUEsFBgAAAAAGAAYAfAEA&#10;ALkUAAAAAA==&#10;">
                <v:shape id="Picture 9" o:spid="_x0000_s1048" type="#_x0000_t75" style="position:absolute;width:11963;height:7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KkwgAAANoAAAAPAAAAZHJzL2Rvd25yZXYueG1sRI9BawIx&#10;FITvBf9DeIK3mtWD2K1Riljcg1BcC70+Nq+bpZuXJUk1+utNQehxmJlvmNUm2V6cyYfOsYLZtABB&#10;3Djdcavg8/T+vAQRIrLG3jEpuFKAzXr0tMJSuwsf6VzHVmQIhxIVmBiHUsrQGLIYpm4gzt638xZj&#10;lr6V2uMlw20v50WxkBY7zgsGB9oaan7qX6tgKb8Os2Ru1c7uT/XBf9gUqrlSk3F6ewURKcX/8KNd&#10;aQUv8Hcl3wC5vgMAAP//AwBQSwECLQAUAAYACAAAACEA2+H2y+4AAACFAQAAEwAAAAAAAAAAAAAA&#10;AAAAAAAAW0NvbnRlbnRfVHlwZXNdLnhtbFBLAQItABQABgAIAAAAIQBa9CxbvwAAABUBAAALAAAA&#10;AAAAAAAAAAAAAB8BAABfcmVscy8ucmVsc1BLAQItABQABgAIAAAAIQBT/VKkwgAAANoAAAAPAAAA&#10;AAAAAAAAAAAAAAcCAABkcnMvZG93bnJldi54bWxQSwUGAAAAAAMAAwC3AAAA9gIAAAAA&#10;">
                  <v:imagedata r:id="rId36" o:title=""/>
                  <v:path arrowok="t"/>
                </v:shape>
                <v:shape id="Text Box 24" o:spid="_x0000_s1049" type="#_x0000_t202" style="position:absolute;top:7569;width:11938;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25139EE" w14:textId="57ACDAFF" w:rsidR="00011483" w:rsidRPr="00EA4292" w:rsidRDefault="00011483" w:rsidP="00641A06">
                        <w:pPr>
                          <w:pStyle w:val="Billedtekst"/>
                          <w:rPr>
                            <w:rFonts w:eastAsiaTheme="minorHAnsi"/>
                          </w:rPr>
                        </w:pPr>
                        <w:bookmarkStart w:id="76" w:name="_Ref451184214"/>
                        <w:r>
                          <w:t xml:space="preserve">Figur </w:t>
                        </w:r>
                        <w:fldSimple w:instr=" SEQ Figur \* ARABIC ">
                          <w:r w:rsidR="00827F66">
                            <w:rPr>
                              <w:noProof/>
                            </w:rPr>
                            <w:t>15</w:t>
                          </w:r>
                        </w:fldSimple>
                        <w:bookmarkEnd w:id="76"/>
                        <w:r>
                          <w:t>: Pristjek220 tilføj forretning</w:t>
                        </w:r>
                      </w:p>
                    </w:txbxContent>
                  </v:textbox>
                </v:shape>
                <w10:wrap type="square" anchorx="margin"/>
              </v:group>
            </w:pict>
          </mc:Fallback>
        </mc:AlternateContent>
      </w:r>
      <w:r w:rsidRPr="00253A76">
        <w:t xml:space="preserve">Administratoren kan tilføje til og fjerne forretninger fra Pristjek220. For at tilføje en forretning skal man angive forretningsnavn og kodeord, derefter kan man trykke tilføj forretning, som kan ses på </w:t>
      </w:r>
      <w:r w:rsidRPr="00253A76">
        <w:fldChar w:fldCharType="begin"/>
      </w:r>
      <w:r w:rsidRPr="00253A76">
        <w:instrText xml:space="preserve"> REF _Ref451184214 \h </w:instrText>
      </w:r>
      <w:r w:rsidRPr="00253A76">
        <w:fldChar w:fldCharType="separate"/>
      </w:r>
      <w:r w:rsidR="00827F66">
        <w:t xml:space="preserve">Figur </w:t>
      </w:r>
      <w:r w:rsidR="00827F66">
        <w:rPr>
          <w:noProof/>
        </w:rPr>
        <w:t>15</w:t>
      </w:r>
      <w:r w:rsidRPr="00253A76">
        <w:fldChar w:fldCharType="end"/>
      </w:r>
      <w:r w:rsidRPr="00253A76">
        <w:t>. Hvorefter Fakta bliver tilføjet til Pristjek220, og man kan logge ind med Fakta og det tilhørende kodeord.</w:t>
      </w:r>
    </w:p>
    <w:p w14:paraId="0D9B4CE3" w14:textId="1534A05D" w:rsidR="00641A06" w:rsidRPr="00253A76" w:rsidRDefault="00641A06" w:rsidP="00641A06">
      <w:r w:rsidRPr="00253A76">
        <w:rPr>
          <w:noProof/>
          <w:lang w:val="en-US"/>
        </w:rPr>
        <mc:AlternateContent>
          <mc:Choice Requires="wpg">
            <w:drawing>
              <wp:anchor distT="0" distB="0" distL="114300" distR="114300" simplePos="0" relativeHeight="251714560" behindDoc="0" locked="0" layoutInCell="1" allowOverlap="1" wp14:anchorId="44022AD0" wp14:editId="223155CA">
                <wp:simplePos x="0" y="0"/>
                <wp:positionH relativeFrom="margin">
                  <wp:align>right</wp:align>
                </wp:positionH>
                <wp:positionV relativeFrom="paragraph">
                  <wp:posOffset>336152</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0C51393D" w:rsidR="00011483" w:rsidRDefault="00011483" w:rsidP="00641A06">
                              <w:pPr>
                                <w:pStyle w:val="Billedtekst"/>
                              </w:pPr>
                              <w:bookmarkStart w:id="77" w:name="_Ref451183867"/>
                              <w:r>
                                <w:t xml:space="preserve">Figur </w:t>
                              </w:r>
                              <w:fldSimple w:instr=" SEQ Figur \* ARABIC ">
                                <w:r w:rsidR="00827F66">
                                  <w:rPr>
                                    <w:noProof/>
                                  </w:rPr>
                                  <w:t>16</w:t>
                                </w:r>
                              </w:fldSimple>
                              <w:bookmarkEnd w:id="77"/>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022AD0" id="Group 30" o:spid="_x0000_s1050" style="position:absolute;left:0;text-align:left;margin-left:43.9pt;margin-top:26.45pt;width:95.1pt;height:59.85pt;z-index:251714560;mso-position-horizontal:right;mso-position-horizontal-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9Iu1o3gAAAAcBAAAP&#10;AAAAZHJzL2Rvd25yZXYueG1sTI9Ba8JAEIXvBf/DMoXedJMUbU2zERHbkxSqhdLbmB2TYHY2ZNck&#10;/vuuJ3ubx3u89022Gk0jeupcbVlBPItAEBdW11wq+D68T19BOI+ssbFMCq7kYJVPHjJMtR34i/q9&#10;L0UoYZeigsr7NpXSFRUZdDPbEgfvZDuDPsiulLrDIZSbRiZRtJAGaw4LFba0qag47y9GwceAw/o5&#10;3va782lz/T3MP392MSn19Diu30B4Gv09DDf8gA55YDraC2snGgXhEa9gnixB3NxllIA4huMlWYDM&#10;M/mfP/8DAAD//wMAUEsDBAoAAAAAAAAAIQC7EaeX6QYAAOkGAAAUAAAAZHJzL21lZGlhL2ltYWdl&#10;MS5wbmeJUE5HDQoaCgAAAA1JSERSAAABAwAAAE8IAgAAAGBeNz8AAAABc1JHQgCuzhzpAAAABGdB&#10;TUEAALGPC/xhBQAAAAlwSFlzAAAOwwAADsMBx2+oZAAAABJ0RVh0U29mdHdhcmUAR3JlZW5zaG90&#10;XlUIBQAABmBJREFUeF7tnD9oW0ccxzVp0qjJeMlQMBkKIRQERovHhhRKwBBiMtWQioILHlq8GENx&#10;wc7iQYOgDRgXQhtq0jRZRJ1CTaDFpYUYQjFtiFsHe3AGa9Dg5fV+d7937/Tek2xJ9y7vrO8Hge7P&#10;7+4pvt9Hdw/yVAgAAEEAEwAgYAIAhGlCs1YwqDW5OWv+a66sPHl1yjUA3gpxE65++etrxZs2Nw/H&#10;4U+fT43N97Dq5PFHpdL0d4dcBeCtEDehUt/jmiX26hWH+wsAA3KGCcc79VsTJToslSZu1XeOqU1u&#10;HbNz75eLIlgm+o3avAiidNfxIvzeblv2MqJbVmfXGmKoiHhv8ReaL1JFXn+pTnMVipemN17IE9Px&#10;zuoHY6plYfaq+oC/fXGpVG1YdhaMNF3vEyg39xrVYrG69vubdvtge1mUb/9wwmGVu7vy9CTzuDz7&#10;6Iiy9t+Na6XqGnW0d+9WCpdXn3fuCbI8fvvbv1qtv7+6XixUGy/jJhSry9sHraOfP7tcKM5tibNT&#10;s1YWemwf0EdYEpEwAWRC1/sEcZvwslEtlBeece/J5k2VsfKrO9w6zESn+A6kTXETjLKcvNOEcGIq&#10;X9s4DLbmivJdQqH6ygDYpNfpiDL7neU/uEYmyK/pniZE5jDx7E+Uo8a4CVSm95ubYiciXqzx6QgA&#10;2/S8T6AkNU9H43NbfDpKNSF4virONNW1P1unAQ1oCG3UVnLjG3l6GsCEw/sfigManZha+49q4xyA&#10;0xGwTe875tOjp4tTdLtaKJYn7zxQt7DdTQhOXz2Zn6Tb4UJpbOrOQxlz3Jy7JFpoOxnABDHl5sfy&#10;Fro8uXhP3CjABJAJpgm559lCWd1lA2Cb3Juwd3+xvr3farf26XwW27MAsEXuTTh8/Mm78rxVKE1c&#10;X3kq7zcAsI5XpyMAMgMmAEDABAAImAAAARMAINiE6a9f45Xnl1qmIfl05OE/RBqRCaoAcohFE/4Z&#10;YWCC98AEK8AE74EJVoAJ3gMTrAATvAcmWAEmeA9MsMJgJsinBkL08wcmIgL/MdQNMMEKA5twRp6n&#10;RECObLBtwtbSFf6OE8ysqwZ6Hxqe2cpcvRngI8ME78nAhCtLW7Jol/UZexLYnEthyQR6nFLB7TpC&#10;FKixGZ2n9EOZitTDFTg/MMEKA5vAeWw8tCwRSsjUZhNEVfdrOUxSG0E/ZG6C2SAyUMEtlJFLdOgR&#10;dRm3zmeruEx6oMpgEctVndHmVJ2V+GWjuaiadln9kbt8Jj0DXUQ1W9oTTDdkD0VUOn9/qHNQtItg&#10;VxiODEzgheHc0WlF6clpG7ZRSoUJJgeqChUT39l6OPWGg6hVz97Rqit6XNePkrisjuvSac7NZSsm&#10;kAaczmEPNZEKRpYbg4ytItxEwKA42xNkVhlQWhkZ2TEwMYlAx67PmH1hqDmVWUm7bKw/cVndltbZ&#10;cSEdYMWEKLGlAGwCvdM3f5jo0SCK4lYzAAyESxM6OwRmVpn9PWP7NiExVbf+sKzbUjrNJiPAigky&#10;tSWVWk31RBGU6yrZOYrKslFWatgThsSZCZR+RrJKzPQ1ByYmEehY0amPJ9SqZ48mNyuiHL+s2Z92&#10;Wd3WpVMPprlVwGAmgBzhzgSVRCEymcyMNQcmJhHEs5sxklJ3d1aSlw0noGukXVa3pXWa8w17xwxy&#10;hG0TEpjZdOHQysEE78nahIssAm0OvMnABO/J0AQ+wxjnlAsB/7OIyHGY4D1Z7wkjAkzwHphgBZjg&#10;PTDBCjDBe2CCFc5rAl55fqllGhKRCiMO/yHSYBMefP8jXnl+qWUC2RGZoAogh2B1HAATPACr4wCY&#10;4AFYHQfABA/A6jgAJngAVscBMMEDsDoOgAkegNVxQG8T9JNqROqDZ/Fn20AGwAQHnGnCGXmeEgE5&#10;bAMTHAATPAAmOKBPE/Rz+sZPXaiSKOCX8DICJjjg/PcJCSVkarMJoqr7tRwmqY3gfMAEB/R7OjLc&#10;kD0UgV/CyxiY4IC+TCANOJ3DHmrCL+FlDExwQF8mRIktBWAT6J2++cNEjwZRFLeaAaBPYIID+jsd&#10;UWpL8Et4LoEJDuhtAsgFWB0HwAQPwOo4ACZ4AFbHATDBA7A6DoAJHoDVcQBM8ACsjgMiE/DK80st&#10;E8gONgGAEQcmAEDABAAImAAAARMAIGACAARMAICACQAQMAEAAiYAEARB8D8lOkmoTu1xcgAAAABJ&#10;RU5ErkJgglBLAQItABQABgAIAAAAIQCxgme2CgEAABMCAAATAAAAAAAAAAAAAAAAAAAAAABbQ29u&#10;dGVudF9UeXBlc10ueG1sUEsBAi0AFAAGAAgAAAAhADj9If/WAAAAlAEAAAsAAAAAAAAAAAAAAAAA&#10;OwEAAF9yZWxzLy5yZWxzUEsBAi0AFAAGAAgAAAAhADyk+2usAwAArwgAAA4AAAAAAAAAAAAAAAAA&#10;OgIAAGRycy9lMm9Eb2MueG1sUEsBAi0AFAAGAAgAAAAhAKomDr68AAAAIQEAABkAAAAAAAAAAAAA&#10;AAAAEgYAAGRycy9fcmVscy9lMm9Eb2MueG1sLnJlbHNQSwECLQAUAAYACAAAACEA/SLtaN4AAAAH&#10;AQAADwAAAAAAAAAAAAAAAAAFBwAAZHJzL2Rvd25yZXYueG1sUEsBAi0ACgAAAAAAAAAhALsRp5fp&#10;BgAA6QYAABQAAAAAAAAAAAAAAAAAEAgAAGRycy9tZWRpYS9pbWFnZTEucG5nUEsFBgAAAAAGAAYA&#10;fAEAACsPAAAAAA==&#10;">
                <v:shape id="Picture 28" o:spid="_x0000_s1051" type="#_x0000_t75" style="position:absolute;width:12077;height:3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ewiwAAAANsAAAAPAAAAZHJzL2Rvd25yZXYueG1sRE9Ni8Iw&#10;EL0L+x/CLHiRNV1FqV2jiFgQb1bd89jMtmWbSWlirf/eHASPj/e9XPemFh21rrKs4HscgSDOra64&#10;UHA+pV8xCOeRNdaWScGDHKxXH4MlJtre+Uhd5gsRQtglqKD0vkmkdHlJBt3YNsSB+7OtQR9gW0jd&#10;4j2Em1pOomguDVYcGkpsaFtS/p/djILp9Xcazy9x2u1Os4UdHSjd3EZKDT/7zQ8IT71/i1/uvVYw&#10;CWPDl/AD5OoJAAD//wMAUEsBAi0AFAAGAAgAAAAhANvh9svuAAAAhQEAABMAAAAAAAAAAAAAAAAA&#10;AAAAAFtDb250ZW50X1R5cGVzXS54bWxQSwECLQAUAAYACAAAACEAWvQsW78AAAAVAQAACwAAAAAA&#10;AAAAAAAAAAAfAQAAX3JlbHMvLnJlbHNQSwECLQAUAAYACAAAACEAhwnsIsAAAADbAAAADwAAAAAA&#10;AAAAAAAAAAAHAgAAZHJzL2Rvd25yZXYueG1sUEsFBgAAAAADAAMAtwAAAPQCAAAAAA==&#10;">
                  <v:imagedata r:id="rId38" o:title=""/>
                  <v:path arrowok="t"/>
                </v:shape>
                <v:shape id="Text Box 29" o:spid="_x0000_s1052" type="#_x0000_t202" style="position:absolute;top:3480;width:1207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41283747" w14:textId="0C51393D" w:rsidR="00011483" w:rsidRDefault="00011483" w:rsidP="00641A06">
                        <w:pPr>
                          <w:pStyle w:val="Billedtekst"/>
                        </w:pPr>
                        <w:bookmarkStart w:id="78" w:name="_Ref451183867"/>
                        <w:r>
                          <w:t xml:space="preserve">Figur </w:t>
                        </w:r>
                        <w:fldSimple w:instr=" SEQ Figur \* ARABIC ">
                          <w:r w:rsidR="00827F66">
                            <w:rPr>
                              <w:noProof/>
                            </w:rPr>
                            <w:t>16</w:t>
                          </w:r>
                        </w:fldSimple>
                        <w:bookmarkEnd w:id="78"/>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827F66">
        <w:t xml:space="preserve">Figur </w:t>
      </w:r>
      <w:r w:rsidR="00827F66">
        <w:rPr>
          <w:noProof/>
        </w:rPr>
        <w:t>16</w:t>
      </w:r>
      <w:r w:rsidRPr="00253A76">
        <w:fldChar w:fldCharType="end"/>
      </w:r>
      <w:r w:rsidRPr="00253A76">
        <w:t xml:space="preserve">. Hvor man indtaster en forretning der skal fjernes og klikker fjern forretning, på </w:t>
      </w:r>
      <w:r w:rsidRPr="00253A76">
        <w:fldChar w:fldCharType="begin"/>
      </w:r>
      <w:r w:rsidRPr="00253A76">
        <w:instrText xml:space="preserve"> REF _Ref451183867 \h </w:instrText>
      </w:r>
      <w:r w:rsidRPr="00253A76">
        <w:fldChar w:fldCharType="separate"/>
      </w:r>
      <w:r w:rsidR="00827F66">
        <w:t xml:space="preserve">Figur </w:t>
      </w:r>
      <w:r w:rsidR="00827F66">
        <w:rPr>
          <w:noProof/>
        </w:rPr>
        <w:t>16</w:t>
      </w:r>
      <w:r w:rsidRPr="00253A76">
        <w:fldChar w:fldCharType="end"/>
      </w:r>
      <w:r w:rsidRPr="00253A76">
        <w:t xml:space="preserve"> er det Fakta der er ved at blive fjernet. </w:t>
      </w:r>
    </w:p>
    <w:p w14:paraId="19E16314" w14:textId="77777777" w:rsidR="00641A06" w:rsidRPr="00253A76" w:rsidRDefault="00641A06" w:rsidP="00641A06"/>
    <w:p w14:paraId="76A2C799" w14:textId="77777777" w:rsidR="00641A06" w:rsidRPr="00253A76" w:rsidRDefault="00641A06" w:rsidP="00641A06"/>
    <w:p w14:paraId="5DD02C28" w14:textId="77777777" w:rsidR="00641A06" w:rsidRPr="00253A76" w:rsidRDefault="00641A06" w:rsidP="00641A06">
      <w:pPr>
        <w:pStyle w:val="Overskrift3"/>
      </w:pPr>
      <w:bookmarkStart w:id="79" w:name="_Toc451334741"/>
      <w:bookmarkStart w:id="80" w:name="_Toc451425740"/>
      <w:r w:rsidRPr="00253A76">
        <w:t>Forretningsmanager</w:t>
      </w:r>
      <w:bookmarkEnd w:id="79"/>
      <w:bookmarkEnd w:id="80"/>
    </w:p>
    <w:p w14:paraId="163AEE99" w14:textId="3738915E" w:rsidR="00641A06" w:rsidRPr="00253A76" w:rsidRDefault="00641A06" w:rsidP="00641A06">
      <w:r w:rsidRPr="00253A76">
        <w:rPr>
          <w:noProof/>
          <w:lang w:val="en-US"/>
        </w:rPr>
        <mc:AlternateContent>
          <mc:Choice Requires="wpg">
            <w:drawing>
              <wp:anchor distT="0" distB="0" distL="114300" distR="114300" simplePos="0" relativeHeight="251716608" behindDoc="0" locked="0" layoutInCell="1" allowOverlap="1" wp14:anchorId="59B4F342" wp14:editId="0A0ADC5C">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79E60ECD" w:rsidR="00011483" w:rsidRPr="00771931" w:rsidRDefault="00011483" w:rsidP="00641A06">
                              <w:pPr>
                                <w:pStyle w:val="Billedtekst"/>
                                <w:rPr>
                                  <w:rFonts w:eastAsiaTheme="minorHAnsi"/>
                                </w:rPr>
                              </w:pPr>
                              <w:bookmarkStart w:id="81" w:name="_Ref451185070"/>
                              <w:r>
                                <w:t xml:space="preserve">Figur </w:t>
                              </w:r>
                              <w:fldSimple w:instr=" SEQ Figur \* ARABIC ">
                                <w:r w:rsidR="00827F66">
                                  <w:rPr>
                                    <w:noProof/>
                                  </w:rPr>
                                  <w:t>17</w:t>
                                </w:r>
                              </w:fldSimple>
                              <w:bookmarkEnd w:id="81"/>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6608"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oOxgAAANsAAAAPAAAAZHJzL2Rvd25yZXYueG1sRI9Pa8JA&#10;FMTvhX6H5RW8FN1UaZCYjZSK0EMv/inF2zP7TEKzb+PuqtFP3y0UPA4z8xsmn/emFWdyvrGs4GWU&#10;gCAurW64UrDdLIdTED4ga2wtk4IreZgXjw85ZtpeeEXndahEhLDPUEEdQpdJ6cuaDPqR7Yijd7DO&#10;YIjSVVI7vES4aeU4SVJpsOG4UGNH7zWVP+uTUdBVeHKYhs/bdbf4+n42t/0xXSg1eOrfZiAC9eEe&#10;/m9/aAWTV/j7En+ALH4BAAD//wMAUEsBAi0AFAAGAAgAAAAhANvh9svuAAAAhQEAABMAAAAAAAAA&#10;AAAAAAAAAAAAAFtDb250ZW50X1R5cGVzXS54bWxQSwECLQAUAAYACAAAACEAWvQsW78AAAAVAQAA&#10;CwAAAAAAAAAAAAAAAAAfAQAAX3JlbHMvLnJlbHNQSwECLQAUAAYACAAAACEAU25qDsYAAADbAAAA&#10;DwAAAAAAAAAAAAAAAAAHAgAAZHJzL2Rvd25yZXYueG1sUEsFBgAAAAADAAMAtwAAAPoCAAAAAA==&#10;">
                  <v:imagedata r:id="rId40" o:title=""/>
                  <v:path arrowok="t"/>
                </v:shape>
                <v:shape id="Text Box 36" o:spid="_x0000_s1055" type="#_x0000_t202" style="position:absolute;top:3752;width:17081;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3EDD7423" w14:textId="79E60ECD" w:rsidR="00011483" w:rsidRPr="00771931" w:rsidRDefault="00011483" w:rsidP="00641A06">
                        <w:pPr>
                          <w:pStyle w:val="Billedtekst"/>
                          <w:rPr>
                            <w:rFonts w:eastAsiaTheme="minorHAnsi"/>
                          </w:rPr>
                        </w:pPr>
                        <w:bookmarkStart w:id="82" w:name="_Ref451185070"/>
                        <w:r>
                          <w:t xml:space="preserve">Figur </w:t>
                        </w:r>
                        <w:fldSimple w:instr=" SEQ Figur \* ARABIC ">
                          <w:r w:rsidR="00827F66">
                            <w:rPr>
                              <w:noProof/>
                            </w:rPr>
                            <w:t>17</w:t>
                          </w:r>
                        </w:fldSimple>
                        <w:bookmarkEnd w:id="82"/>
                        <w:r>
                          <w:t>: Pristjek220 tilføj produkt</w:t>
                        </w:r>
                      </w:p>
                    </w:txbxContent>
                  </v:textbox>
                </v:shape>
                <w10:wrap type="square"/>
              </v:group>
            </w:pict>
          </mc:Fallback>
        </mc:AlternateContent>
      </w:r>
      <w:r w:rsidRPr="00253A76">
        <w:t xml:space="preserve">Forretningsmanageren har ansvaret for sin egen forretning og kan derfor tilføje, ændre og slette produkter. For at tilføje et produkt til forretningen skal der indtastes et produkt og en pris, som der kan ses på </w:t>
      </w:r>
      <w:r w:rsidRPr="00253A76">
        <w:fldChar w:fldCharType="begin"/>
      </w:r>
      <w:r w:rsidRPr="00253A76">
        <w:instrText xml:space="preserve"> REF _Ref451185070 \h </w:instrText>
      </w:r>
      <w:r w:rsidRPr="00253A76">
        <w:fldChar w:fldCharType="separate"/>
      </w:r>
      <w:r w:rsidR="00827F66">
        <w:t xml:space="preserve">Figur </w:t>
      </w:r>
      <w:r w:rsidR="00827F66">
        <w:rPr>
          <w:noProof/>
        </w:rPr>
        <w:t>17</w:t>
      </w:r>
      <w:r w:rsidRPr="00253A76">
        <w:fldChar w:fldCharType="end"/>
      </w:r>
      <w:r w:rsidRPr="00253A76">
        <w:t>. Hvorefter et pop-up vindue bliver vist, hvor man skal bekræfte om oplysningerne er korrekte. Hvis produktet allerede findes i forretningen, bliver der gjort opmærksom på det.</w:t>
      </w:r>
    </w:p>
    <w:p w14:paraId="6DE024EB" w14:textId="102D8E01" w:rsidR="00641A06" w:rsidRPr="00253A76" w:rsidRDefault="00641A06" w:rsidP="00641A06">
      <w:r w:rsidRPr="00253A76">
        <w:rPr>
          <w:noProof/>
          <w:lang w:val="en-US"/>
        </w:rPr>
        <w:lastRenderedPageBreak/>
        <mc:AlternateContent>
          <mc:Choice Requires="wpg">
            <w:drawing>
              <wp:anchor distT="0" distB="0" distL="114300" distR="114300" simplePos="0" relativeHeight="251717632" behindDoc="0" locked="0" layoutInCell="1" allowOverlap="1" wp14:anchorId="280D3F8B" wp14:editId="67157C41">
                <wp:simplePos x="0" y="0"/>
                <wp:positionH relativeFrom="column">
                  <wp:posOffset>3592830</wp:posOffset>
                </wp:positionH>
                <wp:positionV relativeFrom="paragraph">
                  <wp:posOffset>154305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0D595F0F" w:rsidR="00011483" w:rsidRPr="00737F85" w:rsidRDefault="00011483" w:rsidP="00641A06">
                              <w:pPr>
                                <w:pStyle w:val="Billedtekst"/>
                                <w:rPr>
                                  <w:rFonts w:eastAsiaTheme="minorHAnsi"/>
                                </w:rPr>
                              </w:pPr>
                              <w:bookmarkStart w:id="83" w:name="_Ref451185538"/>
                              <w:r w:rsidRPr="00737F85">
                                <w:t xml:space="preserve">Figur </w:t>
                              </w:r>
                              <w:r>
                                <w:fldChar w:fldCharType="begin"/>
                              </w:r>
                              <w:r w:rsidRPr="00737F85">
                                <w:instrText xml:space="preserve"> SEQ Figur \* ARABIC </w:instrText>
                              </w:r>
                              <w:r>
                                <w:fldChar w:fldCharType="separate"/>
                              </w:r>
                              <w:r w:rsidR="00827F66">
                                <w:rPr>
                                  <w:noProof/>
                                </w:rPr>
                                <w:t>18</w:t>
                              </w:r>
                              <w:r>
                                <w:fldChar w:fldCharType="end"/>
                              </w:r>
                              <w:bookmarkEnd w:id="83"/>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82.9pt;margin-top:12.15pt;width:192.35pt;height:58.2pt;z-index:251717632;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ZVuIuEAAAAKAQAADwAAAGRycy9kb3ducmV2LnhtbEyPwW7CMBBE75X6D9ZW6q3Y&#10;AUxpGgch1PaEkAqVUG8mXpKIeB3FJgl/X/fUHlfzNPM2W422YT12vnakIJkIYEiFMzWVCr4O709L&#10;YD5oMrpxhApu6GGV399lOjVuoE/s96FksYR8qhVUIbQp576o0Go/cS1SzM6uszrEsyu56fQQy23D&#10;p0IsuNU1xYVKt7ipsLjsr1bBx6CH9Sx567eX8+b2fZC74zZBpR4fxvUrsIBj+IPhVz+qQx6dTu5K&#10;xrNGgVzIqB4UTOczYBF4kUICO0VyLp6B5xn//0L+AwAA//8DAFBLAwQKAAAAAAAAACEA8fw7arEI&#10;AACxCAAAFAAAAGRycy9tZWRpYS9pbWFnZTEucG5niVBORw0KGgoAAAANSUhEUgAAAaQAAABMCAIA&#10;AACtTlQ5AAAAAXNSR0IArs4c6QAAAARnQU1BAACxjwv8YQUAAAAJcEhZcwAADsMAAA7DAcdvqGQA&#10;AAASdEVYdFNvZnR3YXJlAEdyZWVuc2hvdF5VCAUAAAgoSURBVHhe7d1fiBR1AMDx8WV72d4uBNnE&#10;ewish8IkWDiPQMiHLEglQU4MAqn2souOoO7FDuSEeklo4w5KLAsRScieXO+ilIPswkDIxDIq79Dg&#10;gu4efLiX7fd3/jn7b2Z33dn5fljwt7+ZnT393X5vZhc8pwoAGUDsAGQCsQOQCcQOQCZExq5Scozc&#10;wOMjJ6+tmfkW3CgXnWL5hrkXJrc6pYq5h/uhMrrOt8ifRyzyypWT7x//cdncA1KuZuy2Hv1haWnp&#10;l9MHCk5hYr7l3LUeu9uz72zfME4Au0XGbuuUXuSXIhf56odP5gePXDb3gJSrGTtbqmvHttapVk2t&#10;x46zve6SsbMr9Gu8RQbSpOnYqRbtKY1vzqsiLS+UR8RQyG8eKS/oax07mRvcO3HQvHz8x3LHbtjW&#10;rpWHc4VSZUFOGGL+8pHB/PAML75OioqdWpfdpfFHxSKf9/ZYvnh4+wa92OPfiXPwM3sfLIzN/ace&#10;CqRF/djdXTxXKjiPfXDV9Gng4Lk78mLnxsxwLjd87Kd/795dvDQlxge+XqmuVEoDTnHy0qKcnBR7&#10;q0PUi91ypVTIDZf120VuAAVi13luysQij0YtsrvH3JsPOM+duOVe5RI7pFKDDyjkSZr+gMLfoj9m&#10;hp2BiXk1rlZXzu5TW+bGcs7Ok7f1pNy9QeyKw+qkzr4B7n8CdJ5MmZEbfFF/QKHX4LzewY3drVO7&#10;807+qVfKF66vusUD0qb+BxT/eN/c4dg9MnVFjXXscmNz6lH7zq7oSfetvvkJcboXGbtndu4Up4fm&#10;vI7YdZtMmfqA4p5FDseuWl1bvX6hPL694OR3nfpbbwTSpuF7dlagRfKO/zJWXNSsVG+f2iXiNXVp&#10;cXX1L3n1qw8hw5h7/pPrq6vqktgXO30Z69iTO3WCuOcLdQXFZWzneSnz1Iqdsvbbx0+rn2pcxiKV&#10;4sWuunbnW/OedW5g6NUz+uxs7c+zr6nPJwaGDh+ftJ/GrswfGRrIqcm39wRjZz6gMKd3y5WxwZx4&#10;tHg5EbvOaz5237/7kFgXx8lv2H74ovjBROyQSpGxA4B+Q+wAZAKxA5AJxA5AJhA7AJlA7ABkArED&#10;kAnEDkAmhGO399Mlbr18M+uUzJmvvsnyzfwrZNub/c78PX0iYmdG6D1tjJ0ZZQ+x00QObvYvYpd6&#10;xC45YqcRu7a9nByHdwPbj9glR+w0YkfsehqxS47YacSO2PU0YpccsdOIHbHracQuOWKnEbt7Xk6/&#10;Tw9tm75p7rSA2HUCsUuO2GnEjtj1tA7Ebnn20EaxWI6z8dBsJn4fNrHTImJ35cuXC+p7QVg/cmLB&#10;TDd28WjxiffmzJ2uEM9Y9yskdqnX9tjdnB4ykfNGfS46dpXRde7/0JwN4djJ0vn6IWriNB2werHr&#10;fgil+LGrTA+p2ttXw/Ls6w+rCccxJRQzxUOnT+tpuZv4Q86jrdodO1G4IfujTJziFbNQO2KnBWMn&#10;Uxdqkpja0uTpXf/Ezi2aGId++KvGyRmVP71RDrdNE7tOaHPsgn3zl6+PETstGLuoJNk59edn4kxP&#10;8k7+3Ive9SOTb5lHi13VlN0vfN+7UDbPJo/9xqSYDFyUqs4e+8jsa3ZVk+KZ1IT92rxnCBygDZex&#10;btt0AzW12dtixmKDuoN2InbJNYid/C1D6ncOyZmy/AVE4d9K1CcCsYs8i7OTqidenLyMeRUq2LHl&#10;xsg38j+JnZWHCWZKUkc003Ksdg08jXm8/5ABbYud7wzPbiZ2XUHskqsXO/nb1ewJnqxen3ZOaXxm&#10;J0qywwTJ22byYrdp3h6qSJqJlbdNjMwmRW2Pel73Scw9s09g0j5OHTPiCHFjZ69i5VhGTsRMXKeq&#10;KXcrseuKNseO9+xcIm3Folc6QeevfwVjJyMVaoYbl0CQzGwwUl6O7EG8Mnl7Bh+jRc21Ejt7p22X&#10;saWSuWb1Vc9MiE3ErnvaHTtZO3OS7o36XN3Y+U7lshU7XQwvGLJbvktX/+Wj3skd+Pb15uSUGYpJ&#10;82DfpMvb6uffU47VLmJQI3ZCYKMQK3ZxEbtOaHvsVOTUzy0nC5ewUs3YmctY2zt/7CqjL8z8bMb9&#10;Ihw7QXZFfzMETpRkWPbvN5egXmLEtJ7yPqBwD7B+x/5nbXz0fvp47mN8E9Gx2yKOYI5ljhMVO+8r&#10;9n29ErFLvQ7ELnPqxU6QvVPBy2DsaogOUicFuhZLV2O3adMmM0L7ELvksvx39yN2bXs5oROIXXLE&#10;TiN2xK6nEbvkiJ3WfOzSiNilHrFLjthpxI7Y9TRilxyx04gdsetpxC45YqcRO/ly4tbLN7NOyYgX&#10;fJZv5l8h20QO+pv5e/qEYxf6tuDWazezTgBaFBE7M0LvYXWA2IhdmrA6QGzELk1YHSA2YpcmrA4Q&#10;G7FLE1YHiI3YpQmrA8RG7NKE1QFiazJ26n/5MkoVM4luI3ZAbM3HzvwPrup3kpC7+4PYAbG1HDv/&#10;EF1G7IDYWo5dpeSe2ImhYeunNtrpmrupg1XMhTHhbAGxA2Jr/T27iDq5AVRdc4fhPe1u6mB6oxza&#10;KKIhYgfEFusy1vbpngS61QuMw7v5DhYYoxFiB8TWeuzsWCbMq5neGhG7iN3c3X1zaAaxA2KLf2Yn&#10;Ymam5IweRsQuYjd/4PxjNELsgNhaf8/OtsubK5ZKplgRsYvYjdjFReyA2JqMHXoCqwPERuzShNUB&#10;YiN2acLqALERuzRhdYDYiF2asDpAbMQuTVgdILaI2HHr5ZtZJwAtCscOAPoSsQOQCcQOQCYQOwCZ&#10;QOwAZAKxA5AB1er/zVFXzrxTWZYAAAAASUVORK5CYIJQSwECLQAUAAYACAAAACEAsYJntgoBAAAT&#10;AgAAEwAAAAAAAAAAAAAAAAAAAAAAW0NvbnRlbnRfVHlwZXNdLnhtbFBLAQItABQABgAIAAAAIQA4&#10;/SH/1gAAAJQBAAALAAAAAAAAAAAAAAAAADsBAABfcmVscy8ucmVsc1BLAQItABQABgAIAAAAIQCF&#10;PAOPwgMAALUIAAAOAAAAAAAAAAAAAAAAADoCAABkcnMvZTJvRG9jLnhtbFBLAQItABQABgAIAAAA&#10;IQCqJg6+vAAAACEBAAAZAAAAAAAAAAAAAAAAACgGAABkcnMvX3JlbHMvZTJvRG9jLnhtbC5yZWxz&#10;UEsBAi0AFAAGAAgAAAAhAG2VbiLhAAAACgEAAA8AAAAAAAAAAAAAAAAAGwcAAGRycy9kb3ducmV2&#10;LnhtbFBLAQItAAoAAAAAAAAAIQDx/DtqsQgAALEIAAAUAAAAAAAAAAAAAAAAACkIAABkcnMvbWVk&#10;aWEvaW1hZ2UxLnBuZ1BLBQYAAAAABgAGAHwBAAAMEQAAAAA=&#10;">
                <v:shape id="Picture 27" o:spid="_x0000_s1057" type="#_x0000_t75" style="position:absolute;width:24428;height:4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1zJxAAAANsAAAAPAAAAZHJzL2Rvd25yZXYueG1sRI9Ba8JA&#10;FITvQv/D8gredKOCltRNsIVAob1oc+jxkX1mo9m3aXY16b/vCoLHYWa+Ybb5aFtxpd43jhUs5gkI&#10;4srphmsF5XcxewHhA7LG1jEp+CMPefY02WKq3cB7uh5CLSKEfYoKTAhdKqWvDFn0c9cRR+/oeosh&#10;yr6Wuschwm0rl0mylhYbjgsGO3o3VJ0PF6vgVH75i/lxhR+qz+NbsRrMb1krNX0ed68gAo3hEb63&#10;P7SC5QZuX+IPkNk/AAAA//8DAFBLAQItABQABgAIAAAAIQDb4fbL7gAAAIUBAAATAAAAAAAAAAAA&#10;AAAAAAAAAABbQ29udGVudF9UeXBlc10ueG1sUEsBAi0AFAAGAAgAAAAhAFr0LFu/AAAAFQEAAAsA&#10;AAAAAAAAAAAAAAAAHwEAAF9yZWxzLy5yZWxzUEsBAi0AFAAGAAgAAAAhAP0DXMnEAAAA2wAAAA8A&#10;AAAAAAAAAAAAAAAABwIAAGRycy9kb3ducmV2LnhtbFBLBQYAAAAAAwADALcAAAD4AgAAAAA=&#10;">
                  <v:imagedata r:id="rId42" o:title=""/>
                  <v:path arrowok="t"/>
                </v:shape>
                <v:shape id="Text Box 34" o:spid="_x0000_s1058" type="#_x0000_t202" style="position:absolute;left:1023;top:4229;width:21060;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50BD3848" w14:textId="0D595F0F" w:rsidR="00011483" w:rsidRPr="00737F85" w:rsidRDefault="00011483" w:rsidP="00641A06">
                        <w:pPr>
                          <w:pStyle w:val="Billedtekst"/>
                          <w:rPr>
                            <w:rFonts w:eastAsiaTheme="minorHAnsi"/>
                          </w:rPr>
                        </w:pPr>
                        <w:bookmarkStart w:id="84" w:name="_Ref451185538"/>
                        <w:r w:rsidRPr="00737F85">
                          <w:t xml:space="preserve">Figur </w:t>
                        </w:r>
                        <w:r>
                          <w:fldChar w:fldCharType="begin"/>
                        </w:r>
                        <w:r w:rsidRPr="00737F85">
                          <w:instrText xml:space="preserve"> SEQ Figur \* ARABIC </w:instrText>
                        </w:r>
                        <w:r>
                          <w:fldChar w:fldCharType="separate"/>
                        </w:r>
                        <w:r w:rsidR="00827F66">
                          <w:rPr>
                            <w:noProof/>
                          </w:rPr>
                          <w:t>18</w:t>
                        </w:r>
                        <w:r>
                          <w:fldChar w:fldCharType="end"/>
                        </w:r>
                        <w:bookmarkEnd w:id="84"/>
                        <w:r>
                          <w:t>: Pristjek220 ændre pris på produkt</w:t>
                        </w:r>
                      </w:p>
                    </w:txbxContent>
                  </v:textbox>
                </v:shape>
                <w10:wrap type="square"/>
              </v:group>
            </w:pict>
          </mc:Fallback>
        </mc:AlternateContent>
      </w:r>
      <w:r w:rsidRPr="00253A76">
        <w:t xml:space="preserve">Efter et produkt er tilføjet til forretningen kan der til enhver tid ændres på prisen for produktet, hvis der </w:t>
      </w:r>
      <w:r w:rsidR="00C45054">
        <w:t>f.eks.</w:t>
      </w:r>
      <w:r w:rsidRPr="00253A76">
        <w:t xml:space="preserve"> er tilbud. Herefter vil der blive vist et pop-up vindue med bekræftelse af ændringen af prisen.</w:t>
      </w:r>
    </w:p>
    <w:p w14:paraId="4AF53432" w14:textId="7074EF29" w:rsidR="00641A06" w:rsidRPr="00253A76" w:rsidRDefault="00641A06" w:rsidP="00641A06">
      <w:r w:rsidRPr="00253A76">
        <w:rPr>
          <w:noProof/>
          <w:lang w:val="en-US"/>
        </w:rPr>
        <mc:AlternateContent>
          <mc:Choice Requires="wpg">
            <w:drawing>
              <wp:anchor distT="0" distB="0" distL="114300" distR="114300" simplePos="0" relativeHeight="251718656" behindDoc="0" locked="0" layoutInCell="1" allowOverlap="1" wp14:anchorId="311EE166" wp14:editId="08B9CEF7">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5CF284B7" w:rsidR="00011483" w:rsidRPr="00DD6D69" w:rsidRDefault="00011483" w:rsidP="00641A06">
                              <w:pPr>
                                <w:pStyle w:val="Billedtekst"/>
                                <w:rPr>
                                  <w:rFonts w:eastAsiaTheme="minorHAnsi"/>
                                </w:rPr>
                              </w:pPr>
                              <w:bookmarkStart w:id="85" w:name="_Ref451185744"/>
                              <w:r>
                                <w:t xml:space="preserve">Figur </w:t>
                              </w:r>
                              <w:fldSimple w:instr=" SEQ Figur \* ARABIC ">
                                <w:r w:rsidR="00827F66">
                                  <w:rPr>
                                    <w:noProof/>
                                  </w:rPr>
                                  <w:t>19</w:t>
                                </w:r>
                              </w:fldSimple>
                              <w:bookmarkEnd w:id="85"/>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311EE166" id="Group 40" o:spid="_x0000_s1059" style="position:absolute;left:0;text-align:left;margin-left:51.95pt;margin-top:.8pt;width:103.15pt;height:66.8pt;z-index:251718656;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06250CA2" w14:textId="5CF284B7" w:rsidR="00011483" w:rsidRPr="00DD6D69" w:rsidRDefault="00011483" w:rsidP="00641A06">
                        <w:pPr>
                          <w:pStyle w:val="Billedtekst"/>
                          <w:rPr>
                            <w:rFonts w:eastAsiaTheme="minorHAnsi"/>
                          </w:rPr>
                        </w:pPr>
                        <w:bookmarkStart w:id="86" w:name="_Ref451185744"/>
                        <w:r>
                          <w:t xml:space="preserve">Figur </w:t>
                        </w:r>
                        <w:fldSimple w:instr=" SEQ Figur \* ARABIC ">
                          <w:r w:rsidR="00827F66">
                            <w:rPr>
                              <w:noProof/>
                            </w:rPr>
                            <w:t>19</w:t>
                          </w:r>
                        </w:fldSimple>
                        <w:bookmarkEnd w:id="86"/>
                        <w:r>
                          <w:t>: Pristjek220 fjern produkt</w:t>
                        </w:r>
                      </w:p>
                    </w:txbxContent>
                  </v:textbox>
                </v:shape>
                <v:shape id="Picture 43" o:spid="_x0000_s1061" type="#_x0000_t75" style="position:absolute;width:13100;height:4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Pf+wwAAANsAAAAPAAAAZHJzL2Rvd25yZXYueG1sRI9BawIx&#10;FITvgv8hPKE3zVpF7GoULS0WT9banh+b52Zx87JNoq7/vhGEHoeZ+YaZL1tbiwv5UDlWMBxkIIgL&#10;pysuFRy+3vtTECEia6wdk4IbBVguup055tpd+ZMu+1iKBOGQowITY5NLGQpDFsPANcTJOzpvMSbp&#10;S6k9XhPc1vI5yybSYsVpwWBDr4aK0/5sFWx2t9Fa/xzM2/a7qfzL9NecHSr11GtXMxCR2vgffrQ/&#10;tILxCO5f0g+Qiz8AAAD//wMAUEsBAi0AFAAGAAgAAAAhANvh9svuAAAAhQEAABMAAAAAAAAAAAAA&#10;AAAAAAAAAFtDb250ZW50X1R5cGVzXS54bWxQSwECLQAUAAYACAAAACEAWvQsW78AAAAVAQAACwAA&#10;AAAAAAAAAAAAAAAfAQAAX3JlbHMvLnJlbHNQSwECLQAUAAYACAAAACEAEmD3/sMAAADbAAAADwAA&#10;AAAAAAAAAAAAAAAHAgAAZHJzL2Rvd25yZXYueG1sUEsFBgAAAAADAAMAtwAAAPcCAAAAAA==&#10;">
                  <v:imagedata r:id="rId44" o:title=""/>
                  <v:path arrowok="t"/>
                </v:shape>
                <w10:wrap type="square" anchorx="margin"/>
              </v:group>
            </w:pict>
          </mc:Fallback>
        </mc:AlternateContent>
      </w:r>
      <w:r w:rsidRPr="00253A76">
        <w:t xml:space="preserve">Forretningsmanageren har også muligheden for at fjerne produkter fra sin forretning, hvis f.eks. et produkt udgår af produktion. Hvis man prøver at skrive et produkt der ikke findes i forretningen, bliver der informeret om det. </w:t>
      </w:r>
      <w:r w:rsidRPr="00253A76">
        <w:fldChar w:fldCharType="begin"/>
      </w:r>
      <w:r w:rsidRPr="00253A76">
        <w:instrText xml:space="preserve"> REF _Ref451185744 \h </w:instrText>
      </w:r>
      <w:r w:rsidRPr="00253A76">
        <w:fldChar w:fldCharType="separate"/>
      </w:r>
      <w:r w:rsidR="00827F66">
        <w:t xml:space="preserve">Figur </w:t>
      </w:r>
      <w:r w:rsidR="00827F66">
        <w:rPr>
          <w:noProof/>
        </w:rPr>
        <w:t>19</w:t>
      </w:r>
      <w:r w:rsidRPr="00253A76">
        <w:fldChar w:fldCharType="end"/>
      </w:r>
      <w:r w:rsidRPr="00253A76">
        <w:t xml:space="preserve"> viser at for at fjerne et produkt for en forretning skal produktet indtastes og klikkes på fjern. Her efter vil et pop-up vindue med bekræftelse af fjernelse af produktet.</w:t>
      </w:r>
    </w:p>
    <w:p w14:paraId="0E092E09" w14:textId="77777777" w:rsidR="00515E0E" w:rsidRPr="00253A76" w:rsidRDefault="00515E0E" w:rsidP="00515E0E"/>
    <w:p w14:paraId="3B756809" w14:textId="77777777" w:rsidR="000740A3" w:rsidRPr="00253A76" w:rsidRDefault="000740A3" w:rsidP="000740A3">
      <w:pPr>
        <w:pStyle w:val="Overskrift1"/>
      </w:pPr>
      <w:bookmarkStart w:id="87" w:name="_Toc451425741"/>
      <w:bookmarkStart w:id="88" w:name="_Toc437416208"/>
      <w:bookmarkStart w:id="89" w:name="_Ref437889408"/>
      <w:bookmarkEnd w:id="48"/>
      <w:r w:rsidRPr="00253A76">
        <w:t>Test af pristjek220</w:t>
      </w:r>
      <w:bookmarkEnd w:id="87"/>
    </w:p>
    <w:p w14:paraId="2224E229" w14:textId="214BDE63" w:rsidR="000740A3" w:rsidRPr="00253A76" w:rsidRDefault="000740A3" w:rsidP="000740A3">
      <w:r w:rsidRPr="00253A76">
        <w:t xml:space="preserve">For at lave et godt produkt, og sikre at produktet lever op til </w:t>
      </w:r>
      <w:proofErr w:type="spellStart"/>
      <w:r w:rsidRPr="00253A76">
        <w:t>product</w:t>
      </w:r>
      <w:proofErr w:type="spellEnd"/>
      <w:r w:rsidRPr="00253A76">
        <w:t xml:space="preserve"> </w:t>
      </w:r>
      <w:proofErr w:type="spellStart"/>
      <w:r w:rsidRPr="00253A76">
        <w:t>owner’s</w:t>
      </w:r>
      <w:proofErr w:type="spellEnd"/>
      <w:r w:rsidRPr="00253A76">
        <w:t xml:space="preserve"> forventninger, bliver produktet udsat for nogle forskellige former for test. Dette er illustreret på </w:t>
      </w:r>
      <w:r w:rsidRPr="00253A76">
        <w:fldChar w:fldCharType="begin"/>
      </w:r>
      <w:r w:rsidRPr="00253A76">
        <w:instrText xml:space="preserve"> REF _Ref451178876 \h </w:instrText>
      </w:r>
      <w:r w:rsidRPr="00253A76">
        <w:fldChar w:fldCharType="separate"/>
      </w:r>
      <w:r w:rsidR="00827F66" w:rsidRPr="00253A76">
        <w:t xml:space="preserve">Figur </w:t>
      </w:r>
      <w:r w:rsidR="00827F66">
        <w:rPr>
          <w:noProof/>
        </w:rPr>
        <w:t>20</w:t>
      </w:r>
      <w:r w:rsidRPr="00253A76">
        <w:fldChar w:fldCharType="end"/>
      </w:r>
      <w:r w:rsidRPr="00253A76">
        <w:t>, hvor der kan ses de forskellige teststadier, som er unittest, integrationstest, systemtest, accept test. Gennem udviklingen af Pristjek220 er der brugt FDD, hvilket giver den fordel at man kan u</w:t>
      </w:r>
      <w:r w:rsidR="00FD1F0A" w:rsidRPr="00253A76">
        <w:t>dvikle en feature til applikationen</w:t>
      </w:r>
      <w:r w:rsidRPr="00253A76">
        <w:t xml:space="preserve">, hvorefter der kan bestemmes om den skal sættes i produktion. Derefter kan der opstilles tests, således at den lever op til kravene. På den måde spares der en masse tid på de funktioner, som </w:t>
      </w:r>
      <w:proofErr w:type="spellStart"/>
      <w:r w:rsidRPr="00253A76">
        <w:t>product</w:t>
      </w:r>
      <w:proofErr w:type="spellEnd"/>
      <w:r w:rsidRPr="00253A76">
        <w:t xml:space="preserve"> </w:t>
      </w:r>
      <w:proofErr w:type="spellStart"/>
      <w:r w:rsidRPr="00253A76">
        <w:t>owner</w:t>
      </w:r>
      <w:proofErr w:type="spellEnd"/>
      <w:r w:rsidRPr="00253A76">
        <w:t xml:space="preserve"> beslutter sig for, han ikke vil have. TDD er modsat, der skrives test før man laver features, hvilket giver den fordel, at koden lever op til testenes kravene med det samme.</w:t>
      </w:r>
    </w:p>
    <w:p w14:paraId="7C04FDE8" w14:textId="77777777" w:rsidR="000740A3" w:rsidRPr="00253A76" w:rsidRDefault="000740A3" w:rsidP="000740A3">
      <w:pPr>
        <w:keepNext/>
      </w:pPr>
      <w:r w:rsidRPr="00253A76">
        <w:rPr>
          <w:noProof/>
          <w:lang w:val="en-US"/>
        </w:rPr>
        <w:drawing>
          <wp:inline distT="0" distB="0" distL="0" distR="0" wp14:anchorId="77127B4E" wp14:editId="1B11665C">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800" cy="1823245"/>
                    </a:xfrm>
                    <a:prstGeom prst="rect">
                      <a:avLst/>
                    </a:prstGeom>
                  </pic:spPr>
                </pic:pic>
              </a:graphicData>
            </a:graphic>
          </wp:inline>
        </w:drawing>
      </w:r>
    </w:p>
    <w:p w14:paraId="668DA444" w14:textId="2B1775B9" w:rsidR="000740A3" w:rsidRPr="00253A76" w:rsidRDefault="000740A3" w:rsidP="000740A3">
      <w:pPr>
        <w:pStyle w:val="Billedtekst"/>
      </w:pPr>
      <w:bookmarkStart w:id="90" w:name="_Ref451178876"/>
      <w:r w:rsidRPr="00253A76">
        <w:t xml:space="preserve">Figur </w:t>
      </w:r>
      <w:fldSimple w:instr=" SEQ Figur \* ARABIC ">
        <w:r w:rsidR="00827F66">
          <w:rPr>
            <w:noProof/>
          </w:rPr>
          <w:t>20</w:t>
        </w:r>
      </w:fldSimple>
      <w:bookmarkEnd w:id="90"/>
      <w:r w:rsidRPr="00253A76">
        <w:t>: V-model for udvikling af produkt.</w:t>
      </w:r>
      <w:sdt>
        <w:sdtPr>
          <w:id w:val="-1000192786"/>
          <w:citation/>
        </w:sdtPr>
        <w:sdtContent>
          <w:r w:rsidR="002A5677" w:rsidRPr="00253A76">
            <w:fldChar w:fldCharType="begin"/>
          </w:r>
          <w:r w:rsidR="002A5677" w:rsidRPr="00253A76">
            <w:instrText xml:space="preserve"> CITATION Jen16 \l 1030 </w:instrText>
          </w:r>
          <w:r w:rsidR="002A5677" w:rsidRPr="00253A76">
            <w:fldChar w:fldCharType="separate"/>
          </w:r>
          <w:r w:rsidR="002A5677" w:rsidRPr="00253A76">
            <w:rPr>
              <w:noProof/>
            </w:rPr>
            <w:t xml:space="preserve"> (Jensen &amp; Jakobsen, 2016)</w:t>
          </w:r>
          <w:r w:rsidR="002A5677" w:rsidRPr="00253A76">
            <w:fldChar w:fldCharType="end"/>
          </w:r>
        </w:sdtContent>
      </w:sdt>
    </w:p>
    <w:p w14:paraId="62E3AFA0" w14:textId="2F933F88" w:rsidR="000740A3" w:rsidRPr="00253A76" w:rsidRDefault="000740A3" w:rsidP="000740A3">
      <w:pPr>
        <w:pStyle w:val="Overskrift2"/>
      </w:pPr>
      <w:bookmarkStart w:id="91" w:name="_Toc451425742"/>
      <w:r w:rsidRPr="00253A76">
        <w:t>Unittest</w:t>
      </w:r>
      <w:bookmarkEnd w:id="91"/>
    </w:p>
    <w:p w14:paraId="53D56EAE" w14:textId="4B38EED4" w:rsidR="000740A3" w:rsidRPr="00253A76" w:rsidRDefault="000740A3" w:rsidP="000740A3">
      <w:r w:rsidRPr="00253A76">
        <w:t xml:space="preserve">Unit testning er det første teststadie, som </w:t>
      </w:r>
      <w:r w:rsidR="00FD1F0A" w:rsidRPr="00253A76">
        <w:t>applikationen</w:t>
      </w:r>
      <w:r w:rsidRPr="00253A76">
        <w:t xml:space="preserve"> kommer igennem, da det tester de individuelle klasser isoleret fra resten af systemet. Det vil sige at når en klasse får tilføjet en funktion, kan den testes uafhængigt af, hvor langt udviklingen af resten af systemet er. Gennem unit testning sikres der, at hver klasse individuelt opfører sig på den forventede måde ved de givne inputs, og derved bliver </w:t>
      </w:r>
      <w:r w:rsidR="00FD1F0A" w:rsidRPr="00253A76">
        <w:t>applikationen kvalitetssikret, så den</w:t>
      </w:r>
      <w:r w:rsidRPr="00253A76">
        <w:t xml:space="preserve"> lever op til forbrugernes forventninger. Til unittest af Pristjek220 er der blevet benyttet </w:t>
      </w:r>
      <w:proofErr w:type="spellStart"/>
      <w:r w:rsidRPr="00253A76">
        <w:t>Nunit</w:t>
      </w:r>
      <w:proofErr w:type="spellEnd"/>
      <w:r w:rsidRPr="00253A76">
        <w:t xml:space="preserve"> </w:t>
      </w:r>
      <w:proofErr w:type="spellStart"/>
      <w:r w:rsidRPr="00253A76">
        <w:t>frameworket</w:t>
      </w:r>
      <w:proofErr w:type="spellEnd"/>
      <w:r w:rsidRPr="00253A76">
        <w:t xml:space="preserve"> og </w:t>
      </w:r>
      <w:proofErr w:type="spellStart"/>
      <w:r w:rsidRPr="00253A76">
        <w:t>Nsubstitute</w:t>
      </w:r>
      <w:proofErr w:type="spellEnd"/>
      <w:r w:rsidRPr="00253A76">
        <w:t xml:space="preserve">, til at kunne opstille de forskellige testscenarier, og lave unittestene automatiske. </w:t>
      </w:r>
      <w:proofErr w:type="spellStart"/>
      <w:r w:rsidRPr="00253A76">
        <w:t>Nsubstitute</w:t>
      </w:r>
      <w:proofErr w:type="spellEnd"/>
      <w:r w:rsidRPr="00253A76">
        <w:t xml:space="preserve"> er også et </w:t>
      </w:r>
      <w:proofErr w:type="spellStart"/>
      <w:r w:rsidRPr="00253A76">
        <w:t>framework</w:t>
      </w:r>
      <w:proofErr w:type="spellEnd"/>
      <w:r w:rsidRPr="00253A76">
        <w:t>, som bruges til at substituere de forskellige klasser, som klassen, der testes, har relationer til. Derved isoleres klassen fra resten af systemet. Det at automatisere testene giver den fordel</w:t>
      </w:r>
      <w:r w:rsidR="00CB4A8F">
        <w:t>,</w:t>
      </w:r>
      <w:r w:rsidRPr="00253A76">
        <w:t xml:space="preserve"> at programmøren ikke skal bruge tid på at teste manuelt flere gange. Derudover giver automatiske test muligheden for, at koden kan optimeres</w:t>
      </w:r>
      <w:r w:rsidR="00B86A43">
        <w:t>/</w:t>
      </w:r>
      <w:proofErr w:type="spellStart"/>
      <w:r w:rsidR="00B86A43">
        <w:t>refaktoreres</w:t>
      </w:r>
      <w:proofErr w:type="spellEnd"/>
      <w:r w:rsidRPr="00253A76">
        <w:t xml:space="preserve"> efterhånden. Denne optimering kan så blive kørt igennem de automatiserede tests, uden at skulle bruge for lang tid på at teste manuelt, at funktionaliteten stadig fungere, som den skal. Automatiske unittests er dog ikke den gyldne hammer, der løser alle </w:t>
      </w:r>
      <w:r w:rsidRPr="00253A76">
        <w:lastRenderedPageBreak/>
        <w:t>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Pr="00253A76" w:rsidRDefault="000740A3" w:rsidP="000740A3">
      <w:pPr>
        <w:pStyle w:val="Overskrift2"/>
      </w:pPr>
      <w:bookmarkStart w:id="92" w:name="_Toc451425743"/>
      <w:r w:rsidRPr="00253A76">
        <w:t>Integrationstest</w:t>
      </w:r>
      <w:bookmarkEnd w:id="92"/>
    </w:p>
    <w:p w14:paraId="4D41B7EE" w14:textId="48DDC02D" w:rsidR="004414C2" w:rsidRPr="00253A76" w:rsidRDefault="004414C2" w:rsidP="004414C2">
      <w:pPr>
        <w:keepNext/>
      </w:pPr>
      <w:r w:rsidRPr="00253A76">
        <w:t xml:space="preserve">Da unit test tester hver klasse isoleret fra resten af systemet, tester man kun at den enkelte klasse fungerer som forventet. Der kan dog forekomme nogle problemer, når de sættes sammen med andre klasser, hvis udviklerne har forstået interaktionen mellem klasserne på forskellige måder. Derfor bliver produktet integrationstestet så disse fejl bliver opdaget og kan blive rettet. Når man skal lave integrationstest skal man finde ud af hvordan klasserne er afhængige af hinanden og derfor hvor man har brug for at lave integrationstest henne. På </w:t>
      </w:r>
      <w:r w:rsidRPr="00253A76">
        <w:fldChar w:fldCharType="begin"/>
      </w:r>
      <w:r w:rsidRPr="00253A76">
        <w:instrText xml:space="preserve"> REF _Ref451344130 \h </w:instrText>
      </w:r>
      <w:r w:rsidRPr="00253A76">
        <w:fldChar w:fldCharType="separate"/>
      </w:r>
      <w:r w:rsidR="00827F66" w:rsidRPr="00253A76">
        <w:t xml:space="preserve">Figur </w:t>
      </w:r>
      <w:r w:rsidR="00827F66">
        <w:rPr>
          <w:noProof/>
        </w:rPr>
        <w:t>21</w:t>
      </w:r>
      <w:r w:rsidRPr="00253A76">
        <w:fldChar w:fldCharType="end"/>
      </w:r>
      <w:r w:rsidRPr="00253A76">
        <w:t xml:space="preserve"> kan man se et udsnit af Pristjek220’s </w:t>
      </w:r>
      <w:proofErr w:type="spellStart"/>
      <w:r w:rsidRPr="00253A76">
        <w:t>dependency</w:t>
      </w:r>
      <w:proofErr w:type="spellEnd"/>
      <w:r w:rsidRPr="00253A76">
        <w:t xml:space="preserve"> </w:t>
      </w:r>
      <w:proofErr w:type="spellStart"/>
      <w:r w:rsidRPr="00253A76">
        <w:t>tree</w:t>
      </w:r>
      <w:proofErr w:type="spellEnd"/>
      <w:r w:rsidRPr="00253A76">
        <w:t xml:space="preserve">, hvor </w:t>
      </w:r>
      <w:r w:rsidR="00CA1539">
        <w:t>der</w:t>
      </w:r>
      <w:r w:rsidR="00CA1539" w:rsidRPr="00253A76">
        <w:t xml:space="preserve"> </w:t>
      </w:r>
      <w:r w:rsidRPr="00253A76">
        <w:t>kan se</w:t>
      </w:r>
      <w:r w:rsidR="00CA1539">
        <w:t>s</w:t>
      </w:r>
      <w:r w:rsidRPr="00253A76">
        <w:t xml:space="preserve"> at produktet overholder DIP, da højniveau kalder lavniveau og ikke omvendt.</w:t>
      </w:r>
    </w:p>
    <w:p w14:paraId="6D39FBB3" w14:textId="77777777" w:rsidR="004414C2" w:rsidRPr="00253A76" w:rsidRDefault="004414C2" w:rsidP="004414C2">
      <w:pPr>
        <w:keepNext/>
      </w:pPr>
      <w:r w:rsidRPr="00253A76">
        <w:object w:dxaOrig="27457" w:dyaOrig="10357" w14:anchorId="3887CFF5">
          <v:shape id="_x0000_i1071" type="#_x0000_t75" style="width:4in;height:100.2pt" o:ole="">
            <v:imagedata r:id="rId46" o:title="" croptop="42020f" cropleft="16444f" cropright="23314f"/>
          </v:shape>
          <o:OLEObject Type="Embed" ProgID="Visio.Drawing.15" ShapeID="_x0000_i1071" DrawAspect="Content" ObjectID="_1525192588" r:id="rId47"/>
        </w:object>
      </w:r>
    </w:p>
    <w:p w14:paraId="647A04DA" w14:textId="3A0336BD" w:rsidR="004414C2" w:rsidRPr="00253A76" w:rsidRDefault="004414C2" w:rsidP="004414C2">
      <w:pPr>
        <w:pStyle w:val="Billedtekst"/>
      </w:pPr>
      <w:bookmarkStart w:id="93" w:name="_Ref451344130"/>
      <w:r w:rsidRPr="00253A76">
        <w:t xml:space="preserve">Figur </w:t>
      </w:r>
      <w:fldSimple w:instr=" SEQ Figur \* ARABIC ">
        <w:r w:rsidR="00827F66">
          <w:rPr>
            <w:noProof/>
          </w:rPr>
          <w:t>21</w:t>
        </w:r>
      </w:fldSimple>
      <w:bookmarkEnd w:id="93"/>
      <w:r w:rsidRPr="00253A76">
        <w:t>: Udsnit af dependency tree for Pristjek220.</w:t>
      </w:r>
    </w:p>
    <w:p w14:paraId="459CD149" w14:textId="7E224C7F" w:rsidR="00515E0E" w:rsidRPr="00253A76" w:rsidRDefault="004414C2" w:rsidP="00515E0E">
      <w:r w:rsidRPr="00253A76">
        <w:t>Der er forskellige måder at klare integrationstest på for at komme rundt om det hele. Integrationstest af Pristjek220 er gjort med strategien ”</w:t>
      </w:r>
      <w:proofErr w:type="spellStart"/>
      <w:r w:rsidRPr="00253A76">
        <w:t>Bottom</w:t>
      </w:r>
      <w:proofErr w:type="spellEnd"/>
      <w:r w:rsidRPr="00253A76">
        <w:t>-up”, for let at kunne dække alle interfaces mellem klasserne. ”</w:t>
      </w:r>
      <w:proofErr w:type="spellStart"/>
      <w:r w:rsidRPr="00253A76">
        <w:t>Bottom</w:t>
      </w:r>
      <w:proofErr w:type="spellEnd"/>
      <w:r w:rsidRPr="00253A76">
        <w:t xml:space="preserve">-up” kræver dog man skriver mange drivers til hvert lag når der testes, men der behøves dog ingen stubs når det testes med nogle få undtagelser som </w:t>
      </w:r>
      <w:r w:rsidR="005F3A41">
        <w:t>f.eks.</w:t>
      </w:r>
      <w:r w:rsidRPr="00253A76">
        <w:t xml:space="preserve"> generering af tilfældige tal. </w:t>
      </w:r>
    </w:p>
    <w:p w14:paraId="2C15C9CB" w14:textId="6939E7A7" w:rsidR="00515E0E" w:rsidRDefault="000B3C0C" w:rsidP="00515E0E">
      <w:pPr>
        <w:pStyle w:val="Overskrift2"/>
      </w:pPr>
      <w:bookmarkStart w:id="94" w:name="_Toc451425744"/>
      <w:r w:rsidRPr="00253A76">
        <w:t xml:space="preserve">Code </w:t>
      </w:r>
      <w:proofErr w:type="spellStart"/>
      <w:r w:rsidRPr="00253A76">
        <w:t>Metrics</w:t>
      </w:r>
      <w:bookmarkEnd w:id="94"/>
      <w:proofErr w:type="spellEnd"/>
    </w:p>
    <w:p w14:paraId="1CE211B1" w14:textId="02613B94" w:rsidR="009209C0" w:rsidRPr="00253A76" w:rsidRDefault="00B86A43" w:rsidP="00CF0E2A">
      <w:r>
        <w:t xml:space="preserve">For at gøre koden mere </w:t>
      </w:r>
      <w:r w:rsidRPr="00253A76">
        <w:t>ve</w:t>
      </w:r>
      <w:r>
        <w:t xml:space="preserve">dligeholdelsesvenlig, og </w:t>
      </w:r>
      <w:r w:rsidRPr="00253A76">
        <w:t>sørge for at de forskellige metoder ikke bliver for komplekse</w:t>
      </w:r>
      <w:r>
        <w:t>,</w:t>
      </w:r>
      <w:r w:rsidR="009209C0" w:rsidRPr="00253A76">
        <w:t xml:space="preserve"> er der </w:t>
      </w:r>
      <w:r>
        <w:t xml:space="preserve">gennem projektet </w:t>
      </w:r>
      <w:r w:rsidR="009209C0" w:rsidRPr="00253A76">
        <w:t xml:space="preserve">benyttet vedligeholdelsesindeks og den </w:t>
      </w:r>
      <w:proofErr w:type="spellStart"/>
      <w:r w:rsidR="009209C0" w:rsidRPr="00253A76">
        <w:t>cyklomatiske</w:t>
      </w:r>
      <w:proofErr w:type="spellEnd"/>
      <w:r w:rsidR="009209C0" w:rsidRPr="00253A76">
        <w:t xml:space="preserve"> kompleksitet for de forskellige metoder</w:t>
      </w:r>
      <w:r>
        <w:t>,</w:t>
      </w:r>
      <w:r w:rsidR="009209C0" w:rsidRPr="00253A76">
        <w:t xml:space="preserve"> ved brug af </w:t>
      </w:r>
      <w:proofErr w:type="spellStart"/>
      <w:r w:rsidR="009209C0" w:rsidRPr="00253A76">
        <w:t>code</w:t>
      </w:r>
      <w:proofErr w:type="spellEnd"/>
      <w:r w:rsidR="009209C0" w:rsidRPr="00253A76">
        <w:t xml:space="preserve"> </w:t>
      </w:r>
      <w:proofErr w:type="spellStart"/>
      <w:r w:rsidR="009209C0" w:rsidRPr="00253A76">
        <w:t>metrics</w:t>
      </w:r>
      <w:proofErr w:type="spellEnd"/>
      <w:r w:rsidR="009209C0" w:rsidRPr="00253A76">
        <w:t xml:space="preserve">. Det er et værktøj, til at se om koden burde omskrives eller </w:t>
      </w:r>
      <w:proofErr w:type="spellStart"/>
      <w:r w:rsidR="009209C0" w:rsidRPr="00253A76">
        <w:t>refaktoreres</w:t>
      </w:r>
      <w:proofErr w:type="spellEnd"/>
      <w:r w:rsidR="009209C0" w:rsidRPr="00253A76">
        <w:t xml:space="preserve">. Det gør det også muligt at identificere de funktioner, der har en høj potentiel risiko. Derudfra kan der laves en vurdering på, om arbejdet med at ændre funktionen, så risikoen for den bliver mindre, giver en stor nok fordel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 at gøre den så vedligeholdsvenlig som mulig, ved at holde linjeantallet og den </w:t>
      </w:r>
      <w:proofErr w:type="spellStart"/>
      <w:r w:rsidR="009209C0" w:rsidRPr="00253A76">
        <w:t>cyklomatiske</w:t>
      </w:r>
      <w:proofErr w:type="spellEnd"/>
      <w:r w:rsidR="009209C0" w:rsidRPr="00253A76">
        <w:t xml:space="preserve"> kompleksitet nede. Der er forsøgt at holde den </w:t>
      </w:r>
      <w:proofErr w:type="spellStart"/>
      <w:r w:rsidR="009209C0" w:rsidRPr="00253A76">
        <w:t>cyklomatiske</w:t>
      </w:r>
      <w:proofErr w:type="spellEnd"/>
      <w:r w:rsidR="009209C0" w:rsidRPr="00253A76">
        <w:t xml:space="preserve"> kompleksitet nede, ved at undgå unødvendige loops. Det har medført, at projektets metoder er blevet mindre komplekse.</w:t>
      </w:r>
    </w:p>
    <w:p w14:paraId="7DA463AF" w14:textId="6769F5DC" w:rsidR="000B3C0C" w:rsidRPr="00253A76" w:rsidRDefault="000B3C0C" w:rsidP="000B3C0C">
      <w:pPr>
        <w:pStyle w:val="Overskrift2"/>
      </w:pPr>
      <w:bookmarkStart w:id="95" w:name="_Toc451425745"/>
      <w:r w:rsidRPr="00253A76">
        <w:t>CI</w:t>
      </w:r>
      <w:bookmarkEnd w:id="95"/>
    </w:p>
    <w:p w14:paraId="6D9716E7" w14:textId="77777777"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der udvikles på, bliver testene kørt igennem flere gange om dagen, og derfor ville programmøren bruge lang tid på at sidde og vente på, at testene er færdige, før han kan arbejde videre. </w:t>
      </w:r>
    </w:p>
    <w:p w14:paraId="5856880A" w14:textId="77777777" w:rsidR="004414C2" w:rsidRPr="00253A76" w:rsidRDefault="004414C2" w:rsidP="004414C2">
      <w:r w:rsidRPr="00253A76">
        <w:lastRenderedPageBreak/>
        <w:t xml:space="preserve">Ingeniørhøjskolen har stillet en </w:t>
      </w:r>
      <w:proofErr w:type="spellStart"/>
      <w:r w:rsidRPr="00253A76">
        <w:t>Jenkins</w:t>
      </w:r>
      <w:proofErr w:type="spellEnd"/>
      <w:r w:rsidRPr="00253A76">
        <w:t xml:space="preserve"> CI server til rådighed, som er blevet benyttet gennem udviklingen af Pristjek220. </w:t>
      </w:r>
      <w:proofErr w:type="spellStart"/>
      <w:r w:rsidRPr="00253A76">
        <w:t>Jenkins</w:t>
      </w:r>
      <w:proofErr w:type="spellEnd"/>
      <w:r w:rsidRPr="00253A76">
        <w:t xml:space="preserve"> er et rigtig godt værktøj, da der spares tid på tests som forklaret før.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4414C2">
      <w:pPr>
        <w:keepNext/>
      </w:pPr>
      <w:r w:rsidRPr="00253A76">
        <w:rPr>
          <w:noProof/>
          <w:lang w:val="en-US"/>
        </w:rPr>
        <w:drawing>
          <wp:inline distT="0" distB="0" distL="0" distR="0" wp14:anchorId="26251652" wp14:editId="77D60E25">
            <wp:extent cx="3703320" cy="2830623"/>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6920" cy="2833374"/>
                    </a:xfrm>
                    <a:prstGeom prst="rect">
                      <a:avLst/>
                    </a:prstGeom>
                  </pic:spPr>
                </pic:pic>
              </a:graphicData>
            </a:graphic>
          </wp:inline>
        </w:drawing>
      </w:r>
    </w:p>
    <w:p w14:paraId="47850963" w14:textId="2650F60C" w:rsidR="004414C2" w:rsidRPr="00F501FC" w:rsidRDefault="004414C2" w:rsidP="004414C2">
      <w:pPr>
        <w:pStyle w:val="Billedtekst"/>
        <w:rPr>
          <w:lang w:val="en-US"/>
        </w:rPr>
      </w:pPr>
      <w:bookmarkStart w:id="96"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827F66">
        <w:rPr>
          <w:noProof/>
          <w:lang w:val="en-US"/>
        </w:rPr>
        <w:t>22</w:t>
      </w:r>
      <w:r w:rsidRPr="00253A76">
        <w:rPr>
          <w:noProof/>
        </w:rPr>
        <w:fldChar w:fldCharType="end"/>
      </w:r>
      <w:bookmarkEnd w:id="96"/>
      <w:r w:rsidRPr="00F501FC">
        <w:rPr>
          <w:lang w:val="en-US"/>
        </w:rPr>
        <w:t>: CI server Test/build graf.</w:t>
      </w:r>
    </w:p>
    <w:p w14:paraId="6F2E89D0" w14:textId="1C0EA379" w:rsidR="00503864" w:rsidRDefault="004414C2" w:rsidP="000B3C0C">
      <w:r w:rsidRPr="00253A76">
        <w:fldChar w:fldCharType="begin"/>
      </w:r>
      <w:r w:rsidRPr="00253A76">
        <w:instrText xml:space="preserve"> REF _Ref451350912 \h </w:instrText>
      </w:r>
      <w:r w:rsidRPr="00253A76">
        <w:fldChar w:fldCharType="separate"/>
      </w:r>
      <w:r w:rsidR="00827F66" w:rsidRPr="00CF0E2A">
        <w:t xml:space="preserve">Figur </w:t>
      </w:r>
      <w:r w:rsidR="00827F66" w:rsidRPr="00CF0E2A">
        <w:rPr>
          <w:noProof/>
        </w:rPr>
        <w:t>22</w:t>
      </w:r>
      <w:r w:rsidRPr="00253A76">
        <w:fldChar w:fldCharType="end"/>
      </w:r>
      <w:r w:rsidRPr="00253A76">
        <w:t xml:space="preserve"> viser antallet af tests pr. byg fra CI serveren for Pristjek220, hvor det blå er succesfulde tests, og de røde er tests, der er fejlet, CI serveren er indstillet til hvert 15</w:t>
      </w:r>
      <w:r w:rsidR="00B86A43">
        <w:t>.</w:t>
      </w:r>
      <w:r w:rsidRPr="00253A76">
        <w:t xml:space="preserve"> minut at tjekke om der er lavet en ændring i projektet, hvis der er bygger den projektet og køre alle tests igennem. Gennem brugen af CI serveren fandt gruppen ud af, at </w:t>
      </w:r>
      <w:proofErr w:type="spellStart"/>
      <w:r w:rsidRPr="00253A76">
        <w:t>Jenkins</w:t>
      </w:r>
      <w:proofErr w:type="spellEnd"/>
      <w:r w:rsidRPr="00253A76">
        <w:t xml:space="preserve"> havde nogle uoverensstemmelser med dansk/engelsk. Nogle tests virkede fint på computeren, mens CI serveren fejlede på testene, da den ikke kunne punktum og komma for priserne for produkterne. Som det kan ses ud fra </w:t>
      </w:r>
      <w:r w:rsidRPr="00253A76">
        <w:fldChar w:fldCharType="begin"/>
      </w:r>
      <w:r w:rsidRPr="00253A76">
        <w:instrText xml:space="preserve"> REF _Ref451350912 \h </w:instrText>
      </w:r>
      <w:r w:rsidRPr="00253A76">
        <w:fldChar w:fldCharType="separate"/>
      </w:r>
      <w:r w:rsidR="00827F66" w:rsidRPr="00CF0E2A">
        <w:t xml:space="preserve">Figur </w:t>
      </w:r>
      <w:r w:rsidR="00827F66" w:rsidRPr="00CF0E2A">
        <w:rPr>
          <w:noProof/>
        </w:rPr>
        <w:t>22</w:t>
      </w:r>
      <w:r w:rsidRPr="00253A76">
        <w:fldChar w:fldCharType="end"/>
      </w:r>
      <w:r w:rsidRPr="00253A76">
        <w:t>, gik der noget tid, før dette blev opdaget. Dette skyldes, at testene var hurtigere at køre på computeren, og ikke fejlede der. Da dette så blev opdaget, ændrede gruppen den specifikke kultur for decimaltal, så det stemte overens både på computerne og CI serveren.</w:t>
      </w:r>
    </w:p>
    <w:p w14:paraId="0CB8B470" w14:textId="77777777" w:rsidR="00503864" w:rsidRDefault="00503864">
      <w:r>
        <w:br w:type="page"/>
      </w:r>
    </w:p>
    <w:p w14:paraId="6709D827" w14:textId="06CE82B1" w:rsidR="000B3C0C" w:rsidRPr="00253A76" w:rsidRDefault="000B3C0C" w:rsidP="000B3C0C">
      <w:pPr>
        <w:pStyle w:val="Overskrift2"/>
      </w:pPr>
      <w:bookmarkStart w:id="97" w:name="_Toc451425746"/>
      <w:r w:rsidRPr="00253A76">
        <w:lastRenderedPageBreak/>
        <w:t>Forbrugertest</w:t>
      </w:r>
      <w:bookmarkEnd w:id="97"/>
    </w:p>
    <w:p w14:paraId="455E4573" w14:textId="78A214E6" w:rsidR="00F67B97" w:rsidRPr="00253A76" w:rsidRDefault="00F67B97" w:rsidP="00F67B97">
      <w:r w:rsidRPr="00253A76">
        <w:rPr>
          <w:noProof/>
          <w:lang w:val="en-US"/>
        </w:rPr>
        <mc:AlternateContent>
          <mc:Choice Requires="wpg">
            <w:drawing>
              <wp:anchor distT="0" distB="0" distL="114300" distR="114300" simplePos="0" relativeHeight="251721728" behindDoc="0" locked="0" layoutInCell="1" allowOverlap="1" wp14:anchorId="49FC6F46" wp14:editId="3223FEF7">
                <wp:simplePos x="0" y="0"/>
                <wp:positionH relativeFrom="page">
                  <wp:align>right</wp:align>
                </wp:positionH>
                <wp:positionV relativeFrom="paragraph">
                  <wp:posOffset>1639725</wp:posOffset>
                </wp:positionV>
                <wp:extent cx="1504950" cy="1947577"/>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77"/>
                          <a:chOff x="0" y="0"/>
                          <a:chExt cx="1504950" cy="1798243"/>
                        </a:xfrm>
                      </wpg:grpSpPr>
                      <pic:pic xmlns:pic="http://schemas.openxmlformats.org/drawingml/2006/picture">
                        <pic:nvPicPr>
                          <pic:cNvPr id="53" name="Picture 5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285808"/>
                            <a:ext cx="1504950" cy="512435"/>
                          </a:xfrm>
                          <a:prstGeom prst="rect">
                            <a:avLst/>
                          </a:prstGeom>
                          <a:solidFill>
                            <a:prstClr val="white"/>
                          </a:solidFill>
                          <a:ln>
                            <a:noFill/>
                          </a:ln>
                          <a:effectLst/>
                        </wps:spPr>
                        <wps:txbx>
                          <w:txbxContent>
                            <w:p w14:paraId="362D9B58" w14:textId="3751217D" w:rsidR="00011483" w:rsidRPr="00E10971" w:rsidRDefault="00011483" w:rsidP="00F67B97">
                              <w:pPr>
                                <w:pStyle w:val="Billedtekst"/>
                              </w:pPr>
                              <w:bookmarkStart w:id="98" w:name="_Ref451427093"/>
                              <w:r>
                                <w:t xml:space="preserve">Figur </w:t>
                              </w:r>
                              <w:fldSimple w:instr=" SEQ Figur \* ARABIC ">
                                <w:r w:rsidR="00827F66">
                                  <w:rPr>
                                    <w:noProof/>
                                  </w:rPr>
                                  <w:t>23</w:t>
                                </w:r>
                              </w:fldSimple>
                              <w:bookmarkEnd w:id="98"/>
                              <w:r>
                                <w:t>: Autofuldførelse med 5 anbefalinger før forbrugertesten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2" style="position:absolute;left:0;text-align:left;margin-left:67.3pt;margin-top:129.1pt;width:118.5pt;height:153.35pt;z-index:251721728;mso-position-horizontal:right;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GVMsgMAALQIAAAOAAAAZHJzL2Uyb0RvYy54bWykVttu2zgQfV+g/0Do&#10;3ZHkWmtHiFK4zgUFgtbYZNFnmqIsohLJkpSt7GL/fWdIybnY6PUhypCcIWfOnJnxxbu+bciOGyuU&#10;LKL0LIkIl0yVQm6L6O+Hm8kiItZRWdJGSV5Ej9xG7y7f/HGx1zmfqlo1JTcELpE23+siqp3TeRxb&#10;VvOW2jOluYTDSpmWOliabVwauofb2yaeJsmf8V6ZUhvFuLWwexUOo0t/f1Vx5j5VleWONEUEvjn/&#10;Nf67wW98eUHzraG6Fmxwg/6CFy0VEh49XHVFHSWdEUdXtYIZZVXlzphqY1VVgnEfA0STJq+iuTWq&#10;0z6Wbb7f6gNMAO0rnH75WvZxtzZElEWUpRGRtIUc+WcJrAGcvd7moHNr9L1em2FjG1YYb1+ZFv9D&#10;JKT3sD4eYOW9Iww20yyZnWeAPoOz9Hw2z+bzADyrITtHdqy+Pmk5P19MZ2/RMh4fjtG/gztasBz+&#10;BpxAOsLp+3wCK9cZHg2XtD90R0vNl05PIKWaOrERjXCPnp6QPHRK7taCrU1YPIP87Qg5HOOrJPPh&#10;oQlqBRuKMd0p9sUSqVY1lVu+tBqYDWB6MF6qx7h88eCmEfpGNA3mCeUhNKiCVyw6gU5g6JViXcul&#10;CyVneANRKmlroW1ETM7bDQcGmQ9l6osAEn9nHT6HFPBl8O90sUyS8+n7ySpLVpNZMr+eLIEKk3ly&#10;PZ8ls0W6Slf/oXU6yzvLIV7aXGkx+Aq7R96e5PzQHUI1+aokO+prP9AGHPL0GV0EJiEk6Kt1hjtW&#10;o1gBWn8BwsHmcOChfUITgbZQFWjx83UwXWSLefaCzZBpY90tVy1BARAFHzyidAeABm9GFQjjyQEv&#10;whILFhqpHXMMqx/DDdvoqRZ0X1PNwQW89hlxZyNxHzDD71VPshmGMqhhryCuh/2Bo7j/TahShCNZ&#10;4B2BNUeNI0uh+H8LL0ixakQ5lgICuWpM4Me+Fo4PyXih1Uj0SCq0CgkIO9wPlyErT+Gh5PpN71tq&#10;Oh0x2ajyESAxCpIKjdBqdiPg+Ttq3ZoamDiwCVPUfYJP1ah9EalBikitzD+n9lEfkgunEdnDBCsi&#10;+7Wj2LqaDxLSjuNuFMwobEZBdu1KQWFA1wdvvAgGxjWjWBnVfgZWLPEVOKKSwVtF5EZx5cIcheHM&#10;+HLplUIHvJP3GvpmaAYI80P/mRo9kNoBZT6qkVg0f8XtoIugW73sHADviY/ABhSB+LgAknvJj0Zf&#10;08MYx9n7fO21nn5sXP4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FhI1X4AAA&#10;AAgBAAAPAAAAZHJzL2Rvd25yZXYueG1sTI/BTsMwEETvSPyDtUjcqJOUlBKyqaoKOFWVaJEQt228&#10;TaLGdhS7Sfr3mBMcZ2c18yZfTboVA/eusQYhnkUg2JRWNaZC+Dy8PSxBOE9GUWsNI1zZwaq4vckp&#10;U3Y0HzzsfSVCiHEZIdTed5mUrqxZk5vZjk3wTrbX5IPsK6l6GkO4bmUSRQupqTGhoaaONzWX5/1F&#10;I7yPNK7n8euwPZ821+9Duvvaxox4fzetX0B4nvzfM/ziB3QoAtPRXoxyokUIQzxCki4TEMFO5k/h&#10;ckRIF4/PIItc/h9Q/AAAAP//AwBQSwMECgAAAAAAAAAhAB3mjCSfCQAAnwkAABQAAABkcnMvbWVk&#10;aWEvaW1hZ2UxLnBuZ4lQTkcNChoKAAAADUlIRFIAAACeAAAAhwgCAAAAaD53fwAAAAFzUkdCAK7O&#10;HOkAAAAEZ0FNQQAAsY8L/GEFAAAACXBIWXMAAA7DAAAOwwHHb6hkAAAAEnRFWHRTb2Z0d2FyZQBH&#10;cmVlbnNob3ReVQgFAAAJFklEQVR4Xu2daZMWNRDH/Vj7SXyPJ64XanmDogKi4oG6KKd4AXJ6H/tJ&#10;LN77npLTq7ST/JPuSXrGeRbq2STbv5qq6Uk6yaR/+2wts1PsXf8anWJqu8XUdoup7RZT2y252ruP&#10;/2ZH0wdEqmoRGQ1iarvF1HaLqe0WU9stprZbbkvt5bWVlbXLuDAqw9R2i6ntlgXVksy7AqvrULuO&#10;JpbMST7L2BwWUru+KgQS3mFocaH36IKUlA8wlsgiaknU8FPoP7UwF+P1VSlTZhjLZQG1pSZTWzOL&#10;fGrJU/ENuVA7SLJvyJvIImoJcgXSj1GZWoKT7MeoTWRBtUY7mNpuMbXdYmq7xdR2y/+otaPpAyJL&#10;tZ9f/MWOpg+ILNV+duFnREaDSH252k/Pm9qGIX3bD1wKR6725PmfEBkNIvXlaj8xtS0j9RVqz5na&#10;hpH6crUnzv2IyGgQqS9Xe/ysqW0YqS9Xe+yrHxCVuF/LgvCLO/kLvmmKlzVU5s43f92thtSXqz06&#10;otZrZTvra660prY2pL5C7RlVra7G1NaG1JerPXLme0SSETO+xOWLq5QNUluawPeJ0BPTWJkyBbet&#10;rrFaGhJbww36lZBKTbGfp+ERcQgvq95CuM4ulZVrQOrL1R4+raiVe5f43YUeF/otuhLEvabGUHBx&#10;radRkK8TBoac2OfG+ljmx0TXyUPyu5PTuNRimhjLNiK7HFzHlWuA9P319z/hyNV+fPo7RJKRu1dq&#10;QieZKQq+spK8+mwlTcxHYfhIwM7gpcmYR8MksS3OrITqu5diWY793HyP2iUjJ91USN/NW3+GI1f7&#10;0SlNrSs07yuh1IROMpFL6tXKbCUtzkfnuBxPm8ZyXpxdItqUcL5aDw2T3vhSTF0VpO/GzT/Ckas9&#10;pKoNu+I9Xl5bdbFWE5cYd01tiEMp3DUGqGliDqSlETyVuBcxXyKsNBYORqRlUqDMSC2yAZfayjVA&#10;+kbVrn35LaICtx3AhUj747jME1X2nb5ZSUtzpL6V1dVyWvljFE0cCU1ppYkwEpuU9Xg17dJRrFwD&#10;pO/6jVvhyNV++MWoWqN+SN+E2m8QGQ1C+kbVfmBqW4b0Xbt+Mxy52vc/N7UNQ/pG1R787GtERoOQ&#10;vqvXboQjV/ueqW0Z0jeu9tNLiIwGIX2jat81tS1D+n6/ej0cudp3TprahiF9o2rfPnkRkdEgpO/X&#10;SK72wCemtmFI35VIqfYCohJ+kMoPhGc+PhXPcCeYO99U3ryVeoX0QWyp9q0TulqvlWtW77tRW1st&#10;6YPYUu2bx88jGqAXzNTWBumD2FLtG6rakXr5Etf4bhSC0LjxudqD9EFsqXb/MUXt2KfE1yL0uNAX&#10;xBUtViY1ouB8radRkK8TBoac2OfG+ljmx8RiJWbhudqD9EGspvYcIsnIXmU5ENNJZsaBdF7eu1GD&#10;lYhyLtE9NVd7kD6ILdW+rqp1xZHFArEsIqaT4iwWXGYraXE+OsfleNo0lvMGjoCy0obnag/SB7Gl&#10;2n1HzyIaQjsXX8nVvxvFPbczV3uQPogt1e49oqsl3OYBFytVg+MyLxac8J2+WUlLc6S+23g3Kq50&#10;G3O1B+mD2FLtnnG1fZK+FLqA9EFsqXb32ilEWwL38e3IrNMHsaXap/YfRtQxHXznHYH0QWyp9om9&#10;hxAZDUL6ILZUu2OPqW0Y0gexprYzTG23TKtdQ2Q0COmD2FLt46+Z2oYhfRBrajvD1HbLtNoPEZXw&#10;k1d+TDvzn/zzHufNnW8qj1bq7DHEIpA+iC3VPvaqrtZrZTv2/0bVCemD2NlqdTWmtjam1X6ASDJi&#10;xpe46nejHDxD/5A+iJ2pduxT4usaelzoS+oqiipzIwrO13oaBfk60ZTLiX1urI9lfkzEWZlqKzCl&#10;9tFXFv3Uon6I6SQzRcGX925UXJG/eLYMpA9iNbXvI5K4QitlEipiTCfFmTsv790obqOLrfUNmfRB&#10;7Fy1oUhcozb+3yhPnHNrsBG1hCsk4MKnsnFc5omC+07frKSlOVLfht+N4uyYuSWYUvvI7lG1Rv2Q&#10;PojV1B5EZDQI6YNYU9sZprZbptQ+/PJ7iIwGIX0Qa2o7w9R2y7TadxEZDUL6ILZUu/qSqW0Y0gex&#10;prYzTG23TKt9B1GJeOqbHgjPfEKbP7TXmTvf/HVngp35WwxPpcMrBjPuuS5IH8SWah/apav1m+ed&#10;9vVulLi7Oz31kiF9EDtbra7G1NbG4mpHzPg6NPU39aQ5xLyUmxchdaRUH5S7rJJptW8jEsiCSKg9&#10;btaFvriuUqgyN4aCi2s9jYJ8nTAw5MQ+N9bHMj8muk4ekt+dHMFxHEtwY4rc4HyeWiF9EFuq3b5T&#10;USv3LuE6pJhOMlMUfMnvRhFKKFYQsUjkxhTpY+qE9EHsXLW0o7R5gbJpOsnEWDQ6L//dKCWU83As&#10;ErkxRfqYOplWewDRENo9i6EdNvo39bSpB4nxFkTETcO4RkgfxM5XS7hagHz3g7jME8Xznb5ZSUtz&#10;pL47/zf1tKlFYrqFwc3E1QZxjUypffDFUbVG/ZA+iNXUvoXIaBDSB7GmtjNMbbeY2m6ZUvvAC28i&#10;MhqE9EGsqe0MU9st02rfQGQ0COmD2FLt/c+b2oYhfRBrajtjWu1+RCXp8Wt8sj//iap4SjvB3Plq&#10;f5K7eZA+iJ2v1mtlOxW/GzVvqZxOvlqm1N73nKpWr5eprQ3SB7Ga2tcRSUbK5etR1btRw3Hc6a54&#10;fNgKXYe3odyv99CV3xqv3gakD2Jnqh37kvalCz0uTMVF7bjRl3E570ZxIHCj5XI+TNOgUUwvUlNG&#10;EyysVi0XIXeOONYNxIF0XtK7UWlJR5aQiKP5HnhpsbJH3mf1TKm991lNrduuskWuR4rpJBNj+ei8&#10;pHejRKPo1jIHbbzAcKnGIH0QO1etrwOLoe1X+24UlhpEbl4iy+REIi5NuOm5oy2m1e5DVOAKCVAF&#10;UQ8Rl3nDKgsvIKalOVLfRv4OXmhyV3GI7ynWG6iN3b5FpDYmmfRB7EJqjfqZUnvPM6a2YUgfxGpq&#10;9yIyGoT0Qayp7QxT2y1Tarc9vQeR0SCkD2JLtfc+uWvbjp12tHtAbKl2+4FL6DEax9R2i6ntFlPb&#10;KVeu/Acf0xJ4bSmvawAAAABJRU5ErkJgglBLAQItABQABgAIAAAAIQCxgme2CgEAABMCAAATAAAA&#10;AAAAAAAAAAAAAAAAAABbQ29udGVudF9UeXBlc10ueG1sUEsBAi0AFAAGAAgAAAAhADj9If/WAAAA&#10;lAEAAAsAAAAAAAAAAAAAAAAAOwEAAF9yZWxzLy5yZWxzUEsBAi0AFAAGAAgAAAAhAJhYZUyyAwAA&#10;tAgAAA4AAAAAAAAAAAAAAAAAOgIAAGRycy9lMm9Eb2MueG1sUEsBAi0AFAAGAAgAAAAhAKomDr68&#10;AAAAIQEAABkAAAAAAAAAAAAAAAAAGAYAAGRycy9fcmVscy9lMm9Eb2MueG1sLnJlbHNQSwECLQAU&#10;AAYACAAAACEAxYSNV+AAAAAIAQAADwAAAAAAAAAAAAAAAAALBwAAZHJzL2Rvd25yZXYueG1sUEsB&#10;Ai0ACgAAAAAAAAAhAB3mjCSfCQAAnwkAABQAAAAAAAAAAAAAAAAAGAgAAGRycy9tZWRpYS9pbWFn&#10;ZTEucG5nUEsFBgAAAAAGAAYAfAEAAOkRAAAAAA==&#10;">
                <v:shape id="Picture 53" o:spid="_x0000_s1063" type="#_x0000_t75" style="position:absolute;width:15049;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D3xQAAANsAAAAPAAAAZHJzL2Rvd25yZXYueG1sRI/dasJA&#10;FITvhb7DcgreiG5qqUp0ldIiKkXEv/tD9pgNzZ5Ns5uYvn23UOjlMDPfMItVZ0vRUu0LxwqeRgkI&#10;4szpgnMFl/N6OAPhA7LG0jEp+CYPq+VDb4Gpdnc+UnsKuYgQ9ikqMCFUqZQ+M2TRj1xFHL2bqy2G&#10;KOtc6hrvEW5LOU6SibRYcFwwWNGboezz1FgFX81A0tRM9pvd7p23H+3h2hylUv3H7nUOIlAX/sN/&#10;7a1W8PIMv1/iD5DLHwAAAP//AwBQSwECLQAUAAYACAAAACEA2+H2y+4AAACFAQAAEwAAAAAAAAAA&#10;AAAAAAAAAAAAW0NvbnRlbnRfVHlwZXNdLnhtbFBLAQItABQABgAIAAAAIQBa9CxbvwAAABUBAAAL&#10;AAAAAAAAAAAAAAAAAB8BAABfcmVscy8ucmVsc1BLAQItABQABgAIAAAAIQAGF4D3xQAAANsAAAAP&#10;AAAAAAAAAAAAAAAAAAcCAABkcnMvZG93bnJldi54bWxQSwUGAAAAAAMAAwC3AAAA+QIAAAAA&#10;">
                  <v:imagedata r:id="rId50" o:title=""/>
                  <v:path arrowok="t"/>
                </v:shape>
                <v:shape id="Text Box 54" o:spid="_x0000_s1064" type="#_x0000_t202" style="position:absolute;top:12858;width:15049;height:5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362D9B58" w14:textId="3751217D" w:rsidR="00011483" w:rsidRPr="00E10971" w:rsidRDefault="00011483" w:rsidP="00F67B97">
                        <w:pPr>
                          <w:pStyle w:val="Billedtekst"/>
                        </w:pPr>
                        <w:bookmarkStart w:id="99" w:name="_Ref451427093"/>
                        <w:r>
                          <w:t xml:space="preserve">Figur </w:t>
                        </w:r>
                        <w:fldSimple w:instr=" SEQ Figur \* ARABIC ">
                          <w:r w:rsidR="00827F66">
                            <w:rPr>
                              <w:noProof/>
                            </w:rPr>
                            <w:t>23</w:t>
                          </w:r>
                        </w:fldSimple>
                        <w:bookmarkEnd w:id="99"/>
                        <w:r>
                          <w:t>: Autofuldførelse med 5 anbefalinger før forbrugertesten</w:t>
                        </w:r>
                      </w:p>
                    </w:txbxContent>
                  </v:textbox>
                </v:shape>
                <w10:wrap type="square" anchorx="page"/>
              </v:group>
            </w:pict>
          </mc:Fallback>
        </mc:AlternateContent>
      </w:r>
      <w:r w:rsidRPr="00253A76">
        <w:t>Brugergrænsefladen kan ikke testes ved automatiske test. Derfor måtte der benyttes andre metoder for at teste brugergrænsefladen, og det er her forbrugertest</w:t>
      </w:r>
      <w:sdt>
        <w:sdtPr>
          <w:id w:val="-815257465"/>
          <w:citation/>
        </w:sdtPr>
        <w:sdtContent>
          <w:r w:rsidR="00274BFC">
            <w:fldChar w:fldCharType="begin"/>
          </w:r>
          <w:r w:rsidR="00274BFC" w:rsidRPr="00CF0E2A">
            <w:instrText xml:space="preserve"> CITATION NIE14 \l 1033 </w:instrText>
          </w:r>
          <w:r w:rsidR="00274BFC">
            <w:fldChar w:fldCharType="separate"/>
          </w:r>
          <w:r w:rsidR="00274BFC" w:rsidRPr="00CF0E2A">
            <w:rPr>
              <w:noProof/>
            </w:rPr>
            <w:t xml:space="preserve"> </w:t>
          </w:r>
          <w:r w:rsidR="00274BFC" w:rsidRPr="00CF0E2A">
            <w:rPr>
              <w:noProof/>
            </w:rPr>
            <w:t>(NIELSEN NORMAN GROUP, 2014)</w:t>
          </w:r>
          <w:r w:rsidR="00274BFC">
            <w:fldChar w:fldCharType="end"/>
          </w:r>
        </w:sdtContent>
      </w:sdt>
      <w:r w:rsidRPr="00253A76">
        <w:t xml:space="preserve"> kan benyttes. En forbrugertest er en manuel test, som bliver lavet for at teste UX, hvor der fås feedback af personer, der skal bruge programmet. Essensen af forbrugertest er at få brugere til at afprøve produktet, og giver værdifuld indsigt i, hvad der giver brugerne problemer. Forbrugertests viser, om brugergrænsefladen er intuitiv for brugeren at benytte. Hvis brugeren ikke kan følge programmets flow, skal det noteres, så der kan laves ændringer i brugergrænsefladen for at forbedre oplevelsen for brugeren. Forbrugertesten er blevet udført ved at udvælge en gruppe personer, og bede dem om at udføre nogle opgaver, som er blevet opstillet af gruppen. Et eksempel på en opgave de skal igennem er: ”Du står i en forretning og kigger på chokolade</w:t>
      </w:r>
      <w:r w:rsidR="00B86A43">
        <w:t>mousse</w:t>
      </w:r>
      <w:r w:rsidRPr="00253A76">
        <w:t xml:space="preserve">, og syntes det er lidt dyrt. Kig derfor om du kan få det billigere i en anden forretning, og se om du kan spare nogle penge ved at gå til en anden </w:t>
      </w:r>
      <w:r w:rsidR="00503864" w:rsidRPr="00253A76">
        <w:t>forretning. ”</w:t>
      </w:r>
      <w:r w:rsidRPr="00253A76">
        <w:t xml:space="preserve"> Resten af testen, med beskrivelsen af opgaverne og resultatet herfra, kan ses i dokumentationen</w:t>
      </w:r>
      <w:r w:rsidRPr="00253A76">
        <w:rPr>
          <w:rStyle w:val="Fodnotehenvisning"/>
        </w:rPr>
        <w:footnoteReference w:id="1"/>
      </w:r>
      <w:r w:rsidRPr="00253A76">
        <w:t xml:space="preserve">. Ud fra den feedback som </w:t>
      </w:r>
      <w:r w:rsidRPr="00253A76">
        <w:rPr>
          <w:noProof/>
          <w:lang w:val="en-US"/>
        </w:rPr>
        <mc:AlternateContent>
          <mc:Choice Requires="wpg">
            <w:drawing>
              <wp:anchor distT="0" distB="0" distL="114300" distR="114300" simplePos="0" relativeHeight="251722752" behindDoc="0" locked="0" layoutInCell="1" allowOverlap="1" wp14:anchorId="5D07ED0A" wp14:editId="138D7D88">
                <wp:simplePos x="0" y="0"/>
                <wp:positionH relativeFrom="page">
                  <wp:align>right</wp:align>
                </wp:positionH>
                <wp:positionV relativeFrom="paragraph">
                  <wp:posOffset>419</wp:posOffset>
                </wp:positionV>
                <wp:extent cx="1476375" cy="1453514"/>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3514"/>
                          <a:chOff x="0" y="0"/>
                          <a:chExt cx="1476375" cy="1453520"/>
                        </a:xfrm>
                      </wpg:grpSpPr>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898528"/>
                            <a:ext cx="1476375" cy="554992"/>
                          </a:xfrm>
                          <a:prstGeom prst="rect">
                            <a:avLst/>
                          </a:prstGeom>
                          <a:solidFill>
                            <a:prstClr val="white"/>
                          </a:solidFill>
                          <a:ln>
                            <a:noFill/>
                          </a:ln>
                          <a:effectLst/>
                        </wps:spPr>
                        <wps:txbx>
                          <w:txbxContent>
                            <w:p w14:paraId="741126E8" w14:textId="5B4D2CBB" w:rsidR="00011483" w:rsidRPr="00E6118C" w:rsidRDefault="00011483" w:rsidP="00F67B97">
                              <w:pPr>
                                <w:pStyle w:val="Billedtekst"/>
                                <w:rPr>
                                  <w:noProof/>
                                </w:rPr>
                              </w:pPr>
                              <w:bookmarkStart w:id="100" w:name="_Ref451427102"/>
                              <w:r>
                                <w:t xml:space="preserve">Figur </w:t>
                              </w:r>
                              <w:fldSimple w:instr=" SEQ Figur \* ARABIC ">
                                <w:r w:rsidR="00827F66">
                                  <w:rPr>
                                    <w:noProof/>
                                  </w:rPr>
                                  <w:t>24</w:t>
                                </w:r>
                              </w:fldSimple>
                              <w:bookmarkEnd w:id="100"/>
                              <w:r>
                                <w:t>: Autofuldførelse med 3 anbefalinger efter forbrugertesten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07ED0A" id="Group 19" o:spid="_x0000_s1065" style="position:absolute;left:0;text-align:left;margin-left:65.05pt;margin-top:.05pt;width:116.25pt;height:114.45pt;z-index:251722752;mso-position-horizontal:right;mso-position-horizontal-relative:page;mso-height-relative:margin" coordsize="14763,14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4hM7sQMAALIIAAAOAAAAZHJzL2Uyb0RvYy54bWykVt1v2zYQfx+w/4Hg&#10;uyPJsWtZiFO4zgcKBK2xZOgzTVEWUYnkSMp2Nux/3x0p2U2cbV33EPl4vDve/e4rV+8PbUN2wjqp&#10;1YJmFyklQnFdSrVd0F+f7kY5Jc4zVbJGK7Ggz8LR99c//3S1N4UY61o3pbAEjChX7M2C1t6bIkkc&#10;r0XL3IU2QsFlpW3LPBztNikt24P1tknGafou2WtbGqu5cA64N/GSXgf7VSW4/1xVTnjSLCj45sPX&#10;hu8Gv8n1FSu2lpla8t4N9gNetEwqePRo6oZ5Rjorz0y1klvtdOUvuG4TXVWSixADRJOlr6K5t7oz&#10;IZZtsd+aI0wA7Sucftgs/7RbWyJLyN2cEsVayFF4lsAZwNmbbQEy99Y8mrXtGdt4wngPlW3xFyIh&#10;hwDr8xFWcfCEAzObzN5dzqaUcLjLJtPLaTaJwPMasnOmx+vbv9Uch5Qlw8MJ+nd0x0hewF+PE1Bn&#10;OP17PYGW76ygvZH2u2y0zH7tzAhSapiXG9lI/xzKE5KHTqndWvK1jYcT5BBMDzlc46skhocqKBV1&#10;GMb0oPlXR5Re1UxtxdIZqGwAE2FMXoqH44sHN400d7JpME9I96FBF7yqojfQiRV6o3nXCuVjy1nR&#10;QJRauVoaR4ktRLsRUEH2Y5mFJoDEPziPz2EJhDb4Y5wv03Q+/jBaTdPVaJLObkfL+WQ2mqW3s0k6&#10;ybNVtvoTtbNJ0TkB8bLmxsjeV+CeeftmzffTIXZT6EqyY6H3Eang0PAbXAQWQoK+Om+F5zWSFaD1&#10;CyAcdY4XAdoTmoi7g65Ajf/cB3k+zcfTkL+TtrHO3wvdEiQAUHAhAMp24Gx0ZhDp8x7fD46BO9iv&#10;MEfdkGI4fR9sOEXfmkCPNTMCXECz39RtNtTtEyb4gz6QcSjFXgxHBfEH4Pclivx/RCqf59NxHocC&#10;mjwbG9PpZD4f/x+4IMG6keXQCIjjqrGxOva19KI3/kKqUZhcpVEr4h85IqyWPimn6JDyh80hDtRL&#10;tIisjS6fARGrIafQ8s7wOwnPPzDn18zCvgEm7FD/GT5Vo/cLqnuKklrb39/iozzkFm4p2cP+WlD3&#10;W8dwcDUfFWQdl91A2IHYDITq2pWGtoBEgjeBBAXrm4GsrG6/QFEs8RW4YorDWwvqB3Ll4xaF1czF&#10;chmE4vx7UI8GpmYcBQjz0+ELs6avaQ/p/aSHumLFq9KOsqEdzbLzAHyo+xOKUPd4gBoPVFiMoaP7&#10;JY6b99tzkDr9q3H9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VfwB/cAAAA&#10;BQEAAA8AAABkcnMvZG93bnJldi54bWxMj0FLw0AQhe+C/2EZwZvdJKViYzalFPVUBFtBepsm0yQ0&#10;Oxuy2yT9905Peps3b3jvm2w12VYN1PvGsYF4FoEiLlzZcGXge//+9ALKB+QSW8dk4EoeVvn9XYZp&#10;6Ub+omEXKiUh7FM0UIfQpVr7oiaLfuY6YvFOrrcYRPaVLnscJdy2OomiZ22xYWmosaNNTcV5d7EG&#10;PkYc1/P4bdieT5vrYb/4/NnGZMzjw7R+BRVoCn/HcMMXdMiF6eguXHrVGpBHwm2rxEvmyQLUUYZk&#10;GYHOM/2fPv8FAAD//wMAUEsDBAoAAAAAAAAAIQD6BT2qywYAAMsGAAAUAAAAZHJzL21lZGlhL2lt&#10;YWdlMS5wbmeJUE5HDQoaCgAAAA1JSERSAAAAmwAAAF0IAgAAAD2yg3IAAAABc1JHQgCuzhzpAAAA&#10;BGdBTUEAALGPC/xhBQAAAAlwSFlzAAAOwwAADsMBx2+oZAAAABJ0RVh0U29mdHdhcmUAR3JlZW5z&#10;aG90XlUIBQAABkJJREFUeF7tnFlvFEcQgPlZ+0vyTsjhbC7EQ07ICQ4QQ4B4EQQcTMjB7QTItb8k&#10;8nverYBtcimp7qruqpmp2R3b0nqqtz6NNDXd1dU79XlXZj3iwH9OWbjR0nCjpUFGn1n53Q/TB3oE&#10;2CgGjkXcaGm40dJwo6XhRkvDjZbGboyujwaD0TpdOD3DjZaGGy2NbkbB4QFkOCajYxpit5wUs5z9&#10;oYvR8VB4A6I6HAlh1BeCnFRf4MyQDkbBT/U9F9+jJCzF46F0KDOc2TLdaNOOG+0zHd6joKfxqdsw&#10;WknyT919pINRABQR+TejmlGAk/w3o32km1HHDm60NNxoabjR0nCjpaEb9cP0gR4BMnrj/q9+mD7Q&#10;I0BGr9/7BQPHIlIfGV29+zMGjkVA38LSGh5k9NodN2oYqY+Mrtz+CQPHIlIfGb1660cMHItIfWT0&#10;yk03ahipj4xevvkIA8ciUh8ZvfTdQwwUwp9BCfyLmfzL2mQaj0KodK3Xfd95Q+ojoxe/1Y1Gmyxl&#10;PAoddaN9Q+ojo6NvHmBQRTfiRvuG1EdGl7/+AYMKLUJiZ5tPekI2kcdygTgnwkhKY1NKCR4bjtgo&#10;LEmj+ALjTpQKQ2mey/CKtIS3VV8CXtculZ37gNRHRi/cUIzKW5bEm8KZEMY7C3eebjEPYp/FtZ4G&#10;QX0fXIg5aS6sjbHMT4lhkpfUX50sE1IbZVIsx4DaZeU67dwHQN/f//yLBxk9/9X3GFRoedFKK+Ak&#10;M0WfB4OsM2YraaIehPgGICmVxw1THiyTpLFUWQnVpxbFthzH2vwatUtGFt1XQN/207/wIKPnrq9h&#10;UCH0l28no7QCTjKROxmNymwlLdWDc9qOy+a1nJeqS8SYEnY3GoFlUhdfitK9AvRtbf+JBxk9u6oZ&#10;xZvhW1sfDUOstSIkppuFMYqxA+GaFqhpogal5RVcSrwWUS+DO7WFlRV5mxwoFWFEDtCltnMfAH11&#10;o2dW72PQJNwFwfefb4vjZp5obpyMw0parpHnBsNhs6z8zQgKJ3Ao7zQhTKQhZT/eTbsMNHbuA6Bv&#10;c+spHmR06do9DByLgL660dNfulHDgL660VMrdzFwLAL6nmxu40FGT169g4FjEdBXN7p4xY0aBvQ9&#10;frKFBxk98cVtDByLgL660eOXb2HgWAT01Y0eWbyEgWMR0PfH4008yOjh4xcxcCwC+txoUYC+3xLZ&#10;6AgDxyKgbyNBRl//uN0of7nJX9J2/EpTfK86ga71JuV126lUQB/5FEaXMagRbXKr+vuc0bwbXSaf&#10;2ehrH6lG9T650b4B+sinMPo5BhVa2hQ728fnjCjAwd3XsgfoI5/Z6KsfKkbb3hOxBTgTwtiH0KvU&#10;kDxIfeZrPQ2C+j64EHPSXFgbY5mfEhs7MTuuZQ/QRz6F0QsYVGi5RdkFiuEkM9NCOM/uOaPKTkCz&#10;lpieVMseoI98TjEaeiJ7RKRuiBhOiqrUZ5mtpKV6cE7bcdm8lvMqaghlp13Xsodi9JUPzmNQA25Y&#10;/Nz2/jkjntlLLXuAPvI51SgQ7pngHuUmcNzMS30G4mQcVtJyjTy3h+eM0k57qGWPnRktk/wTUASK&#10;0ZffP4fBfBDerAUJDfrI53wZLeDjtQXF6PC9zzBwLAL6yKcbLQPV6FkMHIuAPvKZjb50zI0aBvSR&#10;T2H0DAaORUAf+cxGF466UcOAPvIpjC5h4FgE9JFPN1oGitEX3/0UAwX+NpS/Ou34L/Ru37V1rTcp&#10;D3Yq7FuDnQD6yOdUo9EmS/H/z6ifKEZfeOc0BlV0I260b4A+8jnFaIuQ2NleP2cU4Arloxo9hYGk&#10;7T0R24kzIYydDI2k5vIg9Zmv9TQI6vskQSEnzYW1MZb5KZHOSql5APSRz2z0+bcVo7ldNWTbKIaT&#10;zBR9nt1zRmlH/pmZG0Af+RRGT2JQIfRX6Y4wkGI4KarCeXbPGfEYXMzXpy7oI5/Z6HNvaUaxN9wa&#10;G/+fUSTVnA9AH/kURj/BoEnoH8H9zt3iuJkn+hwn47CSlmvkuV0/Z8TZKXMuAH3ks4tRp/8oRg+9&#10;6UYNA/rIpzC6iIFjEdBHPrPRZ99wo4YBfeRTGD2BgWMR0Ec+3WgZKEYPHTl28PBRP+we5DMbXVha&#10;owHHOG60NNxoabjRstjY+B8AV79t90FV1QAAAABJRU5ErkJgglBLAQItABQABgAIAAAAIQCxgme2&#10;CgEAABMCAAATAAAAAAAAAAAAAAAAAAAAAABbQ29udGVudF9UeXBlc10ueG1sUEsBAi0AFAAGAAgA&#10;AAAhADj9If/WAAAAlAEAAAsAAAAAAAAAAAAAAAAAOwEAAF9yZWxzLy5yZWxzUEsBAi0AFAAGAAgA&#10;AAAhAHniEzuxAwAAsggAAA4AAAAAAAAAAAAAAAAAOgIAAGRycy9lMm9Eb2MueG1sUEsBAi0AFAAG&#10;AAgAAAAhAKomDr68AAAAIQEAABkAAAAAAAAAAAAAAAAAFwYAAGRycy9fcmVscy9lMm9Eb2MueG1s&#10;LnJlbHNQSwECLQAUAAYACAAAACEARV/AH9wAAAAFAQAADwAAAAAAAAAAAAAAAAAKBwAAZHJzL2Rv&#10;d25yZXYueG1sUEsBAi0ACgAAAAAAAAAhAPoFParLBgAAywYAABQAAAAAAAAAAAAAAAAAEwgAAGRy&#10;cy9tZWRpYS9pbWFnZTEucG5nUEsFBgAAAAAGAAYAfAEAABAPAAAAAA==&#10;">
                <v:shape id="Picture 20" o:spid="_x0000_s1066" type="#_x0000_t75" style="position:absolute;width:14763;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56awgAAANsAAAAPAAAAZHJzL2Rvd25yZXYueG1sRI/BasJA&#10;EIbvhb7DMoXe6sZARVNXUSHQk6Dm4HHITpNodjbsbjV9+85B8Dj883/zzXI9ul7dKMTOs4HpJANF&#10;XHvbcWOgOpUfc1AxIVvsPZOBP4qwXr2+LLGw/s4Huh1TowTCsUADbUpDoXWsW3IYJ34gluzHB4dJ&#10;xtBoG/AucNfrPMtm2mHHcqHFgXYt1dfjrxONctvvQ1keLlX3eQ4LnY2YV8a8v42bL1CJxvRcfrS/&#10;rYFc7OUXAYBe/QMAAP//AwBQSwECLQAUAAYACAAAACEA2+H2y+4AAACFAQAAEwAAAAAAAAAAAAAA&#10;AAAAAAAAW0NvbnRlbnRfVHlwZXNdLnhtbFBLAQItABQABgAIAAAAIQBa9CxbvwAAABUBAAALAAAA&#10;AAAAAAAAAAAAAB8BAABfcmVscy8ucmVsc1BLAQItABQABgAIAAAAIQBPL56awgAAANsAAAAPAAAA&#10;AAAAAAAAAAAAAAcCAABkcnMvZG93bnJldi54bWxQSwUGAAAAAAMAAwC3AAAA9gIAAAAA&#10;">
                  <v:imagedata r:id="rId20" o:title=""/>
                  <v:path arrowok="t"/>
                </v:shape>
                <v:shape id="Text Box 21" o:spid="_x0000_s1067" type="#_x0000_t202" style="position:absolute;top:8985;width:14763;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41126E8" w14:textId="5B4D2CBB" w:rsidR="00011483" w:rsidRPr="00E6118C" w:rsidRDefault="00011483" w:rsidP="00F67B97">
                        <w:pPr>
                          <w:pStyle w:val="Billedtekst"/>
                          <w:rPr>
                            <w:noProof/>
                          </w:rPr>
                        </w:pPr>
                        <w:bookmarkStart w:id="101" w:name="_Ref451427102"/>
                        <w:r>
                          <w:t xml:space="preserve">Figur </w:t>
                        </w:r>
                        <w:fldSimple w:instr=" SEQ Figur \* ARABIC ">
                          <w:r w:rsidR="00827F66">
                            <w:rPr>
                              <w:noProof/>
                            </w:rPr>
                            <w:t>24</w:t>
                          </w:r>
                        </w:fldSimple>
                        <w:bookmarkEnd w:id="101"/>
                        <w:r>
                          <w:t>: Autofuldførelse med 3 anbefalinger efter forbrugertesten</w:t>
                        </w:r>
                      </w:p>
                    </w:txbxContent>
                  </v:textbox>
                </v:shape>
                <w10:wrap type="square" anchorx="page"/>
              </v:group>
            </w:pict>
          </mc:Fallback>
        </mc:AlternateContent>
      </w:r>
      <w:r w:rsidRPr="00253A76">
        <w:t xml:space="preserve">der er kommet ud af forbrugertesten, blev det observeret, at folk synes at autofuldførelsen kom med for mange forslag, så det blev uoverskueligt. Derfor har gruppen valgt at ændre antallet af produkter, som autofuldførelsen anbefaler, fra fem, som </w:t>
      </w:r>
      <w:r w:rsidR="00827F66" w:rsidRPr="00253A76">
        <w:t>de</w:t>
      </w:r>
      <w:r w:rsidR="00827F66">
        <w:t>r</w:t>
      </w:r>
      <w:r w:rsidR="00827F66" w:rsidRPr="00253A76">
        <w:t xml:space="preserve"> </w:t>
      </w:r>
      <w:r w:rsidRPr="00253A76">
        <w:t>var til at starte med, til tre forslag.</w:t>
      </w:r>
    </w:p>
    <w:p w14:paraId="4C9B251E" w14:textId="15AB3E4A"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827F66">
        <w:t xml:space="preserve">Figur </w:t>
      </w:r>
      <w:r w:rsidR="00827F66">
        <w:rPr>
          <w:noProof/>
        </w:rPr>
        <w:t>23</w:t>
      </w:r>
      <w:r w:rsidRPr="00253A76">
        <w:fldChar w:fldCharType="end"/>
      </w:r>
      <w:r w:rsidRPr="00253A76">
        <w:t xml:space="preserve"> ses der, hvordan autofuldførelsen så ud inden forbrugertesten. Der var der fem forslag til produkter, der findes i Pristjek220. </w:t>
      </w:r>
      <w:r w:rsidRPr="00253A76">
        <w:fldChar w:fldCharType="begin"/>
      </w:r>
      <w:r w:rsidRPr="00253A76">
        <w:instrText xml:space="preserve"> REF _Ref451427102 \h  \* MERGEFORMAT </w:instrText>
      </w:r>
      <w:r w:rsidRPr="00253A76">
        <w:fldChar w:fldCharType="separate"/>
      </w:r>
      <w:r w:rsidR="00827F66">
        <w:t xml:space="preserve">Figur </w:t>
      </w:r>
      <w:r w:rsidR="00827F66">
        <w:rPr>
          <w:noProof/>
        </w:rPr>
        <w:t>24</w:t>
      </w:r>
      <w:r w:rsidRPr="00253A76">
        <w:fldChar w:fldCharType="end"/>
      </w:r>
      <w:r w:rsidRPr="00253A76">
        <w:t xml:space="preserve"> viser, hvordan autofuldførelse er kommet til at se ud efter forbrugertesten. Det er en vigtig detalje, der gør produktet mere overskueligt for en bruger, som gruppen ikke havde tænkt over, men som forbrugertesten fremhævede, som en ting som gik ud over </w:t>
      </w:r>
      <w:r w:rsidR="00274BFC">
        <w:t>brugeroplevelsen</w:t>
      </w:r>
      <w:r w:rsidRPr="00253A76">
        <w:t xml:space="preserve">. </w:t>
      </w:r>
    </w:p>
    <w:p w14:paraId="76EBCFA7" w14:textId="599943FB" w:rsidR="00F67B97" w:rsidRPr="00253A76" w:rsidRDefault="00F67B97" w:rsidP="00F67B97"/>
    <w:p w14:paraId="5955FE6E" w14:textId="77777777" w:rsidR="00F67B97" w:rsidRPr="00253A76" w:rsidRDefault="00F67B97" w:rsidP="00F67B97"/>
    <w:p w14:paraId="48C6109B" w14:textId="77777777" w:rsidR="005D2A19" w:rsidRPr="00253A76" w:rsidRDefault="005D2A19" w:rsidP="00A82C3B"/>
    <w:p w14:paraId="7B67509C" w14:textId="0C8E3137" w:rsidR="007117BE" w:rsidRPr="00253A76" w:rsidRDefault="007117BE" w:rsidP="007117BE">
      <w:pPr>
        <w:pStyle w:val="Overskrift1"/>
      </w:pPr>
      <w:bookmarkStart w:id="102" w:name="_Ref437987304"/>
      <w:bookmarkStart w:id="103" w:name="_Toc451425747"/>
      <w:r w:rsidRPr="00253A76">
        <w:t>Resultater og diskussion</w:t>
      </w:r>
      <w:bookmarkEnd w:id="88"/>
      <w:bookmarkEnd w:id="89"/>
      <w:bookmarkEnd w:id="102"/>
      <w:bookmarkEnd w:id="103"/>
    </w:p>
    <w:p w14:paraId="0161963F" w14:textId="49346DDB" w:rsidR="00F24D2B" w:rsidRPr="00253A76" w:rsidRDefault="00F24D2B" w:rsidP="007C7B45"/>
    <w:p w14:paraId="6BE772A5" w14:textId="0A223900" w:rsidR="002708D7" w:rsidRPr="00253A76" w:rsidRDefault="002708D7" w:rsidP="00AF5F05">
      <w:pPr>
        <w:pStyle w:val="Overskrift1"/>
      </w:pPr>
      <w:bookmarkStart w:id="104" w:name="_Toc451425748"/>
      <w:r w:rsidRPr="00253A76">
        <w:t>Fremtidig</w:t>
      </w:r>
      <w:r w:rsidR="001C1732" w:rsidRPr="00253A76">
        <w:t>t</w:t>
      </w:r>
      <w:r w:rsidRPr="00253A76">
        <w:t xml:space="preserve"> arbejde</w:t>
      </w:r>
      <w:bookmarkEnd w:id="104"/>
    </w:p>
    <w:p w14:paraId="1E056CB1" w14:textId="114F7E27" w:rsidR="00F060E7" w:rsidRPr="00253A76" w:rsidRDefault="00F060E7" w:rsidP="00F060E7">
      <w:r w:rsidRPr="00253A76">
        <w:t xml:space="preserve">Til videreudvikling af produktet vil det være oplagt at gøre forbrugerapplikationen til en smartphone </w:t>
      </w:r>
      <w:proofErr w:type="spellStart"/>
      <w:r w:rsidRPr="00253A76">
        <w:t>app</w:t>
      </w:r>
      <w:proofErr w:type="spellEnd"/>
      <w:r w:rsidRPr="00253A76">
        <w:t>, således at brugeren får mulighed for at lave ændringer til sin indkøbs</w:t>
      </w:r>
      <w:r w:rsidR="00503864">
        <w:t>liste</w:t>
      </w:r>
      <w:r w:rsidRPr="00253A76">
        <w:t>, uden at skulle være hjemme ved sin PC. Yderligere ville dette give mulighed for at integrere systemet med telefonens GPS, og derved planlægge den korteste rute til alle butikkerne. Derudover ville være en hjælp hvis en bruger, gennem Pristjek220, kunne se butikkers aktuelle tilbudsaviser, samt åbningstider. Forbrugeren vil også have mulighed for at begrænse afstanden han ønsker at køre hjemmefra, for at nå alle butikkerne, samt bestemme det maksimale antal butikker han ønsker at handle ind i.</w:t>
      </w:r>
    </w:p>
    <w:p w14:paraId="5127868F" w14:textId="0A626AF1" w:rsidR="00F060E7" w:rsidRPr="00253A76" w:rsidRDefault="00F060E7" w:rsidP="00F060E7">
      <w:r w:rsidRPr="00253A76">
        <w:t xml:space="preserve">For hurtigt at udfylde indkøbslisten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w:t>
      </w:r>
      <w:r w:rsidR="00274BFC">
        <w:t xml:space="preserve">mulighed for </w:t>
      </w:r>
      <w:r w:rsidRPr="00253A76">
        <w:t>at planlægge en madplan for ugen.</w:t>
      </w:r>
    </w:p>
    <w:p w14:paraId="746207FE" w14:textId="26CB1794" w:rsidR="00F060E7" w:rsidRPr="00253A76" w:rsidRDefault="00F060E7" w:rsidP="00F060E7">
      <w:r w:rsidRPr="00253A76">
        <w:lastRenderedPageBreak/>
        <w:t>Til selve forretningsmanagerapplikationen af produktet, ville det være oplagt at synkronisere databasen med forretning</w:t>
      </w:r>
      <w:r w:rsidR="00C33018" w:rsidRPr="00253A76">
        <w:t>s egen database, således at produkt</w:t>
      </w:r>
      <w:r w:rsidRPr="00253A76">
        <w:t xml:space="preserve"> sortimentet bliver opdateret automatisk, og derved gøre det let at styre tilbudspriserne. Derudover vil en metode til at se hele </w:t>
      </w:r>
      <w:r w:rsidR="00C33018" w:rsidRPr="00253A76">
        <w:t>produkt</w:t>
      </w:r>
      <w:r w:rsidRPr="00253A76">
        <w:t xml:space="preserve"> sortimentet i databasen være anvendeligt, samt mulig</w:t>
      </w:r>
      <w:r w:rsidR="00C33018" w:rsidRPr="00253A76">
        <w:t>hed for at sætte specifikke produkte</w:t>
      </w:r>
      <w:r w:rsidRPr="00253A76">
        <w:t>r til udsolgt.</w:t>
      </w:r>
    </w:p>
    <w:p w14:paraId="6FD998A0" w14:textId="7CAD66F4" w:rsidR="00F060E7" w:rsidRPr="00253A76" w:rsidRDefault="00F060E7" w:rsidP="00F060E7">
      <w:r w:rsidRPr="00253A76">
        <w:t xml:space="preserve">På tværs af systemet ville det være oplagt at angive </w:t>
      </w:r>
      <w:r w:rsidR="00C33018" w:rsidRPr="00253A76">
        <w:t>produkte</w:t>
      </w:r>
      <w:r w:rsidRPr="00253A76">
        <w:t xml:space="preserve">r som økologisk eller gluten fri. Således kunne forbrugerens applikation have mulighed for at kun søge efter </w:t>
      </w:r>
      <w:r w:rsidR="00C33018" w:rsidRPr="00253A76">
        <w:t>produkt</w:t>
      </w:r>
      <w:r w:rsidRPr="00253A76">
        <w:t>er hvor disse kriterier er opfyldt. Derved kunne Pristjek220 virkelig lette arbejdet for folk med disse krav, eller allergi</w:t>
      </w:r>
      <w:r w:rsidR="00274BFC">
        <w:t>ker</w:t>
      </w:r>
      <w:r w:rsidRPr="00253A76">
        <w:t>e</w:t>
      </w:r>
      <w:r w:rsidR="00274BFC">
        <w:t>r</w:t>
      </w:r>
      <w:r w:rsidRPr="00253A76">
        <w:t xml:space="preserve">, til deres dagligvare indkøb. </w:t>
      </w:r>
    </w:p>
    <w:p w14:paraId="09C12DFC" w14:textId="11A2F374" w:rsidR="00F060E7" w:rsidRPr="00253A76"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3154655" w14:textId="4F62707B" w:rsidR="007117BE" w:rsidRDefault="007117BE" w:rsidP="00F94677">
      <w:pPr>
        <w:pStyle w:val="Overskrift1"/>
      </w:pPr>
      <w:bookmarkStart w:id="105" w:name="_Toc451425749"/>
      <w:r w:rsidRPr="00253A76">
        <w:t>Konklusion</w:t>
      </w:r>
      <w:bookmarkEnd w:id="105"/>
    </w:p>
    <w:p w14:paraId="0E820FC1" w14:textId="438FD97C" w:rsidR="00CF0E2A" w:rsidRDefault="00CF0E2A" w:rsidP="00CF0E2A"/>
    <w:sdt>
      <w:sdtPr>
        <w:id w:val="16512492"/>
        <w:docPartObj>
          <w:docPartGallery w:val="Bibliographies"/>
          <w:docPartUnique/>
        </w:docPartObj>
      </w:sdtPr>
      <w:sdtEndPr>
        <w:rPr>
          <w:smallCaps w:val="0"/>
          <w:spacing w:val="0"/>
          <w:sz w:val="20"/>
          <w:szCs w:val="20"/>
        </w:rPr>
      </w:sdtEndPr>
      <w:sdtContent>
        <w:p w14:paraId="4247D2C9" w14:textId="0ADAA1CD" w:rsidR="00CF0E2A" w:rsidRDefault="00CF0E2A">
          <w:pPr>
            <w:pStyle w:val="Overskrift1"/>
          </w:pPr>
          <w:r>
            <w:t>Referencer</w:t>
          </w:r>
        </w:p>
        <w:sdt>
          <w:sdtPr>
            <w:id w:val="-573587230"/>
            <w:bibliography/>
          </w:sdtPr>
          <w:sdtContent>
            <w:p w14:paraId="6411C700" w14:textId="77777777" w:rsidR="00CF0E2A" w:rsidRDefault="00CF0E2A" w:rsidP="00CF0E2A">
              <w:pPr>
                <w:pStyle w:val="Bibliografi"/>
                <w:jc w:val="left"/>
                <w:rPr>
                  <w:noProof/>
                  <w:sz w:val="24"/>
                  <w:szCs w:val="24"/>
                </w:rPr>
              </w:pPr>
              <w:r>
                <w:fldChar w:fldCharType="begin"/>
              </w:r>
              <w:r w:rsidRPr="00CF0E2A">
                <w:rPr>
                  <w:lang w:val="en-US"/>
                </w:rPr>
                <w:instrText>BIBLIOGRAPHY</w:instrText>
              </w:r>
              <w:r>
                <w:fldChar w:fldCharType="separate"/>
              </w:r>
              <w:r w:rsidRPr="00CF0E2A">
                <w:rPr>
                  <w:noProof/>
                  <w:lang w:val="en-US"/>
                </w:rPr>
                <w:t xml:space="preserve">EWSoftware, 2016. </w:t>
              </w:r>
              <w:r w:rsidRPr="00CF0E2A">
                <w:rPr>
                  <w:i/>
                  <w:iCs/>
                  <w:noProof/>
                  <w:lang w:val="en-US"/>
                </w:rPr>
                <w:t xml:space="preserve">Sandcastle Help File Builder. </w:t>
              </w:r>
              <w:r>
                <w:rPr>
                  <w:noProof/>
                </w:rPr>
                <w:t xml:space="preserve">[Online] </w:t>
              </w:r>
              <w:r>
                <w:rPr>
                  <w:noProof/>
                </w:rPr>
                <w:br/>
                <w:t xml:space="preserve">Available at: </w:t>
              </w:r>
              <w:r>
                <w:rPr>
                  <w:noProof/>
                  <w:u w:val="single"/>
                </w:rPr>
                <w:t>https://github.com/EWSoftware/SHFB</w:t>
              </w:r>
              <w:r>
                <w:rPr>
                  <w:noProof/>
                </w:rPr>
                <w:br/>
                <w:t>[Senest hentet eller vist den 19 5 2016].</w:t>
              </w:r>
            </w:p>
            <w:p w14:paraId="190C3EB1" w14:textId="77777777" w:rsidR="00CF0E2A" w:rsidRDefault="00CF0E2A" w:rsidP="00CF0E2A">
              <w:pPr>
                <w:pStyle w:val="Bibliografi"/>
                <w:jc w:val="left"/>
                <w:rPr>
                  <w:noProof/>
                </w:rPr>
              </w:pPr>
              <w:r>
                <w:rPr>
                  <w:noProof/>
                </w:rPr>
                <w:t xml:space="preserve">Gruppe7, 2016. </w:t>
              </w:r>
              <w:r>
                <w:rPr>
                  <w:i/>
                  <w:iCs/>
                  <w:noProof/>
                </w:rPr>
                <w:t xml:space="preserve">Kravspecifikation, </w:t>
              </w:r>
              <w:r>
                <w:rPr>
                  <w:noProof/>
                </w:rPr>
                <w:t>Aarhus: Au.</w:t>
              </w:r>
            </w:p>
            <w:p w14:paraId="05CDD12A" w14:textId="77777777" w:rsidR="00CF0E2A" w:rsidRPr="00CF0E2A" w:rsidRDefault="00CF0E2A" w:rsidP="00CF0E2A">
              <w:pPr>
                <w:pStyle w:val="Bibliografi"/>
                <w:jc w:val="left"/>
                <w:rPr>
                  <w:noProof/>
                  <w:lang w:val="en-US"/>
                </w:rPr>
              </w:pPr>
              <w:r>
                <w:rPr>
                  <w:noProof/>
                </w:rPr>
                <w:t xml:space="preserve">Jensen, T. F. &amp; Jakobsen, F. B., 2016. </w:t>
              </w:r>
              <w:r w:rsidRPr="00CF0E2A">
                <w:rPr>
                  <w:i/>
                  <w:iCs/>
                  <w:noProof/>
                  <w:lang w:val="en-US"/>
                </w:rPr>
                <w:t xml:space="preserve">Integration Test Patterns. </w:t>
              </w:r>
              <w:r w:rsidRPr="00CF0E2A">
                <w:rPr>
                  <w:noProof/>
                  <w:lang w:val="en-US"/>
                </w:rPr>
                <w:t>Aarhus: Au.</w:t>
              </w:r>
            </w:p>
            <w:p w14:paraId="43DDE8F6" w14:textId="77777777" w:rsidR="00CF0E2A" w:rsidRDefault="00CF0E2A" w:rsidP="00CF0E2A">
              <w:pPr>
                <w:pStyle w:val="Bibliografi"/>
                <w:jc w:val="left"/>
                <w:rPr>
                  <w:noProof/>
                </w:rPr>
              </w:pPr>
              <w:r w:rsidRPr="00CF0E2A">
                <w:rPr>
                  <w:noProof/>
                  <w:lang w:val="en-US"/>
                </w:rPr>
                <w:t xml:space="preserve">Kruchten, P., 1995. </w:t>
              </w:r>
              <w:r w:rsidRPr="00CF0E2A">
                <w:rPr>
                  <w:i/>
                  <w:iCs/>
                  <w:noProof/>
                  <w:lang w:val="en-US"/>
                </w:rPr>
                <w:t xml:space="preserve">Architectural Blueprints - The "4+1" View. </w:t>
              </w:r>
              <w:r>
                <w:rPr>
                  <w:noProof/>
                </w:rPr>
                <w:t xml:space="preserve">[Online] </w:t>
              </w:r>
              <w:r>
                <w:rPr>
                  <w:noProof/>
                </w:rPr>
                <w:br/>
                <w:t xml:space="preserve">Available at: </w:t>
              </w:r>
              <w:r>
                <w:rPr>
                  <w:noProof/>
                  <w:u w:val="single"/>
                </w:rPr>
                <w:t>http://www3.software.ibm.com/ibmdl/pub/software/rational/web/whitepapers/2003/Pbk4p1.pdf</w:t>
              </w:r>
              <w:r>
                <w:rPr>
                  <w:noProof/>
                </w:rPr>
                <w:br/>
                <w:t>[Senest hentet eller vist den 19 5 2016].</w:t>
              </w:r>
            </w:p>
            <w:p w14:paraId="333F01C1" w14:textId="77777777" w:rsidR="00CF0E2A" w:rsidRDefault="00CF0E2A" w:rsidP="00CF0E2A">
              <w:pPr>
                <w:pStyle w:val="Bibliografi"/>
                <w:jc w:val="left"/>
                <w:rPr>
                  <w:noProof/>
                </w:rPr>
              </w:pPr>
              <w:r>
                <w:rPr>
                  <w:noProof/>
                </w:rPr>
                <w:t xml:space="preserve">Microsoft, 2012. </w:t>
              </w:r>
              <w:r>
                <w:rPr>
                  <w:i/>
                  <w:iCs/>
                  <w:noProof/>
                </w:rPr>
                <w:t xml:space="preserve">The MVVM Pattern. </w:t>
              </w:r>
              <w:r>
                <w:rPr>
                  <w:noProof/>
                </w:rPr>
                <w:t xml:space="preserve">[Online] </w:t>
              </w:r>
              <w:r>
                <w:rPr>
                  <w:noProof/>
                </w:rPr>
                <w:br/>
                <w:t xml:space="preserve">Available at: </w:t>
              </w:r>
              <w:r>
                <w:rPr>
                  <w:noProof/>
                  <w:u w:val="single"/>
                </w:rPr>
                <w:t>https://msdn.microsoft.com/en-us/library/hh848246.aspx?f=255&amp;MSPPError=-2147217396</w:t>
              </w:r>
              <w:r>
                <w:rPr>
                  <w:noProof/>
                </w:rPr>
                <w:br/>
                <w:t>[Senest hentet eller vist den 19 5 2016].</w:t>
              </w:r>
            </w:p>
            <w:p w14:paraId="13332188" w14:textId="77777777" w:rsidR="00CF0E2A" w:rsidRDefault="00CF0E2A" w:rsidP="00CF0E2A">
              <w:pPr>
                <w:pStyle w:val="Bibliografi"/>
                <w:jc w:val="left"/>
                <w:rPr>
                  <w:noProof/>
                </w:rPr>
              </w:pPr>
              <w:r w:rsidRPr="00CF0E2A">
                <w:rPr>
                  <w:noProof/>
                  <w:lang w:val="en-US"/>
                </w:rPr>
                <w:t xml:space="preserve">Microsoft, 2016. </w:t>
              </w:r>
              <w:r w:rsidRPr="00CF0E2A">
                <w:rPr>
                  <w:i/>
                  <w:iCs/>
                  <w:noProof/>
                  <w:lang w:val="en-US"/>
                </w:rPr>
                <w:t xml:space="preserve">Design applications for the Windows desktop. </w:t>
              </w:r>
              <w:r>
                <w:rPr>
                  <w:noProof/>
                </w:rPr>
                <w:t xml:space="preserve">[Online] </w:t>
              </w:r>
              <w:r>
                <w:rPr>
                  <w:noProof/>
                </w:rPr>
                <w:br/>
                <w:t xml:space="preserve">Available at: </w:t>
              </w:r>
              <w:r>
                <w:rPr>
                  <w:noProof/>
                  <w:u w:val="single"/>
                </w:rPr>
                <w:t xml:space="preserve">https://dev.windows.com/en-us/desktop/design </w:t>
              </w:r>
              <w:r>
                <w:rPr>
                  <w:noProof/>
                </w:rPr>
                <w:br/>
                <w:t>[Senest hentet eller vist den 19 5 2016].</w:t>
              </w:r>
            </w:p>
            <w:p w14:paraId="2B9A1EC5" w14:textId="77777777" w:rsidR="00CF0E2A" w:rsidRDefault="00CF0E2A" w:rsidP="00CF0E2A">
              <w:pPr>
                <w:pStyle w:val="Bibliografi"/>
                <w:jc w:val="left"/>
                <w:rPr>
                  <w:noProof/>
                </w:rPr>
              </w:pPr>
              <w:r w:rsidRPr="00CF0E2A">
                <w:rPr>
                  <w:noProof/>
                  <w:lang w:val="en-US"/>
                </w:rPr>
                <w:t xml:space="preserve">Microsoft, 2016. </w:t>
              </w:r>
              <w:r w:rsidRPr="00CF0E2A">
                <w:rPr>
                  <w:i/>
                  <w:iCs/>
                  <w:noProof/>
                  <w:lang w:val="en-US"/>
                </w:rPr>
                <w:t xml:space="preserve">Three-Layered Services Application. </w:t>
              </w:r>
              <w:r>
                <w:rPr>
                  <w:noProof/>
                </w:rPr>
                <w:t xml:space="preserve">[Online] </w:t>
              </w:r>
              <w:r>
                <w:rPr>
                  <w:noProof/>
                </w:rPr>
                <w:br/>
                <w:t xml:space="preserve">Available at: </w:t>
              </w:r>
              <w:r>
                <w:rPr>
                  <w:noProof/>
                  <w:u w:val="single"/>
                </w:rPr>
                <w:t xml:space="preserve">https://msdn.microsoft.com/en-us/library/ff648105.aspx </w:t>
              </w:r>
              <w:r>
                <w:rPr>
                  <w:noProof/>
                </w:rPr>
                <w:br/>
                <w:t>[Senest hentet eller vist den 19 5 2016].</w:t>
              </w:r>
            </w:p>
            <w:p w14:paraId="529B4687" w14:textId="77777777" w:rsidR="00CF0E2A" w:rsidRDefault="00CF0E2A" w:rsidP="00CF0E2A">
              <w:pPr>
                <w:pStyle w:val="Bibliografi"/>
                <w:jc w:val="left"/>
                <w:rPr>
                  <w:noProof/>
                </w:rPr>
              </w:pPr>
              <w:r w:rsidRPr="00CF0E2A">
                <w:rPr>
                  <w:noProof/>
                  <w:lang w:val="en-US"/>
                </w:rPr>
                <w:t xml:space="preserve">Microsoft, 2016. </w:t>
              </w:r>
              <w:r w:rsidRPr="00CF0E2A">
                <w:rPr>
                  <w:i/>
                  <w:iCs/>
                  <w:noProof/>
                  <w:lang w:val="en-US"/>
                </w:rPr>
                <w:t xml:space="preserve">UX checklist for desktop applications. </w:t>
              </w:r>
              <w:r>
                <w:rPr>
                  <w:noProof/>
                </w:rPr>
                <w:t xml:space="preserve">[Online] </w:t>
              </w:r>
              <w:r>
                <w:rPr>
                  <w:noProof/>
                </w:rPr>
                <w:br/>
                <w:t xml:space="preserve">Available at: </w:t>
              </w:r>
              <w:r>
                <w:rPr>
                  <w:noProof/>
                  <w:u w:val="single"/>
                </w:rPr>
                <w:t>https://msdn.microsoft.com/library/windows/desktop/dn742479.aspx</w:t>
              </w:r>
              <w:r>
                <w:rPr>
                  <w:noProof/>
                </w:rPr>
                <w:br/>
                <w:t>[Senest hentet eller vist den 19 5 2016].</w:t>
              </w:r>
            </w:p>
            <w:p w14:paraId="29ED9684" w14:textId="77777777" w:rsidR="00CF0E2A" w:rsidRDefault="00CF0E2A" w:rsidP="00CF0E2A">
              <w:pPr>
                <w:pStyle w:val="Bibliografi"/>
                <w:jc w:val="left"/>
                <w:rPr>
                  <w:noProof/>
                </w:rPr>
              </w:pPr>
              <w:r w:rsidRPr="00CF0E2A">
                <w:rPr>
                  <w:noProof/>
                  <w:lang w:val="en-US"/>
                </w:rPr>
                <w:t xml:space="preserve">NIELSEN NORMAN GROUP, 2014. </w:t>
              </w:r>
              <w:r w:rsidRPr="00CF0E2A">
                <w:rPr>
                  <w:i/>
                  <w:iCs/>
                  <w:noProof/>
                  <w:lang w:val="en-US"/>
                </w:rPr>
                <w:t xml:space="preserve">Turn User Goals into Task Scenarios for Usability Testing. </w:t>
              </w:r>
              <w:r>
                <w:rPr>
                  <w:noProof/>
                </w:rPr>
                <w:t xml:space="preserve">[Online] </w:t>
              </w:r>
              <w:r>
                <w:rPr>
                  <w:noProof/>
                </w:rPr>
                <w:br/>
                <w:t xml:space="preserve">Available at: </w:t>
              </w:r>
              <w:r>
                <w:rPr>
                  <w:noProof/>
                  <w:u w:val="single"/>
                </w:rPr>
                <w:t>https://www.nngroup.com/articles/task-scenarios-usability-testing/</w:t>
              </w:r>
              <w:r>
                <w:rPr>
                  <w:noProof/>
                </w:rPr>
                <w:br/>
                <w:t>[Senest hentet eller vist den 19 5 2016].</w:t>
              </w:r>
            </w:p>
            <w:p w14:paraId="1AB407E5" w14:textId="77777777" w:rsidR="00CF0E2A" w:rsidRDefault="00CF0E2A" w:rsidP="00CF0E2A">
              <w:pPr>
                <w:pStyle w:val="Bibliografi"/>
                <w:jc w:val="left"/>
                <w:rPr>
                  <w:noProof/>
                </w:rPr>
              </w:pPr>
              <w:r w:rsidRPr="00CF0E2A">
                <w:rPr>
                  <w:noProof/>
                  <w:lang w:val="en-US"/>
                </w:rPr>
                <w:lastRenderedPageBreak/>
                <w:t xml:space="preserve">Peterson, D., 2015. </w:t>
              </w:r>
              <w:r w:rsidRPr="00CF0E2A">
                <w:rPr>
                  <w:i/>
                  <w:iCs/>
                  <w:noProof/>
                  <w:lang w:val="en-US"/>
                </w:rPr>
                <w:t xml:space="preserve">What is Kanban?. </w:t>
              </w:r>
              <w:r>
                <w:rPr>
                  <w:noProof/>
                </w:rPr>
                <w:t xml:space="preserve">[Online] </w:t>
              </w:r>
              <w:r>
                <w:rPr>
                  <w:noProof/>
                </w:rPr>
                <w:br/>
                <w:t xml:space="preserve">Available at: </w:t>
              </w:r>
              <w:r>
                <w:rPr>
                  <w:noProof/>
                  <w:u w:val="single"/>
                </w:rPr>
                <w:t>http://kanbanblog.com/explained/</w:t>
              </w:r>
              <w:r>
                <w:rPr>
                  <w:noProof/>
                </w:rPr>
                <w:br/>
                <w:t>[Senest hentet eller vist den 19 5 2016].</w:t>
              </w:r>
            </w:p>
            <w:p w14:paraId="079F89AD" w14:textId="77777777" w:rsidR="00CF0E2A" w:rsidRDefault="00CF0E2A" w:rsidP="00CF0E2A">
              <w:pPr>
                <w:pStyle w:val="Bibliografi"/>
                <w:jc w:val="left"/>
                <w:rPr>
                  <w:noProof/>
                </w:rPr>
              </w:pPr>
              <w:r w:rsidRPr="00CF0E2A">
                <w:rPr>
                  <w:noProof/>
                  <w:lang w:val="en-US"/>
                </w:rPr>
                <w:t xml:space="preserve">Schwaber, K. &amp; Sutherland, J., 2013. </w:t>
              </w:r>
              <w:r w:rsidRPr="00CF0E2A">
                <w:rPr>
                  <w:i/>
                  <w:iCs/>
                  <w:noProof/>
                  <w:lang w:val="en-US"/>
                </w:rPr>
                <w:t xml:space="preserve">The Scrum Guide. </w:t>
              </w:r>
              <w:r>
                <w:rPr>
                  <w:noProof/>
                </w:rPr>
                <w:t xml:space="preserve">[Online] </w:t>
              </w:r>
              <w:r>
                <w:rPr>
                  <w:noProof/>
                </w:rPr>
                <w:br/>
                <w:t xml:space="preserve">Available at: </w:t>
              </w:r>
              <w:r>
                <w:rPr>
                  <w:noProof/>
                  <w:u w:val="single"/>
                </w:rPr>
                <w:t>http://www.scrumguides.org/scrum-guide.html</w:t>
              </w:r>
              <w:r>
                <w:rPr>
                  <w:noProof/>
                </w:rPr>
                <w:br/>
                <w:t>[Senest hentet eller vist den 19 5 2016].</w:t>
              </w:r>
            </w:p>
            <w:p w14:paraId="0E716F24" w14:textId="77777777" w:rsidR="00CF0E2A" w:rsidRDefault="00CF0E2A" w:rsidP="00CF0E2A">
              <w:pPr>
                <w:pStyle w:val="Bibliografi"/>
                <w:jc w:val="left"/>
                <w:rPr>
                  <w:noProof/>
                </w:rPr>
              </w:pPr>
              <w:r>
                <w:rPr>
                  <w:noProof/>
                </w:rPr>
                <w:t xml:space="preserve">Systematic, 2016. </w:t>
              </w:r>
              <w:r>
                <w:rPr>
                  <w:i/>
                  <w:iCs/>
                  <w:noProof/>
                </w:rPr>
                <w:t xml:space="preserve">Systematic. </w:t>
              </w:r>
              <w:r>
                <w:rPr>
                  <w:noProof/>
                </w:rPr>
                <w:t xml:space="preserve">[Online] </w:t>
              </w:r>
              <w:r>
                <w:rPr>
                  <w:noProof/>
                </w:rPr>
                <w:br/>
                <w:t xml:space="preserve">Available at: </w:t>
              </w:r>
              <w:r>
                <w:rPr>
                  <w:noProof/>
                  <w:u w:val="single"/>
                </w:rPr>
                <w:t>https://da.systematic.com/</w:t>
              </w:r>
              <w:r>
                <w:rPr>
                  <w:noProof/>
                </w:rPr>
                <w:br/>
                <w:t>[Senest hentet eller vist den 19 5 2016].</w:t>
              </w:r>
            </w:p>
            <w:p w14:paraId="30C181E2" w14:textId="77777777" w:rsidR="00CF0E2A" w:rsidRDefault="00CF0E2A" w:rsidP="00CF0E2A">
              <w:pPr>
                <w:pStyle w:val="Bibliografi"/>
                <w:jc w:val="left"/>
                <w:rPr>
                  <w:noProof/>
                </w:rPr>
              </w:pPr>
              <w:r w:rsidRPr="00CF0E2A">
                <w:rPr>
                  <w:noProof/>
                  <w:lang w:val="en-US"/>
                </w:rPr>
                <w:t xml:space="preserve">Zeldman, J., 2001. </w:t>
              </w:r>
              <w:r w:rsidRPr="00CF0E2A">
                <w:rPr>
                  <w:i/>
                  <w:iCs/>
                  <w:noProof/>
                  <w:lang w:val="en-US"/>
                </w:rPr>
                <w:t xml:space="preserve">Taking Your Talent to the Web. </w:t>
              </w:r>
              <w:r>
                <w:rPr>
                  <w:noProof/>
                </w:rPr>
                <w:t xml:space="preserve">[Online] </w:t>
              </w:r>
              <w:r>
                <w:rPr>
                  <w:noProof/>
                </w:rPr>
                <w:br/>
                <w:t xml:space="preserve">Available at: </w:t>
              </w:r>
              <w:r>
                <w:rPr>
                  <w:noProof/>
                  <w:u w:val="single"/>
                </w:rPr>
                <w:t>http://takingyourtalenttotheweb.com/Taking%20Your%20Talent%20to%20the%20Web.pdf</w:t>
              </w:r>
              <w:r>
                <w:rPr>
                  <w:noProof/>
                </w:rPr>
                <w:br/>
                <w:t>[Senest hentet eller vist den 19 5 2016].</w:t>
              </w:r>
            </w:p>
            <w:p w14:paraId="586E300D" w14:textId="4D0318C8" w:rsidR="00CF0E2A" w:rsidRDefault="00CF0E2A" w:rsidP="00CF0E2A">
              <w:pPr>
                <w:jc w:val="left"/>
              </w:pPr>
              <w:r>
                <w:rPr>
                  <w:b/>
                  <w:bCs/>
                </w:rPr>
                <w:fldChar w:fldCharType="end"/>
              </w:r>
            </w:p>
          </w:sdtContent>
        </w:sdt>
      </w:sdtContent>
    </w:sdt>
    <w:p w14:paraId="009733B5" w14:textId="77777777" w:rsidR="00CF0E2A" w:rsidRPr="00CF0E2A" w:rsidRDefault="00CF0E2A" w:rsidP="00CF0E2A"/>
    <w:p w14:paraId="3EF22991" w14:textId="77777777" w:rsidR="009A6253" w:rsidRPr="00253A76" w:rsidRDefault="009A6253" w:rsidP="009A6253"/>
    <w:p w14:paraId="0DD16FC7" w14:textId="13C5A29E" w:rsidR="00F56ED5" w:rsidRPr="00253A76" w:rsidRDefault="00F56ED5" w:rsidP="00F56ED5">
      <w:pPr>
        <w:pStyle w:val="Overskrift1"/>
        <w:rPr>
          <w:shd w:val="clear" w:color="auto" w:fill="FEFEFE"/>
        </w:rPr>
      </w:pPr>
      <w:bookmarkStart w:id="106" w:name="_Toc451425751"/>
      <w:r w:rsidRPr="00253A76">
        <w:rPr>
          <w:shd w:val="clear" w:color="auto" w:fill="FEFEFE"/>
        </w:rPr>
        <w:t>Underskrifter</w:t>
      </w:r>
      <w:bookmarkEnd w:id="106"/>
    </w:p>
    <w:sdt>
      <w:sdtPr>
        <w:rPr>
          <w:smallCaps/>
          <w:sz w:val="52"/>
        </w:rPr>
        <w:id w:val="89748792"/>
        <w:docPartObj>
          <w:docPartGallery w:val="Cover Pages"/>
          <w:docPartUnique/>
        </w:docPartObj>
      </w:sdtPr>
      <w:sdtEndPr>
        <w:rPr>
          <w:sz w:val="28"/>
        </w:rPr>
      </w:sdtEndPr>
      <w:sdtContent>
        <w:tbl>
          <w:tblPr>
            <w:tblStyle w:val="Tabel-Gitt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 xml:space="preserve">Anders </w:t>
                </w:r>
                <w:proofErr w:type="spellStart"/>
                <w:r w:rsidRPr="00253A76">
                  <w:rPr>
                    <w:smallCaps/>
                    <w:sz w:val="24"/>
                  </w:rPr>
                  <w:t>Meidahl</w:t>
                </w:r>
                <w:proofErr w:type="spellEnd"/>
                <w:r w:rsidRPr="00253A76">
                  <w:rPr>
                    <w:smallCaps/>
                    <w:sz w:val="24"/>
                  </w:rPr>
                  <w:t xml:space="preserve"> </w:t>
                </w:r>
                <w:proofErr w:type="spellStart"/>
                <w:r w:rsidRPr="00253A76">
                  <w:rPr>
                    <w:smallCaps/>
                    <w:sz w:val="24"/>
                  </w:rPr>
                  <w:t>Münsberg</w:t>
                </w:r>
                <w:proofErr w:type="spellEnd"/>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val="en-US"/>
                  </w:rPr>
                  <mc:AlternateContent>
                    <mc:Choice Requires="wpg">
                      <w:drawing>
                        <wp:anchor distT="0" distB="0" distL="114300" distR="114300" simplePos="0" relativeHeight="251703296" behindDoc="0" locked="0" layoutInCell="1" allowOverlap="1" wp14:anchorId="1E5AC716" wp14:editId="661C463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51">
                                  <w14:nvContentPartPr>
                                    <w14:cNvPr id="42" name="Ink 42"/>
                                    <w14:cNvContentPartPr/>
                                  </w14:nvContentPartPr>
                                  <w14:xfrm>
                                    <a:off x="0" y="0"/>
                                    <a:ext cx="4767840" cy="1081440"/>
                                  </w14:xfrm>
                                </w14:contentPart>
                                <w14:contentPart bwMode="auto" r:id="rId52">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w:pict>
                        <v:group w14:anchorId="75426A51" id="Group 39" o:spid="_x0000_s1026" style="position:absolute;margin-left:77.1pt;margin-top:4.1pt;width:158.35pt;height:35.85pt;z-index:251703296;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RJsMQA&#10;AADbAAAADwAAAGRycy9kb3ducmV2LnhtbESPQWvCQBSE70L/w/IK3nSTWKREVymFtkIvanvQ2yP7&#10;TKLZt+nuauK/dwWhx2FmvmHmy9404kLO15YVpOMEBHFhdc2lgt+fj9ErCB+QNTaWScGVPCwXT4M5&#10;5tp2vKHLNpQiQtjnqKAKoc2l9EVFBv3YtsTRO1hnMETpSqkddhFuGpklyVQarDkuVNjSe0XFaXs2&#10;CibZV1dOiz+b6PSz3q17lx7330oNn/u3GYhAffgPP9orreAlg/uX+APk4gYAAP//AwBQSwECLQAU&#10;AAYACAAAACEAXaNRWf0AAADeAQAAEwAAAAAAAAAAAAAAAAAAAAAAW0NvbnRlbnRfVHlwZXNdLnht&#10;bFBLAQItABQABgAIAAAAIQAYgl7z1AAAAIsBAAALAAAAAAAAAAAAAAAAAC4BAABfcmVscy8ucmVs&#10;c1BLAQItABQABgAIAAAAIQAzLwWeQQAAADkAAAAOAAAAAAAAAAAAAAAAACsCAABkcnMvaW5reG1s&#10;LnhtbFBLAQItABQABgAIAAAAIQCf5EmwxAAAANsAAAAPAAAAAAAAAAAAAAAAAJgCAABkcnMvZG93&#10;bnJldi54bWxQSwUGAAAAAAQABADzAAAAiQMAAAAA&#10;">
                            <v:imagedata r:id="rId77"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K9Hq8IA&#10;AADbAAAADwAAAGRycy9kb3ducmV2LnhtbESP3WoCMRSE7wu+QziCdzWriMpqlCIIKlisLb0+bs7+&#10;0M3JkkTdfftGELwcZuYbZrluTS1u5HxlWcFomIAgzqyuuFDw8719n4PwAVljbZkUdORhveq9LTHV&#10;9s5fdDuHQkQI+xQVlCE0qZQ+K8mgH9qGOHq5dQZDlK6Q2uE9wk0tx0kylQYrjgslNrQpKfs7X42C&#10;i5vNP387e0j2lGd0zDcnLzulBv32YwEiUBte4Wd7pxVMJvD4En+AXP0DAAD//wMAUEsBAi0AFAAG&#10;AAgAAAAhAF2jUVn9AAAA3gEAABMAAAAAAAAAAAAAAAAAAAAAAFtDb250ZW50X1R5cGVzXS54bWxQ&#10;SwECLQAUAAYACAAAACEAGIJe89QAAACLAQAACwAAAAAAAAAAAAAAAAAuAQAAX3JlbHMvLnJlbHNQ&#10;SwECLQAUAAYACAAAACEAMy8FnkEAAAA5AAAADgAAAAAAAAAAAAAAAAArAgAAZHJzL2lua3htbC54&#10;bWxQSwECLQAUAAYACAAAACEApK9Hq8IAAADbAAAADwAAAAAAAAAAAAAAAACYAgAAZHJzL2Rvd25y&#10;ZXYueG1sUEsFBgAAAAAEAAQA8wAAAIcDAAAAAA==&#10;">
                            <v:imagedata r:id="rId78"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7777777" w:rsidR="00AA7163" w:rsidRPr="00253A76" w:rsidRDefault="00AA7163" w:rsidP="006E12D7">
                <w:pPr>
                  <w:jc w:val="center"/>
                  <w:rPr>
                    <w:smallCaps/>
                  </w:rPr>
                </w:pPr>
                <w:r w:rsidRPr="00253A76">
                  <w:rPr>
                    <w:noProof/>
                    <w:lang w:val="en-US"/>
                  </w:rPr>
                  <mc:AlternateContent>
                    <mc:Choice Requires="wpg">
                      <w:drawing>
                        <wp:anchor distT="0" distB="0" distL="114300" distR="114300" simplePos="0" relativeHeight="251705344" behindDoc="0" locked="0" layoutInCell="1" allowOverlap="1" wp14:anchorId="23EB2467" wp14:editId="65BEAC08">
                          <wp:simplePos x="0" y="0"/>
                          <wp:positionH relativeFrom="column">
                            <wp:posOffset>970896</wp:posOffset>
                          </wp:positionH>
                          <wp:positionV relativeFrom="paragraph">
                            <wp:posOffset>-15352</wp:posOffset>
                          </wp:positionV>
                          <wp:extent cx="1864659" cy="326005"/>
                          <wp:effectExtent l="57150" t="38100" r="40640" b="55245"/>
                          <wp:wrapNone/>
                          <wp:docPr id="143" name="Group 1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64659" cy="326005"/>
                                    <a:chOff x="0" y="0"/>
                                    <a:chExt cx="2676255" cy="467957"/>
                                  </a:xfrm>
                                </wpg:grpSpPr>
                                <w14:contentPart bwMode="auto" r:id="rId79">
                                  <w14:nvContentPartPr>
                                    <w14:cNvPr id="132" name="Ink 132"/>
                                    <w14:cNvContentPartPr/>
                                  </w14:nvContentPartPr>
                                  <w14:xfrm>
                                    <a:off x="0" y="47549"/>
                                    <a:ext cx="945360" cy="387000"/>
                                  </w14:xfrm>
                                </w14:contentPart>
                                <w14:contentPart bwMode="auto" r:id="rId80">
                                  <w14:nvContentPartPr>
                                    <w14:cNvPr id="133" name="Ink 133"/>
                                    <w14:cNvContentPartPr/>
                                  </w14:nvContentPartPr>
                                  <w14:xfrm>
                                    <a:off x="782727" y="142646"/>
                                    <a:ext cx="194400" cy="63720"/>
                                  </w14:xfrm>
                                </w14:contentPart>
                                <w14:contentPart bwMode="auto" r:id="rId81">
                                  <w14:nvContentPartPr>
                                    <w14:cNvPr id="134" name="Ink 134"/>
                                    <w14:cNvContentPartPr/>
                                  </w14:nvContentPartPr>
                                  <w14:xfrm>
                                    <a:off x="958292" y="168250"/>
                                    <a:ext cx="683640" cy="277560"/>
                                  </w14:xfrm>
                                </w14:contentPart>
                                <w14:contentPart bwMode="auto" r:id="rId82">
                                  <w14:nvContentPartPr>
                                    <w14:cNvPr id="135" name="Ink 135"/>
                                    <w14:cNvContentPartPr/>
                                  </w14:nvContentPartPr>
                                  <w14:xfrm>
                                    <a:off x="1210666" y="76810"/>
                                    <a:ext cx="360" cy="360"/>
                                  </w14:xfrm>
                                </w14:contentPart>
                                <w14:contentPart bwMode="auto" r:id="rId83">
                                  <w14:nvContentPartPr>
                                    <w14:cNvPr id="136" name="Ink 136"/>
                                    <w14:cNvContentPartPr/>
                                  </w14:nvContentPartPr>
                                  <w14:xfrm>
                                    <a:off x="555956" y="0"/>
                                    <a:ext cx="360" cy="360"/>
                                  </w14:xfrm>
                                </w14:contentPart>
                                <w14:contentPart bwMode="auto" r:id="rId84">
                                  <w14:nvContentPartPr>
                                    <w14:cNvPr id="138" name="Ink 138"/>
                                    <w14:cNvContentPartPr/>
                                  </w14:nvContentPartPr>
                                  <w14:xfrm>
                                    <a:off x="1832458" y="164592"/>
                                    <a:ext cx="164880" cy="257400"/>
                                  </w14:xfrm>
                                </w14:contentPart>
                                <w14:contentPart bwMode="auto" r:id="rId85">
                                  <w14:nvContentPartPr>
                                    <w14:cNvPr id="139" name="Ink 139"/>
                                    <w14:cNvContentPartPr/>
                                  </w14:nvContentPartPr>
                                  <w14:xfrm>
                                    <a:off x="1920240" y="138989"/>
                                    <a:ext cx="204480" cy="290520"/>
                                  </w14:xfrm>
                                </w14:contentPart>
                                <w14:contentPart bwMode="auto" r:id="rId86">
                                  <w14:nvContentPartPr>
                                    <w14:cNvPr id="140" name="Ink 140"/>
                                    <w14:cNvContentPartPr/>
                                  </w14:nvContentPartPr>
                                  <w14:xfrm>
                                    <a:off x="2172615" y="157277"/>
                                    <a:ext cx="503640" cy="310680"/>
                                  </w14:xfrm>
                                </w14:contentPart>
                                <w14:contentPart bwMode="auto" r:id="rId87">
                                  <w14:nvContentPartPr>
                                    <w14:cNvPr id="141" name="Ink 141"/>
                                    <w14:cNvContentPartPr/>
                                  </w14:nvContentPartPr>
                                  <w14:xfrm>
                                    <a:off x="2179930" y="292608"/>
                                    <a:ext cx="360" cy="360"/>
                                  </w14:xfrm>
                                </w14:contentPart>
                              </wpg:wgp>
                            </a:graphicData>
                          </a:graphic>
                          <wp14:sizeRelH relativeFrom="margin">
                            <wp14:pctWidth>0</wp14:pctWidth>
                          </wp14:sizeRelH>
                          <wp14:sizeRelV relativeFrom="margin">
                            <wp14:pctHeight>0</wp14:pctHeight>
                          </wp14:sizeRelV>
                        </wp:anchor>
                      </w:drawing>
                    </mc:Choice>
                    <mc:Fallback>
                      <w:pict>
                        <v:group w14:anchorId="087D1E6B" id="Group 143" o:spid="_x0000_s1026" style="position:absolute;margin-left:76.45pt;margin-top:-1.2pt;width:146.8pt;height:25.65pt;z-index:251705344;mso-width-relative:margin;mso-height-relative:margin" coordsize="26762,4679" o:gfxdata="UEsDBBQABgAIAAAAIQB6s+zoKwEAAI0EAAATAAAAW0NvbnRlbnRfVHlwZXNdLnhtbKyUsU7DMBCG&#10;dyTewfKKEqcBSkFJOpAyAkLlASznklhNbMtnQvv2OGm7AKUMHjzYd//3/zrZzpbbviMDWJRa5XQW&#10;J5SAErqSqsnp+/opWlCCjquKd1pBTneAdFlcXmTrnQEkXq0wp61z5oExFC30HGNtQPlKrW3Pnd/a&#10;hhkuNrwBlibJnAmtHCgXuZFBi6yEmn90jqy2/nifxEKHlDzuG0evnHJjOim480nZoKpvLtHBIfbK&#10;qQdbafDKx6DsV4exctrgoHvxo7GyAvLKrXvmvY/BKosMUl1qEf/NGEP2GOm6lgLi0uJqUh0znWJL&#10;tWF+zc7QfUvf/ZOVBmRdB2TdBGTdBmTNA7LuArIWAVn3IViV/lQWhjOoHw+h9LI3GI63l02fSfEF&#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Ctq3hENAMAAHoR&#10;AAAOAAAAZHJzL2Uyb0RvYy54bWzkmNtunDAQhu8r9R0s7huwsc1B2Y2qpI0itWmktg/gmKOyYGTY&#10;kL59BwPL7iaqxIqbZm9QDPF4Zj7/4/FeXr0UG/Qc6zpX5crCF46F4lKqKC/TlfX719dPvoXqRpSR&#10;2KgyXll/4tq6Wn/8cNlWYUxUpjZRrBEYKeuwrVZW1jRVaNu1zOJC1Beqikv4mChdiAaGOrUjLVqw&#10;Xmxs4jjcbpWOKq1kXNfw9qb/aK2N/SSJZfMjSeq4QZuVBb415qnN87F72utLEaZaVFkuBzfECV4U&#10;Ii9h0Z2pG9EItNX5K1NFLrWqVdJcSFXYKklyGZsYIBrsHEVzq9W2MrGkYZtWuzRBao/ydLJZef/8&#10;oFEeATvqWqgUBUAy66LuBaSnrdIQ/utWVz+rB93HCH9+U/KpRqW6zkSZxp/rClINRroZ9vGUbpxO&#10;818SXXR2IHr0YlD82aGIXxok4SX2OeUssJCEby7hjsN6VjIDoK+myezLMJFwjxPG+omUewHzjE8i&#10;7Jc1zu2caTGVWx1KVTZx2TwI3YxJNh9OyXOxsdBj+11FkEixbZQ1WIRNdwTtjc3db4gbJbcF+NPv&#10;cB1vRAPyqrO8qi2kw46WvotwtzN6/8vn6ymCDtIY10TXJSPdu/IJYRh2bIfw7w/nG4b/tvwmQ+ox&#10;GvSYRo4BZS4H4RmMvuc4RnL2sPCIZHBjimFybXr3/5Ah88jsdNeT6VW3FBnPJx7xLAQywpSAqA75&#10;4IBSYGL4cNcj54DHnYeHHgqHLiqcgPkkAGl2eLhP2HAijfLhvsvpgId4HgMp7YnzncqHzuMDtb4/&#10;tnr5mHNiscKGCXY45waQx318xGeqbWdBhs0jA2nbJ2NKz2JkGGMB68GcNxQ+Dwo05PtQ/EXLGfZd&#10;QhksYeoZZVDaoF6JcKxnmFPfH+sZ87qj5/3XM28eIGh69wGZhmox1eCAOKQ7UTpArh/4R/0acSjd&#10;AQocdhYNgT8LUJe9PUAwhC28GCCCPcIxnGkdIAatm7m+TApiztQRuHA2Aaz3r6BgHiB8CMhcSpcE&#10;FARuryBo3bhjKugE6ISWwNxJ4YIPV+eDXxD2x+ZaPf1ksv4LAAD//wMAUEsDBBQABgAIAAAAIQB/&#10;gNkekgQAAGwLAAAQAAAAZHJzL2luay9pbms4LnhtbKRWTW/jNhS8F+h/INRDL6JNWqT8gXX2UHSB&#10;Ai2w6KbA9ui1lVhYWwpkOR//vvPm0bKz6xzawkAcio/zZuYNlbx7/7zfmceqO9Rts8z8yGWmatbt&#10;pm7ul9lftx/sLDOHftVsVru2qZbZS3XI3t/8+MO7uvm63y3w0wChOchv+90y2/b9w2I8fnp6Gj0V&#10;o7a7H0+cK8a/NV//+D27Sac21V3d1D1aHk6P1m3TV8+9gC3qzTJb989uqAf2p/bYrathW55063NF&#10;363W1Ye226/6AXG7appqZ5rVHrw/Z6Z/ecAvNfrcV11m9qvnZRbcPGbmCDIH9Nxn4+un//5fp2+v&#10;n56MfJiG2a/zgcCmehQGY3q5eFvTx659qLq+rs72qdi08WLWuqZuNaCrDu3uKJ5n5nG1O8IK7+cj&#10;F9x06O/HVyz4HhNuvIk58ZA1LX35b0Fh0pug/gLstUdJ56Uhyb0hM6eJ9vW+QpL3D0OI+gPSLo8/&#10;9R3zPnE+Wj+xPt76clGERTEb+bK8mEmK6QnzS3c8bAe8L905kNwZrFNlT/Wm3w7uO3hflmfzL62/&#10;dnpb1ffb/j8fv6v72/aXY/dYDRD+Qhg7DtG7ckGZRpP0/1ndLbOfeEcNT+oDGuBM4Qrj8p+dfPLM&#10;4ePL3Bln9ct8s4q6x69v94ZzMzOZGB9zG40PxufeFISzBZ8G6zG1HF+oKnMbbNqeEvG0YjGZxHwm&#10;R8u8QC2+otWD0U5lGWQZc29LgS3sXFFVQ7RgACqlkajkE1mip5dlCWb4YDk3MwIbLYYAKUYVq71B&#10;0oSoVrthSYpUx2LyRxUOwyay8aZkg6j9ogJa4L1intqBJfpEdQBFlBlEF7xVlc7OhZpXHaUggVkh&#10;J8UmGILZgDj5apepcbrUMVAz7JcVaWsXQ2vhM50GQkIWzVJNZEyU29wVQ3CIUMiQnak9KBBOXkcm&#10;PMUO0XROjc6RkobUBAv/hJClG0kh9Yr3J4XKGn0pyilSkZoVlnPECBRKMgCz1IAgIwEUGogf3sBJ&#10;LDEaKY4iGO3TkPFYs2YgS4gDmG7pPAs9jCkLlBN3hKRB9oiBx3gKIXhaSAPpq2unSpJMDJCxCSqE&#10;qmlCmqQGUIPOKUubpFINYz7kOpFKkHyU+VQNwdWQVRADRAQlYvIpDxosWcoQGSwITZsnSbjElKZ5&#10;mBqsQRBBoCFomsThqgo1upbCKkPiBECD7ISVEHI4z55YCfVXBqGRQip5LnGvlXwKGfQITrIWrstK&#10;QBVWExSdmatUXwLFUS5fJXJHyL9INzzdoxQN0MQuk0mxQBeeKa/DrvJMVE6SmR9YrQBSwkAQAAFR&#10;pYVKQ0JEKVSQPlMsw1dv4Z3s0mmKo5ao7zXYkZBpMCcsgyYSceV1ANUydvqJ97x0Od1LPNMlKLAn&#10;GXq5xSgKeAml2xKnpiAAJoubjB0/0dkHUJA3PedJBRJCJ94KJocspslWkOEwR4QFgJTgZjJFeJHI&#10;LlRILa5TqtUwGU88uKcvIdTqtRhusBbwykILhh4c8+YdXhDxPEuOVFvAlfjqv7fhDyr+G7n5BwAA&#10;//8DAFBLAwQUAAYACAAAACEAT2l+guAAAAAJAQAADwAAAGRycy9kb3ducmV2LnhtbEyPwWqDQBCG&#10;74W+wzKF3pJVqyExriGEtqdQaFIouW10ohJ3VtyNmrfv9NTe5mc+/vkm20ymFQP2rrGkIJwHIJAK&#10;WzZUKfg6vs2WIJzXVOrWEiq4o4NN/viQ6bS0I33icPCV4BJyqVZQe9+lUrqiRqPd3HZIvLvY3mjP&#10;sa9k2euRy00royBYSKMb4gu17nBXY3E93IyC91GP25fwddhfL7v76Zh8fO9DVOr5adquQXic/B8M&#10;v/qsDjk7ne2NSidazkm0YlTBLIpBMBDHiwTEmYflCmSeyf8f5D8AAAD//wMAUEsDBBQABgAIAAAA&#10;IQDg3oBo8wAAAEEFAAAZAAAAZHJzL19yZWxzL2Uyb0RvYy54bWwucmVsc7zUTYvCMBAG4PuC/yHM&#10;3aatWj8w9SILXheFvYZ02gabD5Io67/fXBZWkHjLIYdhmPd9TtkfftRE7ui8NJpBVZRAUAvTST0w&#10;uJw/5xsgPnDd8cloZPBAD4d29rH/womHeORHaT2JKdozGEOwO0q9GFFxXxiLOm564xQPcXQDtVxc&#10;+YC0LsuGuv8Z0D5lklPHwJ262H9+2Nj8Ptv0vRR4NOKmUIcXFVTcfDDqW00xlLsBAwOprzS+TRGh&#10;QF8bFnkMi5RhncewThnqPIY6ZajyGKqUocljaFKGVR7DKmVY5jEsU4ZtHsP2z0CfPr72FwAA//8D&#10;AFBLAwQUAAYACAAAACEA8gVHSeMBAACuBAAAEAAAAGRycy9pbmsvaW5rOS54bWykk02PmzAQhu+V&#10;+h8s99BLAJsQkqAle6i6UqVWqrqptD2y4ARrsR0ZE5J/38EQh+2SQ1sh8TH2vDPz+OXu/iQqdGS6&#10;5kqmmPoEIyZzVXC5T/HP7YO3wqg2mSyySkmW4jOr8f3m/bs7Ll9ElcAdgYKsuzdRpbg05pAEQdu2&#10;fjv3ld4HISHz4It8+fYVb4asgu245AZK1pdQrqRhJ9OJJbxIcW5OxO0H7UfV6Jy55S6i8+sOo7Oc&#10;PSgtMuMUy0xKViGZCej7CSNzPsALhzp7pjES2SnFEVkvMGqgmRpqChxMZ//6r+ztdHbo02gZrT6v&#10;XQMFO3YdBJZlcnum71odmDacXfH1ww4LZ5T333buHoBmtaqajjlGx6xqAAWla59EZOnq02ACwVtN&#10;oHFTM6Qw1jKm8d+KAqSbonQk9prRMOcYyEDPeeZyooYLBk4WB2ciU4Pbu/Cj0dbvIaELj4YeXWxp&#10;nMyjZL7yl+todCaDTS+az7qpS6f3rK+GtCsOXT9ZywtTOvoE2MfxFf4Y/VR2yfi+NP+cvuNmqz41&#10;+sicBB0NZis66038oNaNaJj/B9ul+IP9R5HN7AMWgEcRQWT2kcBFFzNM4AKiMwgiGncPr3/8+WW3&#10;wM5X/nctwXlufgMAAP//AwBQSwMEFAAGAAgAAAAhAJi7celhAgAA2wUAABAAAABkcnMvaW5rL2lu&#10;azYueG1spFTbitswEH0v9B8G9aEvUSz5lsSssw+lC4UWSjeF9tHrKLFZWw6yctm/70hylCx1oBcE&#10;1mVmzpk5Gvnu/tQ2cBCqrzuZEz5lBIQsu3Uttzn5vnqgcwK9LuS6aDopcvIienK/fPvmrpbPbZPh&#10;FxBB9mbVNjmptN5lQXA8HqfHaNqpbRAyFgWf5POXz2Q5RK3Fppa1Rsr+fFR2UouTNmBZvc5JqU/M&#10;+yP2Y7dXpfBmc6LKi4dWRSkeOtUW2iNWhZSiAVm0mPcPAvplh4saebZCEWiLU05itkgI7DGZHjlb&#10;EoxH//yv6NV4dDjl8Syef1z4BNbiYDIIrJbZ7Zq+qm4nlK7FRT5X7GB4gdLtbd1OACX6rtkbzQkc&#10;imaPUnC+mLKYzTw/D0Yk+B0T1biJGXIsa5by9G9BUaSboPwK7LVGQ53Xggzq+Z4536iuW4Gd3O58&#10;E+keu90cP2pl+z1kPKE8pDxZ8TSL4ixKphGWcrmToU3PmE9q31ce70ldGtJavHSusmO91pVXn6H2&#10;aXoR/1r6sehK1NtK/3P4ptar7sNeHYSH4FeFWUbfeiMP1HYjDPV/E5ucvLNvFGykO7ACMEhDYJP3&#10;zIwJYTh4OmHAqJuAJ25nJ/gzWwxhZFzxExmcBBKDQznEwCcc8M4MB7dw1LrQhC6sT2T2ySSmHB3S&#10;CY1xuBnRMAmaGnNEEQmt6GusMUUChEQUuzOxho/OjfPCQKMzulouBHTUrsoYLDKNwDJjlo6awcIy&#10;z2A+ZG/R6AxCAxeDSywx4SmScDQblhBCTG5ENmCvfhb+/rD5l78AAAD//wMAUEsDBBQABgAIAAAA&#10;IQDFXnp54AEAALEEAAAQAAAAZHJzL2luay9pbms1LnhtbKSTUW+bMBDH3yf1O1juw14SsAkhCSrp&#10;w7RKkzapWjNpfaTgBKtgR7YJybffYYhDNPKwTpbAPvv+d/fz+eHxWJXowJTmUiSYegQjJjKZc7FL&#10;8K/N03SJkTapyNNSCpbgE9P4cX336YGL96qM4YtAQeh2VpUJLozZx77fNI3XzDypdn5AyMz/Jt5/&#10;fMfr3itnWy64gZD6bMqkMOxoWrGY5wnOzJG486D9ImuVMbfdWlR2OWFUmrEnqarUOMUiFYKVSKQV&#10;5P0bI3Paw4RDnB1TGFXpMcEhWc0xqiEZDTEr7I97v/6X92bcO/BouAiXX1cugZwd2gx8yzK+XdOz&#10;knumDGcXfF2x/cYJZd3a1t0BUEzLsm6ZY3RIyxpQULrySEgWLj71RxD8rQk0bmoGFMpaRDT6V1GA&#10;dFOUDsSuGfV1DoH09FzPnG/U8IpBJ1d710RGQ7e35hejbL8HhM6nNJjS+YZG8SyMg5W3JGRwJ32b&#10;njXfVK0Lp/emLg1pdxy6rrKG56Zw9Amwj6IL/CH6Me+C8V1hPuy+5WYjv9TqwJwEHRRmI7rWG3mg&#10;thtRX/9Ptk3wvX2jyHp2BguAIBiTz6QdE0xg0PkETEC1/SEadSv7c6vrE1dPwGUFV7r+AwAA//8D&#10;AFBLAwQUAAYACAAAACEAClTHHTkFAAAFDgAAEAAAAGRycy9pbmsvaW5rMS54bWykV01rI0cUvAfy&#10;H5rJIReNNN8jiZX3ELIQSCBkHUiOWmlsDSuNzGj89e9TVa97JCc2JDEGy939ul69etXd8oePT4e9&#10;e2j6U3vsVlE6TSLXdJvjtu1uV9Hv15/ieeROw7rbrvfHrllFz80p+nj17Tcf2u7rYb/EbweE7sS/&#10;DvtVtBuGu+Vs9vj4OH3Mp8f+dpYlST77qfv6y8/Rld+1bW7arh2Q8hSmNsduaJ4Ggi3b7SraDE/J&#10;GA/sz8f7ftOMy5zpN+eIoV9vmk/H/rAeRsTduuuavevWB/D+I3LD8x3+aJHntukjd1g/raIiWZSR&#10;uweZE3Ieotnru/981+7r13dn07Soi/mPi5HAtnkgg5m0XL5d06/98a7ph7Y5y2fF+oVnt7Gx6jYB&#10;+uZ03N9T88g9rPf3kCJNF9OkSOoxfzp7RYJ/YkKNNzGzFGXVVVr9V1CI9CZoegH2UiNf56UgXr3R&#10;M6GjQ3to4OTD3Wii4QS3c/rz0MvvWZKWcZrFaXmdVsu8WGbFtK7Ti554mwbML/39aTfifenPhtTK&#10;KJ1V9thuh92ofgLtq+os/qX0r+3eNe3tbvjf22/a4fr4w33/0IwQl4Up42i9Vw6o3Oh8/b81N6vo&#10;O51Rp502IQGyReXy0iWT7xP8pOUkSvADTSeJS1xa8SO2j7+PFPLuyH+BYhzeyaicxFkeF+Qbz620&#10;OHdwTzXJXcXaoIKNcseg1KUMLh2G1aRw2FphNs4sNgwLBpcE0h4LjvNRs3KSEpeLtrWI4VrqWgs3&#10;9hQAi5icMZPCJkFBybBRxEgJuQB0AcdUWmVNQAAv0WYwsnAs2uCJKiw2QeWITcikZDauIVLEUisY&#10;kcoqGwgXibjHKDnFIsjEyp2tGmESV9rcC+3HqodYJhcIM7EvAEgSD2Jxb8KR5aUixCdHJgDlIKnP&#10;5xupVUWJXWLB+BBzi9WI8L5odrma4BdxIT9DkUbeh2aWNS4tqwFxpCziVMRyD+TTcE6BxLt6KS5s&#10;EBqrwhEDdMYAzjdA6Xzl0gGUTBWFImnqlBxNMpGMNrsBPMwRCACinTo1Xf47a4cOKhjTDPauB33x&#10;1nFnm7U195YYHSI31b7EmgnLydzrkXqv5ZZWh21UVnqTPpJzMoMa2KecqgkpA2vx8hUSU53xJdZ2&#10;VuUg1aRTZI7iKcVeCsHTSoFDz01Yb3vvBysq9DjnogTWLSABeOVILPTWOmSGKGJl9YcrhJquPlRH&#10;mATs7EMMAnjaABNcbVafmwy4lpSs9gcQUdQqBHuPW000jSF7q0JL8cYHFfBtZH5lkrErtMrkQnpr&#10;A8BNJsqFBioYVx5XQYZDdIojKGDG1l46xGrIgtk4ll0FZR5ASRUandhtIQ+M3BILkR15UQFdx5LJ&#10;NGIOCaIriJOiFQxh5gucCzMfLEkYXEvi7K+n8qXlJQ6c75vqyw3ewae84++uIPu5fECfzxqqhuQQ&#10;CUwh0oJFsUQRx1CnNaz6AxmcrneH8vtSrFfISyi9FuqN6PhLGt00fSS+P9mVP48gRmrz8TqRCHOM&#10;E4kbL8AqmYtoKEfU+EZZN3WP6xTIGb4BYRWf3BweDOXzBlVb9XTB1P4g8mrXhVHyhuDtKunUFOZg&#10;V9gGvyjymPUXnAmqB5E5JArgzIR6D/gOBNoWHYj611p6Q0P/POu6QeJ5sKN6hQ5iMztqLzJ8SVoy&#10;KwvRCCdDLEteP2O3c2svvk5wB6jjdEFLfJ/KMsjM7hVoTokOVJPatJgjyi4pNKYGuFeOGQVjbn/x&#10;b8X4TQ9fk6/+AgAA//8DAFBLAwQUAAYACAAAACEAkW6zOAMCAADfBAAAEAAAAGRycy9pbmsvaW5r&#10;Mi54bWykk02PmzAQhu+V+h8s99ALHx4CJEFL9lB1pUqttOqmUntkwQnWgomMCcm/7/ARh6jk0FZI&#10;gMeedzyPXz88nsqCHLmqRSVjCg6jhMu0yoTcx/TH9sleUVLrRGZJUUke0zOv6ePm/bsHId/KIsI3&#10;QQVZd39lEdNc60Pkum3bOu3CqdTe9RhbuF/k27evdDNmZXwnpNBYsr6E0kpqftKdWCSymKb6xMx6&#10;1H6pGpVyM91FVHpdoVWS8qdKlYk2inkiJS+ITErc909K9PmAPwLr7LmipExOMfXZOqCkwc3UWLOk&#10;7nz2r//K3s5new74S3/1eW02kPFjtwO3Zxnd7+lZVQeutOBXfEOz48SZpMO473sAoHhdFU3HnJJj&#10;UjSIAmDtMJ8tTX1wZxD8qYk07mp6gG0tQwj/VhQh3RWFidgto7HPKZCRnvHM5US1KDk6uTwYE+ka&#10;3d6FX7Tq/e4xCGzwbAi2EEYLP/ICJ4Tl5ExGm140X1VT50bvVV0N2c8YdENnrch0bugzZB+GV/hT&#10;9HPZORf7XP9z+k7obfWpUUduJGDSWF/RWG/mgvZuJGP/3/kuph/6O0r6zCHQA2AEPI8w6yPrHosy&#10;fCC0GGH28CEQWP7aDhGzFdgBwSj0Q1xkA3Rje2XjKeDXJygXWHYIZIGTQSfTLbhRu7kwpgc0wOY3&#10;AAAA//8DAFBLAwQUAAYACAAAACEAFfN7+RMEAABsCgAAEAAAAGRycy9pbmsvaW5rMy54bWykVk1v&#10;20YUvBfof1iwh15EaZefkhA5hyABCrRAkDhAe1Qk2iIikgZFWfa/77x5y5Xsyoe2MCBq3/fMm6X8&#10;7v1TszePVX+ou3YVuamNTNVuum3d3q+ib7ef4nlkDsO63a73XVutoufqEL2/+fmnd3X7o9kv8WlQ&#10;oT3It2a/inbD8LCczU6n0/SUTrv+fpZYm85+a3/88Xt047O21V3d1gNaHkbTpmuH6mmQYst6u4o2&#10;w5MN8aj9tTv2myq4xdJvzhFDv95Un7q+WQ+h4m7dttXetOsGc/8ZmeH5AV9q9Lmv+sg066dVlNlF&#10;HpkjhjmgZxPNrmf/9b+yb69nJ1OXldn84yIMsK0eZYIZuVy+jelz3z1U/VBXZ/oUrHc8m42eiVsJ&#10;6KtDtz8K55F5XO+PoMK5xdRmtgz93ewKBf+sCTberJk4wCoLV/zboiDpzaLuothLjjzOS0I8e0Ez&#10;40aHuqmg5OYhiGg4QO1i/jr01HtiXR67JHb5rSuWabZM5tPMZhc78TIda37vj4ddqPe9PwuSnkCd&#10;IjvV22EX2LfgvijO5F9Sfy17V9X3u+E/p9/Vw2334dg/VqGEuwDGjkF6Vy4o1Wg8/i/V3Sr6hXfU&#10;MFMNJMCabF4aO/nVyt8ksvhzxcQaG+vDvDrl6uPjte9l3huR2NjCuHziXCy7m9g4kzqxM6m0dHEu&#10;xyx2csriQmLhkVAXz8XHEzJSY5k5j2HxBXIxO5ozgyIMgwV2Z9gvLk3JKgoRR7RAJ3/EGIz2LTEc&#10;phVgSJYHp4MVftbGRKwNKeYowgFRk9OnBtDgBcHiLaV0KOUUdyrDwxgnEgq8yglnQpb4SAKakROc&#10;SglJpUkxyeOFhKTKUxbrGLEjM5mkSG0OjRZyQltOhc2zlcIfEdmRDXaGlfwTPfhXAFJOKuWeqsIT&#10;m+g+vHaQC0gYzRPLbYEMEi2UyaKwb2USScrNWXfnWO9k5gQaIJsvM4Rj7aaLATbhM9dYTEyvM+AH&#10;FOBTgv0WIQxdoleZ6ifVjavKwLdgDqrH8CwEmxSaezlkgkmCGJvJTqWL510B+6VAKL4p14l6XJJX&#10;jh7DDUrAmsydYFIrSib/sk+pAauMhvLsN7r9bNagAdeOsYR33bvTW8BR6fWTA1dA6Z14SHfrlSpU&#10;hsmo2+Aj6xSztKTuuGkqbaH4VcYFbgPr4MiWeBtIE1EJEKaeUGIQ4XHlgkyCeJNljapH2NjO3zZY&#10;BcMo1uwVfu5V9kn5jdNAW2SYa5b7RDrgJbXeyzeWOLkNbEzaLuSlJFpVHKU6PVm85Lj5qiy4CNI7&#10;M/8y8eohA1wQCo4vnIul4s0AzOM1wv4EZS6gYealEPqgonxS4NaWqqsSZCz4qgCxShOR6unFfy/h&#10;BwW/xjd/AwAA//8DAFBLAwQUAAYACAAAACEAQveB1uUBAADLBAAAEAAAAGRycy9pbmsvaW5rNC54&#10;bWykk1FvmzAQx98n9TtY7sNeCtiEkASV9KFapUmbNK2ZtD1ScIJVbEfGhOTb7zDEoRqRtlVIiTlz&#10;/7v7+e/7h6Oo0IHpmiuZYuoTjJjMVcHlLsU/Nk/eEqPaZLLIKiVZik+sxg/rmw/3XL6KKoFfBAqy&#10;7laiSnFpzD4JgrZt/XbmK70LQkJmwWf5+vULXg9ZBdtyyQ2UrM+hXEnDjqYTS3iR4twcifsetJ9V&#10;o3PmtruIzi9fGJ3l7ElpkRmnWGZSsgrJTEDfPzEypz0sONTZMY2RyI4pjshqjlEDzdRQU+BgOvvX&#10;u7I309mhT6NFtPy0cg0U7NB1EFiWyfWZvmm1Z9pwdsHXDztsnFDev9u5ewCa1apqOuYYHbKqARSU&#10;rnwSkYWrT4MJBH9qAo2rmiGFsRYxjf9VFCBdFaUjsbeMhjnHQAZ6zjPnEzVcMHCy2DsTmRrc3oWf&#10;jbZ+DwmdezT06HxD42QWJSEAonR0JoNNz5ovuqlLp/eiL4a0Ow5dP1nLC1M6+gTYx/EF/hj9VHbJ&#10;+K40/52+5WajHht9YE5iPJit6Kw3cUGtG9Ew/3e2TfGtvaPIZvYBC4B6ofX1LI6WiNx9JPDQ+A4T&#10;eDxYEERQ/+fe5l0QqP/F3pvL4fqFw17/BgAA//8DAFBLAwQUAAYACAAAACEAVTTi8VsCAACiBQAA&#10;EAAAAGRycy9pbmsvaW5rNy54bWykU02L2zAQvRf6H4R66MWKNfJHnLDOHkoXCi0s3RTao9dRErO2&#10;HGTlY/99R1KiZGlyaIshsWbevJn3PLq7P3Qt2Uk9NL0qKYw4JVLV/aJRq5L+mD+wgpLBVGpRtb2S&#10;JX2VA72fvX9316iXrp3iL0EGNdi3ri3p2pjNNI73+/1on4x6vYoF50n8Rb18+0pnx6qFXDaqMdhy&#10;OIXqXhl5MJZs2ixKWpsDD3jkfuq3upYhbSO6PiOMrmr50OuuMoFxXSklW6KqDuf+SYl53eBLg31W&#10;UlPSVYeSpnySUbLFYQbs2dH4evWv/6qeX68WI0jHafF5EgZYyJ2dIHZeTm9retT9RmrTyLN9Xuwx&#10;8Upqf3a6vQFaDn27tZ5TsqvaLVoBMBnxlI9Df4ivWPAnJ7pxk1MAyhrnkP8tKZp0kxQuyN56dNR5&#10;acjRvbAzpy9qmk7iJnebsERmwG234Sej3b4LDhkDwSCbQz5N0mmSjQqRXHyT45qeOJ/1dlgHvmd9&#10;XkiXCdZ5ZftmYdbBfY7e5/nZ/Evrr1WvZbNam38uXzZm3n/a6p0MFHAhzHUMq3flgrptJEf93+Wy&#10;pB/cHSWu0gecAUAmBeHRR26fiHJ8II844cz/Ecj8KYtEQkROMAyCCHQ+j9iEJDbAcgYMIgYEw4hn&#10;YxcFDFpYgjgMszGb+DT4qtTW5VHKUgcvEHA6ZhjFU4a1Lgks9Tlw1GMm/IAMB8qiApEWjFjhqewg&#10;OCgpXGMggOVWCDgBDPt7ASjfFngACgEikAGZcPYEWzjxFnHpSP7mzofPgDs8+w0AAP//AwBQSwEC&#10;LQAUAAYACAAAACEAerPs6CsBAACNBAAAEwAAAAAAAAAAAAAAAAAAAAAAW0NvbnRlbnRfVHlwZXNd&#10;LnhtbFBLAQItABQABgAIAAAAIQA4/SH/1gAAAJQBAAALAAAAAAAAAAAAAAAAAFwBAABfcmVscy8u&#10;cmVsc1BLAQItABQABgAIAAAAIQCtq3hENAMAAHoRAAAOAAAAAAAAAAAAAAAAAFsCAABkcnMvZTJv&#10;RG9jLnhtbFBLAQItABQABgAIAAAAIQB/gNkekgQAAGwLAAAQAAAAAAAAAAAAAAAAALsFAABkcnMv&#10;aW5rL2luazgueG1sUEsBAi0AFAAGAAgAAAAhAE9pfoLgAAAACQEAAA8AAAAAAAAAAAAAAAAAewoA&#10;AGRycy9kb3ducmV2LnhtbFBLAQItABQABgAIAAAAIQDg3oBo8wAAAEEFAAAZAAAAAAAAAAAAAAAA&#10;AIgLAABkcnMvX3JlbHMvZTJvRG9jLnhtbC5yZWxzUEsBAi0AFAAGAAgAAAAhAPIFR0njAQAArgQA&#10;ABAAAAAAAAAAAAAAAAAAsgwAAGRycy9pbmsvaW5rOS54bWxQSwECLQAUAAYACAAAACEAmLtx6WEC&#10;AADbBQAAEAAAAAAAAAAAAAAAAADDDgAAZHJzL2luay9pbms2LnhtbFBLAQItABQABgAIAAAAIQDF&#10;Xnp54AEAALEEAAAQAAAAAAAAAAAAAAAAAFIRAABkcnMvaW5rL2luazUueG1sUEsBAi0AFAAGAAgA&#10;AAAhAApUxx05BQAABQ4AABAAAAAAAAAAAAAAAAAAYBMAAGRycy9pbmsvaW5rMS54bWxQSwECLQAU&#10;AAYACAAAACEAkW6zOAMCAADfBAAAEAAAAAAAAAAAAAAAAADHGAAAZHJzL2luay9pbmsyLnhtbFBL&#10;AQItABQABgAIAAAAIQAV83v5EwQAAGwKAAAQAAAAAAAAAAAAAAAAAPgaAABkcnMvaW5rL2luazMu&#10;eG1sUEsBAi0AFAAGAAgAAAAhAEL3gdblAQAAywQAABAAAAAAAAAAAAAAAAAAOR8AAGRycy9pbmsv&#10;aW5rNC54bWxQSwECLQAUAAYACAAAACEAVTTi8VsCAACiBQAAEAAAAAAAAAAAAAAAAABMIQAAZHJz&#10;L2luay9pbms3LnhtbFBLBQYAAAAADgAOAGgDAADVIwAAAAA=&#10;">
                          <o:lock v:ext="edit" aspectratio="t"/>
                          <v:shape id="Ink 132" o:spid="_x0000_s1027" type="#_x0000_t75" style="position:absolute;left:-118;top:356;width:9690;height:410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BGxycUA&#10;AADcAAAADwAAAGRycy9kb3ducmV2LnhtbESPQYvCMBCF74L/IcyCF1lTK+hSjSKCuCdB7UFvQzO2&#10;dZtJaaLt+uvNwoK3Gd6b971ZrDpTiQc1rrSsYDyKQBBnVpecK0hP288vEM4ja6wsk4JfcrBa9nsL&#10;TLRt+UCPo89FCGGXoILC+zqR0mUFGXQjWxMH7Wobgz6sTS51g20IN5WMo2gqDZYcCAXWtCko+zne&#10;TeDe9ufJLN1cq+c4czs5TOP2Eik1+OjWcxCeOv82/19/61B/EsPfM2ECuX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KBGxycUAAADcAAAADwAAAAAAAAAAAAAAAACYAgAAZHJzL2Rv&#10;d25yZXYueG1sUEsFBgAAAAAEAAQA8wAAAIoDAAAAAA==&#10;">
                            <v:imagedata r:id="rId88" o:title=""/>
                          </v:shape>
                          <v:shape id="Ink 133" o:spid="_x0000_s1028" type="#_x0000_t75" style="position:absolute;left:7708;top:1307;width:2182;height:8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fjZb8IA&#10;AADcAAAADwAAAGRycy9kb3ducmV2LnhtbERP32vCMBB+F/wfwgl709TJyqxGkcGgMAadE5+P5myK&#10;zaUk0Xb765fBYG/38f287X60nbiTD61jBctFBoK4drrlRsHp83X+DCJEZI2dY1LwRQH2u+lki4V2&#10;A3/Q/RgbkUI4FKjAxNgXUobakMWwcD1x4i7OW4wJ+kZqj0MKt518zLJcWmw5NRjs6cVQfT3erILx&#10;XN2kWb8/9b48nfM3X30bbJR6mI2HDYhIY/wX/7lLneavVvD7TLpA7n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UfjZb8IAAADcAAAADwAAAAAAAAAAAAAAAACYAgAAZHJzL2Rvd25y&#10;ZXYueG1sUEsFBgAAAAAEAAQA8wAAAIcDAAAAAA==&#10;">
                            <v:imagedata r:id="rId89" o:title=""/>
                          </v:shape>
                          <v:shape id="Ink 134" o:spid="_x0000_s1029" type="#_x0000_t75" style="position:absolute;left:9464;top:1563;width:7074;height:3014;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9doHD8YA&#10;AADcAAAADwAAAGRycy9kb3ducmV2LnhtbESP0WrCQBBF3wv+wzKCL6IbtQZJXUWKRSm0kNgPGLLT&#10;bGh2Ns1uY/r3XUHo2wz3zj13tvvBNqKnzteOFSzmCQji0umaKwUfl5fZBoQPyBobx6Tglzzsd6OH&#10;LWbaXTmnvgiViCHsM1RgQmgzKX1pyKKfu5Y4ap+usxji2lVSd3iN4baRyyRJpcWaI8FgS8+Gyq/i&#10;x0bI0rz2x+It/17bZpOeLtOcynelJuPh8AQi0BD+zffrs471V49weyZOIHd/AAAA//8DAFBLAQIt&#10;ABQABgAIAAAAIQBdo1FZ/QAAAN4BAAATAAAAAAAAAAAAAAAAAAAAAABbQ29udGVudF9UeXBlc10u&#10;eG1sUEsBAi0AFAAGAAgAAAAhABiCXvPUAAAAiwEAAAsAAAAAAAAAAAAAAAAALgEAAF9yZWxzLy5y&#10;ZWxzUEsBAi0AFAAGAAgAAAAhADMvBZ5BAAAAOQAAAA4AAAAAAAAAAAAAAAAAKwIAAGRycy9pbmt4&#10;bWwueG1sUEsBAi0AFAAGAAgAAAAhAPXaBw/GAAAA3AAAAA8AAAAAAAAAAAAAAAAAmAIAAGRycy9k&#10;b3ducmV2LnhtbFBLBQYAAAAABAAEAPMAAACLAwAAAAA=&#10;">
                            <v:imagedata r:id="rId90" o:title=""/>
                          </v:shape>
                          <v:shape id="Ink 135" o:spid="_x0000_s1030" type="#_x0000_t75" style="position:absolute;left:12103;top:10738186;width:0;height: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Gwl7MQA&#10;AADcAAAADwAAAGRycy9kb3ducmV2LnhtbERP22rCQBB9L/gPywh9Kbppgheiq5TSQh8stJoPGLNj&#10;EszOht01pn/vCkLf5nCus94OphU9Od9YVvA6TUAQl1Y3XCkoDp+TJQgfkDW2lknBH3nYbkZPa8y1&#10;vfIv9ftQiRjCPkcFdQhdLqUvazLop7YjjtzJOoMhQldJ7fAaw00r0ySZS4MNx4YaO3qvqTzvL0bB&#10;ZXEoZN8sit1H+j37cdkxzV6OSj2Ph7cViEBD+Bc/3F86zs9mcH8mXiA3N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EbCXsxAAAANwAAAAPAAAAAAAAAAAAAAAAAJgCAABkcnMvZG93&#10;bnJldi54bWxQSwUGAAAAAAQABADzAAAAiQMAAAAA&#10;">
                            <v:imagedata r:id="rId91" o:title=""/>
                          </v:shape>
                          <v:shape id="Ink 136" o:spid="_x0000_s1031" type="#_x0000_t75" style="position:absolute;left:5476;top:-82;width:169;height:1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tzdfcMA&#10;AADcAAAADwAAAGRycy9kb3ducmV2LnhtbERPTWvCQBC9C/6HZYReSt3YgrSpq5TaQPCiSUXobciO&#10;STA7G7LbJP33rlDwNo/3OavNaBrRU+dqywoW8wgEcWF1zaWC43fy9ArCeWSNjWVS8EcONuvpZIWx&#10;tgNn1Oe+FCGEXYwKKu/bWEpXVGTQzW1LHLiz7Qz6ALtS6g6HEG4a+RxFS2mw5tBQYUufFRWX/Nco&#10;8PpxuxvkKTnY/VvyM7Cts69UqYfZ+PEOwtPo7+J/d6rD/Jcl3J4JF8j1FQAA//8DAFBLAQItABQA&#10;BgAIAAAAIQBdo1FZ/QAAAN4BAAATAAAAAAAAAAAAAAAAAAAAAABbQ29udGVudF9UeXBlc10ueG1s&#10;UEsBAi0AFAAGAAgAAAAhABiCXvPUAAAAiwEAAAsAAAAAAAAAAAAAAAAALgEAAF9yZWxzLy5yZWxz&#10;UEsBAi0AFAAGAAgAAAAhADMvBZ5BAAAAOQAAAA4AAAAAAAAAAAAAAAAAKwIAAGRycy9pbmt4bWwu&#10;eG1sUEsBAi0AFAAGAAgAAAAhAErc3X3DAAAA3AAAAA8AAAAAAAAAAAAAAAAAmAIAAGRycy9kb3du&#10;cmV2LnhtbFBLBQYAAAAABAAEAPMAAACIAwAAAAA=&#10;">
                            <v:imagedata r:id="rId92" o:title=""/>
                          </v:shape>
                          <v:shape id="Ink 138" o:spid="_x0000_s1032" type="#_x0000_t75" style="position:absolute;left:18206;top:1526;width:1885;height:28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Um5PscA&#10;AADcAAAADwAAAGRycy9kb3ducmV2LnhtbESPT2vCQBDF74V+h2UKvZS6qS2i0VVCQbBgKf45eByy&#10;YxLMzobd1aTf3jkUepvhvXnvN4vV4Fp1oxAbzwbeRhko4tLbhisDx8P6dQoqJmSLrWcy8EsRVsvH&#10;hwXm1ve8o9s+VUpCOOZooE6py7WOZU0O48h3xKKdfXCYZA2VtgF7CXetHmfZRDtsWBpq7OizpvKy&#10;vzoDH1+74jzjzSR8n04/15dtcZim3pjnp6GYg0o0pH/z3/XGCv670MozMoFe3gEAAP//AwBQSwEC&#10;LQAUAAYACAAAACEAXaNRWf0AAADeAQAAEwAAAAAAAAAAAAAAAAAAAAAAW0NvbnRlbnRfVHlwZXNd&#10;LnhtbFBLAQItABQABgAIAAAAIQAYgl7z1AAAAIsBAAALAAAAAAAAAAAAAAAAAC4BAABfcmVscy8u&#10;cmVsc1BLAQItABQABgAIAAAAIQAzLwWeQQAAADkAAAAOAAAAAAAAAAAAAAAAACsCAABkcnMvaW5r&#10;eG1sLnhtbFBLAQItABQABgAIAAAAIQAhSbk+xwAAANwAAAAPAAAAAAAAAAAAAAAAAJgCAABkcnMv&#10;ZG93bnJldi54bWxQSwUGAAAAAAQABADzAAAAjAMAAAAA&#10;">
                            <v:imagedata r:id="rId93" o:title=""/>
                          </v:shape>
                          <v:shape id="Ink 139" o:spid="_x0000_s1033" type="#_x0000_t75" style="position:absolute;left:19083;top:1270;width:2282;height:314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VVDYsQA&#10;AADcAAAADwAAAGRycy9kb3ducmV2LnhtbERPS2vCQBC+C/6HZQq96aYtBE1dpUhTRMzBx6G9Ddlp&#10;NjQ7m2bXGP+9Wyh4m4/vOYvVYBvRU+drxwqepgkI4tLpmisFp2M+mYHwAVlj45gUXMnDajkeLTDT&#10;7sJ76g+hEjGEfYYKTAhtJqUvDVn0U9cSR+7bdRZDhF0ldYeXGG4b+ZwkqbRYc2ww2NLaUPlzOFsF&#10;xWnep7t0Jn/z97D9zE3x9dEUSj0+DG+vIAIN4S7+d290nP8yh79n4gVyeQMAAP//AwBQSwECLQAU&#10;AAYACAAAACEAXaNRWf0AAADeAQAAEwAAAAAAAAAAAAAAAAAAAAAAW0NvbnRlbnRfVHlwZXNdLnht&#10;bFBLAQItABQABgAIAAAAIQAYgl7z1AAAAIsBAAALAAAAAAAAAAAAAAAAAC4BAABfcmVscy8ucmVs&#10;c1BLAQItABQABgAIAAAAIQAzLwWeQQAAADkAAAAOAAAAAAAAAAAAAAAAACsCAABkcnMvaW5reG1s&#10;LnhtbFBLAQItABQABgAIAAAAIQCNVUNixAAAANwAAAAPAAAAAAAAAAAAAAAAAJgCAABkcnMvZG93&#10;bnJldi54bWxQSwUGAAAAAAQABADzAAAAiQMAAAAA&#10;">
                            <v:imagedata r:id="rId94" o:title=""/>
                          </v:shape>
                          <v:shape id="Ink 140" o:spid="_x0000_s1034" type="#_x0000_t75" style="position:absolute;left:21607;top:1453;width:5274;height:33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Sap88cA&#10;AADcAAAADwAAAGRycy9kb3ducmV2LnhtbESPQWvCQBCF70L/wzIFL1I3FVtK6ipSCIQearVir0N2&#10;mg1mZ2N21fjvO4dCbzO8N+99s1gNvlUX6mMT2MDjNANFXAXbcG1g/1U8vICKCdliG5gM3CjCank3&#10;WmBuw5W3dNmlWkkIxxwNuJS6XOtYOfIYp6EjFu0n9B6TrH2tbY9XCfetnmXZs/bYsDQ47OjNUXXc&#10;nb2Bzfdkc8o+y+3BvR/asnjaFx/rozHj+2H9CirRkP7Nf9elFfy54MszMoFe/gIAAP//AwBQSwEC&#10;LQAUAAYACAAAACEAXaNRWf0AAADeAQAAEwAAAAAAAAAAAAAAAAAAAAAAW0NvbnRlbnRfVHlwZXNd&#10;LnhtbFBLAQItABQABgAIAAAAIQAYgl7z1AAAAIsBAAALAAAAAAAAAAAAAAAAAC4BAABfcmVscy8u&#10;cmVsc1BLAQItABQABgAIAAAAIQAzLwWeQQAAADkAAAAOAAAAAAAAAAAAAAAAACsCAABkcnMvaW5r&#10;eG1sLnhtbFBLAQItABQABgAIAAAAIQCBJqnzxwAAANwAAAAPAAAAAAAAAAAAAAAAAJgCAABkcnMv&#10;ZG93bnJldi54bWxQSwUGAAAAAAQABADzAAAAjAMAAAAA&#10;">
                            <v:imagedata r:id="rId95" o:title=""/>
                          </v:shape>
                          <v:shape id="Ink 141" o:spid="_x0000_s1035" type="#_x0000_t75" style="position:absolute;left:21716;top:2843;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TM2dMMA&#10;AADcAAAADwAAAGRycy9kb3ducmV2LnhtbERPTWvCQBC9F/oflil4KWajlKIxq4gakF5qogjehuw0&#10;Cc3OhuzWpP++Wyj0No/3OelmNK24U+8aywpmUQyCuLS64UrB5ZxNFyCcR9bYWiYF3+Rgs358SDHR&#10;duCc7oWvRAhhl6CC2vsukdKVNRl0ke2IA/dhe4M+wL6SuschhJtWzuP4VRpsODTU2NGupvKz+DIK&#10;vH7evw3ymp3s+zK7DWyb/HBUavI0blcgPI3+X/znPuow/2UGv8+EC+T6BwAA//8DAFBLAQItABQA&#10;BgAIAAAAIQBdo1FZ/QAAAN4BAAATAAAAAAAAAAAAAAAAAAAAAABbQ29udGVudF9UeXBlc10ueG1s&#10;UEsBAi0AFAAGAAgAAAAhABiCXvPUAAAAiwEAAAsAAAAAAAAAAAAAAAAALgEAAF9yZWxzLy5yZWxz&#10;UEsBAi0AFAAGAAgAAAAhADMvBZ5BAAAAOQAAAA4AAAAAAAAAAAAAAAAAKwIAAGRycy9pbmt4bWwu&#10;eG1sUEsBAi0AFAAGAAgAAAAhAJ0zNnTDAAAA3AAAAA8AAAAAAAAAAAAAAAAAmAIAAGRycy9kb3du&#10;cmV2LnhtbFBLBQYAAAAABAAEAPMAAACIAwAAAAA=&#10;">
                            <v:imagedata r:id="rId92" o:title=""/>
                          </v:shape>
                        </v:group>
                      </w:pict>
                    </mc:Fallback>
                  </mc:AlternateContent>
                </w: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val="en-US"/>
                  </w:rPr>
                  <mc:AlternateContent>
                    <mc:Choice Requires="wpg">
                      <w:drawing>
                        <wp:anchor distT="0" distB="0" distL="114300" distR="114300" simplePos="0" relativeHeight="251701248" behindDoc="0" locked="0" layoutInCell="1" allowOverlap="1" wp14:anchorId="5032C0FA" wp14:editId="5EDA9901">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96">
                                  <w14:nvContentPartPr>
                                    <w14:cNvPr id="173" name="Ink 173"/>
                                    <w14:cNvContentPartPr/>
                                  </w14:nvContentPartPr>
                                  <w14:xfrm>
                                    <a:off x="0" y="0"/>
                                    <a:ext cx="2165040" cy="1076400"/>
                                  </w14:xfrm>
                                </w14:contentPart>
                                <w14:contentPart bwMode="auto" r:id="rId97">
                                  <w14:nvContentPartPr>
                                    <w14:cNvPr id="174" name="Ink 174"/>
                                    <w14:cNvContentPartPr/>
                                  </w14:nvContentPartPr>
                                  <w14:xfrm>
                                    <a:off x="1240972" y="421574"/>
                                    <a:ext cx="644400" cy="185040"/>
                                  </w14:xfrm>
                                </w14:contentPart>
                                <w14:contentPart bwMode="auto" r:id="rId98">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w:pict>
                        <v:group w14:anchorId="7AFF2DE0" id="Group 176" o:spid="_x0000_s1026" style="position:absolute;margin-left:103.5pt;margin-top:2.4pt;width:99.55pt;height:23.65pt;z-index:251701248;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UlBL8UA&#10;AADcAAAADwAAAGRycy9kb3ducmV2LnhtbERPTWvCQBC9F/wPywheSt3VYi2pq6hgW9BDTXrpbZqd&#10;JsHsbMiuGv313YLQ2zze58wWna3FiVpfOdYwGioQxLkzFRcaPrPNwzMIH5AN1o5Jw4U8LOa9uxkm&#10;xp15T6c0FCKGsE9QQxlCk0jp85Is+qFriCP341qLIcK2kKbFcwy3tRwr9SQtVhwbSmxoXVJ+SI9W&#10;w15l35Ms/Xjd7qZHe5Vv96svRVoP+t3yBUSgLvyLb+53E+dPH+HvmXiBnP8CAAD//wMAUEsBAi0A&#10;FAAGAAgAAAAhAF2jUVn9AAAA3gEAABMAAAAAAAAAAAAAAAAAAAAAAFtDb250ZW50X1R5cGVzXS54&#10;bWxQSwECLQAUAAYACAAAACEAGIJe89QAAACLAQAACwAAAAAAAAAAAAAAAAAuAQAAX3JlbHMvLnJl&#10;bHNQSwECLQAUAAYACAAAACEAMy8FnkEAAAA5AAAADgAAAAAAAAAAAAAAAAArAgAAZHJzL2lua3ht&#10;bC54bWxQSwECLQAUAAYACAAAACEAWUlBL8UAAADcAAAADwAAAAAAAAAAAAAAAACYAgAAZHJzL2Rv&#10;d25yZXYueG1sUEsFBgAAAAAEAAQA8wAAAIoDAAAAAA==&#10;">
                            <v:imagedata r:id="rId99"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flpkcEA&#10;AADcAAAADwAAAGRycy9kb3ducmV2LnhtbERPTWsCMRC9F/wPYQRvNdtSqqxGKYJUlB6qgtdhM24W&#10;NzPrJtXVX98UCt7m8T5nOu98rS7UhkrYwMswA0VciK24NLDfLZ/HoEJEtlgLk4EbBZjPek9TzK1c&#10;+Zsu21iqFMIhRwMuxibXOhSOPIahNMSJO0rrMSbYltq2eE3hvtavWfauPVacGhw2tHBUnLY/3gDf&#10;z+O1E9lUt9HyK4r7LHh1MGbQ7z4moCJ18SH+d69smj96g79n0gV69gsAAP//AwBQSwECLQAUAAYA&#10;CAAAACEAXaNRWf0AAADeAQAAEwAAAAAAAAAAAAAAAAAAAAAAW0NvbnRlbnRfVHlwZXNdLnhtbFBL&#10;AQItABQABgAIAAAAIQAYgl7z1AAAAIsBAAALAAAAAAAAAAAAAAAAAC4BAABfcmVscy8ucmVsc1BL&#10;AQItABQABgAIAAAAIQAzLwWeQQAAADkAAAAOAAAAAAAAAAAAAAAAACsCAABkcnMvaW5reG1sLnht&#10;bFBLAQItABQABgAIAAAAIQDB+WmRwQAAANwAAAAPAAAAAAAAAAAAAAAAAJgCAABkcnMvZG93bnJl&#10;di54bWxQSwUGAAAAAAQABADzAAAAhgMAAAAA&#10;">
                            <v:imagedata r:id="rId100"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iopZcIA&#10;AADcAAAADwAAAGRycy9kb3ducmV2LnhtbERP3WrCMBS+H+wdwhnsbqYbVKUaxSmDwkSw+gDH5tgW&#10;m5OaZNq9vREE787H93um89604kLON5YVfA4SEMSl1Q1XCva7n48xCB+QNbaWScE/eZjPXl+mmGl7&#10;5S1dilCJGMI+QwV1CF0mpS9rMugHtiOO3NE6gyFCV0nt8BrDTSu/kmQoDTYcG2rsaFlTeSr+jIJ8&#10;k5/TY9D9IXW/25Vcrd23Xiv1/tYvJiAC9eEpfrhzHeePUrg/Ey+QsxsAAAD//wMAUEsBAi0AFAAG&#10;AAgAAAAhAF2jUVn9AAAA3gEAABMAAAAAAAAAAAAAAAAAAAAAAFtDb250ZW50X1R5cGVzXS54bWxQ&#10;SwECLQAUAAYACAAAACEAGIJe89QAAACLAQAACwAAAAAAAAAAAAAAAAAuAQAAX3JlbHMvLnJlbHNQ&#10;SwECLQAUAAYACAAAACEAMy8FnkEAAAA5AAAADgAAAAAAAAAAAAAAAAArAgAAZHJzL2lua3htbC54&#10;bWxQSwECLQAUAAYACAAAACEAAiopZcIAAADcAAAADwAAAAAAAAAAAAAAAACYAgAAZHJzL2Rvd25y&#10;ZXYueG1sUEsFBgAAAAAEAAQA8wAAAIcDAAAAAA==&#10;">
                            <v:imagedata r:id="rId101"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val="en-US"/>
                  </w:rPr>
                  <mc:AlternateContent>
                    <mc:Choice Requires="wpg">
                      <w:drawing>
                        <wp:anchor distT="0" distB="0" distL="114300" distR="114300" simplePos="0" relativeHeight="251704320" behindDoc="0" locked="0" layoutInCell="1" allowOverlap="1" wp14:anchorId="2372FA3E" wp14:editId="032C9D00">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102">
                                  <w14:nvContentPartPr>
                                    <w14:cNvPr id="46" name="Ink 46"/>
                                    <w14:cNvContentPartPr/>
                                  </w14:nvContentPartPr>
                                  <w14:xfrm>
                                    <a:off x="2149434" y="17813"/>
                                    <a:ext cx="343440" cy="288720"/>
                                  </w14:xfrm>
                                </w14:contentPart>
                                <w14:contentPart bwMode="auto" r:id="rId103">
                                  <w14:nvContentPartPr>
                                    <w14:cNvPr id="52" name="Ink 52"/>
                                    <w14:cNvContentPartPr/>
                                  </w14:nvContentPartPr>
                                  <w14:xfrm>
                                    <a:off x="2523507" y="166255"/>
                                    <a:ext cx="73800" cy="110520"/>
                                  </w14:xfrm>
                                </w14:contentPart>
                                <w14:contentPart bwMode="auto" r:id="rId104">
                                  <w14:nvContentPartPr>
                                    <w14:cNvPr id="55" name="Ink 55"/>
                                    <w14:cNvContentPartPr/>
                                  </w14:nvContentPartPr>
                                  <w14:xfrm>
                                    <a:off x="2565071" y="35626"/>
                                    <a:ext cx="42120" cy="40320"/>
                                  </w14:xfrm>
                                </w14:contentPart>
                                <w14:contentPart bwMode="auto" r:id="rId105">
                                  <w14:nvContentPartPr>
                                    <w14:cNvPr id="56" name="Ink 56"/>
                                    <w14:cNvContentPartPr/>
                                  </w14:nvContentPartPr>
                                  <w14:xfrm>
                                    <a:off x="2654136" y="166255"/>
                                    <a:ext cx="249840" cy="134280"/>
                                  </w14:xfrm>
                                </w14:contentPart>
                                <w14:contentPart bwMode="auto" r:id="rId106">
                                  <w14:nvContentPartPr>
                                    <w14:cNvPr id="57" name="Ink 57"/>
                                    <w14:cNvContentPartPr/>
                                  </w14:nvContentPartPr>
                                  <w14:xfrm>
                                    <a:off x="2844141" y="0"/>
                                    <a:ext cx="88560" cy="305640"/>
                                  </w14:xfrm>
                                </w14:contentPart>
                                <w14:contentPart bwMode="auto" r:id="rId107">
                                  <w14:nvContentPartPr>
                                    <w14:cNvPr id="58" name="Ink 58"/>
                                    <w14:cNvContentPartPr/>
                                  </w14:nvContentPartPr>
                                  <w14:xfrm>
                                    <a:off x="2915393" y="100941"/>
                                    <a:ext cx="295560" cy="189000"/>
                                  </w14:xfrm>
                                </w14:contentPart>
                                <w14:contentPart bwMode="auto" r:id="rId108">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109">
                                    <w14:nvContentPartPr>
                                      <w14:cNvPr id="61" name="Ink 61"/>
                                      <w14:cNvContentPartPr/>
                                    </w14:nvContentPartPr>
                                    <w14:xfrm>
                                      <a:off x="0" y="11876"/>
                                      <a:ext cx="347760" cy="346680"/>
                                    </w14:xfrm>
                                  </w14:contentPart>
                                  <w14:contentPart bwMode="auto" r:id="rId110">
                                    <w14:nvContentPartPr>
                                      <w14:cNvPr id="62" name="Ink 62"/>
                                      <w14:cNvContentPartPr/>
                                    </w14:nvContentPartPr>
                                    <w14:xfrm>
                                      <a:off x="433450" y="207819"/>
                                      <a:ext cx="103320" cy="109440"/>
                                    </w14:xfrm>
                                  </w14:contentPart>
                                  <w14:contentPart bwMode="auto" r:id="rId111">
                                    <w14:nvContentPartPr>
                                      <w14:cNvPr id="64" name="Ink 64"/>
                                      <w14:cNvContentPartPr/>
                                    </w14:nvContentPartPr>
                                    <w14:xfrm>
                                      <a:off x="380011" y="71252"/>
                                      <a:ext cx="360" cy="360"/>
                                    </w14:xfrm>
                                  </w14:contentPart>
                                  <w14:contentPart bwMode="auto" r:id="rId112">
                                    <w14:nvContentPartPr>
                                      <w14:cNvPr id="65" name="Ink 65"/>
                                      <w14:cNvContentPartPr/>
                                    </w14:nvContentPartPr>
                                    <w14:xfrm>
                                      <a:off x="617517" y="184068"/>
                                      <a:ext cx="278640" cy="133920"/>
                                    </w14:xfrm>
                                  </w14:contentPart>
                                  <w14:contentPart bwMode="auto" r:id="rId113">
                                    <w14:nvContentPartPr>
                                      <w14:cNvPr id="66" name="Ink 66"/>
                                      <w14:cNvContentPartPr/>
                                    </w14:nvContentPartPr>
                                    <w14:xfrm>
                                      <a:off x="819398" y="83128"/>
                                      <a:ext cx="356760" cy="194040"/>
                                    </w14:xfrm>
                                  </w14:contentPart>
                                  <w14:contentPart bwMode="auto" r:id="rId114">
                                    <w14:nvContentPartPr>
                                      <w14:cNvPr id="68" name="Ink 68"/>
                                      <w14:cNvContentPartPr/>
                                    </w14:nvContentPartPr>
                                    <w14:xfrm>
                                      <a:off x="1116281" y="0"/>
                                      <a:ext cx="67680" cy="239760"/>
                                    </w14:xfrm>
                                  </w14:contentPart>
                                  <w14:contentPart bwMode="auto" r:id="rId115">
                                    <w14:nvContentPartPr>
                                      <w14:cNvPr id="69" name="Ink 69"/>
                                      <w14:cNvContentPartPr/>
                                    </w14:nvContentPartPr>
                                    <w14:xfrm>
                                      <a:off x="1252847" y="89065"/>
                                      <a:ext cx="248040" cy="146520"/>
                                    </w14:xfrm>
                                  </w14:contentPart>
                                  <w14:contentPart bwMode="auto" r:id="rId116">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w:pict>
                        <v:group w14:anchorId="50C07BE7" id="Group 45" o:spid="_x0000_s1026" style="position:absolute;margin-left:67.15pt;margin-top:7.6pt;width:174.8pt;height:17.25pt;z-index:251704320;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cMW5MQA&#10;AADbAAAADwAAAGRycy9kb3ducmV2LnhtbESPzWrDMBCE74G8g9hCbrGcppjiRgnFUMgpUDcQfFus&#10;rX9qrRxLsZ23rwqFHIeZ+YbZHWbTiZEG11hWsIliEMSl1Q1XCs5fH+tXEM4ja+wsk4I7OTjsl4sd&#10;ptpO/Elj7isRIOxSVFB736dSurImgy6yPXHwvu1g0Ac5VFIPOAW46eRzHCfSYMNhocaesprKn/xm&#10;FIxb2bVZkY2FOeWbTJft9XJplVo9ze9vIDzN/hH+bx+1gpcE/r6EHyD3v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hwxbkxAAAANsAAAAPAAAAAAAAAAAAAAAAAJgCAABkcnMvZG93&#10;bnJldi54bWxQSwUGAAAAAAQABADzAAAAiQMAAAAA&#10;">
                            <v:imagedata r:id="rId117"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35/4QcQA&#10;AADbAAAADwAAAGRycy9kb3ducmV2LnhtbESPQWvCQBSE74L/YXlCb7prpEVSV1FBEHrQqqTX1+xr&#10;Esy+DdlV47/vCoLHYWa+YWaLztbiSq2vHGsYjxQI4tyZigsNp+NmOAXhA7LB2jFpuJOHxbzfm2Fq&#10;3I2/6XoIhYgQ9ilqKENoUil9XpJFP3INcfT+XGsxRNkW0rR4i3Bby0SpD2mx4rhQYkPrkvLz4WI1&#10;ZOfmZ7O/K2W/dr/7XbZO5GqSaf026JafIAJ14RV+trdGw3sCjy/xB8j5P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fn/hBxAAAANsAAAAPAAAAAAAAAAAAAAAAAJgCAABkcnMvZG93&#10;bnJldi54bWxQSwUGAAAAAAQABADzAAAAiQMAAAAA&#10;">
                            <v:imagedata r:id="rId118"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gJFUMQA&#10;AADbAAAADwAAAGRycy9kb3ducmV2LnhtbESPQWvCQBSE74L/YXlCb7rRmlKiq4hi0UNB04J4e2Sf&#10;STD7NuxuNf77bqHgcZiZb5j5sjONuJHztWUF41ECgriwuuZSwffXdvgOwgdkjY1lUvAgD8tFvzfH&#10;TNs7H+mWh1JECPsMFVQhtJmUvqjIoB/Zljh6F+sMhihdKbXDe4SbRk6S5E0arDkuVNjSuqLimv8Y&#10;BQfrT6/79Nx8HPa4+Qzpzm3yqVIvg241AxGoC8/wf3unFaQp/H2JP0AufgEAAP//AwBQSwECLQAU&#10;AAYACAAAACEAXaNRWf0AAADeAQAAEwAAAAAAAAAAAAAAAAAAAAAAW0NvbnRlbnRfVHlwZXNdLnht&#10;bFBLAQItABQABgAIAAAAIQAYgl7z1AAAAIsBAAALAAAAAAAAAAAAAAAAAC4BAABfcmVscy8ucmVs&#10;c1BLAQItABQABgAIAAAAIQAzLwWeQQAAADkAAAAOAAAAAAAAAAAAAAAAACsCAABkcnMvaW5reG1s&#10;LnhtbFBLAQItABQABgAIAAAAIQBSAkVQxAAAANsAAAAPAAAAAAAAAAAAAAAAAJgCAABkcnMvZG93&#10;bnJldi54bWxQSwUGAAAAAAQABADzAAAAiQMAAAAA&#10;">
                            <v:imagedata r:id="rId119"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ntoBcUA&#10;AADbAAAADwAAAGRycy9kb3ducmV2LnhtbESPW2sCMRSE3wv+h3AKfZGarTd0NUopiD6IeCno42Fz&#10;uru4OVmSqOu/N4LQx2FmvmGm88ZU4krOl5YVfHUSEMSZ1SXnCn4Pi88RCB+QNVaWScGdPMxnrbcp&#10;ptreeEfXfchFhLBPUUERQp1K6bOCDPqOrYmj92edwRCly6V2eItwU8lukgylwZLjQoE1/RSUnfcX&#10;o2DVX9SbQ7NtY7t76WXueDyN10ulPt6b7wmIQE34D7/aK61gMITnl/gD5O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OntoBcUAAADbAAAADwAAAAAAAAAAAAAAAACYAgAAZHJzL2Rv&#10;d25yZXYueG1sUEsFBgAAAAAEAAQA8wAAAIoDAAAAAA==&#10;">
                            <v:imagedata r:id="rId120"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zqd+8QA&#10;AADbAAAADwAAAGRycy9kb3ducmV2LnhtbESPT2sCMRTE70K/Q3iFXkSzClXZGqUKSj35pwWvj80z&#10;Wbp5WZJU129vCoUeh5n5DTNfdq4RVwqx9qxgNCxAEFde12wUfH1uBjMQMSFrbDyTgjtFWC6eenMs&#10;tb/xka6nZESGcCxRgU2pLaWMlSWHcehb4uxdfHCYsgxG6oC3DHeNHBfFRDqsOS9YbGltqfo+/TgF&#10;u/1hNbXnVf9cO785hOPYXMxWqZfn7v0NRKIu/Yf/2h9awesUfr/kHyAXDwAAAP//AwBQSwECLQAU&#10;AAYACAAAACEAXaNRWf0AAADeAQAAEwAAAAAAAAAAAAAAAAAAAAAAW0NvbnRlbnRfVHlwZXNdLnht&#10;bFBLAQItABQABgAIAAAAIQAYgl7z1AAAAIsBAAALAAAAAAAAAAAAAAAAAC4BAABfcmVscy8ucmVs&#10;c1BLAQItABQABgAIAAAAIQAzLwWeQQAAADkAAAAOAAAAAAAAAAAAAAAAACsCAABkcnMvaW5reG1s&#10;LnhtbFBLAQItABQABgAIAAAAIQCzOp37xAAAANsAAAAPAAAAAAAAAAAAAAAAAJgCAABkcnMvZG93&#10;bnJldi54bWxQSwUGAAAAAAQABADzAAAAiQMAAAAA&#10;">
                            <v:imagedata r:id="rId121"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CVqd70A&#10;AADbAAAADwAAAGRycy9kb3ducmV2LnhtbERPTYvCMBC9C/6HMIIX0VTRslSjiCB4W1oXvA7N2JYm&#10;k9JErf/eHBY8Pt737jBYI57U+8axguUiAUFcOt1wpeDvep7/gPABWaNxTAre5OGwH492mGn34pye&#10;RahEDGGfoYI6hC6T0pc1WfQL1xFH7u56iyHCvpK6x1cMt0aukiSVFhuODTV2dKqpbIuHVXBbWflr&#10;2uX51rW5kWlOvljPlJpOhuMWRKAhfMX/7otWsIlj45f4A+T+AwAA//8DAFBLAQItABQABgAIAAAA&#10;IQBdo1FZ/QAAAN4BAAATAAAAAAAAAAAAAAAAAAAAAABbQ29udGVudF9UeXBlc10ueG1sUEsBAi0A&#10;FAAGAAgAAAAhABiCXvPUAAAAiwEAAAsAAAAAAAAAAAAAAAAALgEAAF9yZWxzLy5yZWxzUEsBAi0A&#10;FAAGAAgAAAAhADMvBZ5BAAAAOQAAAA4AAAAAAAAAAAAAAAAAKwIAAGRycy9pbmt4bWwueG1sUEsB&#10;Ai0AFAAGAAgAAAAhABwlane9AAAA2wAAAA8AAAAAAAAAAAAAAAAAmAIAAGRycy9kb3ducmV2Lnht&#10;bFBLBQYAAAAABAAEAPMAAACCAwAAAAA=&#10;">
                            <v:imagedata r:id="rId122"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RO8TcUA&#10;AADbAAAADwAAAGRycy9kb3ducmV2LnhtbESPQWsCMRSE74X+h/AEL6LZCha7GqUUxIII7baWHh/J&#10;c3dx8xI26br+eyMUPA4z8w2zXPe2ER21oXas4GmSgSDWztRcKvj+2oznIEJENtg4JgUXCrBePT4s&#10;MTfuzJ/UFbEUCcIhRwVVjD6XMuiKLIaJ88TJO7rWYkyyLaVp8ZzgtpHTLHuWFmtOCxV6eqtIn4o/&#10;q2D0O9I/5uAv2/1svusy/VH4olRqOOhfFyAi9fEe/m+/GwWzF7h9ST9Arq4AAAD//wMAUEsBAi0A&#10;FAAGAAgAAAAhAF2jUVn9AAAA3gEAABMAAAAAAAAAAAAAAAAAAAAAAFtDb250ZW50X1R5cGVzXS54&#10;bWxQSwECLQAUAAYACAAAACEAGIJe89QAAACLAQAACwAAAAAAAAAAAAAAAAAuAQAAX3JlbHMvLnJl&#10;bHNQSwECLQAUAAYACAAAACEAMy8FnkEAAAA5AAAADgAAAAAAAAAAAAAAAAArAgAAZHJzL2lua3ht&#10;bC54bWxQSwECLQAUAAYACAAAACEASRO8TcUAAADbAAAADwAAAAAAAAAAAAAAAACYAgAAZHJzL2Rv&#10;d25yZXYueG1sUEsFBgAAAAAEAAQA8wAAAIoDAAAAAA==&#10;">
                            <v:imagedata r:id="rId123"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Jfyw8MA&#10;AADbAAAADwAAAGRycy9kb3ducmV2LnhtbESP3YrCMBSE74V9h3AE7zR1EZFqWsSyUFgQ1l+8OzTH&#10;tticlCZqffvNwoKXw8x8w6zS3jTiQZ2rLSuYTiIQxIXVNZcKDvuv8QKE88gaG8uk4EUO0uRjsMJY&#10;2yf/0GPnSxEg7GJUUHnfxlK6oiKDbmJb4uBdbWfQB9mVUnf4DHDTyM8omkuDNYeFClvaVFTcdnej&#10;4PKdnU953mb3o5tlXOJi2/SFUqNhv16C8NT7d/i/nWsF8yn8fQk/QCa/AAAA//8DAFBLAQItABQA&#10;BgAIAAAAIQBdo1FZ/QAAAN4BAAATAAAAAAAAAAAAAAAAAAAAAABbQ29udGVudF9UeXBlc10ueG1s&#10;UEsBAi0AFAAGAAgAAAAhABiCXvPUAAAAiwEAAAsAAAAAAAAAAAAAAAAALgEAAF9yZWxzLy5yZWxz&#10;UEsBAi0AFAAGAAgAAAAhADMvBZ5BAAAAOQAAAA4AAAAAAAAAAAAAAAAAKwIAAGRycy9pbmt4bWwu&#10;eG1sUEsBAi0AFAAGAAgAAAAhAFyX8sPDAAAA2wAAAA8AAAAAAAAAAAAAAAAAmAIAAGRycy9kb3du&#10;cmV2LnhtbFBLBQYAAAAABAAEAPMAAACIAwAAAAA=&#10;">
                              <v:imagedata r:id="rId124"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DSbi8MA&#10;AADbAAAADwAAAGRycy9kb3ducmV2LnhtbESP0WoCMRRE3wX/IVyhb5pVQZatUVRQpNBit/2A6+a6&#10;WdzcLEnU9e+bQqGPw8ycYZbr3rbiTj40jhVMJxkI4srphmsF31/7cQ4iRGSNrWNS8KQA69VwsMRC&#10;uwd/0r2MtUgQDgUqMDF2hZShMmQxTFxHnLyL8xZjkr6W2uMjwW0rZ1m2kBYbTgsGO9oZqq7lzSpo&#10;T/lp+2Y+3m9zn/Mx2zwP53mp1Muo37yCiNTH//Bf+6gVLGbw+yX9ALn6AQAA//8DAFBLAQItABQA&#10;BgAIAAAAIQBdo1FZ/QAAAN4BAAATAAAAAAAAAAAAAAAAAAAAAABbQ29udGVudF9UeXBlc10ueG1s&#10;UEsBAi0AFAAGAAgAAAAhABiCXvPUAAAAiwEAAAsAAAAAAAAAAAAAAAAALgEAAF9yZWxzLy5yZWxz&#10;UEsBAi0AFAAGAAgAAAAhADMvBZ5BAAAAOQAAAA4AAAAAAAAAAAAAAAAAKwIAAGRycy9pbmt4bWwu&#10;eG1sUEsBAi0AFAAGAAgAAAAhADg0m4vDAAAA2wAAAA8AAAAAAAAAAAAAAAAAmAIAAGRycy9kb3du&#10;cmV2LnhtbFBLBQYAAAAABAAEAPMAAACIAwAAAAA=&#10;">
                              <v:imagedata r:id="rId125"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0eysMA&#10;AADbAAAADwAAAGRycy9kb3ducmV2LnhtbESPQWvCQBSE74L/YXlCb2aTEkSjq9RCwB6NHjw+sq9J&#10;2uzbmF2T9N93hUKPw8x8w+wOk2nFQL1rLCtIohgEcWl1w5WC6yVfrkE4j6yxtUwKfsjBYT+f7TDT&#10;duQzDYWvRICwy1BB7X2XSenKmgy6yHbEwfu0vUEfZF9J3eMY4KaVr3G8kgYbDgs1dvReU/ldPIyC&#10;r/xj3FwSexuOZVKs0zTH+5Qo9bKY3rYgPE3+P/zXPmkFqxSeX8IPkPtfAAAA//8DAFBLAQItABQA&#10;BgAIAAAAIQBdo1FZ/QAAAN4BAAATAAAAAAAAAAAAAAAAAAAAAABbQ29udGVudF9UeXBlc10ueG1s&#10;UEsBAi0AFAAGAAgAAAAhABiCXvPUAAAAiwEAAAsAAAAAAAAAAAAAAAAALgEAAF9yZWxzLy5yZWxz&#10;UEsBAi0AFAAGAAgAAAAhADMvBZ5BAAAAOQAAAA4AAAAAAAAAAAAAAAAAKwIAAGRycy9pbmt4bWwu&#10;eG1sUEsBAi0AFAAGAAgAAAAhAP5NHsrDAAAA2wAAAA8AAAAAAAAAAAAAAAAAmAIAAGRycy9kb3du&#10;cmV2LnhtbFBLBQYAAAAABAAEAPMAAACIAwAAAAA=&#10;">
                              <v:imagedata r:id="rId126"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LYYPcEA&#10;AADbAAAADwAAAGRycy9kb3ducmV2LnhtbESPT4vCMBTE7wt+h/AEb2uioGg1igguguzBf/dH82yq&#10;zUtpstp++83CgsdhZn7DLNetq8STmlB61jAaKhDEuTclFxou593nDESIyAYrz6ShowDrVe9jiZnx&#10;Lz7S8xQLkSAcMtRgY6wzKUNuyWEY+po4eTffOIxJNoU0Db4S3FVyrNRUOiw5LVisaWspf5x+nIbr&#10;17ezXbhuVFD3XB0P810n51oP+u1mASJSG9/h//beaJhO4O9L+gFy9QsAAP//AwBQSwECLQAUAAYA&#10;CAAAACEAXaNRWf0AAADeAQAAEwAAAAAAAAAAAAAAAAAAAAAAW0NvbnRlbnRfVHlwZXNdLnhtbFBL&#10;AQItABQABgAIAAAAIQAYgl7z1AAAAIsBAAALAAAAAAAAAAAAAAAAAC4BAABfcmVscy8ucmVsc1BL&#10;AQItABQABgAIAAAAIQAzLwWeQQAAADkAAAAOAAAAAAAAAAAAAAAAACsCAABkcnMvaW5reG1sLnht&#10;bFBLAQItABQABgAIAAAAIQDsthg9wQAAANsAAAAPAAAAAAAAAAAAAAAAAJgCAABkcnMvZG93bnJl&#10;di54bWxQSwUGAAAAAAQABADzAAAAhgMAAAAA&#10;">
                              <v:imagedata r:id="rId127"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5bC78IA&#10;AADbAAAADwAAAGRycy9kb3ducmV2LnhtbESPQWvCQBSE7wX/w/KE3uqmCQ0hukoRFKEgqAGvj+wz&#10;G8y+DdlV03/fFQoeh5n5hlmsRtuJOw2+dazgc5aAIK6dbrlRUJ02HwUIH5A1do5JwS95WC0nbwss&#10;tXvwge7H0IgIYV+iAhNCX0rpa0MW/cz1xNG7uMFiiHJopB7wEeG2k2mS5NJiy3HBYE9rQ/X1eLMK&#10;sospitTs03O2/cnC5lp9FVwp9T4dv+cgAo3hFf5v77SCPIfnl/gD5PIPAAD//wMAUEsBAi0AFAAG&#10;AAgAAAAhAF2jUVn9AAAA3gEAABMAAAAAAAAAAAAAAAAAAAAAAFtDb250ZW50X1R5cGVzXS54bWxQ&#10;SwECLQAUAAYACAAAACEAGIJe89QAAACLAQAACwAAAAAAAAAAAAAAAAAuAQAAX3JlbHMvLnJlbHNQ&#10;SwECLQAUAAYACAAAACEAMy8FnkEAAAA5AAAADgAAAAAAAAAAAAAAAAArAgAAZHJzL2lua3htbC54&#10;bWxQSwECLQAUAAYACAAAACEA/5bC78IAAADbAAAADwAAAAAAAAAAAAAAAACYAgAAZHJzL2Rvd25y&#10;ZXYueG1sUEsFBgAAAAAEAAQA8wAAAIcDAAAAAA==&#10;">
                              <v:imagedata r:id="rId128"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JgY/8EA&#10;AADbAAAADwAAAGRycy9kb3ducmV2LnhtbERPy2rCQBTdC/7DcAvudGKUIKmjVKHQTcFGKe3ukrlN&#10;QjN34szk0b/vLApdHs57f5xMKwZyvrGsYL1KQBCXVjdcKbhdn5c7ED4ga2wtk4If8nA8zGd7zLUd&#10;+Y2GIlQihrDPUUEdQpdL6cuaDPqV7Ygj92WdwRChq6R2OMZw08o0STJpsOHYUGNH55rK76I3Cu5u&#10;J8dL+orrja96s/1496fPVKnFw/T0CCLQFP7Ff+4XrSCLY+OX+APk4RcAAP//AwBQSwECLQAUAAYA&#10;CAAAACEAXaNRWf0AAADeAQAAEwAAAAAAAAAAAAAAAAAAAAAAW0NvbnRlbnRfVHlwZXNdLnhtbFBL&#10;AQItABQABgAIAAAAIQAYgl7z1AAAAIsBAAALAAAAAAAAAAAAAAAAAC4BAABfcmVscy8ucmVsc1BL&#10;AQItABQABgAIAAAAIQAzLwWeQQAAADkAAAAOAAAAAAAAAAAAAAAAACsCAABkcnMvaW5reG1sLnht&#10;bFBLAQItABQABgAIAAAAIQCMmBj/wQAAANsAAAAPAAAAAAAAAAAAAAAAAJgCAABkcnMvZG93bnJl&#10;di54bWxQSwUGAAAAAAQABADzAAAAhgMAAAAA&#10;">
                              <v:imagedata r:id="rId129"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6CCbsUA&#10;AADbAAAADwAAAGRycy9kb3ducmV2LnhtbESPQWsCMRSE74X+h/AKvWnWYpe6GkWElh4qqBX0+Ng8&#10;dxc3L2uSmu2/bwShx2FmvmFmi9604krON5YVjIYZCOLS6oYrBfvv98EbCB+QNbaWScEveVjMHx9m&#10;WGgbeUvXXahEgrAvUEEdQldI6cuaDPqh7YiTd7LOYEjSVVI7jAluWvmSZbk02HBaqLGjVU3lefdj&#10;FLy68eZ4icfxV7U6bCaXdfzI41Kp56d+OQURqA//4Xv7UyvIJ3D7kn6AnP8BAAD//wMAUEsBAi0A&#10;FAAGAAgAAAAhAF2jUVn9AAAA3gEAABMAAAAAAAAAAAAAAAAAAAAAAFtDb250ZW50X1R5cGVzXS54&#10;bWxQSwECLQAUAAYACAAAACEAGIJe89QAAACLAQAACwAAAAAAAAAAAAAAAAAuAQAAX3JlbHMvLnJl&#10;bHNQSwECLQAUAAYACAAAACEAMy8FnkEAAAA5AAAADgAAAAAAAAAAAAAAAAArAgAAZHJzL2lua3ht&#10;bC54bWxQSwECLQAUAAYACAAAACEA76CCbsUAAADbAAAADwAAAAAAAAAAAAAAAACYAgAAZHJzL2Rv&#10;d25yZXYueG1sUEsFBgAAAAAEAAQA8wAAAIoDAAAAAA==&#10;">
                              <v:imagedata r:id="rId130"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FVE78AA&#10;AADbAAAADwAAAGRycy9kb3ducmV2LnhtbERPyWrDMBC9B/oPYgq5JXIMWXCjhKalYMipiQ89Tq2p&#10;bWqNHEn18vfRoZDj4+3742ha0ZPzjWUFq2UCgri0uuFKQXH9WOxA+ICssbVMCibycDw8zfaYaTvw&#10;J/WXUIkYwj5DBXUIXSalL2sy6Je2I47cj3UGQ4SuktrhEMNNK9Mk2UiDDceGGjt6q6n8vfwZBd+6&#10;WJ3fHeXTeNp8FesbUZ+SUvPn8fUFRKAxPMT/7lwr2Mb18Uv8AfJwBwAA//8DAFBLAQItABQABgAI&#10;AAAAIQBdo1FZ/QAAAN4BAAATAAAAAAAAAAAAAAAAAAAAAABbQ29udGVudF9UeXBlc10ueG1sUEsB&#10;Ai0AFAAGAAgAAAAhABiCXvPUAAAAiwEAAAsAAAAAAAAAAAAAAAAALgEAAF9yZWxzLy5yZWxzUEsB&#10;Ai0AFAAGAAgAAAAhADMvBZ5BAAAAOQAAAA4AAAAAAAAAAAAAAAAAKwIAAGRycy9pbmt4bWwueG1s&#10;UEsBAi0AFAAGAAgAAAAhAERVRO/AAAAA2wAAAA8AAAAAAAAAAAAAAAAAmAIAAGRycy9kb3ducmV2&#10;LnhtbFBLBQYAAAAABAAEAPMAAACFAwAAAAA=&#10;">
                              <v:imagedata r:id="rId131"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val="en-US"/>
                  </w:rPr>
                  <mc:AlternateContent>
                    <mc:Choice Requires="wpg">
                      <w:drawing>
                        <wp:anchor distT="0" distB="0" distL="114300" distR="114300" simplePos="0" relativeHeight="251706368" behindDoc="0" locked="0" layoutInCell="1" allowOverlap="1" wp14:anchorId="753A0ECA" wp14:editId="618FB01C">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32">
                                  <w14:nvContentPartPr>
                                    <w14:cNvPr id="144" name="Ink 144"/>
                                    <w14:cNvContentPartPr/>
                                  </w14:nvContentPartPr>
                                  <w14:xfrm>
                                    <a:off x="0" y="0"/>
                                    <a:ext cx="337680" cy="759600"/>
                                  </w14:xfrm>
                                </w14:contentPart>
                                <w14:contentPart bwMode="auto" r:id="rId133">
                                  <w14:nvContentPartPr>
                                    <w14:cNvPr id="145" name="Ink 145"/>
                                    <w14:cNvContentPartPr/>
                                  </w14:nvContentPartPr>
                                  <w14:xfrm>
                                    <a:off x="332509" y="421574"/>
                                    <a:ext cx="187920" cy="337680"/>
                                  </w14:xfrm>
                                </w14:contentPart>
                                <w14:contentPart bwMode="auto" r:id="rId134">
                                  <w14:nvContentPartPr>
                                    <w14:cNvPr id="146" name="Ink 146"/>
                                    <w14:cNvContentPartPr/>
                                  </w14:nvContentPartPr>
                                  <w14:xfrm>
                                    <a:off x="540327" y="409698"/>
                                    <a:ext cx="156960" cy="401400"/>
                                  </w14:xfrm>
                                </w14:contentPart>
                                <w14:contentPart bwMode="auto" r:id="rId135">
                                  <w14:nvContentPartPr>
                                    <w14:cNvPr id="147" name="Ink 147"/>
                                    <w14:cNvContentPartPr/>
                                  </w14:nvContentPartPr>
                                  <w14:xfrm>
                                    <a:off x="801584" y="498763"/>
                                    <a:ext cx="765000" cy="282240"/>
                                  </w14:xfrm>
                                </w14:contentPart>
                                <w14:contentPart bwMode="auto" r:id="rId136">
                                  <w14:nvContentPartPr>
                                    <w14:cNvPr id="148" name="Ink 148"/>
                                    <w14:cNvContentPartPr/>
                                  </w14:nvContentPartPr>
                                  <w14:xfrm>
                                    <a:off x="1377538" y="765958"/>
                                    <a:ext cx="131040" cy="81360"/>
                                  </w14:xfrm>
                                </w14:contentPart>
                                <w14:contentPart bwMode="auto" r:id="rId137">
                                  <w14:nvContentPartPr>
                                    <w14:cNvPr id="149" name="Ink 149"/>
                                    <w14:cNvContentPartPr/>
                                  </w14:nvContentPartPr>
                                  <w14:xfrm>
                                    <a:off x="1905990" y="528452"/>
                                    <a:ext cx="38160" cy="245160"/>
                                  </w14:xfrm>
                                </w14:contentPart>
                                <w14:contentPart bwMode="auto" r:id="rId138">
                                  <w14:nvContentPartPr>
                                    <w14:cNvPr id="150" name="Ink 150"/>
                                    <w14:cNvContentPartPr/>
                                  </w14:nvContentPartPr>
                                  <w14:xfrm>
                                    <a:off x="1935678" y="641267"/>
                                    <a:ext cx="170640" cy="57960"/>
                                  </w14:xfrm>
                                </w14:contentPart>
                                <w14:contentPart bwMode="auto" r:id="rId139">
                                  <w14:nvContentPartPr>
                                    <w14:cNvPr id="151" name="Ink 151"/>
                                    <w14:cNvContentPartPr/>
                                  </w14:nvContentPartPr>
                                  <w14:xfrm>
                                    <a:off x="2066307" y="540327"/>
                                    <a:ext cx="953280" cy="312120"/>
                                  </w14:xfrm>
                                </w14:contentPart>
                                <w14:contentPart bwMode="auto" r:id="rId140">
                                  <w14:nvContentPartPr>
                                    <w14:cNvPr id="152" name="Ink 152"/>
                                    <w14:cNvContentPartPr/>
                                  </w14:nvContentPartPr>
                                  <w14:xfrm>
                                    <a:off x="3105397" y="629392"/>
                                    <a:ext cx="442080" cy="490320"/>
                                  </w14:xfrm>
                                </w14:contentPart>
                                <w14:contentPart bwMode="auto" r:id="rId141">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w:pict>
                        <v:group w14:anchorId="1DB87877" id="Group 154" o:spid="_x0000_s1026" style="position:absolute;margin-left:84.6pt;margin-top:-10.8pt;width:144.7pt;height:37.85pt;z-index:251706368;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Osd08QA&#10;AADcAAAADwAAAGRycy9kb3ducmV2LnhtbERP32vCMBB+H/g/hBP2NlNHFVeN4gYDcQO12xDfjuZs&#10;y5pLSaLW/34ZCL7dx/fzZovONOJMzteWFQwHCQjiwuqaSwXfX+9PExA+IGtsLJOCK3lYzHsPM8y0&#10;vfCOznkoRQxhn6GCKoQ2k9IXFRn0A9sSR+5oncEQoSuldniJ4aaRz0kylgZrjg0VtvRWUfGbn4yC&#10;/PpZpvuPn5f2FdejxB2Wk81xq9Rjv1tOQQTqwl18c690nJ+m8P9MvEDO/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s6x3TxAAAANwAAAAPAAAAAAAAAAAAAAAAAJgCAABkcnMvZG93&#10;bnJldi54bWxQSwUGAAAAAAQABADzAAAAiQMAAAAA&#10;">
                            <v:imagedata r:id="rId142"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5Qs/cAA&#10;AADcAAAADwAAAGRycy9kb3ducmV2LnhtbERP24rCMBB9X/Afwgi+ramii1SjeKG4j7vqBwzN2Aab&#10;SWmiRr9+Iwj7NodzncUq2kbcqPPGsYLRMANBXDptuFJwOhafMxA+IGtsHJOCB3lYLXsfC8y1u/Mv&#10;3Q6hEimEfY4K6hDaXEpf1mTRD11LnLiz6yyGBLtK6g7vKdw2cpxlX9Ki4dRQY0vbmsrL4WoVPOP5&#10;+GMavq63D5ruikk0+2Kj1KAf13MQgWL4F7/d3zrNn0zh9Uy6QC7/AAAA//8DAFBLAQItABQABgAI&#10;AAAAIQBdo1FZ/QAAAN4BAAATAAAAAAAAAAAAAAAAAAAAAABbQ29udGVudF9UeXBlc10ueG1sUEsB&#10;Ai0AFAAGAAgAAAAhABiCXvPUAAAAiwEAAAsAAAAAAAAAAAAAAAAALgEAAF9yZWxzLy5yZWxzUEsB&#10;Ai0AFAAGAAgAAAAhADMvBZ5BAAAAOQAAAA4AAAAAAAAAAAAAAAAAKwIAAGRycy9pbmt4bWwueG1s&#10;UEsBAi0AFAAGAAgAAAAhAAeULP3AAAAA3AAAAA8AAAAAAAAAAAAAAAAAmAIAAGRycy9kb3ducmV2&#10;LnhtbFBLBQYAAAAABAAEAPMAAACFAwAAAAA=&#10;">
                            <v:imagedata r:id="rId143"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peF8EA&#10;AADcAAAADwAAAGRycy9kb3ducmV2LnhtbERPTYvCMBC9C/sfwix4EU1XXdGuUUQQvFb34HFoxqZu&#10;MylN1lZ/vREEb/N4n7Ncd7YSV2p86VjB1ygBQZw7XXKh4Pe4G85B+ICssXJMCm7kYb366C0x1a7l&#10;jK6HUIgYwj5FBSaEOpXS54Ys+pGriSN3do3FEGFTSN1gG8NtJcdJMpMWS44NBmvaGsr/Dv9WwcDd&#10;s4Wc5JNumtjTZfedtdnAKNX/7DY/IAJ14S1+ufc6zp/O4PlMvECuH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4Gl4XwQAAANwAAAAPAAAAAAAAAAAAAAAAAJgCAABkcnMvZG93bnJl&#10;di54bWxQSwUGAAAAAAQABADzAAAAhgMAAAAA&#10;">
                            <v:imagedata r:id="rId144"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TWW6MMA&#10;AADcAAAADwAAAGRycy9kb3ducmV2LnhtbERPTU8CMRC9k/AfmiHhBl3UiK4UYiREL2hELt7G7bhd&#10;2E6btsLKr7ckJtzm5X3ObNHZVhwoxMaxgsm4AEFcOd1wrWD7sRrdgYgJWWPrmBT8UoTFvN+bYand&#10;kd/psEm1yCEcS1RgUvKllLEyZDGOnSfO3LcLFlOGoZY64DGH21ZeFcWttNhwbjDo6clQtd/8WAVr&#10;/LThfrc0z3799bqdXC89v52UGg66xwcQibp0Ef+7X3SefzOF8zP5Ajn/AwAA//8DAFBLAQItABQA&#10;BgAIAAAAIQBdo1FZ/QAAAN4BAAATAAAAAAAAAAAAAAAAAAAAAABbQ29udGVudF9UeXBlc10ueG1s&#10;UEsBAi0AFAAGAAgAAAAhABiCXvPUAAAAiwEAAAsAAAAAAAAAAAAAAAAALgEAAF9yZWxzLy5yZWxz&#10;UEsBAi0AFAAGAAgAAAAhADMvBZ5BAAAAOQAAAA4AAAAAAAAAAAAAAAAAKwIAAGRycy9pbmt4bWwu&#10;eG1sUEsBAi0AFAAGAAgAAAAhAIE1lujDAAAA3AAAAA8AAAAAAAAAAAAAAAAAmAIAAGRycy9kb3du&#10;cmV2LnhtbFBLBQYAAAAABAAEAPMAAACIAwAAAAA=&#10;">
                            <v:imagedata r:id="rId145"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ggDMUA&#10;AADcAAAADwAAAGRycy9kb3ducmV2LnhtbESPT2sCMRDF70K/QxihF9FEK0VWoxSLIIUeuu2hx2Ez&#10;+wc3k7BJdfvtnUOhtxnem/d+szuMvldXGlIX2MJyYUARV8F13Fj4+jzNN6BSRnbYByYLv5TgsH+Y&#10;7LBw4cYfdC1zoySEU4EW2pxjoXWqWvKYFiESi1aHwWOWdWi0G/Am4b7XK2OetceOpaHFSMeWqkv5&#10;4y18hzK+mXU9q9/rZLrXWD3FvLH2cTq+bEFlGvO/+e/67AR/LbTyjEyg93cAAAD//wMAUEsBAi0A&#10;FAAGAAgAAAAhAF2jUVn9AAAA3gEAABMAAAAAAAAAAAAAAAAAAAAAAFtDb250ZW50X1R5cGVzXS54&#10;bWxQSwECLQAUAAYACAAAACEAGIJe89QAAACLAQAACwAAAAAAAAAAAAAAAAAuAQAAX3JlbHMvLnJl&#10;bHNQSwECLQAUAAYACAAAACEAMy8FnkEAAAA5AAAADgAAAAAAAAAAAAAAAAArAgAAZHJzL2lua3ht&#10;bC54bWxQSwECLQAUAAYACAAAACEAUoggDMUAAADcAAAADwAAAAAAAAAAAAAAAACYAgAAZHJzL2Rv&#10;d25yZXYueG1sUEsFBgAAAAAEAAQA8wAAAIoDAAAAAA==&#10;">
                            <v:imagedata r:id="rId146"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DAvZvcQA&#10;AADcAAAADwAAAGRycy9kb3ducmV2LnhtbERPTWvCQBC9F/oflin0VjdKKRpdg5gKRQ9W7aHHITtm&#10;02Zn0+wa4793BaG3ebzPmWW9rUVHra8cKxgOEhDEhdMVlwq+DquXMQgfkDXWjknBhTxk88eHGaba&#10;nXlH3T6UIoawT1GBCaFJpfSFIYt+4BriyB1dazFE2JZSt3iO4baWoyR5kxYrjg0GG1oaKn73J6vA&#10;rr7z089k8+7Lv22+Xvv+c9MZpZ6f+sUURKA+/Ivv7g8d579O4PZMvEDOr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MC9m9xAAAANwAAAAPAAAAAAAAAAAAAAAAAJgCAABkcnMvZG93&#10;bnJldi54bWxQSwUGAAAAAAQABADzAAAAiQMAAAAA&#10;">
                            <v:imagedata r:id="rId147"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kyuxcQA&#10;AADcAAAADwAAAGRycy9kb3ducmV2LnhtbESPQU/DMAyF70j7D5EncWPJkJigLJtaEBKcpm39AVbj&#10;tdUapzShLf8eHyZxs/We3/u83c++UyMNsQ1sYb0yoIir4FquLZTnj4dnUDEhO+wCk4VfirDfLe62&#10;mLkw8ZHGU6qVhHDM0EKTUp9pHauGPMZV6IlFu4TBY5J1qLUbcJJw3+lHYzbaY8vS0GBPbw1V19OP&#10;t2BKk1/L96owh7EvvvLCTd/0Yu39cs5fQSWa07/5dv3pBP9J8OUZmUDv/gAAAP//AwBQSwECLQAU&#10;AAYACAAAACEAXaNRWf0AAADeAQAAEwAAAAAAAAAAAAAAAAAAAAAAW0NvbnRlbnRfVHlwZXNdLnht&#10;bFBLAQItABQABgAIAAAAIQAYgl7z1AAAAIsBAAALAAAAAAAAAAAAAAAAAC4BAABfcmVscy8ucmVs&#10;c1BLAQItABQABgAIAAAAIQAzLwWeQQAAADkAAAAOAAAAAAAAAAAAAAAAACsCAABkcnMvaW5reG1s&#10;LnhtbFBLAQItABQABgAIAAAAIQBqTK7FxAAAANwAAAAPAAAAAAAAAAAAAAAAAJgCAABkcnMvZG93&#10;bnJldi54bWxQSwUGAAAAAAQABADzAAAAiQMAAAAA&#10;">
                            <v:imagedata r:id="rId148"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0zGgcEA&#10;AADcAAAADwAAAGRycy9kb3ducmV2LnhtbERPzWrCQBC+F/oOyxR6qxuVhCZmI6UgiNSDqQ8wZMck&#10;mJ0Nu2tM394tFHqbj+93yu1sBjGR871lBctFAoK4sbrnVsH5e/f2DsIHZI2DZVLwQx621fNTiYW2&#10;dz7RVIdWxBD2BSroQhgLKX3TkUG/sCNx5C7WGQwRulZqh/cYbga5SpJMGuw5NnQ40mdHzbW+GQXT&#10;Ic/TOuDaZevaTJwfv+SQK/X6Mn9sQASaw7/4z73XcX66hN9n4gWye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bTMaBwQAAANwAAAAPAAAAAAAAAAAAAAAAAJgCAABkcnMvZG93bnJl&#10;di54bWxQSwUGAAAAAAQABADzAAAAhgMAAAAA&#10;">
                            <v:imagedata r:id="rId149"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AzUUMQA&#10;AADcAAAADwAAAGRycy9kb3ducmV2LnhtbERP22oCMRB9L/QfwhT6UjSrUJXVKKVQWlqLeMHnYTNu&#10;tt1Mls1U1783gtC3OZzrzBadr9WR2lgFNjDoZ6CIi2ArLg3stm+9CagoyBbrwGTgTBEW8/u7GeY2&#10;nHhNx42UKoVwzNGAE2lyrWPhyGPsh4Y4cYfQepQE21LbFk8p3Nd6mGUj7bHi1OCwoVdHxe/mzxs4&#10;nFdP+5/l92A3+azG46WTr/dCjHl86F6moIQ6+Rff3B82zX8ewvWZdIGeX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kDNRQxAAAANwAAAAPAAAAAAAAAAAAAAAAAJgCAABkcnMvZG93&#10;bnJldi54bWxQSwUGAAAAAAQABADzAAAAiQMAAAAA&#10;">
                            <v:imagedata r:id="rId150"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6LpnL8A&#10;AADcAAAADwAAAGRycy9kb3ducmV2LnhtbERPTYvCMBC9C/sfwizsTVNdXErXKKIIveqK4G1opk3Z&#10;ZlKSqPXfG0HwNo/3OYvVYDtxJR9axwqmkwwEceV0y42C499unIMIEVlj55gU3CnAavkxWmCh3Y33&#10;dD3ERqQQDgUqMDH2hZShMmQxTFxPnLjaeYsxQd9I7fGWwm0nZ1n2Iy22nBoM9rQxVP0fLlZBW57i&#10;xh33nre1yefZuS5nea3U1+ew/gURaYhv8ctd6jR//g3PZ9IFcvkAAAD//wMAUEsBAi0AFAAGAAgA&#10;AAAhAF2jUVn9AAAA3gEAABMAAAAAAAAAAAAAAAAAAAAAAFtDb250ZW50X1R5cGVzXS54bWxQSwEC&#10;LQAUAAYACAAAACEAGIJe89QAAACLAQAACwAAAAAAAAAAAAAAAAAuAQAAX3JlbHMvLnJlbHNQSwEC&#10;LQAUAAYACAAAACEAMy8FnkEAAAA5AAAADgAAAAAAAAAAAAAAAAArAgAAZHJzL2lua3htbC54bWxQ&#10;SwECLQAUAAYACAAAACEAR6LpnL8AAADcAAAADwAAAAAAAAAAAAAAAACYAgAAZHJzL2Rvd25yZXYu&#10;eG1sUEsFBgAAAAAEAAQA8wAAAIQDAAAAAA==&#10;">
                            <v:imagedata r:id="rId151"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011483"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52"/>
      <w:footerReference w:type="default" r:id="rId153"/>
      <w:footerReference w:type="first" r:id="rId154"/>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0" w:author="Christian Winkel" w:date="2016-05-19T19:49:00Z" w:initials="CW">
    <w:p w14:paraId="5D36D828" w14:textId="7F81D686" w:rsidR="00CF0E2A" w:rsidRDefault="00CF0E2A">
      <w:pPr>
        <w:pStyle w:val="Kommentartekst"/>
      </w:pPr>
      <w:r>
        <w:rPr>
          <w:rStyle w:val="Kommentarhenvisning"/>
        </w:rPr>
        <w:annotationRef/>
      </w:r>
      <w:r>
        <w:t xml:space="preserve">Figur 11 skal udskiftes da der står varer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36D82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E675C8" w14:textId="77777777" w:rsidR="009875AB" w:rsidRDefault="009875AB" w:rsidP="00FE7579">
      <w:pPr>
        <w:spacing w:after="0" w:line="240" w:lineRule="auto"/>
      </w:pPr>
      <w:r>
        <w:separator/>
      </w:r>
    </w:p>
  </w:endnote>
  <w:endnote w:type="continuationSeparator" w:id="0">
    <w:p w14:paraId="3BEEC8B7" w14:textId="77777777" w:rsidR="009875AB" w:rsidRDefault="009875AB"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744151"/>
      <w:docPartObj>
        <w:docPartGallery w:val="Page Numbers (Bottom of Page)"/>
        <w:docPartUnique/>
      </w:docPartObj>
    </w:sdtPr>
    <w:sdtContent>
      <w:sdt>
        <w:sdtPr>
          <w:id w:val="-1769616900"/>
          <w:docPartObj>
            <w:docPartGallery w:val="Page Numbers (Top of Page)"/>
            <w:docPartUnique/>
          </w:docPartObj>
        </w:sdtPr>
        <w:sdtContent>
          <w:p w14:paraId="669E558F" w14:textId="1823F6A8" w:rsidR="00011483" w:rsidRDefault="00011483">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CF0E2A">
              <w:rPr>
                <w:b/>
                <w:bCs/>
                <w:noProof/>
              </w:rPr>
              <w:t>23</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CF0E2A">
              <w:rPr>
                <w:b/>
                <w:bCs/>
                <w:noProof/>
              </w:rPr>
              <w:t>24</w:t>
            </w:r>
            <w:r>
              <w:rPr>
                <w:b/>
                <w:bCs/>
                <w:sz w:val="24"/>
                <w:szCs w:val="24"/>
              </w:rPr>
              <w:fldChar w:fldCharType="end"/>
            </w:r>
          </w:p>
        </w:sdtContent>
      </w:sdt>
    </w:sdtContent>
  </w:sdt>
  <w:p w14:paraId="63454675" w14:textId="77777777" w:rsidR="00011483" w:rsidRDefault="00011483">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3E79B" w14:textId="77777777" w:rsidR="00011483" w:rsidRDefault="00011483" w:rsidP="00F102A6">
    <w:pPr>
      <w:pStyle w:val="Sidefod"/>
      <w:jc w:val="right"/>
      <w:rPr>
        <w:smallCaps/>
      </w:rPr>
    </w:pPr>
    <w:r>
      <w:tab/>
    </w:r>
    <w:r>
      <w:tab/>
    </w:r>
  </w:p>
  <w:p w14:paraId="7E18F8DA" w14:textId="77777777" w:rsidR="00011483" w:rsidRDefault="0001148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CCBA4A" w14:textId="77777777" w:rsidR="009875AB" w:rsidRDefault="009875AB" w:rsidP="00FE7579">
      <w:pPr>
        <w:spacing w:after="0" w:line="240" w:lineRule="auto"/>
      </w:pPr>
      <w:r>
        <w:separator/>
      </w:r>
    </w:p>
  </w:footnote>
  <w:footnote w:type="continuationSeparator" w:id="0">
    <w:p w14:paraId="22CC5F74" w14:textId="77777777" w:rsidR="009875AB" w:rsidRDefault="009875AB" w:rsidP="00FE7579">
      <w:pPr>
        <w:spacing w:after="0" w:line="240" w:lineRule="auto"/>
      </w:pPr>
      <w:r>
        <w:continuationSeparator/>
      </w:r>
    </w:p>
  </w:footnote>
  <w:footnote w:id="1">
    <w:p w14:paraId="3000C679" w14:textId="77777777" w:rsidR="00011483" w:rsidRDefault="00011483" w:rsidP="00F67B97">
      <w:pPr>
        <w:pStyle w:val="Fodnotetekst"/>
      </w:pPr>
      <w:r>
        <w:rPr>
          <w:rStyle w:val="Fodnotehenvisning"/>
        </w:rPr>
        <w:footnoteRef/>
      </w:r>
      <w:r>
        <w:t xml:space="preserve"> Forbrugertest dokumentation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12FBF" w14:textId="7F12D330" w:rsidR="00011483" w:rsidRPr="0013357B" w:rsidRDefault="00011483" w:rsidP="009A26F3">
    <w:pPr>
      <w:pStyle w:val="Sidehoved"/>
      <w:ind w:firstLine="1304"/>
    </w:pPr>
    <w:r w:rsidRPr="0013357B">
      <w:rPr>
        <w:rFonts w:ascii="Eurostile ExtendedTwo" w:hAnsi="Eurostile ExtendedTwo" w:cs="Arial"/>
        <w:noProof/>
        <w:sz w:val="40"/>
        <w:szCs w:val="40"/>
        <w:lang w:val="en-US"/>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011483" w:rsidRPr="0013357B" w:rsidRDefault="00011483" w:rsidP="009A26F3">
    <w:pPr>
      <w:pStyle w:val="Sidehoved"/>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011483" w:rsidRDefault="00011483">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an Winkel">
    <w15:presenceInfo w15:providerId="Windows Live" w15:userId="b99337badf0544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483"/>
    <w:rsid w:val="000115A5"/>
    <w:rsid w:val="0001635D"/>
    <w:rsid w:val="00022457"/>
    <w:rsid w:val="0004796B"/>
    <w:rsid w:val="0006610D"/>
    <w:rsid w:val="00067129"/>
    <w:rsid w:val="000740A3"/>
    <w:rsid w:val="00074C46"/>
    <w:rsid w:val="00080F5F"/>
    <w:rsid w:val="00082FE3"/>
    <w:rsid w:val="0009567B"/>
    <w:rsid w:val="000974AE"/>
    <w:rsid w:val="000978E1"/>
    <w:rsid w:val="000A6C27"/>
    <w:rsid w:val="000A7CDD"/>
    <w:rsid w:val="000B3C0C"/>
    <w:rsid w:val="000C0278"/>
    <w:rsid w:val="000C459E"/>
    <w:rsid w:val="000D672A"/>
    <w:rsid w:val="0010254A"/>
    <w:rsid w:val="00117585"/>
    <w:rsid w:val="00121A3C"/>
    <w:rsid w:val="00123A61"/>
    <w:rsid w:val="00130804"/>
    <w:rsid w:val="0013357B"/>
    <w:rsid w:val="001613B5"/>
    <w:rsid w:val="001727FB"/>
    <w:rsid w:val="0018226D"/>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3A76"/>
    <w:rsid w:val="00253BD6"/>
    <w:rsid w:val="002708D7"/>
    <w:rsid w:val="00274BFC"/>
    <w:rsid w:val="002779B2"/>
    <w:rsid w:val="00284E87"/>
    <w:rsid w:val="00285C9F"/>
    <w:rsid w:val="00294BD0"/>
    <w:rsid w:val="002975F6"/>
    <w:rsid w:val="002A0D3E"/>
    <w:rsid w:val="002A2BDD"/>
    <w:rsid w:val="002A4BA6"/>
    <w:rsid w:val="002A5677"/>
    <w:rsid w:val="002A6C6B"/>
    <w:rsid w:val="002A77A6"/>
    <w:rsid w:val="002B1897"/>
    <w:rsid w:val="002B23DD"/>
    <w:rsid w:val="002B5362"/>
    <w:rsid w:val="002C3202"/>
    <w:rsid w:val="002D4132"/>
    <w:rsid w:val="002E798F"/>
    <w:rsid w:val="00302A87"/>
    <w:rsid w:val="00312DF7"/>
    <w:rsid w:val="00312EB3"/>
    <w:rsid w:val="003338C8"/>
    <w:rsid w:val="00336C70"/>
    <w:rsid w:val="00337BC4"/>
    <w:rsid w:val="0034393E"/>
    <w:rsid w:val="00363BE4"/>
    <w:rsid w:val="00374CB0"/>
    <w:rsid w:val="00376E71"/>
    <w:rsid w:val="00380A72"/>
    <w:rsid w:val="00380D94"/>
    <w:rsid w:val="0038415D"/>
    <w:rsid w:val="003842DB"/>
    <w:rsid w:val="003937BF"/>
    <w:rsid w:val="003938D9"/>
    <w:rsid w:val="003A743A"/>
    <w:rsid w:val="003B038A"/>
    <w:rsid w:val="003C6B94"/>
    <w:rsid w:val="003D11C8"/>
    <w:rsid w:val="003D36BB"/>
    <w:rsid w:val="003E76EE"/>
    <w:rsid w:val="003F259A"/>
    <w:rsid w:val="00414BEC"/>
    <w:rsid w:val="00416F5F"/>
    <w:rsid w:val="00422F51"/>
    <w:rsid w:val="004365ED"/>
    <w:rsid w:val="004414C2"/>
    <w:rsid w:val="004442FD"/>
    <w:rsid w:val="00453E3A"/>
    <w:rsid w:val="00467EE3"/>
    <w:rsid w:val="00475650"/>
    <w:rsid w:val="00491BC5"/>
    <w:rsid w:val="004A1F0C"/>
    <w:rsid w:val="004A5309"/>
    <w:rsid w:val="004A5990"/>
    <w:rsid w:val="004A663A"/>
    <w:rsid w:val="004B79CD"/>
    <w:rsid w:val="004C66C2"/>
    <w:rsid w:val="004D1295"/>
    <w:rsid w:val="004D2101"/>
    <w:rsid w:val="004D25A3"/>
    <w:rsid w:val="004D5454"/>
    <w:rsid w:val="004E3995"/>
    <w:rsid w:val="004E47E6"/>
    <w:rsid w:val="004F2237"/>
    <w:rsid w:val="004F6192"/>
    <w:rsid w:val="00500909"/>
    <w:rsid w:val="00503864"/>
    <w:rsid w:val="0050576F"/>
    <w:rsid w:val="00507514"/>
    <w:rsid w:val="00511147"/>
    <w:rsid w:val="00515E0E"/>
    <w:rsid w:val="00516E2C"/>
    <w:rsid w:val="00520FCA"/>
    <w:rsid w:val="005222FE"/>
    <w:rsid w:val="005244C8"/>
    <w:rsid w:val="00533865"/>
    <w:rsid w:val="00541846"/>
    <w:rsid w:val="00552EB9"/>
    <w:rsid w:val="00555343"/>
    <w:rsid w:val="00560DB2"/>
    <w:rsid w:val="005651B0"/>
    <w:rsid w:val="0056643A"/>
    <w:rsid w:val="0057113F"/>
    <w:rsid w:val="00577C97"/>
    <w:rsid w:val="00584C50"/>
    <w:rsid w:val="005851D1"/>
    <w:rsid w:val="00585B08"/>
    <w:rsid w:val="0059222F"/>
    <w:rsid w:val="005A5310"/>
    <w:rsid w:val="005B2100"/>
    <w:rsid w:val="005C0B68"/>
    <w:rsid w:val="005C5357"/>
    <w:rsid w:val="005D2A19"/>
    <w:rsid w:val="005E1033"/>
    <w:rsid w:val="005E196B"/>
    <w:rsid w:val="005E4D45"/>
    <w:rsid w:val="005E5E6A"/>
    <w:rsid w:val="005F0E92"/>
    <w:rsid w:val="005F3A41"/>
    <w:rsid w:val="005F6A91"/>
    <w:rsid w:val="0060378A"/>
    <w:rsid w:val="0060439E"/>
    <w:rsid w:val="00605FA4"/>
    <w:rsid w:val="00622BDA"/>
    <w:rsid w:val="00627EA2"/>
    <w:rsid w:val="00630D47"/>
    <w:rsid w:val="00630E05"/>
    <w:rsid w:val="00634571"/>
    <w:rsid w:val="00641A06"/>
    <w:rsid w:val="00643597"/>
    <w:rsid w:val="006453BB"/>
    <w:rsid w:val="0065518F"/>
    <w:rsid w:val="006579BD"/>
    <w:rsid w:val="006601BF"/>
    <w:rsid w:val="00671BAA"/>
    <w:rsid w:val="00693DC7"/>
    <w:rsid w:val="006A4DC0"/>
    <w:rsid w:val="006A7426"/>
    <w:rsid w:val="006B0E79"/>
    <w:rsid w:val="006B4756"/>
    <w:rsid w:val="006B7383"/>
    <w:rsid w:val="006D1F60"/>
    <w:rsid w:val="006D5708"/>
    <w:rsid w:val="006E12D7"/>
    <w:rsid w:val="006E18CA"/>
    <w:rsid w:val="006E318D"/>
    <w:rsid w:val="00705301"/>
    <w:rsid w:val="00711679"/>
    <w:rsid w:val="007117BE"/>
    <w:rsid w:val="0071424A"/>
    <w:rsid w:val="00736436"/>
    <w:rsid w:val="00750A10"/>
    <w:rsid w:val="0075280C"/>
    <w:rsid w:val="00752F22"/>
    <w:rsid w:val="00761ED6"/>
    <w:rsid w:val="00766331"/>
    <w:rsid w:val="007729D8"/>
    <w:rsid w:val="00772E42"/>
    <w:rsid w:val="00774FF4"/>
    <w:rsid w:val="00777DE7"/>
    <w:rsid w:val="0078353A"/>
    <w:rsid w:val="007957FA"/>
    <w:rsid w:val="00797C18"/>
    <w:rsid w:val="007B0D25"/>
    <w:rsid w:val="007C27F8"/>
    <w:rsid w:val="007C7B45"/>
    <w:rsid w:val="007D0067"/>
    <w:rsid w:val="007F00BD"/>
    <w:rsid w:val="007F3F51"/>
    <w:rsid w:val="00802230"/>
    <w:rsid w:val="00827F66"/>
    <w:rsid w:val="00831032"/>
    <w:rsid w:val="008330B9"/>
    <w:rsid w:val="0087624C"/>
    <w:rsid w:val="00877757"/>
    <w:rsid w:val="0088188A"/>
    <w:rsid w:val="00887912"/>
    <w:rsid w:val="0089567A"/>
    <w:rsid w:val="00895780"/>
    <w:rsid w:val="00895829"/>
    <w:rsid w:val="008A2E97"/>
    <w:rsid w:val="008A4893"/>
    <w:rsid w:val="008B0F8A"/>
    <w:rsid w:val="008B1695"/>
    <w:rsid w:val="008B4A95"/>
    <w:rsid w:val="008B75B4"/>
    <w:rsid w:val="008B76EE"/>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4A1"/>
    <w:rsid w:val="00954C1F"/>
    <w:rsid w:val="0095629D"/>
    <w:rsid w:val="0097296F"/>
    <w:rsid w:val="00976697"/>
    <w:rsid w:val="00981D88"/>
    <w:rsid w:val="009875AB"/>
    <w:rsid w:val="00995480"/>
    <w:rsid w:val="009A004F"/>
    <w:rsid w:val="009A2583"/>
    <w:rsid w:val="009A26F3"/>
    <w:rsid w:val="009A342A"/>
    <w:rsid w:val="009A5C96"/>
    <w:rsid w:val="009A6253"/>
    <w:rsid w:val="009C594D"/>
    <w:rsid w:val="009E0198"/>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86A43"/>
    <w:rsid w:val="00B91C8C"/>
    <w:rsid w:val="00B94E42"/>
    <w:rsid w:val="00B96B65"/>
    <w:rsid w:val="00BA04C7"/>
    <w:rsid w:val="00BA2501"/>
    <w:rsid w:val="00BA3834"/>
    <w:rsid w:val="00BB2986"/>
    <w:rsid w:val="00BB6A0E"/>
    <w:rsid w:val="00BB7DBC"/>
    <w:rsid w:val="00BC2E1A"/>
    <w:rsid w:val="00BC631F"/>
    <w:rsid w:val="00BD3E59"/>
    <w:rsid w:val="00BF5EA4"/>
    <w:rsid w:val="00C003E2"/>
    <w:rsid w:val="00C2293D"/>
    <w:rsid w:val="00C30DC5"/>
    <w:rsid w:val="00C33018"/>
    <w:rsid w:val="00C45054"/>
    <w:rsid w:val="00C513CE"/>
    <w:rsid w:val="00C52AAF"/>
    <w:rsid w:val="00C57CCF"/>
    <w:rsid w:val="00C60616"/>
    <w:rsid w:val="00C77B9D"/>
    <w:rsid w:val="00C8025A"/>
    <w:rsid w:val="00C83984"/>
    <w:rsid w:val="00C95D06"/>
    <w:rsid w:val="00CA1539"/>
    <w:rsid w:val="00CA297E"/>
    <w:rsid w:val="00CA5F04"/>
    <w:rsid w:val="00CB090E"/>
    <w:rsid w:val="00CB4A8F"/>
    <w:rsid w:val="00CC242A"/>
    <w:rsid w:val="00CC2D52"/>
    <w:rsid w:val="00CD396B"/>
    <w:rsid w:val="00CE114B"/>
    <w:rsid w:val="00CE4787"/>
    <w:rsid w:val="00CE71A8"/>
    <w:rsid w:val="00CF0C5C"/>
    <w:rsid w:val="00CF0E2A"/>
    <w:rsid w:val="00D043B4"/>
    <w:rsid w:val="00D06980"/>
    <w:rsid w:val="00D20324"/>
    <w:rsid w:val="00D231E8"/>
    <w:rsid w:val="00D4134F"/>
    <w:rsid w:val="00D47EA8"/>
    <w:rsid w:val="00D652DD"/>
    <w:rsid w:val="00D85C8D"/>
    <w:rsid w:val="00D91F33"/>
    <w:rsid w:val="00D92B82"/>
    <w:rsid w:val="00D95E80"/>
    <w:rsid w:val="00DB7C4B"/>
    <w:rsid w:val="00DE2A73"/>
    <w:rsid w:val="00DE5FF7"/>
    <w:rsid w:val="00DF0472"/>
    <w:rsid w:val="00DF1BF1"/>
    <w:rsid w:val="00DF48B4"/>
    <w:rsid w:val="00DF4FBE"/>
    <w:rsid w:val="00DF71E7"/>
    <w:rsid w:val="00E0084B"/>
    <w:rsid w:val="00E03343"/>
    <w:rsid w:val="00E101C3"/>
    <w:rsid w:val="00E11022"/>
    <w:rsid w:val="00E12156"/>
    <w:rsid w:val="00E14BE1"/>
    <w:rsid w:val="00E15437"/>
    <w:rsid w:val="00E22AC8"/>
    <w:rsid w:val="00E403D9"/>
    <w:rsid w:val="00E61D20"/>
    <w:rsid w:val="00E76457"/>
    <w:rsid w:val="00E805BD"/>
    <w:rsid w:val="00E80D41"/>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501FC"/>
    <w:rsid w:val="00F56ED5"/>
    <w:rsid w:val="00F63033"/>
    <w:rsid w:val="00F67B97"/>
    <w:rsid w:val="00F67C55"/>
    <w:rsid w:val="00F77663"/>
    <w:rsid w:val="00F8763C"/>
    <w:rsid w:val="00F90BBE"/>
    <w:rsid w:val="00F90D15"/>
    <w:rsid w:val="00F94677"/>
    <w:rsid w:val="00FB4703"/>
    <w:rsid w:val="00FB59B0"/>
    <w:rsid w:val="00FB6FBF"/>
    <w:rsid w:val="00FC3C4E"/>
    <w:rsid w:val="00FD0FF5"/>
    <w:rsid w:val="00FD1F0A"/>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Overskrift1">
    <w:name w:val="heading 1"/>
    <w:basedOn w:val="Normal"/>
    <w:next w:val="Normal"/>
    <w:link w:val="Overskrift1Tegn"/>
    <w:uiPriority w:val="9"/>
    <w:qFormat/>
    <w:rsid w:val="00E12156"/>
    <w:pPr>
      <w:numPr>
        <w:numId w:val="9"/>
      </w:numPr>
      <w:spacing w:before="300" w:after="40"/>
      <w:jc w:val="left"/>
      <w:outlineLvl w:val="0"/>
    </w:pPr>
    <w:rPr>
      <w:smallCaps/>
      <w:spacing w:val="5"/>
      <w:sz w:val="32"/>
      <w:szCs w:val="32"/>
    </w:rPr>
  </w:style>
  <w:style w:type="paragraph" w:styleId="Overskrift2">
    <w:name w:val="heading 2"/>
    <w:basedOn w:val="Normal"/>
    <w:next w:val="Normal"/>
    <w:link w:val="Overskrift2Tegn"/>
    <w:uiPriority w:val="9"/>
    <w:unhideWhenUsed/>
    <w:qFormat/>
    <w:rsid w:val="00E12156"/>
    <w:pPr>
      <w:numPr>
        <w:ilvl w:val="1"/>
        <w:numId w:val="9"/>
      </w:numPr>
      <w:spacing w:before="240" w:after="80"/>
      <w:jc w:val="left"/>
      <w:outlineLvl w:val="1"/>
    </w:pPr>
    <w:rPr>
      <w:smallCaps/>
      <w:spacing w:val="5"/>
      <w:sz w:val="28"/>
      <w:szCs w:val="28"/>
    </w:rPr>
  </w:style>
  <w:style w:type="paragraph" w:styleId="Overskrift3">
    <w:name w:val="heading 3"/>
    <w:basedOn w:val="Normal"/>
    <w:next w:val="Normal"/>
    <w:link w:val="Overskrift3Tegn"/>
    <w:uiPriority w:val="9"/>
    <w:unhideWhenUsed/>
    <w:qFormat/>
    <w:rsid w:val="00E12156"/>
    <w:pPr>
      <w:numPr>
        <w:ilvl w:val="2"/>
        <w:numId w:val="9"/>
      </w:numPr>
      <w:spacing w:after="0"/>
      <w:jc w:val="left"/>
      <w:outlineLvl w:val="2"/>
    </w:pPr>
    <w:rPr>
      <w:smallCaps/>
      <w:spacing w:val="5"/>
      <w:sz w:val="24"/>
      <w:szCs w:val="24"/>
    </w:rPr>
  </w:style>
  <w:style w:type="paragraph" w:styleId="Overskrift4">
    <w:name w:val="heading 4"/>
    <w:basedOn w:val="Normal"/>
    <w:next w:val="Normal"/>
    <w:link w:val="Overskrift4Tegn"/>
    <w:uiPriority w:val="9"/>
    <w:unhideWhenUsed/>
    <w:qFormat/>
    <w:rsid w:val="00E12156"/>
    <w:pPr>
      <w:numPr>
        <w:ilvl w:val="3"/>
        <w:numId w:val="9"/>
      </w:numPr>
      <w:spacing w:before="240" w:after="0"/>
      <w:jc w:val="left"/>
      <w:outlineLvl w:val="3"/>
    </w:pPr>
    <w:rPr>
      <w:smallCaps/>
      <w:spacing w:val="10"/>
      <w:sz w:val="22"/>
      <w:szCs w:val="22"/>
    </w:rPr>
  </w:style>
  <w:style w:type="paragraph" w:styleId="Overskrift5">
    <w:name w:val="heading 5"/>
    <w:basedOn w:val="Normal"/>
    <w:next w:val="Normal"/>
    <w:link w:val="Overskrift5Tegn"/>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Overskrift6">
    <w:name w:val="heading 6"/>
    <w:basedOn w:val="Normal"/>
    <w:next w:val="Normal"/>
    <w:link w:val="Overskrift6Tegn"/>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Overskrift7">
    <w:name w:val="heading 7"/>
    <w:basedOn w:val="Normal"/>
    <w:next w:val="Normal"/>
    <w:link w:val="Overskrift7Tegn"/>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Overskrift8">
    <w:name w:val="heading 8"/>
    <w:basedOn w:val="Normal"/>
    <w:next w:val="Normal"/>
    <w:link w:val="Overskrift8Tegn"/>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Overskrift9">
    <w:name w:val="heading 9"/>
    <w:basedOn w:val="Normal"/>
    <w:next w:val="Normal"/>
    <w:link w:val="Overskrift9Tegn"/>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12156"/>
    <w:rPr>
      <w:smallCaps/>
      <w:spacing w:val="5"/>
      <w:sz w:val="32"/>
      <w:szCs w:val="32"/>
    </w:rPr>
  </w:style>
  <w:style w:type="character" w:customStyle="1" w:styleId="Overskrift2Tegn">
    <w:name w:val="Overskrift 2 Tegn"/>
    <w:basedOn w:val="Standardskrifttypeiafsnit"/>
    <w:link w:val="Overskrift2"/>
    <w:uiPriority w:val="9"/>
    <w:rsid w:val="00E12156"/>
    <w:rPr>
      <w:smallCaps/>
      <w:spacing w:val="5"/>
      <w:sz w:val="28"/>
      <w:szCs w:val="28"/>
    </w:rPr>
  </w:style>
  <w:style w:type="character" w:customStyle="1" w:styleId="Overskrift3Tegn">
    <w:name w:val="Overskrift 3 Tegn"/>
    <w:basedOn w:val="Standardskrifttypeiafsnit"/>
    <w:link w:val="Overskrift3"/>
    <w:uiPriority w:val="9"/>
    <w:rsid w:val="00E12156"/>
    <w:rPr>
      <w:smallCaps/>
      <w:spacing w:val="5"/>
      <w:sz w:val="24"/>
      <w:szCs w:val="24"/>
    </w:rPr>
  </w:style>
  <w:style w:type="character" w:customStyle="1" w:styleId="Overskrift4Tegn">
    <w:name w:val="Overskrift 4 Tegn"/>
    <w:basedOn w:val="Standardskrifttypeiafsnit"/>
    <w:link w:val="Overskrift4"/>
    <w:uiPriority w:val="9"/>
    <w:rsid w:val="00E12156"/>
    <w:rPr>
      <w:smallCaps/>
      <w:spacing w:val="10"/>
      <w:sz w:val="22"/>
      <w:szCs w:val="22"/>
    </w:rPr>
  </w:style>
  <w:style w:type="character" w:customStyle="1" w:styleId="Overskrift5Tegn">
    <w:name w:val="Overskrift 5 Tegn"/>
    <w:basedOn w:val="Standardskrifttypeiafsnit"/>
    <w:link w:val="Overskrift5"/>
    <w:uiPriority w:val="9"/>
    <w:semiHidden/>
    <w:rsid w:val="00E12156"/>
    <w:rPr>
      <w:smallCaps/>
      <w:color w:val="943634" w:themeColor="accent2" w:themeShade="BF"/>
      <w:spacing w:val="10"/>
      <w:sz w:val="22"/>
      <w:szCs w:val="26"/>
    </w:rPr>
  </w:style>
  <w:style w:type="character" w:customStyle="1" w:styleId="Overskrift6Tegn">
    <w:name w:val="Overskrift 6 Tegn"/>
    <w:basedOn w:val="Standardskrifttypeiafsnit"/>
    <w:link w:val="Overskrift6"/>
    <w:uiPriority w:val="9"/>
    <w:semiHidden/>
    <w:rsid w:val="00E12156"/>
    <w:rPr>
      <w:smallCaps/>
      <w:color w:val="C0504D" w:themeColor="accent2"/>
      <w:spacing w:val="5"/>
      <w:sz w:val="22"/>
    </w:rPr>
  </w:style>
  <w:style w:type="character" w:customStyle="1" w:styleId="Overskrift7Tegn">
    <w:name w:val="Overskrift 7 Tegn"/>
    <w:basedOn w:val="Standardskrifttypeiafsnit"/>
    <w:link w:val="Overskrift7"/>
    <w:uiPriority w:val="9"/>
    <w:semiHidden/>
    <w:rsid w:val="00E12156"/>
    <w:rPr>
      <w:b/>
      <w:smallCaps/>
      <w:color w:val="C0504D" w:themeColor="accent2"/>
      <w:spacing w:val="10"/>
    </w:rPr>
  </w:style>
  <w:style w:type="character" w:customStyle="1" w:styleId="Overskrift8Tegn">
    <w:name w:val="Overskrift 8 Tegn"/>
    <w:basedOn w:val="Standardskrifttypeiafsnit"/>
    <w:link w:val="Overskrift8"/>
    <w:uiPriority w:val="9"/>
    <w:semiHidden/>
    <w:rsid w:val="00E12156"/>
    <w:rPr>
      <w:b/>
      <w:i/>
      <w:smallCaps/>
      <w:color w:val="943634" w:themeColor="accent2" w:themeShade="BF"/>
    </w:rPr>
  </w:style>
  <w:style w:type="character" w:customStyle="1" w:styleId="Overskrift9Tegn">
    <w:name w:val="Overskrift 9 Tegn"/>
    <w:basedOn w:val="Standardskrifttypeiafsnit"/>
    <w:link w:val="Overskrift9"/>
    <w:uiPriority w:val="9"/>
    <w:semiHidden/>
    <w:rsid w:val="00E12156"/>
    <w:rPr>
      <w:b/>
      <w:i/>
      <w:smallCaps/>
      <w:color w:val="622423" w:themeColor="accent2" w:themeShade="7F"/>
    </w:rPr>
  </w:style>
  <w:style w:type="paragraph" w:styleId="Billedtekst">
    <w:name w:val="caption"/>
    <w:basedOn w:val="Normal"/>
    <w:next w:val="Normal"/>
    <w:uiPriority w:val="35"/>
    <w:unhideWhenUsed/>
    <w:qFormat/>
    <w:rsid w:val="00E12156"/>
    <w:rPr>
      <w:b/>
      <w:bCs/>
      <w:caps/>
      <w:sz w:val="16"/>
      <w:szCs w:val="18"/>
    </w:rPr>
  </w:style>
  <w:style w:type="paragraph" w:styleId="Titel">
    <w:name w:val="Title"/>
    <w:basedOn w:val="Normal"/>
    <w:next w:val="Normal"/>
    <w:link w:val="TitelTegn"/>
    <w:uiPriority w:val="10"/>
    <w:qFormat/>
    <w:rsid w:val="00E12156"/>
    <w:pPr>
      <w:pBdr>
        <w:top w:val="single" w:sz="12" w:space="1" w:color="C0504D" w:themeColor="accent2"/>
      </w:pBdr>
      <w:spacing w:line="240" w:lineRule="auto"/>
      <w:jc w:val="right"/>
    </w:pPr>
    <w:rPr>
      <w:smallCaps/>
      <w:sz w:val="48"/>
      <w:szCs w:val="48"/>
    </w:rPr>
  </w:style>
  <w:style w:type="character" w:customStyle="1" w:styleId="TitelTegn">
    <w:name w:val="Titel Tegn"/>
    <w:basedOn w:val="Standardskrifttypeiafsnit"/>
    <w:link w:val="Titel"/>
    <w:uiPriority w:val="10"/>
    <w:rsid w:val="00E12156"/>
    <w:rPr>
      <w:smallCaps/>
      <w:sz w:val="48"/>
      <w:szCs w:val="48"/>
    </w:rPr>
  </w:style>
  <w:style w:type="paragraph" w:styleId="Undertitel">
    <w:name w:val="Subtitle"/>
    <w:basedOn w:val="Normal"/>
    <w:next w:val="Normal"/>
    <w:link w:val="UndertitelTegn"/>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UndertitelTegn">
    <w:name w:val="Undertitel Tegn"/>
    <w:basedOn w:val="Standardskrifttypeiafsnit"/>
    <w:link w:val="Undertitel"/>
    <w:uiPriority w:val="11"/>
    <w:rsid w:val="00E12156"/>
    <w:rPr>
      <w:rFonts w:asciiTheme="majorHAnsi" w:eastAsiaTheme="majorEastAsia" w:hAnsiTheme="majorHAnsi" w:cstheme="majorBidi"/>
      <w:szCs w:val="22"/>
    </w:rPr>
  </w:style>
  <w:style w:type="character" w:styleId="Strk">
    <w:name w:val="Strong"/>
    <w:uiPriority w:val="22"/>
    <w:qFormat/>
    <w:rsid w:val="00E12156"/>
    <w:rPr>
      <w:b/>
      <w:color w:val="C0504D" w:themeColor="accent2"/>
    </w:rPr>
  </w:style>
  <w:style w:type="character" w:styleId="Fremhv">
    <w:name w:val="Emphasis"/>
    <w:uiPriority w:val="20"/>
    <w:qFormat/>
    <w:rsid w:val="00E12156"/>
    <w:rPr>
      <w:b/>
      <w:i/>
      <w:spacing w:val="10"/>
    </w:rPr>
  </w:style>
  <w:style w:type="paragraph" w:styleId="Ingenafstand">
    <w:name w:val="No Spacing"/>
    <w:basedOn w:val="Normal"/>
    <w:link w:val="IngenafstandTegn"/>
    <w:uiPriority w:val="1"/>
    <w:qFormat/>
    <w:rsid w:val="00E12156"/>
    <w:pPr>
      <w:spacing w:after="0" w:line="240" w:lineRule="auto"/>
    </w:pPr>
  </w:style>
  <w:style w:type="character" w:customStyle="1" w:styleId="IngenafstandTegn">
    <w:name w:val="Ingen afstand Tegn"/>
    <w:basedOn w:val="Standardskrifttypeiafsnit"/>
    <w:link w:val="Ingenafstand"/>
    <w:uiPriority w:val="1"/>
    <w:rsid w:val="00E12156"/>
  </w:style>
  <w:style w:type="paragraph" w:styleId="Listeafsnit">
    <w:name w:val="List Paragraph"/>
    <w:basedOn w:val="Normal"/>
    <w:uiPriority w:val="34"/>
    <w:qFormat/>
    <w:rsid w:val="00E12156"/>
    <w:pPr>
      <w:ind w:left="720"/>
      <w:contextualSpacing/>
    </w:pPr>
  </w:style>
  <w:style w:type="paragraph" w:styleId="Citat">
    <w:name w:val="Quote"/>
    <w:basedOn w:val="Normal"/>
    <w:next w:val="Normal"/>
    <w:link w:val="CitatTegn"/>
    <w:uiPriority w:val="29"/>
    <w:qFormat/>
    <w:rsid w:val="00E12156"/>
    <w:rPr>
      <w:i/>
    </w:rPr>
  </w:style>
  <w:style w:type="character" w:customStyle="1" w:styleId="CitatTegn">
    <w:name w:val="Citat Tegn"/>
    <w:basedOn w:val="Standardskrifttypeiafsnit"/>
    <w:link w:val="Citat"/>
    <w:uiPriority w:val="29"/>
    <w:rsid w:val="00E12156"/>
    <w:rPr>
      <w:i/>
    </w:rPr>
  </w:style>
  <w:style w:type="paragraph" w:styleId="Strktcitat">
    <w:name w:val="Intense Quote"/>
    <w:basedOn w:val="Normal"/>
    <w:next w:val="Normal"/>
    <w:link w:val="StrktcitatTegn"/>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StrktcitatTegn">
    <w:name w:val="Stærkt citat Tegn"/>
    <w:basedOn w:val="Standardskrifttypeiafsnit"/>
    <w:link w:val="Strktcitat"/>
    <w:uiPriority w:val="30"/>
    <w:rsid w:val="00E12156"/>
    <w:rPr>
      <w:b/>
      <w:i/>
      <w:color w:val="FFFFFF" w:themeColor="background1"/>
      <w:shd w:val="clear" w:color="auto" w:fill="C0504D" w:themeFill="accent2"/>
    </w:rPr>
  </w:style>
  <w:style w:type="character" w:styleId="Svagfremhvning">
    <w:name w:val="Subtle Emphasis"/>
    <w:uiPriority w:val="19"/>
    <w:qFormat/>
    <w:rsid w:val="00E12156"/>
    <w:rPr>
      <w:i/>
    </w:rPr>
  </w:style>
  <w:style w:type="character" w:styleId="Kraftigfremhvning">
    <w:name w:val="Intense Emphasis"/>
    <w:uiPriority w:val="21"/>
    <w:qFormat/>
    <w:rsid w:val="00E12156"/>
    <w:rPr>
      <w:b/>
      <w:i/>
      <w:color w:val="C0504D" w:themeColor="accent2"/>
      <w:spacing w:val="10"/>
    </w:rPr>
  </w:style>
  <w:style w:type="character" w:styleId="Svaghenvisning">
    <w:name w:val="Subtle Reference"/>
    <w:uiPriority w:val="31"/>
    <w:qFormat/>
    <w:rsid w:val="00E12156"/>
    <w:rPr>
      <w:b/>
    </w:rPr>
  </w:style>
  <w:style w:type="character" w:styleId="Kraftighenvisning">
    <w:name w:val="Intense Reference"/>
    <w:uiPriority w:val="32"/>
    <w:qFormat/>
    <w:rsid w:val="00E12156"/>
    <w:rPr>
      <w:b/>
      <w:bCs/>
      <w:smallCaps/>
      <w:spacing w:val="5"/>
      <w:sz w:val="22"/>
      <w:szCs w:val="22"/>
      <w:u w:val="single"/>
    </w:rPr>
  </w:style>
  <w:style w:type="character" w:styleId="Bogenstitel">
    <w:name w:val="Book Title"/>
    <w:uiPriority w:val="33"/>
    <w:qFormat/>
    <w:rsid w:val="00E12156"/>
    <w:rPr>
      <w:rFonts w:asciiTheme="majorHAnsi" w:eastAsiaTheme="majorEastAsia" w:hAnsiTheme="majorHAnsi" w:cstheme="majorBidi"/>
      <w:i/>
      <w:iCs/>
      <w:sz w:val="20"/>
      <w:szCs w:val="20"/>
    </w:rPr>
  </w:style>
  <w:style w:type="paragraph" w:styleId="Overskrift">
    <w:name w:val="TOC Heading"/>
    <w:basedOn w:val="Overskrift1"/>
    <w:next w:val="Normal"/>
    <w:uiPriority w:val="39"/>
    <w:semiHidden/>
    <w:unhideWhenUsed/>
    <w:qFormat/>
    <w:rsid w:val="00E12156"/>
    <w:pPr>
      <w:numPr>
        <w:numId w:val="0"/>
      </w:numPr>
      <w:outlineLvl w:val="9"/>
    </w:pPr>
    <w:rPr>
      <w:lang w:bidi="en-US"/>
    </w:rPr>
  </w:style>
  <w:style w:type="paragraph" w:styleId="Markeringsbobletekst">
    <w:name w:val="Balloon Text"/>
    <w:basedOn w:val="Normal"/>
    <w:link w:val="MarkeringsbobletekstTegn"/>
    <w:uiPriority w:val="99"/>
    <w:semiHidden/>
    <w:unhideWhenUsed/>
    <w:rsid w:val="00E12156"/>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E12156"/>
    <w:rPr>
      <w:rFonts w:ascii="Tahoma" w:hAnsi="Tahoma" w:cs="Tahoma"/>
      <w:sz w:val="16"/>
      <w:szCs w:val="16"/>
    </w:rPr>
  </w:style>
  <w:style w:type="paragraph" w:styleId="Indholdsfortegnelse1">
    <w:name w:val="toc 1"/>
    <w:basedOn w:val="Normal"/>
    <w:next w:val="Normal"/>
    <w:link w:val="Indholdsfortegnelse1Tegn"/>
    <w:autoRedefine/>
    <w:uiPriority w:val="39"/>
    <w:unhideWhenUsed/>
    <w:rsid w:val="004F6192"/>
    <w:pPr>
      <w:spacing w:after="100"/>
    </w:pPr>
    <w:rPr>
      <w:smallCaps/>
    </w:rPr>
  </w:style>
  <w:style w:type="character" w:styleId="Hyperlink">
    <w:name w:val="Hyperlink"/>
    <w:basedOn w:val="Standardskrifttypeiafsnit"/>
    <w:uiPriority w:val="99"/>
    <w:unhideWhenUsed/>
    <w:rsid w:val="00E12156"/>
    <w:rPr>
      <w:color w:val="0000FF" w:themeColor="hyperlink"/>
      <w:u w:val="single"/>
    </w:rPr>
  </w:style>
  <w:style w:type="table" w:styleId="Tabel-Gitter">
    <w:name w:val="Table Grid"/>
    <w:basedOn w:val="Tabel-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dnotetekst">
    <w:name w:val="footnote text"/>
    <w:basedOn w:val="Normal"/>
    <w:link w:val="FodnotetekstTegn"/>
    <w:uiPriority w:val="99"/>
    <w:semiHidden/>
    <w:unhideWhenUsed/>
    <w:rsid w:val="00FE7579"/>
    <w:pPr>
      <w:spacing w:after="0" w:line="240" w:lineRule="auto"/>
    </w:pPr>
  </w:style>
  <w:style w:type="character" w:customStyle="1" w:styleId="FodnotetekstTegn">
    <w:name w:val="Fodnotetekst Tegn"/>
    <w:basedOn w:val="Standardskrifttypeiafsnit"/>
    <w:link w:val="Fodnotetekst"/>
    <w:uiPriority w:val="99"/>
    <w:semiHidden/>
    <w:rsid w:val="00FE7579"/>
  </w:style>
  <w:style w:type="character" w:styleId="Fodnotehenvisning">
    <w:name w:val="footnote reference"/>
    <w:basedOn w:val="Standardskrifttypeiafsnit"/>
    <w:uiPriority w:val="99"/>
    <w:unhideWhenUsed/>
    <w:rsid w:val="00FE7579"/>
    <w:rPr>
      <w:vertAlign w:val="superscript"/>
    </w:rPr>
  </w:style>
  <w:style w:type="paragraph" w:styleId="Slutnotetekst">
    <w:name w:val="endnote text"/>
    <w:basedOn w:val="Normal"/>
    <w:link w:val="SlutnotetekstTegn"/>
    <w:uiPriority w:val="99"/>
    <w:semiHidden/>
    <w:unhideWhenUsed/>
    <w:rsid w:val="00FE7579"/>
    <w:pPr>
      <w:spacing w:after="0" w:line="240" w:lineRule="auto"/>
    </w:pPr>
  </w:style>
  <w:style w:type="character" w:customStyle="1" w:styleId="SlutnotetekstTegn">
    <w:name w:val="Slutnotetekst Tegn"/>
    <w:basedOn w:val="Standardskrifttypeiafsnit"/>
    <w:link w:val="Slutnotetekst"/>
    <w:uiPriority w:val="99"/>
    <w:semiHidden/>
    <w:rsid w:val="00FE7579"/>
  </w:style>
  <w:style w:type="character" w:styleId="Slutnotehenvisning">
    <w:name w:val="endnote reference"/>
    <w:basedOn w:val="Standardskrifttypeiafsnit"/>
    <w:uiPriority w:val="99"/>
    <w:semiHidden/>
    <w:unhideWhenUsed/>
    <w:rsid w:val="00FE7579"/>
    <w:rPr>
      <w:vertAlign w:val="superscript"/>
    </w:rPr>
  </w:style>
  <w:style w:type="table" w:styleId="Farvetliste-fremhvningsfarve1">
    <w:name w:val="Colorful List Accent 1"/>
    <w:basedOn w:val="Tabel-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Sidehoved">
    <w:name w:val="header"/>
    <w:basedOn w:val="Normal"/>
    <w:link w:val="SidehovedTegn"/>
    <w:uiPriority w:val="99"/>
    <w:unhideWhenUsed/>
    <w:rsid w:val="006B738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B7383"/>
  </w:style>
  <w:style w:type="paragraph" w:styleId="Sidefod">
    <w:name w:val="footer"/>
    <w:basedOn w:val="Normal"/>
    <w:link w:val="SidefodTegn"/>
    <w:uiPriority w:val="99"/>
    <w:unhideWhenUsed/>
    <w:rsid w:val="006B738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B7383"/>
  </w:style>
  <w:style w:type="paragraph" w:customStyle="1" w:styleId="Indholdsfortegnelse">
    <w:name w:val="Indholdsfortegnelse"/>
    <w:basedOn w:val="Indholdsfortegnelse1"/>
    <w:link w:val="IndholdsfortegnelseTegn"/>
    <w:qFormat/>
    <w:rsid w:val="00CD396B"/>
    <w:pPr>
      <w:tabs>
        <w:tab w:val="right" w:leader="dot" w:pos="9628"/>
      </w:tabs>
    </w:pPr>
    <w:rPr>
      <w:smallCaps w:val="0"/>
      <w:noProof/>
    </w:rPr>
  </w:style>
  <w:style w:type="character" w:customStyle="1" w:styleId="Indholdsfortegnelse1Tegn">
    <w:name w:val="Indholdsfortegnelse 1 Tegn"/>
    <w:basedOn w:val="Standardskrifttypeiafsnit"/>
    <w:link w:val="Indholdsfortegnelse1"/>
    <w:uiPriority w:val="39"/>
    <w:rsid w:val="004F6192"/>
    <w:rPr>
      <w:smallCaps/>
    </w:rPr>
  </w:style>
  <w:style w:type="character" w:customStyle="1" w:styleId="IndholdsfortegnelseTegn">
    <w:name w:val="Indholdsfortegnelse Tegn"/>
    <w:basedOn w:val="Indholdsfortegnelse1Tegn"/>
    <w:link w:val="Indholdsfortegnelse"/>
    <w:rsid w:val="00CD396B"/>
    <w:rPr>
      <w:smallCaps w:val="0"/>
      <w:noProof/>
    </w:rPr>
  </w:style>
  <w:style w:type="paragraph" w:styleId="Indholdsfortegnelse2">
    <w:name w:val="toc 2"/>
    <w:basedOn w:val="Normal"/>
    <w:next w:val="Normal"/>
    <w:autoRedefine/>
    <w:uiPriority w:val="39"/>
    <w:unhideWhenUsed/>
    <w:rsid w:val="00CD396B"/>
    <w:pPr>
      <w:spacing w:after="100"/>
      <w:ind w:left="200"/>
    </w:pPr>
    <w:rPr>
      <w:smallCaps/>
    </w:rPr>
  </w:style>
  <w:style w:type="paragraph" w:styleId="Indholdsfortegnelse3">
    <w:name w:val="toc 3"/>
    <w:basedOn w:val="Normal"/>
    <w:next w:val="Normal"/>
    <w:autoRedefine/>
    <w:uiPriority w:val="39"/>
    <w:unhideWhenUsed/>
    <w:rsid w:val="00CD396B"/>
    <w:pPr>
      <w:spacing w:after="100"/>
      <w:ind w:left="400"/>
    </w:pPr>
    <w:rPr>
      <w:smallCaps/>
    </w:rPr>
  </w:style>
  <w:style w:type="character" w:styleId="Kommentarhenvisning">
    <w:name w:val="annotation reference"/>
    <w:basedOn w:val="Standardskrifttypeiafsnit"/>
    <w:uiPriority w:val="99"/>
    <w:semiHidden/>
    <w:unhideWhenUsed/>
    <w:rsid w:val="00F77663"/>
    <w:rPr>
      <w:sz w:val="16"/>
      <w:szCs w:val="16"/>
    </w:rPr>
  </w:style>
  <w:style w:type="paragraph" w:styleId="Kommentartekst">
    <w:name w:val="annotation text"/>
    <w:basedOn w:val="Normal"/>
    <w:link w:val="KommentartekstTegn"/>
    <w:uiPriority w:val="99"/>
    <w:semiHidden/>
    <w:unhideWhenUsed/>
    <w:rsid w:val="00F77663"/>
    <w:pPr>
      <w:spacing w:line="240" w:lineRule="auto"/>
    </w:pPr>
  </w:style>
  <w:style w:type="character" w:customStyle="1" w:styleId="KommentartekstTegn">
    <w:name w:val="Kommentartekst Tegn"/>
    <w:basedOn w:val="Standardskrifttypeiafsnit"/>
    <w:link w:val="Kommentartekst"/>
    <w:uiPriority w:val="99"/>
    <w:semiHidden/>
    <w:rsid w:val="00F77663"/>
  </w:style>
  <w:style w:type="paragraph" w:styleId="Kommentaremne">
    <w:name w:val="annotation subject"/>
    <w:basedOn w:val="Kommentartekst"/>
    <w:next w:val="Kommentartekst"/>
    <w:link w:val="KommentaremneTegn"/>
    <w:uiPriority w:val="99"/>
    <w:semiHidden/>
    <w:unhideWhenUsed/>
    <w:rsid w:val="00F77663"/>
    <w:rPr>
      <w:b/>
      <w:bCs/>
    </w:rPr>
  </w:style>
  <w:style w:type="character" w:customStyle="1" w:styleId="KommentaremneTegn">
    <w:name w:val="Kommentaremne Tegn"/>
    <w:basedOn w:val="KommentartekstTegn"/>
    <w:link w:val="Kommentaremne"/>
    <w:uiPriority w:val="99"/>
    <w:semiHidden/>
    <w:rsid w:val="00F77663"/>
    <w:rPr>
      <w:b/>
      <w:bCs/>
    </w:rPr>
  </w:style>
  <w:style w:type="character" w:styleId="Pladsholdertekst">
    <w:name w:val="Placeholder Text"/>
    <w:basedOn w:val="Standardskrifttypeiafsnit"/>
    <w:uiPriority w:val="99"/>
    <w:semiHidden/>
    <w:rsid w:val="00585B08"/>
    <w:rPr>
      <w:color w:val="808080"/>
    </w:rPr>
  </w:style>
  <w:style w:type="character" w:customStyle="1" w:styleId="watch-title">
    <w:name w:val="watch-title"/>
    <w:basedOn w:val="Standardskrifttypeiafsnit"/>
    <w:rsid w:val="00F102A6"/>
  </w:style>
  <w:style w:type="character" w:styleId="BesgtLink">
    <w:name w:val="FollowedHyperlink"/>
    <w:basedOn w:val="Standardskrifttypeiafsnit"/>
    <w:uiPriority w:val="99"/>
    <w:semiHidden/>
    <w:unhideWhenUsed/>
    <w:rsid w:val="00954C1F"/>
    <w:rPr>
      <w:color w:val="800080" w:themeColor="followedHyperlink"/>
      <w:u w:val="single"/>
    </w:rPr>
  </w:style>
  <w:style w:type="paragraph" w:styleId="Korrektur">
    <w:name w:val="Revision"/>
    <w:hidden/>
    <w:uiPriority w:val="99"/>
    <w:semiHidden/>
    <w:rsid w:val="000B3C0C"/>
    <w:pPr>
      <w:spacing w:after="0" w:line="240" w:lineRule="auto"/>
      <w:jc w:val="left"/>
    </w:pPr>
  </w:style>
  <w:style w:type="paragraph" w:styleId="Bibliografi">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58894630">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2652766">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325354719">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68.emf"/><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package" Target="embeddings/Microsoft_Visio_Drawing4.vsdx"/><Relationship Id="rId84" Type="http://schemas.openxmlformats.org/officeDocument/2006/relationships/customXml" Target="ink/ink8.xml"/><Relationship Id="rId89" Type="http://schemas.openxmlformats.org/officeDocument/2006/relationships/image" Target="media/image58.emf"/><Relationship Id="rId112" Type="http://schemas.openxmlformats.org/officeDocument/2006/relationships/customXml" Target="ink/ink25.xml"/><Relationship Id="rId133" Type="http://schemas.openxmlformats.org/officeDocument/2006/relationships/customXml" Target="ink/ink31.xml"/><Relationship Id="rId138" Type="http://schemas.openxmlformats.org/officeDocument/2006/relationships/customXml" Target="ink/ink36.xml"/><Relationship Id="rId154" Type="http://schemas.openxmlformats.org/officeDocument/2006/relationships/footer" Target="footer2.xml"/><Relationship Id="rId16" Type="http://schemas.openxmlformats.org/officeDocument/2006/relationships/image" Target="media/image6.png"/><Relationship Id="rId107" Type="http://schemas.openxmlformats.org/officeDocument/2006/relationships/customXml" Target="ink/ink20.xml"/><Relationship Id="rId11" Type="http://schemas.openxmlformats.org/officeDocument/2006/relationships/image" Target="media/image3.emf"/><Relationship Id="rId32" Type="http://schemas.openxmlformats.org/officeDocument/2006/relationships/image" Target="media/image19.png"/><Relationship Id="rId37" Type="http://schemas.openxmlformats.org/officeDocument/2006/relationships/image" Target="media/image24.png"/><Relationship Id="rId79" Type="http://schemas.openxmlformats.org/officeDocument/2006/relationships/customXml" Target="ink/ink3.xml"/><Relationship Id="rId102" Type="http://schemas.openxmlformats.org/officeDocument/2006/relationships/customXml" Target="ink/ink15.xml"/><Relationship Id="rId123" Type="http://schemas.openxmlformats.org/officeDocument/2006/relationships/image" Target="media/image74.emf"/><Relationship Id="rId128" Type="http://schemas.openxmlformats.org/officeDocument/2006/relationships/image" Target="media/image79.emf"/><Relationship Id="rId144" Type="http://schemas.openxmlformats.org/officeDocument/2006/relationships/image" Target="media/image85.emf"/><Relationship Id="rId149"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59.emf"/><Relationship Id="rId95" Type="http://schemas.openxmlformats.org/officeDocument/2006/relationships/image" Target="media/image64.emf"/><Relationship Id="rId14" Type="http://schemas.openxmlformats.org/officeDocument/2006/relationships/package" Target="embeddings/Microsoft_Visio_Drawing2.vsdx"/><Relationship Id="rId22" Type="http://schemas.openxmlformats.org/officeDocument/2006/relationships/image" Target="media/image11.png"/><Relationship Id="rId27" Type="http://schemas.openxmlformats.org/officeDocument/2006/relationships/comments" Target="comments.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77" Type="http://schemas.openxmlformats.org/officeDocument/2006/relationships/image" Target="media/image55.emf"/><Relationship Id="rId100" Type="http://schemas.openxmlformats.org/officeDocument/2006/relationships/image" Target="media/image66.emf"/><Relationship Id="rId105" Type="http://schemas.openxmlformats.org/officeDocument/2006/relationships/customXml" Target="ink/ink18.xml"/><Relationship Id="rId113" Type="http://schemas.openxmlformats.org/officeDocument/2006/relationships/customXml" Target="ink/ink26.xml"/><Relationship Id="rId118" Type="http://schemas.openxmlformats.org/officeDocument/2006/relationships/image" Target="media/image69.emf"/><Relationship Id="rId126" Type="http://schemas.openxmlformats.org/officeDocument/2006/relationships/image" Target="media/image77.emf"/><Relationship Id="rId134" Type="http://schemas.openxmlformats.org/officeDocument/2006/relationships/customXml" Target="ink/ink32.xml"/><Relationship Id="rId139" Type="http://schemas.openxmlformats.org/officeDocument/2006/relationships/customXml" Target="ink/ink37.xml"/><Relationship Id="rId147" Type="http://schemas.openxmlformats.org/officeDocument/2006/relationships/image" Target="media/image88.emf"/><Relationship Id="rId8" Type="http://schemas.openxmlformats.org/officeDocument/2006/relationships/image" Target="media/image1.png"/><Relationship Id="rId51" Type="http://schemas.openxmlformats.org/officeDocument/2006/relationships/customXml" Target="ink/ink1.xml"/><Relationship Id="rId80" Type="http://schemas.openxmlformats.org/officeDocument/2006/relationships/customXml" Target="ink/ink4.xml"/><Relationship Id="rId85" Type="http://schemas.openxmlformats.org/officeDocument/2006/relationships/customXml" Target="ink/ink9.xml"/><Relationship Id="rId93" Type="http://schemas.openxmlformats.org/officeDocument/2006/relationships/image" Target="media/image62.emf"/><Relationship Id="rId98" Type="http://schemas.openxmlformats.org/officeDocument/2006/relationships/customXml" Target="ink/ink14.xml"/><Relationship Id="rId121" Type="http://schemas.openxmlformats.org/officeDocument/2006/relationships/image" Target="media/image72.emf"/><Relationship Id="rId142" Type="http://schemas.openxmlformats.org/officeDocument/2006/relationships/image" Target="media/image83.emf"/><Relationship Id="rId150" Type="http://schemas.openxmlformats.org/officeDocument/2006/relationships/image" Target="media/image91.emf"/><Relationship Id="rId15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emf"/><Relationship Id="rId103" Type="http://schemas.openxmlformats.org/officeDocument/2006/relationships/customXml" Target="ink/ink16.xml"/><Relationship Id="rId108" Type="http://schemas.openxmlformats.org/officeDocument/2006/relationships/customXml" Target="ink/ink21.xml"/><Relationship Id="rId116" Type="http://schemas.openxmlformats.org/officeDocument/2006/relationships/customXml" Target="ink/ink29.xml"/><Relationship Id="rId124" Type="http://schemas.openxmlformats.org/officeDocument/2006/relationships/image" Target="media/image75.emf"/><Relationship Id="rId129" Type="http://schemas.openxmlformats.org/officeDocument/2006/relationships/image" Target="media/image80.emf"/><Relationship Id="rId137" Type="http://schemas.openxmlformats.org/officeDocument/2006/relationships/customXml" Target="ink/ink35.xml"/><Relationship Id="rId20" Type="http://schemas.openxmlformats.org/officeDocument/2006/relationships/image" Target="media/image9.png"/><Relationship Id="rId41" Type="http://schemas.openxmlformats.org/officeDocument/2006/relationships/image" Target="media/image28.png"/><Relationship Id="rId83" Type="http://schemas.openxmlformats.org/officeDocument/2006/relationships/customXml" Target="ink/ink7.xml"/><Relationship Id="rId88" Type="http://schemas.openxmlformats.org/officeDocument/2006/relationships/image" Target="media/image57.emf"/><Relationship Id="rId91" Type="http://schemas.openxmlformats.org/officeDocument/2006/relationships/image" Target="media/image60.emf"/><Relationship Id="rId96" Type="http://schemas.openxmlformats.org/officeDocument/2006/relationships/customXml" Target="ink/ink12.xml"/><Relationship Id="rId111" Type="http://schemas.openxmlformats.org/officeDocument/2006/relationships/customXml" Target="ink/ink24.xml"/><Relationship Id="rId132" Type="http://schemas.openxmlformats.org/officeDocument/2006/relationships/customXml" Target="ink/ink30.xml"/><Relationship Id="rId140" Type="http://schemas.openxmlformats.org/officeDocument/2006/relationships/customXml" Target="ink/ink38.xml"/><Relationship Id="rId145" Type="http://schemas.openxmlformats.org/officeDocument/2006/relationships/image" Target="media/image86.emf"/><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image" Target="media/image23.png"/><Relationship Id="rId49" Type="http://schemas.openxmlformats.org/officeDocument/2006/relationships/image" Target="media/image35.png"/><Relationship Id="rId106" Type="http://schemas.openxmlformats.org/officeDocument/2006/relationships/customXml" Target="ink/ink19.xml"/><Relationship Id="rId114" Type="http://schemas.openxmlformats.org/officeDocument/2006/relationships/customXml" Target="ink/ink27.xml"/><Relationship Id="rId119" Type="http://schemas.openxmlformats.org/officeDocument/2006/relationships/image" Target="media/image70.emf"/><Relationship Id="rId127" Type="http://schemas.openxmlformats.org/officeDocument/2006/relationships/image" Target="media/image78.emf"/><Relationship Id="rId10" Type="http://schemas.openxmlformats.org/officeDocument/2006/relationships/package" Target="embeddings/Microsoft_Visio_Drawing.vsdx"/><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customXml" Target="ink/ink2.xml"/><Relationship Id="rId78" Type="http://schemas.openxmlformats.org/officeDocument/2006/relationships/image" Target="media/image56.emf"/><Relationship Id="rId81" Type="http://schemas.openxmlformats.org/officeDocument/2006/relationships/customXml" Target="ink/ink5.xml"/><Relationship Id="rId86" Type="http://schemas.openxmlformats.org/officeDocument/2006/relationships/customXml" Target="ink/ink10.xml"/><Relationship Id="rId94" Type="http://schemas.openxmlformats.org/officeDocument/2006/relationships/image" Target="media/image63.emf"/><Relationship Id="rId99" Type="http://schemas.openxmlformats.org/officeDocument/2006/relationships/image" Target="media/image65.emf"/><Relationship Id="rId101" Type="http://schemas.openxmlformats.org/officeDocument/2006/relationships/image" Target="media/image67.emf"/><Relationship Id="rId122" Type="http://schemas.openxmlformats.org/officeDocument/2006/relationships/image" Target="media/image73.emf"/><Relationship Id="rId130" Type="http://schemas.openxmlformats.org/officeDocument/2006/relationships/image" Target="media/image81.emf"/><Relationship Id="rId135" Type="http://schemas.openxmlformats.org/officeDocument/2006/relationships/customXml" Target="ink/ink33.xml"/><Relationship Id="rId143" Type="http://schemas.openxmlformats.org/officeDocument/2006/relationships/image" Target="media/image84.emf"/><Relationship Id="rId148" Type="http://schemas.openxmlformats.org/officeDocument/2006/relationships/image" Target="media/image89.emf"/><Relationship Id="rId151" Type="http://schemas.openxmlformats.org/officeDocument/2006/relationships/image" Target="media/image92.emf"/><Relationship Id="rId15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3.vsdx"/><Relationship Id="rId39" Type="http://schemas.openxmlformats.org/officeDocument/2006/relationships/image" Target="media/image26.png"/><Relationship Id="rId109" Type="http://schemas.openxmlformats.org/officeDocument/2006/relationships/customXml" Target="ink/ink22.xml"/><Relationship Id="rId34" Type="http://schemas.openxmlformats.org/officeDocument/2006/relationships/image" Target="media/image21.png"/><Relationship Id="rId50" Type="http://schemas.openxmlformats.org/officeDocument/2006/relationships/image" Target="media/image36.png"/><Relationship Id="rId97" Type="http://schemas.openxmlformats.org/officeDocument/2006/relationships/customXml" Target="ink/ink13.xml"/><Relationship Id="rId104" Type="http://schemas.openxmlformats.org/officeDocument/2006/relationships/customXml" Target="ink/ink17.xml"/><Relationship Id="rId120" Type="http://schemas.openxmlformats.org/officeDocument/2006/relationships/image" Target="media/image71.emf"/><Relationship Id="rId125" Type="http://schemas.openxmlformats.org/officeDocument/2006/relationships/image" Target="media/image76.emf"/><Relationship Id="rId141" Type="http://schemas.openxmlformats.org/officeDocument/2006/relationships/customXml" Target="ink/ink39.xml"/><Relationship Id="rId146" Type="http://schemas.openxmlformats.org/officeDocument/2006/relationships/image" Target="media/image87.emf"/><Relationship Id="rId7" Type="http://schemas.openxmlformats.org/officeDocument/2006/relationships/endnotes" Target="endnotes.xml"/><Relationship Id="rId92"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87" Type="http://schemas.openxmlformats.org/officeDocument/2006/relationships/customXml" Target="ink/ink11.xml"/><Relationship Id="rId110" Type="http://schemas.openxmlformats.org/officeDocument/2006/relationships/customXml" Target="ink/ink23.xml"/><Relationship Id="rId115" Type="http://schemas.openxmlformats.org/officeDocument/2006/relationships/customXml" Target="ink/ink28.xml"/><Relationship Id="rId131" Type="http://schemas.openxmlformats.org/officeDocument/2006/relationships/image" Target="media/image82.emf"/><Relationship Id="rId136" Type="http://schemas.openxmlformats.org/officeDocument/2006/relationships/customXml" Target="ink/ink34.xml"/><Relationship Id="rId157" Type="http://schemas.openxmlformats.org/officeDocument/2006/relationships/theme" Target="theme/theme1.xml"/><Relationship Id="rId82" Type="http://schemas.openxmlformats.org/officeDocument/2006/relationships/customXml" Target="ink/ink6.xml"/><Relationship Id="rId152" Type="http://schemas.openxmlformats.org/officeDocument/2006/relationships/header" Target="header1.xml"/><Relationship Id="rId1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166"/>
    </inkml:context>
    <inkml:brush xml:id="br0">
      <inkml:brushProperty name="width" value="0.04667" units="cm"/>
      <inkml:brushProperty name="height" value="0.04667" units="cm"/>
      <inkml:brushProperty name="fitToCurve" value="1"/>
    </inkml:brush>
  </inkml:definitions>
  <inkml:trace contextRef="#ctx0" brushRef="#br0">0 303 0,'0'0'0,"0"0"16,0 0-16,0 0 16,0 0-16,0 0 15,0 0-15,0 0 16,0 0-16,0 0 16,0 0-16,8 22 15,-5 14 1,1 3-16,0-3 15,-4-1-15,4-12 16,-4-3-16,0-7 16,0-3-16,0-3 15,0 0-15,8-3 16,3-4-16,5-2 16,-5-7-16,4-2 15,1-6-15,3-9 16,-4 0-16,5-4 15,-6 2-15,2-4 16,-1 2-16,1 1 16,-9 8-16,5 4 15,-8 2-15,-1 4 16,1 5-16,-4 1 16,0 5-16,-4 3 15,1 3-15,-1 7 16,-4 2-1,0 6-15,1 6 16,-5 2-16,5 4 16,-5-1-16,4-2 15,1-2-15,-1-6 16,5-3-16,-5-2 16,4-6-16,0-2 15,0-9-15,1-4 16,6-5-16,-3-6 15,8-7-15,0-1 16,-4-1-16,7 0 16,-4 3-16,1 1 15,4 3-15,-1 2 16,4 4-16,-3 3 16,-1 5-16,-3 1 15,4 7-15,-5 3 16,1 5-1,-4 4-15,4 3 0,-8 1 16,3 1-16,1-3 16,-4 1-1,0-3-15,0 0 16,0-4-16,0-2 16,0 0-16,4-7 15,-1-2-15,1-4 16,0-9-16,-4-6 15,8-3-15,-4-10 16,0-4-16,3-3 16,-3-8-16,4 2 15,-1 0-15,1 0 16,4 6-16,-1-2 16,1 9-16,-5 2 15,5 5-15,-4 1 16,-5 4-16,5 8 15,0 8-15,-1 6 16,-3 9-16,0 6 16,0 7-16,-4 9 15,-4 6 1,0 2-16,-3 2 16,-1 2-16,0-6 15,1-2-15,-5-7 16,4-4-16,1-4 15,-1-7-15,0-4 16,1-7-16,3-6 16,-4-8-16,4-7 15,4-6-15,4-6 16,4-9-16,7-3 16,4-2-16,4 0 15,0 5-15,4 3 16,-4 6-16,0 3 15,4 9-15,0 8 16,-4 7-16,-4 5 16,-4 5-16,-7 5 15,-5 3-15,-6 1 16,-1 0 0,-4-4-16,0-2 15,-10 0-15,-2-6 16,-3 1-16,0-5 15,4 1-15,4-2 16,-1 2-16,5-1 16,-1-2-16,5-1 15,3 5-15,8 1 16,0 1-16,3 2 16,9 1-16,-5 1 15,4 2-15,150 93 16,-165-106-16,8-3 15,0-3-15,3 4 16,1-5-16,-1-2 16,-3 3-16,0 0 15,-1-1-15,0-2 16,-3 3-16,0-1 16,0 1-16,0-2 15,-4 1 1,0 3-16,0-1 15,-4 1-15,-4 2 16,-3-2-16,0 2 16,3 2-16,-3-3 15,-1 3-15,0 0 16,5 3-16,-5 3 16,5 0-16,3 5 15,-4 0-15,4 0 16,4 2-16,0 2 15,8-5-15,0 1 16,3 0-16,1-3 16,-1 1-16,1-2 15,-1 1-15,1-8 16,145-36-16,-157 31 16,4-1-1,45-123-15,-45 122 16,0-5-16,-4-6 0,0-3 15,0-5 1,0-2-16,4-5 16,-4 6-16,3-1 15,1 0-15,-4 4 16,4 0-16,0 7 16,-4 4-16,0 13 15,-4 7-15,-4 14 16,1 9-16,-5 13 15,5 4-15,-93 406 16,100-453-16,0 0 16,0 0-16,0 0 15</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794"/>
    </inkml:context>
    <inkml:brush xml:id="br0">
      <inkml:brushProperty name="width" value="0.04667" units="cm"/>
      <inkml:brushProperty name="height" value="0.04667" units="cm"/>
      <inkml:brushProperty name="fitToCurve" value="1"/>
    </inkml:brush>
  </inkml:definitions>
  <inkml:trace contextRef="#ctx0" brushRef="#br0">-1 0 0,'0'0'15,"0"0"-15,0 0 16,0 0-16,0 0 16,0 0-16,0 0 15,0 0-15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4.771"/>
    </inkml:context>
    <inkml:brush xml:id="br0">
      <inkml:brushProperty name="width" value="0.04667" units="cm"/>
      <inkml:brushProperty name="height" value="0.04667" units="cm"/>
      <inkml:brushProperty name="fitToCurve" value="1"/>
    </inkml:brush>
  </inkml:definitions>
  <inkml:trace contextRef="#ctx0" brushRef="#br0">296 35 0,'0'0'15,"0"0"-15,0 0 16,0 0-16,0 0 16,0 0-16,0 0 15,0 0-15,0 0 16,0 0-16,0 0 16,0 0-16,0 0 15,0 0-15,0 0 16,0 0-16,0 0 15,0 0-15,0 0 16,0 0-16,0 0 16,0 0-1,0 0-15,0 0 16,0 0-16,0 0 16,0 0-16,0 0 15,0 0-15,0 0 16,0 0-16,0 0 15,-23-4-15,-8 0 16,-3 2-16,3 6 16,5 0-16,3 3 15,-1 1-15,5 3 16,4 4-16,-1-2 16,5 4-16,-1-4 15,5 2-15,-1 3 16,4-3-16,0 0 15,1 0-15,-1-2 16,4-5-16,0 7 16,4-2-16,3 2 15,-3-2 1,4-2-16,-1 2 16,1-2-16,3-1 15,5-1-15,-1-2 16,-3-1-16,3 0 15,-4-1-15,5-1 16,0-4-16,-1-4 16,4-1-16,0-3 15,0-5-15,4-2 16,-4-5-16,1 3 16,-1-2-16,0 0 15,-4-3-15,0-2 16,1 5-16,-1-3 15,-3 3-15,0 2 16,-1 2-16,-3 0 16,-1 2-16,1 2 15,-4 2-15,0 1 16,3-1-16,-3 3 16,0-1-16,0 3 15,-4-3 1,4 3-16,-4 2 15,4 0-15,-1 2 16,-3 2-16,4 2 16,-4 5-16,0 2 15,0 2-15,0 2 16,0 2-16,0 2 16,-4 1-16,1-1 15,3-2-15,-4 0 16,4 1-16,-4-5 15,4 2-15,0-5 16,-4 3-16,4-6 16,-4-3-16,8-2 15,-4-6-15,4-2 16,-4-1 0,4-2-16,0 1 15,-1-1-15,5 1 16,-4-1-16,0 3 15,0-1-15,3 3 16,1-1-16,-1 5 16,1 3-16,0 1 15,3 5-15,-3-1 16,0 3-16,-1 4 16,1 0-16,-4 2 15,0-2-15,-1 0 16,5 0-16,-4-2 15,0 0-15,0-4 16,3-5-16,1-2 16,-4-4-16,7-2 15,-7-3-15,8-5 16,-1-4-16,-3 4 16,3-4-16,1-1 15,0 2 1,-1 2-16,1-2 0,-5 2 15,1 5 1,0-3-16,-1 0 16,1 3-16,-4-1 15,3 5-15,-7 6 16,4 2-16,-4 7 16,-4 2-16,4 0 15,-3 4-15,-1 2 16,0 1-16,0-3 15,0 2-15,0-2 16,4 1-16,-3-3 16,-1 0-16,0-4 15,0 2-15,4-3 16,-4 1-16,4-7 16,0-4-16,0-4 15,0-2-15,4-3 16,4-2-1,-1 0-15,-3-4 16,4 2-16,3 1 16,-7-1-16,8 2 15,-8 2-15,7 3 16,-3 1-16,3 1 16,-3 2-16,-1 2 15,5 0-15,-4 0 16,-5 0-16,5 0 15,0 0-15,-1 0 16,-3-2-16,8-7 16,-1 1-16,1-3 15,-1 2-15,1-4 16,-5 3-16,2-1 16,2 0-16,-3 2 15,-1 1-15,0-1 16,-2 3-16,-1-1 15,3 3-15,1 4 16,-8 6 0,0 5-16,0 2 15,0 0-15,0 4 16,0-2-16,0-2 16,0 2-16,0-2 15,0-2-15,0 0 16,0-3-16,4-1 15,3-3-15,1-4 16,-4-4-16,7-3 16,1-3-16,-1-3 15,5-2-15,-1 0 16,0 0-16,5-3 16,-5 3-16,4 0 15,-4 0-15,-3 0 16,3 2-16,-3 2 15,-1 3-15,-3-1 16,-1 5 0,2 2-16,-9 4 15,0 2-15,-9 5 16,2 2-16,-1 4 16,0-3-16,-3 6 15,-1-3-15,1 0 16,3 0-16,1-2 15,-1 0-15,4-2 16,0 1-16,0-1 16,1 0-16,6-2 15,-3-1-15,8 1 16,-4-3-16,88 102 16,-92-108-16,-3 2 15,-2 2-15,1 1 16,-3 3-16,-1 3 15,0-2-15,1 1 16,-1 1-16,4-2 16,-3-1-16,3 1 15,0 0 1,4-7-16,4 0 16,3-4-16,5-5 15,3-3-15,1-3 16,-1-2-16,5-5 15,3-1-15,-1-5 16,1 2-16,-3-2 16,3 0-16,-4-2 15,-4 3-15,4 1 16,-3 2-16,-1 1 16,-4 4-16,1 4 15,-5 2-15,5 2 16,-8 5-16,0 4 15,-1 2-15,-3 7 16,0 4-16,0 2 16,4 4-16,-4 5 15,5 6 1,2 2-16,-3 5 16,8 0-16,-1-7 15,135 228-15,-146-258 16,7-4-16,81-70 15,-88 74-15,0 0 16,0 0-16,0 0 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3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3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3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3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3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3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3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3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5.617"/>
    </inkml:context>
    <inkml:brush xml:id="br0">
      <inkml:brushProperty name="width" value="0.04667" units="cm"/>
      <inkml:brushProperty name="height" value="0.04667" units="cm"/>
      <inkml:brushProperty name="fitToCurve" value="1"/>
    </inkml:brush>
  </inkml:definitions>
  <inkml:trace contextRef="#ctx0" brushRef="#br0">0 122 0,'0'0'0,"0"0"16,0 0-16,0 0 15,49-6-15,5-5 16,19-6-16,0-11 16,-8-2-16,-4 0 15,-61 30-15,0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8.404"/>
    </inkml:context>
    <inkml:brush xml:id="br0">
      <inkml:brushProperty name="width" value="0.04667" units="cm"/>
      <inkml:brushProperty name="height" value="0.04667" units="cm"/>
      <inkml:brushProperty name="fitToCurve" value="1"/>
    </inkml:brush>
  </inkml:definitions>
  <inkml:trace contextRef="#ctx0" brushRef="#br0">0 487 0,'0'0'0,"0"0"16,0 0-16,0 0 16,0 0-16,0 0 15,0 0-15,0 0 16,0 0-16,0 0 16,0 0-16,0 0 15,0 0-15,0 0 16,0 0-16,12-9 15,11-2-15,0-4 16,-1 3-16,1-5 16,4-1-16,4-6 15,3-1-15,1-8 16,3-1-16,-3 0 16,-8-3-1,-1 3-15,-3 1 16,-4 4-16,-3 3 15,-1 2-15,-7 7 16,3 0-16,-7 6 16,4 0-16,-1 3 15,-3-1-15,-4 9 16,0 2-16,0 5 16,-4 3-16,-3 8 15,-1 5-15,4 8 16,-7 1-16,3 4 15,-7 0-15,7 3 16,0 2-16,1-4 16,3-3-16,0-2 15,4-6-15,0-6 16,0-1-16,4-6 16,-4-1-1,4-7-15,3-7 16,5-9-16,3-6 15,4-5-15,4-10 16,4-4-16,0-5 16,0-2-16,-4 4 15,0 4-15,0 6 16,-4 3-16,0 6 16,4 1-16,-4 6 15,0 2-15,1 3 16,-5 1-16,5 3 15,-6 2-15,-2 0 16,0 0-16,-4 2 16,3 0-16,-3 0 15,-4 0-15,-1-3 16,1 3-16,0 0 16,0 0-16,0 0 15,-4 0-15,0 0 16,4 0-1,-8 0-15,0 0 16,0 0-16,-7 0 16,3 3-16,-4-1 15,5 0-15,-5 0 16,1 5-16,-5-1 16,4 3-16,1 2 15,-1-1-15,1 1 16,3 2-16,-3 0 15,3 1-15,0 0 16,1-3-16,-1-1 16,8 3-16,-4-3 15,0 1-15,4-2 16,4 2-16,-4-3 16,4-4-16,8 1 15,-1-7-15,-3-5 16,7 1-16,-3-5 15,0 0-15,2-4 16,-2 2 0,-1 1-16,-2-1 15,2 2-15,-3 2 16,-1 1-16,1-1 16,0 7-16,-4 0 15,-1 4-15,1 7 16,0 1-16,-4 3 15,0 3-15,0 0 16,0 1-16,0 1 16,0-3-16,0 0 15,0 0-15,0-2 16,0-3-16,4-1 16,0-2-16,0-5 15,-1-4-15,9-3 16,-4-1-16,7 0 15,-4-3-15,1-2 16,3 0 0,-3 3-16,-1-1 15,1 0-15,-1 1 16,1 2-16,-5 3 16,1 1-16,0 4 15,-5 3-15,1 3 16,-4 7-16,-4 0 15,-3 2-15,3 3 16,-4-1-16,4 0 16,-3 1-16,3-3 15,-4-2-15,4 0 16,1-2-16,3-4 16,3-5-16,9-8 15,-4-3-15,7-4 16,0-3-16,1-4 15,7-1-15,-4 2 16,0-3-16,4 5 16,-8 3-16,1-2 15,-1 8 1,0 2-16,-3 2 16,-1 6-16,-3 0 15,-1 7-15,5 4 16,-8 0-16,3 5 15,66 177-15,-73-197 16,0 0-16,0 0 16,0 0-16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011"/>
    </inkml:context>
    <inkml:brush xml:id="br0">
      <inkml:brushProperty name="width" value="0.04667" units="cm"/>
      <inkml:brushProperty name="height" value="0.04667" units="cm"/>
      <inkml:brushProperty name="fitToCurve" value="1"/>
    </inkml:brush>
  </inkml:definitions>
  <inkml:trace contextRef="#ctx0" brushRef="#br0">1-2147483648 0,'0'0'16,"0"0"-16,0 0 16,0 0-16,0 0 15,0 0-15,0 0 16,0 0-16,0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800"/>
    </inkml:context>
    <inkml:brush xml:id="br0">
      <inkml:brushProperty name="width" value="0.04667" units="cm"/>
      <inkml:brushProperty name="height" value="0.04667" units="cm"/>
      <inkml:brushProperty name="fitToCurve" value="1"/>
    </inkml:brush>
  </inkml:definitions>
  <inkml:trace contextRef="#ctx0" brushRef="#br0">0 0 0,'0'0'0,"0"0"15,0 0-15,0 0 16,0 0-16,0 0 16,0 0-1,0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316"/>
    </inkml:context>
    <inkml:brush xml:id="br0">
      <inkml:brushProperty name="width" value="0.04667" units="cm"/>
      <inkml:brushProperty name="height" value="0.04667" units="cm"/>
      <inkml:brushProperty name="fitToCurve" value="1"/>
    </inkml:brush>
  </inkml:definitions>
  <inkml:trace contextRef="#ctx0" brushRef="#br0">0 62 0,'0'0'0,"0"0"16,0 0-16,0 0 15,0 0-15,0 0 16,0 0-16,0 0 15,0 0-15,0 0 16,0 0-16,4 23 16,3 13-16,5 5 15,-1 4 1,1 2-16,0 1 16,0-3-16,-5-9 15,-3-3-15,4-10 16,-4-4-16,-4-3 15,0-6-15,3-4 16,-3-1-16,4-5 16,0-5-16,4-10 15,-1-8-15,9-9 16,-1-13-16,4-11 16,0 0-16,4 3 15,-3 3-15,-1 10 16,0 9-16,-7 8 15,-1 8-15,-7 2 16,4 4-16,-5 3 16,9-18-16,-12 24 15,0 0-15,0 0 16,0 0 0</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823"/>
    </inkml:context>
    <inkml:brush xml:id="br0">
      <inkml:brushProperty name="width" value="0.04667" units="cm"/>
      <inkml:brushProperty name="height" value="0.04667" units="cm"/>
      <inkml:brushProperty name="fitToCurve" value="1"/>
    </inkml:brush>
  </inkml:definitions>
  <inkml:trace contextRef="#ctx0" brushRef="#br0">1 98 0,'0'0'0,"0"0"16,0 0-16,0 0 15,0 0-15,23 26 16,12 25-16,-9 3 16,-6-1-1,-1 5-15,0-7 16,-11-1-16,3-9 15,-7-9-15,0-13 16,-4-6-16,4-4 16,-8-7-16,4-4 15,4-7-15,3-4 16,1-4-16,4-17 16,7-20-16,0-6 15,8-15-15,-4 2 16,-8 5-16,1 8 15,-1 14-15,0 16 16,-3 15-16,-1 9 16,1 14-16,-1 22 15,-11-30-15,0 0 16,0 0-16,0 0 16</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Gru16</b:Tag>
    <b:SourceType>Report</b:SourceType>
    <b:Guid>{A99252DF-B3F9-4A0E-ABA7-24EA5C7D109A}</b:Guid>
    <b:Title>Kravspecifikation</b:Title>
    <b:Year>2016</b:Year>
    <b:Author>
      <b:Author>
        <b:NameList>
          <b:Person>
            <b:Last>Gruppe7</b:Last>
          </b:Person>
        </b:NameList>
      </b:Author>
    </b:Author>
    <b:Publisher>Au</b:Publisher>
    <b:City>Aarhus</b:City>
    <b:RefOrder>1</b:RefOrder>
  </b:Source>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2</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3</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4</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5</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6</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7</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8</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9</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10</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11</b:RefOrder>
  </b:Source>
  <b:Source>
    <b:Tag>Jen16</b:Tag>
    <b:SourceType>Misc</b:SourceType>
    <b:Guid>{D7DBC5FF-7D1D-448D-A4A0-0FAF036FE2F8}</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12</b:RefOrder>
  </b:Source>
  <b:Source>
    <b:Tag>NIE14</b:Tag>
    <b:SourceType>InternetSite</b:SourceType>
    <b:Guid>{B074BC04-0E6A-4ECA-B156-E33690557DD6}</b:Guid>
    <b:Title>Turn User Goals into Task Scenarios for Usability Testing</b:Title>
    <b:Year>2014</b:Year>
    <b:Author>
      <b:Author>
        <b:Corporate>NIELSEN NORMAN GROUP</b:Corporate>
      </b:Author>
    </b:Author>
    <b:YearAccessed>2016</b:YearAccessed>
    <b:MonthAccessed>5</b:MonthAccessed>
    <b:DayAccessed>19</b:DayAccessed>
    <b:URL>https://www.nngroup.com/articles/task-scenarios-usability-testing/</b:URL>
    <b:RefOrder>13</b:RefOrder>
  </b:Source>
</b:Sources>
</file>

<file path=customXml/itemProps1.xml><?xml version="1.0" encoding="utf-8"?>
<ds:datastoreItem xmlns:ds="http://schemas.openxmlformats.org/officeDocument/2006/customXml" ds:itemID="{F5B62BD8-23BD-45CB-8CF7-3300EB38F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25</Pages>
  <Words>9074</Words>
  <Characters>48822</Characters>
  <Application>Microsoft Office Word</Application>
  <DocSecurity>0</DocSecurity>
  <Lines>774</Lines>
  <Paragraphs>342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Christian Winkel</cp:lastModifiedBy>
  <cp:revision>45</cp:revision>
  <cp:lastPrinted>2016-05-16T16:38:00Z</cp:lastPrinted>
  <dcterms:created xsi:type="dcterms:W3CDTF">2016-04-11T07:48:00Z</dcterms:created>
  <dcterms:modified xsi:type="dcterms:W3CDTF">2016-05-19T17:50:00Z</dcterms:modified>
</cp:coreProperties>
</file>