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86C6E4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7188FCEE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F5C2A14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14:paraId="7DC6FF3A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563A5C97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24-</w:t>
      </w:r>
      <w:r w:rsidRPr="00723E0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І курсу</w:t>
      </w:r>
    </w:p>
    <w:p w14:paraId="17FEE4E6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спеціальності 076 «Підприємництво та торгівля»</w:t>
      </w:r>
    </w:p>
    <w:p w14:paraId="28A00F71" w14:textId="77777777" w:rsidR="00723E09" w:rsidRDefault="00723E09" w:rsidP="00723E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723E09">
        <w:rPr>
          <w:rFonts w:ascii="Times New Roman" w:hAnsi="Times New Roman"/>
          <w:sz w:val="28"/>
          <w:szCs w:val="28"/>
        </w:rPr>
        <w:t>Тетяни</w:t>
      </w:r>
      <w:r>
        <w:rPr>
          <w:rFonts w:ascii="Times New Roman" w:hAnsi="Times New Roman"/>
          <w:sz w:val="28"/>
          <w:szCs w:val="28"/>
        </w:rPr>
        <w:t xml:space="preserve"> НАГОВСЬКОЇ</w:t>
      </w:r>
    </w:p>
    <w:p w14:paraId="1F7D2B42" w14:textId="77777777" w:rsidR="00723E09" w:rsidRDefault="00723E09" w:rsidP="00723E09">
      <w:pPr>
        <w:spacing w:after="0"/>
        <w:rPr>
          <w:rFonts w:ascii="Times New Roman" w:hAnsi="Times New Roman"/>
          <w:sz w:val="28"/>
          <w:szCs w:val="28"/>
        </w:rPr>
      </w:pPr>
    </w:p>
    <w:p w14:paraId="4107DB02" w14:textId="77777777" w:rsidR="007152C3" w:rsidRPr="00723E09" w:rsidRDefault="007152C3" w:rsidP="00723E09">
      <w:pPr>
        <w:spacing w:after="0"/>
        <w:rPr>
          <w:rFonts w:ascii="Times New Roman" w:hAnsi="Times New Roman"/>
          <w:sz w:val="28"/>
          <w:szCs w:val="28"/>
        </w:rPr>
      </w:pPr>
    </w:p>
    <w:p w14:paraId="1FF14836" w14:textId="77777777" w:rsidR="00723E09" w:rsidRDefault="00723E09" w:rsidP="00723E0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723E09">
        <w:rPr>
          <w:rFonts w:ascii="Times New Roman" w:hAnsi="Times New Roman"/>
          <w:sz w:val="28"/>
          <w:szCs w:val="28"/>
        </w:rPr>
        <w:t>ПОДАННЯ</w:t>
      </w:r>
    </w:p>
    <w:p w14:paraId="066C132B" w14:textId="78C8FFDE" w:rsidR="00723E09" w:rsidRDefault="00723E09" w:rsidP="00723E09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Прошу Вашого дозволу на ліквідацію протягом січня 2025 року заборгованості з історії України наступним студентам</w:t>
      </w:r>
      <w:r w:rsidR="005D2FC1">
        <w:rPr>
          <w:rFonts w:ascii="Times New Roman" w:hAnsi="Times New Roman"/>
          <w:sz w:val="28"/>
          <w:szCs w:val="28"/>
        </w:rPr>
        <w:t xml:space="preserve"> соціальної категорії</w:t>
      </w:r>
      <w:r>
        <w:rPr>
          <w:rFonts w:ascii="Times New Roman" w:hAnsi="Times New Roman"/>
          <w:sz w:val="28"/>
          <w:szCs w:val="28"/>
        </w:rPr>
        <w:t>: Адаменко Юлії Русланівні</w:t>
      </w:r>
      <w:r w:rsidR="005D2FC1">
        <w:rPr>
          <w:rFonts w:ascii="Times New Roman" w:hAnsi="Times New Roman"/>
          <w:sz w:val="28"/>
          <w:szCs w:val="28"/>
        </w:rPr>
        <w:t xml:space="preserve"> (дитина учасника бойових дій)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Моісєєвій</w:t>
      </w:r>
      <w:proofErr w:type="spellEnd"/>
      <w:r>
        <w:rPr>
          <w:rFonts w:ascii="Times New Roman" w:hAnsi="Times New Roman"/>
          <w:sz w:val="28"/>
          <w:szCs w:val="28"/>
        </w:rPr>
        <w:t xml:space="preserve"> Діані Олександрівні</w:t>
      </w:r>
      <w:r w:rsidR="005D2FC1">
        <w:rPr>
          <w:rFonts w:ascii="Times New Roman" w:hAnsi="Times New Roman"/>
          <w:sz w:val="28"/>
          <w:szCs w:val="28"/>
        </w:rPr>
        <w:t xml:space="preserve"> (дитина-сирота)</w:t>
      </w:r>
      <w:r>
        <w:rPr>
          <w:rFonts w:ascii="Times New Roman" w:hAnsi="Times New Roman"/>
          <w:sz w:val="28"/>
          <w:szCs w:val="28"/>
        </w:rPr>
        <w:t>.</w:t>
      </w:r>
    </w:p>
    <w:p w14:paraId="7B27FA09" w14:textId="77777777" w:rsidR="00723E09" w:rsidRDefault="00723E09" w:rsidP="00723E09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7B02BEC" w14:textId="77777777" w:rsidR="00723E09" w:rsidRDefault="00723E09" w:rsidP="00723E09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C91D1ED" w14:textId="77777777" w:rsidR="00723E09" w:rsidRDefault="00723E09" w:rsidP="00723E09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112F5F18" w14:textId="77777777" w:rsidR="00723E09" w:rsidRDefault="00723E09" w:rsidP="00723E09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15FE812" w14:textId="77777777" w:rsidR="00723E09" w:rsidRDefault="00723E09" w:rsidP="00723E09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3756D7E7" w14:textId="77777777" w:rsidR="00723E09" w:rsidRDefault="00723E09" w:rsidP="00723E09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9A578D6" w14:textId="310F630D" w:rsidR="00723E09" w:rsidRDefault="00723E09" w:rsidP="00723E09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="00965C0E">
        <w:rPr>
          <w:rFonts w:ascii="Times New Roman" w:hAnsi="Times New Roman"/>
          <w:sz w:val="28"/>
          <w:szCs w:val="28"/>
        </w:rPr>
        <w:t>Тетяна НАГОВСЬКА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C195AE4" w14:textId="73C0E306" w:rsidR="00723E09" w:rsidRDefault="00723E09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3A010EE2" w14:textId="77777777" w:rsidR="003F06C4" w:rsidRPr="00B97B19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55A4B48A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AEF411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4D5F32A" w14:textId="77777777" w:rsidR="003F06C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EDE5491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 w:rsidRPr="003F06C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625F355C" w14:textId="77777777" w:rsidR="003F06C4" w:rsidRPr="00F7453C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3F06C4"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798EFFD5" w14:textId="77777777" w:rsidR="003F06C4" w:rsidRPr="003F06C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НАГОВСЬКО</w:t>
      </w:r>
      <w:r>
        <w:rPr>
          <w:rFonts w:ascii="Times New Roman" w:hAnsi="Times New Roman"/>
          <w:sz w:val="28"/>
          <w:szCs w:val="28"/>
        </w:rPr>
        <w:t>Ї</w:t>
      </w:r>
    </w:p>
    <w:p w14:paraId="7A5FCDC4" w14:textId="77777777" w:rsidR="004D6DB8" w:rsidRPr="004F2576" w:rsidRDefault="004D6DB8" w:rsidP="00E8751B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"/>
            <w:bookmarkEnd w:id="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F06C4" w:rsidRPr="004E0BE1" w14:paraId="0A5C040D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30116733" w:rsidR="003F06C4" w:rsidRPr="006D00BD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F949221" w14:textId="48544962" w:rsidR="003F06C4" w:rsidRPr="006D00BD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256D3EDC" w:rsidR="003F06C4" w:rsidRPr="001445CF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3F06C4" w:rsidRPr="004E0BE1" w14:paraId="79618C56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689173E0" w:rsidR="003F06C4" w:rsidRPr="006D00BD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Гратій</w:t>
            </w:r>
            <w:proofErr w:type="spellEnd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17E7071B" w14:textId="0652ED8B" w:rsidR="003F06C4" w:rsidRPr="006D00BD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F06C4" w:rsidRPr="004E0BE1" w14:paraId="7667F00C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2A669D34" w:rsidR="003F06C4" w:rsidRPr="006D00BD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Попович Олексій Антонович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460D12CA" w14:textId="75930A33" w:rsidR="003F06C4" w:rsidRPr="006D00BD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F06C4" w:rsidRPr="004E0BE1" w14:paraId="38CDC3B6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63400CF5" w14:textId="2DC61B49" w:rsidR="003F06C4" w:rsidRPr="006D00BD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Друмова</w:t>
            </w:r>
            <w:proofErr w:type="spellEnd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Олегівна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B3E008D" w14:textId="577EDE20" w:rsidR="003F06C4" w:rsidRPr="006D00BD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28338CC2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F06C4" w:rsidRPr="004E0BE1" w14:paraId="512A6820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07290712" w14:textId="7CE830CC" w:rsidR="003F06C4" w:rsidRPr="00A82BB7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</w:tcPr>
          <w:p w14:paraId="4C00E207" w14:textId="4EF95557" w:rsidR="003F06C4" w:rsidRPr="00EA536B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Кузьміна Дар`я Орестівна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58EC11FD" w14:textId="0D9C0500" w:rsidR="003F06C4" w:rsidRPr="00EA536B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37B02E1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F06C4" w:rsidRPr="004E0BE1" w14:paraId="2338C9C6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8DA0125" w14:textId="3D20425D" w:rsidR="003F06C4" w:rsidRPr="00A82BB7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14:paraId="6E6AD516" w14:textId="4B4EE000" w:rsidR="003F06C4" w:rsidRPr="006D00BD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Кузьміна Марія Орестівна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137D955F" w14:textId="6CDADE57" w:rsidR="003F06C4" w:rsidRPr="006D00BD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3D81209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F06C4" w:rsidRPr="004E0BE1" w14:paraId="7B783EE5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279B3D4" w14:textId="7AC72A07" w:rsidR="003F06C4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</w:tcPr>
          <w:p w14:paraId="41F4BF08" w14:textId="53C33A1F" w:rsidR="003F06C4" w:rsidRPr="004F2576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Михайліченко</w:t>
            </w:r>
            <w:proofErr w:type="spellEnd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Мілєна</w:t>
            </w:r>
            <w:proofErr w:type="spellEnd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655168DA" w14:textId="00A70AAC" w:rsidR="003F06C4" w:rsidRPr="004F2576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304FF4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F06C4" w:rsidRPr="004E0BE1" w14:paraId="69B69A57" w14:textId="77777777" w:rsidTr="00C20D1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06AFB2E7" w14:textId="7906A569" w:rsidR="003F06C4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auto"/>
            <w:noWrap/>
          </w:tcPr>
          <w:p w14:paraId="1D6EFA92" w14:textId="039995C0" w:rsidR="003F06C4" w:rsidRPr="00EA536B" w:rsidRDefault="003F06C4" w:rsidP="003F06C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>Кас`ян</w:t>
            </w:r>
            <w:proofErr w:type="spellEnd"/>
            <w:r w:rsidRPr="003F06C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Андрійович</w:t>
            </w:r>
          </w:p>
        </w:tc>
        <w:tc>
          <w:tcPr>
            <w:tcW w:w="1920" w:type="dxa"/>
            <w:shd w:val="clear" w:color="auto" w:fill="auto"/>
            <w:noWrap/>
          </w:tcPr>
          <w:p w14:paraId="458F84C9" w14:textId="4AE43551" w:rsidR="003F06C4" w:rsidRPr="00EA536B" w:rsidRDefault="00FC36CA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DE5F361" w14:textId="77777777" w:rsidR="003F06C4" w:rsidRPr="004E0BE1" w:rsidRDefault="003F06C4" w:rsidP="003F06C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5D381CD" w14:textId="52FB4C5A" w:rsidR="003F52E4" w:rsidRPr="00A82BB7" w:rsidRDefault="003F52E4" w:rsidP="003F52E4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="003F06C4">
        <w:rPr>
          <w:rFonts w:ascii="Times New Roman" w:hAnsi="Times New Roman"/>
          <w:sz w:val="28"/>
          <w:szCs w:val="28"/>
        </w:rPr>
        <w:t>Тетяна НАГОВСЬКА</w:t>
      </w:r>
    </w:p>
    <w:p w14:paraId="6286326B" w14:textId="77777777" w:rsidR="004D00CA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580356">
        <w:rPr>
          <w:rFonts w:ascii="Times New Roman" w:hAnsi="Times New Roman"/>
          <w:sz w:val="28"/>
          <w:szCs w:val="28"/>
        </w:rPr>
        <w:br w:type="page"/>
      </w:r>
    </w:p>
    <w:p w14:paraId="3CCD6894" w14:textId="77777777" w:rsidR="003F06C4" w:rsidRPr="00B97B19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F31BB27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1E5824A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7CC4106B" w14:textId="77777777" w:rsidR="003F06C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08B6DA47" w14:textId="77777777" w:rsidR="003F06C4" w:rsidRPr="006E501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 w:rsidRPr="003F06C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69E07D94" w14:textId="77777777" w:rsidR="003F06C4" w:rsidRPr="00F7453C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3F06C4">
        <w:rPr>
          <w:rFonts w:ascii="Times New Roman" w:hAnsi="Times New Roman"/>
          <w:sz w:val="28"/>
          <w:szCs w:val="28"/>
        </w:rPr>
        <w:t>076 «Підприємництво та торгівля»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643E81E9" w14:textId="77777777" w:rsidR="003F06C4" w:rsidRPr="003F06C4" w:rsidRDefault="003F06C4" w:rsidP="003F06C4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Тетяни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НАГОВСЬКО</w:t>
      </w:r>
      <w:r>
        <w:rPr>
          <w:rFonts w:ascii="Times New Roman" w:hAnsi="Times New Roman"/>
          <w:sz w:val="28"/>
          <w:szCs w:val="28"/>
        </w:rPr>
        <w:t>Ї</w:t>
      </w:r>
    </w:p>
    <w:p w14:paraId="36068C6A" w14:textId="77777777" w:rsidR="00C532C7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14:paraId="7B6AF463" w14:textId="77777777" w:rsidR="004D00CA" w:rsidRPr="006E5014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3445841E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</w:t>
      </w:r>
      <w:bookmarkStart w:id="3" w:name="_GoBack"/>
      <w:bookmarkEnd w:id="3"/>
      <w:r w:rsidRPr="006E5014">
        <w:rPr>
          <w:rFonts w:ascii="Times New Roman" w:hAnsi="Times New Roman"/>
          <w:sz w:val="28"/>
          <w:szCs w:val="28"/>
        </w:rPr>
        <w:t>ННЯ</w:t>
      </w:r>
    </w:p>
    <w:p w14:paraId="69EA42EB" w14:textId="09DC8B2F" w:rsidR="00C532C7" w:rsidRPr="004D1DEF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4" w:name="Студентуам2"/>
      <w:bookmarkEnd w:id="4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 w:rsidRPr="004D1DEF">
        <w:rPr>
          <w:rFonts w:ascii="Times New Roman" w:hAnsi="Times New Roman"/>
          <w:sz w:val="28"/>
          <w:szCs w:val="28"/>
        </w:rPr>
        <w:t xml:space="preserve">І семестру </w:t>
      </w:r>
      <w:r w:rsidR="004D1DEF">
        <w:rPr>
          <w:rFonts w:ascii="Times New Roman" w:hAnsi="Times New Roman"/>
          <w:sz w:val="28"/>
          <w:szCs w:val="28"/>
        </w:rPr>
        <w:t>2024-2025</w:t>
      </w:r>
      <w:r w:rsidR="00A87C37" w:rsidRPr="004D1DEF">
        <w:rPr>
          <w:rFonts w:ascii="Times New Roman" w:hAnsi="Times New Roman"/>
          <w:sz w:val="28"/>
          <w:szCs w:val="28"/>
        </w:rPr>
        <w:t xml:space="preserve"> н.</w:t>
      </w:r>
      <w:r w:rsidR="004D1DEF">
        <w:rPr>
          <w:rFonts w:ascii="Times New Roman" w:hAnsi="Times New Roman"/>
          <w:sz w:val="28"/>
          <w:szCs w:val="28"/>
        </w:rPr>
        <w:t xml:space="preserve"> </w:t>
      </w:r>
      <w:r w:rsidR="00A87C37" w:rsidRPr="004D1DEF">
        <w:rPr>
          <w:rFonts w:ascii="Times New Roman" w:hAnsi="Times New Roman"/>
          <w:sz w:val="28"/>
          <w:szCs w:val="28"/>
        </w:rPr>
        <w:t>р.</w:t>
      </w:r>
      <w:r w:rsidR="001B2ABB" w:rsidRPr="004D1DEF">
        <w:rPr>
          <w:rFonts w:ascii="Times New Roman" w:hAnsi="Times New Roman"/>
          <w:sz w:val="28"/>
          <w:szCs w:val="28"/>
        </w:rPr>
        <w:t>, як</w:t>
      </w:r>
      <w:bookmarkStart w:id="5" w:name="Якийі"/>
      <w:bookmarkEnd w:id="5"/>
      <w:r w:rsidR="004E0BE1" w:rsidRPr="004D1DEF">
        <w:rPr>
          <w:rFonts w:ascii="Times New Roman" w:hAnsi="Times New Roman"/>
          <w:sz w:val="28"/>
          <w:szCs w:val="28"/>
        </w:rPr>
        <w:t>ий</w:t>
      </w:r>
      <w:r w:rsidR="001B2ABB" w:rsidRPr="004D1DEF">
        <w:rPr>
          <w:rFonts w:ascii="Times New Roman" w:hAnsi="Times New Roman"/>
          <w:sz w:val="28"/>
          <w:szCs w:val="28"/>
        </w:rPr>
        <w:t xml:space="preserve"> включен</w:t>
      </w:r>
      <w:bookmarkStart w:id="6" w:name="Включенийі"/>
      <w:bookmarkEnd w:id="6"/>
      <w:r w:rsidR="004E0BE1" w:rsidRPr="004D1DEF">
        <w:rPr>
          <w:rFonts w:ascii="Times New Roman" w:hAnsi="Times New Roman"/>
          <w:sz w:val="28"/>
          <w:szCs w:val="28"/>
        </w:rPr>
        <w:t>ий</w:t>
      </w:r>
      <w:r w:rsidRPr="004D1DEF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 w:rsidRPr="004D1DEF">
        <w:rPr>
          <w:rFonts w:ascii="Times New Roman" w:hAnsi="Times New Roman"/>
          <w:sz w:val="28"/>
          <w:szCs w:val="28"/>
        </w:rPr>
        <w:t>ним законодавством України</w:t>
      </w:r>
      <w:r w:rsidR="004D1DEF">
        <w:rPr>
          <w:rFonts w:ascii="Times New Roman" w:hAnsi="Times New Roman"/>
          <w:sz w:val="28"/>
          <w:szCs w:val="28"/>
        </w:rPr>
        <w:t>,</w:t>
      </w:r>
      <w:r w:rsidR="001B2ABB" w:rsidRPr="004D1DEF">
        <w:rPr>
          <w:rFonts w:ascii="Times New Roman" w:hAnsi="Times New Roman"/>
          <w:sz w:val="28"/>
          <w:szCs w:val="28"/>
        </w:rPr>
        <w:t xml:space="preserve"> ма</w:t>
      </w:r>
      <w:bookmarkStart w:id="7" w:name="Маєють"/>
      <w:bookmarkEnd w:id="7"/>
      <w:r w:rsidR="004E0BE1" w:rsidRPr="004D1DEF">
        <w:rPr>
          <w:rFonts w:ascii="Times New Roman" w:hAnsi="Times New Roman"/>
          <w:sz w:val="28"/>
          <w:szCs w:val="28"/>
        </w:rPr>
        <w:t>є</w:t>
      </w:r>
      <w:r w:rsidRPr="004D1DEF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</w:t>
      </w:r>
      <w:r w:rsidR="00B97B19" w:rsidRPr="004D1DEF"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з</w:t>
      </w:r>
      <w:r w:rsidR="00E82097" w:rsidRPr="004D1DEF">
        <w:rPr>
          <w:rFonts w:ascii="Times New Roman" w:hAnsi="Times New Roman"/>
          <w:sz w:val="28"/>
          <w:szCs w:val="28"/>
        </w:rPr>
        <w:t xml:space="preserve">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6BF23ABE" w14:textId="77777777" w:rsidR="003A4F00" w:rsidRDefault="003A4F0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EA536B" w:rsidRPr="004E0BE1" w14:paraId="0F98FEC1" w14:textId="77777777" w:rsidTr="00EA536B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6603C415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39865796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71DAD5EE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34DED64" w14:textId="5C1128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A536B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EA536B" w:rsidRPr="004E0BE1" w14:paraId="4E12FB81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B71FB77" w14:textId="77777777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5EC8FDC3" w14:textId="5C845A1F" w:rsidR="00EA536B" w:rsidRPr="006D00BD" w:rsidRDefault="00FC36CA" w:rsidP="00FC36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Кіор</w:t>
            </w:r>
            <w:proofErr w:type="spellEnd"/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5FBC13A8" w14:textId="5A32AC1C" w:rsidR="00EA536B" w:rsidRPr="006D00BD" w:rsidRDefault="00FC36CA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4D4AEA7F" w14:textId="51B59AEA" w:rsidR="00EA536B" w:rsidRPr="004E0BE1" w:rsidRDefault="00FC36CA" w:rsidP="00FC36C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EA536B" w:rsidRPr="004E0BE1" w14:paraId="7D1627B7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6DA41A1E" w14:textId="55AA96F5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4B8AE410" w14:textId="5F6FC9BB" w:rsidR="00EA536B" w:rsidRPr="00EA536B" w:rsidRDefault="00FC36CA" w:rsidP="00FC36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Кононенко Максим Костянтинович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2A5C1AB2" w14:textId="08A140E0" w:rsidR="00EA536B" w:rsidRPr="00EA536B" w:rsidRDefault="00FC36CA" w:rsidP="00FC36C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78F32F" w14:textId="070369CE" w:rsidR="00EA536B" w:rsidRDefault="00FC36CA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EA536B" w:rsidRPr="004E0BE1" w14:paraId="3F9EAC13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94756E2" w14:textId="7516E7D2" w:rsidR="00EA536B" w:rsidRPr="004E0BE1" w:rsidRDefault="00EA536B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50DCFFD5" w14:textId="3FA72ECF" w:rsidR="00EA536B" w:rsidRPr="006D00BD" w:rsidRDefault="00FC36CA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Кравцова Дар’</w:t>
            </w:r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я Сергіївна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494F5F27" w14:textId="2FC12D69" w:rsidR="00EA536B" w:rsidRPr="006D00BD" w:rsidRDefault="00FC36CA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C36CA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5022DAB" w14:textId="5115A099" w:rsidR="00EA536B" w:rsidRPr="004E0BE1" w:rsidRDefault="00FC36CA" w:rsidP="00FC36C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7152C3" w:rsidRPr="004E0BE1" w14:paraId="0E3F61A9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EE4D77F" w14:textId="30923D5A" w:rsidR="007152C3" w:rsidRDefault="007152C3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2C2C2A89" w14:textId="33C8FF79" w:rsidR="007152C3" w:rsidRDefault="007152C3" w:rsidP="00EA536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Адаменко Юлії Русланівні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356885F0" w14:textId="3D2CBE1A" w:rsidR="007152C3" w:rsidRPr="00FC36CA" w:rsidRDefault="007152C3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5E71C90" w14:textId="2D9BCA55" w:rsidR="007152C3" w:rsidRDefault="007152C3" w:rsidP="00FC36C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7152C3" w:rsidRPr="004E0BE1" w14:paraId="5BB499A5" w14:textId="77777777" w:rsidTr="00EA536B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08DDD15E" w14:textId="3A773C7D" w:rsidR="007152C3" w:rsidRDefault="007152C3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40B5A9A9" w14:textId="729BACD5" w:rsidR="007152C3" w:rsidRDefault="007152C3" w:rsidP="00EA536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Моісєєвій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Діані Олександрівні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143AA02C" w14:textId="7885D34B" w:rsidR="007152C3" w:rsidRPr="00FC36CA" w:rsidRDefault="007152C3" w:rsidP="00EA536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81F816A" w14:textId="30F4DF71" w:rsidR="007152C3" w:rsidRDefault="007152C3" w:rsidP="00FC36C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итина-сирота</w:t>
            </w:r>
          </w:p>
        </w:tc>
      </w:tr>
    </w:tbl>
    <w:p w14:paraId="512E70CD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FA03AF" w14:textId="77777777" w:rsidR="00EA536B" w:rsidRDefault="00EA536B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DAA4575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1109D4" w14:textId="77777777" w:rsidR="004F2576" w:rsidRPr="006E5014" w:rsidRDefault="004F2576" w:rsidP="004F257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DB2D506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0A30AD8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E3B4C5" w14:textId="77777777" w:rsidR="004F2576" w:rsidRPr="003E2770" w:rsidRDefault="004F2576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41ABE71A" w14:textId="77777777" w:rsidR="00A86234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673F948F" w14:textId="6FFC380F" w:rsidR="00A86234" w:rsidRPr="003E2770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 w:rsidR="00B4695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Олег МИХАЙЛОВ</w:t>
      </w:r>
    </w:p>
    <w:p w14:paraId="49AA49BD" w14:textId="77777777" w:rsidR="00464AD8" w:rsidRPr="003E2770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C9D653" w14:textId="77777777" w:rsidR="004F2576" w:rsidRP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A302404" w14:textId="77777777" w:rsidR="004F2576" w:rsidRPr="004F2576" w:rsidRDefault="004F2576" w:rsidP="004F257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925400F" w14:textId="2A3856BB" w:rsidR="00B46954" w:rsidRPr="00FC36CA" w:rsidRDefault="003F52E4" w:rsidP="00FC36CA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="003F06C4">
        <w:rPr>
          <w:rFonts w:ascii="Times New Roman" w:hAnsi="Times New Roman"/>
          <w:sz w:val="28"/>
          <w:szCs w:val="28"/>
        </w:rPr>
        <w:t>Тетяна НАГОВСЬКА</w:t>
      </w:r>
    </w:p>
    <w:sectPr w:rsidR="00B46954" w:rsidRPr="00FC36CA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ru-RU" w:vendorID="64" w:dllVersion="131078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21667"/>
    <w:rsid w:val="001445CF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3F06C4"/>
    <w:rsid w:val="003F52E4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07846"/>
    <w:rsid w:val="005205A6"/>
    <w:rsid w:val="00530161"/>
    <w:rsid w:val="0057182D"/>
    <w:rsid w:val="0057197C"/>
    <w:rsid w:val="00580356"/>
    <w:rsid w:val="005953EF"/>
    <w:rsid w:val="005A593D"/>
    <w:rsid w:val="005D2FC1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152C3"/>
    <w:rsid w:val="00723E09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65C0E"/>
    <w:rsid w:val="009B4A67"/>
    <w:rsid w:val="009E54D2"/>
    <w:rsid w:val="00A12EEC"/>
    <w:rsid w:val="00A23733"/>
    <w:rsid w:val="00A27E4C"/>
    <w:rsid w:val="00A50062"/>
    <w:rsid w:val="00A74C2E"/>
    <w:rsid w:val="00A82BB7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107B"/>
    <w:rsid w:val="00DD2C2C"/>
    <w:rsid w:val="00DF00C6"/>
    <w:rsid w:val="00DF4B7C"/>
    <w:rsid w:val="00E3248B"/>
    <w:rsid w:val="00E40E31"/>
    <w:rsid w:val="00E4437F"/>
    <w:rsid w:val="00E44B3D"/>
    <w:rsid w:val="00E44D15"/>
    <w:rsid w:val="00E64A34"/>
    <w:rsid w:val="00E70E7D"/>
    <w:rsid w:val="00E82097"/>
    <w:rsid w:val="00E8552F"/>
    <w:rsid w:val="00E8751B"/>
    <w:rsid w:val="00E91BE3"/>
    <w:rsid w:val="00EA46C5"/>
    <w:rsid w:val="00EA536B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C36CA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29</cp:revision>
  <cp:lastPrinted>2024-12-26T11:05:00Z</cp:lastPrinted>
  <dcterms:created xsi:type="dcterms:W3CDTF">2024-12-04T13:16:00Z</dcterms:created>
  <dcterms:modified xsi:type="dcterms:W3CDTF">2024-12-26T11:05:00Z</dcterms:modified>
</cp:coreProperties>
</file>