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Beija-flores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beija-flores, em festa,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o sol, com a luz, com os rumores,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Saem da verde floresta,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um punhado de flores.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abrindo as asas formosas,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asas aurifulgentes,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Feitas de opalas ardentes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coloridos de rosas,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beija-flores, em bando,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Boêmios enfeitiçados,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Vão como beijos voando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 sobre os virentes prados;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Sobem às altas colinas,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Descem aos vales formosos,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espraiam-se após ruidosos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Pela extensão das campinas.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Depois, sussurrando a flux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Dos cactos ensanguentados,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Bailam nos prismas da luz,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solto pólen dourados.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Ah! como a orquídea estremece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 ver que um deles, mais vivo,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Até seu gérmen lascivo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Mergulha, interna-se, desce...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não haver uma rosa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tantas, uma açucena,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Uma violeta piedosa,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quando a morte sem pena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destes seres fulmina,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Abra-se em férvido enleio,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a alma de uma menina,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guardá-lo no seio!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