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Ofélia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Num recesso da selva ínvia e sombria,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Estrelada de flores, vicejante,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Onde um rio entre seixos, espumante,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Cursando o vale, túrgido, fluía;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coma esparsa, lívido o semblante,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Desvairados os olhos, como fria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Aparição dos túmulos, um dia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Surgiu de Hamlet a lacrimosa amante;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Símplices flores o seu porte lindo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Ornavam... como um pranto, iam caindo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folhas de um salgueiro na corrente...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na corrente ela também tombando,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Foi-se-lhe o corpo alvíssimo boiando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sobre as águas indolentemente.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