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76A" w:rsidRDefault="009630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14286" cy="7180953"/>
            <wp:effectExtent l="19050" t="0" r="514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7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0D" w:rsidRDefault="0096300D">
      <w:pPr>
        <w:rPr>
          <w:rFonts w:hint="eastAsia"/>
        </w:rPr>
      </w:pPr>
      <w:r>
        <w:rPr>
          <w:rFonts w:hint="eastAsia"/>
        </w:rPr>
        <w:t>玩家遭遇怪物后入上图</w:t>
      </w:r>
    </w:p>
    <w:p w:rsidR="0096300D" w:rsidRDefault="009630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09524" cy="7209524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0D" w:rsidRDefault="0096300D">
      <w:pPr>
        <w:rPr>
          <w:rFonts w:hint="eastAsia"/>
        </w:rPr>
      </w:pPr>
      <w:r>
        <w:rPr>
          <w:rFonts w:hint="eastAsia"/>
        </w:rPr>
        <w:t>之后怪物形象变化为弹球。玩家拖动弹球</w:t>
      </w:r>
      <w:r>
        <w:rPr>
          <w:rFonts w:hint="eastAsia"/>
        </w:rPr>
        <w:t xml:space="preserve"> </w:t>
      </w:r>
      <w:r>
        <w:rPr>
          <w:rFonts w:hint="eastAsia"/>
        </w:rPr>
        <w:t>弹出弹球。直至弹球静止，弹球变化回怪物形象。</w:t>
      </w:r>
    </w:p>
    <w:p w:rsidR="0096300D" w:rsidRPr="0096300D" w:rsidRDefault="0096300D">
      <w:r>
        <w:rPr>
          <w:rFonts w:hint="eastAsia"/>
        </w:rPr>
        <w:t>怪物形象出现地点为固定</w:t>
      </w:r>
      <w:r>
        <w:rPr>
          <w:rFonts w:hint="eastAsia"/>
        </w:rPr>
        <w:t xml:space="preserve"> </w:t>
      </w:r>
      <w:r>
        <w:rPr>
          <w:rFonts w:hint="eastAsia"/>
        </w:rPr>
        <w:t>己方出现屏幕左下角，敌方出现在屏幕右上角。</w:t>
      </w:r>
    </w:p>
    <w:sectPr w:rsidR="0096300D" w:rsidRPr="0096300D" w:rsidSect="0093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300D"/>
    <w:rsid w:val="00147851"/>
    <w:rsid w:val="001928F6"/>
    <w:rsid w:val="0031153C"/>
    <w:rsid w:val="003B0BB6"/>
    <w:rsid w:val="006A1976"/>
    <w:rsid w:val="007B3798"/>
    <w:rsid w:val="0093076A"/>
    <w:rsid w:val="0096300D"/>
    <w:rsid w:val="00AB59BE"/>
    <w:rsid w:val="00BD5969"/>
    <w:rsid w:val="00BE7F74"/>
    <w:rsid w:val="00DE57D7"/>
    <w:rsid w:val="00E01686"/>
    <w:rsid w:val="00E37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30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30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78</Characters>
  <Application>Microsoft Office Word</Application>
  <DocSecurity>0</DocSecurity>
  <Lines>1</Lines>
  <Paragraphs>1</Paragraphs>
  <ScaleCrop>false</ScaleCrop>
  <Company>Sky123.Org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2014-04-01T15:17:00Z</dcterms:created>
  <dcterms:modified xsi:type="dcterms:W3CDTF">2014-04-01T15:23:00Z</dcterms:modified>
</cp:coreProperties>
</file>