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D769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The &lt;title&gt; Tag</w:t>
      </w:r>
    </w:p>
    <w:p w14:paraId="5A148FCA" w14:textId="77777777" w:rsidR="00402818" w:rsidRPr="00402818" w:rsidRDefault="00402818" w:rsidP="00402818">
      <w:r w:rsidRPr="00402818">
        <w:t>&lt;title&gt;RSO · Journey Risk Management (Demo)&lt;/title&gt;</w:t>
      </w:r>
    </w:p>
    <w:p w14:paraId="61DD1E82" w14:textId="77777777" w:rsidR="00402818" w:rsidRPr="00402818" w:rsidRDefault="00402818" w:rsidP="00402818">
      <w:pPr>
        <w:numPr>
          <w:ilvl w:val="0"/>
          <w:numId w:val="1"/>
        </w:numPr>
      </w:pPr>
      <w:r w:rsidRPr="00402818">
        <w:t>Belongs inside the &lt;head&gt; section.</w:t>
      </w:r>
    </w:p>
    <w:p w14:paraId="7AE8512B" w14:textId="77777777" w:rsidR="00402818" w:rsidRPr="00402818" w:rsidRDefault="00402818" w:rsidP="00402818">
      <w:pPr>
        <w:numPr>
          <w:ilvl w:val="0"/>
          <w:numId w:val="1"/>
        </w:numPr>
      </w:pPr>
      <w:r w:rsidRPr="00402818">
        <w:t xml:space="preserve">Defines the </w:t>
      </w:r>
      <w:r w:rsidRPr="00402818">
        <w:rPr>
          <w:b/>
          <w:bCs/>
        </w:rPr>
        <w:t>title of the page</w:t>
      </w:r>
      <w:r w:rsidRPr="00402818">
        <w:t xml:space="preserve"> that appears:</w:t>
      </w:r>
    </w:p>
    <w:p w14:paraId="3D7EC6B2" w14:textId="77777777" w:rsidR="00402818" w:rsidRPr="00402818" w:rsidRDefault="00402818" w:rsidP="00402818">
      <w:pPr>
        <w:numPr>
          <w:ilvl w:val="1"/>
          <w:numId w:val="1"/>
        </w:numPr>
      </w:pPr>
      <w:r w:rsidRPr="00402818">
        <w:t xml:space="preserve">In the browser tab </w:t>
      </w:r>
      <w:r w:rsidRPr="00402818">
        <w:rPr>
          <w:rFonts w:ascii="Segoe UI Emoji" w:hAnsi="Segoe UI Emoji" w:cs="Segoe UI Emoji"/>
        </w:rPr>
        <w:t>🖥️</w:t>
      </w:r>
    </w:p>
    <w:p w14:paraId="4399800B" w14:textId="77777777" w:rsidR="00402818" w:rsidRPr="00402818" w:rsidRDefault="00402818" w:rsidP="00402818">
      <w:pPr>
        <w:numPr>
          <w:ilvl w:val="1"/>
          <w:numId w:val="1"/>
        </w:numPr>
      </w:pPr>
      <w:r w:rsidRPr="00402818">
        <w:t>In bookmarks/favorites</w:t>
      </w:r>
    </w:p>
    <w:p w14:paraId="72D1F69E" w14:textId="77777777" w:rsidR="00402818" w:rsidRPr="00402818" w:rsidRDefault="00402818" w:rsidP="00402818">
      <w:pPr>
        <w:numPr>
          <w:ilvl w:val="1"/>
          <w:numId w:val="1"/>
        </w:numPr>
      </w:pPr>
      <w:r w:rsidRPr="00402818">
        <w:t>As the main headline in Google search results (blue link)</w:t>
      </w:r>
    </w:p>
    <w:p w14:paraId="44D07458" w14:textId="0505DF6B" w:rsidR="00402818" w:rsidRPr="00402818" w:rsidRDefault="00402818" w:rsidP="00402818">
      <w:r w:rsidRPr="00402818">
        <w:pict w14:anchorId="248475E5">
          <v:rect id="_x0000_i1140" style="width:0;height:1.5pt" o:hralign="center" o:hrstd="t" o:hr="t" fillcolor="#a0a0a0" stroked="f"/>
        </w:pict>
      </w:r>
    </w:p>
    <w:p w14:paraId="0C0C2D83" w14:textId="77777777" w:rsidR="00402818" w:rsidRPr="00402818" w:rsidRDefault="00402818" w:rsidP="00402818">
      <w:pPr>
        <w:rPr>
          <w:b/>
          <w:bCs/>
        </w:rPr>
      </w:pPr>
      <w:r w:rsidRPr="00402818">
        <w:rPr>
          <w:rFonts w:ascii="Segoe UI Emoji" w:hAnsi="Segoe UI Emoji" w:cs="Segoe UI Emoji"/>
          <w:b/>
          <w:bCs/>
        </w:rPr>
        <w:t>🎯</w:t>
      </w:r>
      <w:r w:rsidRPr="00402818">
        <w:rPr>
          <w:b/>
          <w:bCs/>
        </w:rPr>
        <w:t xml:space="preserve"> Why It Matters</w:t>
      </w:r>
    </w:p>
    <w:p w14:paraId="4A3AB063" w14:textId="77777777" w:rsidR="00402818" w:rsidRPr="00402818" w:rsidRDefault="00402818" w:rsidP="00402818">
      <w:pPr>
        <w:numPr>
          <w:ilvl w:val="0"/>
          <w:numId w:val="3"/>
        </w:numPr>
      </w:pPr>
      <w:r w:rsidRPr="00402818">
        <w:rPr>
          <w:b/>
          <w:bCs/>
        </w:rPr>
        <w:t>User clarity</w:t>
      </w:r>
      <w:r w:rsidRPr="00402818">
        <w:t>: People can tell exactly what the site is about.</w:t>
      </w:r>
    </w:p>
    <w:p w14:paraId="488DAFD7" w14:textId="77777777" w:rsidR="00402818" w:rsidRPr="00402818" w:rsidRDefault="00402818" w:rsidP="00402818">
      <w:pPr>
        <w:numPr>
          <w:ilvl w:val="0"/>
          <w:numId w:val="3"/>
        </w:numPr>
      </w:pPr>
      <w:r w:rsidRPr="00402818">
        <w:rPr>
          <w:b/>
          <w:bCs/>
        </w:rPr>
        <w:t>SEO</w:t>
      </w:r>
      <w:r w:rsidRPr="00402818">
        <w:t>: Search engines show it in results.</w:t>
      </w:r>
    </w:p>
    <w:p w14:paraId="7E9F97D4" w14:textId="77777777" w:rsidR="00402818" w:rsidRPr="00402818" w:rsidRDefault="00402818" w:rsidP="00402818">
      <w:pPr>
        <w:numPr>
          <w:ilvl w:val="0"/>
          <w:numId w:val="3"/>
        </w:numPr>
      </w:pPr>
      <w:r w:rsidRPr="00402818">
        <w:rPr>
          <w:b/>
          <w:bCs/>
        </w:rPr>
        <w:t>Branding</w:t>
      </w:r>
      <w:r w:rsidRPr="00402818">
        <w:t>: Putting the acronym or company name up front (like RSO · …) makes it recognizable in tabs with lots of open sites.</w:t>
      </w:r>
    </w:p>
    <w:p w14:paraId="4B90A038" w14:textId="77777777" w:rsidR="00402818" w:rsidRPr="00402818" w:rsidRDefault="00402818" w:rsidP="00402818">
      <w:r w:rsidRPr="00402818">
        <w:pict w14:anchorId="08AB8A51">
          <v:rect id="_x0000_i1141" style="width:0;height:1.5pt" o:hralign="center" o:hrstd="t" o:hr="t" fillcolor="#a0a0a0" stroked="f"/>
        </w:pict>
      </w:r>
    </w:p>
    <w:p w14:paraId="065F5618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Example in Browser Tab</w:t>
      </w:r>
    </w:p>
    <w:p w14:paraId="127690B7" w14:textId="77777777" w:rsidR="00402818" w:rsidRPr="00402818" w:rsidRDefault="00402818" w:rsidP="00402818">
      <w:r w:rsidRPr="00402818">
        <w:t>[Icon]  RSO · Journey Risk Management (Demo)</w:t>
      </w:r>
    </w:p>
    <w:p w14:paraId="699A8695" w14:textId="77777777" w:rsidR="00402818" w:rsidRPr="00402818" w:rsidRDefault="00402818" w:rsidP="00402818">
      <w:r w:rsidRPr="00402818">
        <w:pict w14:anchorId="37E5FAC7">
          <v:rect id="_x0000_i1142" style="width:0;height:1.5pt" o:hralign="center" o:hrstd="t" o:hr="t" fillcolor="#a0a0a0" stroked="f"/>
        </w:pict>
      </w:r>
    </w:p>
    <w:p w14:paraId="6829F49E" w14:textId="77777777" w:rsidR="00402818" w:rsidRPr="00402818" w:rsidRDefault="00402818" w:rsidP="00402818">
      <w:r w:rsidRPr="00402818">
        <w:rPr>
          <w:rFonts w:ascii="Segoe UI Emoji" w:hAnsi="Segoe UI Emoji" w:cs="Segoe UI Emoji"/>
        </w:rPr>
        <w:t>👉</w:t>
      </w:r>
      <w:r w:rsidRPr="00402818">
        <w:t xml:space="preserve"> In short:</w:t>
      </w:r>
      <w:r w:rsidRPr="00402818">
        <w:br/>
        <w:t xml:space="preserve">This &lt;title&gt; tells both humans </w:t>
      </w:r>
      <w:r w:rsidRPr="00402818">
        <w:rPr>
          <w:i/>
          <w:iCs/>
        </w:rPr>
        <w:t>and</w:t>
      </w:r>
      <w:r w:rsidRPr="00402818">
        <w:t xml:space="preserve"> search engines:</w:t>
      </w:r>
      <w:r w:rsidRPr="00402818">
        <w:br/>
        <w:t xml:space="preserve">“This page is about </w:t>
      </w:r>
      <w:r w:rsidRPr="00402818">
        <w:rPr>
          <w:b/>
          <w:bCs/>
        </w:rPr>
        <w:t>Journey Risk Management</w:t>
      </w:r>
      <w:r w:rsidRPr="00402818">
        <w:t xml:space="preserve">, part of the </w:t>
      </w:r>
      <w:r w:rsidRPr="00402818">
        <w:rPr>
          <w:b/>
          <w:bCs/>
        </w:rPr>
        <w:t>RSO project</w:t>
      </w:r>
      <w:r w:rsidRPr="00402818">
        <w:t xml:space="preserve">, and it’s a </w:t>
      </w:r>
      <w:r w:rsidRPr="00402818">
        <w:rPr>
          <w:b/>
          <w:bCs/>
        </w:rPr>
        <w:t>demo</w:t>
      </w:r>
      <w:r w:rsidRPr="00402818">
        <w:t xml:space="preserve"> version.”</w:t>
      </w:r>
    </w:p>
    <w:p w14:paraId="2C9A4038" w14:textId="77777777" w:rsidR="00402818" w:rsidRPr="00402818" w:rsidRDefault="00402818" w:rsidP="00402818">
      <w:r w:rsidRPr="00402818">
        <w:pict w14:anchorId="0CD2645C">
          <v:rect id="_x0000_i1143" style="width:0;height:1.5pt" o:hralign="center" o:hrstd="t" o:hr="t" fillcolor="#a0a0a0" stroked="f"/>
        </w:pict>
      </w:r>
    </w:p>
    <w:p w14:paraId="7025F647" w14:textId="77777777" w:rsidR="00402818" w:rsidRPr="00402818" w:rsidRDefault="00402818" w:rsidP="00402818">
      <w:r w:rsidRPr="00402818">
        <w:t xml:space="preserve">Perfect timing </w:t>
      </w:r>
      <w:r w:rsidRPr="00402818">
        <w:rPr>
          <w:rFonts w:ascii="Segoe UI Emoji" w:hAnsi="Segoe UI Emoji" w:cs="Segoe UI Emoji"/>
        </w:rPr>
        <w:t>🙂</w:t>
      </w:r>
      <w:r w:rsidRPr="00402818">
        <w:t xml:space="preserve"> — &lt;title&gt; tags are tiny but powerful. They’re the first thing people see in search results </w:t>
      </w:r>
      <w:r w:rsidRPr="00402818">
        <w:rPr>
          <w:i/>
          <w:iCs/>
        </w:rPr>
        <w:t>and</w:t>
      </w:r>
      <w:r w:rsidRPr="00402818">
        <w:t xml:space="preserve"> in their browser tab. Here’s how to make them good:</w:t>
      </w:r>
    </w:p>
    <w:p w14:paraId="7B65FC73" w14:textId="77777777" w:rsidR="00402818" w:rsidRPr="00402818" w:rsidRDefault="00402818" w:rsidP="00402818">
      <w:r w:rsidRPr="00402818">
        <w:pict w14:anchorId="7E60DC82">
          <v:rect id="_x0000_i1144" style="width:0;height:1.5pt" o:hralign="center" o:hrstd="t" o:hr="t" fillcolor="#a0a0a0" stroked="f"/>
        </w:pict>
      </w:r>
    </w:p>
    <w:p w14:paraId="1292AEF5" w14:textId="77777777" w:rsidR="00402818" w:rsidRPr="00402818" w:rsidRDefault="00402818" w:rsidP="00402818">
      <w:pPr>
        <w:rPr>
          <w:b/>
          <w:bCs/>
        </w:rPr>
      </w:pPr>
      <w:r w:rsidRPr="00402818">
        <w:rPr>
          <w:rFonts w:ascii="Segoe UI Emoji" w:hAnsi="Segoe UI Emoji" w:cs="Segoe UI Emoji"/>
          <w:b/>
          <w:bCs/>
        </w:rPr>
        <w:t>🔑</w:t>
      </w:r>
      <w:r w:rsidRPr="00402818">
        <w:rPr>
          <w:b/>
          <w:bCs/>
        </w:rPr>
        <w:t xml:space="preserve"> Best Practices for Writing &lt;title&gt; Tags</w:t>
      </w:r>
    </w:p>
    <w:p w14:paraId="204EA521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1. Keep it short and clear</w:t>
      </w:r>
    </w:p>
    <w:p w14:paraId="04219857" w14:textId="77777777" w:rsidR="00402818" w:rsidRPr="00402818" w:rsidRDefault="00402818" w:rsidP="00402818">
      <w:pPr>
        <w:numPr>
          <w:ilvl w:val="0"/>
          <w:numId w:val="4"/>
        </w:numPr>
      </w:pPr>
      <w:r w:rsidRPr="00402818">
        <w:t xml:space="preserve">Ideal length: </w:t>
      </w:r>
      <w:r w:rsidRPr="00402818">
        <w:rPr>
          <w:b/>
          <w:bCs/>
        </w:rPr>
        <w:t>50–60 characters</w:t>
      </w:r>
      <w:r w:rsidRPr="00402818">
        <w:t>.</w:t>
      </w:r>
    </w:p>
    <w:p w14:paraId="17DE01AC" w14:textId="77777777" w:rsidR="00402818" w:rsidRPr="00402818" w:rsidRDefault="00402818" w:rsidP="00402818">
      <w:pPr>
        <w:numPr>
          <w:ilvl w:val="0"/>
          <w:numId w:val="4"/>
        </w:numPr>
      </w:pPr>
      <w:r w:rsidRPr="00402818">
        <w:t>Why: Google usually shows ~600px in the search snippet. Longer titles get cut off with ….</w:t>
      </w:r>
    </w:p>
    <w:p w14:paraId="3AF2E293" w14:textId="77777777" w:rsidR="00402818" w:rsidRPr="00402818" w:rsidRDefault="00402818" w:rsidP="00402818">
      <w:pPr>
        <w:numPr>
          <w:ilvl w:val="0"/>
          <w:numId w:val="4"/>
        </w:numPr>
      </w:pPr>
      <w:r w:rsidRPr="00402818">
        <w:t>Example:</w:t>
      </w:r>
    </w:p>
    <w:p w14:paraId="12EAF8FF" w14:textId="77777777" w:rsidR="00402818" w:rsidRPr="00402818" w:rsidRDefault="00402818" w:rsidP="00402818">
      <w:pPr>
        <w:numPr>
          <w:ilvl w:val="1"/>
          <w:numId w:val="4"/>
        </w:numPr>
      </w:pPr>
      <w:r w:rsidRPr="00402818">
        <w:rPr>
          <w:rFonts w:ascii="Segoe UI Emoji" w:hAnsi="Segoe UI Emoji" w:cs="Segoe UI Emoji"/>
        </w:rPr>
        <w:t>✅</w:t>
      </w:r>
      <w:r w:rsidRPr="00402818">
        <w:t xml:space="preserve"> RSO · Journey Risk Management (Demo)</w:t>
      </w:r>
    </w:p>
    <w:p w14:paraId="5B5F0F13" w14:textId="77777777" w:rsidR="00402818" w:rsidRPr="00402818" w:rsidRDefault="00402818" w:rsidP="00402818">
      <w:pPr>
        <w:numPr>
          <w:ilvl w:val="1"/>
          <w:numId w:val="4"/>
        </w:numPr>
      </w:pPr>
      <w:r w:rsidRPr="00402818">
        <w:rPr>
          <w:rFonts w:ascii="Segoe UI Emoji" w:hAnsi="Segoe UI Emoji" w:cs="Segoe UI Emoji"/>
        </w:rPr>
        <w:lastRenderedPageBreak/>
        <w:t>❌</w:t>
      </w:r>
      <w:r w:rsidRPr="00402818">
        <w:t xml:space="preserve"> RSO · Journey Risk Management Demo Platform For Transportation Safety Monitoring and Reporting (too long)</w:t>
      </w:r>
    </w:p>
    <w:p w14:paraId="68D22DD5" w14:textId="77777777" w:rsidR="00402818" w:rsidRPr="00402818" w:rsidRDefault="00402818" w:rsidP="00402818">
      <w:r w:rsidRPr="00402818">
        <w:pict w14:anchorId="64F8652E">
          <v:rect id="_x0000_i1145" style="width:0;height:1.5pt" o:hralign="center" o:hrstd="t" o:hr="t" fillcolor="#a0a0a0" stroked="f"/>
        </w:pict>
      </w:r>
    </w:p>
    <w:p w14:paraId="62352DBA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2. Put the important stuff first</w:t>
      </w:r>
    </w:p>
    <w:p w14:paraId="2D28213F" w14:textId="77777777" w:rsidR="00402818" w:rsidRPr="00402818" w:rsidRDefault="00402818" w:rsidP="00402818">
      <w:pPr>
        <w:numPr>
          <w:ilvl w:val="0"/>
          <w:numId w:val="5"/>
        </w:numPr>
      </w:pPr>
      <w:r w:rsidRPr="00402818">
        <w:t>Lead with the main topic or keyword.</w:t>
      </w:r>
    </w:p>
    <w:p w14:paraId="77903E35" w14:textId="77777777" w:rsidR="00402818" w:rsidRPr="00402818" w:rsidRDefault="00402818" w:rsidP="00402818">
      <w:pPr>
        <w:numPr>
          <w:ilvl w:val="0"/>
          <w:numId w:val="5"/>
        </w:numPr>
      </w:pPr>
      <w:r w:rsidRPr="00402818">
        <w:t>Put brand/project name at the end (unless branding is the star).</w:t>
      </w:r>
    </w:p>
    <w:p w14:paraId="73AF6CAA" w14:textId="77777777" w:rsidR="00402818" w:rsidRPr="00402818" w:rsidRDefault="00402818" w:rsidP="00402818">
      <w:pPr>
        <w:numPr>
          <w:ilvl w:val="0"/>
          <w:numId w:val="5"/>
        </w:numPr>
      </w:pPr>
      <w:r w:rsidRPr="00402818">
        <w:t>Example:</w:t>
      </w:r>
    </w:p>
    <w:p w14:paraId="2BE8A7E0" w14:textId="77777777" w:rsidR="00402818" w:rsidRPr="00402818" w:rsidRDefault="00402818" w:rsidP="00402818">
      <w:pPr>
        <w:numPr>
          <w:ilvl w:val="1"/>
          <w:numId w:val="5"/>
        </w:numPr>
      </w:pPr>
      <w:r w:rsidRPr="00402818">
        <w:rPr>
          <w:rFonts w:ascii="Segoe UI Emoji" w:hAnsi="Segoe UI Emoji" w:cs="Segoe UI Emoji"/>
        </w:rPr>
        <w:t>✅</w:t>
      </w:r>
      <w:r w:rsidRPr="00402818">
        <w:t xml:space="preserve"> Journey Risk Management · RSO</w:t>
      </w:r>
    </w:p>
    <w:p w14:paraId="177D086E" w14:textId="77777777" w:rsidR="00402818" w:rsidRPr="00402818" w:rsidRDefault="00402818" w:rsidP="00402818">
      <w:pPr>
        <w:numPr>
          <w:ilvl w:val="1"/>
          <w:numId w:val="5"/>
        </w:numPr>
      </w:pPr>
      <w:r w:rsidRPr="00402818">
        <w:t>Alternative (brand-first): RSO · Journey Risk Management</w:t>
      </w:r>
    </w:p>
    <w:p w14:paraId="32B92573" w14:textId="77777777" w:rsidR="00402818" w:rsidRPr="00402818" w:rsidRDefault="00402818" w:rsidP="00402818">
      <w:r w:rsidRPr="00402818">
        <w:pict w14:anchorId="284E7C97">
          <v:rect id="_x0000_i1146" style="width:0;height:1.5pt" o:hralign="center" o:hrstd="t" o:hr="t" fillcolor="#a0a0a0" stroked="f"/>
        </w:pict>
      </w:r>
    </w:p>
    <w:p w14:paraId="03DE7D2E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3. Use separators wisely</w:t>
      </w:r>
    </w:p>
    <w:p w14:paraId="0974FD5E" w14:textId="77777777" w:rsidR="00402818" w:rsidRPr="00402818" w:rsidRDefault="00402818" w:rsidP="00402818">
      <w:pPr>
        <w:numPr>
          <w:ilvl w:val="0"/>
          <w:numId w:val="6"/>
        </w:numPr>
      </w:pPr>
      <w:r w:rsidRPr="00402818">
        <w:t>Common separators:</w:t>
      </w:r>
    </w:p>
    <w:p w14:paraId="6828C6B4" w14:textId="77777777" w:rsidR="00402818" w:rsidRPr="00402818" w:rsidRDefault="00402818" w:rsidP="00402818">
      <w:pPr>
        <w:numPr>
          <w:ilvl w:val="1"/>
          <w:numId w:val="6"/>
        </w:numPr>
      </w:pPr>
      <w:r w:rsidRPr="00402818">
        <w:t>· (middle dot)</w:t>
      </w:r>
    </w:p>
    <w:p w14:paraId="7F5BD322" w14:textId="77777777" w:rsidR="00402818" w:rsidRPr="00402818" w:rsidRDefault="00402818" w:rsidP="00402818">
      <w:pPr>
        <w:numPr>
          <w:ilvl w:val="1"/>
          <w:numId w:val="6"/>
        </w:numPr>
      </w:pPr>
      <w:r w:rsidRPr="00402818">
        <w:t>– (en dash)</w:t>
      </w:r>
    </w:p>
    <w:p w14:paraId="00BFC733" w14:textId="77777777" w:rsidR="00402818" w:rsidRPr="00402818" w:rsidRDefault="00402818" w:rsidP="00402818">
      <w:pPr>
        <w:numPr>
          <w:ilvl w:val="1"/>
          <w:numId w:val="6"/>
        </w:numPr>
      </w:pPr>
      <w:r w:rsidRPr="00402818">
        <w:t>| (pipe)</w:t>
      </w:r>
    </w:p>
    <w:p w14:paraId="5849AF24" w14:textId="77777777" w:rsidR="00402818" w:rsidRPr="00402818" w:rsidRDefault="00402818" w:rsidP="00402818">
      <w:pPr>
        <w:numPr>
          <w:ilvl w:val="0"/>
          <w:numId w:val="6"/>
        </w:numPr>
      </w:pPr>
      <w:r w:rsidRPr="00402818">
        <w:t>They make titles easier to scan.</w:t>
      </w:r>
    </w:p>
    <w:p w14:paraId="1DD0DA17" w14:textId="77777777" w:rsidR="00402818" w:rsidRPr="00402818" w:rsidRDefault="00402818" w:rsidP="00402818">
      <w:pPr>
        <w:numPr>
          <w:ilvl w:val="0"/>
          <w:numId w:val="6"/>
        </w:numPr>
      </w:pPr>
      <w:r w:rsidRPr="00402818">
        <w:t>Avoid overstuffing like: RSO - Journey - Risk - Management - Demo.</w:t>
      </w:r>
    </w:p>
    <w:p w14:paraId="704B5368" w14:textId="77777777" w:rsidR="00402818" w:rsidRPr="00402818" w:rsidRDefault="00402818" w:rsidP="00402818">
      <w:r w:rsidRPr="00402818">
        <w:pict w14:anchorId="660E6F64">
          <v:rect id="_x0000_i1147" style="width:0;height:1.5pt" o:hralign="center" o:hrstd="t" o:hr="t" fillcolor="#a0a0a0" stroked="f"/>
        </w:pict>
      </w:r>
    </w:p>
    <w:p w14:paraId="14CBBFAF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4. Be descriptive, not generic</w:t>
      </w:r>
    </w:p>
    <w:p w14:paraId="67855CA3" w14:textId="77777777" w:rsidR="00402818" w:rsidRPr="00402818" w:rsidRDefault="00402818" w:rsidP="00402818">
      <w:pPr>
        <w:numPr>
          <w:ilvl w:val="0"/>
          <w:numId w:val="7"/>
        </w:numPr>
      </w:pPr>
      <w:r w:rsidRPr="00402818">
        <w:t>Bad: Home or Welcome</w:t>
      </w:r>
    </w:p>
    <w:p w14:paraId="023FBEAC" w14:textId="77777777" w:rsidR="00402818" w:rsidRPr="00402818" w:rsidRDefault="00402818" w:rsidP="00402818">
      <w:pPr>
        <w:numPr>
          <w:ilvl w:val="0"/>
          <w:numId w:val="7"/>
        </w:numPr>
      </w:pPr>
      <w:r w:rsidRPr="00402818">
        <w:t>Good: Journey Risk Management Dashboard · RSO</w:t>
      </w:r>
    </w:p>
    <w:p w14:paraId="62827DB6" w14:textId="77777777" w:rsidR="00402818" w:rsidRPr="00402818" w:rsidRDefault="00402818" w:rsidP="00402818">
      <w:pPr>
        <w:numPr>
          <w:ilvl w:val="0"/>
          <w:numId w:val="7"/>
        </w:numPr>
      </w:pPr>
      <w:r w:rsidRPr="00402818">
        <w:t>Each page should have its own unique title.</w:t>
      </w:r>
    </w:p>
    <w:p w14:paraId="431D95EC" w14:textId="77777777" w:rsidR="00402818" w:rsidRPr="00402818" w:rsidRDefault="00402818" w:rsidP="00402818">
      <w:r w:rsidRPr="00402818">
        <w:pict w14:anchorId="52D4348E">
          <v:rect id="_x0000_i1148" style="width:0;height:1.5pt" o:hralign="center" o:hrstd="t" o:hr="t" fillcolor="#a0a0a0" stroked="f"/>
        </w:pict>
      </w:r>
    </w:p>
    <w:p w14:paraId="610D514E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5. Avoid keyword stuffing</w:t>
      </w:r>
    </w:p>
    <w:p w14:paraId="56F4FD9E" w14:textId="77777777" w:rsidR="00402818" w:rsidRPr="00402818" w:rsidRDefault="00402818" w:rsidP="00402818">
      <w:pPr>
        <w:numPr>
          <w:ilvl w:val="0"/>
          <w:numId w:val="8"/>
        </w:numPr>
      </w:pPr>
      <w:r w:rsidRPr="00402818">
        <w:t>Don’t just repeat the same word:</w:t>
      </w:r>
    </w:p>
    <w:p w14:paraId="0FB27FE7" w14:textId="77777777" w:rsidR="00402818" w:rsidRPr="00402818" w:rsidRDefault="00402818" w:rsidP="00402818">
      <w:pPr>
        <w:numPr>
          <w:ilvl w:val="1"/>
          <w:numId w:val="8"/>
        </w:numPr>
      </w:pPr>
      <w:r w:rsidRPr="00402818">
        <w:rPr>
          <w:rFonts w:ascii="Segoe UI Emoji" w:hAnsi="Segoe UI Emoji" w:cs="Segoe UI Emoji"/>
        </w:rPr>
        <w:t>❌</w:t>
      </w:r>
      <w:r w:rsidRPr="00402818">
        <w:t xml:space="preserve"> Risk Management, Risk Safety, Risk Solutions</w:t>
      </w:r>
    </w:p>
    <w:p w14:paraId="4DE16ACD" w14:textId="77777777" w:rsidR="00402818" w:rsidRPr="00402818" w:rsidRDefault="00402818" w:rsidP="00402818">
      <w:pPr>
        <w:numPr>
          <w:ilvl w:val="0"/>
          <w:numId w:val="8"/>
        </w:numPr>
      </w:pPr>
      <w:r w:rsidRPr="00402818">
        <w:t>Google might penalize that.</w:t>
      </w:r>
    </w:p>
    <w:p w14:paraId="5BCB28EA" w14:textId="77777777" w:rsidR="00402818" w:rsidRPr="00402818" w:rsidRDefault="00402818" w:rsidP="00402818">
      <w:pPr>
        <w:numPr>
          <w:ilvl w:val="0"/>
          <w:numId w:val="8"/>
        </w:numPr>
      </w:pPr>
      <w:r w:rsidRPr="00402818">
        <w:t>Instead: natural phrasing that humans would click.</w:t>
      </w:r>
    </w:p>
    <w:p w14:paraId="1BED8F2C" w14:textId="77777777" w:rsidR="00402818" w:rsidRPr="00402818" w:rsidRDefault="00402818" w:rsidP="00402818">
      <w:r w:rsidRPr="00402818">
        <w:pict w14:anchorId="31F114A3">
          <v:rect id="_x0000_i1149" style="width:0;height:1.5pt" o:hralign="center" o:hrstd="t" o:hr="t" fillcolor="#a0a0a0" stroked="f"/>
        </w:pict>
      </w:r>
    </w:p>
    <w:p w14:paraId="039A4F9F" w14:textId="77777777" w:rsidR="00402818" w:rsidRPr="00402818" w:rsidRDefault="00402818" w:rsidP="00402818">
      <w:pPr>
        <w:rPr>
          <w:b/>
          <w:bCs/>
        </w:rPr>
      </w:pPr>
      <w:r w:rsidRPr="00402818">
        <w:rPr>
          <w:b/>
          <w:bCs/>
        </w:rPr>
        <w:t>6. Add context if needed</w:t>
      </w:r>
    </w:p>
    <w:p w14:paraId="51ED48EC" w14:textId="77777777" w:rsidR="00402818" w:rsidRPr="00402818" w:rsidRDefault="00402818" w:rsidP="00402818">
      <w:pPr>
        <w:numPr>
          <w:ilvl w:val="0"/>
          <w:numId w:val="9"/>
        </w:numPr>
      </w:pPr>
      <w:r w:rsidRPr="00402818">
        <w:t>For a demo/test page, add (Demo) or (Beta) so people don’t confuse it with production.</w:t>
      </w:r>
    </w:p>
    <w:p w14:paraId="17136E7D" w14:textId="77777777" w:rsidR="00402818" w:rsidRPr="00402818" w:rsidRDefault="00402818" w:rsidP="00402818">
      <w:pPr>
        <w:numPr>
          <w:ilvl w:val="0"/>
          <w:numId w:val="9"/>
        </w:numPr>
      </w:pPr>
      <w:r w:rsidRPr="00402818">
        <w:lastRenderedPageBreak/>
        <w:t>For blogs or docs:</w:t>
      </w:r>
    </w:p>
    <w:p w14:paraId="5F826256" w14:textId="77777777" w:rsidR="00402818" w:rsidRPr="00402818" w:rsidRDefault="00402818" w:rsidP="00402818">
      <w:pPr>
        <w:numPr>
          <w:ilvl w:val="1"/>
          <w:numId w:val="9"/>
        </w:numPr>
      </w:pPr>
      <w:r w:rsidRPr="00402818">
        <w:t>Getting Started Guide · RSO Docs</w:t>
      </w:r>
    </w:p>
    <w:p w14:paraId="28036E89" w14:textId="77777777" w:rsidR="00402818" w:rsidRPr="00402818" w:rsidRDefault="00402818" w:rsidP="00402818">
      <w:pPr>
        <w:numPr>
          <w:ilvl w:val="1"/>
          <w:numId w:val="9"/>
        </w:numPr>
      </w:pPr>
      <w:r w:rsidRPr="00402818">
        <w:t>FAQ · RSO Support</w:t>
      </w:r>
    </w:p>
    <w:p w14:paraId="26B449D3" w14:textId="77777777" w:rsidR="00402818" w:rsidRPr="00402818" w:rsidRDefault="00402818" w:rsidP="00402818">
      <w:r w:rsidRPr="00402818">
        <w:pict w14:anchorId="08B17E05">
          <v:rect id="_x0000_i1150" style="width:0;height:1.5pt" o:hralign="center" o:hrstd="t" o:hr="t" fillcolor="#a0a0a0" stroked="f"/>
        </w:pict>
      </w:r>
    </w:p>
    <w:p w14:paraId="6D80E523" w14:textId="77777777" w:rsidR="00402818" w:rsidRPr="00402818" w:rsidRDefault="00402818" w:rsidP="00402818">
      <w:pPr>
        <w:rPr>
          <w:b/>
          <w:bCs/>
        </w:rPr>
      </w:pPr>
      <w:r w:rsidRPr="00402818">
        <w:rPr>
          <w:rFonts w:ascii="Segoe UI Emoji" w:hAnsi="Segoe UI Emoji" w:cs="Segoe UI Emoji"/>
          <w:b/>
          <w:bCs/>
        </w:rPr>
        <w:t>✅</w:t>
      </w:r>
      <w:r w:rsidRPr="00402818">
        <w:rPr>
          <w:b/>
          <w:bCs/>
        </w:rPr>
        <w:t xml:space="preserve"> Good Real-World Examples</w:t>
      </w:r>
    </w:p>
    <w:p w14:paraId="04E3667B" w14:textId="77777777" w:rsidR="00402818" w:rsidRPr="00402818" w:rsidRDefault="00402818" w:rsidP="00402818">
      <w:pPr>
        <w:numPr>
          <w:ilvl w:val="0"/>
          <w:numId w:val="10"/>
        </w:numPr>
      </w:pPr>
      <w:r w:rsidRPr="00402818">
        <w:t>Pricing · Notion</w:t>
      </w:r>
    </w:p>
    <w:p w14:paraId="22DF2C6A" w14:textId="77777777" w:rsidR="00402818" w:rsidRPr="00402818" w:rsidRDefault="00402818" w:rsidP="00402818">
      <w:pPr>
        <w:numPr>
          <w:ilvl w:val="0"/>
          <w:numId w:val="10"/>
        </w:numPr>
      </w:pPr>
      <w:r w:rsidRPr="00402818">
        <w:t>React – A JavaScript library for building user interfaces</w:t>
      </w:r>
    </w:p>
    <w:p w14:paraId="66B7AD08" w14:textId="77777777" w:rsidR="00402818" w:rsidRPr="00402818" w:rsidRDefault="00402818" w:rsidP="00402818">
      <w:pPr>
        <w:numPr>
          <w:ilvl w:val="0"/>
          <w:numId w:val="10"/>
        </w:numPr>
      </w:pPr>
      <w:r w:rsidRPr="00402818">
        <w:t>Journey Risk Management · RSO (Demo)</w:t>
      </w:r>
    </w:p>
    <w:p w14:paraId="2F75F389" w14:textId="77777777" w:rsidR="00402818" w:rsidRPr="00402818" w:rsidRDefault="00402818" w:rsidP="00402818">
      <w:r w:rsidRPr="00402818">
        <w:pict w14:anchorId="1C3C4043">
          <v:rect id="_x0000_i1151" style="width:0;height:1.5pt" o:hralign="center" o:hrstd="t" o:hr="t" fillcolor="#a0a0a0" stroked="f"/>
        </w:pict>
      </w:r>
    </w:p>
    <w:p w14:paraId="5B0C8A43" w14:textId="77777777" w:rsidR="00402818" w:rsidRPr="00402818" w:rsidRDefault="00402818" w:rsidP="00402818">
      <w:r w:rsidRPr="00402818">
        <w:rPr>
          <w:rFonts w:ascii="Segoe UI Emoji" w:hAnsi="Segoe UI Emoji" w:cs="Segoe UI Emoji"/>
        </w:rPr>
        <w:t>👉</w:t>
      </w:r>
      <w:r w:rsidRPr="00402818">
        <w:t xml:space="preserve"> Rule of thumb:</w:t>
      </w:r>
      <w:r w:rsidRPr="00402818">
        <w:br/>
        <w:t xml:space="preserve">Think of &lt;title&gt; as a </w:t>
      </w:r>
      <w:r w:rsidRPr="00402818">
        <w:rPr>
          <w:b/>
          <w:bCs/>
        </w:rPr>
        <w:t>tweet-length elevator pitch</w:t>
      </w:r>
      <w:r w:rsidRPr="00402818">
        <w:t xml:space="preserve"> for the page. Short, descriptive, and click-worthy.</w:t>
      </w:r>
    </w:p>
    <w:p w14:paraId="0B210EB9" w14:textId="77777777" w:rsidR="00402818" w:rsidRPr="00402818" w:rsidRDefault="00402818" w:rsidP="00402818">
      <w:r w:rsidRPr="00402818">
        <w:pict w14:anchorId="4E7A17E4">
          <v:rect id="_x0000_i1152" style="width:0;height:1.5pt" o:hralign="center" o:hrstd="t" o:hr="t" fillcolor="#a0a0a0" stroked="f"/>
        </w:pict>
      </w:r>
    </w:p>
    <w:p w14:paraId="0A4640EE" w14:textId="36B5ED83" w:rsidR="00402818" w:rsidRPr="00402818" w:rsidRDefault="00402818" w:rsidP="00402818">
      <w:r w:rsidRPr="00402818">
        <w:t xml:space="preserve">When people talk about “adding an icon in the title,” what they usually mean is showing a </w:t>
      </w:r>
      <w:r w:rsidRPr="00402818">
        <w:rPr>
          <w:b/>
          <w:bCs/>
        </w:rPr>
        <w:t>favicon</w:t>
      </w:r>
      <w:r w:rsidRPr="00402818">
        <w:t xml:space="preserve"> (the little icon you see next to the title in the browser tab). You can’t literally put an image inside the &lt;title&gt; text, but you can link an icon file that browsers display beside it.</w:t>
      </w:r>
    </w:p>
    <w:p w14:paraId="44359459" w14:textId="77777777" w:rsidR="00402818" w:rsidRPr="00402818" w:rsidRDefault="00402818" w:rsidP="00402818">
      <w:r w:rsidRPr="00402818">
        <w:pict w14:anchorId="3CF35F98">
          <v:rect id="_x0000_i1153" style="width:0;height:1.5pt" o:hralign="center" o:hrstd="t" o:hr="t" fillcolor="#a0a0a0" stroked="f"/>
        </w:pict>
      </w:r>
    </w:p>
    <w:p w14:paraId="5688E269" w14:textId="77777777" w:rsidR="00402818" w:rsidRPr="00402818" w:rsidRDefault="00402818" w:rsidP="00402818">
      <w:pPr>
        <w:rPr>
          <w:b/>
          <w:bCs/>
        </w:rPr>
      </w:pPr>
      <w:r w:rsidRPr="00402818">
        <w:rPr>
          <w:rFonts w:ascii="Segoe UI Emoji" w:hAnsi="Segoe UI Emoji" w:cs="Segoe UI Emoji"/>
          <w:b/>
          <w:bCs/>
        </w:rPr>
        <w:t>🛠️</w:t>
      </w:r>
      <w:r w:rsidRPr="00402818">
        <w:rPr>
          <w:b/>
          <w:bCs/>
        </w:rPr>
        <w:t xml:space="preserve"> How to Add a Favicon</w:t>
      </w:r>
    </w:p>
    <w:p w14:paraId="5C62CC4E" w14:textId="77777777" w:rsidR="00402818" w:rsidRPr="00402818" w:rsidRDefault="00402818" w:rsidP="00402818">
      <w:pPr>
        <w:numPr>
          <w:ilvl w:val="0"/>
          <w:numId w:val="11"/>
        </w:numPr>
      </w:pPr>
      <w:r w:rsidRPr="00402818">
        <w:rPr>
          <w:b/>
          <w:bCs/>
        </w:rPr>
        <w:t>Create your icon</w:t>
      </w:r>
    </w:p>
    <w:p w14:paraId="5544B755" w14:textId="77777777" w:rsidR="00402818" w:rsidRPr="00402818" w:rsidRDefault="00402818" w:rsidP="00402818">
      <w:pPr>
        <w:numPr>
          <w:ilvl w:val="1"/>
          <w:numId w:val="11"/>
        </w:numPr>
      </w:pPr>
      <w:r w:rsidRPr="00402818">
        <w:t xml:space="preserve">Common sizes: </w:t>
      </w:r>
      <w:r w:rsidRPr="00402818">
        <w:rPr>
          <w:b/>
          <w:bCs/>
        </w:rPr>
        <w:t>16×16</w:t>
      </w:r>
      <w:r w:rsidRPr="00402818">
        <w:t xml:space="preserve"> or </w:t>
      </w:r>
      <w:r w:rsidRPr="00402818">
        <w:rPr>
          <w:b/>
          <w:bCs/>
        </w:rPr>
        <w:t>32×32</w:t>
      </w:r>
      <w:r w:rsidRPr="00402818">
        <w:t xml:space="preserve"> pixels.</w:t>
      </w:r>
    </w:p>
    <w:p w14:paraId="483A2067" w14:textId="77777777" w:rsidR="00402818" w:rsidRPr="00402818" w:rsidRDefault="00402818" w:rsidP="00402818">
      <w:pPr>
        <w:numPr>
          <w:ilvl w:val="1"/>
          <w:numId w:val="11"/>
        </w:numPr>
      </w:pPr>
      <w:r w:rsidRPr="00402818">
        <w:t>File formats: .ico (classic), .png (modern), .svg (scales perfectly).</w:t>
      </w:r>
    </w:p>
    <w:p w14:paraId="78F9F82A" w14:textId="77777777" w:rsidR="00402818" w:rsidRPr="00402818" w:rsidRDefault="00402818" w:rsidP="00402818">
      <w:pPr>
        <w:numPr>
          <w:ilvl w:val="1"/>
          <w:numId w:val="11"/>
        </w:numPr>
      </w:pPr>
      <w:r w:rsidRPr="00402818">
        <w:t>Name it something like favicon.ico or favicon.png.</w:t>
      </w:r>
    </w:p>
    <w:p w14:paraId="28B260EA" w14:textId="77777777" w:rsidR="00402818" w:rsidRPr="00402818" w:rsidRDefault="00402818" w:rsidP="00402818">
      <w:pPr>
        <w:numPr>
          <w:ilvl w:val="0"/>
          <w:numId w:val="11"/>
        </w:numPr>
      </w:pPr>
      <w:r w:rsidRPr="00402818">
        <w:rPr>
          <w:b/>
          <w:bCs/>
        </w:rPr>
        <w:t>Place it in your project</w:t>
      </w:r>
    </w:p>
    <w:p w14:paraId="5E3CBC02" w14:textId="77777777" w:rsidR="00402818" w:rsidRPr="00402818" w:rsidRDefault="00402818" w:rsidP="00402818">
      <w:pPr>
        <w:numPr>
          <w:ilvl w:val="1"/>
          <w:numId w:val="11"/>
        </w:numPr>
      </w:pPr>
      <w:r w:rsidRPr="00402818">
        <w:t>Usually in the root folder (/favicon.ico) or inside an /images/ or /assets/ folder.</w:t>
      </w:r>
    </w:p>
    <w:p w14:paraId="5B05921C" w14:textId="77777777" w:rsidR="00402818" w:rsidRPr="00402818" w:rsidRDefault="00402818" w:rsidP="00402818">
      <w:pPr>
        <w:numPr>
          <w:ilvl w:val="0"/>
          <w:numId w:val="11"/>
        </w:numPr>
      </w:pPr>
      <w:r w:rsidRPr="00402818">
        <w:rPr>
          <w:b/>
          <w:bCs/>
        </w:rPr>
        <w:t>Link it in &lt;head&gt;</w:t>
      </w:r>
    </w:p>
    <w:p w14:paraId="7FC31FE6" w14:textId="77777777" w:rsidR="00402818" w:rsidRPr="00402818" w:rsidRDefault="00402818" w:rsidP="00402818">
      <w:r w:rsidRPr="00402818">
        <w:t>&lt;head&gt;</w:t>
      </w:r>
    </w:p>
    <w:p w14:paraId="7BABB1B0" w14:textId="77777777" w:rsidR="00402818" w:rsidRPr="00402818" w:rsidRDefault="00402818" w:rsidP="00402818">
      <w:r w:rsidRPr="00402818">
        <w:t xml:space="preserve">  &lt;meta charset="utf-8"&gt;</w:t>
      </w:r>
    </w:p>
    <w:p w14:paraId="04CCA5F3" w14:textId="77777777" w:rsidR="00402818" w:rsidRPr="00402818" w:rsidRDefault="00402818" w:rsidP="00402818">
      <w:r w:rsidRPr="00402818">
        <w:t xml:space="preserve">  &lt;title&gt;RSO · Journey Risk Management (Demo)&lt;/title&gt;</w:t>
      </w:r>
    </w:p>
    <w:p w14:paraId="3A071C3E" w14:textId="77777777" w:rsidR="00402818" w:rsidRPr="00402818" w:rsidRDefault="00402818" w:rsidP="00402818">
      <w:r w:rsidRPr="00402818">
        <w:t xml:space="preserve">  </w:t>
      </w:r>
    </w:p>
    <w:p w14:paraId="3DD33C82" w14:textId="77777777" w:rsidR="00402818" w:rsidRPr="00402818" w:rsidRDefault="00402818" w:rsidP="00402818">
      <w:r w:rsidRPr="00402818">
        <w:t xml:space="preserve">  &lt;!-- Favicon --&gt;</w:t>
      </w:r>
    </w:p>
    <w:p w14:paraId="6BC513BA" w14:textId="77777777" w:rsidR="00402818" w:rsidRPr="00402818" w:rsidRDefault="00402818" w:rsidP="00402818">
      <w:r w:rsidRPr="00402818">
        <w:t xml:space="preserve">  &lt;link rel="icon" type="image/png" href="favicon.png"&gt;</w:t>
      </w:r>
    </w:p>
    <w:p w14:paraId="0292B1DF" w14:textId="77777777" w:rsidR="00402818" w:rsidRPr="00402818" w:rsidRDefault="00402818" w:rsidP="00402818">
      <w:r w:rsidRPr="00402818">
        <w:t xml:space="preserve">  &lt;!-- Or classic .ico --&gt;</w:t>
      </w:r>
    </w:p>
    <w:p w14:paraId="50BE6FAF" w14:textId="77777777" w:rsidR="00402818" w:rsidRPr="00402818" w:rsidRDefault="00402818" w:rsidP="00402818">
      <w:r w:rsidRPr="00402818">
        <w:lastRenderedPageBreak/>
        <w:t xml:space="preserve">  &lt;link rel="icon" href="favicon.ico"&gt;</w:t>
      </w:r>
    </w:p>
    <w:p w14:paraId="34CF64D8" w14:textId="77777777" w:rsidR="00402818" w:rsidRPr="00402818" w:rsidRDefault="00402818" w:rsidP="00402818">
      <w:r w:rsidRPr="00402818">
        <w:t xml:space="preserve">  &lt;!-- Optional: SVG --&gt;</w:t>
      </w:r>
    </w:p>
    <w:p w14:paraId="135C7BE7" w14:textId="77777777" w:rsidR="00402818" w:rsidRPr="00402818" w:rsidRDefault="00402818" w:rsidP="00402818">
      <w:r w:rsidRPr="00402818">
        <w:t xml:space="preserve">  &lt;link rel="icon" type="image/svg+xml" href="favicon.svg"&gt;</w:t>
      </w:r>
    </w:p>
    <w:p w14:paraId="5E0A00B1" w14:textId="77777777" w:rsidR="00402818" w:rsidRPr="00402818" w:rsidRDefault="00402818" w:rsidP="00402818">
      <w:r w:rsidRPr="00402818">
        <w:t>&lt;/head&gt;</w:t>
      </w:r>
    </w:p>
    <w:p w14:paraId="40C973D9" w14:textId="77777777" w:rsidR="00402818" w:rsidRPr="00402818" w:rsidRDefault="00402818" w:rsidP="00402818">
      <w:r w:rsidRPr="00402818">
        <w:pict w14:anchorId="5FA714EC">
          <v:rect id="_x0000_i1154" style="width:0;height:1.5pt" o:hralign="center" o:hrstd="t" o:hr="t" fillcolor="#a0a0a0" stroked="f"/>
        </w:pict>
      </w:r>
    </w:p>
    <w:p w14:paraId="0B6E14BE" w14:textId="77777777" w:rsidR="00402818" w:rsidRPr="00402818" w:rsidRDefault="00402818" w:rsidP="00402818">
      <w:pPr>
        <w:rPr>
          <w:b/>
          <w:bCs/>
        </w:rPr>
      </w:pPr>
      <w:r w:rsidRPr="00402818">
        <w:rPr>
          <w:rFonts w:ascii="Segoe UI Emoji" w:hAnsi="Segoe UI Emoji" w:cs="Segoe UI Emoji"/>
          <w:b/>
          <w:bCs/>
        </w:rPr>
        <w:t>🎯</w:t>
      </w:r>
      <w:r w:rsidRPr="00402818">
        <w:rPr>
          <w:b/>
          <w:bCs/>
        </w:rPr>
        <w:t xml:space="preserve"> How It Looks</w:t>
      </w:r>
    </w:p>
    <w:p w14:paraId="191E6663" w14:textId="77777777" w:rsidR="00402818" w:rsidRPr="00402818" w:rsidRDefault="00402818" w:rsidP="00402818">
      <w:pPr>
        <w:numPr>
          <w:ilvl w:val="0"/>
          <w:numId w:val="12"/>
        </w:numPr>
      </w:pPr>
      <w:r w:rsidRPr="00402818">
        <w:t>Browser tab:</w:t>
      </w:r>
    </w:p>
    <w:p w14:paraId="3E4AA1A2" w14:textId="77777777" w:rsidR="00402818" w:rsidRPr="00402818" w:rsidRDefault="00402818" w:rsidP="00402818">
      <w:pPr>
        <w:numPr>
          <w:ilvl w:val="0"/>
          <w:numId w:val="12"/>
        </w:numPr>
      </w:pPr>
      <w:r w:rsidRPr="00402818">
        <w:t>[</w:t>
      </w:r>
      <w:r w:rsidRPr="00402818">
        <w:rPr>
          <w:rFonts w:ascii="Segoe UI Emoji" w:hAnsi="Segoe UI Emoji" w:cs="Segoe UI Emoji"/>
        </w:rPr>
        <w:t>🟢</w:t>
      </w:r>
      <w:r w:rsidRPr="00402818">
        <w:t xml:space="preserve"> icon]  RSO · Journey Risk Management (Demo)</w:t>
      </w:r>
    </w:p>
    <w:p w14:paraId="50278A22" w14:textId="77777777" w:rsidR="00402818" w:rsidRPr="00402818" w:rsidRDefault="00402818" w:rsidP="00402818">
      <w:pPr>
        <w:numPr>
          <w:ilvl w:val="0"/>
          <w:numId w:val="12"/>
        </w:numPr>
      </w:pPr>
      <w:r w:rsidRPr="00402818">
        <w:t>Bookmarks bar and search results (sometimes) show it too.</w:t>
      </w:r>
    </w:p>
    <w:p w14:paraId="17EB22BB" w14:textId="77777777" w:rsidR="00402818" w:rsidRPr="00402818" w:rsidRDefault="00402818" w:rsidP="00402818">
      <w:r w:rsidRPr="00402818">
        <w:pict w14:anchorId="27DA7F3F">
          <v:rect id="_x0000_i1155" style="width:0;height:1.5pt" o:hralign="center" o:hrstd="t" o:hr="t" fillcolor="#a0a0a0" stroked="f"/>
        </w:pict>
      </w:r>
    </w:p>
    <w:p w14:paraId="32A01462" w14:textId="77777777" w:rsidR="00402818" w:rsidRPr="00402818" w:rsidRDefault="00402818" w:rsidP="00402818">
      <w:pPr>
        <w:rPr>
          <w:b/>
          <w:bCs/>
        </w:rPr>
      </w:pPr>
      <w:r w:rsidRPr="00402818">
        <w:rPr>
          <w:rFonts w:ascii="Segoe UI Emoji" w:hAnsi="Segoe UI Emoji" w:cs="Segoe UI Emoji"/>
          <w:b/>
          <w:bCs/>
        </w:rPr>
        <w:t>⚡</w:t>
      </w:r>
      <w:r w:rsidRPr="00402818">
        <w:rPr>
          <w:b/>
          <w:bCs/>
        </w:rPr>
        <w:t xml:space="preserve"> Extras (for better support)</w:t>
      </w:r>
    </w:p>
    <w:p w14:paraId="423AD323" w14:textId="77777777" w:rsidR="00402818" w:rsidRPr="00402818" w:rsidRDefault="00402818" w:rsidP="00402818">
      <w:r w:rsidRPr="00402818">
        <w:t>&lt;!-- Apple touch icon (iPhone/iPad home screen) --&gt;</w:t>
      </w:r>
    </w:p>
    <w:p w14:paraId="65C2AFE4" w14:textId="77777777" w:rsidR="00402818" w:rsidRPr="00402818" w:rsidRDefault="00402818" w:rsidP="00402818">
      <w:r w:rsidRPr="00402818">
        <w:t>&lt;link rel="apple-touch-icon" href="apple-touch-icon.png"&gt;</w:t>
      </w:r>
    </w:p>
    <w:p w14:paraId="78E2B749" w14:textId="77777777" w:rsidR="00402818" w:rsidRPr="00402818" w:rsidRDefault="00402818" w:rsidP="00402818"/>
    <w:p w14:paraId="2C9E5638" w14:textId="77777777" w:rsidR="00402818" w:rsidRPr="00402818" w:rsidRDefault="00402818" w:rsidP="00402818">
      <w:r w:rsidRPr="00402818">
        <w:t>&lt;!-- High-res 32x32 PNG for newer browsers --&gt;</w:t>
      </w:r>
    </w:p>
    <w:p w14:paraId="515E6EFF" w14:textId="77777777" w:rsidR="00402818" w:rsidRPr="00402818" w:rsidRDefault="00402818" w:rsidP="00402818">
      <w:r w:rsidRPr="00402818">
        <w:t>&lt;link rel="icon" type="image/png" sizes="32x32" href="favicon-32x32.png"&gt;</w:t>
      </w:r>
    </w:p>
    <w:p w14:paraId="2ED4FF82" w14:textId="77777777" w:rsidR="00402818" w:rsidRPr="00402818" w:rsidRDefault="00402818" w:rsidP="00402818"/>
    <w:p w14:paraId="3C5AF405" w14:textId="77777777" w:rsidR="00402818" w:rsidRPr="00402818" w:rsidRDefault="00402818" w:rsidP="00402818">
      <w:r w:rsidRPr="00402818">
        <w:t>&lt;!-- 16x16 PNG fallback --&gt;</w:t>
      </w:r>
    </w:p>
    <w:p w14:paraId="08503CD6" w14:textId="77777777" w:rsidR="00402818" w:rsidRPr="00402818" w:rsidRDefault="00402818" w:rsidP="00402818">
      <w:r w:rsidRPr="00402818">
        <w:t>&lt;link rel="icon" type="image/png" sizes="16x16" href="favicon-16x16.png"&gt;</w:t>
      </w:r>
    </w:p>
    <w:p w14:paraId="093A8921" w14:textId="77777777" w:rsidR="00402818" w:rsidRPr="00402818" w:rsidRDefault="00402818" w:rsidP="00402818">
      <w:r w:rsidRPr="00402818">
        <w:pict w14:anchorId="045061BE">
          <v:rect id="_x0000_i1156" style="width:0;height:1.5pt" o:hralign="center" o:hrstd="t" o:hr="t" fillcolor="#a0a0a0" stroked="f"/>
        </w:pict>
      </w:r>
    </w:p>
    <w:p w14:paraId="25AB70FC" w14:textId="77777777" w:rsidR="00402818" w:rsidRPr="00402818" w:rsidRDefault="00402818" w:rsidP="00402818">
      <w:r w:rsidRPr="00402818">
        <w:rPr>
          <w:rFonts w:ascii="Segoe UI Emoji" w:hAnsi="Segoe UI Emoji" w:cs="Segoe UI Emoji"/>
        </w:rPr>
        <w:t>👉</w:t>
      </w:r>
      <w:r w:rsidRPr="00402818">
        <w:t xml:space="preserve"> So while you can’t literally drop an emoji/image inside &lt;title&gt;, the </w:t>
      </w:r>
      <w:r w:rsidRPr="00402818">
        <w:rPr>
          <w:b/>
          <w:bCs/>
        </w:rPr>
        <w:t>favicon</w:t>
      </w:r>
      <w:r w:rsidRPr="00402818">
        <w:t xml:space="preserve"> is the official way to get that little symbol sitting right next to it.</w:t>
      </w:r>
    </w:p>
    <w:p w14:paraId="386F55B9" w14:textId="77777777" w:rsidR="00F40089" w:rsidRPr="00F40089" w:rsidRDefault="00F40089" w:rsidP="00F40089">
      <w:r w:rsidRPr="00F40089">
        <w:t xml:space="preserve">Great one </w:t>
      </w:r>
      <w:r w:rsidRPr="00F40089">
        <w:rPr>
          <w:rFonts w:ascii="Segoe UI Emoji" w:hAnsi="Segoe UI Emoji" w:cs="Segoe UI Emoji"/>
        </w:rPr>
        <w:t>🎯</w:t>
      </w:r>
      <w:r w:rsidRPr="00F40089">
        <w:t xml:space="preserve"> — the favicon file format actually makes a big difference in how your icon looks across browsers and devices. Let’s compare them:</w:t>
      </w:r>
    </w:p>
    <w:p w14:paraId="22385F4B" w14:textId="77777777" w:rsidR="00F40089" w:rsidRPr="00F40089" w:rsidRDefault="00F40089" w:rsidP="00F40089">
      <w:r w:rsidRPr="00F40089">
        <w:pict w14:anchorId="4496FB51">
          <v:rect id="_x0000_i1263" style="width:0;height:1.5pt" o:hralign="center" o:hrstd="t" o:hr="t" fillcolor="#a0a0a0" stroked="f"/>
        </w:pict>
      </w:r>
    </w:p>
    <w:p w14:paraId="67AC85DA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🟢</w:t>
      </w:r>
      <w:r w:rsidRPr="00F40089">
        <w:rPr>
          <w:b/>
          <w:bCs/>
        </w:rPr>
        <w:t xml:space="preserve"> .ico (classic)</w:t>
      </w:r>
    </w:p>
    <w:p w14:paraId="6097F295" w14:textId="77777777" w:rsidR="00F40089" w:rsidRPr="00F40089" w:rsidRDefault="00F40089" w:rsidP="00F40089">
      <w:pPr>
        <w:numPr>
          <w:ilvl w:val="0"/>
          <w:numId w:val="13"/>
        </w:numPr>
      </w:pPr>
      <w:r w:rsidRPr="00F40089">
        <w:rPr>
          <w:b/>
          <w:bCs/>
        </w:rPr>
        <w:t>Old-school Windows icon format.</w:t>
      </w:r>
    </w:p>
    <w:p w14:paraId="404217AB" w14:textId="77777777" w:rsidR="00F40089" w:rsidRPr="00F40089" w:rsidRDefault="00F40089" w:rsidP="00F40089">
      <w:pPr>
        <w:numPr>
          <w:ilvl w:val="0"/>
          <w:numId w:val="13"/>
        </w:numPr>
      </w:pPr>
      <w:r w:rsidRPr="00F40089">
        <w:t>Can contain multiple sizes (16×16, 32×32, 48×48) inside one file.</w:t>
      </w:r>
    </w:p>
    <w:p w14:paraId="4292D748" w14:textId="77777777" w:rsidR="00F40089" w:rsidRPr="00F40089" w:rsidRDefault="00F40089" w:rsidP="00F40089">
      <w:pPr>
        <w:numPr>
          <w:ilvl w:val="0"/>
          <w:numId w:val="13"/>
        </w:numPr>
      </w:pPr>
      <w:r w:rsidRPr="00F40089">
        <w:rPr>
          <w:b/>
          <w:bCs/>
        </w:rPr>
        <w:t>Pros:</w:t>
      </w:r>
    </w:p>
    <w:p w14:paraId="1659CF08" w14:textId="77777777" w:rsidR="00F40089" w:rsidRPr="00F40089" w:rsidRDefault="00F40089" w:rsidP="00F40089">
      <w:pPr>
        <w:numPr>
          <w:ilvl w:val="1"/>
          <w:numId w:val="13"/>
        </w:numPr>
      </w:pPr>
      <w:r w:rsidRPr="00F40089">
        <w:t>Works everywhere, even ancient browsers (IE6, old Edge).</w:t>
      </w:r>
    </w:p>
    <w:p w14:paraId="0E6832A3" w14:textId="77777777" w:rsidR="00F40089" w:rsidRPr="00F40089" w:rsidRDefault="00F40089" w:rsidP="00F40089">
      <w:pPr>
        <w:numPr>
          <w:ilvl w:val="1"/>
          <w:numId w:val="13"/>
        </w:numPr>
      </w:pPr>
      <w:r w:rsidRPr="00F40089">
        <w:t xml:space="preserve">Easiest fallback if you want </w:t>
      </w:r>
      <w:r w:rsidRPr="00F40089">
        <w:rPr>
          <w:i/>
          <w:iCs/>
        </w:rPr>
        <w:t>maximum</w:t>
      </w:r>
      <w:r w:rsidRPr="00F40089">
        <w:t xml:space="preserve"> compatibility.</w:t>
      </w:r>
    </w:p>
    <w:p w14:paraId="4E6B4AB1" w14:textId="77777777" w:rsidR="00F40089" w:rsidRPr="00F40089" w:rsidRDefault="00F40089" w:rsidP="00F40089">
      <w:pPr>
        <w:numPr>
          <w:ilvl w:val="0"/>
          <w:numId w:val="13"/>
        </w:numPr>
      </w:pPr>
      <w:r w:rsidRPr="00F40089">
        <w:rPr>
          <w:b/>
          <w:bCs/>
        </w:rPr>
        <w:lastRenderedPageBreak/>
        <w:t>Cons:</w:t>
      </w:r>
    </w:p>
    <w:p w14:paraId="051D39FA" w14:textId="77777777" w:rsidR="00F40089" w:rsidRPr="00F40089" w:rsidRDefault="00F40089" w:rsidP="00F40089">
      <w:pPr>
        <w:numPr>
          <w:ilvl w:val="1"/>
          <w:numId w:val="13"/>
        </w:numPr>
      </w:pPr>
      <w:r w:rsidRPr="00F40089">
        <w:t>Limited to raster images (pixel-based).</w:t>
      </w:r>
    </w:p>
    <w:p w14:paraId="4D45DED9" w14:textId="77777777" w:rsidR="00F40089" w:rsidRPr="00F40089" w:rsidRDefault="00F40089" w:rsidP="00F40089">
      <w:pPr>
        <w:numPr>
          <w:ilvl w:val="1"/>
          <w:numId w:val="13"/>
        </w:numPr>
      </w:pPr>
      <w:r w:rsidRPr="00F40089">
        <w:t>Doesn’t scale well on high-resolution screens.</w:t>
      </w:r>
    </w:p>
    <w:p w14:paraId="0C82F910" w14:textId="77777777" w:rsidR="00F40089" w:rsidRPr="00F40089" w:rsidRDefault="00F40089" w:rsidP="00F40089">
      <w:r w:rsidRPr="00F40089">
        <w:rPr>
          <w:rFonts w:ascii="Segoe UI Emoji" w:hAnsi="Segoe UI Emoji" w:cs="Segoe UI Emoji"/>
        </w:rPr>
        <w:t>👉</w:t>
      </w:r>
      <w:r w:rsidRPr="00F40089">
        <w:t xml:space="preserve"> Best for: backward compatibility.</w:t>
      </w:r>
    </w:p>
    <w:p w14:paraId="17998034" w14:textId="77777777" w:rsidR="00F40089" w:rsidRPr="00F40089" w:rsidRDefault="00F40089" w:rsidP="00F40089">
      <w:r w:rsidRPr="00F40089">
        <w:pict w14:anchorId="6F3418DB">
          <v:rect id="_x0000_i1264" style="width:0;height:1.5pt" o:hralign="center" o:hrstd="t" o:hr="t" fillcolor="#a0a0a0" stroked="f"/>
        </w:pict>
      </w:r>
    </w:p>
    <w:p w14:paraId="76D816DD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🖼️</w:t>
      </w:r>
      <w:r w:rsidRPr="00F40089">
        <w:rPr>
          <w:b/>
          <w:bCs/>
        </w:rPr>
        <w:t xml:space="preserve"> .png (modern)</w:t>
      </w:r>
    </w:p>
    <w:p w14:paraId="5AF22388" w14:textId="77777777" w:rsidR="00F40089" w:rsidRPr="00F40089" w:rsidRDefault="00F40089" w:rsidP="00F40089">
      <w:pPr>
        <w:numPr>
          <w:ilvl w:val="0"/>
          <w:numId w:val="14"/>
        </w:numPr>
      </w:pPr>
      <w:r w:rsidRPr="00F40089">
        <w:rPr>
          <w:b/>
          <w:bCs/>
        </w:rPr>
        <w:t>Raster image format</w:t>
      </w:r>
      <w:r w:rsidRPr="00F40089">
        <w:t xml:space="preserve"> (pixels, like photos).</w:t>
      </w:r>
    </w:p>
    <w:p w14:paraId="1649ED01" w14:textId="77777777" w:rsidR="00F40089" w:rsidRPr="00F40089" w:rsidRDefault="00F40089" w:rsidP="00F40089">
      <w:pPr>
        <w:numPr>
          <w:ilvl w:val="0"/>
          <w:numId w:val="14"/>
        </w:numPr>
      </w:pPr>
      <w:r w:rsidRPr="00F40089">
        <w:t>Supports transparency (so your favicon background can be see-through).</w:t>
      </w:r>
    </w:p>
    <w:p w14:paraId="2D15F59D" w14:textId="77777777" w:rsidR="00F40089" w:rsidRPr="00F40089" w:rsidRDefault="00F40089" w:rsidP="00F40089">
      <w:pPr>
        <w:numPr>
          <w:ilvl w:val="0"/>
          <w:numId w:val="14"/>
        </w:numPr>
      </w:pPr>
      <w:r w:rsidRPr="00F40089">
        <w:rPr>
          <w:b/>
          <w:bCs/>
        </w:rPr>
        <w:t>Pros:</w:t>
      </w:r>
    </w:p>
    <w:p w14:paraId="3E7C4EFE" w14:textId="77777777" w:rsidR="00F40089" w:rsidRPr="00F40089" w:rsidRDefault="00F40089" w:rsidP="00F40089">
      <w:pPr>
        <w:numPr>
          <w:ilvl w:val="1"/>
          <w:numId w:val="14"/>
        </w:numPr>
      </w:pPr>
      <w:r w:rsidRPr="00F40089">
        <w:t>Lightweight, widely supported.</w:t>
      </w:r>
    </w:p>
    <w:p w14:paraId="41EF40A3" w14:textId="77777777" w:rsidR="00F40089" w:rsidRPr="00F40089" w:rsidRDefault="00F40089" w:rsidP="00F40089">
      <w:pPr>
        <w:numPr>
          <w:ilvl w:val="1"/>
          <w:numId w:val="14"/>
        </w:numPr>
      </w:pPr>
      <w:r w:rsidRPr="00F40089">
        <w:t>Looks sharp on most modern browsers.</w:t>
      </w:r>
    </w:p>
    <w:p w14:paraId="128F894E" w14:textId="77777777" w:rsidR="00F40089" w:rsidRPr="00F40089" w:rsidRDefault="00F40089" w:rsidP="00F40089">
      <w:pPr>
        <w:numPr>
          <w:ilvl w:val="0"/>
          <w:numId w:val="14"/>
        </w:numPr>
      </w:pPr>
      <w:r w:rsidRPr="00F40089">
        <w:rPr>
          <w:b/>
          <w:bCs/>
        </w:rPr>
        <w:t>Cons:</w:t>
      </w:r>
    </w:p>
    <w:p w14:paraId="279331E1" w14:textId="77777777" w:rsidR="00F40089" w:rsidRPr="00F40089" w:rsidRDefault="00F40089" w:rsidP="00F40089">
      <w:pPr>
        <w:numPr>
          <w:ilvl w:val="1"/>
          <w:numId w:val="14"/>
        </w:numPr>
      </w:pPr>
      <w:r w:rsidRPr="00F40089">
        <w:t>Needs multiple files if you want different sizes (16×16, 32×32, 180×180 for iPhones, etc.).</w:t>
      </w:r>
    </w:p>
    <w:p w14:paraId="54ED5596" w14:textId="77777777" w:rsidR="00F40089" w:rsidRPr="00F40089" w:rsidRDefault="00F40089" w:rsidP="00F40089">
      <w:pPr>
        <w:numPr>
          <w:ilvl w:val="1"/>
          <w:numId w:val="14"/>
        </w:numPr>
      </w:pPr>
      <w:r w:rsidRPr="00F40089">
        <w:t>Doesn’t scale perfectly to every device—might blur if stretched.</w:t>
      </w:r>
    </w:p>
    <w:p w14:paraId="2FF934F5" w14:textId="77777777" w:rsidR="00F40089" w:rsidRPr="00F40089" w:rsidRDefault="00F40089" w:rsidP="00F40089">
      <w:r w:rsidRPr="00F40089">
        <w:rPr>
          <w:rFonts w:ascii="Segoe UI Emoji" w:hAnsi="Segoe UI Emoji" w:cs="Segoe UI Emoji"/>
        </w:rPr>
        <w:t>👉</w:t>
      </w:r>
      <w:r w:rsidRPr="00F40089">
        <w:t xml:space="preserve"> Best for: most modern websites.</w:t>
      </w:r>
    </w:p>
    <w:p w14:paraId="06717034" w14:textId="77777777" w:rsidR="00F40089" w:rsidRPr="00F40089" w:rsidRDefault="00F40089" w:rsidP="00F40089">
      <w:r w:rsidRPr="00F40089">
        <w:pict w14:anchorId="3CAA7FDF">
          <v:rect id="_x0000_i1265" style="width:0;height:1.5pt" o:hralign="center" o:hrstd="t" o:hr="t" fillcolor="#a0a0a0" stroked="f"/>
        </w:pict>
      </w:r>
    </w:p>
    <w:p w14:paraId="48EA1C29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✨</w:t>
      </w:r>
      <w:r w:rsidRPr="00F40089">
        <w:rPr>
          <w:b/>
          <w:bCs/>
        </w:rPr>
        <w:t xml:space="preserve"> .svg (scales perfectly)</w:t>
      </w:r>
    </w:p>
    <w:p w14:paraId="58471D3F" w14:textId="77777777" w:rsidR="00F40089" w:rsidRPr="00F40089" w:rsidRDefault="00F40089" w:rsidP="00F40089">
      <w:pPr>
        <w:numPr>
          <w:ilvl w:val="0"/>
          <w:numId w:val="15"/>
        </w:numPr>
      </w:pPr>
      <w:r w:rsidRPr="00F40089">
        <w:rPr>
          <w:b/>
          <w:bCs/>
        </w:rPr>
        <w:t>Vector format</w:t>
      </w:r>
      <w:r w:rsidRPr="00F40089">
        <w:t xml:space="preserve"> (math-based shapes, not pixels).</w:t>
      </w:r>
    </w:p>
    <w:p w14:paraId="3B39D73F" w14:textId="77777777" w:rsidR="00F40089" w:rsidRPr="00F40089" w:rsidRDefault="00F40089" w:rsidP="00F40089">
      <w:pPr>
        <w:numPr>
          <w:ilvl w:val="0"/>
          <w:numId w:val="15"/>
        </w:numPr>
      </w:pPr>
      <w:r w:rsidRPr="00F40089">
        <w:t xml:space="preserve">Can scale to </w:t>
      </w:r>
      <w:r w:rsidRPr="00F40089">
        <w:rPr>
          <w:i/>
          <w:iCs/>
        </w:rPr>
        <w:t>any</w:t>
      </w:r>
      <w:r w:rsidRPr="00F40089">
        <w:t xml:space="preserve"> size without losing quality.</w:t>
      </w:r>
    </w:p>
    <w:p w14:paraId="3503722A" w14:textId="77777777" w:rsidR="00F40089" w:rsidRPr="00F40089" w:rsidRDefault="00F40089" w:rsidP="00F40089">
      <w:pPr>
        <w:numPr>
          <w:ilvl w:val="0"/>
          <w:numId w:val="15"/>
        </w:numPr>
      </w:pPr>
      <w:r w:rsidRPr="00F40089">
        <w:rPr>
          <w:b/>
          <w:bCs/>
        </w:rPr>
        <w:t>Pros:</w:t>
      </w:r>
    </w:p>
    <w:p w14:paraId="603F8CC6" w14:textId="77777777" w:rsidR="00F40089" w:rsidRPr="00F40089" w:rsidRDefault="00F40089" w:rsidP="00F40089">
      <w:pPr>
        <w:numPr>
          <w:ilvl w:val="1"/>
          <w:numId w:val="15"/>
        </w:numPr>
      </w:pPr>
      <w:r w:rsidRPr="00F40089">
        <w:t>Crisp on all devices, from tiny tabs to 4K screens.</w:t>
      </w:r>
    </w:p>
    <w:p w14:paraId="010867C4" w14:textId="77777777" w:rsidR="00F40089" w:rsidRPr="00F40089" w:rsidRDefault="00F40089" w:rsidP="00F40089">
      <w:pPr>
        <w:numPr>
          <w:ilvl w:val="1"/>
          <w:numId w:val="15"/>
        </w:numPr>
      </w:pPr>
      <w:r w:rsidRPr="00F40089">
        <w:t>Small file size if design is simple.</w:t>
      </w:r>
    </w:p>
    <w:p w14:paraId="3A8189E5" w14:textId="77777777" w:rsidR="00F40089" w:rsidRPr="00F40089" w:rsidRDefault="00F40089" w:rsidP="00F40089">
      <w:pPr>
        <w:numPr>
          <w:ilvl w:val="1"/>
          <w:numId w:val="15"/>
        </w:numPr>
      </w:pPr>
      <w:r w:rsidRPr="00F40089">
        <w:t>You can even style it with CSS (colors, effects).</w:t>
      </w:r>
    </w:p>
    <w:p w14:paraId="1693D8CF" w14:textId="77777777" w:rsidR="00F40089" w:rsidRPr="00F40089" w:rsidRDefault="00F40089" w:rsidP="00F40089">
      <w:pPr>
        <w:numPr>
          <w:ilvl w:val="0"/>
          <w:numId w:val="15"/>
        </w:numPr>
      </w:pPr>
      <w:r w:rsidRPr="00F40089">
        <w:rPr>
          <w:b/>
          <w:bCs/>
        </w:rPr>
        <w:t>Cons:</w:t>
      </w:r>
    </w:p>
    <w:p w14:paraId="40F12822" w14:textId="77777777" w:rsidR="00F40089" w:rsidRPr="00F40089" w:rsidRDefault="00F40089" w:rsidP="00F40089">
      <w:pPr>
        <w:numPr>
          <w:ilvl w:val="1"/>
          <w:numId w:val="15"/>
        </w:numPr>
      </w:pPr>
      <w:r w:rsidRPr="00F40089">
        <w:t>Not supported in older browsers (like Internet Explorer).</w:t>
      </w:r>
    </w:p>
    <w:p w14:paraId="7E9D7D42" w14:textId="77777777" w:rsidR="00F40089" w:rsidRPr="00F40089" w:rsidRDefault="00F40089" w:rsidP="00F40089">
      <w:pPr>
        <w:numPr>
          <w:ilvl w:val="1"/>
          <w:numId w:val="15"/>
        </w:numPr>
      </w:pPr>
      <w:r w:rsidRPr="00F40089">
        <w:t>Some platforms (like Windows desktop shortcuts) don’t handle .svg favicons.</w:t>
      </w:r>
    </w:p>
    <w:p w14:paraId="7ADB562B" w14:textId="77777777" w:rsidR="00F40089" w:rsidRPr="00F40089" w:rsidRDefault="00F40089" w:rsidP="00F40089">
      <w:r w:rsidRPr="00F40089">
        <w:rPr>
          <w:rFonts w:ascii="Segoe UI Emoji" w:hAnsi="Segoe UI Emoji" w:cs="Segoe UI Emoji"/>
        </w:rPr>
        <w:t>👉</w:t>
      </w:r>
      <w:r w:rsidRPr="00F40089">
        <w:t xml:space="preserve"> Best for: modern-only projects where you want pixel-perfect scaling.</w:t>
      </w:r>
    </w:p>
    <w:p w14:paraId="4B859FF0" w14:textId="77777777" w:rsidR="00F40089" w:rsidRPr="00F40089" w:rsidRDefault="00F40089" w:rsidP="00F40089">
      <w:r w:rsidRPr="00F40089">
        <w:pict w14:anchorId="73F860A8">
          <v:rect id="_x0000_i1266" style="width:0;height:1.5pt" o:hralign="center" o:hrstd="t" o:hr="t" fillcolor="#a0a0a0" stroked="f"/>
        </w:pict>
      </w:r>
    </w:p>
    <w:p w14:paraId="60559ED1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⚡</w:t>
      </w:r>
      <w:r w:rsidRPr="00F40089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677"/>
        <w:gridCol w:w="1342"/>
        <w:gridCol w:w="1404"/>
        <w:gridCol w:w="2767"/>
      </w:tblGrid>
      <w:tr w:rsidR="00F40089" w:rsidRPr="00F40089" w14:paraId="53C343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A8F97" w14:textId="77777777" w:rsidR="00F40089" w:rsidRPr="00F40089" w:rsidRDefault="00F40089" w:rsidP="00F40089">
            <w:pPr>
              <w:rPr>
                <w:b/>
                <w:bCs/>
              </w:rPr>
            </w:pPr>
            <w:r w:rsidRPr="00F40089">
              <w:rPr>
                <w:b/>
                <w:bCs/>
              </w:rPr>
              <w:lastRenderedPageBreak/>
              <w:t>Format</w:t>
            </w:r>
          </w:p>
        </w:tc>
        <w:tc>
          <w:tcPr>
            <w:tcW w:w="0" w:type="auto"/>
            <w:vAlign w:val="center"/>
            <w:hideMark/>
          </w:tcPr>
          <w:p w14:paraId="432381A0" w14:textId="77777777" w:rsidR="00F40089" w:rsidRPr="00F40089" w:rsidRDefault="00F40089" w:rsidP="00F40089">
            <w:pPr>
              <w:rPr>
                <w:b/>
                <w:bCs/>
              </w:rPr>
            </w:pPr>
            <w:r w:rsidRPr="00F4008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30B4EF" w14:textId="77777777" w:rsidR="00F40089" w:rsidRPr="00F40089" w:rsidRDefault="00F40089" w:rsidP="00F40089">
            <w:pPr>
              <w:rPr>
                <w:b/>
                <w:bCs/>
              </w:rPr>
            </w:pPr>
            <w:r w:rsidRPr="00F40089">
              <w:rPr>
                <w:b/>
                <w:bCs/>
              </w:rPr>
              <w:t>Scales Well?</w:t>
            </w:r>
          </w:p>
        </w:tc>
        <w:tc>
          <w:tcPr>
            <w:tcW w:w="0" w:type="auto"/>
            <w:vAlign w:val="center"/>
            <w:hideMark/>
          </w:tcPr>
          <w:p w14:paraId="1B9A1E8D" w14:textId="77777777" w:rsidR="00F40089" w:rsidRPr="00F40089" w:rsidRDefault="00F40089" w:rsidP="00F40089">
            <w:pPr>
              <w:rPr>
                <w:b/>
                <w:bCs/>
              </w:rPr>
            </w:pPr>
            <w:r w:rsidRPr="00F40089">
              <w:rPr>
                <w:b/>
                <w:bCs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0292C604" w14:textId="77777777" w:rsidR="00F40089" w:rsidRPr="00F40089" w:rsidRDefault="00F40089" w:rsidP="00F40089">
            <w:pPr>
              <w:rPr>
                <w:b/>
                <w:bCs/>
              </w:rPr>
            </w:pPr>
            <w:r w:rsidRPr="00F40089">
              <w:rPr>
                <w:b/>
                <w:bCs/>
              </w:rPr>
              <w:t>Browser Support</w:t>
            </w:r>
          </w:p>
        </w:tc>
      </w:tr>
      <w:tr w:rsidR="00F40089" w:rsidRPr="00F40089" w14:paraId="15380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BFEA" w14:textId="77777777" w:rsidR="00F40089" w:rsidRPr="00F40089" w:rsidRDefault="00F40089" w:rsidP="00F40089">
            <w:r w:rsidRPr="00F40089">
              <w:t>.ico</w:t>
            </w:r>
          </w:p>
        </w:tc>
        <w:tc>
          <w:tcPr>
            <w:tcW w:w="0" w:type="auto"/>
            <w:vAlign w:val="center"/>
            <w:hideMark/>
          </w:tcPr>
          <w:p w14:paraId="3C731EB8" w14:textId="77777777" w:rsidR="00F40089" w:rsidRPr="00F40089" w:rsidRDefault="00F40089" w:rsidP="00F40089">
            <w:r w:rsidRPr="00F40089">
              <w:t>Raster</w:t>
            </w:r>
          </w:p>
        </w:tc>
        <w:tc>
          <w:tcPr>
            <w:tcW w:w="0" w:type="auto"/>
            <w:vAlign w:val="center"/>
            <w:hideMark/>
          </w:tcPr>
          <w:p w14:paraId="276E40DA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❌</w:t>
            </w:r>
            <w:r w:rsidRPr="00F4008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BAB406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✅</w:t>
            </w:r>
            <w:r w:rsidRPr="00F400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99394C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🟢</w:t>
            </w:r>
            <w:r w:rsidRPr="00F40089">
              <w:t xml:space="preserve"> All browsers (even old)</w:t>
            </w:r>
          </w:p>
        </w:tc>
      </w:tr>
      <w:tr w:rsidR="00F40089" w:rsidRPr="00F40089" w14:paraId="21818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FEC0" w14:textId="77777777" w:rsidR="00F40089" w:rsidRPr="00F40089" w:rsidRDefault="00F40089" w:rsidP="00F40089">
            <w:r w:rsidRPr="00F40089">
              <w:t>.png</w:t>
            </w:r>
          </w:p>
        </w:tc>
        <w:tc>
          <w:tcPr>
            <w:tcW w:w="0" w:type="auto"/>
            <w:vAlign w:val="center"/>
            <w:hideMark/>
          </w:tcPr>
          <w:p w14:paraId="3616D149" w14:textId="77777777" w:rsidR="00F40089" w:rsidRPr="00F40089" w:rsidRDefault="00F40089" w:rsidP="00F40089">
            <w:r w:rsidRPr="00F40089">
              <w:t>Raster</w:t>
            </w:r>
          </w:p>
        </w:tc>
        <w:tc>
          <w:tcPr>
            <w:tcW w:w="0" w:type="auto"/>
            <w:vAlign w:val="center"/>
            <w:hideMark/>
          </w:tcPr>
          <w:p w14:paraId="2467A694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⚠️</w:t>
            </w:r>
            <w:r w:rsidRPr="00F40089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376E3310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✅</w:t>
            </w:r>
            <w:r w:rsidRPr="00F400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9A9C89A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🟢</w:t>
            </w:r>
            <w:r w:rsidRPr="00F40089">
              <w:t xml:space="preserve"> All modern browsers</w:t>
            </w:r>
          </w:p>
        </w:tc>
      </w:tr>
      <w:tr w:rsidR="00F40089" w:rsidRPr="00F40089" w14:paraId="7357D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9228" w14:textId="77777777" w:rsidR="00F40089" w:rsidRPr="00F40089" w:rsidRDefault="00F40089" w:rsidP="00F40089">
            <w:r w:rsidRPr="00F40089">
              <w:t>.svg</w:t>
            </w:r>
          </w:p>
        </w:tc>
        <w:tc>
          <w:tcPr>
            <w:tcW w:w="0" w:type="auto"/>
            <w:vAlign w:val="center"/>
            <w:hideMark/>
          </w:tcPr>
          <w:p w14:paraId="5F15BA22" w14:textId="77777777" w:rsidR="00F40089" w:rsidRPr="00F40089" w:rsidRDefault="00F40089" w:rsidP="00F40089">
            <w:r w:rsidRPr="00F40089">
              <w:t>Vector</w:t>
            </w:r>
          </w:p>
        </w:tc>
        <w:tc>
          <w:tcPr>
            <w:tcW w:w="0" w:type="auto"/>
            <w:vAlign w:val="center"/>
            <w:hideMark/>
          </w:tcPr>
          <w:p w14:paraId="5F928DA2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✅</w:t>
            </w:r>
            <w:r w:rsidRPr="00F40089">
              <w:t xml:space="preserve"> Perfect</w:t>
            </w:r>
          </w:p>
        </w:tc>
        <w:tc>
          <w:tcPr>
            <w:tcW w:w="0" w:type="auto"/>
            <w:vAlign w:val="center"/>
            <w:hideMark/>
          </w:tcPr>
          <w:p w14:paraId="145058A5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✅</w:t>
            </w:r>
            <w:r w:rsidRPr="00F4008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656EC8" w14:textId="77777777" w:rsidR="00F40089" w:rsidRPr="00F40089" w:rsidRDefault="00F40089" w:rsidP="00F40089">
            <w:r w:rsidRPr="00F40089">
              <w:rPr>
                <w:rFonts w:ascii="Segoe UI Emoji" w:hAnsi="Segoe UI Emoji" w:cs="Segoe UI Emoji"/>
              </w:rPr>
              <w:t>🟢</w:t>
            </w:r>
            <w:r w:rsidRPr="00F40089">
              <w:t xml:space="preserve"> Modern browsers (</w:t>
            </w:r>
            <w:r w:rsidRPr="00F40089">
              <w:rPr>
                <w:rFonts w:ascii="Segoe UI Emoji" w:hAnsi="Segoe UI Emoji" w:cs="Segoe UI Emoji"/>
              </w:rPr>
              <w:t>❌</w:t>
            </w:r>
            <w:r w:rsidRPr="00F40089">
              <w:t xml:space="preserve"> IE)</w:t>
            </w:r>
          </w:p>
        </w:tc>
      </w:tr>
    </w:tbl>
    <w:p w14:paraId="0C87E139" w14:textId="77777777" w:rsidR="00F40089" w:rsidRPr="00F40089" w:rsidRDefault="00F40089" w:rsidP="00F40089">
      <w:r w:rsidRPr="00F40089">
        <w:pict w14:anchorId="1AA0F449">
          <v:rect id="_x0000_i1267" style="width:0;height:1.5pt" o:hralign="center" o:hrstd="t" o:hr="t" fillcolor="#a0a0a0" stroked="f"/>
        </w:pict>
      </w:r>
    </w:p>
    <w:p w14:paraId="53D7F82F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📌</w:t>
      </w:r>
      <w:r w:rsidRPr="00F40089">
        <w:rPr>
          <w:b/>
          <w:bCs/>
        </w:rPr>
        <w:t xml:space="preserve"> Practical Rule of Thumb</w:t>
      </w:r>
    </w:p>
    <w:p w14:paraId="1F5910EC" w14:textId="77777777" w:rsidR="00F40089" w:rsidRPr="00F40089" w:rsidRDefault="00F40089" w:rsidP="00F40089">
      <w:pPr>
        <w:numPr>
          <w:ilvl w:val="0"/>
          <w:numId w:val="16"/>
        </w:numPr>
      </w:pPr>
      <w:r w:rsidRPr="00F40089">
        <w:t xml:space="preserve">Include </w:t>
      </w:r>
      <w:r w:rsidRPr="00F40089">
        <w:rPr>
          <w:b/>
          <w:bCs/>
        </w:rPr>
        <w:t>at least a .png</w:t>
      </w:r>
      <w:r w:rsidRPr="00F40089">
        <w:t xml:space="preserve"> for modern browsers.</w:t>
      </w:r>
    </w:p>
    <w:p w14:paraId="36EAEC27" w14:textId="77777777" w:rsidR="00F40089" w:rsidRPr="00F40089" w:rsidRDefault="00F40089" w:rsidP="00F40089">
      <w:pPr>
        <w:numPr>
          <w:ilvl w:val="0"/>
          <w:numId w:val="16"/>
        </w:numPr>
      </w:pPr>
      <w:r w:rsidRPr="00F40089">
        <w:t xml:space="preserve">Add a </w:t>
      </w:r>
      <w:r w:rsidRPr="00F40089">
        <w:rPr>
          <w:b/>
          <w:bCs/>
        </w:rPr>
        <w:t>.ico fallback</w:t>
      </w:r>
      <w:r w:rsidRPr="00F40089">
        <w:t xml:space="preserve"> if you care about old browser support.</w:t>
      </w:r>
    </w:p>
    <w:p w14:paraId="6D725368" w14:textId="77777777" w:rsidR="00F40089" w:rsidRPr="00F40089" w:rsidRDefault="00F40089" w:rsidP="00F40089">
      <w:pPr>
        <w:numPr>
          <w:ilvl w:val="0"/>
          <w:numId w:val="16"/>
        </w:numPr>
      </w:pPr>
      <w:r w:rsidRPr="00F40089">
        <w:t xml:space="preserve">Add an </w:t>
      </w:r>
      <w:r w:rsidRPr="00F40089">
        <w:rPr>
          <w:b/>
          <w:bCs/>
        </w:rPr>
        <w:t>.svg</w:t>
      </w:r>
      <w:r w:rsidRPr="00F40089">
        <w:t xml:space="preserve"> if you want perfect crispness on modern devices.</w:t>
      </w:r>
    </w:p>
    <w:p w14:paraId="55F6A24F" w14:textId="77777777" w:rsidR="00F40089" w:rsidRPr="00F40089" w:rsidRDefault="00F40089" w:rsidP="00F40089">
      <w:r w:rsidRPr="00F40089">
        <w:pict w14:anchorId="2BC853B0">
          <v:rect id="_x0000_i1268" style="width:0;height:1.5pt" o:hralign="center" o:hrstd="t" o:hr="t" fillcolor="#a0a0a0" stroked="f"/>
        </w:pict>
      </w:r>
    </w:p>
    <w:p w14:paraId="71BD8F55" w14:textId="77777777" w:rsidR="00F40089" w:rsidRPr="00F40089" w:rsidRDefault="00F40089" w:rsidP="00F40089">
      <w:r w:rsidRPr="00F40089">
        <w:rPr>
          <w:rFonts w:ascii="Segoe UI Emoji" w:hAnsi="Segoe UI Emoji" w:cs="Segoe UI Emoji"/>
        </w:rPr>
        <w:t>👉</w:t>
      </w:r>
      <w:r w:rsidRPr="00F40089">
        <w:t xml:space="preserve"> That’s why many pro sites actually provide </w:t>
      </w:r>
      <w:r w:rsidRPr="00F40089">
        <w:rPr>
          <w:b/>
          <w:bCs/>
        </w:rPr>
        <w:t>all three</w:t>
      </w:r>
      <w:r w:rsidRPr="00F40089">
        <w:t xml:space="preserve"> in their &lt;head&gt; links.</w:t>
      </w:r>
    </w:p>
    <w:p w14:paraId="10309988" w14:textId="77777777" w:rsidR="00F40089" w:rsidRPr="00F40089" w:rsidRDefault="00F40089" w:rsidP="00F40089">
      <w:r w:rsidRPr="00F40089">
        <w:t xml:space="preserve">Do you want me to show you a </w:t>
      </w:r>
      <w:r w:rsidRPr="00F40089">
        <w:rPr>
          <w:b/>
          <w:bCs/>
        </w:rPr>
        <w:t>real-world &lt;head&gt; snippet</w:t>
      </w:r>
      <w:r w:rsidRPr="00F40089">
        <w:t xml:space="preserve"> that includes all formats (ico + png + svg) so you cover every browser?</w:t>
      </w:r>
    </w:p>
    <w:p w14:paraId="337EAE61" w14:textId="77777777" w:rsidR="00F40089" w:rsidRPr="00F40089" w:rsidRDefault="00F40089" w:rsidP="00F40089">
      <w:pPr>
        <w:rPr>
          <w:b/>
          <w:bCs/>
        </w:rPr>
      </w:pPr>
      <w:r w:rsidRPr="00F40089">
        <w:rPr>
          <w:b/>
          <w:bCs/>
        </w:rPr>
        <w:t>You said:</w:t>
      </w:r>
    </w:p>
    <w:p w14:paraId="1DF48D04" w14:textId="77777777" w:rsidR="00F40089" w:rsidRPr="00F40089" w:rsidRDefault="00F40089" w:rsidP="00F40089">
      <w:r w:rsidRPr="00F40089">
        <w:t>yes</w:t>
      </w:r>
    </w:p>
    <w:p w14:paraId="49D29AC2" w14:textId="77777777" w:rsidR="00F40089" w:rsidRPr="00F40089" w:rsidRDefault="00F40089" w:rsidP="00F40089">
      <w:pPr>
        <w:rPr>
          <w:b/>
          <w:bCs/>
        </w:rPr>
      </w:pPr>
      <w:r w:rsidRPr="00F40089">
        <w:rPr>
          <w:b/>
          <w:bCs/>
        </w:rPr>
        <w:t>ChatGPT said:</w:t>
      </w:r>
    </w:p>
    <w:p w14:paraId="2F87E92E" w14:textId="77777777" w:rsidR="00F40089" w:rsidRPr="00F40089" w:rsidRDefault="00F40089" w:rsidP="00F40089">
      <w:r w:rsidRPr="00F40089">
        <w:t xml:space="preserve">Here’s the </w:t>
      </w:r>
      <w:r w:rsidRPr="00F40089">
        <w:rPr>
          <w:b/>
          <w:bCs/>
        </w:rPr>
        <w:t>real-world “best practice” setup</w:t>
      </w:r>
      <w:r w:rsidRPr="00F40089">
        <w:t xml:space="preserve"> </w:t>
      </w:r>
      <w:r w:rsidRPr="00F40089">
        <w:rPr>
          <w:rFonts w:ascii="Segoe UI Emoji" w:hAnsi="Segoe UI Emoji" w:cs="Segoe UI Emoji"/>
        </w:rPr>
        <w:t>🛠️</w:t>
      </w:r>
      <w:r w:rsidRPr="00F40089">
        <w:t xml:space="preserve"> — it combines .ico, .png, and .svg so your favicon looks good everywhere, from ancient IE to shiny 4K screens:</w:t>
      </w:r>
    </w:p>
    <w:p w14:paraId="0C096859" w14:textId="77777777" w:rsidR="00F40089" w:rsidRPr="00F40089" w:rsidRDefault="00F40089" w:rsidP="00F40089">
      <w:r w:rsidRPr="00F40089">
        <w:pict w14:anchorId="3F3F3F22">
          <v:rect id="_x0000_i1269" style="width:0;height:1.5pt" o:hralign="center" o:hrstd="t" o:hr="t" fillcolor="#a0a0a0" stroked="f"/>
        </w:pict>
      </w:r>
    </w:p>
    <w:p w14:paraId="5FF4E19E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📄</w:t>
      </w:r>
      <w:r w:rsidRPr="00F40089">
        <w:rPr>
          <w:b/>
          <w:bCs/>
        </w:rPr>
        <w:t xml:space="preserve"> Example &lt;head&gt; Snippet with All Formats</w:t>
      </w:r>
    </w:p>
    <w:p w14:paraId="50804895" w14:textId="77777777" w:rsidR="00F40089" w:rsidRPr="00F40089" w:rsidRDefault="00F40089" w:rsidP="00F40089">
      <w:r w:rsidRPr="00F40089">
        <w:t>&lt;head&gt;</w:t>
      </w:r>
    </w:p>
    <w:p w14:paraId="646D6254" w14:textId="77777777" w:rsidR="00F40089" w:rsidRPr="00F40089" w:rsidRDefault="00F40089" w:rsidP="00F40089">
      <w:r w:rsidRPr="00F40089">
        <w:t xml:space="preserve">  &lt;meta charset="utf-8"&gt;</w:t>
      </w:r>
    </w:p>
    <w:p w14:paraId="5362276D" w14:textId="77777777" w:rsidR="00F40089" w:rsidRPr="00F40089" w:rsidRDefault="00F40089" w:rsidP="00F40089">
      <w:r w:rsidRPr="00F40089">
        <w:t xml:space="preserve">  &lt;title&gt;RSO · Journey Risk Management (Demo)&lt;/title&gt;</w:t>
      </w:r>
    </w:p>
    <w:p w14:paraId="778F648D" w14:textId="77777777" w:rsidR="00F40089" w:rsidRPr="00F40089" w:rsidRDefault="00F40089" w:rsidP="00F40089"/>
    <w:p w14:paraId="53115AE6" w14:textId="77777777" w:rsidR="00F40089" w:rsidRPr="00F40089" w:rsidRDefault="00F40089" w:rsidP="00F40089">
      <w:r w:rsidRPr="00F40089">
        <w:t xml:space="preserve">  &lt;!-- Classic .ico (backward compatibility) --&gt;</w:t>
      </w:r>
    </w:p>
    <w:p w14:paraId="5BD91620" w14:textId="77777777" w:rsidR="00F40089" w:rsidRPr="00F40089" w:rsidRDefault="00F40089" w:rsidP="00F40089">
      <w:r w:rsidRPr="00F40089">
        <w:t xml:space="preserve">  &lt;link rel="icon" href="/favicon.ico" type="image/x-icon"&gt;</w:t>
      </w:r>
    </w:p>
    <w:p w14:paraId="3232AB08" w14:textId="77777777" w:rsidR="00F40089" w:rsidRPr="00F40089" w:rsidRDefault="00F40089" w:rsidP="00F40089"/>
    <w:p w14:paraId="5CD830D7" w14:textId="77777777" w:rsidR="00F40089" w:rsidRPr="00F40089" w:rsidRDefault="00F40089" w:rsidP="00F40089">
      <w:r w:rsidRPr="00F40089">
        <w:t xml:space="preserve">  &lt;!-- Modern PNG favicons --&gt;</w:t>
      </w:r>
    </w:p>
    <w:p w14:paraId="6CD68743" w14:textId="77777777" w:rsidR="00F40089" w:rsidRPr="00F40089" w:rsidRDefault="00F40089" w:rsidP="00F40089">
      <w:r w:rsidRPr="00F40089">
        <w:t xml:space="preserve">  &lt;link rel="icon" type="image/png" sizes="32x32" href="/favicon-32x32.png"&gt;</w:t>
      </w:r>
    </w:p>
    <w:p w14:paraId="7D100966" w14:textId="77777777" w:rsidR="00F40089" w:rsidRPr="00F40089" w:rsidRDefault="00F40089" w:rsidP="00F40089">
      <w:r w:rsidRPr="00F40089">
        <w:t xml:space="preserve">  &lt;link rel="icon" type="image/png" sizes="16x16" href="/favicon-16x16.png"&gt;</w:t>
      </w:r>
    </w:p>
    <w:p w14:paraId="6B459C31" w14:textId="77777777" w:rsidR="00F40089" w:rsidRPr="00F40089" w:rsidRDefault="00F40089" w:rsidP="00F40089"/>
    <w:p w14:paraId="6885F3AB" w14:textId="77777777" w:rsidR="00F40089" w:rsidRPr="00F40089" w:rsidRDefault="00F40089" w:rsidP="00F40089">
      <w:r w:rsidRPr="00F40089">
        <w:lastRenderedPageBreak/>
        <w:t xml:space="preserve">  &lt;!-- Scalable SVG favicon (modern browsers) --&gt;</w:t>
      </w:r>
    </w:p>
    <w:p w14:paraId="75E1C84D" w14:textId="77777777" w:rsidR="00F40089" w:rsidRPr="00F40089" w:rsidRDefault="00F40089" w:rsidP="00F40089">
      <w:r w:rsidRPr="00F40089">
        <w:t xml:space="preserve">  &lt;link rel="icon" type="image/svg+xml" href="/favicon.svg"&gt;</w:t>
      </w:r>
    </w:p>
    <w:p w14:paraId="71CE225D" w14:textId="77777777" w:rsidR="00F40089" w:rsidRPr="00F40089" w:rsidRDefault="00F40089" w:rsidP="00F40089"/>
    <w:p w14:paraId="0C093550" w14:textId="77777777" w:rsidR="00F40089" w:rsidRPr="00F40089" w:rsidRDefault="00F40089" w:rsidP="00F40089">
      <w:r w:rsidRPr="00F40089">
        <w:t xml:space="preserve">  &lt;!-- Apple Touch Icon (iOS home screen) --&gt;</w:t>
      </w:r>
    </w:p>
    <w:p w14:paraId="584EE45A" w14:textId="77777777" w:rsidR="00F40089" w:rsidRPr="00F40089" w:rsidRDefault="00F40089" w:rsidP="00F40089">
      <w:r w:rsidRPr="00F40089">
        <w:t xml:space="preserve">  &lt;link rel="apple-touch-icon" sizes="180x180" href="/apple-touch-icon.png"&gt;</w:t>
      </w:r>
    </w:p>
    <w:p w14:paraId="659B2390" w14:textId="77777777" w:rsidR="00F40089" w:rsidRPr="00F40089" w:rsidRDefault="00F40089" w:rsidP="00F40089"/>
    <w:p w14:paraId="0BB04779" w14:textId="77777777" w:rsidR="00F40089" w:rsidRPr="00F40089" w:rsidRDefault="00F40089" w:rsidP="00F40089">
      <w:r w:rsidRPr="00F40089">
        <w:t xml:space="preserve">  &lt;!-- Android/Windows tiles (optional) --&gt;</w:t>
      </w:r>
    </w:p>
    <w:p w14:paraId="04B29F9D" w14:textId="77777777" w:rsidR="00F40089" w:rsidRPr="00F40089" w:rsidRDefault="00F40089" w:rsidP="00F40089">
      <w:r w:rsidRPr="00F40089">
        <w:t xml:space="preserve">  &lt;meta name="msapplication-TileColor" content="#2c3e50"&gt;</w:t>
      </w:r>
    </w:p>
    <w:p w14:paraId="53A1F56B" w14:textId="77777777" w:rsidR="00F40089" w:rsidRPr="00F40089" w:rsidRDefault="00F40089" w:rsidP="00F40089">
      <w:r w:rsidRPr="00F40089">
        <w:t xml:space="preserve">  &lt;meta name="theme-color" content="#2c3e50"&gt;</w:t>
      </w:r>
    </w:p>
    <w:p w14:paraId="0750EA3C" w14:textId="77777777" w:rsidR="00F40089" w:rsidRPr="00F40089" w:rsidRDefault="00F40089" w:rsidP="00F40089">
      <w:r w:rsidRPr="00F40089">
        <w:t>&lt;/head&gt;</w:t>
      </w:r>
    </w:p>
    <w:p w14:paraId="4636A38A" w14:textId="77777777" w:rsidR="00F40089" w:rsidRPr="00F40089" w:rsidRDefault="00F40089" w:rsidP="00F40089">
      <w:r w:rsidRPr="00F40089">
        <w:pict w14:anchorId="7865DE07">
          <v:rect id="_x0000_i1270" style="width:0;height:1.5pt" o:hralign="center" o:hrstd="t" o:hr="t" fillcolor="#a0a0a0" stroked="f"/>
        </w:pict>
      </w:r>
    </w:p>
    <w:p w14:paraId="392CB143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🔍</w:t>
      </w:r>
      <w:r w:rsidRPr="00F40089">
        <w:rPr>
          <w:b/>
          <w:bCs/>
        </w:rPr>
        <w:t xml:space="preserve"> What Each Line Does</w:t>
      </w:r>
    </w:p>
    <w:p w14:paraId="02991FCD" w14:textId="77777777" w:rsidR="00F40089" w:rsidRPr="00F40089" w:rsidRDefault="00F40089" w:rsidP="00F40089">
      <w:pPr>
        <w:numPr>
          <w:ilvl w:val="0"/>
          <w:numId w:val="17"/>
        </w:numPr>
      </w:pPr>
      <w:r w:rsidRPr="00F40089">
        <w:rPr>
          <w:b/>
          <w:bCs/>
        </w:rPr>
        <w:t>.ico</w:t>
      </w:r>
      <w:r w:rsidRPr="00F40089">
        <w:t xml:space="preserve"> → Safety net: even IE6/old Edge will show it.</w:t>
      </w:r>
    </w:p>
    <w:p w14:paraId="4765A163" w14:textId="77777777" w:rsidR="00F40089" w:rsidRPr="00F40089" w:rsidRDefault="00F40089" w:rsidP="00F40089">
      <w:pPr>
        <w:numPr>
          <w:ilvl w:val="0"/>
          <w:numId w:val="17"/>
        </w:numPr>
      </w:pPr>
      <w:r w:rsidRPr="00F40089">
        <w:rPr>
          <w:b/>
          <w:bCs/>
        </w:rPr>
        <w:t>.png (32x32, 16x16)</w:t>
      </w:r>
      <w:r w:rsidRPr="00F40089">
        <w:t xml:space="preserve"> → Standard favicons for most browsers.</w:t>
      </w:r>
    </w:p>
    <w:p w14:paraId="20ED295D" w14:textId="77777777" w:rsidR="00F40089" w:rsidRPr="00F40089" w:rsidRDefault="00F40089" w:rsidP="00F40089">
      <w:pPr>
        <w:numPr>
          <w:ilvl w:val="0"/>
          <w:numId w:val="17"/>
        </w:numPr>
      </w:pPr>
      <w:r w:rsidRPr="00F40089">
        <w:rPr>
          <w:b/>
          <w:bCs/>
        </w:rPr>
        <w:t>.svg</w:t>
      </w:r>
      <w:r w:rsidRPr="00F40089">
        <w:t xml:space="preserve"> → Crisp and scalable in modern browsers (Chrome, Firefox, Safari).</w:t>
      </w:r>
    </w:p>
    <w:p w14:paraId="45588976" w14:textId="77777777" w:rsidR="00F40089" w:rsidRPr="00F40089" w:rsidRDefault="00F40089" w:rsidP="00F40089">
      <w:pPr>
        <w:numPr>
          <w:ilvl w:val="0"/>
          <w:numId w:val="17"/>
        </w:numPr>
      </w:pPr>
      <w:r w:rsidRPr="00F40089">
        <w:rPr>
          <w:b/>
          <w:bCs/>
        </w:rPr>
        <w:t>Apple Touch Icon</w:t>
      </w:r>
      <w:r w:rsidRPr="00F40089">
        <w:t xml:space="preserve"> → So iPhones/iPads use a nice big icon if someone adds your site to their home screen.</w:t>
      </w:r>
    </w:p>
    <w:p w14:paraId="709E41F1" w14:textId="77777777" w:rsidR="00F40089" w:rsidRPr="00F40089" w:rsidRDefault="00F40089" w:rsidP="00F40089">
      <w:pPr>
        <w:numPr>
          <w:ilvl w:val="0"/>
          <w:numId w:val="17"/>
        </w:numPr>
      </w:pPr>
      <w:r w:rsidRPr="00F40089">
        <w:rPr>
          <w:b/>
          <w:bCs/>
        </w:rPr>
        <w:t>Theme/Tile colors</w:t>
      </w:r>
      <w:r w:rsidRPr="00F40089">
        <w:t xml:space="preserve"> → Customizes how your site looks on Android task switcher &amp; Windows pinned tiles.</w:t>
      </w:r>
    </w:p>
    <w:p w14:paraId="02549EBC" w14:textId="77777777" w:rsidR="00F40089" w:rsidRPr="00F40089" w:rsidRDefault="00F40089" w:rsidP="00F40089">
      <w:r w:rsidRPr="00F40089">
        <w:pict w14:anchorId="7703BB36">
          <v:rect id="_x0000_i1271" style="width:0;height:1.5pt" o:hralign="center" o:hrstd="t" o:hr="t" fillcolor="#a0a0a0" stroked="f"/>
        </w:pict>
      </w:r>
    </w:p>
    <w:p w14:paraId="035A403B" w14:textId="77777777" w:rsidR="00F40089" w:rsidRPr="00F40089" w:rsidRDefault="00F40089" w:rsidP="00F40089">
      <w:r w:rsidRPr="00F40089">
        <w:rPr>
          <w:rFonts w:ascii="Segoe UI Emoji" w:hAnsi="Segoe UI Emoji" w:cs="Segoe UI Emoji"/>
        </w:rPr>
        <w:t>👉</w:t>
      </w:r>
      <w:r w:rsidRPr="00F40089">
        <w:t xml:space="preserve"> With this setup, you’re 100% covered:</w:t>
      </w:r>
    </w:p>
    <w:p w14:paraId="385ED82D" w14:textId="77777777" w:rsidR="00F40089" w:rsidRPr="00F40089" w:rsidRDefault="00F40089" w:rsidP="00F40089">
      <w:pPr>
        <w:numPr>
          <w:ilvl w:val="0"/>
          <w:numId w:val="18"/>
        </w:numPr>
      </w:pPr>
      <w:r w:rsidRPr="00F40089">
        <w:t xml:space="preserve">Old browsers </w:t>
      </w:r>
      <w:r w:rsidRPr="00F40089">
        <w:rPr>
          <w:rFonts w:ascii="Segoe UI Emoji" w:hAnsi="Segoe UI Emoji" w:cs="Segoe UI Emoji"/>
        </w:rPr>
        <w:t>🕹️</w:t>
      </w:r>
      <w:r w:rsidRPr="00F40089">
        <w:t xml:space="preserve"> → .ico</w:t>
      </w:r>
    </w:p>
    <w:p w14:paraId="2997FE6C" w14:textId="77777777" w:rsidR="00F40089" w:rsidRPr="00F40089" w:rsidRDefault="00F40089" w:rsidP="00F40089">
      <w:pPr>
        <w:numPr>
          <w:ilvl w:val="0"/>
          <w:numId w:val="18"/>
        </w:numPr>
      </w:pPr>
      <w:r w:rsidRPr="00F40089">
        <w:t xml:space="preserve">Normal modern browsers </w:t>
      </w:r>
      <w:r w:rsidRPr="00F40089">
        <w:rPr>
          <w:rFonts w:ascii="Segoe UI Emoji" w:hAnsi="Segoe UI Emoji" w:cs="Segoe UI Emoji"/>
        </w:rPr>
        <w:t>🖼️</w:t>
      </w:r>
      <w:r w:rsidRPr="00F40089">
        <w:t xml:space="preserve"> → .png</w:t>
      </w:r>
    </w:p>
    <w:p w14:paraId="470835BF" w14:textId="77777777" w:rsidR="00F40089" w:rsidRPr="00F40089" w:rsidRDefault="00F40089" w:rsidP="00F40089">
      <w:pPr>
        <w:numPr>
          <w:ilvl w:val="0"/>
          <w:numId w:val="18"/>
        </w:numPr>
      </w:pPr>
      <w:r w:rsidRPr="00F40089">
        <w:t xml:space="preserve">High-DPI/retina screens </w:t>
      </w:r>
      <w:r w:rsidRPr="00F40089">
        <w:rPr>
          <w:rFonts w:ascii="Segoe UI Emoji" w:hAnsi="Segoe UI Emoji" w:cs="Segoe UI Emoji"/>
        </w:rPr>
        <w:t>✨</w:t>
      </w:r>
      <w:r w:rsidRPr="00F40089">
        <w:t xml:space="preserve"> </w:t>
      </w:r>
      <w:r w:rsidRPr="00F40089">
        <w:rPr>
          <w:rFonts w:ascii="Aptos" w:hAnsi="Aptos" w:cs="Aptos"/>
        </w:rPr>
        <w:t>→</w:t>
      </w:r>
      <w:r w:rsidRPr="00F40089">
        <w:t xml:space="preserve"> .svg</w:t>
      </w:r>
    </w:p>
    <w:p w14:paraId="2102C94A" w14:textId="77777777" w:rsidR="00F40089" w:rsidRPr="00F40089" w:rsidRDefault="00F40089" w:rsidP="00F40089">
      <w:r w:rsidRPr="00F40089">
        <w:pict w14:anchorId="6531EC71">
          <v:rect id="_x0000_i1272" style="width:0;height:1.5pt" o:hralign="center" o:hrstd="t" o:hr="t" fillcolor="#a0a0a0" stroked="f"/>
        </w:pict>
      </w:r>
    </w:p>
    <w:p w14:paraId="02F0DAC0" w14:textId="77777777" w:rsidR="00F40089" w:rsidRPr="00F40089" w:rsidRDefault="00F40089" w:rsidP="00F40089">
      <w:r w:rsidRPr="00F40089">
        <w:t xml:space="preserve">Would you like me to also show you </w:t>
      </w:r>
      <w:r w:rsidRPr="00F40089">
        <w:rPr>
          <w:b/>
          <w:bCs/>
        </w:rPr>
        <w:t>how to generate all these favicon files quickly</w:t>
      </w:r>
      <w:r w:rsidRPr="00F40089">
        <w:t xml:space="preserve"> (instead of making them by hand)?</w:t>
      </w:r>
    </w:p>
    <w:p w14:paraId="6D04BA6F" w14:textId="77777777" w:rsidR="00F40089" w:rsidRPr="00F40089" w:rsidRDefault="00F40089" w:rsidP="00F40089">
      <w:pPr>
        <w:rPr>
          <w:b/>
          <w:bCs/>
        </w:rPr>
      </w:pPr>
      <w:r w:rsidRPr="00F40089">
        <w:rPr>
          <w:b/>
          <w:bCs/>
        </w:rPr>
        <w:t>You said:</w:t>
      </w:r>
    </w:p>
    <w:p w14:paraId="6971277D" w14:textId="77777777" w:rsidR="00F40089" w:rsidRPr="00F40089" w:rsidRDefault="00F40089" w:rsidP="00F40089">
      <w:r w:rsidRPr="00F40089">
        <w:t>yes</w:t>
      </w:r>
    </w:p>
    <w:p w14:paraId="3504DE39" w14:textId="77777777" w:rsidR="00F40089" w:rsidRPr="00F40089" w:rsidRDefault="00F40089" w:rsidP="00F40089">
      <w:pPr>
        <w:rPr>
          <w:b/>
          <w:bCs/>
        </w:rPr>
      </w:pPr>
      <w:r w:rsidRPr="00F40089">
        <w:rPr>
          <w:b/>
          <w:bCs/>
        </w:rPr>
        <w:t>ChatGPT said:</w:t>
      </w:r>
    </w:p>
    <w:p w14:paraId="16CDF532" w14:textId="77777777" w:rsidR="00F40089" w:rsidRPr="00F40089" w:rsidRDefault="00F40089" w:rsidP="00F40089">
      <w:r w:rsidRPr="00F40089">
        <w:t xml:space="preserve">Perfect </w:t>
      </w:r>
      <w:r w:rsidRPr="00F40089">
        <w:rPr>
          <w:rFonts w:ascii="Segoe UI Emoji" w:hAnsi="Segoe UI Emoji" w:cs="Segoe UI Emoji"/>
        </w:rPr>
        <w:t>👍</w:t>
      </w:r>
      <w:r w:rsidRPr="00F40089">
        <w:t xml:space="preserve"> — nobody really hand-crafts 10 different favicon sizes anymore, there are tools that generate the whole set for you. Here’s how you can do it:</w:t>
      </w:r>
    </w:p>
    <w:p w14:paraId="76443363" w14:textId="77777777" w:rsidR="00F40089" w:rsidRPr="00F40089" w:rsidRDefault="00F40089" w:rsidP="00F40089">
      <w:r w:rsidRPr="00F40089">
        <w:lastRenderedPageBreak/>
        <w:pict w14:anchorId="4748A58F">
          <v:rect id="_x0000_i1273" style="width:0;height:1.5pt" o:hralign="center" o:hrstd="t" o:hr="t" fillcolor="#a0a0a0" stroked="f"/>
        </w:pict>
      </w:r>
    </w:p>
    <w:p w14:paraId="31744DF5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🛠️</w:t>
      </w:r>
      <w:r w:rsidRPr="00F40089">
        <w:rPr>
          <w:b/>
          <w:bCs/>
        </w:rPr>
        <w:t xml:space="preserve"> Online Favicon Generators</w:t>
      </w:r>
    </w:p>
    <w:p w14:paraId="55DF868C" w14:textId="77777777" w:rsidR="00F40089" w:rsidRPr="00F40089" w:rsidRDefault="00F40089" w:rsidP="00F40089">
      <w:pPr>
        <w:numPr>
          <w:ilvl w:val="0"/>
          <w:numId w:val="19"/>
        </w:numPr>
      </w:pPr>
      <w:r w:rsidRPr="00F40089">
        <w:rPr>
          <w:b/>
          <w:bCs/>
        </w:rPr>
        <w:t>RealFaviconGenerator</w:t>
      </w:r>
    </w:p>
    <w:p w14:paraId="7B397AD4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Upload one high-res image (at least 512×512 PNG or SVG).</w:t>
      </w:r>
    </w:p>
    <w:p w14:paraId="672A0C47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It spits out:</w:t>
      </w:r>
    </w:p>
    <w:p w14:paraId="5325E3F9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>.ico for old browsers</w:t>
      </w:r>
    </w:p>
    <w:p w14:paraId="6FA79BAD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>.png in all needed sizes (16×16, 32×32, 180×180, etc.)</w:t>
      </w:r>
    </w:p>
    <w:p w14:paraId="0C0C1BFC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>Apple Touch icon, Android icons, Microsoft tile icons</w:t>
      </w:r>
    </w:p>
    <w:p w14:paraId="479A47D2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>A ready-made &lt;head&gt; code block you can just paste into your HTML.</w:t>
      </w:r>
    </w:p>
    <w:p w14:paraId="04C222C0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Super easy and widely used.</w:t>
      </w:r>
    </w:p>
    <w:p w14:paraId="26BBE2F6" w14:textId="77777777" w:rsidR="00F40089" w:rsidRPr="00F40089" w:rsidRDefault="00F40089" w:rsidP="00F40089">
      <w:pPr>
        <w:numPr>
          <w:ilvl w:val="0"/>
          <w:numId w:val="19"/>
        </w:numPr>
      </w:pPr>
      <w:r w:rsidRPr="00F40089">
        <w:rPr>
          <w:b/>
          <w:bCs/>
        </w:rPr>
        <w:t>Favicon.io</w:t>
      </w:r>
    </w:p>
    <w:p w14:paraId="10FECE96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Quick and simple.</w:t>
      </w:r>
    </w:p>
    <w:p w14:paraId="1A481474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Lets you generate from:</w:t>
      </w:r>
    </w:p>
    <w:p w14:paraId="5A457650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 xml:space="preserve">Text/emoji → favicon </w:t>
      </w:r>
      <w:r w:rsidRPr="00F40089">
        <w:rPr>
          <w:rFonts w:ascii="Segoe UI Emoji" w:hAnsi="Segoe UI Emoji" w:cs="Segoe UI Emoji"/>
        </w:rPr>
        <w:t>😎</w:t>
      </w:r>
    </w:p>
    <w:p w14:paraId="35D8C28A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>Image → favicon</w:t>
      </w:r>
    </w:p>
    <w:p w14:paraId="57ABFC0D" w14:textId="77777777" w:rsidR="00F40089" w:rsidRPr="00F40089" w:rsidRDefault="00F40089" w:rsidP="00F40089">
      <w:pPr>
        <w:numPr>
          <w:ilvl w:val="2"/>
          <w:numId w:val="19"/>
        </w:numPr>
      </w:pPr>
      <w:r w:rsidRPr="00F40089">
        <w:t>SVG → favicon</w:t>
      </w:r>
    </w:p>
    <w:p w14:paraId="7BF16958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Best if you want something minimal and fast.</w:t>
      </w:r>
    </w:p>
    <w:p w14:paraId="77634103" w14:textId="77777777" w:rsidR="00F40089" w:rsidRPr="00F40089" w:rsidRDefault="00F40089" w:rsidP="00F40089">
      <w:pPr>
        <w:numPr>
          <w:ilvl w:val="0"/>
          <w:numId w:val="19"/>
        </w:numPr>
      </w:pPr>
      <w:r w:rsidRPr="00F40089">
        <w:rPr>
          <w:b/>
          <w:bCs/>
        </w:rPr>
        <w:t>Image editors (manual way)</w:t>
      </w:r>
    </w:p>
    <w:p w14:paraId="35C20D98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Tools like Photoshop, GIMP, or Inkscape can export to .ico or multiple .png sizes.</w:t>
      </w:r>
    </w:p>
    <w:p w14:paraId="709063A5" w14:textId="77777777" w:rsidR="00F40089" w:rsidRPr="00F40089" w:rsidRDefault="00F40089" w:rsidP="00F40089">
      <w:pPr>
        <w:numPr>
          <w:ilvl w:val="1"/>
          <w:numId w:val="19"/>
        </w:numPr>
      </w:pPr>
      <w:r w:rsidRPr="00F40089">
        <w:t>Then you link them manually.</w:t>
      </w:r>
    </w:p>
    <w:p w14:paraId="6E4BB291" w14:textId="77777777" w:rsidR="00F40089" w:rsidRPr="00F40089" w:rsidRDefault="00F40089" w:rsidP="00F40089">
      <w:r w:rsidRPr="00F40089">
        <w:pict w14:anchorId="4904381D">
          <v:rect id="_x0000_i1274" style="width:0;height:1.5pt" o:hralign="center" o:hrstd="t" o:hr="t" fillcolor="#a0a0a0" stroked="f"/>
        </w:pict>
      </w:r>
    </w:p>
    <w:p w14:paraId="690E47CE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🔍</w:t>
      </w:r>
      <w:r w:rsidRPr="00F40089">
        <w:rPr>
          <w:b/>
          <w:bCs/>
        </w:rPr>
        <w:t xml:space="preserve"> Workflow</w:t>
      </w:r>
    </w:p>
    <w:p w14:paraId="63E58FA9" w14:textId="77777777" w:rsidR="00F40089" w:rsidRPr="00F40089" w:rsidRDefault="00F40089" w:rsidP="00F40089">
      <w:pPr>
        <w:numPr>
          <w:ilvl w:val="0"/>
          <w:numId w:val="20"/>
        </w:numPr>
      </w:pPr>
      <w:r w:rsidRPr="00F40089">
        <w:t xml:space="preserve">Start with a </w:t>
      </w:r>
      <w:r w:rsidRPr="00F40089">
        <w:rPr>
          <w:b/>
          <w:bCs/>
        </w:rPr>
        <w:t>large source image</w:t>
      </w:r>
      <w:r w:rsidRPr="00F40089">
        <w:t xml:space="preserve"> (512×512 or 1024×1024).</w:t>
      </w:r>
    </w:p>
    <w:p w14:paraId="78C540D3" w14:textId="77777777" w:rsidR="00F40089" w:rsidRPr="00F40089" w:rsidRDefault="00F40089" w:rsidP="00F40089">
      <w:pPr>
        <w:numPr>
          <w:ilvl w:val="0"/>
          <w:numId w:val="20"/>
        </w:numPr>
      </w:pPr>
      <w:r w:rsidRPr="00F40089">
        <w:t>Upload to a generator (like RealFaviconGenerator).</w:t>
      </w:r>
    </w:p>
    <w:p w14:paraId="4254D736" w14:textId="77777777" w:rsidR="00F40089" w:rsidRPr="00F40089" w:rsidRDefault="00F40089" w:rsidP="00F40089">
      <w:pPr>
        <w:numPr>
          <w:ilvl w:val="0"/>
          <w:numId w:val="20"/>
        </w:numPr>
      </w:pPr>
      <w:r w:rsidRPr="00F40089">
        <w:t>Download the package of favicons + HTML snippet.</w:t>
      </w:r>
    </w:p>
    <w:p w14:paraId="4BD1167F" w14:textId="77777777" w:rsidR="00F40089" w:rsidRPr="00F40089" w:rsidRDefault="00F40089" w:rsidP="00F40089">
      <w:pPr>
        <w:numPr>
          <w:ilvl w:val="0"/>
          <w:numId w:val="20"/>
        </w:numPr>
      </w:pPr>
      <w:r w:rsidRPr="00F40089">
        <w:t>Place the files in your site root (e.g. /favicon.ico, /favicon-32x32.png, /apple-touch-icon.png).</w:t>
      </w:r>
    </w:p>
    <w:p w14:paraId="2F58E4D9" w14:textId="77777777" w:rsidR="00F40089" w:rsidRPr="00F40089" w:rsidRDefault="00F40089" w:rsidP="00F40089">
      <w:pPr>
        <w:numPr>
          <w:ilvl w:val="0"/>
          <w:numId w:val="20"/>
        </w:numPr>
      </w:pPr>
      <w:r w:rsidRPr="00F40089">
        <w:t>Copy the &lt;head&gt; snippet they give you into your HTML.</w:t>
      </w:r>
    </w:p>
    <w:p w14:paraId="00502317" w14:textId="77777777" w:rsidR="00F40089" w:rsidRPr="00F40089" w:rsidRDefault="00F40089" w:rsidP="00F40089">
      <w:r w:rsidRPr="00F40089">
        <w:pict w14:anchorId="41E99038">
          <v:rect id="_x0000_i1275" style="width:0;height:1.5pt" o:hralign="center" o:hrstd="t" o:hr="t" fillcolor="#a0a0a0" stroked="f"/>
        </w:pict>
      </w:r>
    </w:p>
    <w:p w14:paraId="1D5EDD0F" w14:textId="77777777" w:rsidR="00F40089" w:rsidRPr="00F40089" w:rsidRDefault="00F40089" w:rsidP="00F40089">
      <w:pPr>
        <w:rPr>
          <w:b/>
          <w:bCs/>
        </w:rPr>
      </w:pPr>
      <w:r w:rsidRPr="00F40089">
        <w:rPr>
          <w:rFonts w:ascii="Segoe UI Emoji" w:hAnsi="Segoe UI Emoji" w:cs="Segoe UI Emoji"/>
          <w:b/>
          <w:bCs/>
        </w:rPr>
        <w:t>⚡</w:t>
      </w:r>
      <w:r w:rsidRPr="00F40089">
        <w:rPr>
          <w:b/>
          <w:bCs/>
        </w:rPr>
        <w:t xml:space="preserve"> Pro Tip</w:t>
      </w:r>
    </w:p>
    <w:p w14:paraId="5B5348AA" w14:textId="77777777" w:rsidR="00F40089" w:rsidRPr="00F40089" w:rsidRDefault="00F40089" w:rsidP="00F40089">
      <w:r w:rsidRPr="00F40089">
        <w:lastRenderedPageBreak/>
        <w:t xml:space="preserve">If you just want to </w:t>
      </w:r>
      <w:r w:rsidRPr="00F40089">
        <w:rPr>
          <w:b/>
          <w:bCs/>
        </w:rPr>
        <w:t>test quickly</w:t>
      </w:r>
      <w:r w:rsidRPr="00F40089">
        <w:t xml:space="preserve">, you can even use an emoji → favicon service. Example: generate </w:t>
      </w:r>
      <w:r w:rsidRPr="00F40089">
        <w:rPr>
          <w:rFonts w:ascii="Segoe UI Emoji" w:hAnsi="Segoe UI Emoji" w:cs="Segoe UI Emoji"/>
        </w:rPr>
        <w:t>🚀</w:t>
      </w:r>
      <w:r w:rsidRPr="00F40089">
        <w:t xml:space="preserve"> as favicon.ico and drop it into your project root. Browsers will happily show it in the tab.</w:t>
      </w:r>
    </w:p>
    <w:p w14:paraId="25177D2C" w14:textId="77777777" w:rsidR="00F40089" w:rsidRPr="00F40089" w:rsidRDefault="00F40089" w:rsidP="00F40089">
      <w:r w:rsidRPr="00F40089">
        <w:pict w14:anchorId="384E8C76">
          <v:rect id="_x0000_i1276" style="width:0;height:1.5pt" o:hralign="center" o:hrstd="t" o:hr="t" fillcolor="#a0a0a0" stroked="f"/>
        </w:pict>
      </w:r>
    </w:p>
    <w:p w14:paraId="1129CB8B" w14:textId="77777777" w:rsidR="00F40089" w:rsidRPr="00F40089" w:rsidRDefault="00F40089" w:rsidP="00F40089">
      <w:r w:rsidRPr="00F40089">
        <w:rPr>
          <w:rFonts w:ascii="Segoe UI Emoji" w:hAnsi="Segoe UI Emoji" w:cs="Segoe UI Emoji"/>
        </w:rPr>
        <w:t>👉</w:t>
      </w:r>
      <w:r w:rsidRPr="00F40089">
        <w:t xml:space="preserve"> That way, you don’t waste time on resizing and format conversions—just let the generator do the heavy lifting.</w:t>
      </w:r>
    </w:p>
    <w:p w14:paraId="1B809AFE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AC1"/>
    <w:multiLevelType w:val="multilevel"/>
    <w:tmpl w:val="1BD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9BA"/>
    <w:multiLevelType w:val="multilevel"/>
    <w:tmpl w:val="A1E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4698A"/>
    <w:multiLevelType w:val="multilevel"/>
    <w:tmpl w:val="40A8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6228"/>
    <w:multiLevelType w:val="multilevel"/>
    <w:tmpl w:val="E9B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27F44"/>
    <w:multiLevelType w:val="multilevel"/>
    <w:tmpl w:val="2DD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910DC"/>
    <w:multiLevelType w:val="multilevel"/>
    <w:tmpl w:val="191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B0E13"/>
    <w:multiLevelType w:val="multilevel"/>
    <w:tmpl w:val="2C6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80A69"/>
    <w:multiLevelType w:val="multilevel"/>
    <w:tmpl w:val="1C3A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F6A8E"/>
    <w:multiLevelType w:val="multilevel"/>
    <w:tmpl w:val="216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56233"/>
    <w:multiLevelType w:val="multilevel"/>
    <w:tmpl w:val="26F0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22215"/>
    <w:multiLevelType w:val="multilevel"/>
    <w:tmpl w:val="674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E3BE8"/>
    <w:multiLevelType w:val="multilevel"/>
    <w:tmpl w:val="F57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4211F"/>
    <w:multiLevelType w:val="multilevel"/>
    <w:tmpl w:val="C67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D4B32"/>
    <w:multiLevelType w:val="multilevel"/>
    <w:tmpl w:val="14D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4045"/>
    <w:multiLevelType w:val="multilevel"/>
    <w:tmpl w:val="A5D0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A0CD2"/>
    <w:multiLevelType w:val="multilevel"/>
    <w:tmpl w:val="FF9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27321"/>
    <w:multiLevelType w:val="multilevel"/>
    <w:tmpl w:val="06F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70630"/>
    <w:multiLevelType w:val="multilevel"/>
    <w:tmpl w:val="118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64A5A"/>
    <w:multiLevelType w:val="multilevel"/>
    <w:tmpl w:val="3710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8E2A55"/>
    <w:multiLevelType w:val="multilevel"/>
    <w:tmpl w:val="4E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904842">
    <w:abstractNumId w:val="7"/>
  </w:num>
  <w:num w:numId="2" w16cid:durableId="872810220">
    <w:abstractNumId w:val="5"/>
  </w:num>
  <w:num w:numId="3" w16cid:durableId="1395936081">
    <w:abstractNumId w:val="10"/>
  </w:num>
  <w:num w:numId="4" w16cid:durableId="1615747366">
    <w:abstractNumId w:val="3"/>
  </w:num>
  <w:num w:numId="5" w16cid:durableId="1970234107">
    <w:abstractNumId w:val="11"/>
  </w:num>
  <w:num w:numId="6" w16cid:durableId="962225177">
    <w:abstractNumId w:val="2"/>
  </w:num>
  <w:num w:numId="7" w16cid:durableId="526023703">
    <w:abstractNumId w:val="12"/>
  </w:num>
  <w:num w:numId="8" w16cid:durableId="424572927">
    <w:abstractNumId w:val="13"/>
  </w:num>
  <w:num w:numId="9" w16cid:durableId="922908572">
    <w:abstractNumId w:val="8"/>
  </w:num>
  <w:num w:numId="10" w16cid:durableId="1964263361">
    <w:abstractNumId w:val="15"/>
  </w:num>
  <w:num w:numId="11" w16cid:durableId="2122065920">
    <w:abstractNumId w:val="18"/>
  </w:num>
  <w:num w:numId="12" w16cid:durableId="1387798713">
    <w:abstractNumId w:val="6"/>
  </w:num>
  <w:num w:numId="13" w16cid:durableId="698823913">
    <w:abstractNumId w:val="14"/>
  </w:num>
  <w:num w:numId="14" w16cid:durableId="1566604252">
    <w:abstractNumId w:val="0"/>
  </w:num>
  <w:num w:numId="15" w16cid:durableId="1613971031">
    <w:abstractNumId w:val="17"/>
  </w:num>
  <w:num w:numId="16" w16cid:durableId="124589028">
    <w:abstractNumId w:val="9"/>
  </w:num>
  <w:num w:numId="17" w16cid:durableId="1570188122">
    <w:abstractNumId w:val="4"/>
  </w:num>
  <w:num w:numId="18" w16cid:durableId="288127117">
    <w:abstractNumId w:val="16"/>
  </w:num>
  <w:num w:numId="19" w16cid:durableId="1250699579">
    <w:abstractNumId w:val="1"/>
  </w:num>
  <w:num w:numId="20" w16cid:durableId="12436826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A3"/>
    <w:rsid w:val="0011564C"/>
    <w:rsid w:val="00402818"/>
    <w:rsid w:val="008A29FF"/>
    <w:rsid w:val="009803AB"/>
    <w:rsid w:val="00C674A3"/>
    <w:rsid w:val="00D605E4"/>
    <w:rsid w:val="00F4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872"/>
  <w15:chartTrackingRefBased/>
  <w15:docId w15:val="{061ADE58-82EA-41E3-B28C-5426736C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4</cp:revision>
  <dcterms:created xsi:type="dcterms:W3CDTF">2025-09-11T15:59:00Z</dcterms:created>
  <dcterms:modified xsi:type="dcterms:W3CDTF">2025-09-11T16:05:00Z</dcterms:modified>
</cp:coreProperties>
</file>