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354E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B4BEDCA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AEE5359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40045A4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97C62EB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BB001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63CC0003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95147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FD0A1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3A766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Звіт</w:t>
      </w:r>
    </w:p>
    <w:p w14:paraId="1E89D803" w14:textId="3BA04409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C6D6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2930AA68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B061DEA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4B67472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66C7" w14:textId="77777777" w:rsidR="008F32C9" w:rsidRPr="00244D5B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4D5B">
        <w:rPr>
          <w:rFonts w:ascii="Times New Roman" w:hAnsi="Times New Roman" w:cs="Times New Roman"/>
          <w:sz w:val="28"/>
          <w:szCs w:val="28"/>
        </w:rPr>
        <w:t>Дослідження лінійного пошуку в послідовностях</w:t>
      </w:r>
    </w:p>
    <w:p w14:paraId="1AB70661" w14:textId="0FC541E3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Варіант 31</w:t>
      </w:r>
    </w:p>
    <w:p w14:paraId="7A7C8875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BECD0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8A83B" w14:textId="77777777" w:rsidR="008F32C9" w:rsidRPr="008C6D6F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A898C" w14:textId="77777777" w:rsidR="008F32C9" w:rsidRPr="008C6D6F" w:rsidRDefault="008F32C9" w:rsidP="008F32C9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14:paraId="3EEB767C" w14:textId="77777777" w:rsidR="008F32C9" w:rsidRPr="008C6D6F" w:rsidRDefault="008F32C9" w:rsidP="008F32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D367B" w14:textId="77777777" w:rsidR="008F32C9" w:rsidRPr="008C6D6F" w:rsidRDefault="008F32C9" w:rsidP="008F32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FF8CE" w14:textId="77777777" w:rsidR="008F32C9" w:rsidRPr="008C6D6F" w:rsidRDefault="008F32C9" w:rsidP="008F32C9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2548D4CC" w14:textId="77777777" w:rsidR="008F32C9" w:rsidRPr="008C6D6F" w:rsidRDefault="008F32C9" w:rsidP="008F32C9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76186767" w14:textId="77777777" w:rsidR="008F32C9" w:rsidRDefault="008F32C9" w:rsidP="008F32C9"/>
    <w:p w14:paraId="2143DDB2" w14:textId="77777777" w:rsidR="008F32C9" w:rsidRDefault="008F32C9" w:rsidP="008F32C9"/>
    <w:p w14:paraId="439CB222" w14:textId="77777777" w:rsidR="008F32C9" w:rsidRDefault="008F32C9" w:rsidP="008F32C9"/>
    <w:p w14:paraId="6D6A8C3A" w14:textId="77777777" w:rsidR="008F32C9" w:rsidRDefault="008F32C9" w:rsidP="008F32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Київ 2021</w:t>
      </w:r>
    </w:p>
    <w:p w14:paraId="5DBF7CA3" w14:textId="57940FDB" w:rsidR="00DA3CB0" w:rsidRDefault="00DA3CB0"/>
    <w:p w14:paraId="5999E56A" w14:textId="378DA979" w:rsidR="00244D5B" w:rsidRPr="00244D5B" w:rsidRDefault="00244D5B" w:rsidP="00244D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32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714CA4B" w14:textId="77777777" w:rsidR="00244D5B" w:rsidRPr="00244D5B" w:rsidRDefault="00244D5B" w:rsidP="00244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D5B">
        <w:rPr>
          <w:rFonts w:ascii="Times New Roman" w:hAnsi="Times New Roman" w:cs="Times New Roman"/>
          <w:b/>
          <w:bCs/>
          <w:sz w:val="28"/>
          <w:szCs w:val="28"/>
        </w:rPr>
        <w:t>Дослідження лінійного пошуку в послідовностях</w:t>
      </w:r>
    </w:p>
    <w:p w14:paraId="000306E7" w14:textId="50AB494E" w:rsidR="00244D5B" w:rsidRPr="009932B7" w:rsidRDefault="00244D5B" w:rsidP="00244D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12870" w14:textId="55AFFBC8" w:rsidR="00244D5B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 w:rsidRPr="00244D5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244D5B">
        <w:rPr>
          <w:rFonts w:ascii="Times New Roman" w:hAnsi="Times New Roman" w:cs="Times New Roman"/>
          <w:sz w:val="28"/>
          <w:szCs w:val="28"/>
        </w:rPr>
        <w:t xml:space="preserve"> 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5B5B0398" w14:textId="4DA5B330" w:rsidR="00244D5B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540C2" w14:textId="77777777" w:rsidR="00244D5B" w:rsidRDefault="00244D5B" w:rsidP="00244D5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68D81186" w14:textId="6C1F5BA6" w:rsidR="00244D5B" w:rsidRPr="003E5A26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елементів 1-го масиву: 120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E5A26">
        <w:rPr>
          <w:rFonts w:ascii="Times New Roman" w:hAnsi="Times New Roman" w:cs="Times New Roman"/>
          <w:sz w:val="28"/>
          <w:szCs w:val="28"/>
        </w:rPr>
        <w:t xml:space="preserve"> (на 10 елементів)</w:t>
      </w:r>
    </w:p>
    <w:p w14:paraId="0A730412" w14:textId="0A0BD79C" w:rsidR="00244D5B" w:rsidRPr="003E5A26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елементів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-го масиву: </w:t>
      </w:r>
      <w:r>
        <w:rPr>
          <w:rFonts w:ascii="Times New Roman" w:hAnsi="Times New Roman" w:cs="Times New Roman"/>
          <w:sz w:val="28"/>
          <w:szCs w:val="28"/>
          <w:lang w:val="en-US"/>
        </w:rPr>
        <w:t>110+i</w:t>
      </w:r>
      <w:r w:rsidR="003E5A26">
        <w:rPr>
          <w:rFonts w:ascii="Times New Roman" w:hAnsi="Times New Roman" w:cs="Times New Roman"/>
          <w:sz w:val="28"/>
          <w:szCs w:val="28"/>
        </w:rPr>
        <w:t xml:space="preserve"> (на 10 елементів)</w:t>
      </w:r>
    </w:p>
    <w:p w14:paraId="485D070B" w14:textId="1C8054BA" w:rsidR="00244D5B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 w:rsidRPr="00244D5B">
        <w:rPr>
          <w:rFonts w:ascii="Times New Roman" w:hAnsi="Times New Roman" w:cs="Times New Roman"/>
          <w:sz w:val="28"/>
          <w:szCs w:val="28"/>
        </w:rPr>
        <w:t>Замінити максимальний елемент середньоарифметичним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третьому масиві.</w:t>
      </w:r>
    </w:p>
    <w:p w14:paraId="023F2F41" w14:textId="4D046F42" w:rsidR="00244D5B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75754" w14:textId="77777777" w:rsidR="00244D5B" w:rsidRDefault="00244D5B" w:rsidP="00244D5B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Розв’язок </w:t>
      </w:r>
    </w:p>
    <w:p w14:paraId="3E2D1BFC" w14:textId="1AD88B88" w:rsidR="00244D5B" w:rsidRDefault="00244D5B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DA4D2" w14:textId="0958B98D" w:rsidR="00244D5B" w:rsidRPr="009D0613" w:rsidRDefault="00244D5B" w:rsidP="009D06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613">
        <w:rPr>
          <w:b/>
          <w:bCs/>
          <w:sz w:val="32"/>
          <w:szCs w:val="32"/>
        </w:rPr>
        <w:t>Постановка задачі.</w:t>
      </w:r>
    </w:p>
    <w:p w14:paraId="16C4796D" w14:textId="5632D8A9" w:rsidR="00244D5B" w:rsidRDefault="009D0613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ітераційного циклу обчислимо елементи першого та другого масивів за відповідними формулами. Потім за допомогою лінійного пошуку визначаємо рівні елементи з цих масивів </w:t>
      </w:r>
      <w:r w:rsidR="003E5A26">
        <w:rPr>
          <w:rFonts w:ascii="Times New Roman" w:hAnsi="Times New Roman" w:cs="Times New Roman"/>
          <w:sz w:val="28"/>
          <w:szCs w:val="28"/>
        </w:rPr>
        <w:t>і заповнюємо цими елементами третій масив. Потім знаходимо середнє арифметичне елементів третього масиву, а також максимальний елемент. І замінимо максимальний елемент на середнє арифметичне. Результатом розв’язку буде масив цілих чисел.</w:t>
      </w:r>
    </w:p>
    <w:p w14:paraId="77AEA6A7" w14:textId="023C5E04" w:rsidR="003E5A26" w:rsidRDefault="003E5A26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0BD46" w14:textId="2CA58897" w:rsidR="003E5A26" w:rsidRDefault="003E5A26" w:rsidP="003E5A26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3E5A26">
        <w:rPr>
          <w:b/>
          <w:bCs/>
          <w:sz w:val="32"/>
          <w:szCs w:val="32"/>
        </w:rPr>
        <w:t>Математична модель</w:t>
      </w:r>
      <w:r w:rsidRPr="003E5A26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1418"/>
        <w:gridCol w:w="1701"/>
        <w:gridCol w:w="2687"/>
      </w:tblGrid>
      <w:tr w:rsidR="0085202A" w14:paraId="471222F2" w14:textId="77777777" w:rsidTr="0085202A">
        <w:tc>
          <w:tcPr>
            <w:tcW w:w="3179" w:type="dxa"/>
            <w:shd w:val="clear" w:color="auto" w:fill="E7E6E6" w:themeFill="background2"/>
          </w:tcPr>
          <w:p w14:paraId="701E796A" w14:textId="6AEE7737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1418" w:type="dxa"/>
            <w:shd w:val="clear" w:color="auto" w:fill="E7E6E6" w:themeFill="background2"/>
          </w:tcPr>
          <w:p w14:paraId="5C24D217" w14:textId="075E971E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0B9C9C7E" w14:textId="65386E16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687" w:type="dxa"/>
            <w:shd w:val="clear" w:color="auto" w:fill="E7E6E6" w:themeFill="background2"/>
          </w:tcPr>
          <w:p w14:paraId="122C42FA" w14:textId="2FF3DE0B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85202A" w14:paraId="5C46AB0C" w14:textId="77777777" w:rsidTr="0085202A">
        <w:tc>
          <w:tcPr>
            <w:tcW w:w="3179" w:type="dxa"/>
          </w:tcPr>
          <w:p w14:paraId="1DD38B9D" w14:textId="1281F82D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масив</w:t>
            </w:r>
          </w:p>
        </w:tc>
        <w:tc>
          <w:tcPr>
            <w:tcW w:w="1418" w:type="dxa"/>
          </w:tcPr>
          <w:p w14:paraId="579FB683" w14:textId="61124505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2529AD70" w14:textId="025D44B1" w:rsidR="0085202A" w:rsidRPr="008C09EE" w:rsidRDefault="008C09EE" w:rsidP="0085202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87" w:type="dxa"/>
          </w:tcPr>
          <w:p w14:paraId="4AEF601A" w14:textId="769FC9D8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85202A" w14:paraId="5B0C0FE6" w14:textId="77777777" w:rsidTr="0085202A">
        <w:tc>
          <w:tcPr>
            <w:tcW w:w="3179" w:type="dxa"/>
          </w:tcPr>
          <w:p w14:paraId="1E1CD0E4" w14:textId="387EE6B4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Другий масив</w:t>
            </w:r>
          </w:p>
        </w:tc>
        <w:tc>
          <w:tcPr>
            <w:tcW w:w="1418" w:type="dxa"/>
          </w:tcPr>
          <w:p w14:paraId="52867306" w14:textId="39AF47CC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0AF78FDD" w14:textId="4F20E516" w:rsidR="0085202A" w:rsidRPr="008C09EE" w:rsidRDefault="008C09EE" w:rsidP="0085202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87" w:type="dxa"/>
          </w:tcPr>
          <w:p w14:paraId="5656CD3A" w14:textId="1B3C7B75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85202A" w14:paraId="79E8EAA1" w14:textId="77777777" w:rsidTr="0085202A">
        <w:tc>
          <w:tcPr>
            <w:tcW w:w="3179" w:type="dxa"/>
          </w:tcPr>
          <w:p w14:paraId="78CABE9F" w14:textId="311E3787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Третій масив</w:t>
            </w:r>
          </w:p>
        </w:tc>
        <w:tc>
          <w:tcPr>
            <w:tcW w:w="1418" w:type="dxa"/>
          </w:tcPr>
          <w:p w14:paraId="14FFD253" w14:textId="013F1FF5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353477AB" w14:textId="3C014BF8" w:rsidR="0085202A" w:rsidRPr="008C09EE" w:rsidRDefault="008C09EE" w:rsidP="0085202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687" w:type="dxa"/>
          </w:tcPr>
          <w:p w14:paraId="38DFB9D5" w14:textId="03D32972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5202A" w14:paraId="3DA5689B" w14:textId="77777777" w:rsidTr="0085202A">
        <w:tc>
          <w:tcPr>
            <w:tcW w:w="3179" w:type="dxa"/>
          </w:tcPr>
          <w:p w14:paraId="777E22EA" w14:textId="25B16337" w:rsidR="0085202A" w:rsidRDefault="0085202A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Середнє арифметичне</w:t>
            </w:r>
          </w:p>
        </w:tc>
        <w:tc>
          <w:tcPr>
            <w:tcW w:w="1418" w:type="dxa"/>
          </w:tcPr>
          <w:p w14:paraId="3D0E51BC" w14:textId="754471FC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69627455" w14:textId="18CC44CF" w:rsidR="0085202A" w:rsidRPr="008C09EE" w:rsidRDefault="008C09EE" w:rsidP="0085202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87" w:type="dxa"/>
          </w:tcPr>
          <w:p w14:paraId="0115D552" w14:textId="20612745" w:rsidR="0085202A" w:rsidRDefault="008C09EE" w:rsidP="0085202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8C09EE" w14:paraId="36A509F1" w14:textId="77777777" w:rsidTr="0085202A">
        <w:tc>
          <w:tcPr>
            <w:tcW w:w="3179" w:type="dxa"/>
          </w:tcPr>
          <w:p w14:paraId="0DAAD688" w14:textId="067392FB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Максимальний елемент</w:t>
            </w:r>
          </w:p>
        </w:tc>
        <w:tc>
          <w:tcPr>
            <w:tcW w:w="1418" w:type="dxa"/>
          </w:tcPr>
          <w:p w14:paraId="6DF4E4A3" w14:textId="1586A8A3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66F43B1F" w14:textId="17E6177D" w:rsidR="008C09EE" w:rsidRPr="008C09EE" w:rsidRDefault="008C09EE" w:rsidP="008C09EE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687" w:type="dxa"/>
          </w:tcPr>
          <w:p w14:paraId="428D027B" w14:textId="4A2C4DF8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8C09EE" w14:paraId="69AA9C51" w14:textId="77777777" w:rsidTr="0085202A">
        <w:tc>
          <w:tcPr>
            <w:tcW w:w="3179" w:type="dxa"/>
          </w:tcPr>
          <w:p w14:paraId="51DB78C5" w14:textId="301EFC18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1</w:t>
            </w:r>
          </w:p>
        </w:tc>
        <w:tc>
          <w:tcPr>
            <w:tcW w:w="1418" w:type="dxa"/>
          </w:tcPr>
          <w:p w14:paraId="6BB50D82" w14:textId="3D54B639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1BD41C4E" w14:textId="711FE4DB" w:rsidR="008C09EE" w:rsidRPr="008C09EE" w:rsidRDefault="008C09EE" w:rsidP="008C09EE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87" w:type="dxa"/>
          </w:tcPr>
          <w:p w14:paraId="334E9B5A" w14:textId="20B7FD03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8C09EE" w14:paraId="71C95C5E" w14:textId="77777777" w:rsidTr="0085202A">
        <w:tc>
          <w:tcPr>
            <w:tcW w:w="3179" w:type="dxa"/>
          </w:tcPr>
          <w:p w14:paraId="04E68B4B" w14:textId="4896AA03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2</w:t>
            </w:r>
          </w:p>
        </w:tc>
        <w:tc>
          <w:tcPr>
            <w:tcW w:w="1418" w:type="dxa"/>
          </w:tcPr>
          <w:p w14:paraId="1B7A7964" w14:textId="769D0F34" w:rsidR="008C09EE" w:rsidRPr="008C09EE" w:rsidRDefault="008C09EE" w:rsidP="008C09EE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448FAD32" w14:textId="6F9BAC94" w:rsidR="008C09EE" w:rsidRPr="008C09EE" w:rsidRDefault="008C09EE" w:rsidP="008C09EE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687" w:type="dxa"/>
          </w:tcPr>
          <w:p w14:paraId="56F43606" w14:textId="4D720E5E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8C09EE" w14:paraId="6018BC54" w14:textId="77777777" w:rsidTr="0085202A">
        <w:tc>
          <w:tcPr>
            <w:tcW w:w="3179" w:type="dxa"/>
          </w:tcPr>
          <w:p w14:paraId="00E13144" w14:textId="1F07BA38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3</w:t>
            </w:r>
          </w:p>
        </w:tc>
        <w:tc>
          <w:tcPr>
            <w:tcW w:w="1418" w:type="dxa"/>
          </w:tcPr>
          <w:p w14:paraId="5A2BBC7E" w14:textId="565F04F9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5AEB0FDB" w14:textId="67A93478" w:rsidR="008C09EE" w:rsidRPr="008C09EE" w:rsidRDefault="008C09EE" w:rsidP="008C09EE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87" w:type="dxa"/>
          </w:tcPr>
          <w:p w14:paraId="06CC20F3" w14:textId="04969866" w:rsidR="008C09EE" w:rsidRDefault="008C09EE" w:rsidP="008C09EE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</w:tbl>
    <w:p w14:paraId="6575C625" w14:textId="614ECE30" w:rsidR="0085202A" w:rsidRDefault="0085202A" w:rsidP="0085202A">
      <w:pPr>
        <w:pStyle w:val="Default"/>
        <w:ind w:left="360"/>
        <w:jc w:val="both"/>
        <w:rPr>
          <w:sz w:val="28"/>
          <w:szCs w:val="28"/>
        </w:rPr>
      </w:pPr>
    </w:p>
    <w:p w14:paraId="2748E52D" w14:textId="1243CE9D" w:rsidR="008C09EE" w:rsidRDefault="008C09EE" w:rsidP="0085202A">
      <w:pPr>
        <w:pStyle w:val="Default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 математичне формулювання задачі зводиться до ініціалізації першого та другого масивів за формулами </w:t>
      </w:r>
      <w:r>
        <w:rPr>
          <w:sz w:val="28"/>
          <w:szCs w:val="28"/>
          <w:lang w:val="ru-RU"/>
        </w:rPr>
        <w:t>120</w:t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 110+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відповідно.</w:t>
      </w:r>
    </w:p>
    <w:p w14:paraId="60973AD1" w14:textId="77777777" w:rsidR="00396EF3" w:rsidRDefault="008C09EE" w:rsidP="0085202A">
      <w:pPr>
        <w:pStyle w:val="Default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Потім утворити третій масив,</w:t>
      </w:r>
      <w:r w:rsidR="00396EF3">
        <w:rPr>
          <w:sz w:val="28"/>
          <w:szCs w:val="28"/>
        </w:rPr>
        <w:t xml:space="preserve"> який складається з рівних елементів першого та другого масивів.</w:t>
      </w:r>
      <w:r w:rsidR="00396EF3" w:rsidRPr="00396EF3">
        <w:rPr>
          <w:sz w:val="28"/>
          <w:szCs w:val="28"/>
        </w:rPr>
        <w:t xml:space="preserve"> </w:t>
      </w:r>
      <w:r w:rsidR="00396EF3">
        <w:rPr>
          <w:sz w:val="28"/>
          <w:szCs w:val="28"/>
        </w:rPr>
        <w:t>Потім знаходимо середнє арифметичне елементів третього масиву, а також максимальний елемент. І замінимо максимальний елемент на середнє арифметичне.</w:t>
      </w:r>
    </w:p>
    <w:p w14:paraId="4F92E6EC" w14:textId="77777777" w:rsidR="00396EF3" w:rsidRDefault="00396EF3" w:rsidP="0085202A">
      <w:pPr>
        <w:pStyle w:val="Default"/>
        <w:ind w:left="360"/>
        <w:jc w:val="both"/>
        <w:rPr>
          <w:sz w:val="28"/>
          <w:szCs w:val="28"/>
        </w:rPr>
      </w:pPr>
    </w:p>
    <w:p w14:paraId="6C3CA8A5" w14:textId="77777777" w:rsidR="00396EF3" w:rsidRPr="00DA4ED2" w:rsidRDefault="00396EF3" w:rsidP="00396E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D2">
        <w:rPr>
          <w:b/>
          <w:bCs/>
          <w:sz w:val="32"/>
          <w:szCs w:val="32"/>
        </w:rPr>
        <w:t>Розв’язок</w:t>
      </w:r>
    </w:p>
    <w:p w14:paraId="6E1EB3AE" w14:textId="01721434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t xml:space="preserve">Програмні специфікації </w:t>
      </w:r>
      <w:proofErr w:type="spellStart"/>
      <w:r w:rsidRPr="00F92E8D">
        <w:rPr>
          <w:sz w:val="28"/>
          <w:szCs w:val="28"/>
        </w:rPr>
        <w:t>запиш</w:t>
      </w:r>
      <w:r>
        <w:rPr>
          <w:sz w:val="28"/>
          <w:szCs w:val="28"/>
        </w:rPr>
        <w:t>е</w:t>
      </w:r>
      <w:r w:rsidRPr="00F92E8D">
        <w:rPr>
          <w:sz w:val="28"/>
          <w:szCs w:val="28"/>
        </w:rPr>
        <w:t>мо</w:t>
      </w:r>
      <w:proofErr w:type="spellEnd"/>
      <w:r w:rsidRPr="00F92E8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AE0103A" w14:textId="77777777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14:paraId="70DB37D7" w14:textId="09C02F1F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2. </w:t>
      </w:r>
      <w:r>
        <w:rPr>
          <w:sz w:val="28"/>
          <w:szCs w:val="28"/>
        </w:rPr>
        <w:t xml:space="preserve">Деталізуємо дію </w:t>
      </w:r>
      <w:r>
        <w:rPr>
          <w:sz w:val="28"/>
          <w:szCs w:val="28"/>
        </w:rPr>
        <w:t>ініціалізації елементів першого масиву</w:t>
      </w:r>
    </w:p>
    <w:p w14:paraId="24FA2AD8" w14:textId="65446CBF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3. </w:t>
      </w:r>
      <w:r>
        <w:rPr>
          <w:sz w:val="28"/>
          <w:szCs w:val="28"/>
        </w:rPr>
        <w:t xml:space="preserve">Деталізуємо дію ініціалізації елементів </w:t>
      </w:r>
      <w:r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масиву</w:t>
      </w:r>
    </w:p>
    <w:p w14:paraId="2C4A5E23" w14:textId="1D8D0B92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4. </w:t>
      </w:r>
      <w:r>
        <w:rPr>
          <w:sz w:val="28"/>
          <w:szCs w:val="28"/>
        </w:rPr>
        <w:t xml:space="preserve">Деталізуємо дію знаходження </w:t>
      </w:r>
      <w:r>
        <w:rPr>
          <w:sz w:val="28"/>
          <w:szCs w:val="28"/>
        </w:rPr>
        <w:t>рівних елементів першого та другого масивів, знаходження елементів третього масиву.</w:t>
      </w:r>
    </w:p>
    <w:p w14:paraId="47019324" w14:textId="37F72DCF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5. </w:t>
      </w:r>
      <w:r>
        <w:rPr>
          <w:sz w:val="28"/>
          <w:szCs w:val="28"/>
        </w:rPr>
        <w:t>Деталізуємо дію знаходження середнього арифметичного елементів третього масиву та його максимальний елемент</w:t>
      </w:r>
    </w:p>
    <w:p w14:paraId="20A53977" w14:textId="426A675D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Крок 6. </w:t>
      </w:r>
      <w:r>
        <w:rPr>
          <w:sz w:val="28"/>
          <w:szCs w:val="28"/>
        </w:rPr>
        <w:t>Замінимо максимальний елемент третього масиву на середнє арифметичне.</w:t>
      </w:r>
    </w:p>
    <w:p w14:paraId="070C32E8" w14:textId="10FEF5EF" w:rsidR="00451491" w:rsidRPr="00451491" w:rsidRDefault="00451491" w:rsidP="00396EF3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i/>
          <w:iCs/>
          <w:sz w:val="28"/>
          <w:szCs w:val="28"/>
        </w:rPr>
        <w:t>Крок 7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Виведення елементів третього масиву</w:t>
      </w:r>
    </w:p>
    <w:p w14:paraId="37748725" w14:textId="0C716725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</w:p>
    <w:p w14:paraId="26013C87" w14:textId="63273301" w:rsidR="00396EF3" w:rsidRDefault="00396EF3" w:rsidP="00396EF3">
      <w:pPr>
        <w:pStyle w:val="Default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F92E8D">
        <w:rPr>
          <w:b/>
          <w:bCs/>
          <w:sz w:val="32"/>
          <w:szCs w:val="32"/>
        </w:rPr>
        <w:t>Псевдокод</w:t>
      </w:r>
    </w:p>
    <w:p w14:paraId="758EB29B" w14:textId="43DCF415" w:rsidR="00396EF3" w:rsidRDefault="00396EF3" w:rsidP="00396EF3">
      <w:pPr>
        <w:pStyle w:val="Default"/>
        <w:spacing w:after="160"/>
        <w:jc w:val="both"/>
        <w:rPr>
          <w:sz w:val="28"/>
          <w:szCs w:val="28"/>
        </w:rPr>
      </w:pPr>
    </w:p>
    <w:p w14:paraId="0E8C9CCD" w14:textId="70215674" w:rsidR="00396EF3" w:rsidRDefault="000133FF" w:rsidP="00396EF3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49FEA55D" w14:textId="7CF4E52E" w:rsidR="000133FF" w:rsidRDefault="000133FF" w:rsidP="00396EF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55FA643" w14:textId="77777777" w:rsidR="000133FF" w:rsidRPr="000133FF" w:rsidRDefault="000133FF" w:rsidP="000133FF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0133FF">
        <w:rPr>
          <w:sz w:val="28"/>
          <w:szCs w:val="28"/>
          <w:u w:val="single"/>
        </w:rPr>
        <w:t>Деталізуємо дію ініціалізації елементів першого масиву</w:t>
      </w:r>
    </w:p>
    <w:p w14:paraId="5A09128A" w14:textId="48231D8A" w:rsidR="000133FF" w:rsidRPr="000133FF" w:rsidRDefault="000133FF" w:rsidP="00396EF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Деталізуємо дію ініціалізації елементів другого масиву</w:t>
      </w:r>
    </w:p>
    <w:p w14:paraId="3F921695" w14:textId="77777777" w:rsidR="000133FF" w:rsidRDefault="000133FF" w:rsidP="000133FF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знаходження рівних елементів першого та другого масивів, знаходження елементів третього масиву.</w:t>
      </w:r>
    </w:p>
    <w:p w14:paraId="5FD1C128" w14:textId="77777777" w:rsidR="000133FF" w:rsidRDefault="000133FF" w:rsidP="000133FF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знаходження середнього арифметичного елементів третього масиву та його максимальний елемент</w:t>
      </w:r>
    </w:p>
    <w:p w14:paraId="5752DF97" w14:textId="77777777" w:rsidR="000133FF" w:rsidRDefault="000133FF" w:rsidP="000133FF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Замінимо максимальний елемент третього масиву на середнє арифметичне.</w:t>
      </w:r>
    </w:p>
    <w:p w14:paraId="3C0A2B00" w14:textId="202D8E38" w:rsidR="00396EF3" w:rsidRDefault="00451491" w:rsidP="00451491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Виведення елементів третього ма</w:t>
      </w:r>
      <w:r>
        <w:rPr>
          <w:sz w:val="28"/>
          <w:szCs w:val="28"/>
        </w:rPr>
        <w:t>си</w:t>
      </w:r>
      <w:r>
        <w:rPr>
          <w:sz w:val="28"/>
          <w:szCs w:val="28"/>
        </w:rPr>
        <w:t>ву</w:t>
      </w:r>
    </w:p>
    <w:p w14:paraId="0EB5BD42" w14:textId="6CE491C6" w:rsidR="00451491" w:rsidRPr="00451491" w:rsidRDefault="00451491" w:rsidP="00396EF3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A5D1357" w14:textId="6D72C136" w:rsidR="00451491" w:rsidRDefault="00451491" w:rsidP="00396EF3">
      <w:pPr>
        <w:pStyle w:val="Default"/>
        <w:jc w:val="both"/>
        <w:rPr>
          <w:b/>
          <w:bCs/>
          <w:sz w:val="32"/>
          <w:szCs w:val="32"/>
        </w:rPr>
      </w:pPr>
    </w:p>
    <w:p w14:paraId="4E5A063F" w14:textId="24B85B4A" w:rsidR="008C09EE" w:rsidRPr="008C09EE" w:rsidRDefault="00396EF3" w:rsidP="0085202A">
      <w:pPr>
        <w:pStyle w:val="Default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EE5B0C" w14:textId="0927A458" w:rsidR="00451491" w:rsidRDefault="00451491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4DFD1" w14:textId="231A6716" w:rsid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Крок </w:t>
      </w:r>
      <w:r>
        <w:rPr>
          <w:sz w:val="28"/>
          <w:szCs w:val="28"/>
        </w:rPr>
        <w:t>2</w:t>
      </w:r>
    </w:p>
    <w:p w14:paraId="1EEB1C69" w14:textId="46F16A3C" w:rsidR="00451491" w:rsidRDefault="00451491" w:rsidP="00451491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BD378B3" w14:textId="36BFD71B" w:rsidR="00451491" w:rsidRPr="00424A04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i = 1 </w:t>
      </w:r>
    </w:p>
    <w:p w14:paraId="695F913F" w14:textId="127C2E92" w:rsidR="00451491" w:rsidRP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 w:rsidR="00424A04"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3C3096C6" w14:textId="77777777" w:rsidR="00451491" w:rsidRP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7532F299" w14:textId="2F7554CF" w:rsidR="00424A04" w:rsidRPr="00424A04" w:rsidRDefault="00424A04" w:rsidP="00451491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24A04">
        <w:rPr>
          <w:color w:val="808080"/>
          <w:sz w:val="28"/>
          <w:szCs w:val="28"/>
        </w:rPr>
        <w:t>a</w:t>
      </w:r>
      <w:r w:rsidRPr="00424A04">
        <w:rPr>
          <w:sz w:val="28"/>
          <w:szCs w:val="28"/>
        </w:rPr>
        <w:t>[i] = 120 - i</w:t>
      </w:r>
    </w:p>
    <w:p w14:paraId="26D21037" w14:textId="7BE26168" w:rsidR="00451491" w:rsidRP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</w:t>
      </w:r>
      <w:r w:rsidRPr="00451491">
        <w:rPr>
          <w:sz w:val="28"/>
          <w:szCs w:val="28"/>
        </w:rPr>
        <w:t xml:space="preserve">i = i + 1 </w:t>
      </w:r>
    </w:p>
    <w:p w14:paraId="368553AE" w14:textId="2EC71735" w:rsidR="00451491" w:rsidRPr="00451491" w:rsidRDefault="00451491" w:rsidP="00451491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6CDBA18D" w14:textId="77777777" w:rsidR="00451491" w:rsidRPr="00424A04" w:rsidRDefault="00451491" w:rsidP="00451491">
      <w:pPr>
        <w:pStyle w:val="Default"/>
        <w:spacing w:after="160"/>
        <w:jc w:val="both"/>
        <w:rPr>
          <w:b/>
          <w:bCs/>
          <w:sz w:val="28"/>
          <w:szCs w:val="28"/>
          <w:u w:val="single"/>
        </w:rPr>
      </w:pPr>
      <w:r w:rsidRPr="00424A04">
        <w:rPr>
          <w:sz w:val="28"/>
          <w:szCs w:val="28"/>
          <w:u w:val="single"/>
        </w:rPr>
        <w:t>Деталізуємо дію ініціалізації елементів другого масиву</w:t>
      </w:r>
    </w:p>
    <w:p w14:paraId="40D183C0" w14:textId="77777777" w:rsid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знаходження рівних елементів першого та другого масивів, знаходження елементів третього масиву.</w:t>
      </w:r>
    </w:p>
    <w:p w14:paraId="40B83B62" w14:textId="77777777" w:rsid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знаходження середнього арифметичного елементів третього масиву та його максимальний елемент</w:t>
      </w:r>
    </w:p>
    <w:p w14:paraId="76CB083F" w14:textId="77777777" w:rsidR="00451491" w:rsidRDefault="00451491" w:rsidP="00451491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Замінимо максимальний елемент третього масиву на середнє арифметичне.</w:t>
      </w:r>
    </w:p>
    <w:p w14:paraId="66085D6F" w14:textId="77777777" w:rsidR="00451491" w:rsidRDefault="00451491" w:rsidP="00451491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Виведення елементів третього масиву</w:t>
      </w:r>
    </w:p>
    <w:p w14:paraId="69F55199" w14:textId="77777777" w:rsidR="00451491" w:rsidRPr="00451491" w:rsidRDefault="00451491" w:rsidP="00451491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3485877" w14:textId="77777777" w:rsidR="00451491" w:rsidRDefault="00451491" w:rsidP="00451491">
      <w:pPr>
        <w:pStyle w:val="Default"/>
        <w:jc w:val="both"/>
        <w:rPr>
          <w:b/>
          <w:bCs/>
          <w:sz w:val="32"/>
          <w:szCs w:val="32"/>
        </w:rPr>
      </w:pPr>
    </w:p>
    <w:p w14:paraId="7F56E27E" w14:textId="77777777" w:rsid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</w:p>
    <w:p w14:paraId="0776C006" w14:textId="6C27FB0E" w:rsid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3</w:t>
      </w:r>
    </w:p>
    <w:p w14:paraId="71B155C2" w14:textId="77777777" w:rsidR="00424A04" w:rsidRDefault="00424A04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B33DA6E" w14:textId="069421D3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i = 1 </w:t>
      </w:r>
    </w:p>
    <w:p w14:paraId="4F4F779D" w14:textId="5A5DFE99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36ACB114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1A122D73" w14:textId="77777777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24A04">
        <w:rPr>
          <w:color w:val="808080"/>
          <w:sz w:val="28"/>
          <w:szCs w:val="28"/>
        </w:rPr>
        <w:t>a</w:t>
      </w:r>
      <w:r w:rsidRPr="00424A04">
        <w:rPr>
          <w:sz w:val="28"/>
          <w:szCs w:val="28"/>
        </w:rPr>
        <w:t>[i] = 120 - i</w:t>
      </w:r>
    </w:p>
    <w:p w14:paraId="46665ECE" w14:textId="78ABF841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i = i + 1 </w:t>
      </w:r>
    </w:p>
    <w:p w14:paraId="604FF05B" w14:textId="060C199B" w:rsidR="00424A04" w:rsidRDefault="00424A04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1ED6C7AA" w14:textId="108A590E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 = 1 </w:t>
      </w:r>
    </w:p>
    <w:p w14:paraId="30B67A2F" w14:textId="2AFF78E4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637A241B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5FC80124" w14:textId="322919DD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808080"/>
          <w:sz w:val="28"/>
          <w:szCs w:val="28"/>
          <w:lang w:val="en-US"/>
        </w:rPr>
        <w:t>b</w:t>
      </w:r>
      <w:r w:rsidRPr="00424A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110+j</w:t>
      </w:r>
    </w:p>
    <w:p w14:paraId="16E09A0C" w14:textId="46BBABA4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+ 1 </w:t>
      </w:r>
    </w:p>
    <w:p w14:paraId="41827B47" w14:textId="77777777" w:rsidR="00424A04" w:rsidRPr="00451491" w:rsidRDefault="00424A04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lastRenderedPageBreak/>
        <w:t>все повторити</w:t>
      </w:r>
    </w:p>
    <w:p w14:paraId="18ECB9E8" w14:textId="77777777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424A04">
        <w:rPr>
          <w:sz w:val="28"/>
          <w:szCs w:val="28"/>
          <w:u w:val="single"/>
        </w:rPr>
        <w:t>Деталізуємо дію знаходження рівних елементів першого та другого масивів, знаходження елементів третього масиву.</w:t>
      </w:r>
    </w:p>
    <w:p w14:paraId="4CA4ACE8" w14:textId="77777777" w:rsid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знаходження середнього арифметичного елементів третього масиву та його максимальний елемент</w:t>
      </w:r>
    </w:p>
    <w:p w14:paraId="648A1FE3" w14:textId="77777777" w:rsid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Замінимо максимальний елемент третього масиву на середнє арифметичне.</w:t>
      </w:r>
    </w:p>
    <w:p w14:paraId="21F63EFA" w14:textId="77777777" w:rsidR="00424A04" w:rsidRDefault="00424A04" w:rsidP="00424A04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Виведення елементів третього масиву</w:t>
      </w:r>
    </w:p>
    <w:p w14:paraId="7EDACBCB" w14:textId="77777777" w:rsidR="00424A04" w:rsidRPr="00451491" w:rsidRDefault="00424A04" w:rsidP="00424A0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D88B4D" w14:textId="247074C2" w:rsidR="00451491" w:rsidRDefault="00451491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59870" w14:textId="4EA1985A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en-US"/>
        </w:rPr>
        <w:t>4</w:t>
      </w:r>
    </w:p>
    <w:p w14:paraId="2C45F2E1" w14:textId="77777777" w:rsidR="00424A04" w:rsidRDefault="00424A04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128374B0" w14:textId="77777777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i = 1 </w:t>
      </w:r>
    </w:p>
    <w:p w14:paraId="58203A56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676ACA22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06D972D7" w14:textId="77777777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24A04">
        <w:rPr>
          <w:color w:val="808080"/>
          <w:sz w:val="28"/>
          <w:szCs w:val="28"/>
        </w:rPr>
        <w:t>a</w:t>
      </w:r>
      <w:r w:rsidRPr="00424A04">
        <w:rPr>
          <w:sz w:val="28"/>
          <w:szCs w:val="28"/>
        </w:rPr>
        <w:t>[i] = 120 - i</w:t>
      </w:r>
    </w:p>
    <w:p w14:paraId="5F175894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i = i + 1 </w:t>
      </w:r>
    </w:p>
    <w:p w14:paraId="1DAE01A1" w14:textId="77777777" w:rsidR="00424A04" w:rsidRDefault="00424A04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37814B7D" w14:textId="77777777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 = 1 </w:t>
      </w:r>
    </w:p>
    <w:p w14:paraId="7639D79E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2411C71B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59101047" w14:textId="77777777" w:rsidR="00424A04" w:rsidRPr="00424A04" w:rsidRDefault="00424A04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808080"/>
          <w:sz w:val="28"/>
          <w:szCs w:val="28"/>
          <w:lang w:val="en-US"/>
        </w:rPr>
        <w:t>b</w:t>
      </w:r>
      <w:r w:rsidRPr="00424A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110+j</w:t>
      </w:r>
    </w:p>
    <w:p w14:paraId="584D59D8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+ 1 </w:t>
      </w:r>
    </w:p>
    <w:p w14:paraId="2A7C9C72" w14:textId="285E9E46" w:rsidR="00424A04" w:rsidRDefault="00424A04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50EA9FBF" w14:textId="1026AB13" w:rsidR="00424A04" w:rsidRDefault="00424A04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367DA59C" w14:textId="6320788D" w:rsidR="00424A04" w:rsidRDefault="00424A04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14:paraId="4218FD3C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53B7C73B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0907761B" w14:textId="77777777" w:rsidR="00424A04" w:rsidRPr="00451491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7E4A9F3B" w14:textId="51C9EE48" w:rsidR="00424A04" w:rsidRDefault="007C5EF1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424A04" w:rsidRPr="00451491">
        <w:rPr>
          <w:b/>
          <w:bCs/>
          <w:sz w:val="28"/>
          <w:szCs w:val="28"/>
        </w:rPr>
        <w:t>повторити</w:t>
      </w:r>
      <w:r w:rsidR="00424A04" w:rsidRPr="00451491">
        <w:rPr>
          <w:sz w:val="28"/>
          <w:szCs w:val="28"/>
        </w:rPr>
        <w:t xml:space="preserve"> </w:t>
      </w:r>
    </w:p>
    <w:p w14:paraId="4AC7150D" w14:textId="00DA4F76" w:rsidR="007C5EF1" w:rsidRDefault="007C5EF1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якщо(</w:t>
      </w:r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]==b[j])</w:t>
      </w:r>
    </w:p>
    <w:p w14:paraId="52271BB6" w14:textId="1219F330" w:rsidR="007C5EF1" w:rsidRDefault="007C5EF1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08933A87" w14:textId="3CFAAA70" w:rsidR="007C5EF1" w:rsidRDefault="007C5EF1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>
        <w:rPr>
          <w:sz w:val="28"/>
          <w:szCs w:val="28"/>
          <w:lang w:val="en-US"/>
        </w:rPr>
        <w:t>n=n+1</w:t>
      </w:r>
    </w:p>
    <w:p w14:paraId="77696426" w14:textId="39A718AE" w:rsidR="007C5EF1" w:rsidRDefault="007C5EF1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c[n]=a[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5A6A92C4" w14:textId="28A57753" w:rsidR="0090477B" w:rsidRPr="0090477B" w:rsidRDefault="0090477B" w:rsidP="00424A04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90477B">
        <w:rPr>
          <w:b/>
          <w:bCs/>
          <w:sz w:val="28"/>
          <w:szCs w:val="28"/>
          <w:lang w:val="en-US"/>
        </w:rPr>
        <w:t xml:space="preserve">     </w:t>
      </w:r>
      <w:r w:rsidRPr="0090477B">
        <w:rPr>
          <w:b/>
          <w:bCs/>
          <w:sz w:val="28"/>
          <w:szCs w:val="28"/>
        </w:rPr>
        <w:t>все якщо</w:t>
      </w:r>
    </w:p>
    <w:p w14:paraId="29424F87" w14:textId="0C631F76" w:rsidR="007C5EF1" w:rsidRDefault="007C5EF1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j=j+1</w:t>
      </w:r>
    </w:p>
    <w:p w14:paraId="6513FA1A" w14:textId="30CB106D" w:rsidR="007C5EF1" w:rsidRDefault="007C5EF1" w:rsidP="007C5EF1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все повторити</w:t>
      </w:r>
    </w:p>
    <w:p w14:paraId="7941E369" w14:textId="15284B9B" w:rsidR="0063022B" w:rsidRPr="0063022B" w:rsidRDefault="0063022B" w:rsidP="007C5EF1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=i+1</w:t>
      </w:r>
    </w:p>
    <w:p w14:paraId="0AE43F0A" w14:textId="4B1C13C1" w:rsidR="007C5EF1" w:rsidRPr="007C5EF1" w:rsidRDefault="0063022B" w:rsidP="00424A04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227360D1" w14:textId="77777777" w:rsidR="00424A04" w:rsidRPr="0063022B" w:rsidRDefault="00424A04" w:rsidP="00424A04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63022B">
        <w:rPr>
          <w:sz w:val="28"/>
          <w:szCs w:val="28"/>
          <w:u w:val="single"/>
        </w:rPr>
        <w:t>Деталізуємо дію знаходження середнього арифметичного елементів третього масиву та його максимальний елемент</w:t>
      </w:r>
    </w:p>
    <w:p w14:paraId="3F55FF1A" w14:textId="77777777" w:rsidR="00424A04" w:rsidRDefault="00424A04" w:rsidP="00424A04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Замінимо максимальний елемент третього масиву на середнє арифметичне.</w:t>
      </w:r>
    </w:p>
    <w:p w14:paraId="612865BB" w14:textId="77777777" w:rsidR="00424A04" w:rsidRDefault="00424A04" w:rsidP="00424A04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Виведення елементів третього масиву</w:t>
      </w:r>
    </w:p>
    <w:p w14:paraId="65D3963E" w14:textId="77777777" w:rsidR="00424A04" w:rsidRPr="00451491" w:rsidRDefault="00424A04" w:rsidP="00424A0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93BF293" w14:textId="73FBA289" w:rsidR="00424A04" w:rsidRDefault="00424A04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75862" w14:textId="298AAEDA" w:rsidR="0063022B" w:rsidRDefault="0063022B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5</w:t>
      </w:r>
    </w:p>
    <w:p w14:paraId="3C7E7958" w14:textId="77777777" w:rsidR="0063022B" w:rsidRDefault="0063022B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5B01F956" w14:textId="77777777" w:rsidR="0063022B" w:rsidRPr="00424A04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i = 1 </w:t>
      </w:r>
    </w:p>
    <w:p w14:paraId="75C7464F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78E13E61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74230ED7" w14:textId="77777777" w:rsidR="0063022B" w:rsidRPr="00424A04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24A04">
        <w:rPr>
          <w:color w:val="808080"/>
          <w:sz w:val="28"/>
          <w:szCs w:val="28"/>
        </w:rPr>
        <w:t>a</w:t>
      </w:r>
      <w:r w:rsidRPr="00424A04">
        <w:rPr>
          <w:sz w:val="28"/>
          <w:szCs w:val="28"/>
        </w:rPr>
        <w:t>[i] = 120 - i</w:t>
      </w:r>
    </w:p>
    <w:p w14:paraId="7FFD34D4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i = i + 1 </w:t>
      </w:r>
    </w:p>
    <w:p w14:paraId="2FE0AA6B" w14:textId="77777777" w:rsidR="0063022B" w:rsidRDefault="0063022B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58F69905" w14:textId="77777777" w:rsidR="0063022B" w:rsidRPr="00424A04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 = 1 </w:t>
      </w:r>
    </w:p>
    <w:p w14:paraId="07593FF8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05F7B6D5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0B2DC387" w14:textId="77777777" w:rsidR="0063022B" w:rsidRPr="00424A04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808080"/>
          <w:sz w:val="28"/>
          <w:szCs w:val="28"/>
          <w:lang w:val="en-US"/>
        </w:rPr>
        <w:t>b</w:t>
      </w:r>
      <w:r w:rsidRPr="00424A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110+j</w:t>
      </w:r>
    </w:p>
    <w:p w14:paraId="75B2C3B8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+ 1 </w:t>
      </w:r>
    </w:p>
    <w:p w14:paraId="660B5417" w14:textId="77777777" w:rsidR="0063022B" w:rsidRDefault="0063022B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5BA5E612" w14:textId="77777777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06783A14" w14:textId="77777777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14:paraId="4D58B634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5F52D7C8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082D0D45" w14:textId="77777777" w:rsidR="0063022B" w:rsidRPr="00451491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4362BBF9" w14:textId="77777777" w:rsidR="0063022B" w:rsidRDefault="0063022B" w:rsidP="0063022B">
      <w:pPr>
        <w:pStyle w:val="Default"/>
        <w:spacing w:after="1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3DD22A3B" w14:textId="77777777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якщо(</w:t>
      </w:r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]==b[j])</w:t>
      </w:r>
    </w:p>
    <w:p w14:paraId="42AAED0E" w14:textId="77777777" w:rsidR="0063022B" w:rsidRDefault="0063022B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325500D6" w14:textId="77777777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n=n+1</w:t>
      </w:r>
    </w:p>
    <w:p w14:paraId="020DE7EA" w14:textId="683460EF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c[n]=a[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3C7796BA" w14:textId="3AAEE42C" w:rsidR="00895529" w:rsidRPr="00895529" w:rsidRDefault="00895529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>
        <w:rPr>
          <w:b/>
          <w:bCs/>
          <w:sz w:val="28"/>
          <w:szCs w:val="28"/>
        </w:rPr>
        <w:t>все якщо</w:t>
      </w:r>
    </w:p>
    <w:p w14:paraId="6A86AB23" w14:textId="77777777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j=j+1</w:t>
      </w:r>
    </w:p>
    <w:p w14:paraId="4B604139" w14:textId="77777777" w:rsidR="0063022B" w:rsidRDefault="0063022B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все повторити</w:t>
      </w:r>
    </w:p>
    <w:p w14:paraId="46B2FA94" w14:textId="77777777" w:rsidR="0063022B" w:rsidRP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=i+1</w:t>
      </w:r>
    </w:p>
    <w:p w14:paraId="5B43D58F" w14:textId="5167B00A" w:rsidR="0063022B" w:rsidRDefault="0063022B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3AF05835" w14:textId="3CEB8412" w:rsidR="0063022B" w:rsidRDefault="0063022B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s=0</w:t>
      </w:r>
    </w:p>
    <w:p w14:paraId="32367EBB" w14:textId="4F4A82A4" w:rsidR="00895529" w:rsidRDefault="00895529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7882B4E7" w14:textId="6AAA67BB" w:rsidR="00895529" w:rsidRDefault="00895529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max=0</w:t>
      </w:r>
    </w:p>
    <w:p w14:paraId="57BE3D3F" w14:textId="4B890AB8" w:rsidR="00895529" w:rsidRP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  <w:lang w:val="en-US"/>
        </w:rPr>
        <w:t>n</w:t>
      </w:r>
    </w:p>
    <w:p w14:paraId="384090CC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265A66B9" w14:textId="568308BD" w:rsidR="00895529" w:rsidRDefault="00895529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s=</w:t>
      </w:r>
      <w:proofErr w:type="spellStart"/>
      <w:r>
        <w:rPr>
          <w:sz w:val="28"/>
          <w:szCs w:val="28"/>
          <w:lang w:val="en-US"/>
        </w:rPr>
        <w:t>s+c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7BF31492" w14:textId="6BAC08C3" w:rsidR="00895529" w:rsidRDefault="00895529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>(с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]&gt;max)</w:t>
      </w:r>
    </w:p>
    <w:p w14:paraId="41D91AE6" w14:textId="03706604" w:rsidR="00895529" w:rsidRDefault="00895529" w:rsidP="0063022B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0A065311" w14:textId="22AA35B0" w:rsidR="00895529" w:rsidRDefault="00895529" w:rsidP="0063022B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max=c[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32BCA2F9" w14:textId="62AAD2AA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все якщо</w:t>
      </w:r>
    </w:p>
    <w:p w14:paraId="4E60AB88" w14:textId="6B7D880C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49D93623" w14:textId="2B988A59" w:rsidR="00895529" w:rsidRP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s=s/n</w:t>
      </w:r>
    </w:p>
    <w:p w14:paraId="348C807A" w14:textId="77777777" w:rsidR="0063022B" w:rsidRPr="00895529" w:rsidRDefault="0063022B" w:rsidP="0063022B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895529">
        <w:rPr>
          <w:sz w:val="28"/>
          <w:szCs w:val="28"/>
          <w:u w:val="single"/>
        </w:rPr>
        <w:t>Замінимо максимальний елемент третього масиву на середнє арифметичне.</w:t>
      </w:r>
    </w:p>
    <w:p w14:paraId="0D29A8AE" w14:textId="77777777" w:rsidR="0063022B" w:rsidRDefault="0063022B" w:rsidP="0063022B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Виведення елементів третього масиву</w:t>
      </w:r>
    </w:p>
    <w:p w14:paraId="1238E551" w14:textId="77777777" w:rsidR="0063022B" w:rsidRPr="00451491" w:rsidRDefault="0063022B" w:rsidP="0063022B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BC2208E" w14:textId="77777777" w:rsidR="0063022B" w:rsidRPr="009D0613" w:rsidRDefault="0063022B" w:rsidP="006302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66E1F6" w14:textId="3CFDB109" w:rsidR="00895529" w:rsidRDefault="00895529" w:rsidP="008955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3F745C0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03BB71C" w14:textId="77777777" w:rsidR="00895529" w:rsidRPr="00424A04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i = 1 </w:t>
      </w:r>
    </w:p>
    <w:p w14:paraId="7DEC7746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lastRenderedPageBreak/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73A8AAEB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28B1E831" w14:textId="77777777" w:rsidR="00895529" w:rsidRPr="00424A04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24A04">
        <w:rPr>
          <w:color w:val="808080"/>
          <w:sz w:val="28"/>
          <w:szCs w:val="28"/>
        </w:rPr>
        <w:t>a</w:t>
      </w:r>
      <w:r w:rsidRPr="00424A04">
        <w:rPr>
          <w:sz w:val="28"/>
          <w:szCs w:val="28"/>
        </w:rPr>
        <w:t>[i] = 120 - i</w:t>
      </w:r>
    </w:p>
    <w:p w14:paraId="4C256C27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i = i + 1 </w:t>
      </w:r>
    </w:p>
    <w:p w14:paraId="52B2F187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35E8AE52" w14:textId="77777777" w:rsidR="00895529" w:rsidRPr="00424A04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 = 1 </w:t>
      </w:r>
    </w:p>
    <w:p w14:paraId="3A74574E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1C462B2C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4AF2F6AC" w14:textId="77777777" w:rsidR="00895529" w:rsidRPr="00424A04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808080"/>
          <w:sz w:val="28"/>
          <w:szCs w:val="28"/>
          <w:lang w:val="en-US"/>
        </w:rPr>
        <w:t>b</w:t>
      </w:r>
      <w:r w:rsidRPr="00424A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110+j</w:t>
      </w:r>
    </w:p>
    <w:p w14:paraId="65EE0D75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+ 1 </w:t>
      </w:r>
    </w:p>
    <w:p w14:paraId="78872DB2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74F110F4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5F245441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14:paraId="0FC125F2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7FD970B4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53C5A7A5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60BD4154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57800BEE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якщо(</w:t>
      </w:r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]==b[j])</w:t>
      </w:r>
    </w:p>
    <w:p w14:paraId="66569030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21E65C67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n=n+1</w:t>
      </w:r>
    </w:p>
    <w:p w14:paraId="1D73A287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c[n]=a[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782ED6FA" w14:textId="77777777" w:rsidR="00895529" w:rsidRP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>
        <w:rPr>
          <w:b/>
          <w:bCs/>
          <w:sz w:val="28"/>
          <w:szCs w:val="28"/>
        </w:rPr>
        <w:t>все якщо</w:t>
      </w:r>
    </w:p>
    <w:p w14:paraId="37FA2F07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j=j+1</w:t>
      </w:r>
    </w:p>
    <w:p w14:paraId="13EB0347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все повторити</w:t>
      </w:r>
    </w:p>
    <w:p w14:paraId="39E96534" w14:textId="77777777" w:rsidR="00895529" w:rsidRPr="0063022B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=i+1</w:t>
      </w:r>
    </w:p>
    <w:p w14:paraId="49DC4E63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23B80548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s=0</w:t>
      </w:r>
    </w:p>
    <w:p w14:paraId="65AF6269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145F4C62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max=0</w:t>
      </w:r>
    </w:p>
    <w:p w14:paraId="27021735" w14:textId="77777777" w:rsidR="00895529" w:rsidRP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  <w:lang w:val="en-US"/>
        </w:rPr>
        <w:t>n</w:t>
      </w:r>
    </w:p>
    <w:p w14:paraId="16410A4C" w14:textId="77777777" w:rsidR="00895529" w:rsidRPr="00451491" w:rsidRDefault="00895529" w:rsidP="0089552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lastRenderedPageBreak/>
        <w:t>повторити</w:t>
      </w:r>
      <w:r w:rsidRPr="00451491">
        <w:rPr>
          <w:sz w:val="28"/>
          <w:szCs w:val="28"/>
        </w:rPr>
        <w:t xml:space="preserve"> </w:t>
      </w:r>
    </w:p>
    <w:p w14:paraId="5834C85F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s=</w:t>
      </w:r>
      <w:proofErr w:type="spellStart"/>
      <w:r>
        <w:rPr>
          <w:sz w:val="28"/>
          <w:szCs w:val="28"/>
          <w:lang w:val="en-US"/>
        </w:rPr>
        <w:t>s+c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7BF7B847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>(с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]&gt;max)</w:t>
      </w:r>
    </w:p>
    <w:p w14:paraId="69657ED7" w14:textId="7777777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75BFF277" w14:textId="77777777" w:rsidR="00895529" w:rsidRDefault="0089552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max=c[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5FC5C2CE" w14:textId="78B0B247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все якщо</w:t>
      </w:r>
    </w:p>
    <w:p w14:paraId="2DB44CDF" w14:textId="6C0A8812" w:rsidR="00870AF9" w:rsidRPr="00870AF9" w:rsidRDefault="00870AF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=i+1</w:t>
      </w:r>
    </w:p>
    <w:p w14:paraId="40CF312D" w14:textId="2130A18F" w:rsidR="00895529" w:rsidRDefault="00895529" w:rsidP="0089552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61B2B593" w14:textId="6B130319" w:rsidR="00870AF9" w:rsidRDefault="00870AF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s=s/n</w:t>
      </w:r>
    </w:p>
    <w:p w14:paraId="536AD589" w14:textId="4622BAE4" w:rsidR="00870AF9" w:rsidRPr="00870AF9" w:rsidRDefault="00870AF9" w:rsidP="00895529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678AEAD0" w14:textId="77777777" w:rsidR="00870AF9" w:rsidRPr="00895529" w:rsidRDefault="00870AF9" w:rsidP="00870AF9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  <w:lang w:val="en-US"/>
        </w:rPr>
        <w:t>n</w:t>
      </w:r>
    </w:p>
    <w:p w14:paraId="575F28E5" w14:textId="77777777" w:rsidR="00870AF9" w:rsidRPr="00451491" w:rsidRDefault="00870AF9" w:rsidP="00870AF9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36D8D348" w14:textId="3C644DA0" w:rsidR="00870AF9" w:rsidRDefault="00870AF9" w:rsidP="00870AF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>(с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==</w:t>
      </w:r>
      <w:r>
        <w:rPr>
          <w:sz w:val="28"/>
          <w:szCs w:val="28"/>
          <w:lang w:val="en-US"/>
        </w:rPr>
        <w:t>max)</w:t>
      </w:r>
    </w:p>
    <w:p w14:paraId="372E375D" w14:textId="77777777" w:rsidR="00870AF9" w:rsidRDefault="00870AF9" w:rsidP="00870AF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030ECC32" w14:textId="6DC3955B" w:rsidR="00870AF9" w:rsidRDefault="00870AF9" w:rsidP="00870AF9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=max</w:t>
      </w:r>
    </w:p>
    <w:p w14:paraId="69BC52BC" w14:textId="1BBA553A" w:rsidR="00870AF9" w:rsidRDefault="00870AF9" w:rsidP="00870AF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все якщо</w:t>
      </w:r>
    </w:p>
    <w:p w14:paraId="56645189" w14:textId="33D17A56" w:rsidR="00E14AE5" w:rsidRDefault="00E14AE5" w:rsidP="00870AF9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437FC9E5" w14:textId="377026C5" w:rsidR="00895529" w:rsidRPr="00E14AE5" w:rsidRDefault="00895529" w:rsidP="00895529">
      <w:pPr>
        <w:pStyle w:val="Default"/>
        <w:spacing w:after="120"/>
        <w:jc w:val="both"/>
        <w:rPr>
          <w:sz w:val="28"/>
          <w:szCs w:val="28"/>
          <w:u w:val="single"/>
        </w:rPr>
      </w:pPr>
      <w:r w:rsidRPr="00E14AE5">
        <w:rPr>
          <w:sz w:val="28"/>
          <w:szCs w:val="28"/>
          <w:u w:val="single"/>
        </w:rPr>
        <w:t>Виведення елементів третього масиву</w:t>
      </w:r>
    </w:p>
    <w:p w14:paraId="18711CED" w14:textId="77777777" w:rsidR="00895529" w:rsidRPr="00451491" w:rsidRDefault="00895529" w:rsidP="00895529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4862B497" w14:textId="2594F86C" w:rsidR="0063022B" w:rsidRDefault="0063022B" w:rsidP="00244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B1502" w14:textId="2A94295B" w:rsidR="00E14AE5" w:rsidRDefault="00E14AE5" w:rsidP="00244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7</w:t>
      </w:r>
    </w:p>
    <w:p w14:paraId="51A54682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C8ECE87" w14:textId="77777777" w:rsidR="00E14AE5" w:rsidRPr="00424A04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i = 1 </w:t>
      </w:r>
    </w:p>
    <w:p w14:paraId="1D960110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1EB38B7F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68FB41F4" w14:textId="77777777" w:rsidR="00E14AE5" w:rsidRPr="00424A04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24A04">
        <w:rPr>
          <w:color w:val="808080"/>
          <w:sz w:val="28"/>
          <w:szCs w:val="28"/>
        </w:rPr>
        <w:t>a</w:t>
      </w:r>
      <w:r w:rsidRPr="00424A04">
        <w:rPr>
          <w:sz w:val="28"/>
          <w:szCs w:val="28"/>
        </w:rPr>
        <w:t>[i] = 120 - i</w:t>
      </w:r>
    </w:p>
    <w:p w14:paraId="0A1E1E09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i = i + 1 </w:t>
      </w:r>
    </w:p>
    <w:p w14:paraId="4073046E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177DBC8A" w14:textId="77777777" w:rsidR="00E14AE5" w:rsidRPr="00424A04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 = 1 </w:t>
      </w:r>
    </w:p>
    <w:p w14:paraId="4DB6C609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77D8212E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lastRenderedPageBreak/>
        <w:t>повторити</w:t>
      </w:r>
      <w:r w:rsidRPr="00451491">
        <w:rPr>
          <w:sz w:val="28"/>
          <w:szCs w:val="28"/>
        </w:rPr>
        <w:t xml:space="preserve"> </w:t>
      </w:r>
    </w:p>
    <w:p w14:paraId="397DE0B7" w14:textId="77777777" w:rsidR="00E14AE5" w:rsidRPr="00424A04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24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color w:val="808080"/>
          <w:sz w:val="28"/>
          <w:szCs w:val="28"/>
          <w:lang w:val="en-US"/>
        </w:rPr>
        <w:t>b</w:t>
      </w:r>
      <w:r w:rsidRPr="00424A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424A04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110+j</w:t>
      </w:r>
    </w:p>
    <w:p w14:paraId="2D22A1D3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451491">
        <w:rPr>
          <w:sz w:val="28"/>
          <w:szCs w:val="28"/>
        </w:rPr>
        <w:t xml:space="preserve"> + 1 </w:t>
      </w:r>
    </w:p>
    <w:p w14:paraId="24A6F139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3380DBD1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717DBF08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14:paraId="00169B82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7E58789B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2317BCDC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 xml:space="preserve">поки </w:t>
      </w:r>
      <w:r>
        <w:rPr>
          <w:b/>
          <w:bCs/>
          <w:sz w:val="28"/>
          <w:szCs w:val="28"/>
          <w:lang w:val="en-US"/>
        </w:rPr>
        <w:t>j</w:t>
      </w:r>
      <w:r w:rsidRPr="00451491">
        <w:rPr>
          <w:b/>
          <w:bCs/>
          <w:sz w:val="28"/>
          <w:szCs w:val="28"/>
        </w:rPr>
        <w:t xml:space="preserve"> &lt;= </w:t>
      </w:r>
      <w:r>
        <w:rPr>
          <w:b/>
          <w:bCs/>
          <w:sz w:val="28"/>
          <w:szCs w:val="28"/>
        </w:rPr>
        <w:t>10</w:t>
      </w:r>
      <w:r w:rsidRPr="00451491">
        <w:rPr>
          <w:sz w:val="28"/>
          <w:szCs w:val="28"/>
        </w:rPr>
        <w:t xml:space="preserve"> </w:t>
      </w:r>
    </w:p>
    <w:p w14:paraId="60B5106C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1D43EA89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якщо(</w:t>
      </w:r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]==b[j])</w:t>
      </w:r>
    </w:p>
    <w:p w14:paraId="51894171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19A06452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n=n+1</w:t>
      </w:r>
    </w:p>
    <w:p w14:paraId="39355037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c[n]=a[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4D53312F" w14:textId="77777777" w:rsidR="00E14AE5" w:rsidRPr="00895529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>
        <w:rPr>
          <w:b/>
          <w:bCs/>
          <w:sz w:val="28"/>
          <w:szCs w:val="28"/>
        </w:rPr>
        <w:t>все якщо</w:t>
      </w:r>
    </w:p>
    <w:p w14:paraId="0B92C4CC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j=j+1</w:t>
      </w:r>
    </w:p>
    <w:p w14:paraId="18948F18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51491">
        <w:rPr>
          <w:b/>
          <w:bCs/>
          <w:sz w:val="28"/>
          <w:szCs w:val="28"/>
        </w:rPr>
        <w:t>все повторити</w:t>
      </w:r>
    </w:p>
    <w:p w14:paraId="16423C0D" w14:textId="77777777" w:rsidR="00E14AE5" w:rsidRPr="0063022B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=i+1</w:t>
      </w:r>
    </w:p>
    <w:p w14:paraId="06067845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451491">
        <w:rPr>
          <w:b/>
          <w:bCs/>
          <w:sz w:val="28"/>
          <w:szCs w:val="28"/>
        </w:rPr>
        <w:t>все повторити</w:t>
      </w:r>
    </w:p>
    <w:p w14:paraId="4140B5B9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s=0</w:t>
      </w:r>
    </w:p>
    <w:p w14:paraId="6A885F0F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0CB3AF06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max=0</w:t>
      </w:r>
    </w:p>
    <w:p w14:paraId="644E3439" w14:textId="77777777" w:rsidR="00E14AE5" w:rsidRPr="00895529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  <w:lang w:val="en-US"/>
        </w:rPr>
        <w:t>n</w:t>
      </w:r>
    </w:p>
    <w:p w14:paraId="27364DA5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694D6BBC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s=</w:t>
      </w:r>
      <w:proofErr w:type="spellStart"/>
      <w:r>
        <w:rPr>
          <w:sz w:val="28"/>
          <w:szCs w:val="28"/>
          <w:lang w:val="en-US"/>
        </w:rPr>
        <w:t>s+c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5A2AFF5C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>(с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]&gt;max)</w:t>
      </w:r>
    </w:p>
    <w:p w14:paraId="3E93541F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350F1216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max=c[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1E35B441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все якщо</w:t>
      </w:r>
    </w:p>
    <w:p w14:paraId="0D50E86D" w14:textId="77777777" w:rsidR="00E14AE5" w:rsidRPr="00870AF9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=i+1</w:t>
      </w:r>
    </w:p>
    <w:p w14:paraId="73F143A9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все повторити</w:t>
      </w:r>
    </w:p>
    <w:p w14:paraId="09BD8EBA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s=s/n</w:t>
      </w:r>
    </w:p>
    <w:p w14:paraId="48193170" w14:textId="77777777" w:rsidR="00E14AE5" w:rsidRPr="00870AF9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098A748D" w14:textId="77777777" w:rsidR="00E14AE5" w:rsidRPr="00895529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  <w:lang w:val="en-US"/>
        </w:rPr>
        <w:t>n</w:t>
      </w:r>
    </w:p>
    <w:p w14:paraId="1FA5F70D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3D037F8B" w14:textId="77777777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>(с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]==max)</w:t>
      </w:r>
    </w:p>
    <w:p w14:paraId="4A40DED2" w14:textId="77777777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</w:rPr>
        <w:t>то</w:t>
      </w:r>
    </w:p>
    <w:p w14:paraId="35B10AA3" w14:textId="0A29587C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</w:t>
      </w:r>
      <w:r w:rsidR="00944032">
        <w:rPr>
          <w:sz w:val="28"/>
          <w:szCs w:val="28"/>
          <w:lang w:val="en-US"/>
        </w:rPr>
        <w:t>s</w:t>
      </w:r>
    </w:p>
    <w:p w14:paraId="63F1DBB7" w14:textId="3B73F4C8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все якщо</w:t>
      </w:r>
    </w:p>
    <w:p w14:paraId="6A827572" w14:textId="4CE4CAF0" w:rsid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004A3CD9" w14:textId="43C8AB08" w:rsidR="009A1413" w:rsidRPr="009A1413" w:rsidRDefault="009A1413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14:paraId="547A72D0" w14:textId="77777777" w:rsidR="00E14AE5" w:rsidRPr="00895529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451491">
        <w:rPr>
          <w:b/>
          <w:bCs/>
          <w:sz w:val="28"/>
          <w:szCs w:val="28"/>
        </w:rPr>
        <w:t xml:space="preserve">поки i &lt;= </w:t>
      </w:r>
      <w:r>
        <w:rPr>
          <w:b/>
          <w:bCs/>
          <w:sz w:val="28"/>
          <w:szCs w:val="28"/>
          <w:lang w:val="en-US"/>
        </w:rPr>
        <w:t>n</w:t>
      </w:r>
    </w:p>
    <w:p w14:paraId="78937DA3" w14:textId="77777777" w:rsidR="00E14AE5" w:rsidRPr="00451491" w:rsidRDefault="00E14AE5" w:rsidP="00E14AE5">
      <w:pPr>
        <w:pStyle w:val="Default"/>
        <w:spacing w:after="160"/>
        <w:jc w:val="both"/>
        <w:rPr>
          <w:sz w:val="28"/>
          <w:szCs w:val="28"/>
        </w:rPr>
      </w:pPr>
      <w:r w:rsidRPr="00451491">
        <w:rPr>
          <w:b/>
          <w:bCs/>
          <w:sz w:val="28"/>
          <w:szCs w:val="28"/>
        </w:rPr>
        <w:t>повторити</w:t>
      </w:r>
      <w:r w:rsidRPr="00451491">
        <w:rPr>
          <w:sz w:val="28"/>
          <w:szCs w:val="28"/>
        </w:rPr>
        <w:t xml:space="preserve"> </w:t>
      </w:r>
    </w:p>
    <w:p w14:paraId="206D1C8A" w14:textId="396576BC" w:rsidR="00E14AE5" w:rsidRDefault="00E14AE5" w:rsidP="00E14AE5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Вивід</w:t>
      </w:r>
      <w:r>
        <w:rPr>
          <w:sz w:val="28"/>
          <w:szCs w:val="28"/>
          <w:lang w:val="en-US"/>
        </w:rPr>
        <w:t xml:space="preserve"> c[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</w:t>
      </w:r>
    </w:p>
    <w:p w14:paraId="0488D5E7" w14:textId="3765B378" w:rsidR="00E14AE5" w:rsidRPr="00E14AE5" w:rsidRDefault="00E14AE5" w:rsidP="00E14AE5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00700C95" w14:textId="47C1791D" w:rsidR="00806C2A" w:rsidRPr="001C112D" w:rsidRDefault="00E14AE5" w:rsidP="001C112D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394D9C6B" w14:textId="77777777" w:rsidR="00806C2A" w:rsidRDefault="00806C2A" w:rsidP="00806C2A">
      <w:pPr>
        <w:pStyle w:val="a3"/>
        <w:ind w:left="360"/>
        <w:jc w:val="both"/>
        <w:rPr>
          <w:noProof/>
        </w:rPr>
      </w:pPr>
    </w:p>
    <w:p w14:paraId="69E3A998" w14:textId="5DEE095A" w:rsidR="00806C2A" w:rsidRDefault="00806C2A" w:rsidP="00806C2A">
      <w:pPr>
        <w:pStyle w:val="a3"/>
        <w:ind w:left="360"/>
        <w:jc w:val="both"/>
        <w:rPr>
          <w:noProof/>
        </w:rPr>
      </w:pPr>
    </w:p>
    <w:p w14:paraId="0FE9B96F" w14:textId="147B94D8" w:rsidR="00806C2A" w:rsidRDefault="00806C2A" w:rsidP="00806C2A">
      <w:pPr>
        <w:pStyle w:val="a3"/>
        <w:ind w:left="360"/>
        <w:jc w:val="both"/>
        <w:rPr>
          <w:noProof/>
        </w:rPr>
      </w:pPr>
    </w:p>
    <w:p w14:paraId="6409DAD0" w14:textId="691C4E2D" w:rsidR="00806C2A" w:rsidRDefault="00806C2A" w:rsidP="00806C2A">
      <w:pPr>
        <w:pStyle w:val="a3"/>
        <w:ind w:left="360"/>
        <w:jc w:val="both"/>
        <w:rPr>
          <w:noProof/>
        </w:rPr>
      </w:pPr>
    </w:p>
    <w:p w14:paraId="7DF014C5" w14:textId="7E59D681" w:rsidR="00806C2A" w:rsidRDefault="00806C2A" w:rsidP="00806C2A">
      <w:pPr>
        <w:pStyle w:val="a3"/>
        <w:ind w:left="360"/>
        <w:jc w:val="both"/>
        <w:rPr>
          <w:noProof/>
        </w:rPr>
      </w:pPr>
    </w:p>
    <w:p w14:paraId="57870654" w14:textId="720A9AE8" w:rsidR="00806C2A" w:rsidRDefault="00806C2A" w:rsidP="00806C2A">
      <w:pPr>
        <w:pStyle w:val="a3"/>
        <w:ind w:left="360"/>
        <w:jc w:val="both"/>
        <w:rPr>
          <w:noProof/>
        </w:rPr>
      </w:pPr>
    </w:p>
    <w:p w14:paraId="1BE5A0AF" w14:textId="53520A5A" w:rsidR="00806C2A" w:rsidRDefault="00806C2A" w:rsidP="00806C2A">
      <w:pPr>
        <w:pStyle w:val="a3"/>
        <w:ind w:left="360"/>
        <w:jc w:val="both"/>
        <w:rPr>
          <w:noProof/>
        </w:rPr>
      </w:pPr>
    </w:p>
    <w:p w14:paraId="0D64020E" w14:textId="50AF8104" w:rsidR="00806C2A" w:rsidRDefault="00806C2A" w:rsidP="00806C2A">
      <w:pPr>
        <w:pStyle w:val="a3"/>
        <w:ind w:left="360"/>
        <w:jc w:val="both"/>
        <w:rPr>
          <w:noProof/>
        </w:rPr>
      </w:pPr>
    </w:p>
    <w:p w14:paraId="77F55D8D" w14:textId="1B12E808" w:rsidR="00806C2A" w:rsidRDefault="00806C2A" w:rsidP="00806C2A">
      <w:pPr>
        <w:pStyle w:val="a3"/>
        <w:ind w:left="360"/>
        <w:jc w:val="both"/>
        <w:rPr>
          <w:noProof/>
        </w:rPr>
      </w:pPr>
    </w:p>
    <w:p w14:paraId="3F5C2D7C" w14:textId="4E49B8D3" w:rsidR="00806C2A" w:rsidRDefault="00806C2A" w:rsidP="00806C2A">
      <w:pPr>
        <w:pStyle w:val="a3"/>
        <w:ind w:left="360"/>
        <w:jc w:val="both"/>
        <w:rPr>
          <w:noProof/>
        </w:rPr>
      </w:pPr>
    </w:p>
    <w:p w14:paraId="7D445B21" w14:textId="4268F115" w:rsidR="00806C2A" w:rsidRDefault="00806C2A" w:rsidP="00806C2A">
      <w:pPr>
        <w:pStyle w:val="a3"/>
        <w:ind w:left="360"/>
        <w:jc w:val="both"/>
        <w:rPr>
          <w:noProof/>
        </w:rPr>
      </w:pPr>
    </w:p>
    <w:p w14:paraId="4EF58247" w14:textId="3B93BADB" w:rsidR="00806C2A" w:rsidRDefault="00806C2A" w:rsidP="00806C2A">
      <w:pPr>
        <w:pStyle w:val="a3"/>
        <w:ind w:left="360"/>
        <w:jc w:val="both"/>
        <w:rPr>
          <w:noProof/>
        </w:rPr>
      </w:pPr>
    </w:p>
    <w:p w14:paraId="2D742DF7" w14:textId="5D141E5E" w:rsidR="00806C2A" w:rsidRDefault="00806C2A" w:rsidP="00806C2A">
      <w:pPr>
        <w:pStyle w:val="a3"/>
        <w:ind w:left="360"/>
        <w:jc w:val="both"/>
        <w:rPr>
          <w:noProof/>
        </w:rPr>
      </w:pPr>
    </w:p>
    <w:p w14:paraId="67DDDA7B" w14:textId="451394D3" w:rsidR="00806C2A" w:rsidRDefault="00806C2A" w:rsidP="00806C2A">
      <w:pPr>
        <w:pStyle w:val="a3"/>
        <w:ind w:left="360"/>
        <w:jc w:val="both"/>
        <w:rPr>
          <w:noProof/>
        </w:rPr>
      </w:pPr>
    </w:p>
    <w:p w14:paraId="1B412AF6" w14:textId="2E19DDB5" w:rsidR="00806C2A" w:rsidRDefault="00806C2A" w:rsidP="00806C2A">
      <w:pPr>
        <w:pStyle w:val="a3"/>
        <w:ind w:left="360"/>
        <w:jc w:val="both"/>
        <w:rPr>
          <w:noProof/>
        </w:rPr>
      </w:pPr>
    </w:p>
    <w:p w14:paraId="315B4764" w14:textId="15CE8A9E" w:rsidR="00806C2A" w:rsidRDefault="00806C2A" w:rsidP="00806C2A">
      <w:pPr>
        <w:pStyle w:val="a3"/>
        <w:ind w:left="360"/>
        <w:jc w:val="both"/>
        <w:rPr>
          <w:noProof/>
        </w:rPr>
      </w:pPr>
    </w:p>
    <w:p w14:paraId="2FA88739" w14:textId="6F58558B" w:rsidR="00806C2A" w:rsidRDefault="00806C2A" w:rsidP="00806C2A">
      <w:pPr>
        <w:pStyle w:val="a3"/>
        <w:ind w:left="360"/>
        <w:jc w:val="both"/>
        <w:rPr>
          <w:noProof/>
        </w:rPr>
      </w:pPr>
    </w:p>
    <w:p w14:paraId="2AD6AC69" w14:textId="30FB5A55" w:rsidR="00806C2A" w:rsidRDefault="00806C2A" w:rsidP="00806C2A">
      <w:pPr>
        <w:pStyle w:val="a3"/>
        <w:ind w:left="360"/>
        <w:jc w:val="both"/>
        <w:rPr>
          <w:noProof/>
        </w:rPr>
      </w:pPr>
    </w:p>
    <w:p w14:paraId="35C5474C" w14:textId="6C4CEEF8" w:rsidR="001C112D" w:rsidRDefault="001C112D" w:rsidP="00806C2A">
      <w:pPr>
        <w:pStyle w:val="a3"/>
        <w:ind w:left="360"/>
        <w:jc w:val="both"/>
        <w:rPr>
          <w:noProof/>
        </w:rPr>
      </w:pPr>
    </w:p>
    <w:p w14:paraId="5E78A16B" w14:textId="54D5737E" w:rsidR="001C112D" w:rsidRDefault="001C112D" w:rsidP="00806C2A">
      <w:pPr>
        <w:pStyle w:val="a3"/>
        <w:ind w:left="360"/>
        <w:jc w:val="both"/>
        <w:rPr>
          <w:noProof/>
        </w:rPr>
      </w:pPr>
    </w:p>
    <w:p w14:paraId="1BBC78A6" w14:textId="286D43E9" w:rsidR="001C112D" w:rsidRDefault="001C112D" w:rsidP="00806C2A">
      <w:pPr>
        <w:pStyle w:val="a3"/>
        <w:ind w:left="360"/>
        <w:jc w:val="both"/>
        <w:rPr>
          <w:noProof/>
        </w:rPr>
      </w:pPr>
    </w:p>
    <w:p w14:paraId="02D2FFB0" w14:textId="73A7C5B2" w:rsidR="001C112D" w:rsidRDefault="001C112D" w:rsidP="00806C2A">
      <w:pPr>
        <w:pStyle w:val="a3"/>
        <w:ind w:left="360"/>
        <w:jc w:val="both"/>
        <w:rPr>
          <w:noProof/>
        </w:rPr>
      </w:pPr>
    </w:p>
    <w:p w14:paraId="065837CE" w14:textId="77777777" w:rsidR="001C112D" w:rsidRPr="00C728EF" w:rsidRDefault="001C112D" w:rsidP="00806C2A">
      <w:pPr>
        <w:pStyle w:val="a3"/>
        <w:ind w:left="360"/>
        <w:jc w:val="both"/>
        <w:rPr>
          <w:noProof/>
          <w:lang w:val="en-US"/>
        </w:rPr>
      </w:pPr>
    </w:p>
    <w:p w14:paraId="476C2152" w14:textId="77777777" w:rsidR="00806C2A" w:rsidRDefault="00806C2A" w:rsidP="00806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71FBB" w14:textId="5B477DAB" w:rsidR="00806C2A" w:rsidRPr="001C112D" w:rsidRDefault="00806C2A" w:rsidP="001C11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12D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02C4667C" w14:textId="439C4FC7" w:rsidR="00806C2A" w:rsidRDefault="00806C2A" w:rsidP="00806C2A">
      <w:pPr>
        <w:pStyle w:val="a3"/>
        <w:ind w:left="360"/>
        <w:jc w:val="both"/>
        <w:rPr>
          <w:noProof/>
        </w:rPr>
      </w:pPr>
    </w:p>
    <w:p w14:paraId="5EAD6FFE" w14:textId="7ED83FD7" w:rsidR="00806C2A" w:rsidRDefault="00806C2A" w:rsidP="00806C2A">
      <w:pPr>
        <w:pStyle w:val="a3"/>
        <w:ind w:left="360"/>
        <w:jc w:val="both"/>
        <w:rPr>
          <w:noProof/>
        </w:rPr>
      </w:pPr>
      <w:r>
        <w:rPr>
          <w:noProof/>
        </w:rPr>
        <w:t xml:space="preserve">            Крок 1                                               Крок 2                                            Крок 3</w:t>
      </w:r>
    </w:p>
    <w:p w14:paraId="3EE3E244" w14:textId="77777777" w:rsidR="00806C2A" w:rsidRDefault="00806C2A" w:rsidP="00806C2A">
      <w:pPr>
        <w:pStyle w:val="a3"/>
        <w:ind w:left="360"/>
        <w:jc w:val="both"/>
        <w:rPr>
          <w:noProof/>
        </w:rPr>
      </w:pPr>
    </w:p>
    <w:p w14:paraId="2C9DBB6D" w14:textId="2AABEDF3" w:rsidR="00806C2A" w:rsidRDefault="00806C2A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762BE" wp14:editId="233860A6">
            <wp:extent cx="4889500" cy="8039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56" cy="8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E79" w14:textId="0DA67971" w:rsidR="00AF6D61" w:rsidRPr="00AF6D61" w:rsidRDefault="00AF6D61" w:rsidP="00806C2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D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</w:t>
      </w:r>
      <w:r w:rsidRPr="00AF6D61">
        <w:rPr>
          <w:rFonts w:ascii="Times New Roman" w:hAnsi="Times New Roman" w:cs="Times New Roman"/>
          <w:sz w:val="28"/>
          <w:szCs w:val="28"/>
        </w:rPr>
        <w:t>Крок 4</w:t>
      </w:r>
    </w:p>
    <w:p w14:paraId="70E67E4D" w14:textId="77777777" w:rsidR="00AF6D61" w:rsidRDefault="00AF6D61" w:rsidP="00AF6D61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7A136C" wp14:editId="724819BB">
            <wp:extent cx="2222500" cy="8845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619" cy="88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8EF" w:rsidRPr="00AF6D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BD13C0" w14:textId="167A32D5" w:rsidR="00C728EF" w:rsidRPr="00AF6D61" w:rsidRDefault="00AF6D61" w:rsidP="00AF6D61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</w:t>
      </w:r>
      <w:r w:rsidR="00C728EF" w:rsidRPr="00AF6D61">
        <w:rPr>
          <w:rFonts w:ascii="Times New Roman" w:hAnsi="Times New Roman" w:cs="Times New Roman"/>
          <w:sz w:val="28"/>
          <w:szCs w:val="28"/>
        </w:rPr>
        <w:t>Крок 5</w:t>
      </w:r>
      <w:r w:rsidR="00944032" w:rsidRPr="00AF6D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18799EFA" w14:textId="6FE4C942" w:rsidR="00C728EF" w:rsidRDefault="00944032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09EE5A" wp14:editId="21F5AFA0">
            <wp:extent cx="4508100" cy="88836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99" cy="89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632" w14:textId="181731F9" w:rsidR="00C728EF" w:rsidRPr="009A1413" w:rsidRDefault="009A1413" w:rsidP="00806C2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14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</w:t>
      </w:r>
      <w:r w:rsidRPr="009A1413">
        <w:rPr>
          <w:rFonts w:ascii="Times New Roman" w:hAnsi="Times New Roman" w:cs="Times New Roman"/>
          <w:sz w:val="28"/>
          <w:szCs w:val="28"/>
        </w:rPr>
        <w:t>Крок 6</w:t>
      </w:r>
    </w:p>
    <w:p w14:paraId="325B0E68" w14:textId="60F72471" w:rsidR="009A1413" w:rsidRDefault="009A1413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3DE8BC" wp14:editId="4FF8578F">
            <wp:extent cx="4279900" cy="82740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8" cy="82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7A35" w14:textId="276D18E6" w:rsidR="00C728EF" w:rsidRPr="00944032" w:rsidRDefault="00C728EF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60FAA3" w14:textId="667BF2D7" w:rsidR="00C728EF" w:rsidRDefault="00C728EF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001B7" w14:textId="32EE9AA1" w:rsidR="00C728EF" w:rsidRDefault="00C728EF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EE177" w14:textId="0AC9B530" w:rsidR="00C728EF" w:rsidRDefault="00AF6D61" w:rsidP="00806C2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Крок 7</w:t>
      </w:r>
    </w:p>
    <w:p w14:paraId="5DF21657" w14:textId="387D7B10" w:rsidR="00AF6D61" w:rsidRPr="00AF6D61" w:rsidRDefault="00AF6D61" w:rsidP="00806C2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6E97B" wp14:editId="1EE52D7F">
            <wp:extent cx="4292600" cy="855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8" cy="85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24AE" w14:textId="7B3C0BD6" w:rsidR="00C728EF" w:rsidRDefault="00C728EF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F0EC5" w14:textId="7606897C" w:rsidR="00C728EF" w:rsidRDefault="00C728EF" w:rsidP="00806C2A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19CD0" w14:textId="2101847B" w:rsidR="006F7D5C" w:rsidRDefault="006F7D5C" w:rsidP="006F7D5C">
      <w:pPr>
        <w:pStyle w:val="Default"/>
        <w:numPr>
          <w:ilvl w:val="0"/>
          <w:numId w:val="3"/>
        </w:numPr>
        <w:spacing w:after="160"/>
        <w:jc w:val="both"/>
        <w:rPr>
          <w:b/>
          <w:bCs/>
          <w:sz w:val="32"/>
          <w:szCs w:val="32"/>
        </w:rPr>
      </w:pPr>
      <w:r w:rsidRPr="0005762C">
        <w:rPr>
          <w:b/>
          <w:bCs/>
          <w:sz w:val="32"/>
          <w:szCs w:val="32"/>
        </w:rPr>
        <w:lastRenderedPageBreak/>
        <w:t>Код програми</w:t>
      </w:r>
    </w:p>
    <w:p w14:paraId="3638D9C6" w14:textId="3E07609D" w:rsidR="006F7D5C" w:rsidRDefault="006F7D5C" w:rsidP="006F7D5C">
      <w:pPr>
        <w:pStyle w:val="Default"/>
        <w:spacing w:after="160"/>
        <w:jc w:val="both"/>
        <w:rPr>
          <w:b/>
          <w:bCs/>
          <w:sz w:val="32"/>
          <w:szCs w:val="32"/>
        </w:rPr>
      </w:pPr>
    </w:p>
    <w:p w14:paraId="513BEE60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34A8AD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37B97C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 {</w:t>
      </w:r>
    </w:p>
    <w:p w14:paraId="72D38C35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120 - i;</w:t>
      </w:r>
    </w:p>
    <w:p w14:paraId="38B6CD02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E3940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2A343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2E2F8F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i++){</w:t>
      </w:r>
    </w:p>
    <w:p w14:paraId="36E36235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B5C6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54AA65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9A966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49D8D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9CE87D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 {</w:t>
      </w:r>
    </w:p>
    <w:p w14:paraId="0E8FDB14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110 + i;</w:t>
      </w:r>
    </w:p>
    <w:p w14:paraId="3FD455AC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E7854B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177F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D944A3F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1351E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7C8F9ED4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2CCD309D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56CECBC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66C7BD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AD7CC30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63C1022F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(a,10);</w:t>
      </w:r>
    </w:p>
    <w:p w14:paraId="7E7DC07A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(b,10);</w:t>
      </w:r>
    </w:p>
    <w:p w14:paraId="394E0EBE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 {</w:t>
      </w:r>
    </w:p>
    <w:p w14:paraId="029863C5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j++) {</w:t>
      </w:r>
    </w:p>
    <w:p w14:paraId="2B3840C1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== b[j]) {</w:t>
      </w:r>
    </w:p>
    <w:p w14:paraId="2818EAD5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+ 1;</w:t>
      </w:r>
    </w:p>
    <w:p w14:paraId="5EF5B921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c[n] = b[j];</w:t>
      </w:r>
    </w:p>
    <w:p w14:paraId="13CC1955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48C6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BAF994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05520B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96170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608BDFD3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168F32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9806070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14:paraId="1D005220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c[i];</w:t>
      </w:r>
    </w:p>
    <w:p w14:paraId="305B5A43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A27E81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c[i];</w:t>
      </w:r>
    </w:p>
    <w:p w14:paraId="63DBDD3F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3B78C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51A6C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s / n;</w:t>
      </w:r>
    </w:p>
    <w:p w14:paraId="38B393A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14:paraId="5C342F27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(c[i]==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01E1EE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c[i] = s;</w:t>
      </w:r>
    </w:p>
    <w:p w14:paraId="38453D7B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45F3D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692E8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EAFC3" w14:textId="77777777" w:rsidR="006F7D5C" w:rsidRDefault="006F7D5C" w:rsidP="006F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123F27" w14:textId="06AA172C" w:rsidR="006F7D5C" w:rsidRDefault="006F7D5C" w:rsidP="006F7D5C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6F7D5C">
        <w:rPr>
          <w:b/>
          <w:bCs/>
          <w:sz w:val="32"/>
          <w:szCs w:val="32"/>
        </w:rPr>
        <w:lastRenderedPageBreak/>
        <w:drawing>
          <wp:inline distT="0" distB="0" distL="0" distR="0" wp14:anchorId="4647B632" wp14:editId="5E7D5A85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67B2" w14:textId="77777777" w:rsidR="006F7D5C" w:rsidRDefault="006F7D5C" w:rsidP="006F7D5C">
      <w:pPr>
        <w:pStyle w:val="Default"/>
        <w:spacing w:after="160"/>
        <w:ind w:left="360"/>
        <w:jc w:val="both"/>
        <w:rPr>
          <w:b/>
          <w:bCs/>
          <w:sz w:val="32"/>
          <w:szCs w:val="32"/>
        </w:rPr>
      </w:pPr>
    </w:p>
    <w:p w14:paraId="29C10519" w14:textId="77777777" w:rsidR="00D91798" w:rsidRDefault="00D91798" w:rsidP="00CF0B3A">
      <w:pPr>
        <w:pStyle w:val="Default"/>
        <w:spacing w:after="160"/>
        <w:jc w:val="both"/>
        <w:rPr>
          <w:b/>
          <w:bCs/>
          <w:sz w:val="32"/>
          <w:szCs w:val="32"/>
          <w:lang w:val="en-US"/>
        </w:rPr>
      </w:pPr>
    </w:p>
    <w:p w14:paraId="20B2D6F8" w14:textId="14CA2383" w:rsidR="00CF0B3A" w:rsidRDefault="00CF0B3A" w:rsidP="00CF0B3A">
      <w:pPr>
        <w:pStyle w:val="Default"/>
        <w:spacing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7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14:paraId="07EDA90F" w14:textId="77777777" w:rsidR="00CF0B3A" w:rsidRDefault="00CF0B3A" w:rsidP="00CF0B3A">
      <w:pPr>
        <w:pStyle w:val="Default"/>
        <w:jc w:val="both"/>
      </w:pPr>
      <w:r w:rsidRPr="007C4A6D">
        <w:rPr>
          <w:sz w:val="28"/>
          <w:szCs w:val="28"/>
        </w:rPr>
        <w:t>Перевіримо правильність алгоритму на довільних конкретних значеннях початкових даних</w:t>
      </w:r>
      <w:r>
        <w:t>.</w:t>
      </w:r>
    </w:p>
    <w:p w14:paraId="70AEF0D3" w14:textId="09415B4A" w:rsidR="00CF0B3A" w:rsidRDefault="00CF0B3A" w:rsidP="00CF0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CF0B3A" w14:paraId="2DA3578D" w14:textId="77777777" w:rsidTr="00FB30AF">
        <w:tc>
          <w:tcPr>
            <w:tcW w:w="1129" w:type="dxa"/>
            <w:shd w:val="clear" w:color="auto" w:fill="E7E6E6" w:themeFill="background2"/>
          </w:tcPr>
          <w:p w14:paraId="008BE6F7" w14:textId="77777777" w:rsidR="00CF0B3A" w:rsidRPr="00C5677B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8216" w:type="dxa"/>
            <w:shd w:val="clear" w:color="auto" w:fill="E7E6E6" w:themeFill="background2"/>
          </w:tcPr>
          <w:p w14:paraId="1228431D" w14:textId="77777777" w:rsidR="00CF0B3A" w:rsidRPr="00C5677B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CF0B3A" w14:paraId="45CE11E4" w14:textId="77777777" w:rsidTr="00FB30AF">
        <w:tc>
          <w:tcPr>
            <w:tcW w:w="1129" w:type="dxa"/>
          </w:tcPr>
          <w:p w14:paraId="6E627B0C" w14:textId="77777777" w:rsidR="00CF0B3A" w:rsidRDefault="00CF0B3A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</w:tcPr>
          <w:p w14:paraId="5317741B" w14:textId="77777777" w:rsidR="00CF0B3A" w:rsidRPr="00C5677B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CF0B3A" w14:paraId="51599225" w14:textId="77777777" w:rsidTr="00FB30AF">
        <w:tc>
          <w:tcPr>
            <w:tcW w:w="1129" w:type="dxa"/>
          </w:tcPr>
          <w:p w14:paraId="0D9128C1" w14:textId="77777777" w:rsidR="00CF0B3A" w:rsidRPr="00C5677B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4076A7AA" w14:textId="77777777" w:rsidR="00CF0B3A" w:rsidRDefault="00C51D87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3B3564DC" w14:textId="6BCF3F25" w:rsidR="00C51D87" w:rsidRDefault="00C51D87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1]=120-1=119</w:t>
            </w:r>
          </w:p>
          <w:p w14:paraId="08B65326" w14:textId="0113452B" w:rsidR="00F97856" w:rsidRDefault="00F97856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=1+1=2</w:t>
            </w:r>
          </w:p>
          <w:p w14:paraId="550FABB0" w14:textId="77777777" w:rsidR="00C51D87" w:rsidRDefault="00C51D87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88FFAED" w14:textId="5B512264" w:rsidR="00C51D87" w:rsidRDefault="00C51D87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10]=120-10=110</w:t>
            </w:r>
          </w:p>
          <w:p w14:paraId="52A130C4" w14:textId="774F5F72" w:rsidR="00F97856" w:rsidRDefault="00F97856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=10+1=11</w:t>
            </w:r>
          </w:p>
          <w:p w14:paraId="4A21494D" w14:textId="77777777" w:rsidR="00C51D87" w:rsidRDefault="00C51D87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14D52E30" w14:textId="187A36C0" w:rsidR="00D16642" w:rsidRPr="00C51D87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10]=[119,118,117,116,115,114,113,112,111,110]</w:t>
            </w:r>
          </w:p>
        </w:tc>
      </w:tr>
      <w:tr w:rsidR="00CF0B3A" w14:paraId="12F16A73" w14:textId="77777777" w:rsidTr="00FB30AF">
        <w:tc>
          <w:tcPr>
            <w:tcW w:w="1129" w:type="dxa"/>
          </w:tcPr>
          <w:p w14:paraId="744883CF" w14:textId="77777777" w:rsidR="00CF0B3A" w:rsidRPr="00C5677B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14:paraId="5B9686B8" w14:textId="1243F250" w:rsidR="00C51D87" w:rsidRDefault="00C51D87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38BB3762" w14:textId="13E9B40B" w:rsidR="00C51D87" w:rsidRDefault="00C51D87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7ACD42E" w14:textId="0095964B" w:rsidR="00F97856" w:rsidRDefault="00F97856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=1+1=2</w:t>
            </w:r>
          </w:p>
          <w:p w14:paraId="01486BB8" w14:textId="77777777" w:rsidR="00C51D87" w:rsidRDefault="00C51D87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2591F66" w14:textId="05B36AAE" w:rsidR="00C51D87" w:rsidRDefault="00C51D87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10=110</w:t>
            </w:r>
          </w:p>
          <w:p w14:paraId="4F1047DD" w14:textId="76E7E64B" w:rsidR="00F97856" w:rsidRDefault="00F97856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14:paraId="316F8D79" w14:textId="77777777" w:rsidR="00CF0B3A" w:rsidRDefault="00C51D87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1CF58B65" w14:textId="64B12F5D" w:rsidR="00D16642" w:rsidRPr="00C5677B" w:rsidRDefault="00D16642" w:rsidP="00C51D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111,112,113,114,115,116,117,118,119,120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CF0B3A" w14:paraId="4FAF8B0D" w14:textId="77777777" w:rsidTr="00FB30AF">
        <w:tc>
          <w:tcPr>
            <w:tcW w:w="1129" w:type="dxa"/>
          </w:tcPr>
          <w:p w14:paraId="528D7F90" w14:textId="77777777" w:rsidR="00CF0B3A" w:rsidRDefault="00CF0B3A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16" w:type="dxa"/>
          </w:tcPr>
          <w:p w14:paraId="067F08CF" w14:textId="77777777" w:rsidR="00F97856" w:rsidRDefault="00F97856" w:rsidP="00F97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52AA56C2" w14:textId="77777777" w:rsidR="00F97856" w:rsidRDefault="00F97856" w:rsidP="00F97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7C8B5B27" w14:textId="7BD160E3" w:rsidR="00CF0B3A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119=111; false</w:t>
            </w:r>
          </w:p>
          <w:p w14:paraId="2A7EE57E" w14:textId="662F3FBB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J=1+1=2;</w:t>
            </w:r>
          </w:p>
          <w:p w14:paraId="3DACE82A" w14:textId="3DA589BF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J=2;2&lt;=10; true</w:t>
            </w:r>
          </w:p>
          <w:p w14:paraId="44E4143F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740BA874" w14:textId="6698DF21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119;true</w:t>
            </w:r>
            <w:proofErr w:type="gramEnd"/>
          </w:p>
          <w:p w14:paraId="11B4E59C" w14:textId="679A6C9B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N=0+1=1</w:t>
            </w:r>
          </w:p>
          <w:p w14:paraId="1E1CE6E2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1]=119</w:t>
            </w:r>
          </w:p>
          <w:p w14:paraId="6560D0D4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J=9+1=10</w:t>
            </w:r>
          </w:p>
          <w:p w14:paraId="5B355010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489C6A23" w14:textId="77777777" w:rsidR="00D16642" w:rsidRDefault="00D16642" w:rsidP="00D166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1DFDABFA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=1+1=2</w:t>
            </w:r>
          </w:p>
          <w:p w14:paraId="4094F03B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F7A9931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76E95583" w14:textId="77777777" w:rsidR="00D16642" w:rsidRDefault="00D16642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9]=[119,118,117,116,115,114,113,112,111]</w:t>
            </w:r>
          </w:p>
          <w:p w14:paraId="1EE84519" w14:textId="24CD793C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n=9</w:t>
            </w:r>
          </w:p>
        </w:tc>
      </w:tr>
      <w:tr w:rsidR="00CF0B3A" w14:paraId="700ED9AB" w14:textId="77777777" w:rsidTr="00FB30AF">
        <w:tc>
          <w:tcPr>
            <w:tcW w:w="1129" w:type="dxa"/>
          </w:tcPr>
          <w:p w14:paraId="1C7649B1" w14:textId="77777777" w:rsidR="00CF0B3A" w:rsidRDefault="00CF0B3A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8216" w:type="dxa"/>
          </w:tcPr>
          <w:p w14:paraId="7A80522F" w14:textId="77777777" w:rsidR="00CF0B3A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</w:t>
            </w:r>
          </w:p>
          <w:p w14:paraId="6E02475C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  <w:p w14:paraId="5AE9383B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Max=0</w:t>
            </w:r>
          </w:p>
          <w:p w14:paraId="2F414EE7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I=1;1&lt;=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9;true</w:t>
            </w:r>
            <w:proofErr w:type="gramEnd"/>
          </w:p>
          <w:p w14:paraId="60883038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S=0+119=119</w:t>
            </w:r>
          </w:p>
          <w:p w14:paraId="45C4F07C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0;true</w:t>
            </w:r>
            <w:proofErr w:type="gramEnd"/>
          </w:p>
          <w:p w14:paraId="2ADBB17B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Max=119</w:t>
            </w:r>
          </w:p>
          <w:p w14:paraId="0C810B1C" w14:textId="11368CA6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I=i+1=1+1=2</w:t>
            </w:r>
          </w:p>
          <w:p w14:paraId="064E6853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7C6F5F7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I=10;10&lt;=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11;false</w:t>
            </w:r>
            <w:proofErr w:type="gramEnd"/>
          </w:p>
          <w:p w14:paraId="0940EF13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S=1035</w:t>
            </w:r>
          </w:p>
          <w:p w14:paraId="6038F58F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Max=119</w:t>
            </w:r>
          </w:p>
          <w:p w14:paraId="00F5C839" w14:textId="7D7BEB42" w:rsidR="00D91798" w:rsidRP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S=1035/9=115</w:t>
            </w:r>
          </w:p>
        </w:tc>
      </w:tr>
      <w:tr w:rsidR="00CF0B3A" w14:paraId="64726CC8" w14:textId="77777777" w:rsidTr="00FB30AF">
        <w:tc>
          <w:tcPr>
            <w:tcW w:w="1129" w:type="dxa"/>
          </w:tcPr>
          <w:p w14:paraId="0B17C525" w14:textId="6ABE759B" w:rsidR="00CF0B3A" w:rsidRPr="00CF0B3A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14:paraId="317B2757" w14:textId="77777777" w:rsidR="00CF0B3A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</w:t>
            </w:r>
          </w:p>
          <w:p w14:paraId="4DAA2E97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1;i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&lt;=9;true</w:t>
            </w:r>
          </w:p>
          <w:p w14:paraId="2003679E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1]=max=119</w:t>
            </w:r>
          </w:p>
          <w:p w14:paraId="588DAA7D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1]=115</w:t>
            </w:r>
          </w:p>
          <w:p w14:paraId="63BCDD42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I=1+1=2</w:t>
            </w:r>
          </w:p>
          <w:p w14:paraId="0C5B51EF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7E958E5F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I=10;10&lt;=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9;false</w:t>
            </w:r>
            <w:proofErr w:type="gramEnd"/>
          </w:p>
          <w:p w14:paraId="29F2D8C3" w14:textId="5EE21C46" w:rsidR="00D91798" w:rsidRP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9]=[115,118,117,116,115,114,113,112,111]</w:t>
            </w:r>
          </w:p>
        </w:tc>
      </w:tr>
      <w:tr w:rsidR="00CF0B3A" w14:paraId="121FD86D" w14:textId="77777777" w:rsidTr="00FB30AF">
        <w:tc>
          <w:tcPr>
            <w:tcW w:w="1129" w:type="dxa"/>
          </w:tcPr>
          <w:p w14:paraId="1A3AE019" w14:textId="27B2BB5D" w:rsidR="00CF0B3A" w:rsidRPr="00CF0B3A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14:paraId="30786221" w14:textId="77777777" w:rsidR="00CF0B3A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</w:t>
            </w:r>
          </w:p>
          <w:p w14:paraId="11201AE6" w14:textId="77777777" w:rsidR="00D91798" w:rsidRDefault="00D91798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I=1;</w:t>
            </w:r>
            <w:r w:rsidR="003777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1&lt;=</w:t>
            </w:r>
            <w:proofErr w:type="gramStart"/>
            <w:r w:rsidR="003777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9;true</w:t>
            </w:r>
            <w:proofErr w:type="gramEnd"/>
          </w:p>
          <w:p w14:paraId="226B6EBB" w14:textId="77777777" w:rsidR="003777F4" w:rsidRDefault="003777F4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50EB2E7F" w14:textId="77777777" w:rsidR="003777F4" w:rsidRDefault="003777F4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I=1+1=2</w:t>
            </w:r>
          </w:p>
          <w:p w14:paraId="0ABEB972" w14:textId="77777777" w:rsidR="003777F4" w:rsidRDefault="003777F4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FB3DC86" w14:textId="43B4C19D" w:rsidR="003777F4" w:rsidRPr="003777F4" w:rsidRDefault="003777F4" w:rsidP="00FB30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I=10;10&lt;=9; false</w:t>
            </w:r>
          </w:p>
        </w:tc>
      </w:tr>
      <w:tr w:rsidR="00CF0B3A" w14:paraId="71FEAC9C" w14:textId="77777777" w:rsidTr="00FB30AF">
        <w:tc>
          <w:tcPr>
            <w:tcW w:w="1129" w:type="dxa"/>
          </w:tcPr>
          <w:p w14:paraId="04C16059" w14:textId="77777777" w:rsidR="00CF0B3A" w:rsidRPr="00C5677B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6" w:type="dxa"/>
          </w:tcPr>
          <w:p w14:paraId="0999F2A7" w14:textId="77777777" w:rsidR="00CF0B3A" w:rsidRDefault="00CF0B3A" w:rsidP="00FB30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2B57EECA" w14:textId="08747C14" w:rsidR="00CF0B3A" w:rsidRDefault="00CF0B3A" w:rsidP="00CF0B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8CF26" w14:textId="20AFF2FB" w:rsidR="003777F4" w:rsidRDefault="003777F4" w:rsidP="003777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77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54795D5C" w14:textId="16C45335" w:rsidR="00A3259E" w:rsidRDefault="003777F4" w:rsidP="00A325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було досліджено</w:t>
      </w:r>
      <w:r w:rsidRPr="00244D5B">
        <w:rPr>
          <w:rFonts w:ascii="Times New Roman" w:hAnsi="Times New Roman" w:cs="Times New Roman"/>
          <w:sz w:val="28"/>
          <w:szCs w:val="28"/>
        </w:rPr>
        <w:t xml:space="preserve"> методи послідовного пошуку у впорядкованих і невпорядкованих послідовностях та </w:t>
      </w:r>
      <w:r>
        <w:rPr>
          <w:rFonts w:ascii="Times New Roman" w:hAnsi="Times New Roman" w:cs="Times New Roman"/>
          <w:sz w:val="28"/>
          <w:szCs w:val="28"/>
        </w:rPr>
        <w:t>було набуто</w:t>
      </w:r>
      <w:r w:rsidRPr="00244D5B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ascii="Times New Roman" w:hAnsi="Times New Roman" w:cs="Times New Roman"/>
          <w:sz w:val="28"/>
          <w:szCs w:val="28"/>
        </w:rPr>
        <w:t xml:space="preserve"> Особливостями моєї роботи було знаходження максимального елементу у масиві, для цього я послідовно порівнював сусідні елементи масиву. Ще однією особливість було знаходження середнього арифметичного елементів даного масиву. </w:t>
      </w:r>
      <w:r w:rsidR="00A3259E">
        <w:rPr>
          <w:rFonts w:ascii="Times New Roman" w:hAnsi="Times New Roman" w:cs="Times New Roman"/>
          <w:sz w:val="28"/>
          <w:szCs w:val="28"/>
        </w:rPr>
        <w:t xml:space="preserve">Також </w:t>
      </w:r>
      <w:proofErr w:type="spellStart"/>
      <w:r w:rsidR="00A3259E">
        <w:rPr>
          <w:rFonts w:ascii="Times New Roman" w:hAnsi="Times New Roman" w:cs="Times New Roman"/>
          <w:sz w:val="28"/>
          <w:szCs w:val="28"/>
        </w:rPr>
        <w:t>декомпозував</w:t>
      </w:r>
      <w:proofErr w:type="spellEnd"/>
      <w:r w:rsidR="00A3259E">
        <w:rPr>
          <w:rFonts w:ascii="Times New Roman" w:hAnsi="Times New Roman" w:cs="Times New Roman"/>
          <w:sz w:val="28"/>
          <w:szCs w:val="28"/>
        </w:rPr>
        <w:t xml:space="preserve"> задачу на 7 кроків: визначив основні дії,</w:t>
      </w:r>
    </w:p>
    <w:p w14:paraId="04B8DCAB" w14:textId="7B526000" w:rsidR="00A3259E" w:rsidRDefault="00A3259E" w:rsidP="00A325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елементи першого та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масивів,знайшов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їхні спільні елементи та за допомогою 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елементи третього масиву, знайшов середнє арифметичне та максимальний елемент третього масиву, замінив максимальний елемент третього масиву на середнє арифметичне цього ж масиву і в кінці вивів цей масив.</w:t>
      </w:r>
    </w:p>
    <w:p w14:paraId="19093EDC" w14:textId="68BD084D" w:rsidR="003777F4" w:rsidRPr="003777F4" w:rsidRDefault="003777F4" w:rsidP="003777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777F4" w:rsidRPr="00377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9FA"/>
    <w:multiLevelType w:val="hybridMultilevel"/>
    <w:tmpl w:val="A74CA546"/>
    <w:lvl w:ilvl="0" w:tplc="0BD0A2D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2587D"/>
    <w:multiLevelType w:val="hybridMultilevel"/>
    <w:tmpl w:val="128255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2438C"/>
    <w:multiLevelType w:val="hybridMultilevel"/>
    <w:tmpl w:val="5A829B56"/>
    <w:lvl w:ilvl="0" w:tplc="B41C034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4103AF"/>
    <w:multiLevelType w:val="hybridMultilevel"/>
    <w:tmpl w:val="49DCE8AE"/>
    <w:lvl w:ilvl="0" w:tplc="0422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152B37"/>
    <w:multiLevelType w:val="hybridMultilevel"/>
    <w:tmpl w:val="B840E8B4"/>
    <w:lvl w:ilvl="0" w:tplc="C3867F8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B6ED5"/>
    <w:multiLevelType w:val="hybridMultilevel"/>
    <w:tmpl w:val="870A096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C9"/>
    <w:rsid w:val="000133FF"/>
    <w:rsid w:val="001C112D"/>
    <w:rsid w:val="00244D5B"/>
    <w:rsid w:val="003777F4"/>
    <w:rsid w:val="00396EF3"/>
    <w:rsid w:val="003E5A26"/>
    <w:rsid w:val="00424A04"/>
    <w:rsid w:val="00451491"/>
    <w:rsid w:val="0063022B"/>
    <w:rsid w:val="006F7D5C"/>
    <w:rsid w:val="007C5EF1"/>
    <w:rsid w:val="00806C2A"/>
    <w:rsid w:val="0085202A"/>
    <w:rsid w:val="00870AF9"/>
    <w:rsid w:val="00895529"/>
    <w:rsid w:val="008C09EE"/>
    <w:rsid w:val="008F32C9"/>
    <w:rsid w:val="0090477B"/>
    <w:rsid w:val="00944032"/>
    <w:rsid w:val="009A1413"/>
    <w:rsid w:val="009D0613"/>
    <w:rsid w:val="00A3259E"/>
    <w:rsid w:val="00AF6D61"/>
    <w:rsid w:val="00C51D87"/>
    <w:rsid w:val="00C728EF"/>
    <w:rsid w:val="00CF0B3A"/>
    <w:rsid w:val="00D16642"/>
    <w:rsid w:val="00D91798"/>
    <w:rsid w:val="00DA3CB0"/>
    <w:rsid w:val="00E14AE5"/>
    <w:rsid w:val="00F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530C"/>
  <w15:chartTrackingRefBased/>
  <w15:docId w15:val="{AA7A4F4D-5D79-4FFF-A993-A1439B5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4D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44D5B"/>
    <w:pPr>
      <w:ind w:left="720"/>
      <w:contextualSpacing/>
    </w:pPr>
  </w:style>
  <w:style w:type="table" w:styleId="a4">
    <w:name w:val="Table Grid"/>
    <w:basedOn w:val="a1"/>
    <w:uiPriority w:val="39"/>
    <w:rsid w:val="0085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20</Pages>
  <Words>6126</Words>
  <Characters>3492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1</cp:revision>
  <dcterms:created xsi:type="dcterms:W3CDTF">2021-12-06T15:06:00Z</dcterms:created>
  <dcterms:modified xsi:type="dcterms:W3CDTF">2021-12-06T18:54:00Z</dcterms:modified>
</cp:coreProperties>
</file>