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658C" w:rsidRPr="00295F8C" w:rsidRDefault="008F658C" w:rsidP="00295F8C">
      <w:pPr>
        <w:spacing w:line="360" w:lineRule="auto"/>
        <w:ind w:left="720" w:hanging="360"/>
        <w:jc w:val="both"/>
        <w:rPr>
          <w:rFonts w:ascii="Times New Roman" w:hAnsi="Times New Roman" w:cs="Times New Roman"/>
          <w:sz w:val="28"/>
          <w:szCs w:val="28"/>
        </w:rPr>
      </w:pPr>
      <w:r w:rsidRPr="00295F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1510" cy="4603115"/>
            <wp:effectExtent l="0" t="0" r="0" b="0"/>
            <wp:docPr id="83335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4994" name="Picture 8333549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658C" w:rsidRPr="00295F8C" w:rsidRDefault="008F658C" w:rsidP="003923C5">
      <w:pPr>
        <w:pStyle w:val="ListParagraph"/>
        <w:numPr>
          <w:ilvl w:val="0"/>
          <w:numId w:val="2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Мережі Петрі є засобом формального опису процесів функціонування дискретних систем. У дискретній системі зміни її стану трапляються в особливі моменти часу, коли виникають умови для здійснення події. Здійснення події означає зміну стану системи, а значить, виникнення або не виникнення умов для інших подій. Процес функціонування дискретної системи – це упорядкована в часі послідовність подій.</w:t>
      </w:r>
    </w:p>
    <w:p w:rsidR="008F658C" w:rsidRPr="008F658C" w:rsidRDefault="008F658C" w:rsidP="003923C5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Переваги формалізації мережею Петрі:</w:t>
      </w:r>
    </w:p>
    <w:p w:rsidR="008F658C" w:rsidRPr="008F658C" w:rsidRDefault="008F658C" w:rsidP="003923C5">
      <w:pPr>
        <w:numPr>
          <w:ilvl w:val="0"/>
          <w:numId w:val="3"/>
        </w:numPr>
        <w:spacing w:line="36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Гнучкість формалізації подій</w:t>
      </w:r>
    </w:p>
    <w:p w:rsidR="008F658C" w:rsidRPr="008F658C" w:rsidRDefault="008F658C" w:rsidP="003923C5">
      <w:pPr>
        <w:numPr>
          <w:ilvl w:val="0"/>
          <w:numId w:val="3"/>
        </w:numPr>
        <w:spacing w:line="36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Універсальність алгоритму імітації</w:t>
      </w:r>
    </w:p>
    <w:p w:rsidR="008F658C" w:rsidRPr="008F658C" w:rsidRDefault="008F658C" w:rsidP="003923C5">
      <w:pPr>
        <w:numPr>
          <w:ilvl w:val="0"/>
          <w:numId w:val="3"/>
        </w:numPr>
        <w:spacing w:line="36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Візуалізація процесу функціонування</w:t>
      </w:r>
    </w:p>
    <w:p w:rsidR="008F658C" w:rsidRPr="008F658C" w:rsidRDefault="008F658C" w:rsidP="003923C5">
      <w:pPr>
        <w:numPr>
          <w:ilvl w:val="0"/>
          <w:numId w:val="3"/>
        </w:numPr>
        <w:spacing w:line="360" w:lineRule="auto"/>
        <w:ind w:left="0" w:firstLine="567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Пристосованість до представлення паралельних</w:t>
      </w:r>
      <w:r w:rsidR="00E62F65" w:rsidRPr="00E62F6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en-GB"/>
          <w14:ligatures w14:val="none"/>
        </w:rPr>
        <w:t xml:space="preserve"> 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процесів</w:t>
      </w:r>
    </w:p>
    <w:p w:rsidR="00E62F65" w:rsidRDefault="00E62F65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Недоліки формалізації мережі Петрі:</w:t>
      </w:r>
    </w:p>
    <w:p w:rsidR="008F658C" w:rsidRPr="008F658C" w:rsidRDefault="008F658C" w:rsidP="00295F8C">
      <w:pPr>
        <w:numPr>
          <w:ilvl w:val="0"/>
          <w:numId w:val="4"/>
        </w:numPr>
        <w:spacing w:line="36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Велика кількість елементів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Формальне означення класичної мережі Петрі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𝑁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(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𝐏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𝐓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,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𝐀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,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𝐖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) 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𝐏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{P} - множина позицій;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𝐓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{T} - множина переходів;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𝐏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∩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𝐓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∅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𝐀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⊆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(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𝐏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×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𝐓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∪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𝐓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× P) - множина дуг; 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𝐖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: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𝐀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→ ℕ - множина натуральних чисел, що задають кратності дуг (кількість зв’язків);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Правило запуску переходу класичної мережі Петрі</w:t>
      </w:r>
    </w:p>
    <w:p w:rsidR="008F658C" w:rsidRPr="008F658C" w:rsidRDefault="008F658C" w:rsidP="00295F8C">
      <w:pPr>
        <w:numPr>
          <w:ilvl w:val="0"/>
          <w:numId w:val="7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Якщо в усіх вхідних позиціях переходу є маркери у кількості, рівній кратності дуги, то умова запуску переходу виконана</w:t>
      </w:r>
    </w:p>
    <w:p w:rsidR="008F658C" w:rsidRPr="008F658C" w:rsidRDefault="008F658C" w:rsidP="00295F8C">
      <w:pPr>
        <w:numPr>
          <w:ilvl w:val="0"/>
          <w:numId w:val="7"/>
        </w:numPr>
        <w:spacing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Якщо умова запуску переходу виконана, то з усіх вхідних позицій переходу маркери видаляються у кількості, рівній кратності дуги, а в усі вихідні позиції переходу маркери додаються у кількості, рівній кратності дуги. Таким чином, в класичній мережі Петрі запуск переходу здійснюється миттєво.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lastRenderedPageBreak/>
        <w:fldChar w:fldCharType="begin"/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"https://lh7-rt.googleusercontent.com/docsz/AD_4nXcdKh0U51XVs1rXiLrZ3kPMSndOPl16-9VaBapKg8Sdy_DfooXbfLewO0Kriid5EgrCJkU_L73hFXJOzX4bJD_KCIBY-JmuvoT_S0DY8x7ttSV_HiLthgIrUdbjsCiYCZ9ujZQ2Lg?key=G08OLcObPoBlgNEYLJzMqZNg" \* MERGEFORMATINET </w:instrTex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5240655"/>
            <wp:effectExtent l="0" t="0" r="0" b="4445"/>
            <wp:docPr id="1694188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Формальний опис запуску переходу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Множина вхідних позицій переходу: 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•T = {P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P|(P, T )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A}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Множина вихідних позицій переходу: 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T = {P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P|(T, P )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A}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Умова запуску переходу: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∀𝑃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•T MP≥WP,T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⟶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𝐼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𝑇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1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∃𝑃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•T MP&lt;WP,T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⟶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𝐼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</w:t>
      </w:r>
      <w:r w:rsidRPr="008F65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𝑇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= 0</w:t>
      </w: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Запуск переходу</w:t>
      </w:r>
    </w:p>
    <w:p w:rsid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I T =1</w:t>
      </w:r>
      <w:r w:rsidRPr="00295F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⟶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{{</w:t>
      </w:r>
      <w:r w:rsidRPr="00295F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∀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P </w:t>
      </w:r>
      <w:r w:rsidRPr="00295F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•T M′P = MP − WP,T}, </w:t>
      </w:r>
      <w:r w:rsidRPr="00295F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∀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P </w:t>
      </w:r>
      <w:r w:rsidRPr="00295F8C">
        <w:rPr>
          <w:rFonts w:ascii="Cambria Math" w:eastAsia="Times New Roman" w:hAnsi="Cambria Math" w:cs="Cambria Math"/>
          <w:color w:val="000000"/>
          <w:kern w:val="0"/>
          <w:sz w:val="28"/>
          <w:szCs w:val="28"/>
          <w:lang w:eastAsia="en-GB"/>
          <w14:ligatures w14:val="none"/>
        </w:rPr>
        <w:t>∈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 xml:space="preserve"> T • M′′P = M′P + WP,T}</w:t>
      </w:r>
    </w:p>
    <w:p w:rsidR="001F1C9B" w:rsidRPr="001F1C9B" w:rsidRDefault="001F1C9B" w:rsidP="001F1C9B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:rsidR="001F1C9B" w:rsidRPr="001F1C9B" w:rsidRDefault="001F1C9B" w:rsidP="00E62F6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1F1C9B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lastRenderedPageBreak/>
        <w:t>Базові мережі Петрі (БМП):</w:t>
      </w:r>
    </w:p>
    <w:p w:rsidR="001F1C9B" w:rsidRPr="001F1C9B" w:rsidRDefault="001F1C9B" w:rsidP="00E62F65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1F1C9B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БМП є детерміністичними, що означає, що вони не враховують випадкових факторів або невизначеності в системі.</w:t>
      </w:r>
    </w:p>
    <w:p w:rsidR="001F1C9B" w:rsidRPr="001F1C9B" w:rsidRDefault="001F1C9B" w:rsidP="00E62F65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1F1C9B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Кожна активація переходу в БМП завжди призводить до однозначного стану системи.</w:t>
      </w:r>
    </w:p>
    <w:p w:rsidR="001F1C9B" w:rsidRPr="001F1C9B" w:rsidRDefault="001F1C9B" w:rsidP="00E62F65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1F1C9B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Вони використовуються для моделювання та аналізу систем з точним визначенням подій та станів.</w:t>
      </w:r>
    </w:p>
    <w:p w:rsidR="001F1C9B" w:rsidRPr="00295F8C" w:rsidRDefault="001F1C9B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E2ECA" w:rsidRPr="00295F8C" w:rsidRDefault="003E2ECA" w:rsidP="00295F8C">
      <w:pPr>
        <w:jc w:val="both"/>
        <w:rPr>
          <w:rFonts w:ascii="Times New Roman" w:hAnsi="Times New Roman" w:cs="Times New Roman"/>
          <w:sz w:val="28"/>
          <w:szCs w:val="28"/>
        </w:rPr>
      </w:pPr>
      <w:r w:rsidRPr="00295F8C">
        <w:rPr>
          <w:rFonts w:ascii="Times New Roman" w:hAnsi="Times New Roman" w:cs="Times New Roman"/>
          <w:sz w:val="28"/>
          <w:szCs w:val="28"/>
        </w:rPr>
        <w:br w:type="page"/>
      </w: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658C" w:rsidRPr="00295F8C" w:rsidRDefault="008F658C" w:rsidP="00295F8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Entity</w:t>
      </w:r>
      <w:r w:rsidR="003E2ECA"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-Представляє об'єкт, який рухається через модель (наприклад, клієнт, товар, машина). Анімація показує переміщення сутності між блоками або затримку в черзі.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Queue-ідображає накопичення сутностей, які чекають обслуговування. Анімація показує, скільки сутностей перебуває в черзі, а також порядок їх надходження.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Resource-Відображає доступність або зайнятість ресурсів (наприклад, машини, персоналу). Анімація змінює стан ресурсу (вільний/зайнятий) і може показувати час обслуговування.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Transporter-Візуалізує транспортний засіб, який переміщує сутності між локаціями. Анімація показує рух транспортера, його навантаження та розвантаження.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Path-Відображає маршрути, якими рухаються сутності чи транспортери. Анімація показує переміщення сутностей або транспортерів вздовж заданих шляхів.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Station-Відображає місця, де сутності можуть зупинятися для виконання певних дій (обслуговування, сортування). Анімація показує прибуття й відправлення сутностей зі станції.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Timer-Відображає плин часу в моделі симуляції. Анімація показує поточний симуляційний час або реальний час, який пройшов з початку моделювання. Це допомагає відстежувати тривалість виконання процесів і співвідносити її з подіями у моделі.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Date-Відображає поточну симуляційну дату (або реальну, якщо вказано). Анімація оновлює значення дати залежно від плину часу в моделі, дозволяючи враховувати часові періоди для подій, які мають прив'язку до календаря (наприклад, робочі зміни, графік виконання завдань).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Plot-Відображає зміну змінних або параметрів системи у вигляді графіків. Анімація показує динаміку параметрів моделі (наприклад, довжина черги, використання ресурсу).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Анімація об’єкта обслуговування виконується за допомогою параметру Entity Picture, що задається в блоці Entity. Анімаційну картинкуоб’єкта обслуговування можна вибрати із переліку запропонованихкартинок або із бібліотеки анімаційних картинок. При запуску моделікористувач спостерігатиме рух об’єктів обслуговування від одного блокумоделі до іншого.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Анімація ресурсу виконується за допомогою панелі Resours. У вікні,що з’явиться після виклику панелі Resours, потрібно вибрати ресурс ізсписку ресурсів моделі. Потім обрати картинку для зображення стану«вільний» у списку картинок і перемістити її до вікна Idle. Так самообрати картинку для зображення стану «зайнятий» і перемістити її довікна Busy. Якщо бажаної картинки в запропонованому списку незнайдено, можна скористатись бібліотеками картинок, які містяться упапці C:\Program Files\Rockwell Software\Arena у файлах з розширенням.plb. Після вибору усіх картинок ресурсу як зайнятого, так і вільного,анімаційна картинка розташовується курсором миші у потрібномукористувачу місці. Розтягуванням анімаційної картинки користувач можезмінювати її розміри.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Анімація черги виконується за допомогою панелі Queues. Післязаповнення діалогового вікна картинка розміщується користувачем намоделі.</w:t>
      </w:r>
    </w:p>
    <w:p w:rsidR="008F658C" w:rsidRPr="008F658C" w:rsidRDefault="003E2ECA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GB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460181</wp:posOffset>
                </wp:positionH>
                <wp:positionV relativeFrom="paragraph">
                  <wp:posOffset>437048</wp:posOffset>
                </wp:positionV>
                <wp:extent cx="360" cy="360"/>
                <wp:effectExtent l="38100" t="38100" r="38100" b="38100"/>
                <wp:wrapNone/>
                <wp:docPr id="360449824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707E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35.9pt;margin-top:34.05pt;width:.75pt;height: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">
                <v:imagedata r:id="rId8" o:title=""/>
              </v:shape>
            </w:pict>
          </mc:Fallback>
        </mc:AlternateContent>
      </w:r>
      <w:r w:rsidRPr="00295F8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lang w:eastAsia="en-GB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452261</wp:posOffset>
                </wp:positionH>
                <wp:positionV relativeFrom="paragraph">
                  <wp:posOffset>374768</wp:posOffset>
                </wp:positionV>
                <wp:extent cx="2520" cy="1440"/>
                <wp:effectExtent l="38100" t="38100" r="36195" b="36830"/>
                <wp:wrapNone/>
                <wp:docPr id="1881404682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5EAE2" id="Ink 88" o:spid="_x0000_s1026" type="#_x0000_t75" style="position:absolute;margin-left:35.25pt;margin-top:29.15pt;width:.95pt;height: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">
                <v:imagedata r:id="rId8" o:title=""/>
              </v:shape>
            </w:pict>
          </mc:Fallback>
        </mc:AlternateContent>
      </w:r>
      <w:r w:rsidR="008F658C"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Візуальне зображення гістограми виконується за допомогою панелі</w: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="008F658C"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Histograms. Зображення гістограми сильно залежить від масштабу, якийобрав користувач, тому вибирати його потрібно ретельно.</w:t>
      </w:r>
    </w:p>
    <w:p w:rsidR="008F658C" w:rsidRPr="008F65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lastRenderedPageBreak/>
        <w:t>Візуальне зображення значення змінної виконується за допомогою</w:t>
      </w:r>
      <w:r w:rsidR="003E2ECA"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панелі Variables. Скористатись цією візуалізацією можна тільки якщо у</w:t>
      </w:r>
      <w:r w:rsidR="003E2ECA"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моделі була введена змінна типу Variable.</w:t>
      </w:r>
    </w:p>
    <w:p w:rsidR="00295F8C" w:rsidRPr="00295F8C" w:rsidRDefault="008F65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</w:pP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Візуальне графічне зображення динаміки змінювання виконується задопомогою панелі Plot. Може бути виведена, наприклад, динаміка</w:t>
      </w:r>
      <w:r w:rsidR="003E2ECA"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змінювання кількості об’єктів у черзі, динаміка змінювання часу</w:t>
      </w:r>
      <w:r w:rsidR="003E2ECA"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8F65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обслуговування об’єктів у моделі і т.і.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Панель конфігурації та моніторингу анімації</w:t>
      </w:r>
    </w:p>
    <w:p w:rsidR="00295F8C" w:rsidRPr="00295F8C" w:rsidRDefault="00295F8C" w:rsidP="00295F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"https://lh7-rt.googleusercontent.com/docsz/AD_4nXfZkfeLfDuvbxL7tcQyK6obEPHV4bq45XK7h1iSwcqDRvSMeL-RC7cNWqdJTUWj7SBJw-wj3pfjp7jqNyidZ068XKBy8_Z304eNny4piv_A_-xVsAL4RxqZlnCU8yfzX00K0_3CbQ?key=35gNyyIH_quxwWr8zwmcvEa4" \* MERGEFORMATINET </w:instrText>
      </w:r>
      <w:r w:rsidRPr="00295F8C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3228975" cy="4011930"/>
            <wp:effectExtent l="0" t="0" r="0" b="1270"/>
            <wp:docPr id="1391253674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GB"/>
          <w14:ligatures w14:val="none"/>
        </w:rPr>
        <w:t>Сама панель анімації в застосунку поділена на різні розділи анімації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"https://lh7-rt.googleusercontent.com/docsz/AD_4nXdEEH2JRGgY3fv2HdDhbh7gSj0F_-P-_1kT9b9iWexEOmLnf8TbzbfQ39JSH4iGbasXpF02ZTbo_dOLum9rHIntd8ZDPbaHnLrcaLDPUVwDyKIZc6bTzN4eCkjzh8WQ-7PjUlwy?key=35gNyyIH_quxwWr8zwmcvEa4" \* MERGEFORMATINET </w:instrTex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5731510" cy="704215"/>
            <wp:effectExtent l="0" t="0" r="0" b="0"/>
            <wp:docPr id="191124770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Анімація Черг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"https://lh7-rt.googleusercontent.com/docsz/AD_4nXeX3GdLhP0_E_P8t7hYMTQg8CKmmgoH7g6rNBrPLFYZqHaRwFNoXJI1gW-WQS3NkgAHKwNwdzgTNlFKIju-9NLEs6TTi-HwmLoMTZ-RvA6UK_dA6tSEc5RV0qXyp4wLTtZiZ2p9Lg?key=35gNyyIH_quxwWr8zwmcvEa4" \* MERGEFORMATINET </w:instrText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3451538" cy="3146652"/>
            <wp:effectExtent l="0" t="0" r="3175" b="3175"/>
            <wp:docPr id="106309708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77" cy="31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  <w:r w:rsidRPr="00295F8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Анімація ресурсів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"https://lh7-rt.googleusercontent.com/docsz/AD_4nXf8iqwFibX4ANRDeMeE1uXb5BcsCv0AkYbBxUkoB-MgnIl9zMKY_mgENtSt5_AXVUEvaJ42BKVheCwZwYNyJqRiUmWIZMiL2eOqhGwmV0AO-U1xGcp5SwM2sJfig2etYqMwXjoO8Q?key=35gNyyIH_quxwWr8zwmcvEa4"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 wp14:anchorId="6B708828" wp14:editId="57246310">
            <wp:extent cx="3309870" cy="3671073"/>
            <wp:effectExtent l="0" t="0" r="5080" b="0"/>
            <wp:docPr id="148063678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38" cy="36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Обираємо ресурс, а також його стан. Далі вже конфігуруємо анімацію за обраними параметрам.</w:t>
      </w:r>
    </w:p>
    <w:p w:rsidR="00295F8C" w:rsidRDefault="00295F8C" w:rsidP="00295F8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:rsidR="00295F8C" w:rsidRPr="001F1C9B" w:rsidRDefault="00295F8C" w:rsidP="00295F8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val="en-US"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Інформаційні анімації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"https://lh7-rt.googleusercontent.com/docsz/AD_4nXeYvCARS3YMNPMa5ryx9h0zPsh36PHCBkS_3QpAWLFzi_hS86qN8HJUgrlKLfn_Ne6GF44MHtmZqFs1Xx37CgbT6yCDiX4kAwEYdb_7pPf6tiy8MtJ3PNRvTHDkQVPIZL0BScojWw?key=35gNyyIH_quxwWr8zwmcvEa4"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2550160" cy="1300480"/>
            <wp:effectExtent l="0" t="0" r="2540" b="0"/>
            <wp:docPr id="94360545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Варто сказати в першу чергу про змінні.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"https://lh7-rt.googleusercontent.com/docsz/AD_4nXeyoS3fO49ozQk4r6b9gdTyQNpciMo_MLf5SP4cQ0IaAcYkGGicWcvn-s1gqG2BZzl1HJMg61mIuMsi1fEqza9ogpxBHbCUtxL5HRaIlnXykDBSaFOrL8p7EnPJKOb8CVJBteTnhg?key=35gNyyIH_quxwWr8zwmcvEa4"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3992245" cy="5447665"/>
            <wp:effectExtent l="0" t="0" r="0" b="635"/>
            <wp:docPr id="1241398689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544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Анімація шляхів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"https://lh7-rt.googleusercontent.com/docsz/AD_4nXfvYnDRB71mD-J-x74qFL6x-tl_NO74Y2BFXecij9ukFxgGScdp7E-CrTvY86m98ihegcXcA8jZKXl-lIihmOTWiTwxUxtPzvcouXWzh8Ek8ywwIF2gg5bwNKVbgmF1CFGoW4mZNw?key=35gNyyIH_quxwWr8zwmcvEa4"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4852035" cy="1557020"/>
            <wp:effectExtent l="0" t="0" r="0" b="5080"/>
            <wp:docPr id="30608111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Можна анімувати певні позиції маршруту, а також перетини цих маршрутів.</w:t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"https://lh7-rt.googleusercontent.com/docsz/AD_4nXeKi3un7Zjpz7hLWRIxb2dxQOd1zQvM7sBzdJWLEqwpChNrSAWGbt8ScbKRHCLB-eRfXZvRlR9nKTC7fKIBxnV-ooyFAQedkNeqyRqcOTOwmPyiPePFZVN6RB2w_tP3fmSLdGjuWA?key=35gNyyIH_quxwWr8zwmcvEa4"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3064510" cy="1293495"/>
            <wp:effectExtent l="0" t="0" r="0" b="1905"/>
            <wp:docPr id="62491271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begin"/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instrText xml:space="preserve"> INCLUDEPICTURE "https://lh7-rt.googleusercontent.com/docsz/AD_4nXf_oAGa9cOfKm5e2E1tdqxS8gIhl2W6a3zhFDt9DndXtbixOqdhEJ_kKdRDZRfUjDI2n7Wma3p2huXZPAD1k581sCQ4pbH2hDrVghKwrqUDHwNHKqqrkEdYYQwkKnx1O2bHdpvBQA?key=35gNyyIH_quxwWr8zwmcvEa4" \* MERGEFORMATINET </w:instrText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separate"/>
      </w:r>
      <w:r w:rsidRPr="00295F8C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drawing>
          <wp:inline distT="0" distB="0" distL="0" distR="0">
            <wp:extent cx="2932430" cy="1095375"/>
            <wp:effectExtent l="0" t="0" r="1270" b="0"/>
            <wp:docPr id="55050842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5F8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bdr w:val="none" w:sz="0" w:space="0" w:color="auto" w:frame="1"/>
          <w:lang w:eastAsia="en-GB"/>
          <w14:ligatures w14:val="none"/>
        </w:rPr>
        <w:fldChar w:fldCharType="end"/>
      </w:r>
    </w:p>
    <w:p w:rsidR="00295F8C" w:rsidRPr="00295F8C" w:rsidRDefault="00295F8C" w:rsidP="00295F8C">
      <w:pP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8F658C" w:rsidRPr="008F658C" w:rsidRDefault="008F658C" w:rsidP="00295F8C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65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F8C" w:rsidRDefault="00295F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5F8C" w:rsidRDefault="00295F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F8C" w:rsidRPr="00295F8C" w:rsidRDefault="00295F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658C" w:rsidRPr="00295F8C" w:rsidRDefault="008F658C" w:rsidP="00295F8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F658C" w:rsidRPr="00295F8C" w:rsidRDefault="003E2ECA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4342781</wp:posOffset>
                </wp:positionH>
                <wp:positionV relativeFrom="paragraph">
                  <wp:posOffset>607374</wp:posOffset>
                </wp:positionV>
                <wp:extent cx="66240" cy="64080"/>
                <wp:effectExtent l="38100" t="38100" r="0" b="38100"/>
                <wp:wrapNone/>
                <wp:docPr id="990666021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6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B2644" id="Ink 87" o:spid="_x0000_s1026" type="#_x0000_t75" style="position:absolute;margin-left:341.6pt;margin-top:47.45pt;width:5.9pt;height:5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">
                <v:imagedata r:id="rId20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1696421</wp:posOffset>
                </wp:positionH>
                <wp:positionV relativeFrom="paragraph">
                  <wp:posOffset>434934</wp:posOffset>
                </wp:positionV>
                <wp:extent cx="42480" cy="72000"/>
                <wp:effectExtent l="38100" t="38100" r="0" b="42545"/>
                <wp:wrapNone/>
                <wp:docPr id="922573044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4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E5DA" id="Ink 86" o:spid="_x0000_s1026" type="#_x0000_t75" style="position:absolute;margin-left:133.25pt;margin-top:33.9pt;width:4.1pt;height:6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">
                <v:imagedata r:id="rId22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4532630</wp:posOffset>
                </wp:positionH>
                <wp:positionV relativeFrom="paragraph">
                  <wp:posOffset>358775</wp:posOffset>
                </wp:positionV>
                <wp:extent cx="558400" cy="159385"/>
                <wp:effectExtent l="38100" t="38100" r="635" b="31115"/>
                <wp:wrapNone/>
                <wp:docPr id="164848613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584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1B15" id="Ink 85" o:spid="_x0000_s1026" type="#_x0000_t75" style="position:absolute;margin-left:356.55pt;margin-top:27.9pt;width:44.65pt;height:13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">
                <v:imagedata r:id="rId24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3025775</wp:posOffset>
                </wp:positionH>
                <wp:positionV relativeFrom="paragraph">
                  <wp:posOffset>352425</wp:posOffset>
                </wp:positionV>
                <wp:extent cx="286135" cy="212090"/>
                <wp:effectExtent l="38100" t="38100" r="6350" b="41910"/>
                <wp:wrapNone/>
                <wp:docPr id="1431798048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61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1B90" id="Ink 70" o:spid="_x0000_s1026" type="#_x0000_t75" style="position:absolute;margin-left:237.9pt;margin-top:27.4pt;width:23.25pt;height:17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">
                <v:imagedata r:id="rId26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4499021</wp:posOffset>
                </wp:positionH>
                <wp:positionV relativeFrom="paragraph">
                  <wp:posOffset>600894</wp:posOffset>
                </wp:positionV>
                <wp:extent cx="60120" cy="98640"/>
                <wp:effectExtent l="38100" t="38100" r="29210" b="41275"/>
                <wp:wrapNone/>
                <wp:docPr id="350792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0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4139" id="Ink 59" o:spid="_x0000_s1026" type="#_x0000_t75" style="position:absolute;margin-left:353.9pt;margin-top:46.95pt;width:5.45pt;height:8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">
                <v:imagedata r:id="rId28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1858645</wp:posOffset>
                </wp:positionH>
                <wp:positionV relativeFrom="paragraph">
                  <wp:posOffset>285750</wp:posOffset>
                </wp:positionV>
                <wp:extent cx="482875" cy="162560"/>
                <wp:effectExtent l="38100" t="38100" r="0" b="40640"/>
                <wp:wrapNone/>
                <wp:docPr id="162367991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828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AD886" id="Ink 58" o:spid="_x0000_s1026" type="#_x0000_t75" style="position:absolute;margin-left:146pt;margin-top:22.15pt;width:38.7pt;height:13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">
                <v:imagedata r:id="rId30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640715</wp:posOffset>
                </wp:positionH>
                <wp:positionV relativeFrom="paragraph">
                  <wp:posOffset>286385</wp:posOffset>
                </wp:positionV>
                <wp:extent cx="309200" cy="219075"/>
                <wp:effectExtent l="38100" t="38100" r="0" b="34925"/>
                <wp:wrapNone/>
                <wp:docPr id="195143562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0920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DF03" id="Ink 45" o:spid="_x0000_s1026" type="#_x0000_t75" style="position:absolute;margin-left:50.1pt;margin-top:22.2pt;width:25.1pt;height:17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">
                <v:imagedata r:id="rId32" o:title=""/>
              </v:shape>
            </w:pict>
          </mc:Fallback>
        </mc:AlternateContent>
      </w: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983621</wp:posOffset>
                </wp:positionH>
                <wp:positionV relativeFrom="paragraph">
                  <wp:posOffset>410094</wp:posOffset>
                </wp:positionV>
                <wp:extent cx="60480" cy="92520"/>
                <wp:effectExtent l="38100" t="38100" r="28575" b="34925"/>
                <wp:wrapNone/>
                <wp:docPr id="1133287106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04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4358B" id="Ink 34" o:spid="_x0000_s1026" type="#_x0000_t75" style="position:absolute;margin-left:77.1pt;margin-top:31.95pt;width:5.45pt;height: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">
                <v:imagedata r:id="rId34" o:title=""/>
              </v:shape>
            </w:pict>
          </mc:Fallback>
        </mc:AlternateContent>
      </w:r>
      <w:r w:rsidR="00C60B55"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3956685</wp:posOffset>
                </wp:positionH>
                <wp:positionV relativeFrom="paragraph">
                  <wp:posOffset>948690</wp:posOffset>
                </wp:positionV>
                <wp:extent cx="318325" cy="125540"/>
                <wp:effectExtent l="38100" t="38100" r="37465" b="40005"/>
                <wp:wrapNone/>
                <wp:docPr id="1280990210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8325" cy="12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901BC" id="Ink 31" o:spid="_x0000_s1026" type="#_x0000_t75" style="position:absolute;margin-left:311.2pt;margin-top:74.35pt;width:25.75pt;height:10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">
                <v:imagedata r:id="rId36" o:title=""/>
              </v:shape>
            </w:pict>
          </mc:Fallback>
        </mc:AlternateContent>
      </w:r>
      <w:r w:rsidR="00C60B55"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3866515</wp:posOffset>
                </wp:positionH>
                <wp:positionV relativeFrom="paragraph">
                  <wp:posOffset>821690</wp:posOffset>
                </wp:positionV>
                <wp:extent cx="96840" cy="86400"/>
                <wp:effectExtent l="38100" t="38100" r="30480" b="40640"/>
                <wp:wrapNone/>
                <wp:docPr id="70708578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68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6AE37" id="Ink 18" o:spid="_x0000_s1026" type="#_x0000_t75" style="position:absolute;margin-left:304.1pt;margin-top:64.35pt;width:8.35pt;height:7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">
                <v:imagedata r:id="rId38" o:title=""/>
              </v:shape>
            </w:pict>
          </mc:Fallback>
        </mc:AlternateContent>
      </w:r>
      <w:r w:rsidR="00C60B55"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1955165</wp:posOffset>
                </wp:positionH>
                <wp:positionV relativeFrom="paragraph">
                  <wp:posOffset>1249045</wp:posOffset>
                </wp:positionV>
                <wp:extent cx="574600" cy="223200"/>
                <wp:effectExtent l="38100" t="38100" r="35560" b="31115"/>
                <wp:wrapNone/>
                <wp:docPr id="213436782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7460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E233D" id="Ink 15" o:spid="_x0000_s1026" type="#_x0000_t75" style="position:absolute;margin-left:153.6pt;margin-top:98pt;width:45.95pt;height:18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">
                <v:imagedata r:id="rId40" o:title=""/>
              </v:shape>
            </w:pict>
          </mc:Fallback>
        </mc:AlternateContent>
      </w:r>
      <w:r w:rsidR="00C60B55" w:rsidRPr="00295F8C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1630045</wp:posOffset>
                </wp:positionH>
                <wp:positionV relativeFrom="paragraph">
                  <wp:posOffset>1007745</wp:posOffset>
                </wp:positionV>
                <wp:extent cx="428350" cy="156100"/>
                <wp:effectExtent l="38100" t="38100" r="41910" b="34925"/>
                <wp:wrapNone/>
                <wp:docPr id="113870593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28350" cy="15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E28A" id="Ink 11" o:spid="_x0000_s1026" type="#_x0000_t75" style="position:absolute;margin-left:128pt;margin-top:79pt;width:34.45pt;height:1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">
                <v:imagedata r:id="rId42" o:title=""/>
              </v:shape>
            </w:pict>
          </mc:Fallback>
        </mc:AlternateContent>
      </w:r>
      <w:r w:rsidR="00B575CA" w:rsidRPr="00295F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553468" cy="5424170"/>
            <wp:effectExtent l="953" t="0" r="0" b="0"/>
            <wp:docPr id="843448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8393" name="Picture 843448393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1" r="9553" b="5351"/>
                    <a:stretch/>
                  </pic:blipFill>
                  <pic:spPr bwMode="auto">
                    <a:xfrm rot="5400000">
                      <a:off x="0" y="0"/>
                      <a:ext cx="5554113" cy="542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55" w:rsidRDefault="00C60B55" w:rsidP="00295F8C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 w:rsidRPr="00295F8C">
        <w:rPr>
          <w:color w:val="000000"/>
          <w:sz w:val="28"/>
          <w:szCs w:val="28"/>
          <w:lang w:val="uk-UA"/>
        </w:rPr>
        <w:t>Навантаження при переїздах різне.</w:t>
      </w:r>
    </w:p>
    <w:p w:rsidR="00323BC2" w:rsidRPr="00323BC2" w:rsidRDefault="00323BC2" w:rsidP="00295F8C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Ймовірність відсутності виробів – ймовірність пустих перегонів різне</w:t>
      </w:r>
    </w:p>
    <w:p w:rsidR="00C60B55" w:rsidRPr="00295F8C" w:rsidRDefault="00C60B55" w:rsidP="00295F8C">
      <w:pPr>
        <w:pStyle w:val="NormalWeb"/>
        <w:spacing w:before="0" w:beforeAutospacing="0" w:after="0" w:afterAutospacing="0"/>
        <w:jc w:val="both"/>
        <w:rPr>
          <w:sz w:val="28"/>
          <w:szCs w:val="28"/>
        </w:rPr>
      </w:pPr>
      <w:r w:rsidRPr="00295F8C">
        <w:rPr>
          <w:color w:val="000000"/>
          <w:sz w:val="28"/>
          <w:szCs w:val="28"/>
        </w:rPr>
        <w:t>Частота порожніх перегонів:</w:t>
      </w:r>
    </w:p>
    <w:p w:rsidR="00C60B55" w:rsidRPr="00295F8C" w:rsidRDefault="00C60B55" w:rsidP="00295F8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95F8C">
        <w:rPr>
          <w:color w:val="000000"/>
          <w:sz w:val="28"/>
          <w:szCs w:val="28"/>
        </w:rPr>
        <w:t>Між пунктом A-B = к-ть маркерів в позиції “Пусті перегони A-B” / час симуляції</w:t>
      </w:r>
    </w:p>
    <w:p w:rsidR="00C60B55" w:rsidRPr="00295F8C" w:rsidRDefault="00C60B55" w:rsidP="00295F8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95F8C">
        <w:rPr>
          <w:color w:val="000000"/>
          <w:sz w:val="28"/>
          <w:szCs w:val="28"/>
        </w:rPr>
        <w:t>Між пунктом B-С = к-ть маркерів в позиції “Пусті перегони B-C” / час симуляції</w:t>
      </w:r>
    </w:p>
    <w:p w:rsidR="00C60B55" w:rsidRPr="00295F8C" w:rsidRDefault="00C60B55" w:rsidP="00295F8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95F8C">
        <w:rPr>
          <w:color w:val="000000"/>
          <w:sz w:val="28"/>
          <w:szCs w:val="28"/>
        </w:rPr>
        <w:t>Між пунктом C-D = к-ть маркерів в позиції “Пусті перегони C-D” / час симуляції</w:t>
      </w:r>
    </w:p>
    <w:p w:rsidR="00C60B55" w:rsidRPr="00295F8C" w:rsidRDefault="00C60B55" w:rsidP="00295F8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295F8C">
        <w:rPr>
          <w:color w:val="000000"/>
          <w:sz w:val="28"/>
          <w:szCs w:val="28"/>
        </w:rPr>
        <w:t>Між пунктом D-A = к-ть маркерів в позиції “Пусті перегони D-A” / час симуляції</w:t>
      </w: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0B55" w:rsidRPr="00295F8C" w:rsidRDefault="00C60B55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F658C" w:rsidRPr="00295F8C" w:rsidRDefault="008F658C" w:rsidP="00295F8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658C" w:rsidRPr="00295F8C" w:rsidRDefault="00A15B9D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95F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238962" cy="4679092"/>
            <wp:effectExtent l="0" t="0" r="0" b="0"/>
            <wp:docPr id="131369183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1836" name="Picture 131369183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608" cy="47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F658C" w:rsidRPr="00295F8C" w:rsidRDefault="008F658C" w:rsidP="00295F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F658C" w:rsidRPr="00295F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66184"/>
    <w:multiLevelType w:val="hybridMultilevel"/>
    <w:tmpl w:val="C13229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E27E7"/>
    <w:multiLevelType w:val="multilevel"/>
    <w:tmpl w:val="03A4FF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EE1411"/>
    <w:multiLevelType w:val="multilevel"/>
    <w:tmpl w:val="0214F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AE5686"/>
    <w:multiLevelType w:val="multilevel"/>
    <w:tmpl w:val="13585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4575C4"/>
    <w:multiLevelType w:val="multilevel"/>
    <w:tmpl w:val="748A4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E296D"/>
    <w:multiLevelType w:val="multilevel"/>
    <w:tmpl w:val="0ABE85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131F84"/>
    <w:multiLevelType w:val="hybridMultilevel"/>
    <w:tmpl w:val="EE7A6C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8E179D"/>
    <w:multiLevelType w:val="multilevel"/>
    <w:tmpl w:val="27DC7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DF3EC5"/>
    <w:multiLevelType w:val="multilevel"/>
    <w:tmpl w:val="9DEA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876622"/>
    <w:multiLevelType w:val="multilevel"/>
    <w:tmpl w:val="F0EEA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1447FF"/>
    <w:multiLevelType w:val="multilevel"/>
    <w:tmpl w:val="866C8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135566">
    <w:abstractNumId w:val="0"/>
  </w:num>
  <w:num w:numId="2" w16cid:durableId="733284054">
    <w:abstractNumId w:val="6"/>
  </w:num>
  <w:num w:numId="3" w16cid:durableId="1349284657">
    <w:abstractNumId w:val="7"/>
  </w:num>
  <w:num w:numId="4" w16cid:durableId="180778097">
    <w:abstractNumId w:val="9"/>
  </w:num>
  <w:num w:numId="5" w16cid:durableId="475339095">
    <w:abstractNumId w:val="8"/>
  </w:num>
  <w:num w:numId="6" w16cid:durableId="713431623">
    <w:abstractNumId w:val="5"/>
    <w:lvlOverride w:ilvl="0">
      <w:lvl w:ilvl="0">
        <w:numFmt w:val="decimal"/>
        <w:lvlText w:val="%1."/>
        <w:lvlJc w:val="left"/>
      </w:lvl>
    </w:lvlOverride>
  </w:num>
  <w:num w:numId="7" w16cid:durableId="480073594">
    <w:abstractNumId w:val="4"/>
  </w:num>
  <w:num w:numId="8" w16cid:durableId="984508942">
    <w:abstractNumId w:val="1"/>
    <w:lvlOverride w:ilvl="0">
      <w:lvl w:ilvl="0">
        <w:numFmt w:val="decimal"/>
        <w:lvlText w:val="%1."/>
        <w:lvlJc w:val="left"/>
      </w:lvl>
    </w:lvlOverride>
  </w:num>
  <w:num w:numId="9" w16cid:durableId="936182282">
    <w:abstractNumId w:val="10"/>
  </w:num>
  <w:num w:numId="10" w16cid:durableId="187063162">
    <w:abstractNumId w:val="3"/>
  </w:num>
  <w:num w:numId="11" w16cid:durableId="479268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43"/>
    <w:rsid w:val="001F1C9B"/>
    <w:rsid w:val="00295F8C"/>
    <w:rsid w:val="002B13EF"/>
    <w:rsid w:val="00323BC2"/>
    <w:rsid w:val="003923C5"/>
    <w:rsid w:val="003E2ECA"/>
    <w:rsid w:val="00565C43"/>
    <w:rsid w:val="0071436B"/>
    <w:rsid w:val="008F658C"/>
    <w:rsid w:val="00A15B9D"/>
    <w:rsid w:val="00B575CA"/>
    <w:rsid w:val="00C60B55"/>
    <w:rsid w:val="00E6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71BA07"/>
  <w15:chartTrackingRefBased/>
  <w15:docId w15:val="{AB693750-7B6E-694F-B6A6-83AD708D9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658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5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F658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F658C"/>
    <w:rPr>
      <w:rFonts w:ascii="Times New Roman" w:eastAsia="Times New Roman" w:hAnsi="Times New Roman" w:cs="Times New Roman"/>
      <w:b/>
      <w:bCs/>
      <w:kern w:val="0"/>
      <w:sz w:val="36"/>
      <w:szCs w:val="36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customXml" Target="ink/ink13.xml"/><Relationship Id="rId21" Type="http://schemas.openxmlformats.org/officeDocument/2006/relationships/customXml" Target="ink/ink4.xm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customXml" Target="ink/ink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customXml" Target="ink/ink3.xml"/><Relationship Id="rId31" Type="http://schemas.openxmlformats.org/officeDocument/2006/relationships/customXml" Target="ink/ink9.xml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image" Target="media/image25.jpe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50:59.341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 0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7:11.323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70 233 24575,'-6'-5'0,"2"-1"0,-2-3 0,3-1 0,1 3 0,1 0 0,1-1 0,0 2 0,-2-2 0,-3 0 0,-1-3 0,-2-1 0,2-3 0,-1-1 0,2 4 0,1 0 0,1 4 0,2 1 0,0 2 0,1 0 0,0 0 0,1 1 0,1 1 0,2 0 0,2 0 0,1 0 0,1-1 0,2 0 0,-1 1 0,-1-1 0,-1 1 0,0 0 0,1 0 0,-1 1 0,-1 0 0,1 1 0,-1 1 0,2 0 0,0 0 0,1-2 0,0 1 0,-1-1 0,-2 2 0,-3 2 0,-2 4 0,1 2 0,-1 3 0,1 1 0,1 0 0,-2 1 0,1-3 0,-1 1 0,-1-1 0,0-1 0,0 0 0,0 0 0,0-1 0,0 1 0,0 1 0,0-1 0,0 2 0,0-2 0,0 0 0,0 0 0,0-1 0,-1 0 0,-1 0 0,0-1 0,-2-1 0,1-1 0,-2 0 0,0-1 0,-1-1 0,0 0 0,-1-1 0,-2-2 0,1 0 0,2 0 0,0 0 0,0 0 0,-1 0 0,3 0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31:31.108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0 1 24575,'4'1'0,"2"3"0,2 2 0,2 0 0,1 2 0,1 1 0,-1 0 0,0 0 0,-2-1 0,-1-1 0,-1-1 0,-1 1 0,0-2 0,1 1 0,-1-2 0,0 0 0,-1 0 0,0-1 0,0 1 0,-2 0 0,0-1 0,1 1 0,0 0 0,0 0 0,0 0 0,0 0 0,-2-1 0,-1 0 0,0 1 0,1-1 0,1 0 0,2-1 0,-3 0 0,1-1 0</inkml:trace>
  <inkml:trace contextRef="#ctx0" brushRef="#br0" timeOffset="2378">255 163 24575,'0'11'0,"0"-2"0,0 7 0,0-5 0,0 0 0,0 2 0,0 1 0,0 3 0,0 0 0,0-3 0,0-2 0,-1-2 0,-1-1 0,-1-2 0,1-2 0,1-1 0,0-1 0,0-4 0,0-3 0,1-6 0,0-2 0,0-2 0,0-2 0,0 0 0,0-2 0,0 1 0,2 1 0,2 3 0,1 1 0,0 2 0,0 3 0,1 2 0,-2 1 0,-1 2 0,0-1 0,0 2 0,0 0 0,0 0 0,1 1 0,-1 0 0,-1 2 0,1 1 0,-2 2 0,0 2 0,-1 2 0,0-1 0,0-1 0,0-2 0,0 0 0,-1 0 0,0 0 0,-1 0 0,-1 0 0,0-1 0,1 0 0,1-1 0,-1-1 0,0 0 0,0-1 0,0 1 0,1-1 0,0 0 0</inkml:trace>
  <inkml:trace contextRef="#ctx0" brushRef="#br0" timeOffset="3733">404 148 24575,'0'6'0,"0"1"0,0 0 0,0 3 0,0-2 0,0 0 0,0-2 0,0-1 0,0-1 0,0 0 0,0 0 0,0-1 0,0 1 0,0-1 0,0 1 0,0 0 0,0 0 0,0-2 0,0 0 0,0-1 0</inkml:trace>
  <inkml:trace contextRef="#ctx0" brushRef="#br0" timeOffset="4716">405 113 24575,'0'0'0</inkml:trace>
  <inkml:trace contextRef="#ctx0" brushRef="#br0" timeOffset="6705">490 131 24575,'8'0'0,"8"0"0,-5 0 0,4 0 0,-9 0 0,-1 1 0,-1 2 0,-2 1 0,-1 2 0,-1-1 0,0 0 0,0 1 0,0 0 0,-1 0 0,-1 1 0,-1-1 0,-1 0 0,-1 0 0,0-1 0,-1 0 0,0 0 0,0 1 0,1-4 0,3-1 0,4-3 0,2-2 0,2 1 0,3 1 0,2 0 0,2 0 0,0 1 0,-1 1 0,-2 2 0,-1 0 0,-2 3 0,-3 3 0,-2 1 0,-1 0 0,-1 0 0,0-1 0,0-1 0,-1 0 0,-1 0 0,-1-1 0,1 0 0,-2 0 0,1 1 0,1-1 0,-2-1 0,-2-1 0,-1-2 0,-1-2 0,-2 0 0,3 0 0,1 0 0,2 0 0,2 0 0,0-1 0,0 0 0,1 0 0</inkml:trace>
  <inkml:trace contextRef="#ctx0" brushRef="#br0" timeOffset="9333">656 179 24575,'0'3'0,"0"1"0,0 1 0,0 8 0,0-2 0,0 4 0,0-6 0,0 0 0,0-2 0,0-2 0,0 0 0,0 0 0,0 0 0,0 0 0,0-1 0,0-1 0,0 0 0,0 0 0,0 0 0,0 0 0,0 1 0,1-2 0,0-3 0,2-3 0,-1-3 0,1-1 0,-1 0 0,0 0 0,1 1 0,-1 1 0,0 2 0,0 0 0,1 1 0,-1 1 0,1-1 0,0 1 0,0 1 0,1 0 0,-1-1 0,1 1 0,-1-2 0,1 1 0,1-1 0,0-1 0,2 0 0,-1 1 0,-1 0 0,0 0 0,-1 0 0,-1-2 0,-1 0 0,-1 0 0,0 0 0,-1 2 0,-1 0 0,0 0 0,-2 2 0,0 0 0,0 1 0,-1 0 0,1 0 0,0 3 0,1 1 0,0 3 0,1 1 0,1 2 0,-1 1 0,0-1 0,0 1 0,1-1 0,0-1 0,0-1 0,0-1 0,-1 0 0,0-1 0,0 0 0,1 0 0,0-1 0,0-2 0,0 0 0,0-1 0,0 0 0,0-1 0</inkml:trace>
  <inkml:trace contextRef="#ctx0" brushRef="#br0" timeOffset="11309">783 275 24575,'5'0'0,"2"0"0,4 0 0,1 0 0,0 0 0,-3 0 0,-3-2 0,-2-3 0,3-5 0,-4 1 0,1-1 0,-4 4 0,0 2 0,-1 1 0,-3 0 0,-1 1 0,-2 1 0,0 1 0,0 0 0,-1 0 0,3 0 0,0 0 0,1 0 0,1 2 0,-2 1 0,-2 3 0,0 0 0,0 2 0,0-1 0,2-2 0,0 1 0,3-1 0,0 1 0,2 0 0,0 0 0,0 1 0,0 0 0,0 1 0,0 0 0,1 0 0,1-1 0,0-2 0,2-1 0,0-1 0,1-2 0,0 0 0,0 0 0,0 0 0,-1-1 0,0 1 0,0-1 0,2 0 0,0 0 0,0 0 0,0 0 0,1 0 0,-1-2 0,1 0 0,0-1 0,0 1 0,-1 0 0,-2 0 0,-2 0 0,0 1 0,0-1 0,0 0 0,-1 0 0,0 1 0,-1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31:26.268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49 14 24575,'4'1'0,"2"3"0,3 3 0,2 3 0,4 5 0,-5-4 0,4 4 0,-6-5 0,1 0 0,-2-2 0,0 0 0,-1-1 0,0 1 0,0-1 0,-1-1 0,-1 0 0,1-1 0,-1 0 0,1 0 0,-1-1 0,0 0 0,-2-1 0,1 0 0,-1 0 0,1 0 0,-1 0 0,0-1 0,0-1 0,0 1 0,-1 0 0,2 0 0,-1 0 0,1 0 0,-1 1 0,1 0 0,0 1 0,0 0 0,1 0 0,-1-1 0,0 1 0,0 0 0,0-1 0,-1-1 0,1 0 0,-1 1 0,-1-2 0,0-2 0,-4-7 0,2 3 0,-3-2 0</inkml:trace>
  <inkml:trace contextRef="#ctx0" brushRef="#br0" timeOffset="1616">0 239 24575,'13'-12'0,"-2"2"0,10-6 0,-7 6 0,1 0 0,0-1 0,1 1 0,0-1 0,-3 0 0,-3 2 0,-2 1 0,-1 1 0,-2 0 0,1-2 0,0-1 0,3-1 0,0 1 0,1-1 0,1 1 0,0 1 0,-1 1 0,-1 1 0,-2 0 0,-1 2 0,-1 0 0,-2 2 0,-1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31:00.626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 3 24575,'0'6'0,"0"3"0,0 4 0,0 2 0,0-1 0,0 1 0,0 1 0,0 4 0,0 0 0,0-4 0,0-4 0,0-7 0,0-3 0,0-7 0,0-5 0,0-4 0,0-3 0,0 0 0,0 0 0,0 1 0,0 4 0,0 3 0,2 3 0,0 2 0,2 1 0,-1 0 0,0 0 0,1 1 0,0 1 0,1 0 0,1-1 0,1 1 0,0 0 0,2 0 0,5 1 0,3 0 0,2 0 0,-3-1 0,-5 0 0,-4 1 0,-4 2 0,-4 3 0,-1 2 0,-2 4 0,0 0 0,2-1 0,0 1 0,2-2 0,0 0 0,0 0 0,0-1 0,0-1 0,0-1 0,0-3 0,0-2 0</inkml:trace>
  <inkml:trace contextRef="#ctx0" brushRef="#br0" timeOffset="1567">213 129 24575,'6'-4'0,"0"0"0,1 1 0,-1-2 0,-2 0 0,-1 0 0,-1 0 0,-1 1 0,-1 1 0,0 0 0,-2-1 0,-1-1 0,-3-1 0,-4-5 0,3 3 0,-2-1 0,3 4 0,0 3 0,1 1 0,0 0 0,1 1 0,0 0 0,0 2 0,0 2 0,-1 3 0,2 4 0,0 2 0,3 1 0,0 0 0,1 0 0,2 0 0,0-1 0,0 1 0,0-1 0,-1-1 0,1-3 0,0-2 0,0 0 0,1-1 0,0 0 0,-1-1 0,0-1 0,1-2 0,0-1 0,2-1 0,2-2 0,3-2 0,5-3 0,6-2 0,5-2 0,3 0 0,-2 0 0,-5 1 0,-8 3 0,-7 4 0,-5 1 0</inkml:trace>
  <inkml:trace contextRef="#ctx0" brushRef="#br0" timeOffset="10510">401 72 24575,'0'13'0,"0"36"0,0-7 0,0 21 0,0-25 0,0-5 0,0-8 0,0-2 0,0-11 0,-1-6 0,0-6 0,-1-7 0,1-3 0,0-7 0,1-5 0,0-4 0,0-4 0,0 1 0,0-1 0,1-5 0,3-2 0,2-1 0,2 6 0,1 9 0,-1 9 0,-1 7 0,-1 4 0,0 3 0,-1 2 0,0 5 0,-1 1 0,1 2 0,0-1 0,-1 0 0,1 0 0,-2 0 0,-2-2 0,0 0 0,-1-1 0,0 1 0,0 0 0,0 0 0,0 0 0,1-2 0,1-1 0,5 0 0,6 0 0,5-1 0,5 0 0,2-2 0,0-1 0,-1 0 0,-3-1 0,-5-3 0,-5-1 0,-3-2 0,-3 0 0,-1 0 0,-2 1 0,0-1 0,1 0 0,-1 1 0,-1 0 0,0 2 0,-1 0 0,-2-1 0,-3-1 0,-4-4 0,-6-4 0,-3-1 0,2 1 0,3 5 0,4 4 0,3 4 0,2 1 0,1 0 0,2 2 0,0 2 0,0 3 0,-1 4 0,0 1 0,1 0 0,0 0 0,1 0 0,0 1 0,0 0 0,0-1 0,0-1 0,0-1 0,0 0 0,0 0 0,0-1 0,0 1 0,0-2 0,1-2 0,1 0 0,3-2 0,1 0 0,2 1 0,1 0 0,1-1 0,0-1 0,2-2 0,1-1 0,0 0 0,1 0 0,-1 0 0,-1 0 0,-2 0 0,-1-1 0,-1-1 0,1-1 0,1-4 0,2-1 0,1-3 0,-2 1 0,-1 1 0,-3 1 0,-1 0 0,-1 2 0,0 1 0,0 2 0,0 1 0,1 0 0,0 1 0,0 0 0,0 0 0,1 0 0,-1 1 0,0 0 0,-1 0 0,-2 2 0,-1 2 0,-1 1 0,-1 1 0,0 0 0,-2 1 0,0 1 0,-2-1 0,-1 0 0,1-1 0,1 0 0,0-1 0,2-1 0,0 0 0,1-1 0,0 1 0,0 0 0,0 1 0,1 0 0,1 0 0,2 1 0,2-2 0,3 1 0,1-2 0,1-2 0,1 0 0,1-1 0,-1 0 0,0-1 0,-1-2 0,-1-2 0,-2 0 0,-2 0 0,-2-1 0,1 1 0,1-2 0,3 2 0,0 0 0,0 2 0,-1 1 0,-3 2 0,-1 1 0,-2 1 0,-2 1 0,1 0 0,-1 1 0,0 0 0,-1 0 0,0 0 0,-1 0 0,0 0 0,1 0 0,-1-1 0,0 0 0,0-1 0,-1 0 0,0 0 0,1-2 0,0 0 0,-1 0 0,-1 0 0,-1-1 0,-2-1 0,0-1 0,2 0 0,0 1 0,2 2 0,-1-1 0,1 2 0,-1 0 0,2 3 0,1 1 0,0 0 0,0 0 0,1 0 0,0 0 0,0 0 0,0-1 0,0 1 0,0 0 0,0-1 0,1-2 0,0 0 0,0 0 0,1 1 0,1-1 0,-1 1 0,1-2 0,-1 0 0,2-1 0,1 1 0,0-1 0,0-1 0,2 0 0,1-1 0,3-1 0,0-3 0,-1 1 0,0-2 0,-2 1 0,-2-1 0,-2 1 0,0 0 0,-3 0 0,0 0 0,-1 0 0,0 2 0,0-1 0,0 1 0,-1 2 0,0 2 0,1 2 0,-1 2 0,3-1 0,4-2 0,8 0 0,9-1 0,6 0 0,0 0 0,-4 0 0,-6 0 0,-7-1 0,-5-1 0,-4-1 0,-2 0 0,-1 0 0,1 1 0,-1-1 0,-1 1 0,-1 3 0,-1 4 0,1 1 0,-1 3 0,0 1 0,0 0 0,0 1 0,0-2 0,2-2 0,-1 0 0,1 0 0,-2 1 0,0 1 0,1 1 0,0-1 0,0-1 0,0-1 0,1-1 0,0-1 0,-1-1 0,2-2 0,0-2 0,1-4 0,1 0 0,1-3 0,1 1 0,0 1 0,0 2 0,0 1 0,1 2 0,-1 0 0,0 0 0,-1-1 0,1 0 0,-1 0 0,1 0 0,0 0 0,-1 1 0,0-1 0,-2 0 0,1-1 0,-1-1 0,1 1 0,0-1 0,2 1 0,0 0 0,2-1 0,1 0 0,0-1 0,0 0 0,0-2 0,-3-1 0,0-1 0,-3-2 0,0-1 0,-1 1 0,0 2 0,0 3 0,-1 5 0,0 3 0,0 2 0,-1 2 0,0 0 0,0 2 0,0 4 0,1 1 0,0 1 0,1-1 0,0-2 0,0-1 0,0 0 0,0 0 0,0-1 0,0-1 0,4-1 0,3-2 0,5 1 0,2 0 0,-1-2 0,-3-2 0,-2-2 0,-1-1 0,-1-1 0,-1-2 0,-1-3 0,-2-3 0,1-1 0,-1-1 0,0 2 0,0 1 0,0 0 0,-1 0 0,-1 0 0,0 1 0,0 1 0,0 2 0,0 0 0,0 0 0,0 1 0,0 1 0,-1 6 0,1-1 0,-1 7 0,0 2 0,0 1 0,0 3 0,0-1 0,0 1 0,1 1 0,0 2 0,1-1 0,3 0 0,0-4 0,1-4 0,-1-2 0,0-2 0,0-1 0,0-2 0,1-2 0,0-1 0,-1 0 0,1 0 0,-1-1 0,0-2 0,0-2 0,-1-1 0,1-2 0,0-1 0,-2 0 0,0 1 0,-2-1 0,0 1 0,0 2 0,0 1 0,0 1 0,0 1 0,0 1 0,0-1 0,0 1 0,0-1 0,0 1 0,0 1 0,0 3 0,0 2 0,0 1 0,0 2 0,0 0 0,0 3 0,0-1 0,2 3 0,1 5 0,6 5 0,3 5 0,3 1 0,-2-7 0,-3-6 0,-2-8 0,-2-4 0,-2-2 0,0-3 0,-2-1 0,0 0 0,-1-1 0,0 1 0,-1 0 0,0 1 0,0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30:49.610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21 23 24575,'0'32'0,"0"-1"0,0 27 0,0-8 0,0 1 0,0-9 0,0-10 0,0-11 0,0-10 0,0-7 0,0-6 0,0-6 0,0-6 0,-2-5 0,0-10 0,-1-8 0,0-6 0,-1-6 0,1 1 0,1 7 0,1 10 0,0 11 0,1 10 0,1 6 0,1 6 0,2 3 0,1 1 0,2-1 0,2-3 0,6-1 0,6-1 0,4 0 0,1 1 0,-2 0 0,-4 0 0,-3 1 0,-3-1 0,0 0 0,-3 2 0,-3 1 0,-2 1 0,-4 1 0,-1 0 0,-1 1 0,0 0 0,-1 1 0,-2 3 0,-2 1 0,-1 3 0,-2 2 0,2 1 0,2 0 0,1 1 0,2 1 0,0-1 0,1-1 0,0-5 0,0-3 0,0-3 0,0 0 0,0-1 0,0 0 0,1 0 0,0-1 0,1-1 0,0 0 0,2 0 0,-2-2 0,0-1 0</inkml:trace>
  <inkml:trace contextRef="#ctx0" brushRef="#br0" timeOffset="1769">255 194 24575,'0'6'0,"1"1"0,3 6 0,6 3 0,1-1 0,4 0 0,-1-1 0,0-3 0,0 0 0,-1-5 0,0-2 0,0-2 0,-1-2 0,-1 0 0,-1-2 0,-1-4 0,-1-4 0,-1-2 0,-2 0 0,-2 1 0,-2 3 0,0 2 0,-1 3 0,-1 1 0,-1 1 0,-3 0 0,-2 2 0,-4 5 0,-1 6 0,-1 4 0,2 1 0,1-3 0,3-1 0,1-4 0,2-1 0,1-2 0,0 0 0,1 1 0,0-1 0,1 1 0,0-1 0,1 0 0,-1 0 0,1-2 0,0 0 0,0 0 0,0 1 0,0 0 0,1-1 0,-1-2 0,1 0 0</inkml:trace>
  <inkml:trace contextRef="#ctx0" brushRef="#br0" timeOffset="3290">589 284 24575,'0'5'0,"0"3"0,0 0 0,0 3 0,-2-1 0,0-1 0,1 0 0,-1-2 0,2-1 0,0 1 0,0-2 0,1-1 0,1-1 0,1-2 0,2-1 0,-1 0 0,1 1 0,0-1 0,2 0 0,2 0 0,2 0 0,2 0 0,1 0 0,2 0 0,3-2 0,0 0 0,-2-3 0,-3-2 0,-4 1 0,-5 2 0,-2 2 0</inkml:trace>
  <inkml:trace contextRef="#ctx0" brushRef="#br0" timeOffset="4669">885 227 24575,'0'14'0,"0"7"0,0-3 0,0 2 0,0-9 0,0-2 0,0-1 0,0 0 0,0-1 0,0-2 0,0 0 0,0-1 0,0 0 0,0 1 0,-2 7 0,2-2 0,-1 4 0,1-4 0,-1-2 0,1-3 0,-1-3 0</inkml:trace>
  <inkml:trace contextRef="#ctx0" brushRef="#br0" timeOffset="5637">813 236 24575,'13'0'0,"9"0"0,8 0 0,5 0 0,-6 0 0,-6 0 0,-6 0 0,-5 0 0,1 0 0,1 0 0,-2 0 0,-1 0 0,-2 0 0,-3 0 0,0 0 0,1 0 0,-4 0 0,0 0 0</inkml:trace>
  <inkml:trace contextRef="#ctx0" brushRef="#br0" timeOffset="6629">1189 205 24575,'0'9'0,"0"4"0,0 12 0,0 17 0,0-8 0,0 7 0,0-22 0,0-3 0,0-5 0,0-3 0,0-3 0,0-2 0,0-1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50:58.576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 1 24575,'3'1'0,"0"0"0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8:32.149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30 0 24575,'13'9'0,"-1"3"0,7 5 0,-5-3 0,-2-2 0,-3-3 0,-1-1 0,2-2 0,-1-3 0,2-1 0,-2-1 0,1 1 0,-2 0 0,-2 2 0,-3-1 0,-4 2 0,-1-2 0,-1 0 0,-3 1 0,-2 0 0,-1-1 0,-1 2 0,0-2 0,0-2 0,-2 1 0,0-1 0,-3 1 0,-1 1 0,2 1 0,0-1 0,3 2 0,3-2 0,1 0 0,1 0 0,2 0 0,1-1 0,2 2 0,0-2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8:29.132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0 1 24575,'5'2'0,"0"3"0,3 4 0,2 2 0,-1 0 0,1-2 0,1 0 0,0-1 0,1 0 0,0-1 0,-2-1 0,-3-1 0,-3 0 0,-2 0 0,-1 1 0,-1 0 0,0-1 0,0 0 0,0 2 0,-1-3 0,-1 0 0,-2 0 0,-2-2 0,-2 1 0,-1 0 0,-1 1 0,0 0 0,-1 1 0,1 1 0,0 0 0,2 0 0,1-1 0,3-1 0,0-1 0,2 0 0,0-1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8:01.872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59 266 24575,'-2'-2'0,"-1"-1"0,-3-3 0,0-2 0,-1-1 0,1-1 0,2 1 0,1-1 0,0-1 0,-2-3 0,0-1 0,1 0 0,1-3 0,1 0 0,2-3 0,0 1 0,0 3 0,0 2 0,0 4 0,0 2 0,2 1 0,4 3 0,2 1 0,4 2 0,0 2 0,0 0 0,2 0 0,0 0 0,0 0 0,0 0 0,-2 1 0,1 2 0,-1 2 0,-1 1 0,-1 1 0,-1-1 0,-1 2 0,-1 3 0,-3-1 0,-2 1 0,-2 0 0,0-1 0,0 1 0,0 2 0,0 1 0,0 0 0,0 2 0,-1-2 0,-2 1 0,-2 0 0,-1-1 0,0 0 0,1-4 0,0-2 0,1-3 0,0-2 0,0-1 0,-1 0 0,1 0 0,1-1 0,1-1 0</inkml:trace>
  <inkml:trace contextRef="#ctx0" brushRef="#br0" timeOffset="2787">294 125 24575,'0'8'0,"0"3"0,0 3 0,0 2 0,0-4 0,0 1 0,0-1 0,1 1 0,1 1 0,3-5 0,0-3 0,2-1 0,-1-1 0,-1 0 0,0 0 0,0-1 0,1-2 0,2 0 0,2-1 0,0-1 0,0-2 0,-3-2 0,-1-3 0,-1-1 0,-1 0 0,0 2 0,-1 1 0,0 0 0,-1 1 0,1 0 0,-1 0 0,0-1 0,-1 1 0,2-1 0,0-1 0,-1-1 0,-1 3 0,0 3 0,-1 7 0,0 3 0,0 4 0,0-1 0,0 1 0,0 0 0,0 0 0,0-1 0,0-2 0,0-1 0,0 0 0,0 0 0,0 0 0,0 0 0,1 0 0,-1-3 0,1-1 0</inkml:trace>
  <inkml:trace contextRef="#ctx0" brushRef="#br0" timeOffset="4404">586 23 24575,'0'5'0,"0"3"0,0 5 0,0 8 0,0-3 0,0 5 0,0-6 0,0 3 0,1 0 0,1 0 0,0-2 0,0-1 0,0-1 0,1-2 0,1 0 0,-1-2 0,1 0 0,-1 0 0,1-1 0,0-3 0,-1-3 0,2-3 0,0-1 0,1-1 0,0 0 0,2 0 0,1 0 0,0-1 0,0-4 0,-1-2 0,0-2 0,-1-2 0,0 0 0,0 0 0,-4 4 0,0 2 0</inkml:trace>
  <inkml:trace contextRef="#ctx0" brushRef="#br0" timeOffset="5671">561 117 24575,'4'0'0,"3"0"0,14 0 0,-6 0 0,10 0 0,-9 0 0,-7 0 0,-1 0 0</inkml:trace>
  <inkml:trace contextRef="#ctx0" brushRef="#br0" timeOffset="7723">847 118 24575,'0'6'0,"0"1"0,0 6 0,0 4 0,0 3 0,0 5 0,0 4 0,0 3 0,0 1 0,0 15 0,0-16 0,0 6 0,0-22 0,0-8 0,0-8 0,-1-11 0,-1-4 0,-1-5 0,-1-7 0,-1-3 0,-1-5 0,0 4 0,3 5 0,1 5 0,0 3 0,2 2 0,0 2 0,0 2 0,1 1 0,0 0 0,0 2 0,2 1 0,0 1 0,0 2 0,0 0 0,2 2 0,1-1 0,1 1 0,3 0 0,-1 0 0,0 3 0,0 2 0,0 3 0,2 4 0,0 3 0,0 0 0,-3 0 0,-3 2 0,-1 0 0,-2 0 0,-1 0 0,0-2 0,-1-1 0,0-2 0,0-2 0,-1-2 0,0-1 0,-2 0 0,-1-1 0,0 0 0,-2-1 0,-1-1 0,3 1 0,0-2 0</inkml:trace>
  <inkml:trace contextRef="#ctx0" brushRef="#br0" timeOffset="9951">1046 199 24575,'0'9'0,"0"4"0,0 8 0,2 3 0,2-3 0,2-1 0,2-1 0,0-3 0,-1 1 0,-3-5 0,0-4 0,-1-4 0,2-1 0,1-2 0,0-1 0,0 0 0,0 0 0,1-1 0,1-4 0,-1-3 0,0-5 0,-2-1 0,-3-2 0,0 1 0,-2 0 0,0-1 0,0 1 0,0-1 0,0 1 0,0 1 0,0 3 0,0 2 0,0 1 0,0 2 0,0 2 0,0 3 0,0 7 0,1 7 0,1 4 0,1 3 0,0-1 0,-2-4 0,2 0 0,-1-1 0,1 0 0,1 2 0,0 0 0,0-4 0,0-3 0,-1-3 0,-1-3 0,-1-2 0</inkml:trace>
  <inkml:trace contextRef="#ctx0" brushRef="#br0" timeOffset="11253">1345 1 24575,'0'5'0,"0"6"0,0 12 0,0-2 0,0 7 0,0-4 0,0 6 0,0-2 0,2-1 0,-1-6 0,1-4 0,0-5 0,-1-5 0,1-1 0,-1-1 0,-1-3 0,0 1 0</inkml:trace>
  <inkml:trace contextRef="#ctx0" brushRef="#br0" timeOffset="12919">1285 160 24575,'5'0'0,"4"0"0,5 0 0,6 0 0,-7 0 0,2 0 0,-9 0 0,3 0 0,-2 0 0,2 0 0,2-2 0,2-2 0,4 1 0,3 0 0,1 1 0,1-2 0,-3 1 0,-1 0 0,-8 2 0,-3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7:48.178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1 165 24575,'0'6'0,"0"4"0,0 7 0,0 5 0,0 3 0,0 9 0,0-3 0,0 2 0,0-10 0,0-6 0,0-3 0,0-3 0,0-2 0,0-1 0,0-2 0,0 1 0,0 2 0,0 0 0,0 0 0,0 0 0,1-3 0,-1-2 0,1-2 0</inkml:trace>
  <inkml:trace contextRef="#ctx0" brushRef="#br0" timeOffset="1776">65 376 24575,'0'9'0,"0"4"0,0 6 0,0-2 0,0 1 0,0-4 0,0-1 0,1 3 0,1-2 0,0 0 0,1 0 0,-1-2 0,-1-3 0,0-1 0,-1-2 0,1-2 0,1-1 0,2-2 0,1-5 0,-1-3 0,1-5 0,0-5 0,2-3 0,0-2 0,-1 3 0,0 5 0,0 2 0,-1 4 0,1 3 0,-1 1 0,0 3 0,0 0 0,-1 1 0,2 0 0,0 0 0,0 2 0,-2 1 0,-3 3 0,-1 2 0,0 0 0,0 0 0,0-4 0,0 1 0</inkml:trace>
  <inkml:trace contextRef="#ctx0" brushRef="#br0" timeOffset="3972">206 299 24575,'0'7'0,"0"-1"0,0 10 0,0-2 0,0 5 0,1-4 0,0 2 0,4 1 0,1 4 0,1-1 0,1 2 0,-2-2 0,1-1 0,-1-1 0,0-3 0,-1-2 0,-1 0 0,-1-6 0,-2-6 0,1-11 0,-2-6 0,0-6 0,0-2 0,0-5 0,0-6 0,0-1 0,0 5 0,0 7 0,0 6 0,2 4 0,0 2 0,1 1 0,1 2 0,-1 2 0,0 2 0,-1 0 0,1 1 0,1 1 0,0 1 0,1 1 0,-1 0 0,2 0 0,-1 2 0,1 4 0,0 5 0,0 4 0,-1 2 0,-1-1 0,-2 1 0,-1-1 0,-1-2 0,0 0 0,0-2 0,-2 1 0,1-3 0,-1 1 0,1-2 0,1 0 0,-1-1 0,-1-1 0,-1-2 0,-1-2 0,1-2 0,0-1 0,1 0 0</inkml:trace>
  <inkml:trace contextRef="#ctx0" brushRef="#br0" timeOffset="6519">419 273 24575,'5'3'0,"2"1"0,2 2 0,-1-1 0,-1 0 0,-2 0 0,0 1 0,0 2 0,0-2 0,0-1 0,0 0 0,-1 1 0,0 1 0,-3-1 0,-1 1 0,1-1 0,1-3 0,0-2 0,3-3 0,0-1 0,2-3 0,1-4 0,0-2 0,0-3 0,-2 1 0,-3 3 0,0 1 0,-2-1 0,-1 2 0,0-2 0,0 2 0,0 1 0,0 0 0,0 4 0,0 5 0,0 6 0,0 2 0,0 1 0,0 1 0,0 1 0,0 3 0,0 0 0,0 1 0,0-2 0,2 0 0,0-1 0,0-7 0,1 0 0</inkml:trace>
  <inkml:trace contextRef="#ctx0" brushRef="#br0" timeOffset="7988">690 1 24575,'0'9'0,"0"1"0,0 5 0,0 4 0,0 0 0,1 2 0,2 2 0,1-1 0,-1 3 0,2 1 0,-4-10 0,1 1 0,-2-8 0,0-1 0,0 1 0,0-1 0,0 0 0,0-1 0,0-1 0,0 0 0,0 0 0,0 0 0,0 0 0,1-1 0,0-2 0,0-2 0</inkml:trace>
  <inkml:trace contextRef="#ctx0" brushRef="#br0" timeOffset="9434">645 108 24575,'5'0'0,"2"0"0,3 0 0,2 0 0,-1 0 0,-1 0 0,-2 0 0,-1 0 0,-2 0 0,1 0 0,0 0 0,1 0 0,1 0 0,3 0 0,-1 0 0,0 1 0,-2 1 0,-3 0 0,-2 2 0,-2 0 0,-1-1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7:46.095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64 272 24575,'0'-4'0,"0"0"0,-2-2 0,-1-1 0,-2-1 0,1 0 0,0 0 0,1-1 0,1 0 0,-2 0 0,1 1 0,-1 1 0,2 1 0,0 1 0,1 1 0,-1 0 0,1-1 0,-2 2 0,0-1 0,1 1 0,1-1 0,1-1 0,-2-2 0,-1 0 0,1 0 0,-1-1 0,1-1 0,2 1 0,0 0 0,0 2 0,0 0 0,0-1 0,0 0 0,1 1 0,1 0 0,4 1 0,0-1 0,1 1 0,0-1 0,-3 2 0,0 0 0,-1 0 0,-1-1 0,1 1 0,1 0 0,0 2 0,2 1 0,1 1 0,0 0 0,-1 0 0,0 0 0,0 2 0,0 0 0,1 4 0,-1 3 0,-1 2 0,-1 1 0,-1 0 0,1 0 0,1 1 0,0-1 0,3 0 0,-1 0 0,0-1 0,-3 0 0,-1-2 0,-2 0 0,-1 0 0,0-2 0,0 0 0,0 0 0,0-1 0,0 1 0,0-1 0,0 1 0,-1 1 0,-2 2 0,-2-1 0,-1 0 0,0-3 0,1 0 0,-1-2 0,1 0 0,0-1 0,0-1 0,0-1 0,-1-1 0,0 0 0,3 0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7:28.578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18 251 24575,'-3'-5'0,"2"-6"0,-1-6 0,0-4 0,0 2 0,1 3 0,-1 2 0,0 2 0,1-1 0,-1 0 0,2-3 0,0 2 0,0 0 0,0 0 0,0 2 0,0 1 0,0 1 0,1 2 0,2 3 0,2 1 0,4 3 0,1 1 0,2 0 0,2 0 0,0 0 0,2 0 0,0 3 0,-2 3 0,-2 4 0,-3 3 0,-2 1 0,0 0 0,1 0 0,0-1 0,-1-1 0,-2 2 0,-3 0 0,-1 0 0,-1 0 0,0-2 0,0-1 0,0-2 0,-1 0 0,0-1 0,-3-1 0,-2 2 0,-1-1 0,0 1 0,-2 1 0,1 1 0,-2 1 0,4-2 0,3-5 0,1-2 0</inkml:trace>
  <inkml:trace contextRef="#ctx0" brushRef="#br0" timeOffset="2781">279 192 24575,'0'4'0,"0"1"0,0 4 0,0 0 0,0 2 0,0-3 0,0-1 0,2-1 0,0 0 0,1 0 0,0-1 0,0 0 0,0 0 0,1 1 0,-1 0 0,2 0 0,-2-2 0,0 0 0,2-3 0,0 0 0,1-1 0,1 1 0,0-1 0,2-2 0,-1-1 0,-1-2 0,-1-1 0,-1-1 0,-1-1 0,-1 0 0,1-1 0,-2 0 0,0 4 0,-1 4 0,-1 5 0,0 3 0,0 1 0,0 0 0,0 2 0,0 0 0,0 0 0,0-1 0,0-2 0,0 1 0,0-2 0,0 0 0,0-1 0,0 1 0,0-1 0,0-1 0,0-2 0</inkml:trace>
  <inkml:trace contextRef="#ctx0" brushRef="#br0" timeOffset="4085">520 30 24575,'0'6'0,"0"6"0,0 8 0,0 8 0,0-1 0,0 12 0,0-13 0,0 7 0,0-11 0,0-1 0,0-3 0,0-3 0,0-1 0,0-8 0,0 0 0</inkml:trace>
  <inkml:trace contextRef="#ctx0" brushRef="#br0" timeOffset="5499">436 169 24575,'4'0'0,"0"0"0,4 0 0,2 0 0,1 0 0,2 0 0,0 0 0,3 0 0,0 0 0,2 0 0,-1 0 0,1 0 0,0 0 0,-3 0 0,-2 0 0,-7 0 0,-2 0 0</inkml:trace>
  <inkml:trace contextRef="#ctx0" brushRef="#br0" timeOffset="7486">686 211 24575,'0'7'0,"0"6"0,0 5 0,0 4 0,0-5 0,0-1 0,0-2 0,0 0 0,0 3 0,0-2 0,0-1 0,0-2 0,0 0 0,0 0 0,0-1 0,0-1 0,0-2 0,0-2 0,0-3 0,0-4 0,0-10 0,0-3 0,0-8 0,0-4 0,0-3 0,0-2 0,0 3 0,0 4 0,0 5 0,2 4 0,2 3 0,2 2 0,2 2 0,0 3 0,-1 2 0,1 3 0,-1 0 0,1 0 0,0 0 0,1 0 0,0 0 0,-1 2 0,-1 1 0,-2 3 0,-1 2 0,-3 0 0,0 2 0,-1-1 0,-1 1 0,-4-1 0,-1-2 0,-3 2 0,1-3 0,1 1 0,1-2 0,2-1 0,-2 2 0,1 1 0,-1-1 0,1 0 0,4-4 0,-1-1 0</inkml:trace>
  <inkml:trace contextRef="#ctx0" brushRef="#br0" timeOffset="9471">877 215 24575,'0'4'0,"0"3"0,0 4 0,0 2 0,1 1 0,0-2 0,1 0 0,3 3 0,0-6 0,3-1 0,0-6 0,1-2 0,0 0 0,-1 0 0,0 0 0,-1 0 0,0 0 0,1 0 0,0-2 0,0-3 0,-1-2 0,-1-2 0,-1 0 0,-1 0 0,-2 1 0,0 1 0,-2 3 0,0 5 0,0 6 0,0 3 0,0 5 0,0 4 0,0 1 0,0 4 0,0-4 0,0-5 0,0-6 0,0-4 0</inkml:trace>
  <inkml:trace contextRef="#ctx0" brushRef="#br0" timeOffset="10998">1178 72 24575,'0'9'0,"0"4"0,0 10 0,0 5 0,0-2 0,1-2 0,1-4 0,0-3 0,0-1 0,0-2 0,0-2 0,-1 1 0,-1-1 0,1 0 0,0-2 0,1 1 0,0-2 0,0 0 0,0-2 0,0-2 0,0-1 0,-1 0 0,0 1 0,0-3 0,-1 1 0</inkml:trace>
  <inkml:trace contextRef="#ctx0" brushRef="#br0" timeOffset="12799">1089 149 24575,'4'0'0,"3"0"0,2 0 0,1 0 0,0 0 0,-1 0 0,-1 0 0,-1 0 0,0 1 0,-1 0 0,2 1 0,7 1 0,6-1 0,5 1 0,0 0 0,-5-1 0,-4 1 0,-5 0 0,-6 1 0,-2 0 0,0-1 0,2-2 0,-1-1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1T07:47:14.021"/>
    </inkml:context>
    <inkml:brush xml:id="br0">
      <inkml:brushProperty name="width" value="0.025" units="cm"/>
      <inkml:brushProperty name="height" value="0.025" units="cm"/>
      <inkml:brushProperty name="color" value="#A0134F"/>
    </inkml:brush>
  </inkml:definitions>
  <inkml:trace contextRef="#ctx0" brushRef="#br0">1 162 24575,'0'8'0,"0"6"0,0 10 0,0 11 0,0 10 0,0-4 0,0 0 0,0-7 0,0-4 0,0 0 0,0-8 0,0-4 0,0-4 0,0-3 0,0-1 0,0-5 0,0-1 0</inkml:trace>
  <inkml:trace contextRef="#ctx0" brushRef="#br0" timeOffset="2390">133 353 24575,'0'9'0,"0"2"0,0 1 0,0 2 0,0-2 0,0-1 0,0-1 0,0 0 0,0 1 0,0-4 0,0-1 0,0-1 0,1-1 0,1-1 0,2-4 0,0-7 0,2-8 0,0-5 0,0-1 0,0 1 0,0 6 0,0 4 0,2 6 0,0 3 0,-1 2 0,1-1 0,-2 1 0,1 0 0,-1 2 0,-1 2 0,-3 2 0,-1 2 0,-1-1 0,1 0 0,-1-1 0,0 1 0,0-1 0,0-1 0,0 0 0,0 1 0,0 1 0,0-1 0,0 2 0,0 0 0,0 1 0,1 1 0,0 1 0,1-3 0,-1 0 0,-1-3 0,0 0 0,0 1 0,0-3 0,0 0 0</inkml:trace>
  <inkml:trace contextRef="#ctx0" brushRef="#br0" timeOffset="4479">274 377 24575,'0'5'0,"0"4"0,0 6 0,2 15 0,1-8 0,1 8 0,-2-13 0,1 1 0,-1-2 0,-1-1 0,2-2 0,-1 0 0,-1-3 0,0 0 0,-1-3 0,0-5 0,0-16 0,0-1 0,0-17 0,0 0 0,0 2 0,0-1 0,2 9 0,-1 6 0,2 7 0,1 2 0,0 3 0,3 1 0,2-3 0,2 0 0,0 0 0,-1 1 0,-3 4 0,0 1 0,0 2 0,-2 3 0,-1 3 0,-3 4 0,-1 0 0,-1 1 0,-2-1 0,-2 0 0,-1-2 0,-1-3 0,0-3 0,0-2 0,-1-1 0,0-1 0,1 0 0,2 1 0,2 1 0,1 2 0,2 2 0,0-3 0,0 0 0</inkml:trace>
  <inkml:trace contextRef="#ctx0" brushRef="#br0" timeOffset="6830">474 332 24575,'0'6'0,"0"2"0,0 11 0,0-3 0,0 3 0,1 8 0,0-7 0,2 6 0,4-12 0,0-4 0,2-1 0,0-3 0,-1-2 0,1-1 0,0-2 0,2 0 0,0-4 0,0-2 0,-2-4 0,-2-5 0,-2 0 0,-2 0 0,-1-1 0,0 1 0,-2 1 0,0 2 0,0 2 0,0 1 0,0 1 0,0-1 0,0 1 0,0 3 0,0 4 0,0 6 0,0 7 0,0 2 0,0 3 0,0-1 0,0 0 0,0 2 0,0-1 0,1-2 0,2-2 0,0-1 0,1-2 0,-1-3 0,-1-3 0,-1-3 0</inkml:trace>
  <inkml:trace contextRef="#ctx0" brushRef="#br0" timeOffset="9125">703 0 24575,'0'7'0,"0"6"0,0 10 0,0 26 0,0-14 0,0 9 0,0-24 0,1-5 0,1-4 0,-1-3 0,2-4 0,-1-1 0,1 0 0,0-1 0,-2 1 0,0 1 0,1 1 0,0 0 0,0 0 0,0 2 0,0 1 0,-1 1 0,-1 1 0,0 0 0,0-1 0,0-2 0,0 1 0,0 0 0,0 0 0,0 0 0,0-1 0,0 0 0,0 0 0,0 2 0,0-1 0,0 0 0,1 0 0,-1-4 0,1-1 0</inkml:trace>
  <inkml:trace contextRef="#ctx0" brushRef="#br0" timeOffset="10666">622 201 24575,'4'0'0,"1"0"0,7 0 0,0 0 0,0 0 0,-1 0 0,-3 0 0,-2 0 0,0 0 0,1 0 0,1 0 0,2 2 0,5 1 0,5 3 0,4 0 0,1 0 0,-5-2 0,-4-2 0,-7 1 0,-4-3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11</cp:revision>
  <dcterms:created xsi:type="dcterms:W3CDTF">2025-01-20T23:02:00Z</dcterms:created>
  <dcterms:modified xsi:type="dcterms:W3CDTF">2025-01-21T08:11:00Z</dcterms:modified>
</cp:coreProperties>
</file>