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2186CA" w14:textId="6CD8345E" w:rsidR="007A4C7E" w:rsidRDefault="005F04DA">
      <w:r w:rsidRPr="005F04DA">
        <w:rPr>
          <w:noProof/>
        </w:rPr>
        <w:drawing>
          <wp:inline distT="0" distB="0" distL="0" distR="0" wp14:anchorId="7AC9DC45" wp14:editId="2D142B98">
            <wp:extent cx="5197290" cy="6797629"/>
            <wp:effectExtent l="0" t="0" r="3810" b="3810"/>
            <wp:docPr id="5622036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20363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6797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05C90" w14:textId="77951AB4" w:rsidR="005F04DA" w:rsidRDefault="005F04DA">
      <w:r w:rsidRPr="005F04DA">
        <w:rPr>
          <w:noProof/>
        </w:rPr>
        <w:lastRenderedPageBreak/>
        <w:drawing>
          <wp:inline distT="0" distB="0" distL="0" distR="0" wp14:anchorId="2E2E6D51" wp14:editId="7D1AE24E">
            <wp:extent cx="5943600" cy="1308735"/>
            <wp:effectExtent l="0" t="0" r="0" b="5715"/>
            <wp:docPr id="3839250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9250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4F290" w14:textId="77777777" w:rsidR="005F04DA" w:rsidRDefault="005F04DA"/>
    <w:p w14:paraId="3A391C35" w14:textId="2958F611" w:rsidR="005F04DA" w:rsidRDefault="005F04DA">
      <w:r w:rsidRPr="005F04DA">
        <w:rPr>
          <w:noProof/>
        </w:rPr>
        <w:drawing>
          <wp:inline distT="0" distB="0" distL="0" distR="0" wp14:anchorId="54E4A4B2" wp14:editId="7CD71DD0">
            <wp:extent cx="5943600" cy="2865755"/>
            <wp:effectExtent l="0" t="0" r="0" b="0"/>
            <wp:docPr id="18464095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4095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923F3" w14:textId="77777777" w:rsidR="005F04DA" w:rsidRDefault="005F04DA"/>
    <w:p w14:paraId="2AC2F5F3" w14:textId="507D8B7A" w:rsidR="005F04DA" w:rsidRDefault="005F04DA">
      <w:r w:rsidRPr="005F04DA">
        <w:rPr>
          <w:noProof/>
        </w:rPr>
        <w:drawing>
          <wp:inline distT="0" distB="0" distL="0" distR="0" wp14:anchorId="7B5CAA13" wp14:editId="362AAE08">
            <wp:extent cx="5943600" cy="2540635"/>
            <wp:effectExtent l="0" t="0" r="0" b="0"/>
            <wp:docPr id="15193868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3868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E1234" w14:textId="77777777" w:rsidR="003F0348" w:rsidRDefault="003F0348"/>
    <w:p w14:paraId="4228655D" w14:textId="55A11C0D" w:rsidR="003F0348" w:rsidRDefault="003F0348">
      <w:r w:rsidRPr="003F0348">
        <w:rPr>
          <w:noProof/>
        </w:rPr>
        <w:lastRenderedPageBreak/>
        <w:drawing>
          <wp:inline distT="0" distB="0" distL="0" distR="0" wp14:anchorId="20BDFC89" wp14:editId="24F163D1">
            <wp:extent cx="5943600" cy="2778125"/>
            <wp:effectExtent l="0" t="0" r="0" b="3175"/>
            <wp:docPr id="16852759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2759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2DDEB" w14:textId="77777777" w:rsidR="005F04DA" w:rsidRDefault="005F04DA"/>
    <w:p w14:paraId="0E8A88C6" w14:textId="349B4B0F" w:rsidR="00E35D91" w:rsidRDefault="00E35D91">
      <w:r>
        <w:t xml:space="preserve">MODIFICACION </w:t>
      </w:r>
    </w:p>
    <w:sectPr w:rsidR="00E35D91" w:rsidSect="007716C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4DA"/>
    <w:rsid w:val="000B3734"/>
    <w:rsid w:val="003F0348"/>
    <w:rsid w:val="00473F47"/>
    <w:rsid w:val="005E3919"/>
    <w:rsid w:val="005F04DA"/>
    <w:rsid w:val="00682851"/>
    <w:rsid w:val="00697382"/>
    <w:rsid w:val="007716C3"/>
    <w:rsid w:val="00773469"/>
    <w:rsid w:val="007A4C7E"/>
    <w:rsid w:val="008762C4"/>
    <w:rsid w:val="00906BE6"/>
    <w:rsid w:val="00B42957"/>
    <w:rsid w:val="00C1041B"/>
    <w:rsid w:val="00E35D91"/>
    <w:rsid w:val="00EF59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286C57"/>
  <w15:chartTrackingRefBased/>
  <w15:docId w15:val="{330D4122-584C-42BA-8063-550D536D29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Laz"/>
    <w:qFormat/>
    <w:rsid w:val="00906BE6"/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5F04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F04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F04D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F04D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F04D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F04D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F04D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F04D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F04D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F04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F04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F04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F04DA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F04DA"/>
    <w:rPr>
      <w:rFonts w:eastAsiaTheme="majorEastAsia" w:cstheme="majorBidi"/>
      <w:color w:val="0F4761" w:themeColor="accent1" w:themeShade="BF"/>
      <w:sz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F04DA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F04DA"/>
    <w:rPr>
      <w:rFonts w:eastAsiaTheme="majorEastAsia" w:cstheme="majorBidi"/>
      <w:color w:val="595959" w:themeColor="text1" w:themeTint="A6"/>
      <w:sz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F04DA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F04DA"/>
    <w:rPr>
      <w:rFonts w:eastAsiaTheme="majorEastAsia" w:cstheme="majorBidi"/>
      <w:color w:val="272727" w:themeColor="text1" w:themeTint="D8"/>
      <w:sz w:val="24"/>
    </w:rPr>
  </w:style>
  <w:style w:type="paragraph" w:styleId="Ttulo">
    <w:name w:val="Title"/>
    <w:basedOn w:val="Normal"/>
    <w:next w:val="Normal"/>
    <w:link w:val="TtuloCar"/>
    <w:uiPriority w:val="10"/>
    <w:qFormat/>
    <w:rsid w:val="005F04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F04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F04D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F04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F04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F04DA"/>
    <w:rPr>
      <w:rFonts w:ascii="Arial" w:hAnsi="Arial"/>
      <w:i/>
      <w:iCs/>
      <w:color w:val="404040" w:themeColor="text1" w:themeTint="BF"/>
      <w:sz w:val="24"/>
    </w:rPr>
  </w:style>
  <w:style w:type="paragraph" w:styleId="Prrafodelista">
    <w:name w:val="List Paragraph"/>
    <w:basedOn w:val="Normal"/>
    <w:uiPriority w:val="34"/>
    <w:qFormat/>
    <w:rsid w:val="005F04D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F04D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F04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F04DA"/>
    <w:rPr>
      <w:rFonts w:ascii="Arial" w:hAnsi="Arial"/>
      <w:i/>
      <w:iCs/>
      <w:color w:val="0F4761" w:themeColor="accent1" w:themeShade="BF"/>
      <w:sz w:val="24"/>
    </w:rPr>
  </w:style>
  <w:style w:type="character" w:styleId="Referenciaintensa">
    <w:name w:val="Intense Reference"/>
    <w:basedOn w:val="Fuentedeprrafopredeter"/>
    <w:uiPriority w:val="32"/>
    <w:qFormat/>
    <w:rsid w:val="005F04D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4</Words>
  <Characters>24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yael ramirez</cp:lastModifiedBy>
  <cp:revision>2</cp:revision>
  <dcterms:created xsi:type="dcterms:W3CDTF">2026-10-06T05:31:00Z</dcterms:created>
  <dcterms:modified xsi:type="dcterms:W3CDTF">2026-10-06T18:30:00Z</dcterms:modified>
</cp:coreProperties>
</file>