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8FEC8" w14:textId="6E07F6C7" w:rsidR="00491556" w:rsidRDefault="00384A70">
      <w:pPr>
        <w:rPr>
          <w:b/>
          <w:bCs/>
        </w:rPr>
      </w:pPr>
      <w:r w:rsidRPr="00384A70">
        <w:rPr>
          <w:b/>
          <w:bCs/>
        </w:rPr>
        <w:t>Case Study 2</w:t>
      </w:r>
    </w:p>
    <w:p w14:paraId="20E3EA7A" w14:textId="0D2F5F87" w:rsidR="00384A70" w:rsidRDefault="00384A70">
      <w:r>
        <w:t>Step 2 – Inputs and outputs</w:t>
      </w:r>
    </w:p>
    <w:p w14:paraId="35C76C7D" w14:textId="21B744A0" w:rsidR="00384A70" w:rsidRDefault="00384A70">
      <w:r>
        <w:t>Inputs:</w:t>
      </w:r>
    </w:p>
    <w:p w14:paraId="7033A974" w14:textId="0DA72CAD" w:rsidR="00384A70" w:rsidRDefault="00384A70" w:rsidP="00384A70">
      <w:pPr>
        <w:pStyle w:val="ListParagraph"/>
        <w:numPr>
          <w:ilvl w:val="0"/>
          <w:numId w:val="1"/>
        </w:numPr>
      </w:pPr>
      <w:r>
        <w:t>Temperature gauge</w:t>
      </w:r>
    </w:p>
    <w:p w14:paraId="2E7ECCB8" w14:textId="6AB25130" w:rsidR="00384A70" w:rsidRDefault="00384A70" w:rsidP="00384A70">
      <w:pPr>
        <w:pStyle w:val="ListParagraph"/>
        <w:numPr>
          <w:ilvl w:val="0"/>
          <w:numId w:val="1"/>
        </w:numPr>
      </w:pPr>
      <w:r>
        <w:t>Card access</w:t>
      </w:r>
    </w:p>
    <w:p w14:paraId="25EA76C1" w14:textId="59E26211" w:rsidR="00384A70" w:rsidRDefault="00384A70" w:rsidP="00384A70">
      <w:pPr>
        <w:pStyle w:val="ListParagraph"/>
        <w:numPr>
          <w:ilvl w:val="1"/>
          <w:numId w:val="1"/>
        </w:numPr>
      </w:pPr>
      <w:r>
        <w:t>Name from card access</w:t>
      </w:r>
    </w:p>
    <w:p w14:paraId="6224EE58" w14:textId="0FDCDD22" w:rsidR="00384A70" w:rsidRDefault="00384A70" w:rsidP="00384A70">
      <w:pPr>
        <w:pStyle w:val="ListParagraph"/>
        <w:numPr>
          <w:ilvl w:val="0"/>
          <w:numId w:val="1"/>
        </w:numPr>
      </w:pPr>
      <w:r>
        <w:t xml:space="preserve">Equipment </w:t>
      </w:r>
      <w:proofErr w:type="gramStart"/>
      <w:r>
        <w:t>monitor</w:t>
      </w:r>
      <w:proofErr w:type="gramEnd"/>
    </w:p>
    <w:p w14:paraId="7A13094C" w14:textId="368F22B4" w:rsidR="00384A70" w:rsidRDefault="00384A70" w:rsidP="00384A70">
      <w:pPr>
        <w:pStyle w:val="ListParagraph"/>
        <w:numPr>
          <w:ilvl w:val="1"/>
          <w:numId w:val="1"/>
        </w:numPr>
      </w:pPr>
      <w:r>
        <w:t>Track power on, can it power on, etc – Could be achieved via an IOT system that sends pings to the system for status checks</w:t>
      </w:r>
    </w:p>
    <w:p w14:paraId="19234C3E" w14:textId="1B928A50" w:rsidR="00384A70" w:rsidRDefault="00384A70" w:rsidP="00384A70">
      <w:r>
        <w:t>Outputs:</w:t>
      </w:r>
    </w:p>
    <w:p w14:paraId="2E7ADAEB" w14:textId="182E1410" w:rsidR="00384A70" w:rsidRDefault="00384A70" w:rsidP="00384A70">
      <w:pPr>
        <w:pStyle w:val="ListParagraph"/>
        <w:numPr>
          <w:ilvl w:val="0"/>
          <w:numId w:val="1"/>
        </w:numPr>
      </w:pPr>
      <w:r>
        <w:t>Warning if the temp is too high</w:t>
      </w:r>
    </w:p>
    <w:p w14:paraId="38941765" w14:textId="1A635D83" w:rsidR="00384A70" w:rsidRDefault="00384A70" w:rsidP="00384A70">
      <w:pPr>
        <w:pStyle w:val="ListParagraph"/>
        <w:numPr>
          <w:ilvl w:val="0"/>
          <w:numId w:val="1"/>
        </w:numPr>
      </w:pPr>
      <w:r>
        <w:t>Warning if equipment is failing</w:t>
      </w:r>
    </w:p>
    <w:p w14:paraId="40EB12A9" w14:textId="360ED918" w:rsidR="00384A70" w:rsidRDefault="00384A70" w:rsidP="00384A70">
      <w:pPr>
        <w:pStyle w:val="ListParagraph"/>
        <w:numPr>
          <w:ilvl w:val="1"/>
          <w:numId w:val="1"/>
        </w:numPr>
      </w:pPr>
      <w:r>
        <w:t>Both on the system being used for warnings and to the IT team</w:t>
      </w:r>
    </w:p>
    <w:p w14:paraId="3B8BE7A8" w14:textId="30FC48C2" w:rsidR="00384A70" w:rsidRDefault="00384A70" w:rsidP="00384A70">
      <w:pPr>
        <w:pStyle w:val="ListParagraph"/>
        <w:numPr>
          <w:ilvl w:val="0"/>
          <w:numId w:val="1"/>
        </w:numPr>
      </w:pPr>
      <w:r>
        <w:t>Warning if the room is at capacity, or if the user doesn’t have access</w:t>
      </w:r>
    </w:p>
    <w:p w14:paraId="21C35729" w14:textId="22F93567" w:rsidR="00384A70" w:rsidRDefault="00384A70" w:rsidP="00384A70">
      <w:pPr>
        <w:pStyle w:val="ListParagraph"/>
        <w:numPr>
          <w:ilvl w:val="0"/>
          <w:numId w:val="1"/>
        </w:numPr>
      </w:pPr>
      <w:r>
        <w:t>Database to track attendance</w:t>
      </w:r>
    </w:p>
    <w:p w14:paraId="200DE50B" w14:textId="2EE59F5B" w:rsidR="00384A70" w:rsidRDefault="00384A70" w:rsidP="00384A70">
      <w:pPr>
        <w:pStyle w:val="ListParagraph"/>
        <w:numPr>
          <w:ilvl w:val="0"/>
          <w:numId w:val="1"/>
        </w:numPr>
      </w:pPr>
      <w:r>
        <w:t>Track how many users have entered the room</w:t>
      </w:r>
    </w:p>
    <w:p w14:paraId="588D72A3" w14:textId="4B3E7532" w:rsidR="00384A70" w:rsidRDefault="00384A70" w:rsidP="00384A70">
      <w:pPr>
        <w:pStyle w:val="ListParagraph"/>
        <w:numPr>
          <w:ilvl w:val="0"/>
          <w:numId w:val="1"/>
        </w:numPr>
      </w:pPr>
      <w:r>
        <w:t>Various reports as required</w:t>
      </w:r>
    </w:p>
    <w:p w14:paraId="1ECCD2EB" w14:textId="7D0D0299" w:rsidR="00384A70" w:rsidRDefault="00384A70" w:rsidP="00384A70">
      <w:pPr>
        <w:pStyle w:val="ListParagraph"/>
        <w:numPr>
          <w:ilvl w:val="1"/>
          <w:numId w:val="1"/>
        </w:numPr>
      </w:pPr>
      <w:r>
        <w:t>Only temp</w:t>
      </w:r>
    </w:p>
    <w:p w14:paraId="137E42B3" w14:textId="1F7283AA" w:rsidR="00384A70" w:rsidRDefault="00384A70" w:rsidP="00384A70">
      <w:pPr>
        <w:pStyle w:val="ListParagraph"/>
        <w:numPr>
          <w:ilvl w:val="1"/>
          <w:numId w:val="1"/>
        </w:numPr>
      </w:pPr>
      <w:r>
        <w:t>Only attendance</w:t>
      </w:r>
    </w:p>
    <w:p w14:paraId="1CB4DE4A" w14:textId="0EE6EFB2" w:rsidR="00384A70" w:rsidRDefault="00384A70" w:rsidP="00384A70">
      <w:pPr>
        <w:pStyle w:val="ListParagraph"/>
        <w:numPr>
          <w:ilvl w:val="1"/>
          <w:numId w:val="1"/>
        </w:numPr>
      </w:pPr>
      <w:r>
        <w:t>Only equipment</w:t>
      </w:r>
    </w:p>
    <w:p w14:paraId="529E66AC" w14:textId="5D35114D" w:rsidR="00384A70" w:rsidRDefault="00384A70" w:rsidP="00384A70">
      <w:pPr>
        <w:pStyle w:val="ListParagraph"/>
        <w:numPr>
          <w:ilvl w:val="1"/>
          <w:numId w:val="1"/>
        </w:numPr>
      </w:pPr>
      <w:proofErr w:type="gramStart"/>
      <w:r>
        <w:t>All of</w:t>
      </w:r>
      <w:proofErr w:type="gramEnd"/>
      <w:r>
        <w:t xml:space="preserve"> the above</w:t>
      </w:r>
    </w:p>
    <w:p w14:paraId="1DF9C157" w14:textId="77777777" w:rsidR="00384A70" w:rsidRPr="00384A70" w:rsidRDefault="00384A70" w:rsidP="00384A70"/>
    <w:sectPr w:rsidR="00384A70" w:rsidRPr="00384A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A3C3A" w14:textId="77777777" w:rsidR="00E52DE1" w:rsidRDefault="00E52DE1" w:rsidP="00384A70">
      <w:pPr>
        <w:spacing w:after="0" w:line="240" w:lineRule="auto"/>
      </w:pPr>
      <w:r>
        <w:separator/>
      </w:r>
    </w:p>
  </w:endnote>
  <w:endnote w:type="continuationSeparator" w:id="0">
    <w:p w14:paraId="1D9B60DC" w14:textId="77777777" w:rsidR="00E52DE1" w:rsidRDefault="00E52DE1" w:rsidP="0038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5F26B" w14:textId="77777777" w:rsidR="00E52DE1" w:rsidRDefault="00E52DE1" w:rsidP="00384A70">
      <w:pPr>
        <w:spacing w:after="0" w:line="240" w:lineRule="auto"/>
      </w:pPr>
      <w:r>
        <w:separator/>
      </w:r>
    </w:p>
  </w:footnote>
  <w:footnote w:type="continuationSeparator" w:id="0">
    <w:p w14:paraId="3EAED47E" w14:textId="77777777" w:rsidR="00E52DE1" w:rsidRDefault="00E52DE1" w:rsidP="0038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9B6BC" w14:textId="77777777" w:rsidR="00384A70" w:rsidRPr="006C2B76" w:rsidRDefault="00384A70" w:rsidP="00384A70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  <w:p w14:paraId="350CC281" w14:textId="77777777" w:rsidR="00384A70" w:rsidRDefault="00384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45F9B"/>
    <w:multiLevelType w:val="hybridMultilevel"/>
    <w:tmpl w:val="CEFA0604"/>
    <w:lvl w:ilvl="0" w:tplc="178A66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6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70"/>
    <w:rsid w:val="00384A70"/>
    <w:rsid w:val="00491556"/>
    <w:rsid w:val="00861ED7"/>
    <w:rsid w:val="00BF45E2"/>
    <w:rsid w:val="00E5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B97D"/>
  <w15:chartTrackingRefBased/>
  <w15:docId w15:val="{6ACE086C-98EC-4413-A58E-269B553A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70"/>
  </w:style>
  <w:style w:type="paragraph" w:styleId="Footer">
    <w:name w:val="footer"/>
    <w:basedOn w:val="Normal"/>
    <w:link w:val="FooterChar"/>
    <w:uiPriority w:val="99"/>
    <w:unhideWhenUsed/>
    <w:rsid w:val="00384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1</cp:revision>
  <dcterms:created xsi:type="dcterms:W3CDTF">2025-09-08T12:24:00Z</dcterms:created>
  <dcterms:modified xsi:type="dcterms:W3CDTF">2025-09-08T12:28:00Z</dcterms:modified>
</cp:coreProperties>
</file>