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EF9F" w14:textId="5C1C2FC6" w:rsidR="001D76E1" w:rsidRPr="00E211FE" w:rsidRDefault="00F11BC0" w:rsidP="001D76E1">
      <w:pPr>
        <w:pStyle w:val="Title"/>
      </w:pPr>
      <w:r>
        <w:tab/>
      </w:r>
    </w:p>
    <w:p w14:paraId="19666059" w14:textId="77777777" w:rsidR="001D76E1" w:rsidRPr="00E211FE" w:rsidRDefault="006509A2" w:rsidP="001D76E1">
      <w:pPr>
        <w:pStyle w:val="Title"/>
        <w:jc w:val="right"/>
      </w:pPr>
      <w:r w:rsidRPr="00E211FE">
        <w:fldChar w:fldCharType="begin"/>
      </w:r>
      <w:r w:rsidR="00847243" w:rsidRPr="00E211FE">
        <w:instrText xml:space="preserve"> SUBJECT  \* MERGEFORMAT </w:instrText>
      </w:r>
      <w:r w:rsidRPr="00E211FE">
        <w:fldChar w:fldCharType="end"/>
      </w:r>
    </w:p>
    <w:p w14:paraId="078AED4C" w14:textId="100859D0" w:rsidR="001D76E1" w:rsidRPr="00E211FE" w:rsidRDefault="00D849D0" w:rsidP="001D76E1">
      <w:pPr>
        <w:pStyle w:val="Title"/>
        <w:jc w:val="right"/>
      </w:pPr>
      <w:r w:rsidRPr="00E211FE">
        <w:t>&lt;</w:t>
      </w:r>
      <w:r w:rsidR="00334C19">
        <w:t xml:space="preserve">Purchase Item </w:t>
      </w:r>
      <w:r w:rsidR="004072DE" w:rsidRPr="00E211FE">
        <w:t>Test Cases</w:t>
      </w:r>
      <w:r w:rsidRPr="00E211FE">
        <w:t>&gt;</w:t>
      </w:r>
    </w:p>
    <w:p w14:paraId="77BE25DB" w14:textId="77777777" w:rsidR="001D76E1" w:rsidRPr="00E211FE" w:rsidRDefault="001D76E1" w:rsidP="001D76E1">
      <w:pPr>
        <w:pStyle w:val="Title"/>
        <w:jc w:val="right"/>
      </w:pPr>
    </w:p>
    <w:p w14:paraId="54BF2F51" w14:textId="77777777" w:rsidR="001D76E1" w:rsidRPr="00E211FE" w:rsidRDefault="001D76E1" w:rsidP="001D76E1">
      <w:pPr>
        <w:pStyle w:val="Title"/>
        <w:jc w:val="right"/>
        <w:rPr>
          <w:sz w:val="28"/>
        </w:rPr>
      </w:pPr>
      <w:r w:rsidRPr="00E211FE">
        <w:rPr>
          <w:sz w:val="28"/>
        </w:rPr>
        <w:t>Version &lt;1.0&gt;</w:t>
      </w:r>
    </w:p>
    <w:p w14:paraId="4587161C" w14:textId="77777777" w:rsidR="001D76E1" w:rsidRPr="00E211FE" w:rsidRDefault="001D76E1" w:rsidP="001D76E1">
      <w:pPr>
        <w:pStyle w:val="Title"/>
        <w:rPr>
          <w:sz w:val="28"/>
        </w:rPr>
      </w:pPr>
      <w:r w:rsidRPr="00E211FE">
        <w:rPr>
          <w:sz w:val="28"/>
        </w:rPr>
        <w:t xml:space="preserve">   </w:t>
      </w:r>
    </w:p>
    <w:p w14:paraId="6A680849" w14:textId="77777777" w:rsidR="001D76E1" w:rsidRPr="00E211FE" w:rsidRDefault="001D76E1" w:rsidP="001D76E1"/>
    <w:p w14:paraId="3412C9BD" w14:textId="77777777" w:rsidR="001D76E1" w:rsidRPr="00E211FE" w:rsidRDefault="001D76E1" w:rsidP="001D76E1">
      <w:pPr>
        <w:pStyle w:val="BodyText"/>
      </w:pPr>
    </w:p>
    <w:p w14:paraId="4FD21CBE" w14:textId="77777777" w:rsidR="001D76E1" w:rsidRPr="00E211FE" w:rsidRDefault="001D76E1" w:rsidP="001D76E1">
      <w:pPr>
        <w:sectPr w:rsidR="001D76E1" w:rsidRPr="00E211FE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E211FE">
        <w:t xml:space="preserve">   </w:t>
      </w:r>
    </w:p>
    <w:p w14:paraId="4AA590FF" w14:textId="77777777" w:rsidR="001D76E1" w:rsidRPr="00E211FE" w:rsidRDefault="004072DE" w:rsidP="001D76E1">
      <w:pPr>
        <w:pStyle w:val="Title"/>
      </w:pPr>
      <w:r w:rsidRPr="00E211FE">
        <w:lastRenderedPageBreak/>
        <w:t>Revisions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E211FE" w14:paraId="499DF2F6" w14:textId="77777777">
        <w:tc>
          <w:tcPr>
            <w:tcW w:w="2304" w:type="dxa"/>
          </w:tcPr>
          <w:p w14:paraId="4CB856A9" w14:textId="77777777" w:rsidR="001D76E1" w:rsidRPr="00E211FE" w:rsidRDefault="004072DE">
            <w:pPr>
              <w:pStyle w:val="Tabletext"/>
              <w:jc w:val="center"/>
              <w:rPr>
                <w:b/>
              </w:rPr>
            </w:pPr>
            <w:r w:rsidRPr="00E211FE">
              <w:rPr>
                <w:b/>
              </w:rPr>
              <w:t>Date</w:t>
            </w:r>
          </w:p>
        </w:tc>
        <w:tc>
          <w:tcPr>
            <w:tcW w:w="1152" w:type="dxa"/>
          </w:tcPr>
          <w:p w14:paraId="56E16AEF" w14:textId="77777777" w:rsidR="001D76E1" w:rsidRPr="00E211FE" w:rsidRDefault="004072DE">
            <w:pPr>
              <w:pStyle w:val="Tabletext"/>
              <w:jc w:val="center"/>
              <w:rPr>
                <w:b/>
              </w:rPr>
            </w:pPr>
            <w:r w:rsidRPr="00E211FE"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20D02EFD" w14:textId="77777777" w:rsidR="001D76E1" w:rsidRPr="00E211FE" w:rsidRDefault="004072DE">
            <w:pPr>
              <w:pStyle w:val="Tabletext"/>
              <w:jc w:val="center"/>
              <w:rPr>
                <w:b/>
              </w:rPr>
            </w:pPr>
            <w:r w:rsidRPr="00E211FE"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6DA7636B" w14:textId="77777777" w:rsidR="001D76E1" w:rsidRPr="00E211FE" w:rsidRDefault="001D76E1">
            <w:pPr>
              <w:pStyle w:val="Tabletext"/>
              <w:jc w:val="center"/>
              <w:rPr>
                <w:b/>
              </w:rPr>
            </w:pPr>
            <w:r w:rsidRPr="00E211FE">
              <w:rPr>
                <w:b/>
              </w:rPr>
              <w:t>Aut</w:t>
            </w:r>
            <w:r w:rsidR="004072DE" w:rsidRPr="00E211FE">
              <w:rPr>
                <w:b/>
              </w:rPr>
              <w:t>h</w:t>
            </w:r>
            <w:r w:rsidRPr="00E211FE">
              <w:rPr>
                <w:b/>
              </w:rPr>
              <w:t>or</w:t>
            </w:r>
          </w:p>
        </w:tc>
      </w:tr>
      <w:tr w:rsidR="001D76E1" w:rsidRPr="00E211FE" w14:paraId="6EB23DF7" w14:textId="77777777">
        <w:tc>
          <w:tcPr>
            <w:tcW w:w="2304" w:type="dxa"/>
          </w:tcPr>
          <w:p w14:paraId="4B7EA135" w14:textId="480B1939" w:rsidR="001D76E1" w:rsidRPr="00E211FE" w:rsidRDefault="00D07D50">
            <w:pPr>
              <w:pStyle w:val="Tabletext"/>
            </w:pPr>
            <w:r>
              <w:t xml:space="preserve"> </w:t>
            </w:r>
            <w:r w:rsidR="001D76E1" w:rsidRPr="00E211FE">
              <w:t>&lt;dd/mmm/yy&gt;</w:t>
            </w:r>
          </w:p>
        </w:tc>
        <w:tc>
          <w:tcPr>
            <w:tcW w:w="1152" w:type="dxa"/>
          </w:tcPr>
          <w:p w14:paraId="53FB3FED" w14:textId="77777777" w:rsidR="001D76E1" w:rsidRPr="00E211FE" w:rsidRDefault="001D76E1">
            <w:pPr>
              <w:pStyle w:val="Tabletext"/>
            </w:pPr>
            <w:r w:rsidRPr="00E211FE">
              <w:t>&lt;x.x&gt;</w:t>
            </w:r>
          </w:p>
        </w:tc>
        <w:tc>
          <w:tcPr>
            <w:tcW w:w="3744" w:type="dxa"/>
          </w:tcPr>
          <w:p w14:paraId="68D0407C" w14:textId="77777777" w:rsidR="001D76E1" w:rsidRPr="00E211FE" w:rsidRDefault="001D76E1">
            <w:pPr>
              <w:pStyle w:val="Tabletext"/>
            </w:pPr>
            <w:r w:rsidRPr="00E211FE">
              <w:t>&lt;details&gt;</w:t>
            </w:r>
          </w:p>
        </w:tc>
        <w:tc>
          <w:tcPr>
            <w:tcW w:w="2304" w:type="dxa"/>
          </w:tcPr>
          <w:p w14:paraId="1846C9A3" w14:textId="77777777" w:rsidR="001D76E1" w:rsidRPr="00E211FE" w:rsidRDefault="001D76E1">
            <w:pPr>
              <w:pStyle w:val="Tabletext"/>
            </w:pPr>
            <w:r w:rsidRPr="00E211FE">
              <w:t>&lt;name&gt;</w:t>
            </w:r>
          </w:p>
        </w:tc>
      </w:tr>
      <w:tr w:rsidR="001D76E1" w:rsidRPr="00E211FE" w14:paraId="634A23F5" w14:textId="77777777">
        <w:tc>
          <w:tcPr>
            <w:tcW w:w="2304" w:type="dxa"/>
          </w:tcPr>
          <w:p w14:paraId="47001F12" w14:textId="787AC19D" w:rsidR="001D76E1" w:rsidRPr="00E211FE" w:rsidRDefault="00257465">
            <w:pPr>
              <w:pStyle w:val="Tabletext"/>
            </w:pPr>
            <w:r>
              <w:t>26/11/2025</w:t>
            </w:r>
          </w:p>
        </w:tc>
        <w:tc>
          <w:tcPr>
            <w:tcW w:w="1152" w:type="dxa"/>
          </w:tcPr>
          <w:p w14:paraId="6AB4D692" w14:textId="635DAA1B" w:rsidR="001D76E1" w:rsidRPr="00E211FE" w:rsidRDefault="00257465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3698817F" w14:textId="7D5A8D88" w:rsidR="001D76E1" w:rsidRPr="00E211FE" w:rsidRDefault="00257465">
            <w:pPr>
              <w:pStyle w:val="Tabletext"/>
            </w:pPr>
            <w:r>
              <w:t>Adding the input/output specification</w:t>
            </w:r>
          </w:p>
        </w:tc>
        <w:tc>
          <w:tcPr>
            <w:tcW w:w="2304" w:type="dxa"/>
          </w:tcPr>
          <w:p w14:paraId="13ACB28A" w14:textId="3A467225" w:rsidR="001D76E1" w:rsidRPr="00E211FE" w:rsidRDefault="00257465">
            <w:pPr>
              <w:pStyle w:val="Tabletext"/>
            </w:pPr>
            <w:r>
              <w:t>Adrian Sevilla</w:t>
            </w:r>
          </w:p>
        </w:tc>
      </w:tr>
      <w:tr w:rsidR="001D76E1" w:rsidRPr="00E211FE" w14:paraId="134A3506" w14:textId="77777777">
        <w:tc>
          <w:tcPr>
            <w:tcW w:w="2304" w:type="dxa"/>
          </w:tcPr>
          <w:p w14:paraId="2E526750" w14:textId="77777777" w:rsidR="001D76E1" w:rsidRPr="00E211FE" w:rsidRDefault="001D76E1">
            <w:pPr>
              <w:pStyle w:val="Tabletext"/>
            </w:pPr>
          </w:p>
        </w:tc>
        <w:tc>
          <w:tcPr>
            <w:tcW w:w="1152" w:type="dxa"/>
          </w:tcPr>
          <w:p w14:paraId="2A5244D3" w14:textId="77777777" w:rsidR="001D76E1" w:rsidRPr="00E211FE" w:rsidRDefault="001D76E1">
            <w:pPr>
              <w:pStyle w:val="Tabletext"/>
            </w:pPr>
          </w:p>
        </w:tc>
        <w:tc>
          <w:tcPr>
            <w:tcW w:w="3744" w:type="dxa"/>
          </w:tcPr>
          <w:p w14:paraId="3127278C" w14:textId="77777777" w:rsidR="001D76E1" w:rsidRPr="00E211FE" w:rsidRDefault="001D76E1">
            <w:pPr>
              <w:pStyle w:val="Tabletext"/>
            </w:pPr>
          </w:p>
        </w:tc>
        <w:tc>
          <w:tcPr>
            <w:tcW w:w="2304" w:type="dxa"/>
          </w:tcPr>
          <w:p w14:paraId="4624F7FB" w14:textId="77777777" w:rsidR="001D76E1" w:rsidRPr="00E211FE" w:rsidRDefault="001D76E1">
            <w:pPr>
              <w:pStyle w:val="Tabletext"/>
            </w:pPr>
          </w:p>
        </w:tc>
      </w:tr>
      <w:tr w:rsidR="001D76E1" w:rsidRPr="00E211FE" w14:paraId="0BD720D2" w14:textId="77777777">
        <w:tc>
          <w:tcPr>
            <w:tcW w:w="2304" w:type="dxa"/>
          </w:tcPr>
          <w:p w14:paraId="20E0DCAE" w14:textId="77777777" w:rsidR="001D76E1" w:rsidRPr="00E211FE" w:rsidRDefault="001D76E1">
            <w:pPr>
              <w:pStyle w:val="Tabletext"/>
            </w:pPr>
          </w:p>
        </w:tc>
        <w:tc>
          <w:tcPr>
            <w:tcW w:w="1152" w:type="dxa"/>
          </w:tcPr>
          <w:p w14:paraId="6D7ECD35" w14:textId="77777777" w:rsidR="001D76E1" w:rsidRPr="00E211FE" w:rsidRDefault="001D76E1">
            <w:pPr>
              <w:pStyle w:val="Tabletext"/>
            </w:pPr>
          </w:p>
        </w:tc>
        <w:tc>
          <w:tcPr>
            <w:tcW w:w="3744" w:type="dxa"/>
          </w:tcPr>
          <w:p w14:paraId="34936DD4" w14:textId="77777777" w:rsidR="001D76E1" w:rsidRPr="00E211FE" w:rsidRDefault="001D76E1">
            <w:pPr>
              <w:pStyle w:val="Tabletext"/>
            </w:pPr>
          </w:p>
        </w:tc>
        <w:tc>
          <w:tcPr>
            <w:tcW w:w="2304" w:type="dxa"/>
          </w:tcPr>
          <w:p w14:paraId="16E9365C" w14:textId="77777777" w:rsidR="001D76E1" w:rsidRPr="00E211FE" w:rsidRDefault="001D76E1">
            <w:pPr>
              <w:pStyle w:val="Tabletext"/>
            </w:pPr>
          </w:p>
        </w:tc>
      </w:tr>
    </w:tbl>
    <w:p w14:paraId="5712D102" w14:textId="77777777" w:rsidR="001D76E1" w:rsidRPr="00E211FE" w:rsidRDefault="001D76E1" w:rsidP="001D76E1"/>
    <w:p w14:paraId="07E926D3" w14:textId="77777777" w:rsidR="001D76E1" w:rsidRPr="00E211FE" w:rsidRDefault="001D76E1" w:rsidP="001D76E1">
      <w:pPr>
        <w:pStyle w:val="Title"/>
      </w:pPr>
      <w:r w:rsidRPr="00E211FE">
        <w:br w:type="page"/>
      </w:r>
      <w:r w:rsidR="0077680F" w:rsidRPr="00E211FE">
        <w:lastRenderedPageBreak/>
        <w:t>Index</w:t>
      </w:r>
    </w:p>
    <w:p w14:paraId="1683321D" w14:textId="77777777" w:rsidR="00683BCA" w:rsidRPr="00E211FE" w:rsidRDefault="006509A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r w:rsidRPr="00E211FE">
        <w:rPr>
          <w:rFonts w:ascii="Times New Roman" w:hAnsi="Times New Roman"/>
        </w:rPr>
        <w:fldChar w:fldCharType="begin"/>
      </w:r>
      <w:r w:rsidR="001D76E1" w:rsidRPr="00E211FE">
        <w:instrText xml:space="preserve"> TOC \o "1-3" </w:instrText>
      </w:r>
      <w:r w:rsidRPr="00E211FE">
        <w:rPr>
          <w:rFonts w:ascii="Times New Roman" w:hAnsi="Times New Roman"/>
        </w:rPr>
        <w:fldChar w:fldCharType="separate"/>
      </w:r>
      <w:r w:rsidR="00683BCA" w:rsidRPr="00E211FE">
        <w:t>1.</w:t>
      </w:r>
      <w:r w:rsidR="00683BCA" w:rsidRPr="00E211FE">
        <w:rPr>
          <w:rFonts w:asciiTheme="minorHAnsi" w:eastAsiaTheme="minorEastAsia" w:hAnsiTheme="minorHAnsi" w:cstheme="minorBidi"/>
          <w:sz w:val="22"/>
          <w:szCs w:val="22"/>
          <w:lang w:eastAsia="en-GB"/>
        </w:rPr>
        <w:tab/>
      </w:r>
      <w:r w:rsidR="00683BCA" w:rsidRPr="00E211FE">
        <w:t>Test items</w:t>
      </w:r>
      <w:r w:rsidR="00683BCA" w:rsidRPr="00E211FE">
        <w:tab/>
      </w:r>
      <w:r w:rsidR="00683BCA" w:rsidRPr="00E211FE">
        <w:fldChar w:fldCharType="begin"/>
      </w:r>
      <w:r w:rsidR="00683BCA" w:rsidRPr="00E211FE">
        <w:instrText xml:space="preserve"> PAGEREF _Toc435546612 \h </w:instrText>
      </w:r>
      <w:r w:rsidR="00683BCA" w:rsidRPr="00E211FE">
        <w:fldChar w:fldCharType="separate"/>
      </w:r>
      <w:r w:rsidR="00683BCA" w:rsidRPr="00E211FE">
        <w:t>1</w:t>
      </w:r>
      <w:r w:rsidR="00683BCA" w:rsidRPr="00E211FE">
        <w:fldChar w:fldCharType="end"/>
      </w:r>
    </w:p>
    <w:p w14:paraId="4226449F" w14:textId="77777777" w:rsidR="00683BCA" w:rsidRPr="00E211FE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r w:rsidRPr="00E211FE">
        <w:t>2.</w:t>
      </w:r>
      <w:r w:rsidRPr="00E211FE">
        <w:rPr>
          <w:rFonts w:asciiTheme="minorHAnsi" w:eastAsiaTheme="minorEastAsia" w:hAnsiTheme="minorHAnsi" w:cstheme="minorBidi"/>
          <w:sz w:val="22"/>
          <w:szCs w:val="22"/>
          <w:lang w:eastAsia="en-GB"/>
        </w:rPr>
        <w:tab/>
      </w:r>
      <w:r w:rsidRPr="00E211FE">
        <w:t>Input/Output Specification</w:t>
      </w:r>
      <w:r w:rsidRPr="00E211FE">
        <w:tab/>
      </w:r>
      <w:r w:rsidRPr="00E211FE">
        <w:fldChar w:fldCharType="begin"/>
      </w:r>
      <w:r w:rsidRPr="00E211FE">
        <w:instrText xml:space="preserve"> PAGEREF _Toc435546613 \h </w:instrText>
      </w:r>
      <w:r w:rsidRPr="00E211FE">
        <w:fldChar w:fldCharType="separate"/>
      </w:r>
      <w:r w:rsidRPr="00E211FE">
        <w:t>1</w:t>
      </w:r>
      <w:r w:rsidRPr="00E211FE">
        <w:fldChar w:fldCharType="end"/>
      </w:r>
    </w:p>
    <w:p w14:paraId="5123698B" w14:textId="77777777" w:rsidR="00683BCA" w:rsidRPr="00E211FE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r w:rsidRPr="00E211FE">
        <w:t>3.</w:t>
      </w:r>
      <w:r w:rsidRPr="00E211FE">
        <w:rPr>
          <w:rFonts w:asciiTheme="minorHAnsi" w:eastAsiaTheme="minorEastAsia" w:hAnsiTheme="minorHAnsi" w:cstheme="minorBidi"/>
          <w:sz w:val="22"/>
          <w:szCs w:val="22"/>
          <w:lang w:eastAsia="en-GB"/>
        </w:rPr>
        <w:tab/>
      </w:r>
      <w:r w:rsidRPr="00E211FE">
        <w:t>Environmental needs</w:t>
      </w:r>
      <w:r w:rsidRPr="00E211FE">
        <w:tab/>
      </w:r>
      <w:r w:rsidRPr="00E211FE">
        <w:fldChar w:fldCharType="begin"/>
      </w:r>
      <w:r w:rsidRPr="00E211FE">
        <w:instrText xml:space="preserve"> PAGEREF _Toc435546614 \h </w:instrText>
      </w:r>
      <w:r w:rsidRPr="00E211FE">
        <w:fldChar w:fldCharType="separate"/>
      </w:r>
      <w:r w:rsidRPr="00E211FE">
        <w:t>1</w:t>
      </w:r>
      <w:r w:rsidRPr="00E211FE">
        <w:fldChar w:fldCharType="end"/>
      </w:r>
    </w:p>
    <w:p w14:paraId="5694D4E8" w14:textId="77777777" w:rsidR="00683BCA" w:rsidRPr="00E211FE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r w:rsidRPr="00E211FE">
        <w:t>3.1</w:t>
      </w:r>
      <w:r w:rsidRPr="00E211FE">
        <w:rPr>
          <w:rFonts w:asciiTheme="minorHAnsi" w:eastAsiaTheme="minorEastAsia" w:hAnsiTheme="minorHAnsi" w:cstheme="minorBidi"/>
          <w:sz w:val="22"/>
          <w:szCs w:val="22"/>
          <w:lang w:eastAsia="en-GB"/>
        </w:rPr>
        <w:tab/>
      </w:r>
      <w:r w:rsidRPr="00E211FE">
        <w:t>Hardware</w:t>
      </w:r>
      <w:r w:rsidRPr="00E211FE">
        <w:tab/>
      </w:r>
      <w:r w:rsidRPr="00E211FE">
        <w:fldChar w:fldCharType="begin"/>
      </w:r>
      <w:r w:rsidRPr="00E211FE">
        <w:instrText xml:space="preserve"> PAGEREF _Toc435546615 \h </w:instrText>
      </w:r>
      <w:r w:rsidRPr="00E211FE">
        <w:fldChar w:fldCharType="separate"/>
      </w:r>
      <w:r w:rsidRPr="00E211FE">
        <w:t>1</w:t>
      </w:r>
      <w:r w:rsidRPr="00E211FE">
        <w:fldChar w:fldCharType="end"/>
      </w:r>
    </w:p>
    <w:p w14:paraId="26B8B933" w14:textId="77777777" w:rsidR="00683BCA" w:rsidRPr="00E211FE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r w:rsidRPr="00E211FE">
        <w:t>3.2</w:t>
      </w:r>
      <w:r w:rsidRPr="00E211FE">
        <w:rPr>
          <w:rFonts w:asciiTheme="minorHAnsi" w:eastAsiaTheme="minorEastAsia" w:hAnsiTheme="minorHAnsi" w:cstheme="minorBidi"/>
          <w:sz w:val="22"/>
          <w:szCs w:val="22"/>
          <w:lang w:eastAsia="en-GB"/>
        </w:rPr>
        <w:tab/>
      </w:r>
      <w:r w:rsidRPr="00E211FE">
        <w:t>Software</w:t>
      </w:r>
      <w:r w:rsidRPr="00E211FE">
        <w:tab/>
      </w:r>
      <w:r w:rsidRPr="00E211FE">
        <w:fldChar w:fldCharType="begin"/>
      </w:r>
      <w:r w:rsidRPr="00E211FE">
        <w:instrText xml:space="preserve"> PAGEREF _Toc435546616 \h </w:instrText>
      </w:r>
      <w:r w:rsidRPr="00E211FE">
        <w:fldChar w:fldCharType="separate"/>
      </w:r>
      <w:r w:rsidRPr="00E211FE">
        <w:t>1</w:t>
      </w:r>
      <w:r w:rsidRPr="00E211FE">
        <w:fldChar w:fldCharType="end"/>
      </w:r>
    </w:p>
    <w:p w14:paraId="17A5A91B" w14:textId="77777777" w:rsidR="00683BCA" w:rsidRPr="00E211FE" w:rsidRDefault="00683BCA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r w:rsidRPr="00E211FE">
        <w:t>3.3</w:t>
      </w:r>
      <w:r w:rsidRPr="00E211FE">
        <w:rPr>
          <w:rFonts w:asciiTheme="minorHAnsi" w:eastAsiaTheme="minorEastAsia" w:hAnsiTheme="minorHAnsi" w:cstheme="minorBidi"/>
          <w:sz w:val="22"/>
          <w:szCs w:val="22"/>
          <w:lang w:eastAsia="en-GB"/>
        </w:rPr>
        <w:tab/>
      </w:r>
      <w:r w:rsidRPr="00E211FE">
        <w:t>Otros</w:t>
      </w:r>
      <w:r w:rsidRPr="00E211FE">
        <w:tab/>
      </w:r>
      <w:r w:rsidRPr="00E211FE">
        <w:fldChar w:fldCharType="begin"/>
      </w:r>
      <w:r w:rsidRPr="00E211FE">
        <w:instrText xml:space="preserve"> PAGEREF _Toc435546617 \h </w:instrText>
      </w:r>
      <w:r w:rsidRPr="00E211FE">
        <w:fldChar w:fldCharType="separate"/>
      </w:r>
      <w:r w:rsidRPr="00E211FE">
        <w:t>1</w:t>
      </w:r>
      <w:r w:rsidRPr="00E211FE">
        <w:fldChar w:fldCharType="end"/>
      </w:r>
    </w:p>
    <w:p w14:paraId="4955208A" w14:textId="77777777" w:rsidR="00683BCA" w:rsidRPr="00E211FE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r w:rsidRPr="00E211FE">
        <w:t>4.</w:t>
      </w:r>
      <w:r w:rsidRPr="00E211FE">
        <w:rPr>
          <w:rFonts w:asciiTheme="minorHAnsi" w:eastAsiaTheme="minorEastAsia" w:hAnsiTheme="minorHAnsi" w:cstheme="minorBidi"/>
          <w:sz w:val="22"/>
          <w:szCs w:val="22"/>
          <w:lang w:eastAsia="en-GB"/>
        </w:rPr>
        <w:tab/>
      </w:r>
      <w:r w:rsidRPr="00E211FE">
        <w:t>Special procedural requirements</w:t>
      </w:r>
      <w:r w:rsidRPr="00E211FE">
        <w:tab/>
      </w:r>
      <w:r w:rsidRPr="00E211FE">
        <w:fldChar w:fldCharType="begin"/>
      </w:r>
      <w:r w:rsidRPr="00E211FE">
        <w:instrText xml:space="preserve"> PAGEREF _Toc435546618 \h </w:instrText>
      </w:r>
      <w:r w:rsidRPr="00E211FE">
        <w:fldChar w:fldCharType="separate"/>
      </w:r>
      <w:r w:rsidRPr="00E211FE">
        <w:t>2</w:t>
      </w:r>
      <w:r w:rsidRPr="00E211FE">
        <w:fldChar w:fldCharType="end"/>
      </w:r>
    </w:p>
    <w:p w14:paraId="61CE1CA8" w14:textId="77777777" w:rsidR="00683BCA" w:rsidRPr="00E211FE" w:rsidRDefault="00683BC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z w:val="22"/>
          <w:szCs w:val="22"/>
          <w:lang w:eastAsia="en-GB"/>
        </w:rPr>
      </w:pPr>
      <w:r w:rsidRPr="00E211FE">
        <w:t>5.</w:t>
      </w:r>
      <w:r w:rsidRPr="00E211FE">
        <w:rPr>
          <w:rFonts w:asciiTheme="minorHAnsi" w:eastAsiaTheme="minorEastAsia" w:hAnsiTheme="minorHAnsi" w:cstheme="minorBidi"/>
          <w:sz w:val="22"/>
          <w:szCs w:val="22"/>
          <w:lang w:eastAsia="en-GB"/>
        </w:rPr>
        <w:tab/>
      </w:r>
      <w:r w:rsidRPr="00E211FE">
        <w:t>Intercase dependencies</w:t>
      </w:r>
      <w:r w:rsidRPr="00E211FE">
        <w:tab/>
      </w:r>
      <w:r w:rsidRPr="00E211FE">
        <w:fldChar w:fldCharType="begin"/>
      </w:r>
      <w:r w:rsidRPr="00E211FE">
        <w:instrText xml:space="preserve"> PAGEREF _Toc435546619 \h </w:instrText>
      </w:r>
      <w:r w:rsidRPr="00E211FE">
        <w:fldChar w:fldCharType="separate"/>
      </w:r>
      <w:r w:rsidRPr="00E211FE">
        <w:t>2</w:t>
      </w:r>
      <w:r w:rsidRPr="00E211FE">
        <w:fldChar w:fldCharType="end"/>
      </w:r>
    </w:p>
    <w:p w14:paraId="3B2E40A8" w14:textId="77777777" w:rsidR="00883510" w:rsidRPr="00E211FE" w:rsidRDefault="006509A2" w:rsidP="00883510">
      <w:pPr>
        <w:sectPr w:rsidR="00883510" w:rsidRPr="00E211FE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E211FE">
        <w:fldChar w:fldCharType="end"/>
      </w:r>
    </w:p>
    <w:p w14:paraId="78734EE2" w14:textId="77777777" w:rsidR="001D76E1" w:rsidRPr="00E211FE" w:rsidRDefault="004072DE" w:rsidP="001D76E1">
      <w:pPr>
        <w:pStyle w:val="Title"/>
      </w:pPr>
      <w:r w:rsidRPr="00E211FE">
        <w:lastRenderedPageBreak/>
        <w:t>Test Cases</w:t>
      </w:r>
    </w:p>
    <w:p w14:paraId="7AA63CD8" w14:textId="79F71714" w:rsidR="008316C0" w:rsidRPr="00E211FE" w:rsidRDefault="004072DE">
      <w:pPr>
        <w:pStyle w:val="Heading1"/>
      </w:pPr>
      <w:bookmarkStart w:id="0" w:name="_Toc435546612"/>
      <w:bookmarkStart w:id="1" w:name="_Toc436203377"/>
      <w:bookmarkStart w:id="2" w:name="_Toc452813577"/>
      <w:r w:rsidRPr="00E211FE">
        <w:t xml:space="preserve">Test </w:t>
      </w:r>
      <w:r w:rsidR="004913BE" w:rsidRPr="00E211FE">
        <w:t>ítems</w:t>
      </w:r>
      <w:bookmarkEnd w:id="0"/>
      <w:r w:rsidR="004913BE" w:rsidRPr="00E211FE">
        <w:t xml:space="preserve"> (code we use for testing =&gt; address github + id for the version (label de version))</w:t>
      </w:r>
    </w:p>
    <w:p w14:paraId="56791757" w14:textId="77777777" w:rsidR="004072DE" w:rsidRPr="00E211FE" w:rsidRDefault="004072DE" w:rsidP="004072DE">
      <w:pPr>
        <w:pStyle w:val="BodyText"/>
        <w:kinsoku w:val="0"/>
        <w:overflowPunct w:val="0"/>
        <w:spacing w:line="500" w:lineRule="auto"/>
        <w:ind w:right="1866"/>
        <w:rPr>
          <w:w w:val="95"/>
        </w:rPr>
      </w:pPr>
      <w:r w:rsidRPr="00E211FE">
        <w:rPr>
          <w:w w:val="95"/>
        </w:rPr>
        <w:t>Identify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and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briefly</w:t>
      </w:r>
      <w:r w:rsidRPr="00E211FE">
        <w:rPr>
          <w:spacing w:val="-29"/>
          <w:w w:val="95"/>
        </w:rPr>
        <w:t xml:space="preserve"> </w:t>
      </w:r>
      <w:r w:rsidRPr="00E211FE">
        <w:rPr>
          <w:w w:val="95"/>
        </w:rPr>
        <w:t>describe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items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and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features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to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be</w:t>
      </w:r>
      <w:r w:rsidRPr="00E211FE">
        <w:rPr>
          <w:spacing w:val="-30"/>
          <w:w w:val="95"/>
        </w:rPr>
        <w:t xml:space="preserve"> </w:t>
      </w:r>
      <w:r w:rsidRPr="00E211FE">
        <w:rPr>
          <w:spacing w:val="-2"/>
          <w:w w:val="95"/>
        </w:rPr>
        <w:t>e</w:t>
      </w:r>
      <w:r w:rsidRPr="00E211FE">
        <w:rPr>
          <w:spacing w:val="-1"/>
          <w:w w:val="95"/>
        </w:rPr>
        <w:t>x</w:t>
      </w:r>
      <w:r w:rsidRPr="00E211FE">
        <w:rPr>
          <w:spacing w:val="-2"/>
          <w:w w:val="95"/>
        </w:rPr>
        <w:t>ercised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by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this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case.</w:t>
      </w:r>
      <w:r w:rsidRPr="00E211FE">
        <w:rPr>
          <w:rFonts w:ascii="Times New Roman" w:hAnsi="Times New Roman"/>
          <w:w w:val="82"/>
        </w:rPr>
        <w:t xml:space="preserve"> </w:t>
      </w:r>
      <w:r w:rsidRPr="00E211FE">
        <w:rPr>
          <w:rFonts w:ascii="Times New Roman" w:hAnsi="Times New Roman"/>
          <w:spacing w:val="23"/>
          <w:w w:val="82"/>
        </w:rPr>
        <w:t xml:space="preserve"> </w:t>
      </w:r>
      <w:r w:rsidRPr="00E211FE">
        <w:rPr>
          <w:spacing w:val="-3"/>
          <w:w w:val="95"/>
        </w:rPr>
        <w:t>For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each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item,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consider</w:t>
      </w:r>
      <w:r w:rsidRPr="00E211FE">
        <w:rPr>
          <w:spacing w:val="-31"/>
          <w:w w:val="95"/>
        </w:rPr>
        <w:t xml:space="preserve"> </w:t>
      </w:r>
      <w:r w:rsidRPr="00E211FE">
        <w:rPr>
          <w:spacing w:val="-1"/>
          <w:w w:val="95"/>
        </w:rPr>
        <w:t>supplying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references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to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-31"/>
          <w:w w:val="95"/>
        </w:rPr>
        <w:t xml:space="preserve"> </w:t>
      </w:r>
      <w:r w:rsidRPr="00E211FE">
        <w:rPr>
          <w:spacing w:val="-1"/>
          <w:w w:val="95"/>
        </w:rPr>
        <w:t>following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item</w:t>
      </w:r>
      <w:r w:rsidRPr="00E211FE">
        <w:rPr>
          <w:spacing w:val="-31"/>
          <w:w w:val="95"/>
        </w:rPr>
        <w:t xml:space="preserve"> </w:t>
      </w:r>
      <w:r w:rsidRPr="00E211FE">
        <w:rPr>
          <w:w w:val="95"/>
        </w:rPr>
        <w:t>documentation:</w:t>
      </w:r>
    </w:p>
    <w:p w14:paraId="7FB4878A" w14:textId="73EC126B" w:rsidR="004913BE" w:rsidRPr="00E211FE" w:rsidRDefault="004913BE" w:rsidP="004072DE">
      <w:pPr>
        <w:pStyle w:val="BodyText"/>
        <w:kinsoku w:val="0"/>
        <w:overflowPunct w:val="0"/>
        <w:spacing w:line="500" w:lineRule="auto"/>
        <w:ind w:right="1866"/>
      </w:pPr>
      <w:r w:rsidRPr="00E211FE">
        <w:t>GITHUB URL and Version:</w:t>
      </w:r>
    </w:p>
    <w:p w14:paraId="7E813B98" w14:textId="77777777" w:rsidR="004072DE" w:rsidRPr="00E211FE" w:rsidRDefault="004072DE" w:rsidP="004072DE">
      <w:pPr>
        <w:pStyle w:val="BodyText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7" w:after="0" w:line="240" w:lineRule="auto"/>
        <w:ind w:hanging="440"/>
        <w:jc w:val="left"/>
      </w:pPr>
      <w:r w:rsidRPr="00E211FE">
        <w:rPr>
          <w:w w:val="90"/>
        </w:rPr>
        <w:t>Requirements</w:t>
      </w:r>
      <w:r w:rsidRPr="00E211FE">
        <w:rPr>
          <w:spacing w:val="10"/>
          <w:w w:val="90"/>
        </w:rPr>
        <w:t xml:space="preserve"> </w:t>
      </w:r>
      <w:r w:rsidRPr="00E211FE">
        <w:rPr>
          <w:spacing w:val="-1"/>
          <w:w w:val="90"/>
        </w:rPr>
        <w:t>specification;</w:t>
      </w:r>
    </w:p>
    <w:p w14:paraId="3ED83200" w14:textId="77777777" w:rsidR="004072DE" w:rsidRPr="00E211FE" w:rsidRDefault="004072DE" w:rsidP="004072DE">
      <w:pPr>
        <w:pStyle w:val="BodyText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 w:rsidRPr="00E211FE">
        <w:rPr>
          <w:spacing w:val="-1"/>
          <w:w w:val="90"/>
        </w:rPr>
        <w:t>Design</w:t>
      </w:r>
      <w:r w:rsidRPr="00E211FE">
        <w:rPr>
          <w:spacing w:val="29"/>
          <w:w w:val="90"/>
        </w:rPr>
        <w:t xml:space="preserve"> </w:t>
      </w:r>
      <w:r w:rsidRPr="00E211FE">
        <w:rPr>
          <w:spacing w:val="-1"/>
          <w:w w:val="90"/>
        </w:rPr>
        <w:t>specification;</w:t>
      </w:r>
    </w:p>
    <w:p w14:paraId="0703068A" w14:textId="77777777" w:rsidR="004072DE" w:rsidRPr="00E211FE" w:rsidRDefault="004072DE" w:rsidP="004072DE">
      <w:pPr>
        <w:pStyle w:val="BodyText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 w:rsidRPr="00E211FE">
        <w:rPr>
          <w:spacing w:val="-2"/>
          <w:w w:val="90"/>
        </w:rPr>
        <w:t>Users</w:t>
      </w:r>
      <w:r w:rsidRPr="00E211FE">
        <w:rPr>
          <w:spacing w:val="-6"/>
          <w:w w:val="90"/>
        </w:rPr>
        <w:t xml:space="preserve"> </w:t>
      </w:r>
      <w:r w:rsidRPr="00E211FE">
        <w:rPr>
          <w:w w:val="90"/>
        </w:rPr>
        <w:t>guide;</w:t>
      </w:r>
    </w:p>
    <w:p w14:paraId="1A1E9C20" w14:textId="77777777" w:rsidR="004072DE" w:rsidRPr="00E211FE" w:rsidRDefault="004072DE" w:rsidP="004072DE">
      <w:pPr>
        <w:pStyle w:val="BodyText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 w:rsidRPr="00E211FE">
        <w:rPr>
          <w:spacing w:val="-1"/>
          <w:w w:val="90"/>
        </w:rPr>
        <w:t>Operations</w:t>
      </w:r>
      <w:r w:rsidRPr="00E211FE">
        <w:rPr>
          <w:spacing w:val="-5"/>
          <w:w w:val="90"/>
        </w:rPr>
        <w:t xml:space="preserve"> </w:t>
      </w:r>
      <w:r w:rsidRPr="00E211FE">
        <w:rPr>
          <w:w w:val="90"/>
        </w:rPr>
        <w:t>guide;</w:t>
      </w:r>
    </w:p>
    <w:p w14:paraId="23582FC0" w14:textId="77777777" w:rsidR="004072DE" w:rsidRPr="00E211FE" w:rsidRDefault="004072DE" w:rsidP="004072DE">
      <w:pPr>
        <w:pStyle w:val="BodyText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 w:rsidRPr="00E211FE">
        <w:rPr>
          <w:w w:val="90"/>
        </w:rPr>
        <w:t>Installation</w:t>
      </w:r>
      <w:r w:rsidRPr="00E211FE">
        <w:rPr>
          <w:spacing w:val="38"/>
          <w:w w:val="90"/>
        </w:rPr>
        <w:t xml:space="preserve"> </w:t>
      </w:r>
      <w:r w:rsidRPr="00E211FE">
        <w:rPr>
          <w:w w:val="90"/>
        </w:rPr>
        <w:t>guide.</w:t>
      </w:r>
    </w:p>
    <w:p w14:paraId="092C8E1A" w14:textId="0180C7DA" w:rsidR="008316C0" w:rsidRPr="00E211FE" w:rsidRDefault="004072DE" w:rsidP="008316C0">
      <w:pPr>
        <w:pStyle w:val="Heading1"/>
      </w:pPr>
      <w:bookmarkStart w:id="3" w:name="_Toc435546613"/>
      <w:r w:rsidRPr="00E211FE">
        <w:t>Input/Output Specification</w:t>
      </w:r>
      <w:bookmarkEnd w:id="3"/>
      <w:r w:rsidR="004913BE" w:rsidRPr="00E211FE">
        <w:t xml:space="preserve"> (Alternative flows</w:t>
      </w:r>
      <w:r w:rsidR="00F770B5" w:rsidRPr="00E211FE">
        <w:t xml:space="preserve"> +1)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E211FE" w14:paraId="6FDB1DCD" w14:textId="77777777" w:rsidTr="00883510">
        <w:tc>
          <w:tcPr>
            <w:tcW w:w="4750" w:type="dxa"/>
          </w:tcPr>
          <w:p w14:paraId="0D543B83" w14:textId="77777777" w:rsidR="00883510" w:rsidRPr="00E211FE" w:rsidRDefault="00883510" w:rsidP="00883510">
            <w:r w:rsidRPr="00E211FE">
              <w:t>ID Escenario</w:t>
            </w:r>
          </w:p>
        </w:tc>
        <w:tc>
          <w:tcPr>
            <w:tcW w:w="4750" w:type="dxa"/>
          </w:tcPr>
          <w:p w14:paraId="737BCFAD" w14:textId="77777777" w:rsidR="00883510" w:rsidRPr="00E211FE" w:rsidRDefault="00883510" w:rsidP="00883510">
            <w:r w:rsidRPr="00E211FE">
              <w:t>Flujos</w:t>
            </w:r>
          </w:p>
        </w:tc>
      </w:tr>
      <w:tr w:rsidR="00883510" w:rsidRPr="00E211FE" w14:paraId="488DE788" w14:textId="77777777" w:rsidTr="00883510">
        <w:tc>
          <w:tcPr>
            <w:tcW w:w="4750" w:type="dxa"/>
          </w:tcPr>
          <w:p w14:paraId="44132859" w14:textId="0D754FE6" w:rsidR="00883510" w:rsidRPr="00E211FE" w:rsidRDefault="004913BE" w:rsidP="00883510">
            <w:r w:rsidRPr="00E211FE">
              <w:t>Scen-1</w:t>
            </w:r>
          </w:p>
        </w:tc>
        <w:tc>
          <w:tcPr>
            <w:tcW w:w="4750" w:type="dxa"/>
          </w:tcPr>
          <w:p w14:paraId="2DFFC74F" w14:textId="7B168533" w:rsidR="004913BE" w:rsidRPr="00E211FE" w:rsidRDefault="004913BE" w:rsidP="00883510">
            <w:r w:rsidRPr="00E211FE">
              <w:t>BF</w:t>
            </w:r>
          </w:p>
        </w:tc>
      </w:tr>
      <w:tr w:rsidR="004913BE" w:rsidRPr="00E211FE" w14:paraId="32078D4F" w14:textId="77777777" w:rsidTr="00883510">
        <w:tc>
          <w:tcPr>
            <w:tcW w:w="4750" w:type="dxa"/>
          </w:tcPr>
          <w:p w14:paraId="550E65CC" w14:textId="1B8ACAD5" w:rsidR="004913BE" w:rsidRPr="00E211FE" w:rsidRDefault="004913BE" w:rsidP="00883510">
            <w:r w:rsidRPr="00E211FE">
              <w:t>Scen-2</w:t>
            </w:r>
          </w:p>
        </w:tc>
        <w:tc>
          <w:tcPr>
            <w:tcW w:w="4750" w:type="dxa"/>
          </w:tcPr>
          <w:p w14:paraId="24642C63" w14:textId="5E2B7BF7" w:rsidR="004913BE" w:rsidRPr="00E211FE" w:rsidRDefault="004913BE" w:rsidP="00883510">
            <w:r w:rsidRPr="00E211FE">
              <w:t xml:space="preserve">BF+AF1 -No items available for purchase </w:t>
            </w:r>
          </w:p>
        </w:tc>
      </w:tr>
      <w:tr w:rsidR="00F770B5" w:rsidRPr="00E211FE" w14:paraId="0D67BA18" w14:textId="77777777" w:rsidTr="00883510">
        <w:tc>
          <w:tcPr>
            <w:tcW w:w="4750" w:type="dxa"/>
          </w:tcPr>
          <w:p w14:paraId="09381799" w14:textId="21FF36A0" w:rsidR="00F770B5" w:rsidRPr="00E211FE" w:rsidRDefault="00F770B5" w:rsidP="00883510">
            <w:r w:rsidRPr="00E211FE">
              <w:t>Scen-3</w:t>
            </w:r>
          </w:p>
        </w:tc>
        <w:tc>
          <w:tcPr>
            <w:tcW w:w="4750" w:type="dxa"/>
          </w:tcPr>
          <w:p w14:paraId="47EDEB46" w14:textId="2F18962F" w:rsidR="00F770B5" w:rsidRPr="00E211FE" w:rsidRDefault="00F770B5" w:rsidP="00883510">
            <w:r w:rsidRPr="00E211FE">
              <w:t>BF+AF2</w:t>
            </w:r>
          </w:p>
        </w:tc>
      </w:tr>
      <w:tr w:rsidR="004913BE" w:rsidRPr="00E211FE" w14:paraId="15619432" w14:textId="77777777" w:rsidTr="00883510">
        <w:tc>
          <w:tcPr>
            <w:tcW w:w="4750" w:type="dxa"/>
          </w:tcPr>
          <w:p w14:paraId="5AC673FC" w14:textId="1A720A65" w:rsidR="004913BE" w:rsidRPr="00E211FE" w:rsidRDefault="00D85D11" w:rsidP="00883510">
            <w:r>
              <w:t>Scen-4</w:t>
            </w:r>
          </w:p>
        </w:tc>
        <w:tc>
          <w:tcPr>
            <w:tcW w:w="4750" w:type="dxa"/>
          </w:tcPr>
          <w:p w14:paraId="0A5C637E" w14:textId="013F9B1A" w:rsidR="004913BE" w:rsidRPr="00E211FE" w:rsidRDefault="00D85D11" w:rsidP="00883510">
            <w:r>
              <w:t>BF+AF3</w:t>
            </w:r>
          </w:p>
        </w:tc>
      </w:tr>
      <w:tr w:rsidR="00F770B5" w:rsidRPr="00E211FE" w14:paraId="7AF811A0" w14:textId="77777777" w:rsidTr="00883510">
        <w:tc>
          <w:tcPr>
            <w:tcW w:w="4750" w:type="dxa"/>
          </w:tcPr>
          <w:p w14:paraId="0A7F04A3" w14:textId="31B0FF6F" w:rsidR="00F770B5" w:rsidRPr="00E211FE" w:rsidRDefault="00D85D11" w:rsidP="00883510">
            <w:r>
              <w:t>Scen-5</w:t>
            </w:r>
          </w:p>
        </w:tc>
        <w:tc>
          <w:tcPr>
            <w:tcW w:w="4750" w:type="dxa"/>
          </w:tcPr>
          <w:p w14:paraId="45E19AAF" w14:textId="5AE119B0" w:rsidR="00F770B5" w:rsidRPr="00E211FE" w:rsidRDefault="00D85D11" w:rsidP="00883510">
            <w:r>
              <w:t>BF+AF4</w:t>
            </w:r>
          </w:p>
        </w:tc>
      </w:tr>
      <w:tr w:rsidR="00D85D11" w:rsidRPr="00E211FE" w14:paraId="27A037F9" w14:textId="77777777" w:rsidTr="00883510">
        <w:tc>
          <w:tcPr>
            <w:tcW w:w="4750" w:type="dxa"/>
          </w:tcPr>
          <w:p w14:paraId="1FA64CDF" w14:textId="57B5336E" w:rsidR="00D85D11" w:rsidRDefault="00D85D11" w:rsidP="00883510">
            <w:r>
              <w:t>Scen-6</w:t>
            </w:r>
          </w:p>
        </w:tc>
        <w:tc>
          <w:tcPr>
            <w:tcW w:w="4750" w:type="dxa"/>
          </w:tcPr>
          <w:p w14:paraId="49DFBE9C" w14:textId="306891A5" w:rsidR="00D85D11" w:rsidRPr="00E211FE" w:rsidRDefault="00D85D11" w:rsidP="00883510">
            <w:r>
              <w:t>BF+AF5</w:t>
            </w:r>
          </w:p>
        </w:tc>
      </w:tr>
    </w:tbl>
    <w:p w14:paraId="06F83157" w14:textId="34EA492E" w:rsidR="009D7DF7" w:rsidRDefault="009D7DF7" w:rsidP="00883510"/>
    <w:p w14:paraId="1B064367" w14:textId="77777777" w:rsidR="009D7DF7" w:rsidRDefault="009D7DF7">
      <w:pPr>
        <w:widowControl/>
        <w:spacing w:after="200" w:line="276" w:lineRule="auto"/>
        <w:jc w:val="left"/>
      </w:pPr>
      <w:r>
        <w:br w:type="page"/>
      </w:r>
    </w:p>
    <w:p w14:paraId="2D085D26" w14:textId="54FE8C83" w:rsidR="00883510" w:rsidRDefault="00334C19" w:rsidP="00883510">
      <w:r>
        <w:lastRenderedPageBreak/>
        <w:t xml:space="preserve">In the following test cases the variable List of Items Available is used to describe the items that will be shown by the system </w:t>
      </w:r>
    </w:p>
    <w:p w14:paraId="69605AB8" w14:textId="30EAC7D0" w:rsidR="00334C19" w:rsidRDefault="00334C19" w:rsidP="00883510">
      <w:r>
        <w:t>“Resistance Band set”, “</w:t>
      </w:r>
      <w:r w:rsidR="00B05A6E">
        <w:t>Nike</w:t>
      </w:r>
      <w:r>
        <w:t>”,</w:t>
      </w:r>
      <w:r w:rsidR="00B05A6E">
        <w:t xml:space="preserve"> </w:t>
      </w:r>
      <w:r>
        <w:t>”Set of bands”,</w:t>
      </w:r>
      <w:r w:rsidR="00B05A6E">
        <w:t xml:space="preserve"> 15.00, 20</w:t>
      </w:r>
    </w:p>
    <w:p w14:paraId="2999AE42" w14:textId="28244EDD" w:rsidR="00B05A6E" w:rsidRDefault="00B05A6E" w:rsidP="00883510">
      <w:r>
        <w:t>“</w:t>
      </w:r>
      <w:r w:rsidRPr="00B05A6E">
        <w:t>Foam Roller</w:t>
      </w:r>
      <w:r>
        <w:t>”, ”Adidas”,”</w:t>
      </w:r>
      <w:r w:rsidRPr="00B05A6E">
        <w:t xml:space="preserve"> Foam roller for muscle recovery and massage</w:t>
      </w:r>
      <w:r>
        <w:t>”,25.00,18</w:t>
      </w:r>
    </w:p>
    <w:p w14:paraId="74C17B94" w14:textId="1AC8C6AB" w:rsidR="00B05A6E" w:rsidRPr="00E211FE" w:rsidRDefault="00B05A6E" w:rsidP="00883510">
      <w:r>
        <w:t>“</w:t>
      </w:r>
      <w:r w:rsidRPr="00B05A6E">
        <w:t>Kettlebell 10 kg</w:t>
      </w:r>
      <w:r>
        <w:t>”,”Domyos”, ”</w:t>
      </w:r>
      <w:r w:rsidRPr="00B05A6E">
        <w:t>Ideal for strength and endurance training</w:t>
      </w:r>
      <w:r>
        <w:t>”,25.00,15</w:t>
      </w:r>
    </w:p>
    <w:p w14:paraId="7A897D6A" w14:textId="65B782E7" w:rsidR="00883510" w:rsidRPr="00E211FE" w:rsidRDefault="00883510" w:rsidP="00883510"/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25"/>
        <w:gridCol w:w="2098"/>
        <w:gridCol w:w="2174"/>
        <w:gridCol w:w="937"/>
        <w:gridCol w:w="989"/>
        <w:gridCol w:w="3211"/>
        <w:gridCol w:w="3595"/>
      </w:tblGrid>
      <w:tr w:rsidR="00433EAA" w:rsidRPr="00E211FE" w14:paraId="7B621707" w14:textId="234A4C75" w:rsidTr="00CA4DAA">
        <w:tc>
          <w:tcPr>
            <w:tcW w:w="1025" w:type="dxa"/>
          </w:tcPr>
          <w:p w14:paraId="079D4F29" w14:textId="77777777" w:rsidR="00433EAA" w:rsidRPr="00E211FE" w:rsidRDefault="00433EAA" w:rsidP="008316C0">
            <w:r w:rsidRPr="00E211FE">
              <w:t>ID</w:t>
            </w:r>
          </w:p>
        </w:tc>
        <w:tc>
          <w:tcPr>
            <w:tcW w:w="2098" w:type="dxa"/>
          </w:tcPr>
          <w:p w14:paraId="38F290EA" w14:textId="116E11C7" w:rsidR="00433EAA" w:rsidRPr="00E211FE" w:rsidRDefault="00433EAA" w:rsidP="008316C0">
            <w:r w:rsidRPr="00E211FE">
              <w:t>Scenario/condition</w:t>
            </w:r>
          </w:p>
        </w:tc>
        <w:tc>
          <w:tcPr>
            <w:tcW w:w="2174" w:type="dxa"/>
          </w:tcPr>
          <w:p w14:paraId="4CAE439D" w14:textId="3F32ADFA" w:rsidR="00433EAA" w:rsidRPr="00E211FE" w:rsidRDefault="00433EAA" w:rsidP="008316C0">
            <w:r w:rsidRPr="00E211FE">
              <w:t xml:space="preserve">Items shown(Name, </w:t>
            </w:r>
            <w:r w:rsidR="00575528" w:rsidRPr="00E211FE">
              <w:t>Brand, description</w:t>
            </w:r>
            <w:r w:rsidRPr="00E211FE">
              <w:t>, price and quantity</w:t>
            </w:r>
          </w:p>
        </w:tc>
        <w:tc>
          <w:tcPr>
            <w:tcW w:w="937" w:type="dxa"/>
          </w:tcPr>
          <w:p w14:paraId="5464B95F" w14:textId="2529ADF2" w:rsidR="00433EAA" w:rsidRPr="00E211FE" w:rsidRDefault="00433EAA" w:rsidP="008316C0">
            <w:r w:rsidRPr="00E211FE">
              <w:t>Item Name</w:t>
            </w:r>
          </w:p>
        </w:tc>
        <w:tc>
          <w:tcPr>
            <w:tcW w:w="989" w:type="dxa"/>
          </w:tcPr>
          <w:p w14:paraId="37285B76" w14:textId="04E55A37" w:rsidR="00433EAA" w:rsidRPr="00E211FE" w:rsidRDefault="00433EAA" w:rsidP="008316C0">
            <w:r w:rsidRPr="00E211FE">
              <w:t>Item Brand</w:t>
            </w:r>
          </w:p>
        </w:tc>
        <w:tc>
          <w:tcPr>
            <w:tcW w:w="3211" w:type="dxa"/>
          </w:tcPr>
          <w:p w14:paraId="22499190" w14:textId="1B4E32D4" w:rsidR="00433EAA" w:rsidRPr="00E211FE" w:rsidRDefault="00433EAA" w:rsidP="008316C0">
            <w:r>
              <w:t>User,</w:t>
            </w:r>
            <w:r w:rsidR="0075574A">
              <w:t xml:space="preserve"> </w:t>
            </w:r>
            <w:r>
              <w:t>Payment method, address, description</w:t>
            </w:r>
            <w:r w:rsidR="0075574A">
              <w:t xml:space="preserve"> </w:t>
            </w:r>
            <w:r>
              <w:t>(optional</w:t>
            </w:r>
            <w:r w:rsidR="00575528">
              <w:t>), selected</w:t>
            </w:r>
            <w:r>
              <w:t xml:space="preserve"> item</w:t>
            </w:r>
            <w:r w:rsidR="00A566F2">
              <w:t>Id</w:t>
            </w:r>
            <w:r>
              <w:t>,</w:t>
            </w:r>
            <w:r w:rsidR="0075574A">
              <w:t xml:space="preserve"> </w:t>
            </w:r>
            <w:r>
              <w:t>quantity of each item</w:t>
            </w:r>
          </w:p>
        </w:tc>
        <w:tc>
          <w:tcPr>
            <w:tcW w:w="3595" w:type="dxa"/>
          </w:tcPr>
          <w:p w14:paraId="7463D80D" w14:textId="2FAD3E79" w:rsidR="00433EAA" w:rsidRPr="00E211FE" w:rsidRDefault="00433EAA" w:rsidP="008316C0">
            <w:r>
              <w:t>Expected Result</w:t>
            </w:r>
          </w:p>
        </w:tc>
      </w:tr>
      <w:tr w:rsidR="00B05A6E" w:rsidRPr="00E211FE" w14:paraId="1E6964EA" w14:textId="77777777" w:rsidTr="00CA4DAA">
        <w:tc>
          <w:tcPr>
            <w:tcW w:w="1025" w:type="dxa"/>
          </w:tcPr>
          <w:p w14:paraId="4494AF11" w14:textId="32DB299D" w:rsidR="00B05A6E" w:rsidRPr="00E211FE" w:rsidRDefault="00B05A6E" w:rsidP="00B05A6E">
            <w:r>
              <w:t>UC8-Scen1-1</w:t>
            </w:r>
          </w:p>
        </w:tc>
        <w:tc>
          <w:tcPr>
            <w:tcW w:w="2098" w:type="dxa"/>
          </w:tcPr>
          <w:p w14:paraId="170CFE7D" w14:textId="5AA4AD5F" w:rsidR="00B05A6E" w:rsidRPr="00E211FE" w:rsidRDefault="00644443" w:rsidP="00B05A6E">
            <w:r>
              <w:t>BF</w:t>
            </w:r>
          </w:p>
        </w:tc>
        <w:tc>
          <w:tcPr>
            <w:tcW w:w="2174" w:type="dxa"/>
          </w:tcPr>
          <w:p w14:paraId="688BB6AF" w14:textId="1CD847C0" w:rsidR="00B05A6E" w:rsidRPr="00E211FE" w:rsidRDefault="00B05A6E" w:rsidP="00B05A6E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52EC3708" w14:textId="77777777" w:rsidR="00B05A6E" w:rsidRPr="00E211FE" w:rsidRDefault="00B05A6E" w:rsidP="00B05A6E"/>
        </w:tc>
        <w:tc>
          <w:tcPr>
            <w:tcW w:w="989" w:type="dxa"/>
          </w:tcPr>
          <w:p w14:paraId="4B08177B" w14:textId="77777777" w:rsidR="00B05A6E" w:rsidRPr="00E211FE" w:rsidRDefault="00B05A6E" w:rsidP="00B05A6E"/>
        </w:tc>
        <w:tc>
          <w:tcPr>
            <w:tcW w:w="3211" w:type="dxa"/>
          </w:tcPr>
          <w:p w14:paraId="1079A0E7" w14:textId="05920145" w:rsidR="00B05A6E" w:rsidRPr="00B05A6E" w:rsidRDefault="00B05A6E" w:rsidP="00B05A6E">
            <w:pPr>
              <w:rPr>
                <w:lang w:val="es-ES"/>
              </w:rPr>
            </w:pPr>
            <w:r w:rsidRPr="00433EAA">
              <w:rPr>
                <w:lang w:val="es-ES"/>
              </w:rPr>
              <w:t>“P</w:t>
            </w:r>
            <w:r>
              <w:rPr>
                <w:lang w:val="es-ES"/>
              </w:rPr>
              <w:t>epe</w:t>
            </w:r>
            <w:r w:rsidR="00575528">
              <w:rPr>
                <w:lang w:val="es-ES"/>
              </w:rPr>
              <w:t>”,</w:t>
            </w:r>
            <w:r w:rsidR="00575528" w:rsidRPr="00433EAA">
              <w:rPr>
                <w:lang w:val="es-ES"/>
              </w:rPr>
              <w:t xml:space="preserve"> “</w:t>
            </w:r>
            <w:r w:rsidRPr="00433EAA">
              <w:rPr>
                <w:lang w:val="es-ES"/>
              </w:rPr>
              <w:t>Bizum”</w:t>
            </w:r>
            <w:r w:rsidR="00575528" w:rsidRPr="00433EAA">
              <w:rPr>
                <w:lang w:val="es-ES"/>
              </w:rPr>
              <w:t>,” Calle</w:t>
            </w:r>
            <w:r w:rsidRPr="00433EAA">
              <w:rPr>
                <w:lang w:val="es-ES"/>
              </w:rPr>
              <w:t xml:space="preserve"> de la </w:t>
            </w:r>
            <w:r>
              <w:rPr>
                <w:lang w:val="es-ES"/>
              </w:rPr>
              <w:t xml:space="preserve">Universidad, </w:t>
            </w:r>
            <w:r w:rsidR="00575528">
              <w:rPr>
                <w:lang w:val="es-ES"/>
              </w:rPr>
              <w:t>Albacete, Spain</w:t>
            </w:r>
            <w:r>
              <w:rPr>
                <w:lang w:val="es-ES"/>
              </w:rPr>
              <w:t>”,””,”2”,3</w:t>
            </w:r>
          </w:p>
        </w:tc>
        <w:tc>
          <w:tcPr>
            <w:tcW w:w="3595" w:type="dxa"/>
          </w:tcPr>
          <w:p w14:paraId="6E3A2103" w14:textId="393A19A3" w:rsidR="00B05A6E" w:rsidRPr="008F5E7A" w:rsidRDefault="00B05A6E" w:rsidP="00B05A6E">
            <w:r w:rsidRPr="008F5E7A">
              <w:t>Details-</w:t>
            </w:r>
            <w:r w:rsidR="00575528" w:rsidRPr="008F5E7A">
              <w:t>AppForKairos, “</w:t>
            </w:r>
            <w:r w:rsidRPr="008F5E7A">
              <w:t>Details”</w:t>
            </w:r>
          </w:p>
          <w:p w14:paraId="47116E0B" w14:textId="37693DFF" w:rsidR="00B05A6E" w:rsidRDefault="00B05A6E" w:rsidP="00B05A6E">
            <w:r>
              <w:t xml:space="preserve">Id: </w:t>
            </w:r>
            <w:r w:rsidR="00644443">
              <w:t>1</w:t>
            </w:r>
          </w:p>
          <w:p w14:paraId="02B782E0" w14:textId="77777777" w:rsidR="00B05A6E" w:rsidRDefault="00B05A6E" w:rsidP="00B05A6E">
            <w:r>
              <w:t xml:space="preserve">Username: Pepe </w:t>
            </w:r>
          </w:p>
          <w:p w14:paraId="55248DE9" w14:textId="77777777" w:rsidR="00B05A6E" w:rsidRDefault="00B05A6E" w:rsidP="00B05A6E">
            <w:r>
              <w:t>paymentMethod: “Bizum”</w:t>
            </w:r>
          </w:p>
          <w:p w14:paraId="766508DF" w14:textId="77777777" w:rsidR="00B05A6E" w:rsidRPr="00334C19" w:rsidRDefault="00B05A6E" w:rsidP="00B05A6E">
            <w:r w:rsidRPr="00334C19">
              <w:t>deliveryAdddres “Calle de la Universidad, Albacete, Spain,</w:t>
            </w:r>
          </w:p>
          <w:p w14:paraId="1D125311" w14:textId="77777777" w:rsidR="00B05A6E" w:rsidRDefault="00B05A6E" w:rsidP="00B05A6E">
            <w:r>
              <w:t>description:””,</w:t>
            </w:r>
          </w:p>
          <w:p w14:paraId="630976FC" w14:textId="77777777" w:rsidR="00B05A6E" w:rsidRDefault="00B05A6E" w:rsidP="00B05A6E">
            <w:r>
              <w:t>purchaseItems:</w:t>
            </w:r>
          </w:p>
          <w:p w14:paraId="7D268A25" w14:textId="77777777" w:rsidR="00B05A6E" w:rsidRDefault="00B05A6E" w:rsidP="00B05A6E">
            <w:r>
              <w:t xml:space="preserve">  name: “Foam Roller”</w:t>
            </w:r>
          </w:p>
          <w:p w14:paraId="4A8E9D29" w14:textId="77777777" w:rsidR="00B05A6E" w:rsidRDefault="00B05A6E" w:rsidP="00B05A6E">
            <w:r>
              <w:t xml:space="preserve">  brand:”Adidas”</w:t>
            </w:r>
          </w:p>
          <w:p w14:paraId="5C300123" w14:textId="77777777" w:rsidR="00B05A6E" w:rsidRDefault="00B05A6E" w:rsidP="00B05A6E">
            <w:r>
              <w:t xml:space="preserve">  price: “25”</w:t>
            </w:r>
          </w:p>
          <w:p w14:paraId="38A8945A" w14:textId="77777777" w:rsidR="00B05A6E" w:rsidRDefault="00B05A6E" w:rsidP="00B05A6E">
            <w:r>
              <w:t xml:space="preserve">  quantity:”3”</w:t>
            </w:r>
          </w:p>
          <w:p w14:paraId="3650051B" w14:textId="77777777" w:rsidR="00B05A6E" w:rsidRPr="008F5E7A" w:rsidRDefault="00B05A6E" w:rsidP="00B05A6E">
            <w:r>
              <w:t>totalprice:75</w:t>
            </w:r>
          </w:p>
          <w:p w14:paraId="251E81E1" w14:textId="77777777" w:rsidR="00B05A6E" w:rsidRDefault="00B05A6E" w:rsidP="00B05A6E"/>
        </w:tc>
      </w:tr>
      <w:tr w:rsidR="00B05A6E" w:rsidRPr="00E211FE" w14:paraId="1F23F7AB" w14:textId="77777777" w:rsidTr="00CA4DAA">
        <w:tc>
          <w:tcPr>
            <w:tcW w:w="1025" w:type="dxa"/>
          </w:tcPr>
          <w:p w14:paraId="45A75268" w14:textId="26FD1C7A" w:rsidR="00B05A6E" w:rsidRDefault="00B05A6E" w:rsidP="00B05A6E">
            <w:r>
              <w:t>UC8-Scen2-1</w:t>
            </w:r>
          </w:p>
        </w:tc>
        <w:tc>
          <w:tcPr>
            <w:tcW w:w="2098" w:type="dxa"/>
          </w:tcPr>
          <w:p w14:paraId="3F11489B" w14:textId="52181009" w:rsidR="00B05A6E" w:rsidRPr="00E211FE" w:rsidRDefault="00D30A12" w:rsidP="00B05A6E">
            <w:r>
              <w:t>No item available</w:t>
            </w:r>
          </w:p>
        </w:tc>
        <w:tc>
          <w:tcPr>
            <w:tcW w:w="2174" w:type="dxa"/>
          </w:tcPr>
          <w:p w14:paraId="151B4092" w14:textId="5D6CF912" w:rsidR="00B05A6E" w:rsidRDefault="00B05A6E" w:rsidP="00B05A6E">
            <w:pPr>
              <w:rPr>
                <w:lang w:val="es-ES"/>
              </w:rPr>
            </w:pPr>
          </w:p>
        </w:tc>
        <w:tc>
          <w:tcPr>
            <w:tcW w:w="937" w:type="dxa"/>
          </w:tcPr>
          <w:p w14:paraId="5188E7D8" w14:textId="77777777" w:rsidR="00B05A6E" w:rsidRPr="00E211FE" w:rsidRDefault="00B05A6E" w:rsidP="00B05A6E"/>
        </w:tc>
        <w:tc>
          <w:tcPr>
            <w:tcW w:w="989" w:type="dxa"/>
          </w:tcPr>
          <w:p w14:paraId="0C333C43" w14:textId="77777777" w:rsidR="00B05A6E" w:rsidRPr="00E211FE" w:rsidRDefault="00B05A6E" w:rsidP="00B05A6E"/>
        </w:tc>
        <w:tc>
          <w:tcPr>
            <w:tcW w:w="3211" w:type="dxa"/>
          </w:tcPr>
          <w:p w14:paraId="249B944F" w14:textId="77777777" w:rsidR="00B05A6E" w:rsidRPr="00433EAA" w:rsidRDefault="00B05A6E" w:rsidP="00B05A6E">
            <w:pPr>
              <w:rPr>
                <w:lang w:val="es-ES"/>
              </w:rPr>
            </w:pPr>
          </w:p>
        </w:tc>
        <w:tc>
          <w:tcPr>
            <w:tcW w:w="3595" w:type="dxa"/>
          </w:tcPr>
          <w:p w14:paraId="56A57405" w14:textId="77777777" w:rsidR="00B05A6E" w:rsidRDefault="00D30A12" w:rsidP="00B05A6E">
            <w:r>
              <w:t>Error</w:t>
            </w:r>
          </w:p>
          <w:p w14:paraId="7F95567D" w14:textId="2460D3D6" w:rsidR="00D30A12" w:rsidRPr="008F5E7A" w:rsidRDefault="00D30A12" w:rsidP="00B05A6E">
            <w:r w:rsidRPr="00D30A12">
              <w:rPr>
                <w:lang w:val="es-ES"/>
              </w:rPr>
              <w:t>"No items available"</w:t>
            </w:r>
          </w:p>
        </w:tc>
      </w:tr>
      <w:tr w:rsidR="00B05A6E" w:rsidRPr="00E211FE" w14:paraId="43D8740E" w14:textId="356469BA" w:rsidTr="00CA4DAA">
        <w:tc>
          <w:tcPr>
            <w:tcW w:w="1025" w:type="dxa"/>
          </w:tcPr>
          <w:p w14:paraId="7D1A5FF3" w14:textId="443CD1EA" w:rsidR="00B05A6E" w:rsidRPr="00E211FE" w:rsidRDefault="00B05A6E" w:rsidP="00B05A6E">
            <w:r w:rsidRPr="00E211FE">
              <w:t>UC8</w:t>
            </w:r>
            <w:r>
              <w:t>-</w:t>
            </w:r>
            <w:r w:rsidRPr="00E211FE">
              <w:t>Scen3</w:t>
            </w:r>
            <w:r>
              <w:t>-</w:t>
            </w:r>
            <w:r w:rsidRPr="00E211FE">
              <w:t>1</w:t>
            </w:r>
          </w:p>
        </w:tc>
        <w:tc>
          <w:tcPr>
            <w:tcW w:w="2098" w:type="dxa"/>
          </w:tcPr>
          <w:p w14:paraId="77DFE995" w14:textId="4C81D2A0" w:rsidR="00B05A6E" w:rsidRPr="00E211FE" w:rsidRDefault="00644443" w:rsidP="00B05A6E">
            <w:r>
              <w:t>F</w:t>
            </w:r>
            <w:r w:rsidR="00B05A6E">
              <w:t>ilter by name</w:t>
            </w:r>
          </w:p>
        </w:tc>
        <w:tc>
          <w:tcPr>
            <w:tcW w:w="2174" w:type="dxa"/>
          </w:tcPr>
          <w:p w14:paraId="6410E027" w14:textId="13188FA1" w:rsidR="00B05A6E" w:rsidRPr="00B05A6E" w:rsidRDefault="00644443" w:rsidP="00644443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76742F13" w14:textId="6A3947EF" w:rsidR="00B05A6E" w:rsidRPr="00E211FE" w:rsidRDefault="00B05A6E" w:rsidP="00B05A6E">
            <w:r>
              <w:t>Foam</w:t>
            </w:r>
          </w:p>
        </w:tc>
        <w:tc>
          <w:tcPr>
            <w:tcW w:w="989" w:type="dxa"/>
          </w:tcPr>
          <w:p w14:paraId="623EF638" w14:textId="77777777" w:rsidR="00B05A6E" w:rsidRPr="00E211FE" w:rsidRDefault="00B05A6E" w:rsidP="00B05A6E"/>
        </w:tc>
        <w:tc>
          <w:tcPr>
            <w:tcW w:w="3211" w:type="dxa"/>
          </w:tcPr>
          <w:p w14:paraId="2478A82C" w14:textId="2E9C33A6" w:rsidR="00B05A6E" w:rsidRPr="00A566F2" w:rsidRDefault="00B05A6E" w:rsidP="00B05A6E"/>
        </w:tc>
        <w:tc>
          <w:tcPr>
            <w:tcW w:w="3595" w:type="dxa"/>
          </w:tcPr>
          <w:p w14:paraId="1A35D8F8" w14:textId="68F835C5" w:rsidR="00644443" w:rsidRDefault="00644443" w:rsidP="00644443">
            <w:r>
              <w:t>Filtered items:</w:t>
            </w:r>
            <w:r>
              <w:br/>
              <w:t>“</w:t>
            </w:r>
            <w:r w:rsidRPr="00B05A6E">
              <w:t>Foam Roller</w:t>
            </w:r>
            <w:r>
              <w:t>”</w:t>
            </w:r>
            <w:r w:rsidR="00575528">
              <w:t>,” Adidas</w:t>
            </w:r>
            <w:r>
              <w:t>”,”</w:t>
            </w:r>
            <w:r w:rsidRPr="00B05A6E">
              <w:t xml:space="preserve"> Foam roller for muscle recovery and massage</w:t>
            </w:r>
            <w:r>
              <w:t>”,25.00,18</w:t>
            </w:r>
          </w:p>
          <w:p w14:paraId="6838D9E9" w14:textId="1ED17305" w:rsidR="00B05A6E" w:rsidRPr="00E211FE" w:rsidRDefault="00B05A6E" w:rsidP="00644443"/>
        </w:tc>
      </w:tr>
      <w:tr w:rsidR="00B05A6E" w:rsidRPr="00E211FE" w14:paraId="64A4C81E" w14:textId="680CBB93" w:rsidTr="00CA4DAA">
        <w:tc>
          <w:tcPr>
            <w:tcW w:w="1025" w:type="dxa"/>
          </w:tcPr>
          <w:p w14:paraId="3E268159" w14:textId="365F229D" w:rsidR="00B05A6E" w:rsidRPr="00E211FE" w:rsidRDefault="00B05A6E" w:rsidP="00B05A6E">
            <w:r>
              <w:t>UC8-Scen3-2</w:t>
            </w:r>
          </w:p>
        </w:tc>
        <w:tc>
          <w:tcPr>
            <w:tcW w:w="2098" w:type="dxa"/>
          </w:tcPr>
          <w:p w14:paraId="663D0F44" w14:textId="709EB1D1" w:rsidR="00B05A6E" w:rsidRDefault="00644443" w:rsidP="00B05A6E">
            <w:r>
              <w:t>F</w:t>
            </w:r>
            <w:r w:rsidR="00B05A6E">
              <w:t>ilter by brand</w:t>
            </w:r>
          </w:p>
        </w:tc>
        <w:tc>
          <w:tcPr>
            <w:tcW w:w="2174" w:type="dxa"/>
          </w:tcPr>
          <w:p w14:paraId="4F7F9F09" w14:textId="55DD3494" w:rsidR="00B05A6E" w:rsidRPr="00E211FE" w:rsidRDefault="00644443" w:rsidP="00644443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6E04F55B" w14:textId="77777777" w:rsidR="00B05A6E" w:rsidRPr="00E211FE" w:rsidRDefault="00B05A6E" w:rsidP="00B05A6E"/>
        </w:tc>
        <w:tc>
          <w:tcPr>
            <w:tcW w:w="989" w:type="dxa"/>
          </w:tcPr>
          <w:p w14:paraId="4F45A323" w14:textId="2B095007" w:rsidR="00B05A6E" w:rsidRPr="00E211FE" w:rsidRDefault="00B05A6E" w:rsidP="00B05A6E">
            <w:r>
              <w:t>Adidas</w:t>
            </w:r>
          </w:p>
        </w:tc>
        <w:tc>
          <w:tcPr>
            <w:tcW w:w="3211" w:type="dxa"/>
          </w:tcPr>
          <w:p w14:paraId="3D9051F4" w14:textId="397643C4" w:rsidR="00B05A6E" w:rsidRPr="00E211FE" w:rsidRDefault="00B05A6E" w:rsidP="00B05A6E"/>
        </w:tc>
        <w:tc>
          <w:tcPr>
            <w:tcW w:w="3595" w:type="dxa"/>
          </w:tcPr>
          <w:p w14:paraId="0B76D7D7" w14:textId="0E63046A" w:rsidR="00644443" w:rsidRDefault="00644443" w:rsidP="00644443">
            <w:r>
              <w:t>Filtered items:</w:t>
            </w:r>
            <w:r>
              <w:br/>
              <w:t>“</w:t>
            </w:r>
            <w:r w:rsidRPr="00B05A6E">
              <w:t>Foam Roller</w:t>
            </w:r>
            <w:r>
              <w:t>”</w:t>
            </w:r>
            <w:r w:rsidR="00575528">
              <w:t>,” Adidas</w:t>
            </w:r>
            <w:r>
              <w:t>”,”</w:t>
            </w:r>
            <w:r w:rsidRPr="00B05A6E">
              <w:t xml:space="preserve"> Foam roller for muscle recovery and massage</w:t>
            </w:r>
            <w:r>
              <w:t>”,25.00,18</w:t>
            </w:r>
          </w:p>
          <w:p w14:paraId="4B84E0E0" w14:textId="6942F8DE" w:rsidR="00B05A6E" w:rsidRPr="00E211FE" w:rsidRDefault="00B05A6E" w:rsidP="00644443"/>
        </w:tc>
      </w:tr>
      <w:tr w:rsidR="00644443" w:rsidRPr="00433EAA" w14:paraId="2835EFDA" w14:textId="77777777" w:rsidTr="00CA4DAA">
        <w:tc>
          <w:tcPr>
            <w:tcW w:w="1025" w:type="dxa"/>
          </w:tcPr>
          <w:p w14:paraId="53CF9A69" w14:textId="02408911" w:rsidR="00644443" w:rsidRPr="00FB6D50" w:rsidRDefault="00644443" w:rsidP="00644443">
            <w:bookmarkStart w:id="4" w:name="_Hlk216552438"/>
            <w:r w:rsidRPr="00FB6D50">
              <w:rPr>
                <w:u w:val="single"/>
              </w:rPr>
              <w:lastRenderedPageBreak/>
              <w:t>UC8-Scen4-1</w:t>
            </w:r>
          </w:p>
        </w:tc>
        <w:tc>
          <w:tcPr>
            <w:tcW w:w="2098" w:type="dxa"/>
          </w:tcPr>
          <w:p w14:paraId="5E6391F3" w14:textId="7583D3B1" w:rsidR="00644443" w:rsidRPr="00FB6D50" w:rsidRDefault="00FB6D50" w:rsidP="00644443">
            <w:r>
              <w:t>Modify renting cart</w:t>
            </w:r>
          </w:p>
        </w:tc>
        <w:tc>
          <w:tcPr>
            <w:tcW w:w="2174" w:type="dxa"/>
          </w:tcPr>
          <w:p w14:paraId="2CE2EF05" w14:textId="574A7967" w:rsidR="00644443" w:rsidRPr="00FB6D50" w:rsidRDefault="00644443" w:rsidP="00644443">
            <w:pPr>
              <w:rPr>
                <w:b/>
                <w:bCs/>
              </w:rPr>
            </w:pPr>
            <w:r w:rsidRPr="00FB6D50"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18F86132" w14:textId="77777777" w:rsidR="00644443" w:rsidRPr="00FB6D50" w:rsidRDefault="00644443" w:rsidP="00644443"/>
        </w:tc>
        <w:tc>
          <w:tcPr>
            <w:tcW w:w="989" w:type="dxa"/>
          </w:tcPr>
          <w:p w14:paraId="0BB56E7E" w14:textId="77777777" w:rsidR="00644443" w:rsidRPr="00FB6D50" w:rsidRDefault="00644443" w:rsidP="00644443"/>
        </w:tc>
        <w:tc>
          <w:tcPr>
            <w:tcW w:w="3211" w:type="dxa"/>
          </w:tcPr>
          <w:p w14:paraId="360F9AA9" w14:textId="77777777" w:rsidR="00FB6D50" w:rsidRDefault="00FB6D50" w:rsidP="00644443">
            <w:r>
              <w:t>Selected:</w:t>
            </w:r>
          </w:p>
          <w:p w14:paraId="7CD6A252" w14:textId="77777777" w:rsidR="00FB6D50" w:rsidRDefault="00FB6D50" w:rsidP="00644443">
            <w:r>
              <w:t>“Foam Roller”,”Adidas”</w:t>
            </w:r>
          </w:p>
          <w:p w14:paraId="0F3722FA" w14:textId="77777777" w:rsidR="00FB6D50" w:rsidRDefault="00FB6D50" w:rsidP="00644443">
            <w:r>
              <w:t>Removed:</w:t>
            </w:r>
          </w:p>
          <w:p w14:paraId="5DC6ABDB" w14:textId="689729D6" w:rsidR="00FB6D50" w:rsidRPr="001E19BD" w:rsidRDefault="001E19BD" w:rsidP="00644443">
            <w:r>
              <w:t>“</w:t>
            </w:r>
            <w:r w:rsidRPr="001E19BD">
              <w:t>Resistance band set</w:t>
            </w:r>
            <w:r>
              <w:t>”</w:t>
            </w:r>
          </w:p>
        </w:tc>
        <w:tc>
          <w:tcPr>
            <w:tcW w:w="3595" w:type="dxa"/>
          </w:tcPr>
          <w:p w14:paraId="6E1AF33A" w14:textId="77777777" w:rsidR="00EB7085" w:rsidRDefault="00FB6D50" w:rsidP="00EB7085">
            <w:r>
              <w:t>Shown:</w:t>
            </w:r>
            <w:r>
              <w:br/>
              <w:t xml:space="preserve">Renting Cart only shows </w:t>
            </w:r>
            <w:r w:rsidR="00EB7085">
              <w:t>“Foam Roller”,”Adidas”</w:t>
            </w:r>
          </w:p>
          <w:p w14:paraId="29BBE466" w14:textId="1AF1F880" w:rsidR="00644443" w:rsidRPr="00FB6D50" w:rsidRDefault="00644443" w:rsidP="00644443"/>
        </w:tc>
      </w:tr>
      <w:bookmarkEnd w:id="4"/>
      <w:tr w:rsidR="00F2758F" w:rsidRPr="00575528" w14:paraId="641FBA4C" w14:textId="77777777" w:rsidTr="00CA4DAA">
        <w:tc>
          <w:tcPr>
            <w:tcW w:w="1025" w:type="dxa"/>
          </w:tcPr>
          <w:p w14:paraId="49B57724" w14:textId="053BB648" w:rsidR="00F2758F" w:rsidRPr="00B05A6E" w:rsidRDefault="00F2758F" w:rsidP="00F2758F">
            <w:pPr>
              <w:rPr>
                <w:u w:val="single"/>
              </w:rPr>
            </w:pPr>
            <w:r>
              <w:rPr>
                <w:u w:val="single"/>
              </w:rPr>
              <w:t>UC8-Scen5-1</w:t>
            </w:r>
          </w:p>
        </w:tc>
        <w:tc>
          <w:tcPr>
            <w:tcW w:w="2098" w:type="dxa"/>
          </w:tcPr>
          <w:p w14:paraId="51A88694" w14:textId="4B9C0F9D" w:rsidR="00F2758F" w:rsidRDefault="00F2758F" w:rsidP="00F2758F">
            <w:r>
              <w:t>Wrong email/username</w:t>
            </w:r>
          </w:p>
        </w:tc>
        <w:tc>
          <w:tcPr>
            <w:tcW w:w="2174" w:type="dxa"/>
          </w:tcPr>
          <w:p w14:paraId="493FC830" w14:textId="6A6E7891" w:rsidR="00F2758F" w:rsidRPr="008F5E7A" w:rsidRDefault="00F2758F" w:rsidP="00F2758F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2EEFACE9" w14:textId="77777777" w:rsidR="00F2758F" w:rsidRPr="00E211FE" w:rsidRDefault="00F2758F" w:rsidP="00F2758F"/>
        </w:tc>
        <w:tc>
          <w:tcPr>
            <w:tcW w:w="989" w:type="dxa"/>
          </w:tcPr>
          <w:p w14:paraId="3BC92775" w14:textId="77777777" w:rsidR="00F2758F" w:rsidRDefault="00F2758F" w:rsidP="00F2758F"/>
        </w:tc>
        <w:tc>
          <w:tcPr>
            <w:tcW w:w="3211" w:type="dxa"/>
          </w:tcPr>
          <w:p w14:paraId="2EFB91EA" w14:textId="2A7867B5" w:rsidR="00F2758F" w:rsidRPr="00F2758F" w:rsidRDefault="00F2758F" w:rsidP="00F2758F">
            <w:pPr>
              <w:rPr>
                <w:lang w:val="es-ES"/>
              </w:rPr>
            </w:pPr>
            <w:r w:rsidRPr="00433EAA">
              <w:rPr>
                <w:lang w:val="es-ES"/>
              </w:rPr>
              <w:t>“</w:t>
            </w:r>
            <w:r w:rsidR="00575528">
              <w:rPr>
                <w:lang w:val="es-ES"/>
              </w:rPr>
              <w:t>P”,</w:t>
            </w:r>
            <w:r w:rsidR="00575528" w:rsidRPr="00433EAA">
              <w:rPr>
                <w:lang w:val="es-ES"/>
              </w:rPr>
              <w:t xml:space="preserve"> “</w:t>
            </w:r>
            <w:r w:rsidRPr="00433EAA">
              <w:rPr>
                <w:lang w:val="es-ES"/>
              </w:rPr>
              <w:t>Bizum”</w:t>
            </w:r>
            <w:r w:rsidR="00575528" w:rsidRPr="00433EAA">
              <w:rPr>
                <w:lang w:val="es-ES"/>
              </w:rPr>
              <w:t>,” Calle</w:t>
            </w:r>
            <w:r w:rsidRPr="00433EAA">
              <w:rPr>
                <w:lang w:val="es-ES"/>
              </w:rPr>
              <w:t xml:space="preserve"> de la </w:t>
            </w:r>
            <w:r>
              <w:rPr>
                <w:lang w:val="es-ES"/>
              </w:rPr>
              <w:t xml:space="preserve">Universidad, </w:t>
            </w:r>
            <w:r w:rsidR="00575528">
              <w:rPr>
                <w:lang w:val="es-ES"/>
              </w:rPr>
              <w:t>Albacete, Spain</w:t>
            </w:r>
            <w:r>
              <w:rPr>
                <w:lang w:val="es-ES"/>
              </w:rPr>
              <w:t>”,””,”2”,3</w:t>
            </w:r>
          </w:p>
        </w:tc>
        <w:tc>
          <w:tcPr>
            <w:tcW w:w="3595" w:type="dxa"/>
          </w:tcPr>
          <w:p w14:paraId="041992C1" w14:textId="355A297A" w:rsidR="00575528" w:rsidRPr="00186A86" w:rsidRDefault="00186A86" w:rsidP="00F2758F">
            <w:r w:rsidRPr="00186A86">
              <w:t>The field CustomerUserName must be a string with a minimum length of 10 and a maximum length of 50.</w:t>
            </w:r>
          </w:p>
        </w:tc>
      </w:tr>
      <w:tr w:rsidR="00F2758F" w:rsidRPr="00575528" w14:paraId="66EDDBF8" w14:textId="77777777" w:rsidTr="00CA4DAA">
        <w:tc>
          <w:tcPr>
            <w:tcW w:w="1025" w:type="dxa"/>
          </w:tcPr>
          <w:p w14:paraId="56F76D4F" w14:textId="3A9B02AF" w:rsidR="00F2758F" w:rsidRDefault="00F2758F" w:rsidP="00F2758F">
            <w:r>
              <w:rPr>
                <w:u w:val="single"/>
              </w:rPr>
              <w:t>UC8-Scen5-2</w:t>
            </w:r>
          </w:p>
        </w:tc>
        <w:tc>
          <w:tcPr>
            <w:tcW w:w="2098" w:type="dxa"/>
          </w:tcPr>
          <w:p w14:paraId="6D295BAB" w14:textId="064A0C8E" w:rsidR="00F2758F" w:rsidRDefault="00F2758F" w:rsidP="00F2758F">
            <w:r>
              <w:t>Wrong description</w:t>
            </w:r>
          </w:p>
        </w:tc>
        <w:tc>
          <w:tcPr>
            <w:tcW w:w="2174" w:type="dxa"/>
          </w:tcPr>
          <w:p w14:paraId="66AEA581" w14:textId="625DB377" w:rsidR="00F2758F" w:rsidRPr="008F5E7A" w:rsidRDefault="00F2758F" w:rsidP="00F2758F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551045C4" w14:textId="77777777" w:rsidR="00F2758F" w:rsidRPr="00E211FE" w:rsidRDefault="00F2758F" w:rsidP="00F2758F"/>
        </w:tc>
        <w:tc>
          <w:tcPr>
            <w:tcW w:w="989" w:type="dxa"/>
          </w:tcPr>
          <w:p w14:paraId="6C514C5D" w14:textId="77777777" w:rsidR="00F2758F" w:rsidRDefault="00F2758F" w:rsidP="00F2758F"/>
        </w:tc>
        <w:tc>
          <w:tcPr>
            <w:tcW w:w="3211" w:type="dxa"/>
          </w:tcPr>
          <w:p w14:paraId="05EB75AA" w14:textId="28099A75" w:rsidR="00F2758F" w:rsidRPr="00F2758F" w:rsidRDefault="00F2758F" w:rsidP="00F2758F">
            <w:pPr>
              <w:rPr>
                <w:lang w:val="es-ES"/>
              </w:rPr>
            </w:pPr>
            <w:r w:rsidRPr="00433EAA">
              <w:rPr>
                <w:lang w:val="es-ES"/>
              </w:rPr>
              <w:t>“P</w:t>
            </w:r>
            <w:r>
              <w:rPr>
                <w:lang w:val="es-ES"/>
              </w:rPr>
              <w:t>epe</w:t>
            </w:r>
            <w:r w:rsidR="00575528">
              <w:rPr>
                <w:lang w:val="es-ES"/>
              </w:rPr>
              <w:t>”,</w:t>
            </w:r>
            <w:r w:rsidR="00575528" w:rsidRPr="00433EAA">
              <w:rPr>
                <w:lang w:val="es-ES"/>
              </w:rPr>
              <w:t xml:space="preserve"> “</w:t>
            </w:r>
            <w:r w:rsidRPr="00433EAA">
              <w:rPr>
                <w:lang w:val="es-ES"/>
              </w:rPr>
              <w:t>Bizum”</w:t>
            </w:r>
            <w:r w:rsidR="00575528" w:rsidRPr="00433EAA">
              <w:rPr>
                <w:lang w:val="es-ES"/>
              </w:rPr>
              <w:t>,” Calle</w:t>
            </w:r>
            <w:r w:rsidRPr="00433EAA">
              <w:rPr>
                <w:lang w:val="es-ES"/>
              </w:rPr>
              <w:t xml:space="preserve"> de la </w:t>
            </w:r>
            <w:r>
              <w:rPr>
                <w:lang w:val="es-ES"/>
              </w:rPr>
              <w:t xml:space="preserve">Universidad, </w:t>
            </w:r>
            <w:r w:rsidR="00575528">
              <w:rPr>
                <w:lang w:val="es-ES"/>
              </w:rPr>
              <w:t>Albacete, Spain</w:t>
            </w:r>
            <w:r>
              <w:rPr>
                <w:lang w:val="es-ES"/>
              </w:rPr>
              <w:t>”</w:t>
            </w:r>
            <w:r w:rsidR="00575528">
              <w:rPr>
                <w:lang w:val="es-ES"/>
              </w:rPr>
              <w:t>,” Wrong</w:t>
            </w:r>
            <w:r>
              <w:rPr>
                <w:lang w:val="es-ES"/>
              </w:rPr>
              <w:t>”,”2”,3</w:t>
            </w:r>
          </w:p>
        </w:tc>
        <w:tc>
          <w:tcPr>
            <w:tcW w:w="3595" w:type="dxa"/>
          </w:tcPr>
          <w:p w14:paraId="350DA132" w14:textId="763FC37E" w:rsidR="00F2758F" w:rsidRPr="00186A86" w:rsidRDefault="00186A86" w:rsidP="00186A86">
            <w:r w:rsidRPr="00186A86">
              <w:t>Error! You must start the Description with My purchase for.</w:t>
            </w:r>
          </w:p>
        </w:tc>
      </w:tr>
      <w:tr w:rsidR="00F2758F" w:rsidRPr="00575528" w14:paraId="09E130E0" w14:textId="77777777" w:rsidTr="00CA4DAA">
        <w:tc>
          <w:tcPr>
            <w:tcW w:w="1025" w:type="dxa"/>
          </w:tcPr>
          <w:p w14:paraId="60407FBC" w14:textId="7C220234" w:rsidR="00F2758F" w:rsidRDefault="00F2758F" w:rsidP="00F2758F">
            <w:pPr>
              <w:rPr>
                <w:u w:val="single"/>
              </w:rPr>
            </w:pPr>
            <w:r>
              <w:rPr>
                <w:u w:val="single"/>
              </w:rPr>
              <w:t>UC8-Scen5-3</w:t>
            </w:r>
          </w:p>
        </w:tc>
        <w:tc>
          <w:tcPr>
            <w:tcW w:w="2098" w:type="dxa"/>
          </w:tcPr>
          <w:p w14:paraId="25714277" w14:textId="1B441BFE" w:rsidR="00F2758F" w:rsidRDefault="00F2758F" w:rsidP="00F2758F">
            <w:r>
              <w:t xml:space="preserve">Wrong payment </w:t>
            </w:r>
            <w:r w:rsidR="00575528">
              <w:t>method (The user has only Bizum)</w:t>
            </w:r>
          </w:p>
        </w:tc>
        <w:tc>
          <w:tcPr>
            <w:tcW w:w="2174" w:type="dxa"/>
          </w:tcPr>
          <w:p w14:paraId="050F89AE" w14:textId="50AFB8F5" w:rsidR="00F2758F" w:rsidRPr="008F5E7A" w:rsidRDefault="00F2758F" w:rsidP="00F2758F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40217F66" w14:textId="77777777" w:rsidR="00F2758F" w:rsidRPr="00E211FE" w:rsidRDefault="00F2758F" w:rsidP="00F2758F"/>
        </w:tc>
        <w:tc>
          <w:tcPr>
            <w:tcW w:w="989" w:type="dxa"/>
          </w:tcPr>
          <w:p w14:paraId="602145D1" w14:textId="77777777" w:rsidR="00F2758F" w:rsidRDefault="00F2758F" w:rsidP="00F2758F"/>
        </w:tc>
        <w:tc>
          <w:tcPr>
            <w:tcW w:w="3211" w:type="dxa"/>
          </w:tcPr>
          <w:p w14:paraId="778053FD" w14:textId="6212F61E" w:rsidR="00F2758F" w:rsidRPr="00575528" w:rsidRDefault="00575528" w:rsidP="00F2758F">
            <w:pPr>
              <w:rPr>
                <w:lang w:val="es-ES"/>
              </w:rPr>
            </w:pPr>
            <w:r w:rsidRPr="00433EAA">
              <w:rPr>
                <w:lang w:val="es-ES"/>
              </w:rPr>
              <w:t>“P</w:t>
            </w:r>
            <w:r>
              <w:rPr>
                <w:lang w:val="es-ES"/>
              </w:rPr>
              <w:t>epe”,</w:t>
            </w:r>
            <w:r w:rsidRPr="00433EAA">
              <w:rPr>
                <w:lang w:val="es-ES"/>
              </w:rPr>
              <w:t xml:space="preserve"> “</w:t>
            </w:r>
            <w:r>
              <w:rPr>
                <w:lang w:val="es-ES"/>
              </w:rPr>
              <w:t>Paypal</w:t>
            </w:r>
            <w:r w:rsidRPr="00433EAA">
              <w:rPr>
                <w:lang w:val="es-ES"/>
              </w:rPr>
              <w:t xml:space="preserve">”,” Calle de la </w:t>
            </w:r>
            <w:r>
              <w:rPr>
                <w:lang w:val="es-ES"/>
              </w:rPr>
              <w:t>Universidad, Albacete, Spain”,””,”2”,3</w:t>
            </w:r>
          </w:p>
        </w:tc>
        <w:tc>
          <w:tcPr>
            <w:tcW w:w="3595" w:type="dxa"/>
          </w:tcPr>
          <w:p w14:paraId="2D69A07D" w14:textId="77777777" w:rsidR="00186A86" w:rsidRPr="00575528" w:rsidRDefault="00186A86" w:rsidP="00186A86">
            <w:r w:rsidRPr="00575528">
              <w:t>Error! The selected payment method is not registered for this user."</w:t>
            </w:r>
          </w:p>
          <w:p w14:paraId="112314CA" w14:textId="1FC04025" w:rsidR="00F2758F" w:rsidRPr="00186A86" w:rsidRDefault="00F2758F" w:rsidP="00F2758F"/>
        </w:tc>
      </w:tr>
      <w:tr w:rsidR="00F2758F" w:rsidRPr="00575528" w14:paraId="49B41CA0" w14:textId="77777777" w:rsidTr="00CA4DAA">
        <w:tc>
          <w:tcPr>
            <w:tcW w:w="1025" w:type="dxa"/>
          </w:tcPr>
          <w:p w14:paraId="6AB7C77E" w14:textId="585F1570" w:rsidR="00F2758F" w:rsidRDefault="00F2758F" w:rsidP="00F2758F">
            <w:pPr>
              <w:rPr>
                <w:u w:val="single"/>
              </w:rPr>
            </w:pPr>
            <w:r>
              <w:rPr>
                <w:u w:val="single"/>
              </w:rPr>
              <w:t>UC8-Scen5-4</w:t>
            </w:r>
          </w:p>
        </w:tc>
        <w:tc>
          <w:tcPr>
            <w:tcW w:w="2098" w:type="dxa"/>
          </w:tcPr>
          <w:p w14:paraId="276D15AD" w14:textId="37AF3CA7" w:rsidR="00F2758F" w:rsidRDefault="00F2758F" w:rsidP="00F2758F">
            <w:r>
              <w:t>Wrong street</w:t>
            </w:r>
            <w:r w:rsidR="00575528">
              <w:t xml:space="preserve"> (Too short)</w:t>
            </w:r>
          </w:p>
        </w:tc>
        <w:tc>
          <w:tcPr>
            <w:tcW w:w="2174" w:type="dxa"/>
          </w:tcPr>
          <w:p w14:paraId="1EE54CB7" w14:textId="012A5BF7" w:rsidR="00F2758F" w:rsidRPr="008F5E7A" w:rsidRDefault="00F2758F" w:rsidP="00F2758F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5DBCCB2A" w14:textId="77777777" w:rsidR="00F2758F" w:rsidRPr="00E211FE" w:rsidRDefault="00F2758F" w:rsidP="00F2758F"/>
        </w:tc>
        <w:tc>
          <w:tcPr>
            <w:tcW w:w="989" w:type="dxa"/>
          </w:tcPr>
          <w:p w14:paraId="2ECAFD6D" w14:textId="77777777" w:rsidR="00F2758F" w:rsidRDefault="00F2758F" w:rsidP="00F2758F"/>
        </w:tc>
        <w:tc>
          <w:tcPr>
            <w:tcW w:w="3211" w:type="dxa"/>
          </w:tcPr>
          <w:p w14:paraId="3C68F90B" w14:textId="2BC7E786" w:rsidR="00F2758F" w:rsidRPr="00575528" w:rsidRDefault="00575528" w:rsidP="00F2758F">
            <w:r w:rsidRPr="00575528">
              <w:t>“Pepe”, “Bizum”,”C, Albacete, Spain”,””,”2”,3</w:t>
            </w:r>
          </w:p>
        </w:tc>
        <w:tc>
          <w:tcPr>
            <w:tcW w:w="3595" w:type="dxa"/>
          </w:tcPr>
          <w:p w14:paraId="2226E88D" w14:textId="504FB85F" w:rsidR="00F2758F" w:rsidRPr="00575528" w:rsidRDefault="00575528" w:rsidP="00F2758F">
            <w:r w:rsidRPr="00575528">
              <w:t>Street must have between 3 and 100 characters</w:t>
            </w:r>
          </w:p>
        </w:tc>
      </w:tr>
      <w:tr w:rsidR="00F2758F" w:rsidRPr="00575528" w14:paraId="3DAC5D18" w14:textId="77777777" w:rsidTr="00CA4DAA">
        <w:tc>
          <w:tcPr>
            <w:tcW w:w="1025" w:type="dxa"/>
          </w:tcPr>
          <w:p w14:paraId="1DBAF0D5" w14:textId="642F170B" w:rsidR="00F2758F" w:rsidRDefault="00F2758F" w:rsidP="00F2758F">
            <w:pPr>
              <w:rPr>
                <w:u w:val="single"/>
              </w:rPr>
            </w:pPr>
            <w:r>
              <w:rPr>
                <w:u w:val="single"/>
              </w:rPr>
              <w:t>UC8-Scen5-5</w:t>
            </w:r>
          </w:p>
        </w:tc>
        <w:tc>
          <w:tcPr>
            <w:tcW w:w="2098" w:type="dxa"/>
          </w:tcPr>
          <w:p w14:paraId="27B5D287" w14:textId="5DBA0DAF" w:rsidR="00F2758F" w:rsidRDefault="00F2758F" w:rsidP="00F2758F">
            <w:r>
              <w:t xml:space="preserve">Wrong </w:t>
            </w:r>
            <w:r w:rsidR="00575528">
              <w:t>City (Too short)</w:t>
            </w:r>
          </w:p>
        </w:tc>
        <w:tc>
          <w:tcPr>
            <w:tcW w:w="2174" w:type="dxa"/>
          </w:tcPr>
          <w:p w14:paraId="055A52E6" w14:textId="62262584" w:rsidR="00F2758F" w:rsidRPr="008F5E7A" w:rsidRDefault="00F2758F" w:rsidP="00F2758F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752AEA76" w14:textId="77777777" w:rsidR="00F2758F" w:rsidRPr="00E211FE" w:rsidRDefault="00F2758F" w:rsidP="00F2758F"/>
        </w:tc>
        <w:tc>
          <w:tcPr>
            <w:tcW w:w="989" w:type="dxa"/>
          </w:tcPr>
          <w:p w14:paraId="0A71B7D1" w14:textId="77777777" w:rsidR="00F2758F" w:rsidRDefault="00F2758F" w:rsidP="00F2758F"/>
        </w:tc>
        <w:tc>
          <w:tcPr>
            <w:tcW w:w="3211" w:type="dxa"/>
          </w:tcPr>
          <w:p w14:paraId="47A585A5" w14:textId="1667A599" w:rsidR="00F2758F" w:rsidRPr="00575528" w:rsidRDefault="00575528" w:rsidP="00F2758F">
            <w:pPr>
              <w:rPr>
                <w:lang w:val="es-ES"/>
              </w:rPr>
            </w:pPr>
            <w:r w:rsidRPr="00433EAA">
              <w:rPr>
                <w:lang w:val="es-ES"/>
              </w:rPr>
              <w:t>“P</w:t>
            </w:r>
            <w:r>
              <w:rPr>
                <w:lang w:val="es-ES"/>
              </w:rPr>
              <w:t>epe”,</w:t>
            </w:r>
            <w:r w:rsidRPr="00433EAA">
              <w:rPr>
                <w:lang w:val="es-ES"/>
              </w:rPr>
              <w:t xml:space="preserve"> “Bizum”,” Calle de la </w:t>
            </w:r>
            <w:r>
              <w:rPr>
                <w:lang w:val="es-ES"/>
              </w:rPr>
              <w:t>Universidad, A, Spain”,””,”2”,3</w:t>
            </w:r>
          </w:p>
        </w:tc>
        <w:tc>
          <w:tcPr>
            <w:tcW w:w="3595" w:type="dxa"/>
          </w:tcPr>
          <w:p w14:paraId="6DAB6D7E" w14:textId="3D17FA9F" w:rsidR="00F2758F" w:rsidRPr="00575528" w:rsidRDefault="00575528" w:rsidP="00F2758F">
            <w:r w:rsidRPr="00575528">
              <w:t>City must have between 3 and 100 characters</w:t>
            </w:r>
          </w:p>
          <w:p w14:paraId="3404F80A" w14:textId="77777777" w:rsidR="00575528" w:rsidRPr="00575528" w:rsidRDefault="00575528" w:rsidP="00575528"/>
        </w:tc>
      </w:tr>
      <w:tr w:rsidR="00F2758F" w:rsidRPr="00575528" w14:paraId="4FC81804" w14:textId="77777777" w:rsidTr="00CA4DAA">
        <w:tc>
          <w:tcPr>
            <w:tcW w:w="1025" w:type="dxa"/>
          </w:tcPr>
          <w:p w14:paraId="6C1168B1" w14:textId="0744DF05" w:rsidR="00F2758F" w:rsidRDefault="00F2758F" w:rsidP="00F2758F">
            <w:pPr>
              <w:rPr>
                <w:u w:val="single"/>
              </w:rPr>
            </w:pPr>
            <w:r>
              <w:rPr>
                <w:u w:val="single"/>
              </w:rPr>
              <w:t>UC8-Scen5-6</w:t>
            </w:r>
          </w:p>
        </w:tc>
        <w:tc>
          <w:tcPr>
            <w:tcW w:w="2098" w:type="dxa"/>
          </w:tcPr>
          <w:p w14:paraId="72EA4BF4" w14:textId="2C6A1D49" w:rsidR="00F2758F" w:rsidRDefault="00F2758F" w:rsidP="00F2758F">
            <w:r>
              <w:t xml:space="preserve">Wrong </w:t>
            </w:r>
            <w:r w:rsidR="00575528">
              <w:t>Country (Too short)</w:t>
            </w:r>
          </w:p>
        </w:tc>
        <w:tc>
          <w:tcPr>
            <w:tcW w:w="2174" w:type="dxa"/>
          </w:tcPr>
          <w:p w14:paraId="2170C102" w14:textId="061647A9" w:rsidR="00F2758F" w:rsidRPr="008F5E7A" w:rsidRDefault="00F2758F" w:rsidP="00F2758F"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7DA93CD2" w14:textId="77777777" w:rsidR="00F2758F" w:rsidRPr="00E211FE" w:rsidRDefault="00F2758F" w:rsidP="00F2758F"/>
        </w:tc>
        <w:tc>
          <w:tcPr>
            <w:tcW w:w="989" w:type="dxa"/>
          </w:tcPr>
          <w:p w14:paraId="608F2EFC" w14:textId="77777777" w:rsidR="00F2758F" w:rsidRDefault="00F2758F" w:rsidP="00F2758F"/>
        </w:tc>
        <w:tc>
          <w:tcPr>
            <w:tcW w:w="3211" w:type="dxa"/>
          </w:tcPr>
          <w:p w14:paraId="700A6C8F" w14:textId="6FECF020" w:rsidR="00F2758F" w:rsidRPr="00575528" w:rsidRDefault="00575528" w:rsidP="00F2758F">
            <w:pPr>
              <w:rPr>
                <w:lang w:val="es-ES"/>
              </w:rPr>
            </w:pPr>
            <w:r w:rsidRPr="00433EAA">
              <w:rPr>
                <w:lang w:val="es-ES"/>
              </w:rPr>
              <w:t>“P</w:t>
            </w:r>
            <w:r>
              <w:rPr>
                <w:lang w:val="es-ES"/>
              </w:rPr>
              <w:t>epe”,</w:t>
            </w:r>
            <w:r w:rsidRPr="00433EAA">
              <w:rPr>
                <w:lang w:val="es-ES"/>
              </w:rPr>
              <w:t xml:space="preserve"> “Bizum”,” Calle de la </w:t>
            </w:r>
            <w:r>
              <w:rPr>
                <w:lang w:val="es-ES"/>
              </w:rPr>
              <w:t>Universidad, A, S”,””,”2”,3</w:t>
            </w:r>
          </w:p>
        </w:tc>
        <w:tc>
          <w:tcPr>
            <w:tcW w:w="3595" w:type="dxa"/>
          </w:tcPr>
          <w:p w14:paraId="6EA39140" w14:textId="4240066F" w:rsidR="00575528" w:rsidRPr="00575528" w:rsidRDefault="00575528" w:rsidP="00575528">
            <w:r w:rsidRPr="00575528">
              <w:t>Country must have between 3 and 100 characters</w:t>
            </w:r>
          </w:p>
          <w:p w14:paraId="5AF3A32F" w14:textId="77777777" w:rsidR="00F2758F" w:rsidRPr="00575528" w:rsidRDefault="00F2758F" w:rsidP="00F2758F"/>
        </w:tc>
      </w:tr>
      <w:tr w:rsidR="00CA4DAA" w:rsidRPr="00CA4DAA" w14:paraId="4A361929" w14:textId="77777777" w:rsidTr="00CA4DAA">
        <w:tc>
          <w:tcPr>
            <w:tcW w:w="1025" w:type="dxa"/>
          </w:tcPr>
          <w:p w14:paraId="3BD912EE" w14:textId="27A9B8E9" w:rsidR="00CA4DAA" w:rsidRDefault="00CA4DAA" w:rsidP="00CA4DAA">
            <w:pPr>
              <w:rPr>
                <w:u w:val="single"/>
              </w:rPr>
            </w:pPr>
            <w:r>
              <w:rPr>
                <w:u w:val="single"/>
              </w:rPr>
              <w:t>UC8-Scecn6-1</w:t>
            </w:r>
          </w:p>
        </w:tc>
        <w:tc>
          <w:tcPr>
            <w:tcW w:w="2098" w:type="dxa"/>
          </w:tcPr>
          <w:p w14:paraId="11B7FC8C" w14:textId="28272F30" w:rsidR="00CA4DAA" w:rsidRDefault="00CA4DAA" w:rsidP="00CA4DAA">
            <w:r>
              <w:t>Quantity Available &lt; Quantity Selected</w:t>
            </w:r>
          </w:p>
        </w:tc>
        <w:tc>
          <w:tcPr>
            <w:tcW w:w="2174" w:type="dxa"/>
          </w:tcPr>
          <w:p w14:paraId="5A60304B" w14:textId="64538376" w:rsidR="00CA4DAA" w:rsidRDefault="00CA4DAA" w:rsidP="00CA4DAA">
            <w:pPr>
              <w:rPr>
                <w:lang w:val="es-ES"/>
              </w:rPr>
            </w:pPr>
            <w:r>
              <w:rPr>
                <w:lang w:val="es-ES"/>
              </w:rPr>
              <w:t>List of Items Available</w:t>
            </w:r>
          </w:p>
        </w:tc>
        <w:tc>
          <w:tcPr>
            <w:tcW w:w="937" w:type="dxa"/>
          </w:tcPr>
          <w:p w14:paraId="3729983F" w14:textId="77777777" w:rsidR="00CA4DAA" w:rsidRPr="00E211FE" w:rsidRDefault="00CA4DAA" w:rsidP="00CA4DAA"/>
        </w:tc>
        <w:tc>
          <w:tcPr>
            <w:tcW w:w="989" w:type="dxa"/>
          </w:tcPr>
          <w:p w14:paraId="51C26B0C" w14:textId="77777777" w:rsidR="00CA4DAA" w:rsidRDefault="00CA4DAA" w:rsidP="00CA4DAA"/>
        </w:tc>
        <w:tc>
          <w:tcPr>
            <w:tcW w:w="3211" w:type="dxa"/>
          </w:tcPr>
          <w:p w14:paraId="2A91941C" w14:textId="2FCC47D0" w:rsidR="00CA4DAA" w:rsidRPr="00433EAA" w:rsidRDefault="00CA4DAA" w:rsidP="00CA4DAA">
            <w:pPr>
              <w:rPr>
                <w:lang w:val="es-ES"/>
              </w:rPr>
            </w:pPr>
            <w:r w:rsidRPr="00433EAA">
              <w:rPr>
                <w:lang w:val="es-ES"/>
              </w:rPr>
              <w:t>“P</w:t>
            </w:r>
            <w:r>
              <w:rPr>
                <w:lang w:val="es-ES"/>
              </w:rPr>
              <w:t>epe”,</w:t>
            </w:r>
            <w:r w:rsidRPr="00433EAA">
              <w:rPr>
                <w:lang w:val="es-ES"/>
              </w:rPr>
              <w:t xml:space="preserve"> “Bizum”,” Calle de la </w:t>
            </w:r>
            <w:r>
              <w:rPr>
                <w:lang w:val="es-ES"/>
              </w:rPr>
              <w:t>Universidad, A, S”,””,”2”,500</w:t>
            </w:r>
          </w:p>
        </w:tc>
        <w:tc>
          <w:tcPr>
            <w:tcW w:w="3595" w:type="dxa"/>
          </w:tcPr>
          <w:p w14:paraId="2DEBCD77" w14:textId="0288F839" w:rsidR="00CA4DAA" w:rsidRPr="00CA4DAA" w:rsidRDefault="00CA4DAA" w:rsidP="00CA4DAA">
            <w:r>
              <w:t>T</w:t>
            </w:r>
            <w:r w:rsidRPr="00CA4DAA">
              <w:t xml:space="preserve">here are not more stock for the item </w:t>
            </w:r>
            <w:r>
              <w:t>Foam Roller</w:t>
            </w:r>
          </w:p>
        </w:tc>
      </w:tr>
    </w:tbl>
    <w:p w14:paraId="61E90F48" w14:textId="77777777" w:rsidR="008316C0" w:rsidRPr="00CA4DAA" w:rsidRDefault="008316C0" w:rsidP="008316C0"/>
    <w:p w14:paraId="6EC02CB8" w14:textId="77777777" w:rsidR="004D1B0B" w:rsidRDefault="004D1B0B">
      <w:pPr>
        <w:widowControl/>
        <w:spacing w:after="200" w:line="276" w:lineRule="auto"/>
        <w:jc w:val="left"/>
        <w:rPr>
          <w:b/>
          <w:sz w:val="24"/>
        </w:rPr>
      </w:pPr>
      <w:bookmarkStart w:id="5" w:name="_Toc435546614"/>
      <w:r>
        <w:br w:type="page"/>
      </w:r>
    </w:p>
    <w:p w14:paraId="44FC20F6" w14:textId="23EA4E07" w:rsidR="008316C0" w:rsidRPr="00E211FE" w:rsidRDefault="004072DE">
      <w:pPr>
        <w:pStyle w:val="Heading1"/>
      </w:pPr>
      <w:r w:rsidRPr="00E211FE">
        <w:lastRenderedPageBreak/>
        <w:t>Environmental needs</w:t>
      </w:r>
      <w:bookmarkEnd w:id="5"/>
    </w:p>
    <w:p w14:paraId="1789551C" w14:textId="77777777" w:rsidR="008316C0" w:rsidRPr="00E211FE" w:rsidRDefault="00F32526" w:rsidP="00F32526">
      <w:pPr>
        <w:pStyle w:val="Heading2"/>
      </w:pPr>
      <w:bookmarkStart w:id="6" w:name="_Toc435546615"/>
      <w:r w:rsidRPr="00E211FE">
        <w:t>Hardware</w:t>
      </w:r>
      <w:bookmarkEnd w:id="6"/>
    </w:p>
    <w:p w14:paraId="0A92E18D" w14:textId="77777777" w:rsidR="004072DE" w:rsidRPr="00E211FE" w:rsidRDefault="004072DE" w:rsidP="004072DE">
      <w:pPr>
        <w:pStyle w:val="BodyText"/>
        <w:kinsoku w:val="0"/>
        <w:overflowPunct w:val="0"/>
        <w:spacing w:line="228" w:lineRule="exact"/>
      </w:pPr>
      <w:r w:rsidRPr="00E211FE">
        <w:rPr>
          <w:spacing w:val="-1"/>
          <w:w w:val="95"/>
        </w:rPr>
        <w:t>Specify</w:t>
      </w:r>
      <w:r w:rsidRPr="00E211FE">
        <w:rPr>
          <w:spacing w:val="7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6"/>
          <w:w w:val="95"/>
        </w:rPr>
        <w:t xml:space="preserve"> </w:t>
      </w:r>
      <w:r w:rsidRPr="00E211FE">
        <w:rPr>
          <w:w w:val="95"/>
        </w:rPr>
        <w:t>characteristics</w:t>
      </w:r>
      <w:r w:rsidRPr="00E211FE">
        <w:rPr>
          <w:spacing w:val="6"/>
          <w:w w:val="95"/>
        </w:rPr>
        <w:t xml:space="preserve"> </w:t>
      </w:r>
      <w:r w:rsidRPr="00E211FE">
        <w:rPr>
          <w:w w:val="95"/>
        </w:rPr>
        <w:t>and</w:t>
      </w:r>
      <w:r w:rsidRPr="00E211FE">
        <w:rPr>
          <w:spacing w:val="7"/>
          <w:w w:val="95"/>
        </w:rPr>
        <w:t xml:space="preserve"> </w:t>
      </w:r>
      <w:r w:rsidRPr="00E211FE">
        <w:rPr>
          <w:w w:val="95"/>
        </w:rPr>
        <w:t>configurations</w:t>
      </w:r>
      <w:r w:rsidRPr="00E211FE">
        <w:rPr>
          <w:spacing w:val="6"/>
          <w:w w:val="95"/>
        </w:rPr>
        <w:t xml:space="preserve"> </w:t>
      </w:r>
      <w:r w:rsidRPr="00E211FE">
        <w:rPr>
          <w:w w:val="95"/>
        </w:rPr>
        <w:t>of</w:t>
      </w:r>
      <w:r w:rsidRPr="00E211FE">
        <w:rPr>
          <w:spacing w:val="7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6"/>
          <w:w w:val="95"/>
        </w:rPr>
        <w:t xml:space="preserve"> </w:t>
      </w:r>
      <w:r w:rsidRPr="00E211FE">
        <w:rPr>
          <w:spacing w:val="-2"/>
          <w:w w:val="95"/>
        </w:rPr>
        <w:t>hardware</w:t>
      </w:r>
      <w:r w:rsidRPr="00E211FE">
        <w:rPr>
          <w:spacing w:val="6"/>
          <w:w w:val="95"/>
        </w:rPr>
        <w:t xml:space="preserve"> </w:t>
      </w:r>
      <w:r w:rsidRPr="00E211FE">
        <w:rPr>
          <w:w w:val="95"/>
        </w:rPr>
        <w:t>required</w:t>
      </w:r>
      <w:r w:rsidRPr="00E211FE">
        <w:rPr>
          <w:spacing w:val="7"/>
          <w:w w:val="95"/>
        </w:rPr>
        <w:t xml:space="preserve"> </w:t>
      </w:r>
      <w:r w:rsidRPr="00E211FE">
        <w:rPr>
          <w:w w:val="95"/>
        </w:rPr>
        <w:t>to</w:t>
      </w:r>
      <w:r w:rsidRPr="00E211FE">
        <w:rPr>
          <w:spacing w:val="6"/>
          <w:w w:val="95"/>
        </w:rPr>
        <w:t xml:space="preserve"> </w:t>
      </w:r>
      <w:r w:rsidRPr="00E211FE">
        <w:rPr>
          <w:spacing w:val="-2"/>
          <w:w w:val="95"/>
        </w:rPr>
        <w:t>e</w:t>
      </w:r>
      <w:r w:rsidRPr="00E211FE">
        <w:rPr>
          <w:spacing w:val="-1"/>
          <w:w w:val="95"/>
        </w:rPr>
        <w:t>x</w:t>
      </w:r>
      <w:r w:rsidRPr="00E211FE">
        <w:rPr>
          <w:spacing w:val="-2"/>
          <w:w w:val="95"/>
        </w:rPr>
        <w:t>ecute</w:t>
      </w:r>
      <w:r w:rsidRPr="00E211FE">
        <w:rPr>
          <w:spacing w:val="7"/>
          <w:w w:val="95"/>
        </w:rPr>
        <w:t xml:space="preserve"> </w:t>
      </w:r>
      <w:r w:rsidRPr="00E211FE">
        <w:rPr>
          <w:w w:val="95"/>
        </w:rPr>
        <w:t>this</w:t>
      </w:r>
      <w:r w:rsidRPr="00E211FE">
        <w:rPr>
          <w:spacing w:val="6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6"/>
          <w:w w:val="95"/>
        </w:rPr>
        <w:t xml:space="preserve"> </w:t>
      </w:r>
      <w:r w:rsidRPr="00E211FE">
        <w:rPr>
          <w:w w:val="95"/>
        </w:rPr>
        <w:t>case</w:t>
      </w:r>
      <w:r w:rsidRPr="00E211FE">
        <w:rPr>
          <w:spacing w:val="7"/>
          <w:w w:val="95"/>
        </w:rPr>
        <w:t xml:space="preserve"> </w:t>
      </w:r>
      <w:r w:rsidRPr="00E211FE">
        <w:rPr>
          <w:w w:val="95"/>
        </w:rPr>
        <w:t>(e.g.,</w:t>
      </w:r>
    </w:p>
    <w:p w14:paraId="3FE3918D" w14:textId="77777777" w:rsidR="00F32526" w:rsidRDefault="004072DE" w:rsidP="004072DE">
      <w:pPr>
        <w:pStyle w:val="BodyText"/>
        <w:kinsoku w:val="0"/>
        <w:overflowPunct w:val="0"/>
        <w:spacing w:line="243" w:lineRule="exact"/>
        <w:rPr>
          <w:spacing w:val="-4"/>
        </w:rPr>
      </w:pPr>
      <w:r w:rsidRPr="00E211FE">
        <w:rPr>
          <w:w w:val="107"/>
        </w:rPr>
        <w:t xml:space="preserve"> </w:t>
      </w:r>
      <w:r w:rsidRPr="00E211FE">
        <w:t>32</w:t>
      </w:r>
      <w:r w:rsidRPr="00E211FE">
        <w:rPr>
          <w:spacing w:val="-32"/>
        </w:rPr>
        <w:t xml:space="preserve"> </w:t>
      </w:r>
      <w:r w:rsidRPr="00E211FE">
        <w:t>character</w:t>
      </w:r>
      <w:r w:rsidRPr="00E211FE">
        <w:rPr>
          <w:spacing w:val="-31"/>
        </w:rPr>
        <w:t xml:space="preserve"> </w:t>
      </w:r>
      <w:r w:rsidRPr="00E211FE">
        <w:rPr>
          <w:rFonts w:ascii="Symbol" w:hAnsi="Symbol" w:cs="Symbol"/>
          <w:w w:val="190"/>
        </w:rPr>
        <w:t></w:t>
      </w:r>
      <w:r w:rsidRPr="00E211FE">
        <w:rPr>
          <w:rFonts w:ascii="Symbol" w:hAnsi="Symbol" w:cs="Symbol"/>
          <w:spacing w:val="-71"/>
          <w:w w:val="190"/>
        </w:rPr>
        <w:t></w:t>
      </w:r>
      <w:r w:rsidRPr="00E211FE">
        <w:t>24</w:t>
      </w:r>
      <w:r w:rsidRPr="00E211FE">
        <w:rPr>
          <w:spacing w:val="-31"/>
        </w:rPr>
        <w:t xml:space="preserve"> </w:t>
      </w:r>
      <w:r w:rsidRPr="00E211FE">
        <w:t>line</w:t>
      </w:r>
      <w:r w:rsidRPr="00E211FE">
        <w:rPr>
          <w:spacing w:val="-31"/>
        </w:rPr>
        <w:t xml:space="preserve"> </w:t>
      </w:r>
      <w:r w:rsidRPr="00E211FE">
        <w:rPr>
          <w:spacing w:val="-4"/>
        </w:rPr>
        <w:t>CRT).</w:t>
      </w:r>
    </w:p>
    <w:p w14:paraId="78920D64" w14:textId="54E98500" w:rsidR="004D1B0B" w:rsidRPr="00F11BC0" w:rsidRDefault="000D1EE6" w:rsidP="000D1EE6">
      <w:pPr>
        <w:pStyle w:val="BodyText"/>
      </w:pPr>
      <w:r w:rsidRPr="000D1EE6">
        <w:t>Processor i3, RAM 32GB</w:t>
      </w:r>
    </w:p>
    <w:p w14:paraId="185391F6" w14:textId="77777777" w:rsidR="00F32526" w:rsidRPr="00E211FE" w:rsidRDefault="00F32526" w:rsidP="00F32526">
      <w:pPr>
        <w:pStyle w:val="Heading2"/>
      </w:pPr>
      <w:bookmarkStart w:id="7" w:name="_Toc435546616"/>
      <w:r w:rsidRPr="00E211FE">
        <w:t>Software</w:t>
      </w:r>
      <w:bookmarkEnd w:id="7"/>
    </w:p>
    <w:p w14:paraId="591345A2" w14:textId="77777777" w:rsidR="004072DE" w:rsidRPr="00E211FE" w:rsidRDefault="004072DE" w:rsidP="004072DE">
      <w:pPr>
        <w:pStyle w:val="BodyText"/>
        <w:kinsoku w:val="0"/>
        <w:overflowPunct w:val="0"/>
        <w:spacing w:line="250" w:lineRule="auto"/>
        <w:ind w:right="115"/>
      </w:pPr>
      <w:r w:rsidRPr="00E211FE">
        <w:rPr>
          <w:spacing w:val="-1"/>
          <w:w w:val="95"/>
        </w:rPr>
        <w:t>Specify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-31"/>
          <w:w w:val="95"/>
        </w:rPr>
        <w:t xml:space="preserve"> </w:t>
      </w:r>
      <w:r w:rsidRPr="00E211FE">
        <w:rPr>
          <w:spacing w:val="-2"/>
          <w:w w:val="95"/>
        </w:rPr>
        <w:t>system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and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application</w:t>
      </w:r>
      <w:r w:rsidRPr="00E211FE">
        <w:rPr>
          <w:spacing w:val="-30"/>
          <w:w w:val="95"/>
        </w:rPr>
        <w:t xml:space="preserve"> </w:t>
      </w:r>
      <w:r w:rsidRPr="00E211FE">
        <w:rPr>
          <w:spacing w:val="-1"/>
          <w:w w:val="95"/>
        </w:rPr>
        <w:t>softw</w:t>
      </w:r>
      <w:r w:rsidRPr="00E211FE">
        <w:rPr>
          <w:spacing w:val="-2"/>
          <w:w w:val="95"/>
        </w:rPr>
        <w:t>are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required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to</w:t>
      </w:r>
      <w:r w:rsidRPr="00E211FE">
        <w:rPr>
          <w:spacing w:val="-30"/>
          <w:w w:val="95"/>
        </w:rPr>
        <w:t xml:space="preserve"> </w:t>
      </w:r>
      <w:r w:rsidRPr="00E211FE">
        <w:rPr>
          <w:spacing w:val="-2"/>
          <w:w w:val="95"/>
        </w:rPr>
        <w:t>e</w:t>
      </w:r>
      <w:r w:rsidRPr="00E211FE">
        <w:rPr>
          <w:spacing w:val="-1"/>
          <w:w w:val="95"/>
        </w:rPr>
        <w:t>x</w:t>
      </w:r>
      <w:r w:rsidRPr="00E211FE">
        <w:rPr>
          <w:spacing w:val="-2"/>
          <w:w w:val="95"/>
        </w:rPr>
        <w:t>ecute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this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case.</w:t>
      </w:r>
      <w:r w:rsidRPr="00E211FE">
        <w:rPr>
          <w:spacing w:val="-32"/>
          <w:w w:val="95"/>
        </w:rPr>
        <w:t xml:space="preserve"> </w:t>
      </w:r>
      <w:r w:rsidRPr="00E211FE">
        <w:rPr>
          <w:w w:val="95"/>
        </w:rPr>
        <w:t>This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may</w:t>
      </w:r>
      <w:r w:rsidRPr="00E211FE">
        <w:rPr>
          <w:spacing w:val="-30"/>
          <w:w w:val="95"/>
        </w:rPr>
        <w:t xml:space="preserve"> </w:t>
      </w:r>
      <w:r w:rsidRPr="00E211FE">
        <w:rPr>
          <w:w w:val="95"/>
        </w:rPr>
        <w:t>include</w:t>
      </w:r>
      <w:r w:rsidRPr="00E211FE">
        <w:rPr>
          <w:spacing w:val="-30"/>
          <w:w w:val="95"/>
        </w:rPr>
        <w:t xml:space="preserve"> </w:t>
      </w:r>
      <w:r w:rsidRPr="00E211FE">
        <w:rPr>
          <w:spacing w:val="-2"/>
          <w:w w:val="95"/>
        </w:rPr>
        <w:t>system</w:t>
      </w:r>
      <w:r w:rsidRPr="00E211FE">
        <w:rPr>
          <w:spacing w:val="-30"/>
          <w:w w:val="95"/>
        </w:rPr>
        <w:t xml:space="preserve"> </w:t>
      </w:r>
      <w:r w:rsidRPr="00E211FE">
        <w:rPr>
          <w:spacing w:val="-1"/>
          <w:w w:val="95"/>
        </w:rPr>
        <w:t>softw</w:t>
      </w:r>
      <w:r w:rsidRPr="00E211FE">
        <w:rPr>
          <w:spacing w:val="-2"/>
          <w:w w:val="95"/>
        </w:rPr>
        <w:t>are</w:t>
      </w:r>
      <w:r w:rsidRPr="00E211FE">
        <w:rPr>
          <w:spacing w:val="-25"/>
          <w:w w:val="95"/>
        </w:rPr>
        <w:t xml:space="preserve"> </w:t>
      </w:r>
      <w:r w:rsidRPr="00E211FE">
        <w:rPr>
          <w:spacing w:val="-2"/>
          <w:w w:val="95"/>
        </w:rPr>
        <w:t>such</w:t>
      </w:r>
      <w:r w:rsidRPr="00E211FE">
        <w:rPr>
          <w:spacing w:val="-24"/>
          <w:w w:val="95"/>
        </w:rPr>
        <w:t xml:space="preserve"> </w:t>
      </w:r>
      <w:r w:rsidRPr="00E211FE">
        <w:rPr>
          <w:w w:val="95"/>
        </w:rPr>
        <w:t>as</w:t>
      </w:r>
      <w:r w:rsidRPr="00E211FE">
        <w:rPr>
          <w:spacing w:val="-25"/>
          <w:w w:val="95"/>
        </w:rPr>
        <w:t xml:space="preserve"> </w:t>
      </w:r>
      <w:r w:rsidRPr="00E211FE">
        <w:rPr>
          <w:w w:val="95"/>
        </w:rPr>
        <w:t>operating</w:t>
      </w:r>
      <w:r w:rsidRPr="00E211FE">
        <w:rPr>
          <w:spacing w:val="-25"/>
          <w:w w:val="95"/>
        </w:rPr>
        <w:t xml:space="preserve"> </w:t>
      </w:r>
      <w:r w:rsidRPr="00E211FE">
        <w:rPr>
          <w:spacing w:val="-2"/>
          <w:w w:val="95"/>
        </w:rPr>
        <w:t>systems,</w:t>
      </w:r>
      <w:r w:rsidRPr="00E211FE">
        <w:rPr>
          <w:spacing w:val="-24"/>
          <w:w w:val="95"/>
        </w:rPr>
        <w:t xml:space="preserve"> </w:t>
      </w:r>
      <w:r w:rsidRPr="00E211FE">
        <w:rPr>
          <w:w w:val="95"/>
        </w:rPr>
        <w:t>compilers,</w:t>
      </w:r>
      <w:r w:rsidRPr="00E211FE">
        <w:rPr>
          <w:spacing w:val="-25"/>
          <w:w w:val="95"/>
        </w:rPr>
        <w:t xml:space="preserve"> </w:t>
      </w:r>
      <w:r w:rsidRPr="00E211FE">
        <w:rPr>
          <w:spacing w:val="-2"/>
          <w:w w:val="95"/>
        </w:rPr>
        <w:t>simulators,</w:t>
      </w:r>
      <w:r w:rsidRPr="00E211FE">
        <w:rPr>
          <w:spacing w:val="-24"/>
          <w:w w:val="95"/>
        </w:rPr>
        <w:t xml:space="preserve"> </w:t>
      </w:r>
      <w:r w:rsidRPr="00E211FE">
        <w:rPr>
          <w:w w:val="95"/>
        </w:rPr>
        <w:t>and</w:t>
      </w:r>
      <w:r w:rsidRPr="00E211FE">
        <w:rPr>
          <w:spacing w:val="-24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25"/>
          <w:w w:val="95"/>
        </w:rPr>
        <w:t xml:space="preserve"> </w:t>
      </w:r>
      <w:r w:rsidRPr="00E211FE">
        <w:rPr>
          <w:w w:val="95"/>
        </w:rPr>
        <w:t>tools.</w:t>
      </w:r>
      <w:r w:rsidRPr="00E211FE">
        <w:rPr>
          <w:spacing w:val="-25"/>
          <w:w w:val="95"/>
        </w:rPr>
        <w:t xml:space="preserve"> </w:t>
      </w:r>
      <w:r w:rsidRPr="00E211FE">
        <w:rPr>
          <w:w w:val="95"/>
        </w:rPr>
        <w:t>In</w:t>
      </w:r>
      <w:r w:rsidRPr="00E211FE">
        <w:rPr>
          <w:spacing w:val="-24"/>
          <w:w w:val="95"/>
        </w:rPr>
        <w:t xml:space="preserve"> </w:t>
      </w:r>
      <w:r w:rsidRPr="00E211FE">
        <w:rPr>
          <w:w w:val="95"/>
        </w:rPr>
        <w:t>addition,</w:t>
      </w:r>
      <w:r w:rsidRPr="00E211FE">
        <w:rPr>
          <w:spacing w:val="-25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-25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24"/>
          <w:w w:val="95"/>
        </w:rPr>
        <w:t xml:space="preserve"> </w:t>
      </w:r>
      <w:r w:rsidRPr="00E211FE">
        <w:rPr>
          <w:w w:val="95"/>
        </w:rPr>
        <w:t>item</w:t>
      </w:r>
      <w:r w:rsidRPr="00E211FE">
        <w:rPr>
          <w:spacing w:val="-25"/>
          <w:w w:val="95"/>
        </w:rPr>
        <w:t xml:space="preserve"> </w:t>
      </w:r>
      <w:r w:rsidRPr="00E211FE">
        <w:rPr>
          <w:w w:val="95"/>
        </w:rPr>
        <w:t>may</w:t>
      </w:r>
      <w:r w:rsidRPr="00E211FE">
        <w:rPr>
          <w:spacing w:val="-25"/>
          <w:w w:val="95"/>
        </w:rPr>
        <w:t xml:space="preserve"> </w:t>
      </w:r>
      <w:r w:rsidRPr="00E211FE">
        <w:rPr>
          <w:w w:val="95"/>
        </w:rPr>
        <w:t>interact</w:t>
      </w:r>
      <w:r w:rsidRPr="00E211FE">
        <w:rPr>
          <w:rFonts w:ascii="Times New Roman" w:hAnsi="Times New Roman"/>
          <w:spacing w:val="25"/>
          <w:w w:val="91"/>
        </w:rPr>
        <w:t xml:space="preserve"> </w:t>
      </w:r>
      <w:r w:rsidRPr="00E211FE">
        <w:rPr>
          <w:spacing w:val="-1"/>
          <w:w w:val="95"/>
        </w:rPr>
        <w:t>with</w:t>
      </w:r>
      <w:r w:rsidRPr="00E211FE">
        <w:rPr>
          <w:spacing w:val="-26"/>
          <w:w w:val="95"/>
        </w:rPr>
        <w:t xml:space="preserve"> </w:t>
      </w:r>
      <w:r w:rsidRPr="00E211FE">
        <w:rPr>
          <w:w w:val="95"/>
        </w:rPr>
        <w:t>application</w:t>
      </w:r>
      <w:r w:rsidRPr="00E211FE">
        <w:rPr>
          <w:spacing w:val="-26"/>
          <w:w w:val="95"/>
        </w:rPr>
        <w:t xml:space="preserve"> </w:t>
      </w:r>
      <w:r w:rsidRPr="00E211FE">
        <w:rPr>
          <w:spacing w:val="-1"/>
          <w:w w:val="95"/>
        </w:rPr>
        <w:t>softw</w:t>
      </w:r>
      <w:r w:rsidRPr="00E211FE">
        <w:rPr>
          <w:spacing w:val="-2"/>
          <w:w w:val="95"/>
        </w:rPr>
        <w:t>are.</w:t>
      </w:r>
    </w:p>
    <w:p w14:paraId="53634BB1" w14:textId="10B835F4" w:rsidR="00F32526" w:rsidRPr="00E211FE" w:rsidRDefault="004D1B0B" w:rsidP="00F32526">
      <w:r>
        <w:tab/>
        <w:t>Visual Studio 2022 and Selenium</w:t>
      </w:r>
    </w:p>
    <w:p w14:paraId="235B9819" w14:textId="77777777" w:rsidR="00F32526" w:rsidRPr="00E211FE" w:rsidRDefault="00F32526" w:rsidP="00F32526">
      <w:pPr>
        <w:pStyle w:val="Heading2"/>
      </w:pPr>
      <w:bookmarkStart w:id="8" w:name="_Toc435546617"/>
      <w:r w:rsidRPr="00E211FE">
        <w:t>Otros</w:t>
      </w:r>
      <w:bookmarkEnd w:id="8"/>
    </w:p>
    <w:p w14:paraId="2F43326B" w14:textId="27FFB640" w:rsidR="004072DE" w:rsidRPr="00E211FE" w:rsidRDefault="004072DE" w:rsidP="000D1EE6">
      <w:pPr>
        <w:pStyle w:val="BodyText"/>
        <w:kinsoku w:val="0"/>
        <w:overflowPunct w:val="0"/>
      </w:pPr>
      <w:r w:rsidRPr="00E211FE">
        <w:rPr>
          <w:spacing w:val="-1"/>
          <w:w w:val="95"/>
        </w:rPr>
        <w:t>Specify</w:t>
      </w:r>
      <w:r w:rsidRPr="00E211FE">
        <w:rPr>
          <w:spacing w:val="-34"/>
          <w:w w:val="95"/>
        </w:rPr>
        <w:t xml:space="preserve"> </w:t>
      </w:r>
      <w:r w:rsidRPr="00E211FE">
        <w:rPr>
          <w:spacing w:val="-3"/>
          <w:w w:val="95"/>
        </w:rPr>
        <w:t>an</w:t>
      </w:r>
      <w:r w:rsidRPr="00E211FE">
        <w:rPr>
          <w:spacing w:val="-2"/>
          <w:w w:val="95"/>
        </w:rPr>
        <w:t>y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other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requirements</w:t>
      </w:r>
      <w:r w:rsidRPr="00E211FE">
        <w:rPr>
          <w:spacing w:val="-33"/>
          <w:w w:val="95"/>
        </w:rPr>
        <w:t xml:space="preserve"> </w:t>
      </w:r>
      <w:r w:rsidRPr="00E211FE">
        <w:rPr>
          <w:spacing w:val="-2"/>
          <w:w w:val="95"/>
        </w:rPr>
        <w:t>such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as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unique</w:t>
      </w:r>
      <w:r w:rsidRPr="00E211FE">
        <w:rPr>
          <w:spacing w:val="-34"/>
          <w:w w:val="95"/>
        </w:rPr>
        <w:t xml:space="preserve"> </w:t>
      </w:r>
      <w:r w:rsidRPr="00E211FE">
        <w:rPr>
          <w:spacing w:val="-1"/>
          <w:w w:val="95"/>
        </w:rPr>
        <w:t>facility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needs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or</w:t>
      </w:r>
      <w:r w:rsidRPr="00E211FE">
        <w:rPr>
          <w:spacing w:val="-33"/>
          <w:w w:val="95"/>
        </w:rPr>
        <w:t xml:space="preserve"> </w:t>
      </w:r>
      <w:r w:rsidRPr="00E211FE">
        <w:rPr>
          <w:spacing w:val="-2"/>
          <w:w w:val="95"/>
        </w:rPr>
        <w:t>specially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trained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personnel.</w:t>
      </w:r>
    </w:p>
    <w:p w14:paraId="5FCCBCE9" w14:textId="17FF70D2" w:rsidR="00F32526" w:rsidRPr="00E211FE" w:rsidRDefault="000D1EE6" w:rsidP="000D1EE6">
      <w:pPr>
        <w:widowControl/>
        <w:spacing w:after="200" w:line="276" w:lineRule="auto"/>
        <w:jc w:val="left"/>
      </w:pPr>
      <w:r>
        <w:tab/>
        <w:t>N/A</w:t>
      </w:r>
    </w:p>
    <w:p w14:paraId="4299A267" w14:textId="77777777" w:rsidR="004072DE" w:rsidRPr="00E211FE" w:rsidRDefault="004072DE" w:rsidP="004072DE">
      <w:pPr>
        <w:pStyle w:val="Heading1"/>
      </w:pPr>
      <w:bookmarkStart w:id="9" w:name="_Toc435546618"/>
      <w:r w:rsidRPr="00E211FE">
        <w:t>Special procedural requirements</w:t>
      </w:r>
      <w:bookmarkEnd w:id="9"/>
    </w:p>
    <w:p w14:paraId="1AF82821" w14:textId="77777777" w:rsidR="004072DE" w:rsidRDefault="004072DE" w:rsidP="004072DE">
      <w:pPr>
        <w:pStyle w:val="BodyText"/>
        <w:kinsoku w:val="0"/>
        <w:overflowPunct w:val="0"/>
        <w:spacing w:line="250" w:lineRule="auto"/>
        <w:ind w:right="117"/>
        <w:rPr>
          <w:w w:val="95"/>
        </w:rPr>
      </w:pPr>
      <w:r w:rsidRPr="00E211FE">
        <w:rPr>
          <w:spacing w:val="-2"/>
          <w:w w:val="95"/>
        </w:rPr>
        <w:t>Describe</w:t>
      </w:r>
      <w:r w:rsidRPr="00E211FE">
        <w:rPr>
          <w:spacing w:val="-21"/>
          <w:w w:val="95"/>
        </w:rPr>
        <w:t xml:space="preserve"> </w:t>
      </w:r>
      <w:r w:rsidRPr="00E211FE">
        <w:rPr>
          <w:spacing w:val="-3"/>
          <w:w w:val="95"/>
        </w:rPr>
        <w:t>an</w:t>
      </w:r>
      <w:r w:rsidRPr="00E211FE">
        <w:rPr>
          <w:spacing w:val="-2"/>
          <w:w w:val="95"/>
        </w:rPr>
        <w:t>y</w:t>
      </w:r>
      <w:r w:rsidRPr="00E211FE">
        <w:rPr>
          <w:spacing w:val="-20"/>
          <w:w w:val="95"/>
        </w:rPr>
        <w:t xml:space="preserve"> </w:t>
      </w:r>
      <w:r w:rsidRPr="00E211FE">
        <w:rPr>
          <w:spacing w:val="-2"/>
          <w:w w:val="95"/>
        </w:rPr>
        <w:t>special</w:t>
      </w:r>
      <w:r w:rsidRPr="00E211FE">
        <w:rPr>
          <w:spacing w:val="-21"/>
          <w:w w:val="95"/>
        </w:rPr>
        <w:t xml:space="preserve"> </w:t>
      </w:r>
      <w:r w:rsidRPr="00E211FE">
        <w:rPr>
          <w:w w:val="95"/>
        </w:rPr>
        <w:t>constraints</w:t>
      </w:r>
      <w:r w:rsidRPr="00E211FE">
        <w:rPr>
          <w:spacing w:val="-20"/>
          <w:w w:val="95"/>
        </w:rPr>
        <w:t xml:space="preserve"> </w:t>
      </w:r>
      <w:r w:rsidRPr="00E211FE">
        <w:rPr>
          <w:w w:val="95"/>
        </w:rPr>
        <w:t>on</w:t>
      </w:r>
      <w:r w:rsidRPr="00E211FE">
        <w:rPr>
          <w:spacing w:val="-21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-21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20"/>
          <w:w w:val="95"/>
        </w:rPr>
        <w:t xml:space="preserve"> </w:t>
      </w:r>
      <w:r w:rsidRPr="00E211FE">
        <w:rPr>
          <w:w w:val="95"/>
        </w:rPr>
        <w:t>procedures</w:t>
      </w:r>
      <w:r w:rsidRPr="00E211FE">
        <w:rPr>
          <w:spacing w:val="-21"/>
          <w:w w:val="95"/>
        </w:rPr>
        <w:t xml:space="preserve"> </w:t>
      </w:r>
      <w:r w:rsidRPr="00E211FE">
        <w:rPr>
          <w:w w:val="95"/>
        </w:rPr>
        <w:t>that</w:t>
      </w:r>
      <w:r w:rsidRPr="00E211FE">
        <w:rPr>
          <w:spacing w:val="-21"/>
          <w:w w:val="95"/>
        </w:rPr>
        <w:t xml:space="preserve"> </w:t>
      </w:r>
      <w:r w:rsidRPr="00E211FE">
        <w:rPr>
          <w:spacing w:val="-2"/>
          <w:w w:val="95"/>
        </w:rPr>
        <w:t>e</w:t>
      </w:r>
      <w:r w:rsidRPr="00E211FE">
        <w:rPr>
          <w:spacing w:val="-1"/>
          <w:w w:val="95"/>
        </w:rPr>
        <w:t>x</w:t>
      </w:r>
      <w:r w:rsidRPr="00E211FE">
        <w:rPr>
          <w:spacing w:val="-2"/>
          <w:w w:val="95"/>
        </w:rPr>
        <w:t>ecute</w:t>
      </w:r>
      <w:r w:rsidRPr="00E211FE">
        <w:rPr>
          <w:spacing w:val="-20"/>
          <w:w w:val="95"/>
        </w:rPr>
        <w:t xml:space="preserve"> </w:t>
      </w:r>
      <w:r w:rsidRPr="00E211FE">
        <w:rPr>
          <w:w w:val="95"/>
        </w:rPr>
        <w:t>this</w:t>
      </w:r>
      <w:r w:rsidRPr="00E211FE">
        <w:rPr>
          <w:spacing w:val="-21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21"/>
          <w:w w:val="95"/>
        </w:rPr>
        <w:t xml:space="preserve"> </w:t>
      </w:r>
      <w:r w:rsidRPr="00E211FE">
        <w:rPr>
          <w:w w:val="95"/>
        </w:rPr>
        <w:t>case.</w:t>
      </w:r>
      <w:r w:rsidRPr="00E211FE">
        <w:rPr>
          <w:spacing w:val="-22"/>
          <w:w w:val="95"/>
        </w:rPr>
        <w:t xml:space="preserve"> </w:t>
      </w:r>
      <w:r w:rsidRPr="00E211FE">
        <w:rPr>
          <w:w w:val="95"/>
        </w:rPr>
        <w:t>These</w:t>
      </w:r>
      <w:r w:rsidRPr="00E211FE">
        <w:rPr>
          <w:spacing w:val="-21"/>
          <w:w w:val="95"/>
        </w:rPr>
        <w:t xml:space="preserve"> </w:t>
      </w:r>
      <w:r w:rsidRPr="00E211FE">
        <w:rPr>
          <w:w w:val="95"/>
        </w:rPr>
        <w:t>constraints</w:t>
      </w:r>
      <w:r w:rsidRPr="00E211FE">
        <w:rPr>
          <w:spacing w:val="-21"/>
          <w:w w:val="95"/>
        </w:rPr>
        <w:t xml:space="preserve"> </w:t>
      </w:r>
      <w:r w:rsidRPr="00E211FE">
        <w:rPr>
          <w:w w:val="95"/>
        </w:rPr>
        <w:t>may</w:t>
      </w:r>
      <w:r w:rsidRPr="00E211FE">
        <w:rPr>
          <w:rFonts w:ascii="Times New Roman" w:hAnsi="Times New Roman"/>
          <w:spacing w:val="25"/>
          <w:w w:val="91"/>
        </w:rPr>
        <w:t xml:space="preserve"> </w:t>
      </w:r>
      <w:r w:rsidRPr="00E211FE">
        <w:rPr>
          <w:spacing w:val="-3"/>
          <w:w w:val="95"/>
        </w:rPr>
        <w:t>involv</w:t>
      </w:r>
      <w:r w:rsidRPr="00E211FE">
        <w:rPr>
          <w:spacing w:val="-4"/>
          <w:w w:val="95"/>
        </w:rPr>
        <w:t>e</w:t>
      </w:r>
      <w:r w:rsidRPr="00E211FE">
        <w:rPr>
          <w:spacing w:val="-35"/>
          <w:w w:val="95"/>
        </w:rPr>
        <w:t xml:space="preserve"> </w:t>
      </w:r>
      <w:r w:rsidRPr="00E211FE">
        <w:rPr>
          <w:spacing w:val="-2"/>
          <w:w w:val="95"/>
        </w:rPr>
        <w:t>special</w:t>
      </w:r>
      <w:r w:rsidRPr="00E211FE">
        <w:rPr>
          <w:spacing w:val="-34"/>
          <w:w w:val="95"/>
        </w:rPr>
        <w:t xml:space="preserve"> </w:t>
      </w:r>
      <w:r w:rsidRPr="00E211FE">
        <w:rPr>
          <w:spacing w:val="-2"/>
          <w:w w:val="95"/>
        </w:rPr>
        <w:t>set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up,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operator</w:t>
      </w:r>
      <w:r w:rsidRPr="00E211FE">
        <w:rPr>
          <w:spacing w:val="-34"/>
          <w:w w:val="95"/>
        </w:rPr>
        <w:t xml:space="preserve"> </w:t>
      </w:r>
      <w:r w:rsidRPr="00E211FE">
        <w:rPr>
          <w:spacing w:val="-1"/>
          <w:w w:val="95"/>
        </w:rPr>
        <w:t>interv</w:t>
      </w:r>
      <w:r w:rsidRPr="00E211FE">
        <w:rPr>
          <w:spacing w:val="-2"/>
          <w:w w:val="95"/>
        </w:rPr>
        <w:t>ention,</w:t>
      </w:r>
      <w:r w:rsidRPr="00E211FE">
        <w:rPr>
          <w:spacing w:val="-35"/>
          <w:w w:val="95"/>
        </w:rPr>
        <w:t xml:space="preserve"> </w:t>
      </w:r>
      <w:r w:rsidRPr="00E211FE">
        <w:rPr>
          <w:w w:val="95"/>
        </w:rPr>
        <w:t>output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determination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procedures,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and</w:t>
      </w:r>
      <w:r w:rsidRPr="00E211FE">
        <w:rPr>
          <w:spacing w:val="-34"/>
          <w:w w:val="95"/>
        </w:rPr>
        <w:t xml:space="preserve"> </w:t>
      </w:r>
      <w:r w:rsidRPr="00E211FE">
        <w:rPr>
          <w:spacing w:val="-2"/>
          <w:w w:val="95"/>
        </w:rPr>
        <w:t>special</w:t>
      </w:r>
      <w:r w:rsidRPr="00E211FE">
        <w:rPr>
          <w:spacing w:val="-35"/>
          <w:w w:val="95"/>
        </w:rPr>
        <w:t xml:space="preserve"> </w:t>
      </w:r>
      <w:r w:rsidRPr="00E211FE">
        <w:rPr>
          <w:spacing w:val="-2"/>
          <w:w w:val="95"/>
        </w:rPr>
        <w:t>wrap</w:t>
      </w:r>
      <w:r w:rsidRPr="00E211FE">
        <w:rPr>
          <w:spacing w:val="-34"/>
          <w:w w:val="95"/>
        </w:rPr>
        <w:t xml:space="preserve"> </w:t>
      </w:r>
      <w:r w:rsidRPr="00E211FE">
        <w:rPr>
          <w:w w:val="95"/>
        </w:rPr>
        <w:t>up.</w:t>
      </w:r>
    </w:p>
    <w:p w14:paraId="35ACF041" w14:textId="7A4C4F0A" w:rsidR="009D7DF7" w:rsidRDefault="009D7DF7" w:rsidP="004072DE">
      <w:pPr>
        <w:pStyle w:val="BodyText"/>
        <w:kinsoku w:val="0"/>
        <w:overflowPunct w:val="0"/>
        <w:spacing w:line="250" w:lineRule="auto"/>
        <w:ind w:right="117"/>
        <w:rPr>
          <w:color w:val="EE0000"/>
          <w:w w:val="95"/>
        </w:rPr>
      </w:pPr>
      <w:r>
        <w:rPr>
          <w:w w:val="95"/>
        </w:rPr>
        <w:t>Before running the Test Cases UC8</w:t>
      </w:r>
      <w:r w:rsidR="00D07D50">
        <w:rPr>
          <w:w w:val="95"/>
        </w:rPr>
        <w:t>-</w:t>
      </w:r>
      <w:r>
        <w:rPr>
          <w:w w:val="95"/>
        </w:rPr>
        <w:t>Scen3</w:t>
      </w:r>
      <w:r w:rsidR="00D07D50">
        <w:rPr>
          <w:w w:val="95"/>
        </w:rPr>
        <w:t>-</w:t>
      </w:r>
      <w:r>
        <w:rPr>
          <w:w w:val="95"/>
        </w:rPr>
        <w:t>1/2</w:t>
      </w:r>
      <w:r w:rsidR="002D490F">
        <w:rPr>
          <w:w w:val="95"/>
        </w:rPr>
        <w:t xml:space="preserve"> and </w:t>
      </w:r>
      <w:r w:rsidR="002D490F" w:rsidRPr="002D490F">
        <w:rPr>
          <w:w w:val="95"/>
        </w:rPr>
        <w:t>UC8-Scen4-1</w:t>
      </w:r>
      <w:r w:rsidR="002D490F">
        <w:rPr>
          <w:w w:val="95"/>
        </w:rPr>
        <w:t xml:space="preserve"> </w:t>
      </w:r>
      <w:r>
        <w:rPr>
          <w:w w:val="95"/>
        </w:rPr>
        <w:t xml:space="preserve">, UC run script </w:t>
      </w:r>
      <w:r w:rsidRPr="009D7DF7">
        <w:rPr>
          <w:color w:val="EE0000"/>
          <w:w w:val="95"/>
        </w:rPr>
        <w:t>dto</w:t>
      </w:r>
      <w:r w:rsidR="00061A38">
        <w:rPr>
          <w:color w:val="EE0000"/>
          <w:w w:val="95"/>
        </w:rPr>
        <w:t xml:space="preserve">UC8_Scen3_1_2.sql </w:t>
      </w:r>
    </w:p>
    <w:p w14:paraId="06CB4E78" w14:textId="66DFF82C" w:rsidR="00D07D50" w:rsidRDefault="00D07D50" w:rsidP="004072DE">
      <w:pPr>
        <w:pStyle w:val="BodyText"/>
        <w:kinsoku w:val="0"/>
        <w:overflowPunct w:val="0"/>
        <w:spacing w:line="250" w:lineRule="auto"/>
        <w:ind w:right="117"/>
        <w:rPr>
          <w:color w:val="EE0000"/>
          <w:spacing w:val="-2"/>
          <w:w w:val="95"/>
        </w:rPr>
      </w:pPr>
      <w:r w:rsidRPr="00D07D50">
        <w:rPr>
          <w:spacing w:val="-2"/>
          <w:w w:val="95"/>
        </w:rPr>
        <w:t>Before running the Test Cases UC8-Scen2-1</w:t>
      </w:r>
      <w:r>
        <w:rPr>
          <w:spacing w:val="-2"/>
          <w:w w:val="95"/>
        </w:rPr>
        <w:t xml:space="preserve">, run script </w:t>
      </w:r>
      <w:r w:rsidRPr="00D07D50">
        <w:rPr>
          <w:color w:val="EE0000"/>
          <w:spacing w:val="-2"/>
          <w:w w:val="95"/>
        </w:rPr>
        <w:t>dto</w:t>
      </w:r>
      <w:r w:rsidR="000406AF">
        <w:rPr>
          <w:color w:val="EE0000"/>
          <w:spacing w:val="-2"/>
          <w:w w:val="95"/>
        </w:rPr>
        <w:t>NoItem1.sql</w:t>
      </w:r>
    </w:p>
    <w:p w14:paraId="5ACA97B6" w14:textId="46D8F635" w:rsidR="000406AF" w:rsidRDefault="000406AF" w:rsidP="000406AF">
      <w:pPr>
        <w:pStyle w:val="BodyText"/>
        <w:kinsoku w:val="0"/>
        <w:overflowPunct w:val="0"/>
        <w:spacing w:line="250" w:lineRule="auto"/>
        <w:ind w:right="117"/>
        <w:rPr>
          <w:color w:val="EE0000"/>
          <w:spacing w:val="-2"/>
          <w:w w:val="95"/>
        </w:rPr>
      </w:pPr>
      <w:r w:rsidRPr="00D07D50">
        <w:rPr>
          <w:spacing w:val="-2"/>
          <w:w w:val="95"/>
        </w:rPr>
        <w:t>Before running the Test Cases UC8-Scen</w:t>
      </w:r>
      <w:r>
        <w:rPr>
          <w:spacing w:val="-2"/>
          <w:w w:val="95"/>
        </w:rPr>
        <w:t>1</w:t>
      </w:r>
      <w:r w:rsidRPr="00D07D50">
        <w:rPr>
          <w:spacing w:val="-2"/>
          <w:w w:val="95"/>
        </w:rPr>
        <w:t>-1</w:t>
      </w:r>
      <w:r>
        <w:rPr>
          <w:spacing w:val="-2"/>
          <w:w w:val="95"/>
        </w:rPr>
        <w:t xml:space="preserve">, run script </w:t>
      </w:r>
      <w:r w:rsidRPr="00D07D50">
        <w:rPr>
          <w:color w:val="EE0000"/>
          <w:spacing w:val="-2"/>
          <w:w w:val="95"/>
        </w:rPr>
        <w:t>dto</w:t>
      </w:r>
      <w:r>
        <w:rPr>
          <w:color w:val="EE0000"/>
          <w:spacing w:val="-2"/>
          <w:w w:val="95"/>
        </w:rPr>
        <w:t>UC8_Scen1_1.sql</w:t>
      </w:r>
    </w:p>
    <w:p w14:paraId="7710CE63" w14:textId="77777777" w:rsidR="000406AF" w:rsidRDefault="000406AF" w:rsidP="004072DE">
      <w:pPr>
        <w:pStyle w:val="BodyText"/>
        <w:kinsoku w:val="0"/>
        <w:overflowPunct w:val="0"/>
        <w:spacing w:line="250" w:lineRule="auto"/>
        <w:ind w:right="117"/>
        <w:rPr>
          <w:color w:val="EE0000"/>
          <w:spacing w:val="-2"/>
          <w:w w:val="95"/>
        </w:rPr>
      </w:pPr>
    </w:p>
    <w:p w14:paraId="3D28443E" w14:textId="77777777" w:rsidR="008316C0" w:rsidRPr="00E211FE" w:rsidRDefault="008316C0" w:rsidP="008316C0"/>
    <w:p w14:paraId="4CCED896" w14:textId="77777777" w:rsidR="00083B30" w:rsidRPr="00E211FE" w:rsidRDefault="004072DE">
      <w:pPr>
        <w:pStyle w:val="Heading1"/>
      </w:pPr>
      <w:bookmarkStart w:id="10" w:name="_Toc435546619"/>
      <w:r w:rsidRPr="00E211FE">
        <w:t>Intercase dependencies</w:t>
      </w:r>
      <w:bookmarkEnd w:id="10"/>
    </w:p>
    <w:bookmarkEnd w:id="1"/>
    <w:bookmarkEnd w:id="2"/>
    <w:p w14:paraId="3657D912" w14:textId="77777777" w:rsidR="004072DE" w:rsidRPr="00E211FE" w:rsidRDefault="004072DE" w:rsidP="004072DE">
      <w:pPr>
        <w:pStyle w:val="BodyText"/>
        <w:kinsoku w:val="0"/>
        <w:overflowPunct w:val="0"/>
        <w:spacing w:line="250" w:lineRule="auto"/>
        <w:ind w:right="117"/>
      </w:pPr>
      <w:r w:rsidRPr="00E211FE">
        <w:rPr>
          <w:w w:val="95"/>
        </w:rPr>
        <w:t>List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identifiers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of</w:t>
      </w:r>
      <w:r w:rsidRPr="00E211FE">
        <w:rPr>
          <w:spacing w:val="-11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cases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that</w:t>
      </w:r>
      <w:r w:rsidRPr="00E211FE">
        <w:rPr>
          <w:spacing w:val="-11"/>
          <w:w w:val="95"/>
        </w:rPr>
        <w:t xml:space="preserve"> </w:t>
      </w:r>
      <w:r w:rsidRPr="00E211FE">
        <w:rPr>
          <w:w w:val="95"/>
        </w:rPr>
        <w:t>must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be</w:t>
      </w:r>
      <w:r w:rsidRPr="00E211FE">
        <w:rPr>
          <w:spacing w:val="-12"/>
          <w:w w:val="95"/>
        </w:rPr>
        <w:t xml:space="preserve"> </w:t>
      </w:r>
      <w:r w:rsidRPr="00E211FE">
        <w:rPr>
          <w:spacing w:val="-2"/>
          <w:w w:val="95"/>
        </w:rPr>
        <w:t>e</w:t>
      </w:r>
      <w:r w:rsidRPr="00E211FE">
        <w:rPr>
          <w:spacing w:val="-1"/>
          <w:w w:val="95"/>
        </w:rPr>
        <w:t>x</w:t>
      </w:r>
      <w:r w:rsidRPr="00E211FE">
        <w:rPr>
          <w:spacing w:val="-2"/>
          <w:w w:val="95"/>
        </w:rPr>
        <w:t>ecuted</w:t>
      </w:r>
      <w:r w:rsidRPr="00E211FE">
        <w:rPr>
          <w:spacing w:val="-11"/>
          <w:w w:val="95"/>
        </w:rPr>
        <w:t xml:space="preserve"> </w:t>
      </w:r>
      <w:r w:rsidRPr="00E211FE">
        <w:rPr>
          <w:w w:val="95"/>
        </w:rPr>
        <w:t>prior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to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any</w:t>
      </w:r>
      <w:r w:rsidRPr="00E211FE">
        <w:rPr>
          <w:spacing w:val="-11"/>
          <w:w w:val="95"/>
        </w:rPr>
        <w:t xml:space="preserve"> </w:t>
      </w:r>
      <w:r w:rsidRPr="00E211FE">
        <w:rPr>
          <w:w w:val="95"/>
        </w:rPr>
        <w:t>test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case described in this document.</w:t>
      </w:r>
      <w:r w:rsidRPr="00E211FE">
        <w:rPr>
          <w:spacing w:val="-12"/>
          <w:w w:val="95"/>
        </w:rPr>
        <w:t xml:space="preserve"> </w:t>
      </w:r>
      <w:r w:rsidRPr="00E211FE">
        <w:rPr>
          <w:spacing w:val="-2"/>
          <w:w w:val="95"/>
        </w:rPr>
        <w:t>Summarize</w:t>
      </w:r>
      <w:r w:rsidRPr="00E211FE">
        <w:rPr>
          <w:spacing w:val="-11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nature</w:t>
      </w:r>
      <w:r w:rsidRPr="00E211FE">
        <w:rPr>
          <w:spacing w:val="-11"/>
          <w:w w:val="95"/>
        </w:rPr>
        <w:t xml:space="preserve"> </w:t>
      </w:r>
      <w:r w:rsidRPr="00E211FE">
        <w:rPr>
          <w:w w:val="95"/>
        </w:rPr>
        <w:t>of</w:t>
      </w:r>
      <w:r w:rsidRPr="00E211FE">
        <w:rPr>
          <w:spacing w:val="-12"/>
          <w:w w:val="95"/>
        </w:rPr>
        <w:t xml:space="preserve"> </w:t>
      </w:r>
      <w:r w:rsidRPr="00E211FE">
        <w:rPr>
          <w:w w:val="95"/>
        </w:rPr>
        <w:t>the</w:t>
      </w:r>
      <w:r w:rsidRPr="00E211FE">
        <w:rPr>
          <w:rFonts w:ascii="Times New Roman" w:hAnsi="Times New Roman"/>
          <w:spacing w:val="23"/>
          <w:w w:val="87"/>
        </w:rPr>
        <w:t xml:space="preserve"> </w:t>
      </w:r>
      <w:r w:rsidRPr="00E211FE">
        <w:rPr>
          <w:w w:val="95"/>
        </w:rPr>
        <w:t>dependencies.</w:t>
      </w:r>
    </w:p>
    <w:p w14:paraId="632F5490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12B6" w14:textId="77777777" w:rsidR="006A5D4A" w:rsidRPr="00E211FE" w:rsidRDefault="006A5D4A" w:rsidP="00847243">
      <w:pPr>
        <w:spacing w:line="240" w:lineRule="auto"/>
      </w:pPr>
      <w:r w:rsidRPr="00E211FE">
        <w:separator/>
      </w:r>
    </w:p>
  </w:endnote>
  <w:endnote w:type="continuationSeparator" w:id="0">
    <w:p w14:paraId="4EDB0375" w14:textId="77777777" w:rsidR="006A5D4A" w:rsidRPr="00E211FE" w:rsidRDefault="006A5D4A" w:rsidP="00847243">
      <w:pPr>
        <w:spacing w:line="240" w:lineRule="auto"/>
      </w:pPr>
      <w:r w:rsidRPr="00E211F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603F5" w:rsidRPr="00E211FE" w14:paraId="317D383D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C889763" w14:textId="77777777" w:rsidR="002F46F7" w:rsidRPr="00E211FE" w:rsidRDefault="001D76E1">
          <w:pPr>
            <w:ind w:right="360"/>
          </w:pPr>
          <w:r w:rsidRPr="00E211FE"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F248435" w14:textId="26681195" w:rsidR="004D1B0B" w:rsidRPr="00E211FE" w:rsidRDefault="001D76E1" w:rsidP="004D1B0B">
          <w:pPr>
            <w:jc w:val="center"/>
          </w:pPr>
          <w:r w:rsidRPr="00E211FE">
            <w:sym w:font="Symbol" w:char="F0D3"/>
          </w:r>
          <w:r w:rsidR="004D1B0B">
            <w:t>Kairos</w:t>
          </w:r>
          <w:fldSimple w:instr=" DOCPROPERTY &quot;Company&quot;  \* MERGEFORMAT "/>
          <w:r w:rsidRPr="00E211FE">
            <w:t>, 20</w:t>
          </w:r>
          <w:r w:rsidR="004D1B0B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6F0DDE4" w14:textId="77777777" w:rsidR="002F46F7" w:rsidRPr="00E211FE" w:rsidRDefault="006509A2">
          <w:pPr>
            <w:jc w:val="right"/>
          </w:pPr>
          <w:r w:rsidRPr="00E211FE">
            <w:rPr>
              <w:rStyle w:val="PageNumber"/>
            </w:rPr>
            <w:fldChar w:fldCharType="begin"/>
          </w:r>
          <w:r w:rsidR="001D76E1" w:rsidRPr="00E211FE">
            <w:rPr>
              <w:rStyle w:val="PageNumber"/>
            </w:rPr>
            <w:instrText xml:space="preserve"> PAGE </w:instrText>
          </w:r>
          <w:r w:rsidRPr="00E211FE">
            <w:rPr>
              <w:rStyle w:val="PageNumber"/>
            </w:rPr>
            <w:fldChar w:fldCharType="separate"/>
          </w:r>
          <w:r w:rsidR="0077680F" w:rsidRPr="00E211FE">
            <w:rPr>
              <w:rStyle w:val="PageNumber"/>
            </w:rPr>
            <w:t>1</w:t>
          </w:r>
          <w:r w:rsidRPr="00E211FE">
            <w:rPr>
              <w:rStyle w:val="PageNumber"/>
            </w:rPr>
            <w:fldChar w:fldCharType="end"/>
          </w:r>
        </w:p>
      </w:tc>
    </w:tr>
  </w:tbl>
  <w:p w14:paraId="2BE34FC8" w14:textId="77777777" w:rsidR="002F46F7" w:rsidRPr="00E211FE" w:rsidRDefault="002F46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0EBAC" w14:textId="77777777" w:rsidR="006A5D4A" w:rsidRPr="00E211FE" w:rsidRDefault="006A5D4A" w:rsidP="00847243">
      <w:pPr>
        <w:spacing w:line="240" w:lineRule="auto"/>
      </w:pPr>
      <w:r w:rsidRPr="00E211FE">
        <w:separator/>
      </w:r>
    </w:p>
  </w:footnote>
  <w:footnote w:type="continuationSeparator" w:id="0">
    <w:p w14:paraId="76CBF65A" w14:textId="77777777" w:rsidR="006A5D4A" w:rsidRPr="00E211FE" w:rsidRDefault="006A5D4A" w:rsidP="00847243">
      <w:pPr>
        <w:spacing w:line="240" w:lineRule="auto"/>
      </w:pPr>
      <w:r w:rsidRPr="00E211F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7AFB" w14:textId="77777777" w:rsidR="002F46F7" w:rsidRPr="00E211FE" w:rsidRDefault="002F46F7">
    <w:pPr>
      <w:rPr>
        <w:sz w:val="24"/>
      </w:rPr>
    </w:pPr>
  </w:p>
  <w:p w14:paraId="442BA6DB" w14:textId="77777777" w:rsidR="002F46F7" w:rsidRPr="00E211FE" w:rsidRDefault="002F46F7">
    <w:pPr>
      <w:pBdr>
        <w:top w:val="single" w:sz="6" w:space="1" w:color="auto"/>
      </w:pBdr>
      <w:rPr>
        <w:sz w:val="24"/>
      </w:rPr>
    </w:pPr>
  </w:p>
  <w:p w14:paraId="59ACF7D3" w14:textId="521DBD23" w:rsidR="002F46F7" w:rsidRPr="00E211FE" w:rsidRDefault="00334C1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Kairos</w:t>
      </w:r>
    </w:fldSimple>
  </w:p>
  <w:p w14:paraId="5BAC3271" w14:textId="77777777" w:rsidR="002F46F7" w:rsidRPr="00E211FE" w:rsidRDefault="002F46F7">
    <w:pPr>
      <w:pBdr>
        <w:bottom w:val="single" w:sz="6" w:space="1" w:color="auto"/>
      </w:pBdr>
      <w:jc w:val="right"/>
      <w:rPr>
        <w:sz w:val="24"/>
      </w:rPr>
    </w:pPr>
  </w:p>
  <w:p w14:paraId="7817FC41" w14:textId="77777777" w:rsidR="002F46F7" w:rsidRPr="00E211FE" w:rsidRDefault="002F46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:rsidRPr="00E211FE" w14:paraId="27EAE9DB" w14:textId="77777777">
      <w:tc>
        <w:tcPr>
          <w:tcW w:w="6379" w:type="dxa"/>
        </w:tcPr>
        <w:p w14:paraId="53724A4C" w14:textId="77777777" w:rsidR="00883510" w:rsidRPr="00E211FE" w:rsidRDefault="00883510">
          <w:r w:rsidRPr="00E211FE">
            <w:fldChar w:fldCharType="begin"/>
          </w:r>
          <w:r w:rsidRPr="00E211FE">
            <w:instrText xml:space="preserve"> SUBJECT  \* MERGEFORMAT </w:instrText>
          </w:r>
          <w:r w:rsidRPr="00E211FE">
            <w:fldChar w:fldCharType="end"/>
          </w:r>
        </w:p>
      </w:tc>
      <w:tc>
        <w:tcPr>
          <w:tcW w:w="3179" w:type="dxa"/>
        </w:tcPr>
        <w:p w14:paraId="62992345" w14:textId="77777777" w:rsidR="00883510" w:rsidRPr="00E211FE" w:rsidRDefault="00883510">
          <w:pPr>
            <w:tabs>
              <w:tab w:val="left" w:pos="1135"/>
            </w:tabs>
            <w:spacing w:before="40"/>
            <w:ind w:right="68"/>
          </w:pPr>
          <w:r w:rsidRPr="00E211FE">
            <w:t xml:space="preserve">  Version:           &lt;1.0&gt;</w:t>
          </w:r>
        </w:p>
      </w:tc>
    </w:tr>
    <w:tr w:rsidR="00883510" w:rsidRPr="00E211FE" w14:paraId="7CE9287A" w14:textId="77777777">
      <w:tc>
        <w:tcPr>
          <w:tcW w:w="6379" w:type="dxa"/>
        </w:tcPr>
        <w:p w14:paraId="7A1A3D96" w14:textId="77777777" w:rsidR="00883510" w:rsidRPr="00E211FE" w:rsidRDefault="004072DE">
          <w:r w:rsidRPr="00E211FE">
            <w:t>Test Case</w:t>
          </w:r>
        </w:p>
      </w:tc>
      <w:tc>
        <w:tcPr>
          <w:tcW w:w="3179" w:type="dxa"/>
        </w:tcPr>
        <w:p w14:paraId="5BB9AB30" w14:textId="77777777" w:rsidR="00883510" w:rsidRPr="00E211FE" w:rsidRDefault="00883510">
          <w:r w:rsidRPr="00E211FE">
            <w:t xml:space="preserve">  </w:t>
          </w:r>
          <w:proofErr w:type="spellStart"/>
          <w:r w:rsidRPr="00E211FE">
            <w:t>Fecha</w:t>
          </w:r>
          <w:proofErr w:type="spellEnd"/>
          <w:r w:rsidRPr="00E211FE">
            <w:t>:  &lt;dd/mmm/</w:t>
          </w:r>
          <w:proofErr w:type="spellStart"/>
          <w:r w:rsidRPr="00E211FE">
            <w:t>yy</w:t>
          </w:r>
          <w:proofErr w:type="spellEnd"/>
          <w:r w:rsidRPr="00E211FE">
            <w:t>&gt;</w:t>
          </w:r>
        </w:p>
      </w:tc>
    </w:tr>
    <w:tr w:rsidR="00883510" w:rsidRPr="00E211FE" w14:paraId="247C3C65" w14:textId="77777777">
      <w:tc>
        <w:tcPr>
          <w:tcW w:w="9558" w:type="dxa"/>
          <w:gridSpan w:val="2"/>
        </w:tcPr>
        <w:p w14:paraId="17C2BA92" w14:textId="1BBBDBAB" w:rsidR="00883510" w:rsidRPr="00E211FE" w:rsidRDefault="00334C19" w:rsidP="004D1B0B">
          <w:pPr>
            <w:tabs>
              <w:tab w:val="left" w:pos="1002"/>
            </w:tabs>
          </w:pPr>
          <w:r>
            <w:t>UC</w:t>
          </w:r>
          <w:r w:rsidR="004D1B0B">
            <w:t>8</w:t>
          </w:r>
        </w:p>
      </w:tc>
    </w:tr>
  </w:tbl>
  <w:p w14:paraId="4D25C1DD" w14:textId="77777777" w:rsidR="00883510" w:rsidRPr="00E211FE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0E591A40"/>
    <w:multiLevelType w:val="multilevel"/>
    <w:tmpl w:val="72B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898372">
    <w:abstractNumId w:val="0"/>
  </w:num>
  <w:num w:numId="2" w16cid:durableId="103416086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680504740">
    <w:abstractNumId w:val="2"/>
  </w:num>
  <w:num w:numId="4" w16cid:durableId="594823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406AF"/>
    <w:rsid w:val="00061A38"/>
    <w:rsid w:val="00083B30"/>
    <w:rsid w:val="000D1EE6"/>
    <w:rsid w:val="000E3B6C"/>
    <w:rsid w:val="00100F6F"/>
    <w:rsid w:val="00134FDC"/>
    <w:rsid w:val="00157F96"/>
    <w:rsid w:val="00186A86"/>
    <w:rsid w:val="001D1DA1"/>
    <w:rsid w:val="001D76E1"/>
    <w:rsid w:val="001E19BD"/>
    <w:rsid w:val="00257465"/>
    <w:rsid w:val="002A6A03"/>
    <w:rsid w:val="002D490F"/>
    <w:rsid w:val="002F46F7"/>
    <w:rsid w:val="00334C19"/>
    <w:rsid w:val="00385297"/>
    <w:rsid w:val="003F10C1"/>
    <w:rsid w:val="004072DE"/>
    <w:rsid w:val="00433EAA"/>
    <w:rsid w:val="00455E31"/>
    <w:rsid w:val="004636A6"/>
    <w:rsid w:val="004913BE"/>
    <w:rsid w:val="004B193F"/>
    <w:rsid w:val="004D1B0B"/>
    <w:rsid w:val="00560477"/>
    <w:rsid w:val="00575528"/>
    <w:rsid w:val="0059560E"/>
    <w:rsid w:val="005B2CE3"/>
    <w:rsid w:val="005B563C"/>
    <w:rsid w:val="00644443"/>
    <w:rsid w:val="006509A2"/>
    <w:rsid w:val="00657A04"/>
    <w:rsid w:val="00683BCA"/>
    <w:rsid w:val="006A5D4A"/>
    <w:rsid w:val="006C6636"/>
    <w:rsid w:val="0075574A"/>
    <w:rsid w:val="0077680F"/>
    <w:rsid w:val="007B61D7"/>
    <w:rsid w:val="007F74B2"/>
    <w:rsid w:val="008316C0"/>
    <w:rsid w:val="00847243"/>
    <w:rsid w:val="0086289D"/>
    <w:rsid w:val="00883510"/>
    <w:rsid w:val="008C1A0E"/>
    <w:rsid w:val="008F5DC9"/>
    <w:rsid w:val="008F5E7A"/>
    <w:rsid w:val="00905F75"/>
    <w:rsid w:val="00922FEB"/>
    <w:rsid w:val="00952FD8"/>
    <w:rsid w:val="009666D6"/>
    <w:rsid w:val="009877CA"/>
    <w:rsid w:val="009D569D"/>
    <w:rsid w:val="009D7DF7"/>
    <w:rsid w:val="009F57AD"/>
    <w:rsid w:val="00A171D9"/>
    <w:rsid w:val="00A45DBD"/>
    <w:rsid w:val="00A566F2"/>
    <w:rsid w:val="00A7739B"/>
    <w:rsid w:val="00A9581A"/>
    <w:rsid w:val="00AF5E26"/>
    <w:rsid w:val="00B05A6E"/>
    <w:rsid w:val="00B65AAD"/>
    <w:rsid w:val="00BC718A"/>
    <w:rsid w:val="00C5407A"/>
    <w:rsid w:val="00CA4DAA"/>
    <w:rsid w:val="00CB21D8"/>
    <w:rsid w:val="00CB4D68"/>
    <w:rsid w:val="00CE50F9"/>
    <w:rsid w:val="00D07D50"/>
    <w:rsid w:val="00D12414"/>
    <w:rsid w:val="00D30A12"/>
    <w:rsid w:val="00D603F5"/>
    <w:rsid w:val="00D849D0"/>
    <w:rsid w:val="00D85D11"/>
    <w:rsid w:val="00E211FE"/>
    <w:rsid w:val="00E92BB8"/>
    <w:rsid w:val="00EB7085"/>
    <w:rsid w:val="00EC7CFC"/>
    <w:rsid w:val="00EE4347"/>
    <w:rsid w:val="00F11BC0"/>
    <w:rsid w:val="00F2758F"/>
    <w:rsid w:val="00F32526"/>
    <w:rsid w:val="00F770B5"/>
    <w:rsid w:val="00F836ED"/>
    <w:rsid w:val="00F9145A"/>
    <w:rsid w:val="00FA3E4B"/>
    <w:rsid w:val="00FB6D50"/>
    <w:rsid w:val="00FD39E9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1B113"/>
  <w15:docId w15:val="{4BCDC93C-9414-471B-A00A-3C070144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85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6C9B6-ACC2-4F05-B114-763B9EB32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7</Pages>
  <Words>708</Words>
  <Characters>4271</Characters>
  <Application>Microsoft Office Word</Application>
  <DocSecurity>0</DocSecurity>
  <Lines>298</Lines>
  <Paragraphs>150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subject/>
  <dc:creator>usuario</dc:creator>
  <cp:keywords/>
  <dc:description/>
  <cp:lastModifiedBy>ADRIÁN SEVILLA JIMÉNEZ</cp:lastModifiedBy>
  <cp:revision>5</cp:revision>
  <dcterms:created xsi:type="dcterms:W3CDTF">2015-11-17T16:59:00Z</dcterms:created>
  <dcterms:modified xsi:type="dcterms:W3CDTF">2025-12-13T20:07:00Z</dcterms:modified>
</cp:coreProperties>
</file>