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8835A" w14:textId="77777777" w:rsidR="0084469A" w:rsidRDefault="0084469A">
      <w:r>
        <w:t>Centaur API</w:t>
      </w:r>
    </w:p>
    <w:p w14:paraId="12001BD5" w14:textId="047D89EE" w:rsidR="00AA267B" w:rsidRDefault="0084469A">
      <w:r>
        <w:t xml:space="preserve">File name: </w:t>
      </w:r>
      <w:r w:rsidRPr="0084469A">
        <w:t>spxCentaurLib</w:t>
      </w:r>
      <w:r>
        <w:t>.dll</w:t>
      </w:r>
    </w:p>
    <w:p w14:paraId="3863ED96" w14:textId="6033CD20" w:rsidR="0084469A" w:rsidRPr="0084469A" w:rsidRDefault="0084469A">
      <w:pPr>
        <w:rPr>
          <w:lang w:val="fr-CA"/>
        </w:rPr>
      </w:pPr>
      <w:r w:rsidRPr="0084469A">
        <w:rPr>
          <w:lang w:val="fr-CA"/>
        </w:rPr>
        <w:t xml:space="preserve">Assemble Name: </w:t>
      </w:r>
      <w:proofErr w:type="spellStart"/>
      <w:r w:rsidRPr="0084469A">
        <w:rPr>
          <w:lang w:val="fr-CA"/>
        </w:rPr>
        <w:t>spxCentaurLib</w:t>
      </w:r>
      <w:proofErr w:type="spellEnd"/>
    </w:p>
    <w:p w14:paraId="71F9A24C" w14:textId="495269AB" w:rsidR="0084469A" w:rsidRPr="0084469A" w:rsidRDefault="0084469A">
      <w:pPr>
        <w:rPr>
          <w:lang w:val="fr-CA"/>
        </w:rPr>
      </w:pPr>
      <w:r w:rsidRPr="0084469A">
        <w:rPr>
          <w:lang w:val="fr-CA"/>
        </w:rPr>
        <w:t xml:space="preserve">Assemble </w:t>
      </w:r>
      <w:r>
        <w:rPr>
          <w:lang w:val="fr-CA"/>
        </w:rPr>
        <w:t>V</w:t>
      </w:r>
      <w:r w:rsidRPr="0084469A">
        <w:rPr>
          <w:lang w:val="fr-CA"/>
        </w:rPr>
        <w:t>ersion 1.0.0.0</w:t>
      </w:r>
    </w:p>
    <w:p w14:paraId="7018A0FE" w14:textId="77777777" w:rsidR="0084469A" w:rsidRDefault="0084469A"/>
    <w:p w14:paraId="6F97A315" w14:textId="37A8A0B5" w:rsidR="0084469A" w:rsidRDefault="0084469A">
      <w:r>
        <w:t>CDVI Engineers have creates an API in C#.NET to allow a 3</w:t>
      </w:r>
      <w:r w:rsidRPr="0084469A">
        <w:rPr>
          <w:vertAlign w:val="superscript"/>
        </w:rPr>
        <w:t>rd</w:t>
      </w:r>
      <w:r>
        <w:t xml:space="preserve"> party application to connect to the Centaur Server and control devices. The DLL must be copied on the Centaur Server, Ideally in the same location as the 3</w:t>
      </w:r>
      <w:r w:rsidRPr="0084469A">
        <w:rPr>
          <w:vertAlign w:val="superscript"/>
        </w:rPr>
        <w:t>rd</w:t>
      </w:r>
      <w:r>
        <w:t xml:space="preserve"> party Application.</w:t>
      </w:r>
    </w:p>
    <w:p w14:paraId="6E77FEB0" w14:textId="565A1D88" w:rsidR="0084469A" w:rsidRDefault="0084469A">
      <w:r>
        <w:t>The 3</w:t>
      </w:r>
      <w:r w:rsidRPr="0084469A">
        <w:rPr>
          <w:vertAlign w:val="superscript"/>
        </w:rPr>
        <w:t>rd</w:t>
      </w:r>
      <w:r>
        <w:t xml:space="preserve"> party application must have references to the </w:t>
      </w:r>
      <w:proofErr w:type="spellStart"/>
      <w:r>
        <w:t>spxCentaurLib</w:t>
      </w:r>
      <w:proofErr w:type="spellEnd"/>
    </w:p>
    <w:p w14:paraId="0F801366" w14:textId="09DE86D7" w:rsidR="0084469A" w:rsidRDefault="008446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//C# Example</w:t>
      </w:r>
    </w:p>
    <w:p w14:paraId="44D40792" w14:textId="5E1E3B8E" w:rsidR="0084469A" w:rsidRDefault="008446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spxCentaurLib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820F5" w14:textId="71EEE991" w:rsidR="0084469A" w:rsidRDefault="008446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//Create instance of the Lib</w:t>
      </w:r>
    </w:p>
    <w:p w14:paraId="2DC1AEF6" w14:textId="75835888" w:rsidR="0084469A" w:rsidRDefault="0084469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spxCentaurLibClass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pCentaurLib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spxCentaurLibClass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E85929" w14:textId="7B754F79" w:rsidR="0084469A" w:rsidRDefault="008446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//Login to the SVR – this is necessary for any other command to work</w:t>
      </w:r>
    </w:p>
    <w:p w14:paraId="432620AB" w14:textId="3BAF09E7" w:rsidR="0084469A" w:rsidRDefault="0084469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pCentaurLib.Login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tbLoginID.Text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1BBAF5" w14:textId="0D9A91B7" w:rsidR="0084469A" w:rsidRDefault="0084469A">
      <w:r>
        <w:t>//Start communication with controllers on site 1</w:t>
      </w:r>
    </w:p>
    <w:p w14:paraId="6D3C7EE6" w14:textId="6560D0CD" w:rsidR="0084469A" w:rsidRDefault="0084469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pCentaurLib.ConnectSite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  <w:r>
        <w:rPr>
          <w:rFonts w:ascii="Consolas" w:hAnsi="Consolas" w:cs="Consolas"/>
          <w:color w:val="000000"/>
          <w:sz w:val="19"/>
          <w:szCs w:val="19"/>
        </w:rPr>
        <w:t xml:space="preserve"> // Sites ID can be found in the DB… </w:t>
      </w:r>
      <w:r w:rsidR="00220BB6">
        <w:rPr>
          <w:rFonts w:ascii="Consolas" w:hAnsi="Consolas" w:cs="Consolas"/>
          <w:color w:val="000000"/>
          <w:sz w:val="19"/>
          <w:szCs w:val="19"/>
        </w:rPr>
        <w:t xml:space="preserve">add addresses are </w:t>
      </w:r>
      <w:r>
        <w:rPr>
          <w:rFonts w:ascii="Consolas" w:hAnsi="Consolas" w:cs="Consolas"/>
          <w:color w:val="000000"/>
          <w:sz w:val="19"/>
          <w:szCs w:val="19"/>
        </w:rPr>
        <w:t>0 based</w:t>
      </w:r>
    </w:p>
    <w:p w14:paraId="185AC94E" w14:textId="6774486D" w:rsidR="0084469A" w:rsidRDefault="0084469A">
      <w:r>
        <w:t>//Unlock the Door 1 from site 1 for the unlock time programmed in the door</w:t>
      </w:r>
    </w:p>
    <w:p w14:paraId="2D8AA03E" w14:textId="4E373DA9" w:rsidR="0084469A" w:rsidRDefault="0084469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pCentaurLib.GrantAccess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7DEE7CF1" w14:textId="527D6327" w:rsidR="00220BB6" w:rsidRDefault="00220BB6" w:rsidP="00220BB6">
      <w:r>
        <w:t xml:space="preserve">//Unlock the Door 1 from site 1 </w:t>
      </w:r>
      <w:r>
        <w:t>LATCHED</w:t>
      </w:r>
    </w:p>
    <w:p w14:paraId="2BCDC12D" w14:textId="2F51BD9D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pCentaurLib.UnlockDoorLatched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14:paraId="4E4B6021" w14:textId="746C7598" w:rsidR="00220BB6" w:rsidRDefault="00220BB6" w:rsidP="00220BB6">
      <w:r>
        <w:t>/</w:t>
      </w:r>
      <w:r>
        <w:t>/L</w:t>
      </w:r>
      <w:r>
        <w:t>ock the Door 1 from site 1 LATCHED</w:t>
      </w:r>
    </w:p>
    <w:p w14:paraId="7E6F4065" w14:textId="7FE84246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pCentaurLib.LockDoorLatch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14:paraId="27F31B31" w14:textId="477DDC1E" w:rsidR="00FC4DE4" w:rsidRDefault="00FC4DE4"/>
    <w:p w14:paraId="47AA172E" w14:textId="4790F62A" w:rsidR="00220BB6" w:rsidRDefault="00FC4DE4">
      <w:r>
        <w:t xml:space="preserve">You can see the Visual Studio Solution in the ZIP file </w:t>
      </w:r>
      <w:proofErr w:type="spellStart"/>
      <w:r>
        <w:t>spxCentaurLib.Zip</w:t>
      </w:r>
      <w:proofErr w:type="spellEnd"/>
      <w:r>
        <w:t>.</w:t>
      </w:r>
    </w:p>
    <w:p w14:paraId="1F409229" w14:textId="77777777" w:rsidR="00FC4DE4" w:rsidRDefault="00FC4DE4">
      <w:bookmarkStart w:id="0" w:name="_GoBack"/>
      <w:bookmarkEnd w:id="0"/>
    </w:p>
    <w:p w14:paraId="6F269ED7" w14:textId="4F763764" w:rsidR="00220BB6" w:rsidRDefault="00220BB6">
      <w:r>
        <w:t>List of functions:</w:t>
      </w:r>
    </w:p>
    <w:p w14:paraId="0537E94C" w14:textId="3542C371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B75C6B" w14:textId="065A7B2B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33C7F5" w14:textId="7334273D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D23C55" w14:textId="1F15558A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DisconnectSite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1DA74" w14:textId="7DCC2519" w:rsidR="00220BB6" w:rsidRDefault="00220BB6"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GrantAccess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nDoorID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BAB76E" w14:textId="00B87099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UnlockDoorLatched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nDoorID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C43C14" w14:textId="58F39C55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UnlockDoorTimed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nDoorID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Period)</w:t>
      </w:r>
    </w:p>
    <w:p w14:paraId="14C13EE6" w14:textId="2F874EDB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LockDoorLatch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nDoorID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E8E718" w14:textId="1144DB4C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EnableDoor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nDoorID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9D9C7F" w14:textId="45FC9013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ResetDoorSchedule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nDoorID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30116E" w14:textId="2349210E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ActivateRelay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nRelayID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85E223" w14:textId="5CB96DFE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ActivateRelayTimed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nRelayID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Period)</w:t>
      </w:r>
    </w:p>
    <w:p w14:paraId="50BD9E29" w14:textId="0BD38C5E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ActivateRelayLatched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nRelayID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BCB895" w14:textId="018CBB07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DeactivateRelay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nRelayID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EFBEAF" w14:textId="11BD453A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ResetRelaySchedule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nRelayID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158728" w14:textId="4CDF86FC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4A4DC9" w14:textId="20A91306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DisableInput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4B9B55" w14:textId="47204E6D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ActivateOutput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nOutputID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6D97B8" w14:textId="799CC842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ActivateOutputTimed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nOutputID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Period)</w:t>
      </w:r>
    </w:p>
    <w:p w14:paraId="0EBB952C" w14:textId="5150EAB8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DeactivateOutput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nOutputID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4986BD" w14:textId="0F02AE1C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UnlockDoorGroup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nDoorGroupID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DE2217" w14:textId="51926748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UnlockDoorGroupTimed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nDoorGroupID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Period)</w:t>
      </w:r>
    </w:p>
    <w:p w14:paraId="7891051A" w14:textId="219323A2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UnlockDoorGroupLatched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nDoorGroupID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CACCD4" w14:textId="3B4F4CA8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lockDoorGroup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nDoorGroupID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3CA0B2" w14:textId="24C56C06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EnableDoorGroup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nDoorGroupID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CDE3E4" w14:textId="69392E68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ActivateRelayGroup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nRelayGroupID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B62CF6" w14:textId="7563E393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DeactivateRelayGroup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nRelayGroupID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1E70AC" w14:textId="42282250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B05B33">
        <w:rPr>
          <w:rFonts w:ascii="Consolas" w:hAnsi="Consolas" w:cs="Consolas"/>
          <w:color w:val="000000"/>
          <w:sz w:val="19"/>
          <w:szCs w:val="19"/>
        </w:rPr>
        <w:t>GetRecrodCount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bVisitors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9DDD0" w14:textId="3A247E03" w:rsidR="00220BB6" w:rsidRDefault="00220B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0310AF" w14:textId="0389B706" w:rsidR="00220BB6" w:rsidRDefault="00220BB6"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RunMacro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nSiteID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nMacroID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sectPr w:rsidR="0022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9A"/>
    <w:rsid w:val="00220BB6"/>
    <w:rsid w:val="0084469A"/>
    <w:rsid w:val="00AA267B"/>
    <w:rsid w:val="00B05B33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C98D"/>
  <w15:chartTrackingRefBased/>
  <w15:docId w15:val="{48971A31-DC0B-497B-9A10-BFC6F9EF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Cote</dc:creator>
  <cp:keywords/>
  <dc:description/>
  <cp:lastModifiedBy>Andre Cote</cp:lastModifiedBy>
  <cp:revision>2</cp:revision>
  <dcterms:created xsi:type="dcterms:W3CDTF">2018-09-11T14:47:00Z</dcterms:created>
  <dcterms:modified xsi:type="dcterms:W3CDTF">2018-09-11T15:14:00Z</dcterms:modified>
</cp:coreProperties>
</file>