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5B41" w14:textId="29520920" w:rsidR="00672C73" w:rsidRPr="001B7BD9" w:rsidRDefault="001B7BD9">
      <w:pPr>
        <w:rPr>
          <w:lang w:val="en-US"/>
        </w:rPr>
      </w:pPr>
      <w:r>
        <w:rPr>
          <w:lang w:val="en-US"/>
        </w:rPr>
        <w:t>Some test file</w:t>
      </w:r>
    </w:p>
    <w:sectPr w:rsidR="00672C73" w:rsidRPr="001B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6D"/>
    <w:rsid w:val="000F4E6D"/>
    <w:rsid w:val="001B7BD9"/>
    <w:rsid w:val="00567F17"/>
    <w:rsid w:val="00B72CC1"/>
    <w:rsid w:val="00D20F8C"/>
    <w:rsid w:val="00D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9DA1"/>
  <w15:chartTrackingRefBased/>
  <w15:docId w15:val="{E458DBA8-042D-44A0-82F5-5FE6D727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Kremenenko</dc:creator>
  <cp:keywords/>
  <dc:description/>
  <cp:lastModifiedBy>Kirill Kremenenko</cp:lastModifiedBy>
  <cp:revision>2</cp:revision>
  <dcterms:created xsi:type="dcterms:W3CDTF">2022-08-29T13:51:00Z</dcterms:created>
  <dcterms:modified xsi:type="dcterms:W3CDTF">2022-08-29T13:51:00Z</dcterms:modified>
</cp:coreProperties>
</file>