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770"/>
        <w:gridCol w:w="3107"/>
        <w:gridCol w:w="2483"/>
      </w:tblGrid>
      <w:tr w:rsidR="0E7683A3" w:rsidTr="0E7683A3" w14:paraId="1137F39C">
        <w:trPr>
          <w:trHeight w:val="300"/>
        </w:trPr>
        <w:tc>
          <w:tcPr>
            <w:tcW w:w="3770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E7683A3" w:rsidP="0E7683A3" w:rsidRDefault="0E7683A3" w14:paraId="2A13F445" w14:textId="22B62601">
            <w:pPr>
              <w:spacing w:before="40" w:beforeAutospacing="off" w:after="40" w:afterAutospacing="off" w:line="242" w:lineRule="auto"/>
              <w:jc w:val="center"/>
            </w:pPr>
            <w:r w:rsidRPr="0E7683A3" w:rsidR="0E7683A3">
              <w:rPr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  <w:lang w:val="en-US"/>
              </w:rPr>
              <w:t>Entity</w:t>
            </w:r>
          </w:p>
        </w:tc>
        <w:tc>
          <w:tcPr>
            <w:tcW w:w="3107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E7683A3" w:rsidP="0E7683A3" w:rsidRDefault="0E7683A3" w14:paraId="5DC22B3C" w14:textId="52CD9CC2">
            <w:pPr>
              <w:spacing w:before="40" w:beforeAutospacing="off" w:after="40" w:afterAutospacing="off" w:line="242" w:lineRule="auto"/>
              <w:jc w:val="center"/>
            </w:pPr>
            <w:r w:rsidRPr="0E7683A3" w:rsidR="0E7683A3">
              <w:rPr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  <w:lang w:val="en-US"/>
              </w:rPr>
              <w:t>Attribute cần lưu</w:t>
            </w:r>
          </w:p>
        </w:tc>
        <w:tc>
          <w:tcPr>
            <w:tcW w:w="2483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E7683A3" w:rsidP="0E7683A3" w:rsidRDefault="0E7683A3" w14:paraId="42C5CB5E" w14:textId="183B6752">
            <w:pPr>
              <w:spacing w:before="40" w:beforeAutospacing="off" w:after="40" w:afterAutospacing="off" w:line="242" w:lineRule="auto"/>
              <w:jc w:val="center"/>
            </w:pPr>
            <w:r w:rsidRPr="0E7683A3" w:rsidR="0E7683A3">
              <w:rPr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  <w:lang w:val="en-US"/>
              </w:rPr>
              <w:t>Khóa chính (PK) đề xuất</w:t>
            </w:r>
          </w:p>
        </w:tc>
      </w:tr>
      <w:tr w:rsidR="0E7683A3" w:rsidTr="0E7683A3" w14:paraId="08836060">
        <w:trPr>
          <w:trHeight w:val="300"/>
        </w:trPr>
        <w:tc>
          <w:tcPr>
            <w:tcW w:w="3770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E7683A3" w:rsidP="0E7683A3" w:rsidRDefault="0E7683A3" w14:paraId="6EA51934" w14:textId="14CDC767">
            <w:pPr>
              <w:spacing w:before="40" w:beforeAutospacing="off" w:after="40" w:afterAutospacing="off" w:line="242" w:lineRule="auto"/>
            </w:pPr>
            <w:r w:rsidRPr="0E7683A3" w:rsidR="0E7683A3">
              <w:rPr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HOI_VIEN</w:t>
            </w:r>
          </w:p>
        </w:tc>
        <w:tc>
          <w:tcPr>
            <w:tcW w:w="3107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E7683A3" w:rsidP="0E7683A3" w:rsidRDefault="0E7683A3" w14:paraId="0EC0C401" w14:textId="295057B9">
            <w:pPr>
              <w:spacing w:before="40" w:beforeAutospacing="off" w:after="40" w:afterAutospacing="off" w:line="242" w:lineRule="auto"/>
            </w:pPr>
            <w:r w:rsidRPr="0E7683A3" w:rsidR="0E7683A3">
              <w:rPr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MaHV, HoTen, SoDienThoai, NgayDangKy</w:t>
            </w:r>
          </w:p>
        </w:tc>
        <w:tc>
          <w:tcPr>
            <w:tcW w:w="2483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E7683A3" w:rsidP="0E7683A3" w:rsidRDefault="0E7683A3" w14:paraId="666B1057" w14:textId="289D3631">
            <w:pPr>
              <w:spacing w:before="40" w:beforeAutospacing="off" w:after="40" w:afterAutospacing="off" w:line="242" w:lineRule="auto"/>
            </w:pPr>
            <w:r w:rsidRPr="0E7683A3" w:rsidR="0E7683A3">
              <w:rPr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MaHV</w:t>
            </w:r>
          </w:p>
        </w:tc>
      </w:tr>
      <w:tr w:rsidR="0E7683A3" w:rsidTr="0E7683A3" w14:paraId="29435653">
        <w:trPr>
          <w:trHeight w:val="300"/>
        </w:trPr>
        <w:tc>
          <w:tcPr>
            <w:tcW w:w="3770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30819904" w:rsidP="0E7683A3" w:rsidRDefault="30819904" w14:paraId="38C40883" w14:textId="53BF4C39">
            <w:pPr>
              <w:spacing w:before="40" w:beforeAutospacing="off" w:after="40" w:afterAutospacing="off" w:line="242" w:lineRule="auto"/>
            </w:pPr>
            <w:r w:rsidRPr="0E7683A3" w:rsidR="30819904">
              <w:rPr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BUOI_TAP</w:t>
            </w:r>
          </w:p>
        </w:tc>
        <w:tc>
          <w:tcPr>
            <w:tcW w:w="3107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30819904" w:rsidP="0E7683A3" w:rsidRDefault="30819904" w14:paraId="10BBCA8E" w14:textId="7AD73927">
            <w:pPr>
              <w:pStyle w:val="Normal"/>
              <w:spacing w:before="40" w:beforeAutospacing="off" w:after="40" w:afterAutospacing="off" w:line="242" w:lineRule="auto"/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</w:pPr>
            <w:r w:rsidRPr="0E7683A3" w:rsidR="3081990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mã buổi tập, ngày tập, giờ tập, tên huấn luyện viên</w:t>
            </w:r>
          </w:p>
        </w:tc>
        <w:tc>
          <w:tcPr>
            <w:tcW w:w="2483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30819904" w:rsidP="0E7683A3" w:rsidRDefault="30819904" w14:paraId="43E9D47E" w14:textId="6A194C74">
            <w:pPr>
              <w:spacing w:before="40" w:beforeAutospacing="off" w:after="40" w:afterAutospacing="off" w:line="242" w:lineRule="auto"/>
            </w:pPr>
            <w:r w:rsidRPr="0E7683A3" w:rsidR="30819904">
              <w:rPr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Mã</w:t>
            </w:r>
            <w:r w:rsidRPr="0E7683A3" w:rsidR="30819904">
              <w:rPr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 w:rsidRPr="0E7683A3" w:rsidR="30819904">
              <w:rPr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buổi</w:t>
            </w:r>
            <w:r w:rsidRPr="0E7683A3" w:rsidR="30819904">
              <w:rPr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tập</w:t>
            </w:r>
          </w:p>
        </w:tc>
      </w:tr>
    </w:tbl>
    <w:p xmlns:wp14="http://schemas.microsoft.com/office/word/2010/wordml" wp14:paraId="36B01474" wp14:textId="1B2F70DB"/>
    <w:p w:rsidR="6EE414CB" w:rsidRDefault="6EE414CB" w14:paraId="70FCB631" w14:textId="76D2C99C">
      <w:r w:rsidR="6EE414CB">
        <w:drawing>
          <wp:inline wp14:editId="1A4D5BCA" wp14:anchorId="010DFBEF">
            <wp:extent cx="5353050" cy="2019300"/>
            <wp:effectExtent l="0" t="0" r="0" b="0"/>
            <wp:docPr id="18108363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0836370" name="Picture 1810836370"/>
                    <pic:cNvPicPr/>
                  </pic:nvPicPr>
                  <pic:blipFill>
                    <a:blip xmlns:r="http://schemas.openxmlformats.org/officeDocument/2006/relationships" r:embed="rId1377436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04"/>
        <w:gridCol w:w="3674"/>
        <w:gridCol w:w="4975"/>
      </w:tblGrid>
      <w:tr w:rsidR="0E7683A3" w:rsidTr="0E7683A3" w14:paraId="19AD84F8">
        <w:trPr>
          <w:trHeight w:val="300"/>
        </w:trPr>
        <w:tc>
          <w:tcPr>
            <w:tcW w:w="904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E7683A3" w:rsidP="0E7683A3" w:rsidRDefault="0E7683A3" w14:paraId="46AB9E99" w14:textId="332142F5">
            <w:pPr>
              <w:spacing w:before="40" w:beforeAutospacing="off" w:after="40" w:afterAutospacing="off" w:line="242" w:lineRule="auto"/>
              <w:jc w:val="center"/>
            </w:pPr>
            <w:r w:rsidRPr="0E7683A3" w:rsidR="0E7683A3">
              <w:rPr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  <w:lang w:val="en-US"/>
              </w:rPr>
              <w:t>MaHV</w:t>
            </w:r>
          </w:p>
        </w:tc>
        <w:tc>
          <w:tcPr>
            <w:tcW w:w="3674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E7683A3" w:rsidP="0E7683A3" w:rsidRDefault="0E7683A3" w14:paraId="1AA4016C" w14:textId="790B3924">
            <w:pPr>
              <w:spacing w:before="40" w:beforeAutospacing="off" w:after="40" w:afterAutospacing="off" w:line="242" w:lineRule="auto"/>
              <w:jc w:val="center"/>
            </w:pPr>
            <w:r w:rsidRPr="0E7683A3" w:rsidR="0E7683A3">
              <w:rPr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  <w:lang w:val="en-US"/>
              </w:rPr>
              <w:t>HoTen</w:t>
            </w:r>
          </w:p>
        </w:tc>
        <w:tc>
          <w:tcPr>
            <w:tcW w:w="4975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E7683A3" w:rsidP="0E7683A3" w:rsidRDefault="0E7683A3" w14:paraId="6219E287" w14:textId="41D8A797">
            <w:pPr>
              <w:spacing w:before="40" w:beforeAutospacing="off" w:after="40" w:afterAutospacing="off" w:line="242" w:lineRule="auto"/>
              <w:jc w:val="center"/>
            </w:pPr>
            <w:r w:rsidRPr="0E7683A3" w:rsidR="0E7683A3">
              <w:rPr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  <w:lang w:val="en-US"/>
              </w:rPr>
              <w:t>SoDienThoai</w:t>
            </w:r>
          </w:p>
        </w:tc>
      </w:tr>
      <w:tr w:rsidR="0E7683A3" w:rsidTr="0E7683A3" w14:paraId="75326D3B">
        <w:trPr>
          <w:trHeight w:val="300"/>
        </w:trPr>
        <w:tc>
          <w:tcPr>
            <w:tcW w:w="904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E7683A3" w:rsidP="0E7683A3" w:rsidRDefault="0E7683A3" w14:paraId="7E344777" w14:textId="0C291E0E">
            <w:pPr>
              <w:spacing w:before="40" w:beforeAutospacing="off" w:after="40" w:afterAutospacing="off" w:line="242" w:lineRule="auto"/>
            </w:pPr>
            <w:r w:rsidRPr="0E7683A3" w:rsidR="0E7683A3">
              <w:rPr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HV01</w:t>
            </w:r>
          </w:p>
        </w:tc>
        <w:tc>
          <w:tcPr>
            <w:tcW w:w="3674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E7683A3" w:rsidP="0E7683A3" w:rsidRDefault="0E7683A3" w14:paraId="573E7836" w14:textId="580621ED">
            <w:pPr>
              <w:spacing w:before="40" w:beforeAutospacing="off" w:after="40" w:afterAutospacing="off" w:line="242" w:lineRule="auto"/>
            </w:pPr>
            <w:r w:rsidRPr="0E7683A3" w:rsidR="0E7683A3">
              <w:rPr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Nguyễn Văn A</w:t>
            </w:r>
          </w:p>
        </w:tc>
        <w:tc>
          <w:tcPr>
            <w:tcW w:w="4975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E7683A3" w:rsidP="0E7683A3" w:rsidRDefault="0E7683A3" w14:paraId="4DAB2C0F" w14:textId="55F68D36">
            <w:pPr>
              <w:spacing w:before="40" w:beforeAutospacing="off" w:after="40" w:afterAutospacing="off" w:line="242" w:lineRule="auto"/>
            </w:pPr>
            <w:r w:rsidRPr="0E7683A3" w:rsidR="0E7683A3">
              <w:rPr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0901111111, 0902222222</w:t>
            </w:r>
          </w:p>
        </w:tc>
      </w:tr>
      <w:tr w:rsidR="0E7683A3" w:rsidTr="0E7683A3" w14:paraId="4FC9555A">
        <w:trPr>
          <w:trHeight w:val="300"/>
        </w:trPr>
        <w:tc>
          <w:tcPr>
            <w:tcW w:w="904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E7683A3" w:rsidP="0E7683A3" w:rsidRDefault="0E7683A3" w14:paraId="01033866" w14:textId="267E3325">
            <w:pPr>
              <w:spacing w:before="40" w:beforeAutospacing="off" w:after="40" w:afterAutospacing="off" w:line="242" w:lineRule="auto"/>
            </w:pPr>
            <w:r w:rsidRPr="0E7683A3" w:rsidR="0E7683A3">
              <w:rPr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HV02</w:t>
            </w:r>
          </w:p>
        </w:tc>
        <w:tc>
          <w:tcPr>
            <w:tcW w:w="3674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E7683A3" w:rsidP="0E7683A3" w:rsidRDefault="0E7683A3" w14:paraId="254D9E80" w14:textId="693F297B">
            <w:pPr>
              <w:spacing w:before="40" w:beforeAutospacing="off" w:after="40" w:afterAutospacing="off" w:line="242" w:lineRule="auto"/>
            </w:pPr>
            <w:r w:rsidRPr="0E7683A3" w:rsidR="0E7683A3">
              <w:rPr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Trần Thị B</w:t>
            </w:r>
          </w:p>
        </w:tc>
        <w:tc>
          <w:tcPr>
            <w:tcW w:w="4975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E7683A3" w:rsidP="0E7683A3" w:rsidRDefault="0E7683A3" w14:paraId="04B87114" w14:textId="7D2B9BF3">
            <w:pPr>
              <w:spacing w:before="40" w:beforeAutospacing="off" w:after="40" w:afterAutospacing="off" w:line="242" w:lineRule="auto"/>
            </w:pPr>
            <w:r w:rsidRPr="0E7683A3" w:rsidR="0E7683A3">
              <w:rPr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0903333333</w:t>
            </w:r>
          </w:p>
        </w:tc>
      </w:tr>
    </w:tbl>
    <w:p w:rsidR="0E7683A3" w:rsidRDefault="0E7683A3" w14:paraId="40F6E8B4" w14:textId="7A14A8E1"/>
    <w:p w:rsidR="2386A929" w:rsidP="0E7683A3" w:rsidRDefault="2386A929" w14:paraId="491D0772" w14:textId="147F213F">
      <w:pPr>
        <w:pStyle w:val="Normal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="2386A929">
        <w:rPr/>
        <w:t>Ở đậy, ta thấy cột vi phạm quy định 1NF là cột “HV01”, vì</w:t>
      </w:r>
      <w:r w:rsidR="43127E52">
        <w:rPr/>
        <w:t xml:space="preserve"> “</w:t>
      </w:r>
      <w:r w:rsidRPr="0E7683A3" w:rsidR="43127E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vi-VN"/>
        </w:rPr>
        <w:t>Mỗi ô dữ liệu chỉ chứa MỘT giá trị đơn duy nhất (</w:t>
      </w:r>
      <w:r w:rsidRPr="0E7683A3" w:rsidR="43127E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vi-VN"/>
        </w:rPr>
        <w:t>Atomic</w:t>
      </w:r>
      <w:r w:rsidRPr="0E7683A3" w:rsidR="43127E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vi-VN"/>
        </w:rPr>
        <w:t xml:space="preserve"> </w:t>
      </w:r>
      <w:r w:rsidRPr="0E7683A3" w:rsidR="43127E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vi-VN"/>
        </w:rPr>
        <w:t>Value</w:t>
      </w:r>
      <w:r w:rsidRPr="0E7683A3" w:rsidR="43127E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vi-VN"/>
        </w:rPr>
        <w:t>). Không gộp danh sách nhiều giá trị vào cùng một ô”, thế nên ta phải tách bảng một bảng tên t</w:t>
      </w:r>
      <w:r w:rsidRPr="0E7683A3" w:rsidR="4FF5894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vi-VN"/>
        </w:rPr>
        <w:t xml:space="preserve">hành viên và một bảng số điện thoại thành viên.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D7D175"/>
    <w:rsid w:val="07108488"/>
    <w:rsid w:val="07838CE0"/>
    <w:rsid w:val="0E7683A3"/>
    <w:rsid w:val="2386A929"/>
    <w:rsid w:val="30819904"/>
    <w:rsid w:val="43127E52"/>
    <w:rsid w:val="4875B99D"/>
    <w:rsid w:val="4875B99D"/>
    <w:rsid w:val="4FF58944"/>
    <w:rsid w:val="5F59E8A3"/>
    <w:rsid w:val="65D7D175"/>
    <w:rsid w:val="6EE414CB"/>
    <w:rsid w:val="796C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14799"/>
  <w15:chartTrackingRefBased/>
  <w15:docId w15:val="{13AFC1F9-2AF1-43B1-8F9E-2A82E04805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77436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2026-09-23T00:21:47.6906924Z</dcterms:created>
  <dcterms:modified xsi:type="dcterms:W3CDTF">2026-09-23T00:35:41.0344719Z</dcterms:modified>
  <dc:creator>Dao Tran Cong Anh D25CN01</dc:creator>
  <lastModifiedBy>Dao Tran Cong Anh D25CN01</lastModifiedBy>
</coreProperties>
</file>