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CC97" w14:textId="3E025F44" w:rsidR="00AA1BFB" w:rsidRDefault="00554A5D" w:rsidP="00554A5D">
      <w:pPr>
        <w:jc w:val="center"/>
      </w:pPr>
      <w:r>
        <w:t>Session 2 – vận dụng cơ bản 1</w:t>
      </w:r>
    </w:p>
    <w:p w14:paraId="4CAD6D03" w14:textId="32561787" w:rsidR="00554A5D" w:rsidRDefault="00554A5D" w:rsidP="00554A5D">
      <w:r>
        <w:t>Phần 1: Phân tích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79"/>
      </w:tblGrid>
      <w:tr w:rsidR="00554A5D" w14:paraId="15C991F0" w14:textId="77777777" w:rsidTr="00554A5D">
        <w:tc>
          <w:tcPr>
            <w:tcW w:w="1879" w:type="dxa"/>
          </w:tcPr>
          <w:p w14:paraId="46FB58FB" w14:textId="32D963BF" w:rsidR="00554A5D" w:rsidRDefault="00554A5D" w:rsidP="00554A5D">
            <w:r>
              <w:t>Quy tắc</w:t>
            </w:r>
          </w:p>
        </w:tc>
        <w:tc>
          <w:tcPr>
            <w:tcW w:w="1879" w:type="dxa"/>
          </w:tcPr>
          <w:p w14:paraId="339178D7" w14:textId="64418258" w:rsidR="00554A5D" w:rsidRDefault="00554A5D" w:rsidP="00554A5D">
            <w:r>
              <w:t>Đúng/Sai</w:t>
            </w:r>
          </w:p>
        </w:tc>
        <w:tc>
          <w:tcPr>
            <w:tcW w:w="1879" w:type="dxa"/>
          </w:tcPr>
          <w:p w14:paraId="6ED599E8" w14:textId="10CCF025" w:rsidR="00554A5D" w:rsidRDefault="00554A5D" w:rsidP="00554A5D">
            <w:r>
              <w:t>Vi phạm sự kiện/Artifact nào</w:t>
            </w:r>
          </w:p>
        </w:tc>
        <w:tc>
          <w:tcPr>
            <w:tcW w:w="1879" w:type="dxa"/>
          </w:tcPr>
          <w:p w14:paraId="137E5644" w14:textId="3F9C55A5" w:rsidR="00554A5D" w:rsidRDefault="00554A5D" w:rsidP="00554A5D">
            <w:r>
              <w:t>Trụ cột bị ảnh hưởng</w:t>
            </w:r>
          </w:p>
        </w:tc>
        <w:tc>
          <w:tcPr>
            <w:tcW w:w="1879" w:type="dxa"/>
          </w:tcPr>
          <w:p w14:paraId="70C02147" w14:textId="5183FE55" w:rsidR="00554A5D" w:rsidRDefault="00554A5D" w:rsidP="00554A5D">
            <w:r>
              <w:t>Hậu quả thực tế</w:t>
            </w:r>
          </w:p>
        </w:tc>
      </w:tr>
      <w:tr w:rsidR="00554A5D" w14:paraId="6BE83851" w14:textId="77777777" w:rsidTr="00554A5D">
        <w:tc>
          <w:tcPr>
            <w:tcW w:w="1879" w:type="dxa"/>
          </w:tcPr>
          <w:p w14:paraId="70F06273" w14:textId="7E9CF5C5" w:rsidR="00554A5D" w:rsidRDefault="00554A5D" w:rsidP="00554A5D">
            <w:r>
              <w:t>QT1</w:t>
            </w:r>
          </w:p>
        </w:tc>
        <w:tc>
          <w:tcPr>
            <w:tcW w:w="1879" w:type="dxa"/>
          </w:tcPr>
          <w:p w14:paraId="50FDD3CE" w14:textId="1EF688E3" w:rsidR="00554A5D" w:rsidRDefault="00554A5D" w:rsidP="00554A5D">
            <w:r>
              <w:t>Sai</w:t>
            </w:r>
          </w:p>
        </w:tc>
        <w:tc>
          <w:tcPr>
            <w:tcW w:w="1879" w:type="dxa"/>
          </w:tcPr>
          <w:p w14:paraId="34B373C2" w14:textId="7CF4C498" w:rsidR="00554A5D" w:rsidRDefault="0041298D" w:rsidP="00554A5D">
            <w:r>
              <w:t>Sprint</w:t>
            </w:r>
          </w:p>
        </w:tc>
        <w:tc>
          <w:tcPr>
            <w:tcW w:w="1879" w:type="dxa"/>
          </w:tcPr>
          <w:p w14:paraId="636C9EDC" w14:textId="1FAFFAD8" w:rsidR="00554A5D" w:rsidRDefault="00476B58" w:rsidP="00554A5D">
            <w:r>
              <w:t>Minh bạch và thích nghi</w:t>
            </w:r>
          </w:p>
        </w:tc>
        <w:tc>
          <w:tcPr>
            <w:tcW w:w="1879" w:type="dxa"/>
          </w:tcPr>
          <w:p w14:paraId="59173F67" w14:textId="766A7FC1" w:rsidR="00554A5D" w:rsidRDefault="00DF5F83" w:rsidP="00554A5D">
            <w:r>
              <w:t>Làm vỡ nhịp đều đặn của dự án, mất khả năng dự đoán thời gian ra mắt sản phẩm</w:t>
            </w:r>
          </w:p>
        </w:tc>
      </w:tr>
      <w:tr w:rsidR="00554A5D" w14:paraId="5E6F8ACC" w14:textId="77777777" w:rsidTr="00554A5D">
        <w:tc>
          <w:tcPr>
            <w:tcW w:w="1879" w:type="dxa"/>
          </w:tcPr>
          <w:p w14:paraId="46C57CD4" w14:textId="3558A9BD" w:rsidR="00554A5D" w:rsidRDefault="00554A5D" w:rsidP="00554A5D">
            <w:r>
              <w:t>QT2</w:t>
            </w:r>
          </w:p>
        </w:tc>
        <w:tc>
          <w:tcPr>
            <w:tcW w:w="1879" w:type="dxa"/>
          </w:tcPr>
          <w:p w14:paraId="21529F2B" w14:textId="091FB0DD" w:rsidR="00554A5D" w:rsidRDefault="0041298D" w:rsidP="00554A5D">
            <w:r>
              <w:t>Sai</w:t>
            </w:r>
          </w:p>
        </w:tc>
        <w:tc>
          <w:tcPr>
            <w:tcW w:w="1879" w:type="dxa"/>
          </w:tcPr>
          <w:p w14:paraId="52A23A54" w14:textId="77777777" w:rsidR="00554A5D" w:rsidRDefault="0041298D" w:rsidP="00554A5D">
            <w:r>
              <w:t>Sprint Review</w:t>
            </w:r>
          </w:p>
          <w:p w14:paraId="79B0F967" w14:textId="08DB7900" w:rsidR="00F13629" w:rsidRDefault="00F13629" w:rsidP="00554A5D">
            <w:r>
              <w:t>Increment &amp; DoD</w:t>
            </w:r>
          </w:p>
        </w:tc>
        <w:tc>
          <w:tcPr>
            <w:tcW w:w="1879" w:type="dxa"/>
          </w:tcPr>
          <w:p w14:paraId="155CDAE2" w14:textId="50FBC5F4" w:rsidR="00554A5D" w:rsidRDefault="00476B58" w:rsidP="00554A5D">
            <w:r>
              <w:t xml:space="preserve">Minh bạch </w:t>
            </w:r>
          </w:p>
        </w:tc>
        <w:tc>
          <w:tcPr>
            <w:tcW w:w="1879" w:type="dxa"/>
          </w:tcPr>
          <w:p w14:paraId="2645CA53" w14:textId="1884B480" w:rsidR="00554A5D" w:rsidRDefault="00DF5F83" w:rsidP="00554A5D">
            <w:r>
              <w:t>Giấu đi chất lượng thật, khiến việc dùng liên tục gặp lỗi và mất niềm tin vào sản phẩm</w:t>
            </w:r>
          </w:p>
        </w:tc>
      </w:tr>
      <w:tr w:rsidR="00554A5D" w14:paraId="64C340B4" w14:textId="77777777" w:rsidTr="00554A5D">
        <w:tc>
          <w:tcPr>
            <w:tcW w:w="1879" w:type="dxa"/>
          </w:tcPr>
          <w:p w14:paraId="6469E54D" w14:textId="5DD238CD" w:rsidR="00554A5D" w:rsidRDefault="00554A5D" w:rsidP="00554A5D">
            <w:r>
              <w:t>QT3</w:t>
            </w:r>
          </w:p>
        </w:tc>
        <w:tc>
          <w:tcPr>
            <w:tcW w:w="1879" w:type="dxa"/>
          </w:tcPr>
          <w:p w14:paraId="4D8EA37F" w14:textId="0160245D" w:rsidR="00554A5D" w:rsidRDefault="00DF5F83" w:rsidP="00554A5D">
            <w:r>
              <w:t>Đúng</w:t>
            </w:r>
          </w:p>
        </w:tc>
        <w:tc>
          <w:tcPr>
            <w:tcW w:w="1879" w:type="dxa"/>
          </w:tcPr>
          <w:p w14:paraId="742327E2" w14:textId="7AF6E122" w:rsidR="00554A5D" w:rsidRDefault="00DF5F83" w:rsidP="00DF5F83">
            <w:pPr>
              <w:jc w:val="center"/>
            </w:pPr>
            <w:r>
              <w:t>-</w:t>
            </w:r>
          </w:p>
        </w:tc>
        <w:tc>
          <w:tcPr>
            <w:tcW w:w="1879" w:type="dxa"/>
          </w:tcPr>
          <w:p w14:paraId="03BE06C3" w14:textId="6C27E151" w:rsidR="00554A5D" w:rsidRDefault="00DF5F83" w:rsidP="00DF5F83">
            <w:pPr>
              <w:jc w:val="center"/>
            </w:pPr>
            <w:r>
              <w:t>-</w:t>
            </w:r>
          </w:p>
        </w:tc>
        <w:tc>
          <w:tcPr>
            <w:tcW w:w="1879" w:type="dxa"/>
          </w:tcPr>
          <w:p w14:paraId="2C160B7B" w14:textId="69D16330" w:rsidR="00554A5D" w:rsidRDefault="00DF5F83" w:rsidP="00554A5D">
            <w:r>
              <w:t>Là hoạt động giúp Product Owner quản lý Product Backlog dựa trên phản hồi thực tế từ người dùng của buổi Sprint Review</w:t>
            </w:r>
          </w:p>
        </w:tc>
      </w:tr>
      <w:tr w:rsidR="00554A5D" w14:paraId="5D3F9646" w14:textId="77777777" w:rsidTr="00554A5D">
        <w:tc>
          <w:tcPr>
            <w:tcW w:w="1879" w:type="dxa"/>
          </w:tcPr>
          <w:p w14:paraId="31961D1F" w14:textId="7738E012" w:rsidR="00554A5D" w:rsidRDefault="00554A5D" w:rsidP="00554A5D">
            <w:r>
              <w:t>QT4</w:t>
            </w:r>
          </w:p>
        </w:tc>
        <w:tc>
          <w:tcPr>
            <w:tcW w:w="1879" w:type="dxa"/>
          </w:tcPr>
          <w:p w14:paraId="66E7FF08" w14:textId="2971B801" w:rsidR="00554A5D" w:rsidRDefault="0041298D" w:rsidP="00554A5D">
            <w:r>
              <w:t>Sai</w:t>
            </w:r>
          </w:p>
        </w:tc>
        <w:tc>
          <w:tcPr>
            <w:tcW w:w="1879" w:type="dxa"/>
          </w:tcPr>
          <w:p w14:paraId="6D2FCEC3" w14:textId="4500EE36" w:rsidR="00554A5D" w:rsidRDefault="00476B58" w:rsidP="00554A5D">
            <w:r>
              <w:t>Sprint Retrospective</w:t>
            </w:r>
          </w:p>
        </w:tc>
        <w:tc>
          <w:tcPr>
            <w:tcW w:w="1879" w:type="dxa"/>
          </w:tcPr>
          <w:p w14:paraId="5E1C0E84" w14:textId="78B4FABC" w:rsidR="00554A5D" w:rsidRDefault="00476B58" w:rsidP="00554A5D">
            <w:r>
              <w:t>Minh bạch</w:t>
            </w:r>
          </w:p>
        </w:tc>
        <w:tc>
          <w:tcPr>
            <w:tcW w:w="1879" w:type="dxa"/>
          </w:tcPr>
          <w:p w14:paraId="7565CB92" w14:textId="684AF94C" w:rsidR="00554A5D" w:rsidRDefault="00DF5F83" w:rsidP="00554A5D">
            <w:r>
              <w:t>Mất cơ hội cải tiến liên tục, các rủi ro tiềm ẩn tích tụ và ảnh hưởng đến các Sprint sau</w:t>
            </w:r>
          </w:p>
        </w:tc>
      </w:tr>
    </w:tbl>
    <w:p w14:paraId="18F82E3B" w14:textId="77777777" w:rsidR="00554A5D" w:rsidRDefault="00554A5D" w:rsidP="00554A5D"/>
    <w:p w14:paraId="4BC9B6E2" w14:textId="563EC5E0" w:rsidR="00554A5D" w:rsidRDefault="00554A5D" w:rsidP="00554A5D">
      <w:r>
        <w:t>Phần 2: Sửa lỗi</w:t>
      </w:r>
    </w:p>
    <w:p w14:paraId="148F1F32" w14:textId="10B712F7" w:rsidR="00DF5F83" w:rsidRDefault="00DF5F83" w:rsidP="00554A5D">
      <w:r>
        <w:t>QT1: Độ dài Sprint được cố định</w:t>
      </w:r>
      <w:r w:rsidR="00602799">
        <w:t xml:space="preserve"> 2 tuần</w:t>
      </w:r>
      <w:r>
        <w:t xml:space="preserve"> suốt dự án, </w:t>
      </w:r>
      <w:r w:rsidR="00602799">
        <w:t xml:space="preserve">để </w:t>
      </w:r>
      <w:r>
        <w:t xml:space="preserve">có thể dễ dàng dự </w:t>
      </w:r>
      <w:r w:rsidR="00FA7A71">
        <w:t>đoán thời điểm ra mắt sản phẩm</w:t>
      </w:r>
    </w:p>
    <w:p w14:paraId="40BEBEAA" w14:textId="7554078F" w:rsidR="00FA7A71" w:rsidRDefault="00FA7A71" w:rsidP="00554A5D">
      <w:r>
        <w:t>QT2:</w:t>
      </w:r>
      <w:r w:rsidR="00C91B79">
        <w:t xml:space="preserve"> Cuối mỗi Sprint, đội ngũ chỉ trình diễn những mục sản phẩm đã đạt chuẩn ‘Hoàn thành’ (DoD – chạy ổn định và đã được kiểm thử đầy đủ) cho người dùng thử</w:t>
      </w:r>
    </w:p>
    <w:p w14:paraId="73AB634F" w14:textId="0DDD4EBF" w:rsidR="00C91B79" w:rsidRDefault="00C91B79" w:rsidP="00554A5D">
      <w:r>
        <w:t>QT3: Sau buổi Sprint Review, Đức cập nhật lại Product Backlog dựa trên góp ý của người dùng thử</w:t>
      </w:r>
    </w:p>
    <w:p w14:paraId="6BB01B43" w14:textId="5773F0A9" w:rsidR="00C91B79" w:rsidRDefault="00C91B79" w:rsidP="00554A5D">
      <w:r>
        <w:t xml:space="preserve">QT4: Buổi Sprint Retrospective là sự kiện bắt buộc cuối mỗi Sprint để đội ngũ cùng thanh tra các vận hành và đưa ra các hành động </w:t>
      </w:r>
      <w:r w:rsidR="00467E3C">
        <w:t>của</w:t>
      </w:r>
      <w:r>
        <w:t xml:space="preserve"> tiến cho Sprint kế tiếp</w:t>
      </w:r>
    </w:p>
    <w:sectPr w:rsidR="00C91B79" w:rsidSect="002A70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C8"/>
    <w:rsid w:val="000D5BE4"/>
    <w:rsid w:val="00245A39"/>
    <w:rsid w:val="002A705F"/>
    <w:rsid w:val="0041298D"/>
    <w:rsid w:val="00467E3C"/>
    <w:rsid w:val="00476B58"/>
    <w:rsid w:val="005530C8"/>
    <w:rsid w:val="00554A5D"/>
    <w:rsid w:val="00602799"/>
    <w:rsid w:val="0075225F"/>
    <w:rsid w:val="009C05BC"/>
    <w:rsid w:val="00AA1BFB"/>
    <w:rsid w:val="00BE593F"/>
    <w:rsid w:val="00C91B79"/>
    <w:rsid w:val="00DF5F83"/>
    <w:rsid w:val="00F13629"/>
    <w:rsid w:val="00F16968"/>
    <w:rsid w:val="00FA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B807"/>
  <w15:chartTrackingRefBased/>
  <w15:docId w15:val="{29AE738E-1305-47D5-A875-68471DCF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0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4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Hien D25CN02</dc:creator>
  <cp:keywords/>
  <dc:description/>
  <cp:lastModifiedBy>Nguyen Thi Thu Hien D25CN02</cp:lastModifiedBy>
  <cp:revision>5</cp:revision>
  <dcterms:created xsi:type="dcterms:W3CDTF">2026-10-06T09:42:00Z</dcterms:created>
  <dcterms:modified xsi:type="dcterms:W3CDTF">2026-10-06T11:48:00Z</dcterms:modified>
</cp:coreProperties>
</file>