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84A30" w14:textId="77777777" w:rsidR="00C80C86" w:rsidRDefault="00C80C86" w:rsidP="00C80C86">
      <w:pPr>
        <w:jc w:val="center"/>
        <w:rPr>
          <w:b/>
          <w:bCs/>
        </w:rPr>
      </w:pPr>
      <w:r w:rsidRPr="00C80C86">
        <w:rPr>
          <w:b/>
          <w:bCs/>
          <w:lang w:val="vi-VN"/>
        </w:rPr>
        <w:t>ƯỚC LƯỢNG PRODUCT BACKLOG CHO NỀN TẢNG BÁN HÀNG QUA LIVESTREAM</w:t>
      </w:r>
    </w:p>
    <w:p w14:paraId="4B4BC9BD" w14:textId="16C98257" w:rsidR="000A40B4" w:rsidRDefault="000A40B4" w:rsidP="000A40B4">
      <w:r>
        <w:t>Nhiệm vụ 1:</w:t>
      </w:r>
    </w:p>
    <w:tbl>
      <w:tblPr>
        <w:tblW w:w="9030" w:type="dxa"/>
        <w:shd w:val="clear" w:color="auto" w:fill="FFFFFF"/>
        <w:tblCellMar>
          <w:left w:w="0" w:type="dxa"/>
          <w:right w:w="0" w:type="dxa"/>
        </w:tblCellMar>
        <w:tblLook w:val="04A0" w:firstRow="1" w:lastRow="0" w:firstColumn="1" w:lastColumn="0" w:noHBand="0" w:noVBand="1"/>
      </w:tblPr>
      <w:tblGrid>
        <w:gridCol w:w="1274"/>
        <w:gridCol w:w="1192"/>
        <w:gridCol w:w="1356"/>
        <w:gridCol w:w="5208"/>
      </w:tblGrid>
      <w:tr w:rsidR="000A40B4" w:rsidRPr="000A40B4" w14:paraId="654EDE2D" w14:textId="77777777">
        <w:trPr>
          <w:trHeight w:val="1025"/>
        </w:trPr>
        <w:tc>
          <w:tcPr>
            <w:tcW w:w="12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16D4D5A" w14:textId="77777777" w:rsidR="000A40B4" w:rsidRPr="000A40B4" w:rsidRDefault="000A40B4" w:rsidP="000A40B4">
            <w:r w:rsidRPr="000A40B4">
              <w:rPr>
                <w:b/>
                <w:bCs/>
                <w:lang w:val="vi-VN"/>
              </w:rPr>
              <w:t>Mã Story</w:t>
            </w:r>
            <w:r w:rsidRPr="000A40B4">
              <w:rPr>
                <w:lang w:val="vi-VN"/>
              </w:rPr>
              <w:t> </w:t>
            </w:r>
          </w:p>
        </w:tc>
        <w:tc>
          <w:tcPr>
            <w:tcW w:w="119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3D3CA7" w14:textId="77777777" w:rsidR="000A40B4" w:rsidRPr="000A40B4" w:rsidRDefault="000A40B4" w:rsidP="000A40B4">
            <w:r w:rsidRPr="000A40B4">
              <w:rPr>
                <w:b/>
                <w:bCs/>
                <w:lang w:val="vi-VN"/>
              </w:rPr>
              <w:t>Đủ rõ</w:t>
            </w:r>
            <w:r w:rsidRPr="000A40B4">
              <w:rPr>
                <w:lang w:val="vi-VN"/>
              </w:rPr>
              <w:t> </w:t>
            </w:r>
          </w:p>
        </w:tc>
        <w:tc>
          <w:tcPr>
            <w:tcW w:w="13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4CAD08" w14:textId="77777777" w:rsidR="000A40B4" w:rsidRPr="000A40B4" w:rsidRDefault="000A40B4" w:rsidP="000A40B4">
            <w:r w:rsidRPr="000A40B4">
              <w:rPr>
                <w:b/>
                <w:bCs/>
                <w:lang w:val="vi-VN"/>
              </w:rPr>
              <w:t>Cần làm rõ</w:t>
            </w:r>
            <w:r w:rsidRPr="000A40B4">
              <w:rPr>
                <w:lang w:val="vi-VN"/>
              </w:rPr>
              <w:t> </w:t>
            </w:r>
          </w:p>
        </w:tc>
        <w:tc>
          <w:tcPr>
            <w:tcW w:w="520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96E7FF" w14:textId="77777777" w:rsidR="000A40B4" w:rsidRPr="000A40B4" w:rsidRDefault="000A40B4" w:rsidP="000A40B4">
            <w:r w:rsidRPr="000A40B4">
              <w:rPr>
                <w:b/>
                <w:bCs/>
                <w:lang w:val="vi-VN"/>
              </w:rPr>
              <w:t>Thông tin/câu hỏi còn thiếu</w:t>
            </w:r>
            <w:r w:rsidRPr="000A40B4">
              <w:rPr>
                <w:lang w:val="vi-VN"/>
              </w:rPr>
              <w:t> </w:t>
            </w:r>
          </w:p>
        </w:tc>
      </w:tr>
      <w:tr w:rsidR="000A40B4" w:rsidRPr="000A40B4" w14:paraId="7AE42C87"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AE5B90" w14:textId="77777777" w:rsidR="000A40B4" w:rsidRPr="000A40B4" w:rsidRDefault="000A40B4" w:rsidP="000A40B4">
            <w:r w:rsidRPr="000A40B4">
              <w:rPr>
                <w:lang w:val="vi-VN"/>
              </w:rPr>
              <w:t>LS01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FB566A" w14:textId="4BEEC97D" w:rsidR="000A40B4" w:rsidRPr="0079223E" w:rsidRDefault="000A40B4" w:rsidP="00AA2EC7"/>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2EF5B3" w14:textId="478E847F" w:rsidR="000A40B4" w:rsidRPr="00AA2EC7" w:rsidRDefault="00AA2EC7" w:rsidP="00AA2EC7">
            <w:pPr>
              <w:jc w:val="center"/>
            </w:pPr>
            <w:r>
              <w:t>X</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994C206" w14:textId="746E2ECA" w:rsidR="000A40B4" w:rsidRPr="000A40B4" w:rsidRDefault="00AA2EC7" w:rsidP="000A40B4">
            <w:r>
              <w:t>Trong khi phiên live đang diễn ra thì có được thay đổi trạng thái hay không</w:t>
            </w:r>
            <w:r w:rsidR="000A40B4" w:rsidRPr="000A40B4">
              <w:rPr>
                <w:lang w:val="vi-VN"/>
              </w:rPr>
              <w:t> </w:t>
            </w:r>
          </w:p>
        </w:tc>
      </w:tr>
      <w:tr w:rsidR="000A40B4" w:rsidRPr="000A40B4" w14:paraId="1058ECE2"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8D3AC5" w14:textId="77777777" w:rsidR="000A40B4" w:rsidRPr="000A40B4" w:rsidRDefault="000A40B4" w:rsidP="000A40B4">
            <w:r w:rsidRPr="000A40B4">
              <w:rPr>
                <w:lang w:val="vi-VN"/>
              </w:rPr>
              <w:t>LS03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B1457A2" w14:textId="2D3FBD08" w:rsidR="000A40B4" w:rsidRPr="0079223E" w:rsidRDefault="000A40B4" w:rsidP="000A40B4"/>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72A0F1" w14:textId="4208BBC2" w:rsidR="000A40B4" w:rsidRPr="0079223E" w:rsidRDefault="00AA2EC7" w:rsidP="0079223E">
            <w:pPr>
              <w:jc w:val="center"/>
            </w:pPr>
            <w:r>
              <w:t>X</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6951525" w14:textId="266E4546" w:rsidR="000A40B4" w:rsidRPr="00AA2EC7" w:rsidRDefault="00AA2EC7" w:rsidP="000A40B4">
            <w:r>
              <w:t>Cùng 1 thời điểm 2 khách hàng mua với số lượng sản phẩm vượt mức tồn kho phải được xử lý như thế nào</w:t>
            </w:r>
          </w:p>
        </w:tc>
      </w:tr>
    </w:tbl>
    <w:p w14:paraId="70F5A0C4" w14:textId="77777777" w:rsidR="000A40B4" w:rsidRDefault="000A40B4" w:rsidP="000A40B4"/>
    <w:p w14:paraId="34CB44D4" w14:textId="7AF60AFF" w:rsidR="000A40B4" w:rsidRPr="000A40B4" w:rsidRDefault="000A40B4" w:rsidP="000A40B4">
      <w:r>
        <w:t>Nhiệm vụ 2:</w:t>
      </w:r>
    </w:p>
    <w:tbl>
      <w:tblPr>
        <w:tblW w:w="9030" w:type="dxa"/>
        <w:shd w:val="clear" w:color="auto" w:fill="FFFFFF"/>
        <w:tblCellMar>
          <w:left w:w="0" w:type="dxa"/>
          <w:right w:w="0" w:type="dxa"/>
        </w:tblCellMar>
        <w:tblLook w:val="04A0" w:firstRow="1" w:lastRow="0" w:firstColumn="1" w:lastColumn="0" w:noHBand="0" w:noVBand="1"/>
      </w:tblPr>
      <w:tblGrid>
        <w:gridCol w:w="1089"/>
        <w:gridCol w:w="1075"/>
        <w:gridCol w:w="1704"/>
        <w:gridCol w:w="1704"/>
        <w:gridCol w:w="3458"/>
      </w:tblGrid>
      <w:tr w:rsidR="000A40B4" w:rsidRPr="000A40B4" w14:paraId="5E5831E2" w14:textId="77777777">
        <w:trPr>
          <w:trHeight w:val="1325"/>
        </w:trPr>
        <w:tc>
          <w:tcPr>
            <w:tcW w:w="10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7B8125" w14:textId="77777777" w:rsidR="000A40B4" w:rsidRPr="000A40B4" w:rsidRDefault="000A40B4" w:rsidP="000A40B4">
            <w:r w:rsidRPr="000A40B4">
              <w:rPr>
                <w:b/>
                <w:bCs/>
                <w:lang w:val="vi-VN"/>
              </w:rPr>
              <w:t>Mã Story</w:t>
            </w:r>
            <w:r w:rsidRPr="000A40B4">
              <w:rPr>
                <w:lang w:val="vi-VN"/>
              </w:rPr>
              <w:t> </w:t>
            </w:r>
          </w:p>
        </w:tc>
        <w:tc>
          <w:tcPr>
            <w:tcW w:w="107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163252" w14:textId="77777777" w:rsidR="000A40B4" w:rsidRPr="000A40B4" w:rsidRDefault="000A40B4" w:rsidP="000A40B4">
            <w:r w:rsidRPr="000A40B4">
              <w:rPr>
                <w:b/>
                <w:bCs/>
                <w:lang w:val="vi-VN"/>
              </w:rPr>
              <w:t>Mức ưu tiên</w:t>
            </w:r>
            <w:r w:rsidRPr="000A40B4">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4955160" w14:textId="77777777" w:rsidR="000A40B4" w:rsidRPr="000A40B4" w:rsidRDefault="000A40B4" w:rsidP="000A40B4">
            <w:r w:rsidRPr="000A40B4">
              <w:rPr>
                <w:b/>
                <w:bCs/>
                <w:lang w:val="vi-VN"/>
              </w:rPr>
              <w:t>Kết quả phiếu</w:t>
            </w:r>
            <w:r w:rsidRPr="000A40B4">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F5FA4B2" w14:textId="77777777" w:rsidR="000A40B4" w:rsidRPr="000A40B4" w:rsidRDefault="000A40B4" w:rsidP="000A40B4">
            <w:r w:rsidRPr="000A40B4">
              <w:rPr>
                <w:b/>
                <w:bCs/>
                <w:lang w:val="vi-VN"/>
              </w:rPr>
              <w:t>SP cuối cùng</w:t>
            </w:r>
            <w:r w:rsidRPr="000A40B4">
              <w:rPr>
                <w:lang w:val="vi-VN"/>
              </w:rPr>
              <w:t> </w:t>
            </w:r>
          </w:p>
        </w:tc>
        <w:tc>
          <w:tcPr>
            <w:tcW w:w="34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33E0BD1" w14:textId="77777777" w:rsidR="000A40B4" w:rsidRPr="000A40B4" w:rsidRDefault="000A40B4" w:rsidP="000A40B4">
            <w:r w:rsidRPr="000A40B4">
              <w:rPr>
                <w:b/>
                <w:bCs/>
                <w:lang w:val="vi-VN"/>
              </w:rPr>
              <w:t>Lý do ngắn</w:t>
            </w:r>
            <w:r w:rsidRPr="000A40B4">
              <w:rPr>
                <w:lang w:val="vi-VN"/>
              </w:rPr>
              <w:t> </w:t>
            </w:r>
          </w:p>
        </w:tc>
      </w:tr>
      <w:tr w:rsidR="000A40B4" w:rsidRPr="000A40B4" w14:paraId="19B5C410"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7E8696" w14:textId="77777777" w:rsidR="000A40B4" w:rsidRPr="000A40B4" w:rsidRDefault="000A40B4" w:rsidP="000A40B4">
            <w:r w:rsidRPr="000A40B4">
              <w:rPr>
                <w:lang w:val="vi-VN"/>
              </w:rPr>
              <w:t>LS01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FE2061" w14:textId="77777777" w:rsidR="000A40B4" w:rsidRPr="000A40B4" w:rsidRDefault="000A40B4" w:rsidP="000A40B4">
            <w:r w:rsidRPr="000A40B4">
              <w:rPr>
                <w:lang w:val="vi-VN"/>
              </w:rPr>
              <w:t>1 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82CF4B1" w14:textId="77777777" w:rsidR="000A40B4" w:rsidRPr="000A40B4" w:rsidRDefault="000A40B4" w:rsidP="000A40B4">
            <w:r w:rsidRPr="000A40B4">
              <w:rPr>
                <w:lang w:val="vi-VN"/>
              </w:rPr>
              <w:t>3 - 3 - 5 - 3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FB400C5" w14:textId="61468008" w:rsidR="000A40B4" w:rsidRPr="006C4D85" w:rsidRDefault="006C4D85" w:rsidP="000A40B4">
            <w: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8E5092" w14:textId="10B6383E" w:rsidR="000A40B4" w:rsidRPr="00747FCE" w:rsidRDefault="00747FCE" w:rsidP="000A40B4">
            <w:r>
              <w:t>Việc chuyển trạng thái khi đến giờ phát live thuộc 1 story khác vì thế SP không thể lớn hơn LS02</w:t>
            </w:r>
          </w:p>
        </w:tc>
      </w:tr>
      <w:tr w:rsidR="000A40B4" w:rsidRPr="000A40B4" w14:paraId="5C8DBA4F"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2F572D" w14:textId="77777777" w:rsidR="000A40B4" w:rsidRPr="000A40B4" w:rsidRDefault="000A40B4" w:rsidP="000A40B4">
            <w:r w:rsidRPr="000A40B4">
              <w:rPr>
                <w:lang w:val="vi-VN"/>
              </w:rPr>
              <w:t>LS02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30507C" w14:textId="77777777" w:rsidR="000A40B4" w:rsidRPr="000A40B4" w:rsidRDefault="000A40B4" w:rsidP="000A40B4">
            <w:r w:rsidRPr="000A40B4">
              <w:rPr>
                <w:lang w:val="vi-VN"/>
              </w:rPr>
              <w:t>2 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48C77B1" w14:textId="77777777" w:rsidR="000A40B4" w:rsidRPr="000A40B4" w:rsidRDefault="000A40B4" w:rsidP="000A40B4">
            <w:r w:rsidRPr="000A40B4">
              <w:rPr>
                <w:lang w:val="vi-VN"/>
              </w:rPr>
              <w:t>3 - 3 - 3 - 3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BD8A88D" w14:textId="77777777" w:rsidR="000A40B4" w:rsidRPr="000A40B4" w:rsidRDefault="000A40B4" w:rsidP="000A40B4">
            <w:r w:rsidRPr="000A40B4">
              <w:rPr>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C70EC0" w14:textId="77777777" w:rsidR="000A40B4" w:rsidRPr="000A40B4" w:rsidRDefault="000A40B4" w:rsidP="000A40B4">
            <w:r w:rsidRPr="000A40B4">
              <w:rPr>
                <w:lang w:val="vi-VN"/>
              </w:rPr>
              <w:t>Reference Story; các phiếu đã trùng nhau.</w:t>
            </w:r>
          </w:p>
        </w:tc>
      </w:tr>
      <w:tr w:rsidR="000A40B4" w:rsidRPr="000A40B4" w14:paraId="4EC2BDCC"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314B61" w14:textId="77777777" w:rsidR="000A40B4" w:rsidRPr="000A40B4" w:rsidRDefault="000A40B4" w:rsidP="000A40B4">
            <w:r w:rsidRPr="000A40B4">
              <w:rPr>
                <w:lang w:val="vi-VN"/>
              </w:rPr>
              <w:t>LS03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225AA8C" w14:textId="77777777" w:rsidR="000A40B4" w:rsidRPr="000A40B4" w:rsidRDefault="000A40B4" w:rsidP="000A40B4">
            <w:r w:rsidRPr="000A40B4">
              <w:rPr>
                <w:lang w:val="vi-VN"/>
              </w:rPr>
              <w:t>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0C7C52" w14:textId="77777777" w:rsidR="000A40B4" w:rsidRPr="000A40B4" w:rsidRDefault="000A40B4" w:rsidP="000A40B4">
            <w:r w:rsidRPr="000A40B4">
              <w:rPr>
                <w:lang w:val="vi-VN"/>
              </w:rPr>
              <w:t>5 - 8 - 8 - 5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0A5038" w14:textId="73591C5F" w:rsidR="000A40B4" w:rsidRPr="006C4D85" w:rsidRDefault="006C4D85" w:rsidP="000A40B4">
            <w:r>
              <w:t>8</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2B46CE8" w14:textId="0E92792D" w:rsidR="000A40B4" w:rsidRPr="00A83A52" w:rsidRDefault="00A83A52" w:rsidP="000A40B4">
            <w:r>
              <w:t>Bắt được các trường hợp biên và đặc biệt của người dùng, đội ngũ phải xử lý cả rủi ro khi mà khách hàng đặt gần như đồng thời với nhau</w:t>
            </w:r>
          </w:p>
        </w:tc>
      </w:tr>
    </w:tbl>
    <w:p w14:paraId="4C10C43C" w14:textId="77777777" w:rsidR="004C29B8" w:rsidRDefault="004C29B8" w:rsidP="004C29B8"/>
    <w:p w14:paraId="2F44D9B2" w14:textId="3A450558" w:rsidR="00AA1BFB" w:rsidRDefault="004C29B8" w:rsidP="004C29B8">
      <w:r>
        <w:t>Nhiệm vụ 3:</w:t>
      </w:r>
    </w:p>
    <w:p w14:paraId="08D11D08" w14:textId="18274709" w:rsidR="007A359C" w:rsidRDefault="007A359C" w:rsidP="007A359C">
      <w:r>
        <w:t xml:space="preserve">Không nên ước lượn 1 SP =  4 giờ, bởi vì Story Point để đo ước lượng tương đối khối lượng công việc, rủi ro, độ phức tạp, tổng nỗ lực. Nhóm nên </w:t>
      </w:r>
      <w:r w:rsidR="00FD5E3A">
        <w:t>dùng</w:t>
      </w:r>
      <w:r>
        <w:t xml:space="preserve"> </w:t>
      </w:r>
      <w:r w:rsidR="00FD5E3A">
        <w:t>dãy số</w:t>
      </w:r>
      <w:r>
        <w:t xml:space="preserve"> là Fibonacci để </w:t>
      </w:r>
      <w:r w:rsidR="00FD5E3A">
        <w:t xml:space="preserve">ước lượng tương </w:t>
      </w:r>
      <w:r w:rsidR="00FD5E3A">
        <w:lastRenderedPageBreak/>
        <w:t>đối giữa các user story, rồi dựa velocity để dự báo khối lượng công việc sẽ làm trong Sprint tới mà không cần quy đổi sang giờ</w:t>
      </w:r>
    </w:p>
    <w:sectPr w:rsidR="007A359C"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C86"/>
    <w:rsid w:val="000A40B4"/>
    <w:rsid w:val="00245A39"/>
    <w:rsid w:val="002A705F"/>
    <w:rsid w:val="004C29B8"/>
    <w:rsid w:val="00506947"/>
    <w:rsid w:val="00691BAB"/>
    <w:rsid w:val="006C4D85"/>
    <w:rsid w:val="00747FCE"/>
    <w:rsid w:val="0075225F"/>
    <w:rsid w:val="0079223E"/>
    <w:rsid w:val="007A359C"/>
    <w:rsid w:val="0091289F"/>
    <w:rsid w:val="009C05BC"/>
    <w:rsid w:val="00A83A52"/>
    <w:rsid w:val="00AA1BFB"/>
    <w:rsid w:val="00AA2EC7"/>
    <w:rsid w:val="00C80C86"/>
    <w:rsid w:val="00FB2AA7"/>
    <w:rsid w:val="00FD5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E9EA"/>
  <w15:chartTrackingRefBased/>
  <w15:docId w15:val="{30744707-76AE-4152-8D4C-AF1D247D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C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C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C86"/>
    <w:rPr>
      <w:rFonts w:eastAsiaTheme="majorEastAsia" w:cstheme="majorBidi"/>
      <w:color w:val="272727" w:themeColor="text1" w:themeTint="D8"/>
    </w:rPr>
  </w:style>
  <w:style w:type="paragraph" w:styleId="Title">
    <w:name w:val="Title"/>
    <w:basedOn w:val="Normal"/>
    <w:next w:val="Normal"/>
    <w:link w:val="TitleChar"/>
    <w:uiPriority w:val="10"/>
    <w:qFormat/>
    <w:rsid w:val="00C80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C86"/>
    <w:pPr>
      <w:spacing w:before="160"/>
      <w:jc w:val="center"/>
    </w:pPr>
    <w:rPr>
      <w:i/>
      <w:iCs/>
      <w:color w:val="404040" w:themeColor="text1" w:themeTint="BF"/>
    </w:rPr>
  </w:style>
  <w:style w:type="character" w:customStyle="1" w:styleId="QuoteChar">
    <w:name w:val="Quote Char"/>
    <w:basedOn w:val="DefaultParagraphFont"/>
    <w:link w:val="Quote"/>
    <w:uiPriority w:val="29"/>
    <w:rsid w:val="00C80C86"/>
    <w:rPr>
      <w:i/>
      <w:iCs/>
      <w:color w:val="404040" w:themeColor="text1" w:themeTint="BF"/>
    </w:rPr>
  </w:style>
  <w:style w:type="paragraph" w:styleId="ListParagraph">
    <w:name w:val="List Paragraph"/>
    <w:basedOn w:val="Normal"/>
    <w:uiPriority w:val="34"/>
    <w:qFormat/>
    <w:rsid w:val="00C80C86"/>
    <w:pPr>
      <w:ind w:left="720"/>
      <w:contextualSpacing/>
    </w:pPr>
  </w:style>
  <w:style w:type="character" w:styleId="IntenseEmphasis">
    <w:name w:val="Intense Emphasis"/>
    <w:basedOn w:val="DefaultParagraphFont"/>
    <w:uiPriority w:val="21"/>
    <w:qFormat/>
    <w:rsid w:val="00C80C86"/>
    <w:rPr>
      <w:i/>
      <w:iCs/>
      <w:color w:val="2F5496" w:themeColor="accent1" w:themeShade="BF"/>
    </w:rPr>
  </w:style>
  <w:style w:type="paragraph" w:styleId="IntenseQuote">
    <w:name w:val="Intense Quote"/>
    <w:basedOn w:val="Normal"/>
    <w:next w:val="Normal"/>
    <w:link w:val="IntenseQuoteChar"/>
    <w:uiPriority w:val="30"/>
    <w:qFormat/>
    <w:rsid w:val="00C80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C86"/>
    <w:rPr>
      <w:i/>
      <w:iCs/>
      <w:color w:val="2F5496" w:themeColor="accent1" w:themeShade="BF"/>
    </w:rPr>
  </w:style>
  <w:style w:type="character" w:styleId="IntenseReference">
    <w:name w:val="Intense Reference"/>
    <w:basedOn w:val="DefaultParagraphFont"/>
    <w:uiPriority w:val="32"/>
    <w:qFormat/>
    <w:rsid w:val="00C80C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11</cp:revision>
  <dcterms:created xsi:type="dcterms:W3CDTF">2026-10-14T03:26:00Z</dcterms:created>
  <dcterms:modified xsi:type="dcterms:W3CDTF">2026-10-14T04:46:00Z</dcterms:modified>
</cp:coreProperties>
</file>