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6F9E" w14:textId="364E47E1" w:rsidR="00DC7905" w:rsidRDefault="003133A9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3C9CB" wp14:editId="220F21E0">
            <wp:simplePos x="0" y="0"/>
            <wp:positionH relativeFrom="column">
              <wp:posOffset>-138989</wp:posOffset>
            </wp:positionH>
            <wp:positionV relativeFrom="paragraph">
              <wp:posOffset>1207008</wp:posOffset>
            </wp:positionV>
            <wp:extent cx="5943600" cy="4387215"/>
            <wp:effectExtent l="0" t="0" r="0" b="0"/>
            <wp:wrapNone/>
            <wp:docPr id="1964504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43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09 – IT24100186</w:t>
      </w:r>
    </w:p>
    <w:sectPr w:rsidR="00DC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05"/>
    <w:rsid w:val="003133A9"/>
    <w:rsid w:val="00D90359"/>
    <w:rsid w:val="00DC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D42A"/>
  <w15:chartTrackingRefBased/>
  <w15:docId w15:val="{80E77C73-6B87-410F-9DD7-28E95277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Yeshan K.P IT24100186</dc:creator>
  <cp:keywords/>
  <dc:description/>
  <cp:lastModifiedBy>Yeshan K.P IT24100186</cp:lastModifiedBy>
  <cp:revision>2</cp:revision>
  <dcterms:created xsi:type="dcterms:W3CDTF">2025-10-01T16:09:00Z</dcterms:created>
  <dcterms:modified xsi:type="dcterms:W3CDTF">2025-10-01T16:09:00Z</dcterms:modified>
</cp:coreProperties>
</file>