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DAAA7" w14:textId="11DF67C1" w:rsidR="009A29D2" w:rsidRDefault="00F705CB" w:rsidP="009A29D2">
      <w:pPr>
        <w:rPr>
          <w:rFonts w:ascii="Aptos" w:eastAsia="Aptos" w:hAnsi="Aptos" w:cs="Aptos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</w:t>
      </w:r>
      <w:r w:rsidR="009A29D2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58787E9D" w14:textId="77777777" w:rsidR="009A29D2" w:rsidRDefault="009A29D2" w:rsidP="009A29D2">
      <w:pPr>
        <w:tabs>
          <w:tab w:val="left" w:pos="3720"/>
        </w:tabs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219E44D9" w14:textId="77777777" w:rsidR="009A29D2" w:rsidRDefault="009A29D2" w:rsidP="009A29D2">
      <w:r>
        <w:rPr>
          <w:noProof/>
        </w:rPr>
        <w:drawing>
          <wp:anchor distT="0" distB="0" distL="114300" distR="114300" simplePos="0" relativeHeight="251659264" behindDoc="0" locked="0" layoutInCell="1" allowOverlap="1" wp14:anchorId="6A749A97" wp14:editId="165B94DC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137567985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3FD51" w14:textId="77777777" w:rsidR="009A29D2" w:rsidRDefault="009A29D2" w:rsidP="009A29D2"/>
    <w:p w14:paraId="2CD9E704" w14:textId="77777777" w:rsidR="009A29D2" w:rsidRDefault="009A29D2" w:rsidP="009A29D2"/>
    <w:p w14:paraId="3E804F15" w14:textId="77777777" w:rsidR="009A29D2" w:rsidRDefault="009A29D2" w:rsidP="009A29D2"/>
    <w:p w14:paraId="5B66AF2B" w14:textId="77777777" w:rsidR="009A29D2" w:rsidRDefault="009A29D2" w:rsidP="009A29D2"/>
    <w:p w14:paraId="0D5AFCF6" w14:textId="77777777" w:rsidR="009A29D2" w:rsidRDefault="009A29D2" w:rsidP="009A29D2">
      <w:pPr>
        <w:jc w:val="center"/>
      </w:pPr>
    </w:p>
    <w:p w14:paraId="76A711E6" w14:textId="77777777" w:rsidR="009A29D2" w:rsidRDefault="009A29D2" w:rsidP="009A29D2">
      <w:pPr>
        <w:jc w:val="center"/>
      </w:pPr>
    </w:p>
    <w:p w14:paraId="0266AF07" w14:textId="77777777" w:rsidR="009A29D2" w:rsidRDefault="009A29D2" w:rsidP="009A29D2">
      <w:pPr>
        <w:jc w:val="center"/>
      </w:pPr>
    </w:p>
    <w:p w14:paraId="3855466E" w14:textId="77777777" w:rsidR="009A29D2" w:rsidRDefault="009A29D2" w:rsidP="009A29D2"/>
    <w:p w14:paraId="3A7BCE38" w14:textId="77777777" w:rsidR="009A29D2" w:rsidRDefault="009A29D2" w:rsidP="009A29D2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3AA3062C" w14:textId="62A72C8F" w:rsidR="009A29D2" w:rsidRPr="00687349" w:rsidRDefault="00624C3D" w:rsidP="009A29D2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</w:t>
      </w:r>
      <w:r w:rsidR="009A29D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09</w:t>
      </w:r>
    </w:p>
    <w:p w14:paraId="1B3098EF" w14:textId="77777777" w:rsidR="009A29D2" w:rsidRDefault="009A29D2" w:rsidP="009A29D2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11FC29A" w14:textId="74C395D2" w:rsidR="009A29D2" w:rsidRDefault="009A29D2" w:rsidP="009A29D2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IT24100647</w:t>
      </w:r>
    </w:p>
    <w:p w14:paraId="4E722D82" w14:textId="36623AEF" w:rsidR="009A29D2" w:rsidRDefault="009A29D2" w:rsidP="009A29D2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A.J.M.P.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N.Jayasekara</w:t>
      </w:r>
      <w:proofErr w:type="spellEnd"/>
      <w:proofErr w:type="gramEnd"/>
    </w:p>
    <w:p w14:paraId="4A796011" w14:textId="77777777" w:rsidR="009A29D2" w:rsidRDefault="009A29D2" w:rsidP="009A29D2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D674903" w14:textId="77777777" w:rsidR="009A29D2" w:rsidRPr="00CC708C" w:rsidRDefault="009A29D2" w:rsidP="009A29D2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E68D3F3" w14:textId="77777777" w:rsidR="009A29D2" w:rsidRDefault="009A29D2" w:rsidP="009A29D2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IT2120</w:t>
      </w:r>
    </w:p>
    <w:p w14:paraId="469805A4" w14:textId="77777777" w:rsidR="009A29D2" w:rsidRPr="00687349" w:rsidRDefault="009A29D2" w:rsidP="009A29D2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1D41DD" w14:textId="77777777" w:rsidR="009A29D2" w:rsidRDefault="009A29D2" w:rsidP="009A29D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2673886F" w14:textId="77777777" w:rsidR="00397875" w:rsidRDefault="00397875" w:rsidP="009A29D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6E20CDD" w14:textId="77777777" w:rsidR="00397875" w:rsidRDefault="00397875" w:rsidP="009A29D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9F44D8B" w14:textId="5F500606" w:rsidR="00561DDC" w:rsidRPr="00397875" w:rsidRDefault="00561DDC" w:rsidP="00E921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978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Exercise</w:t>
      </w:r>
    </w:p>
    <w:p w14:paraId="6F1E41A9" w14:textId="2BCD9C5C" w:rsidR="00E921BC" w:rsidRPr="00E921BC" w:rsidRDefault="00E921BC" w:rsidP="00E921BC">
      <w:pPr>
        <w:rPr>
          <w:rFonts w:ascii="Times New Roman" w:hAnsi="Times New Roman" w:cs="Times New Roman"/>
          <w:lang w:val="en-US"/>
        </w:rPr>
      </w:pPr>
      <w:r w:rsidRPr="00E921BC">
        <w:rPr>
          <w:rFonts w:ascii="Times New Roman" w:hAnsi="Times New Roman" w:cs="Times New Roman"/>
          <w:lang w:val="en-US"/>
        </w:rPr>
        <w:t>1. Assume that the time taken to bake a batch of cookies is normally distributed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E921BC">
        <w:rPr>
          <w:rFonts w:ascii="Times New Roman" w:hAnsi="Times New Roman" w:cs="Times New Roman"/>
          <w:lang w:val="en-US"/>
        </w:rPr>
        <w:t>mean</w:t>
      </w:r>
      <w:r>
        <w:rPr>
          <w:rFonts w:ascii="Times New Roman" w:hAnsi="Times New Roman" w:cs="Times New Roman"/>
          <w:lang w:val="en-US"/>
        </w:rPr>
        <w:t xml:space="preserve"> </w:t>
      </w:r>
      <w:r w:rsidRPr="00E921BC">
        <w:rPr>
          <w:rFonts w:ascii="Times New Roman" w:hAnsi="Times New Roman" w:cs="Times New Roman"/>
          <w:lang w:val="en-US"/>
        </w:rPr>
        <w:t>45 minutes and standard deviation 2 minutes.</w:t>
      </w:r>
    </w:p>
    <w:p w14:paraId="76C9DDF0" w14:textId="72BAA2C6" w:rsidR="00E921BC" w:rsidRDefault="00E921BC" w:rsidP="00E921BC">
      <w:pPr>
        <w:rPr>
          <w:rFonts w:ascii="Times New Roman" w:hAnsi="Times New Roman" w:cs="Times New Roman"/>
          <w:lang w:val="en-US"/>
        </w:rPr>
      </w:pPr>
      <w:proofErr w:type="spellStart"/>
      <w:r w:rsidRPr="00E921BC">
        <w:rPr>
          <w:rFonts w:ascii="Times New Roman" w:hAnsi="Times New Roman" w:cs="Times New Roman"/>
          <w:lang w:val="en-US"/>
        </w:rPr>
        <w:t>i</w:t>
      </w:r>
      <w:proofErr w:type="spellEnd"/>
      <w:r w:rsidRPr="00E921BC">
        <w:rPr>
          <w:rFonts w:ascii="Times New Roman" w:hAnsi="Times New Roman" w:cs="Times New Roman"/>
          <w:lang w:val="en-US"/>
        </w:rPr>
        <w:t>. Generate a random sample of size 25 for the baking time.</w:t>
      </w:r>
    </w:p>
    <w:p w14:paraId="01CC74C3" w14:textId="7D036E74" w:rsidR="00E921BC" w:rsidRDefault="00CC5F50" w:rsidP="00E921BC">
      <w:pPr>
        <w:rPr>
          <w:rFonts w:ascii="Times New Roman" w:hAnsi="Times New Roman" w:cs="Times New Roman"/>
          <w:lang w:val="en-US"/>
        </w:rPr>
      </w:pPr>
      <w:r w:rsidRPr="00CC5F5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61E4C06" wp14:editId="52BB903C">
            <wp:simplePos x="0" y="0"/>
            <wp:positionH relativeFrom="column">
              <wp:posOffset>94347</wp:posOffset>
            </wp:positionH>
            <wp:positionV relativeFrom="paragraph">
              <wp:posOffset>98425</wp:posOffset>
            </wp:positionV>
            <wp:extent cx="5986188" cy="914400"/>
            <wp:effectExtent l="0" t="0" r="0" b="0"/>
            <wp:wrapNone/>
            <wp:docPr id="108848541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85418" name="Picture 1" descr="A white background with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8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964A9" w14:textId="77777777" w:rsidR="00E921BC" w:rsidRDefault="00E921BC" w:rsidP="00E921BC">
      <w:pPr>
        <w:rPr>
          <w:rFonts w:ascii="Times New Roman" w:hAnsi="Times New Roman" w:cs="Times New Roman"/>
          <w:lang w:val="en-US"/>
        </w:rPr>
      </w:pPr>
    </w:p>
    <w:p w14:paraId="4AADDC01" w14:textId="77777777" w:rsidR="00E921BC" w:rsidRDefault="00E921BC" w:rsidP="00E921BC">
      <w:pPr>
        <w:rPr>
          <w:rFonts w:ascii="Times New Roman" w:hAnsi="Times New Roman" w:cs="Times New Roman"/>
          <w:lang w:val="en-US"/>
        </w:rPr>
      </w:pPr>
    </w:p>
    <w:p w14:paraId="7F08F511" w14:textId="77777777" w:rsidR="00E921BC" w:rsidRDefault="00E921BC" w:rsidP="00E921BC">
      <w:pPr>
        <w:rPr>
          <w:rFonts w:ascii="Times New Roman" w:hAnsi="Times New Roman" w:cs="Times New Roman"/>
          <w:lang w:val="en-US"/>
        </w:rPr>
      </w:pPr>
    </w:p>
    <w:p w14:paraId="64F3EE17" w14:textId="30567049" w:rsidR="00E921BC" w:rsidRDefault="008C466D" w:rsidP="00E921BC">
      <w:pPr>
        <w:rPr>
          <w:rFonts w:ascii="Times New Roman" w:hAnsi="Times New Roman" w:cs="Times New Roman"/>
          <w:lang w:val="en-US"/>
        </w:rPr>
      </w:pPr>
      <w:r w:rsidRPr="008C466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F1E7290" wp14:editId="068C62EB">
            <wp:simplePos x="0" y="0"/>
            <wp:positionH relativeFrom="column">
              <wp:posOffset>-2449</wp:posOffset>
            </wp:positionH>
            <wp:positionV relativeFrom="paragraph">
              <wp:posOffset>-3538</wp:posOffset>
            </wp:positionV>
            <wp:extent cx="5400040" cy="927735"/>
            <wp:effectExtent l="0" t="0" r="0" b="5715"/>
            <wp:wrapNone/>
            <wp:docPr id="175613140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1407" name="Picture 1" descr="A white background with black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90B5D" w14:textId="77777777" w:rsidR="008C466D" w:rsidRDefault="008C466D" w:rsidP="00E921BC">
      <w:pPr>
        <w:rPr>
          <w:rFonts w:ascii="Times New Roman" w:hAnsi="Times New Roman" w:cs="Times New Roman"/>
          <w:lang w:val="en-US"/>
        </w:rPr>
      </w:pPr>
    </w:p>
    <w:p w14:paraId="5B4403C7" w14:textId="77777777" w:rsidR="008C466D" w:rsidRDefault="008C466D" w:rsidP="00E921BC">
      <w:pPr>
        <w:rPr>
          <w:rFonts w:ascii="Times New Roman" w:hAnsi="Times New Roman" w:cs="Times New Roman"/>
          <w:lang w:val="en-US"/>
        </w:rPr>
      </w:pPr>
    </w:p>
    <w:p w14:paraId="69CEEB7F" w14:textId="77777777" w:rsidR="008C466D" w:rsidRPr="00E921BC" w:rsidRDefault="008C466D" w:rsidP="00E921BC">
      <w:pPr>
        <w:rPr>
          <w:rFonts w:ascii="Times New Roman" w:hAnsi="Times New Roman" w:cs="Times New Roman"/>
          <w:lang w:val="en-US"/>
        </w:rPr>
      </w:pPr>
    </w:p>
    <w:p w14:paraId="267FDE17" w14:textId="434137B3" w:rsidR="00C63C53" w:rsidRDefault="008C466D" w:rsidP="00E921BC">
      <w:pPr>
        <w:rPr>
          <w:lang w:val="en-US"/>
        </w:rPr>
      </w:pPr>
      <w:r w:rsidRPr="008C466D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FE109D7" wp14:editId="76D939D4">
            <wp:simplePos x="0" y="0"/>
            <wp:positionH relativeFrom="column">
              <wp:posOffset>-63032</wp:posOffset>
            </wp:positionH>
            <wp:positionV relativeFrom="paragraph">
              <wp:posOffset>578284</wp:posOffset>
            </wp:positionV>
            <wp:extent cx="6388768" cy="669378"/>
            <wp:effectExtent l="0" t="0" r="0" b="0"/>
            <wp:wrapNone/>
            <wp:docPr id="49469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96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68" cy="66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1BC" w:rsidRPr="00E921BC">
        <w:rPr>
          <w:rFonts w:ascii="Times New Roman" w:hAnsi="Times New Roman" w:cs="Times New Roman"/>
          <w:lang w:val="en-US"/>
        </w:rPr>
        <w:t>ii. Test whether the average baking time is less than 46 minutes at a 5% level of</w:t>
      </w:r>
      <w:r w:rsidR="00E921BC">
        <w:rPr>
          <w:rFonts w:ascii="Times New Roman" w:hAnsi="Times New Roman" w:cs="Times New Roman"/>
          <w:lang w:val="en-US"/>
        </w:rPr>
        <w:t xml:space="preserve"> </w:t>
      </w:r>
      <w:r w:rsidR="00561DDC">
        <w:rPr>
          <w:rFonts w:ascii="Times New Roman" w:hAnsi="Times New Roman" w:cs="Times New Roman"/>
          <w:lang w:val="en-US"/>
        </w:rPr>
        <w:t xml:space="preserve">  s</w:t>
      </w:r>
      <w:r w:rsidR="00E921BC" w:rsidRPr="00E921BC">
        <w:rPr>
          <w:rFonts w:ascii="Times New Roman" w:hAnsi="Times New Roman" w:cs="Times New Roman"/>
          <w:lang w:val="en-US"/>
        </w:rPr>
        <w:t>ignificance.</w:t>
      </w:r>
      <w:r w:rsidR="00E921BC" w:rsidRPr="00E921BC">
        <w:rPr>
          <w:lang w:val="en-US"/>
        </w:rPr>
        <w:cr/>
      </w:r>
    </w:p>
    <w:p w14:paraId="7292366D" w14:textId="457B7E52" w:rsidR="008C466D" w:rsidRDefault="008C466D" w:rsidP="00E921BC">
      <w:pPr>
        <w:rPr>
          <w:lang w:val="en-US"/>
        </w:rPr>
      </w:pPr>
    </w:p>
    <w:p w14:paraId="7EEB1EED" w14:textId="6F65AD01" w:rsidR="008C466D" w:rsidRDefault="008C466D" w:rsidP="00E921BC">
      <w:pPr>
        <w:rPr>
          <w:lang w:val="en-US"/>
        </w:rPr>
      </w:pPr>
    </w:p>
    <w:p w14:paraId="4A873AF2" w14:textId="178BDDE0" w:rsidR="008C466D" w:rsidRDefault="008C466D" w:rsidP="00E921BC">
      <w:pPr>
        <w:rPr>
          <w:lang w:val="en-US"/>
        </w:rPr>
      </w:pPr>
      <w:r w:rsidRPr="008C466D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D26ED9C" wp14:editId="429C0784">
            <wp:simplePos x="0" y="0"/>
            <wp:positionH relativeFrom="column">
              <wp:posOffset>-63468</wp:posOffset>
            </wp:positionH>
            <wp:positionV relativeFrom="paragraph">
              <wp:posOffset>220979</wp:posOffset>
            </wp:positionV>
            <wp:extent cx="5962397" cy="1576137"/>
            <wp:effectExtent l="0" t="0" r="635" b="5080"/>
            <wp:wrapNone/>
            <wp:docPr id="5002143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1435" name="Picture 1" descr="A white background with blu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52" cy="1578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528AB" w14:textId="054DDFB5" w:rsidR="008C466D" w:rsidRPr="009A29D2" w:rsidRDefault="008C466D" w:rsidP="00E921BC">
      <w:pPr>
        <w:rPr>
          <w:lang w:val="en-US"/>
        </w:rPr>
      </w:pPr>
    </w:p>
    <w:sectPr w:rsidR="008C466D" w:rsidRPr="009A29D2" w:rsidSect="00561DDC">
      <w:pgSz w:w="11906" w:h="16838" w:code="9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D2"/>
    <w:rsid w:val="0008567F"/>
    <w:rsid w:val="000A290E"/>
    <w:rsid w:val="000A629E"/>
    <w:rsid w:val="000B106A"/>
    <w:rsid w:val="000B6D2A"/>
    <w:rsid w:val="000C2AF8"/>
    <w:rsid w:val="000C3DD0"/>
    <w:rsid w:val="000C5C96"/>
    <w:rsid w:val="000D23FB"/>
    <w:rsid w:val="000E660E"/>
    <w:rsid w:val="000F7B30"/>
    <w:rsid w:val="00106ACD"/>
    <w:rsid w:val="00131D21"/>
    <w:rsid w:val="001339BB"/>
    <w:rsid w:val="0015765B"/>
    <w:rsid w:val="0016394E"/>
    <w:rsid w:val="00180DC1"/>
    <w:rsid w:val="001F0090"/>
    <w:rsid w:val="00223CC4"/>
    <w:rsid w:val="00247993"/>
    <w:rsid w:val="00263272"/>
    <w:rsid w:val="00266E8C"/>
    <w:rsid w:val="00286FE4"/>
    <w:rsid w:val="002E0B4B"/>
    <w:rsid w:val="002F07B7"/>
    <w:rsid w:val="002F0CC5"/>
    <w:rsid w:val="00300C8E"/>
    <w:rsid w:val="00352D1E"/>
    <w:rsid w:val="0036529E"/>
    <w:rsid w:val="00370B7B"/>
    <w:rsid w:val="003902AD"/>
    <w:rsid w:val="003928A9"/>
    <w:rsid w:val="00397875"/>
    <w:rsid w:val="003A1A0C"/>
    <w:rsid w:val="00412B35"/>
    <w:rsid w:val="004277A1"/>
    <w:rsid w:val="00433FCB"/>
    <w:rsid w:val="004353E0"/>
    <w:rsid w:val="0044722D"/>
    <w:rsid w:val="00472000"/>
    <w:rsid w:val="004B3684"/>
    <w:rsid w:val="004F3F04"/>
    <w:rsid w:val="00561DDC"/>
    <w:rsid w:val="00563B59"/>
    <w:rsid w:val="0057565E"/>
    <w:rsid w:val="005913CA"/>
    <w:rsid w:val="00620248"/>
    <w:rsid w:val="00624C3D"/>
    <w:rsid w:val="0063411B"/>
    <w:rsid w:val="006456B9"/>
    <w:rsid w:val="00661083"/>
    <w:rsid w:val="00675888"/>
    <w:rsid w:val="0069447A"/>
    <w:rsid w:val="006A0551"/>
    <w:rsid w:val="006E228E"/>
    <w:rsid w:val="007348B5"/>
    <w:rsid w:val="0074461E"/>
    <w:rsid w:val="00746ED6"/>
    <w:rsid w:val="0078493E"/>
    <w:rsid w:val="007867E7"/>
    <w:rsid w:val="007B445F"/>
    <w:rsid w:val="007E0BDE"/>
    <w:rsid w:val="00823BBF"/>
    <w:rsid w:val="00827D91"/>
    <w:rsid w:val="00836CB4"/>
    <w:rsid w:val="008614F9"/>
    <w:rsid w:val="00864124"/>
    <w:rsid w:val="008816C8"/>
    <w:rsid w:val="008C466D"/>
    <w:rsid w:val="008E1E4B"/>
    <w:rsid w:val="00900578"/>
    <w:rsid w:val="009143E5"/>
    <w:rsid w:val="0092483F"/>
    <w:rsid w:val="00960D21"/>
    <w:rsid w:val="00965E90"/>
    <w:rsid w:val="009968D9"/>
    <w:rsid w:val="009A29D2"/>
    <w:rsid w:val="009B0159"/>
    <w:rsid w:val="009B55AC"/>
    <w:rsid w:val="009B65DA"/>
    <w:rsid w:val="009C515E"/>
    <w:rsid w:val="00A14FD1"/>
    <w:rsid w:val="00A16BE0"/>
    <w:rsid w:val="00A17582"/>
    <w:rsid w:val="00A36980"/>
    <w:rsid w:val="00A5774A"/>
    <w:rsid w:val="00A57F63"/>
    <w:rsid w:val="00A65130"/>
    <w:rsid w:val="00A709F5"/>
    <w:rsid w:val="00A85F90"/>
    <w:rsid w:val="00AA48D5"/>
    <w:rsid w:val="00AA6006"/>
    <w:rsid w:val="00AD1EBD"/>
    <w:rsid w:val="00B217DF"/>
    <w:rsid w:val="00BB6EEF"/>
    <w:rsid w:val="00C34B79"/>
    <w:rsid w:val="00C60413"/>
    <w:rsid w:val="00C63C53"/>
    <w:rsid w:val="00C64F3D"/>
    <w:rsid w:val="00CA7657"/>
    <w:rsid w:val="00CB4B46"/>
    <w:rsid w:val="00CC5F50"/>
    <w:rsid w:val="00CD7758"/>
    <w:rsid w:val="00CE4212"/>
    <w:rsid w:val="00D04B93"/>
    <w:rsid w:val="00D2319A"/>
    <w:rsid w:val="00D31462"/>
    <w:rsid w:val="00D56A2B"/>
    <w:rsid w:val="00D81A72"/>
    <w:rsid w:val="00DC78E1"/>
    <w:rsid w:val="00DD16A0"/>
    <w:rsid w:val="00DD2A34"/>
    <w:rsid w:val="00DD40AB"/>
    <w:rsid w:val="00DE4B2D"/>
    <w:rsid w:val="00DF6D21"/>
    <w:rsid w:val="00E165DB"/>
    <w:rsid w:val="00E70979"/>
    <w:rsid w:val="00E85FD0"/>
    <w:rsid w:val="00E921BC"/>
    <w:rsid w:val="00EB43AF"/>
    <w:rsid w:val="00ED3C90"/>
    <w:rsid w:val="00ED7099"/>
    <w:rsid w:val="00EF69C1"/>
    <w:rsid w:val="00F0206F"/>
    <w:rsid w:val="00F0683E"/>
    <w:rsid w:val="00F3018E"/>
    <w:rsid w:val="00F52B94"/>
    <w:rsid w:val="00F705CB"/>
    <w:rsid w:val="00F93D83"/>
    <w:rsid w:val="00FB0D4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7967"/>
  <w15:chartTrackingRefBased/>
  <w15:docId w15:val="{B5D2D401-01A9-429C-BFEE-41613110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D2"/>
    <w:pPr>
      <w:spacing w:line="276" w:lineRule="auto"/>
    </w:pPr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9D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ja-JP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9D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ja-JP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9D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ja-JP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D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 w:eastAsia="ja-JP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D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 w:eastAsia="ja-JP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D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 w:eastAsia="ja-JP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D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 w:eastAsia="ja-JP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D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 w:eastAsia="ja-JP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D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 w:eastAsia="ja-JP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 w:bidi="ta-IN"/>
    </w:rPr>
  </w:style>
  <w:style w:type="character" w:customStyle="1" w:styleId="TitleChar">
    <w:name w:val="Title Char"/>
    <w:basedOn w:val="DefaultParagraphFont"/>
    <w:link w:val="Title"/>
    <w:uiPriority w:val="10"/>
    <w:rsid w:val="009A2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D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ja-JP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9A2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9D2"/>
    <w:pPr>
      <w:spacing w:before="160" w:line="278" w:lineRule="auto"/>
      <w:jc w:val="center"/>
    </w:pPr>
    <w:rPr>
      <w:rFonts w:eastAsiaTheme="minorEastAsia" w:cs="Latha"/>
      <w:i/>
      <w:iCs/>
      <w:color w:val="404040" w:themeColor="text1" w:themeTint="BF"/>
      <w:lang w:val="en-US" w:eastAsia="ja-JP" w:bidi="ta-IN"/>
    </w:rPr>
  </w:style>
  <w:style w:type="character" w:customStyle="1" w:styleId="QuoteChar">
    <w:name w:val="Quote Char"/>
    <w:basedOn w:val="DefaultParagraphFont"/>
    <w:link w:val="Quote"/>
    <w:uiPriority w:val="29"/>
    <w:rsid w:val="009A29D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9D2"/>
    <w:pPr>
      <w:spacing w:line="278" w:lineRule="auto"/>
      <w:ind w:left="720"/>
      <w:contextualSpacing/>
    </w:pPr>
    <w:rPr>
      <w:rFonts w:eastAsiaTheme="minorEastAsia" w:cs="Latha"/>
      <w:lang w:val="en-US" w:eastAsia="ja-JP" w:bidi="ta-IN"/>
    </w:rPr>
  </w:style>
  <w:style w:type="character" w:styleId="IntenseEmphasis">
    <w:name w:val="Intense Emphasis"/>
    <w:basedOn w:val="DefaultParagraphFont"/>
    <w:uiPriority w:val="21"/>
    <w:qFormat/>
    <w:rsid w:val="009A2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="Latha"/>
      <w:i/>
      <w:iCs/>
      <w:color w:val="0F4761" w:themeColor="accent1" w:themeShade="BF"/>
      <w:lang w:val="en-US" w:eastAsia="ja-JP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D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6</cp:revision>
  <dcterms:created xsi:type="dcterms:W3CDTF">2025-10-04T10:24:00Z</dcterms:created>
  <dcterms:modified xsi:type="dcterms:W3CDTF">2025-10-04T10:59:00Z</dcterms:modified>
</cp:coreProperties>
</file>