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5F7C" w14:textId="259B356C" w:rsidR="00246182" w:rsidRPr="001D0CC3" w:rsidRDefault="00246182">
      <w:pPr>
        <w:rPr>
          <w:rFonts w:ascii="Times New Roman" w:hAnsi="Times New Roman" w:cs="Times New Roman"/>
          <w:sz w:val="28"/>
          <w:szCs w:val="28"/>
        </w:rPr>
      </w:pPr>
      <w:r w:rsidRPr="001D0CC3">
        <w:rPr>
          <w:rFonts w:ascii="Times New Roman" w:hAnsi="Times New Roman" w:cs="Times New Roman"/>
          <w:sz w:val="28"/>
          <w:szCs w:val="28"/>
        </w:rPr>
        <w:t>IT24102</w:t>
      </w:r>
      <w:r w:rsidR="001D0CC3" w:rsidRPr="001D0CC3">
        <w:rPr>
          <w:rFonts w:ascii="Times New Roman" w:hAnsi="Times New Roman" w:cs="Times New Roman"/>
          <w:sz w:val="28"/>
          <w:szCs w:val="28"/>
        </w:rPr>
        <w:t>983</w:t>
      </w:r>
    </w:p>
    <w:p w14:paraId="47A27EED" w14:textId="163D5120" w:rsidR="00246182" w:rsidRPr="001D0CC3" w:rsidRDefault="001D0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Karannagodage Don Y.D.J.</w:t>
      </w:r>
    </w:p>
    <w:p w14:paraId="1C962D90" w14:textId="1F9166A9" w:rsidR="00246182" w:rsidRPr="001D0CC3" w:rsidRDefault="00246182">
      <w:pPr>
        <w:rPr>
          <w:rFonts w:ascii="Times New Roman" w:hAnsi="Times New Roman" w:cs="Times New Roman"/>
          <w:sz w:val="28"/>
          <w:szCs w:val="28"/>
        </w:rPr>
      </w:pPr>
      <w:r w:rsidRPr="001D0CC3">
        <w:rPr>
          <w:rFonts w:ascii="Times New Roman" w:hAnsi="Times New Roman" w:cs="Times New Roman"/>
          <w:sz w:val="28"/>
          <w:szCs w:val="28"/>
        </w:rPr>
        <w:t>PS Lab sheet 6</w:t>
      </w:r>
    </w:p>
    <w:p w14:paraId="35DC04C3" w14:textId="7BEB2A47" w:rsidR="00246182" w:rsidRDefault="00246182"/>
    <w:p w14:paraId="05CB5CB4" w14:textId="32B252D9" w:rsidR="00246182" w:rsidRDefault="001D0CC3">
      <w:r w:rsidRPr="001D0CC3">
        <w:drawing>
          <wp:inline distT="0" distB="0" distL="0" distR="0" wp14:anchorId="7E211556" wp14:editId="563C8185">
            <wp:extent cx="5363323" cy="3591426"/>
            <wp:effectExtent l="0" t="0" r="8890" b="9525"/>
            <wp:docPr id="28505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2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8745" w14:textId="77777777" w:rsidR="00246182" w:rsidRDefault="00246182"/>
    <w:p w14:paraId="716EEC10" w14:textId="77777777" w:rsidR="00246182" w:rsidRDefault="00246182"/>
    <w:p w14:paraId="40846C21" w14:textId="3195EE08" w:rsidR="00246182" w:rsidRDefault="00246182"/>
    <w:p w14:paraId="75A57217" w14:textId="26275243" w:rsidR="00F66361" w:rsidRDefault="00F66361">
      <w:r w:rsidRPr="00F66361">
        <w:rPr>
          <w:noProof/>
        </w:rPr>
        <w:lastRenderedPageBreak/>
        <w:drawing>
          <wp:inline distT="0" distB="0" distL="0" distR="0" wp14:anchorId="4D8B911C" wp14:editId="04BEDC54">
            <wp:extent cx="5943600" cy="2751455"/>
            <wp:effectExtent l="0" t="0" r="0" b="0"/>
            <wp:docPr id="35188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1D9" w14:textId="77777777" w:rsidR="00246182" w:rsidRDefault="00246182"/>
    <w:sectPr w:rsidR="0024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82"/>
    <w:rsid w:val="001D0CC3"/>
    <w:rsid w:val="00246182"/>
    <w:rsid w:val="007F3D37"/>
    <w:rsid w:val="008346A0"/>
    <w:rsid w:val="00B639C2"/>
    <w:rsid w:val="00D11BC3"/>
    <w:rsid w:val="00EB03F7"/>
    <w:rsid w:val="00F66361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9661"/>
  <w15:chartTrackingRefBased/>
  <w15:docId w15:val="{92EB82D1-2079-4EFA-9C3D-33C6CDB5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Saduni Ahinsa</dc:creator>
  <cp:keywords/>
  <dc:description/>
  <cp:lastModifiedBy>yasan dew</cp:lastModifiedBy>
  <cp:revision>2</cp:revision>
  <dcterms:created xsi:type="dcterms:W3CDTF">2025-09-16T16:59:00Z</dcterms:created>
  <dcterms:modified xsi:type="dcterms:W3CDTF">2025-09-16T16:59:00Z</dcterms:modified>
</cp:coreProperties>
</file>