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9036D" w14:textId="5A57FED6" w:rsidR="002A7D59" w:rsidRDefault="002A7D59">
      <w:r>
        <w:t>Lab 09</w:t>
      </w:r>
    </w:p>
    <w:p w14:paraId="0FBEB29A" w14:textId="77777777" w:rsidR="002A7D59" w:rsidRDefault="002A7D59"/>
    <w:p w14:paraId="3C2E7DDF" w14:textId="7AA7F344" w:rsidR="002A7D59" w:rsidRDefault="002A7D59">
      <w:r w:rsidRPr="002A7D59">
        <w:drawing>
          <wp:inline distT="0" distB="0" distL="0" distR="0" wp14:anchorId="182C79C8" wp14:editId="60BEA22B">
            <wp:extent cx="5943600" cy="3758565"/>
            <wp:effectExtent l="0" t="0" r="0" b="0"/>
            <wp:docPr id="18399442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4420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E416" w14:textId="1DEFDBDE" w:rsidR="002A7D59" w:rsidRDefault="002A7D59">
      <w:r w:rsidRPr="002A7D59">
        <w:lastRenderedPageBreak/>
        <w:drawing>
          <wp:inline distT="0" distB="0" distL="0" distR="0" wp14:anchorId="15D2A0FA" wp14:editId="5C09998C">
            <wp:extent cx="5943600" cy="4090035"/>
            <wp:effectExtent l="0" t="0" r="0" b="5715"/>
            <wp:docPr id="1098588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8895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472A" w14:textId="696BE917" w:rsidR="002A7D59" w:rsidRDefault="002A7D59">
      <w:r w:rsidRPr="002A7D59">
        <w:drawing>
          <wp:inline distT="0" distB="0" distL="0" distR="0" wp14:anchorId="6BD9F59D" wp14:editId="5377569C">
            <wp:extent cx="5943600" cy="2900680"/>
            <wp:effectExtent l="0" t="0" r="0" b="0"/>
            <wp:docPr id="651463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633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5B19" w14:textId="2B258769" w:rsidR="002A7D59" w:rsidRDefault="002A7D59">
      <w:r w:rsidRPr="002A7D59">
        <w:lastRenderedPageBreak/>
        <w:drawing>
          <wp:inline distT="0" distB="0" distL="0" distR="0" wp14:anchorId="59C89BD0" wp14:editId="1F9AFE4D">
            <wp:extent cx="5943600" cy="2964815"/>
            <wp:effectExtent l="0" t="0" r="0" b="6985"/>
            <wp:docPr id="1268072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726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59"/>
    <w:rsid w:val="002A7D59"/>
    <w:rsid w:val="0084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86A0"/>
  <w15:chartTrackingRefBased/>
  <w15:docId w15:val="{B14DABD4-25BD-425A-834C-A733C79E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Paranahewa K.P IT24103814</dc:creator>
  <cp:keywords/>
  <dc:description/>
  <cp:lastModifiedBy>Paranahewa K.P IT24103814</cp:lastModifiedBy>
  <cp:revision>1</cp:revision>
  <dcterms:created xsi:type="dcterms:W3CDTF">2025-10-07T06:37:00Z</dcterms:created>
  <dcterms:modified xsi:type="dcterms:W3CDTF">2025-10-07T06:41:00Z</dcterms:modified>
</cp:coreProperties>
</file>