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FFDC" w14:textId="49C1E4BB" w:rsidR="002B3B60" w:rsidRDefault="00064F12">
      <w:r>
        <w:rPr>
          <w:noProof/>
        </w:rPr>
        <w:drawing>
          <wp:anchor distT="0" distB="0" distL="114300" distR="114300" simplePos="0" relativeHeight="251658240" behindDoc="1" locked="0" layoutInCell="1" allowOverlap="1" wp14:anchorId="2E70ACE1" wp14:editId="58F1C0C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27115" cy="2552700"/>
            <wp:effectExtent l="0" t="0" r="6985" b="0"/>
            <wp:wrapTight wrapText="bothSides">
              <wp:wrapPolygon edited="0">
                <wp:start x="0" y="0"/>
                <wp:lineTo x="0" y="21439"/>
                <wp:lineTo x="21557" y="21439"/>
                <wp:lineTo x="21557" y="0"/>
                <wp:lineTo x="0" y="0"/>
              </wp:wrapPolygon>
            </wp:wrapTight>
            <wp:docPr id="90862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28764" name="Picture 9086287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B3B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24B2B" w14:textId="77777777" w:rsidR="00223CAB" w:rsidRDefault="00223CAB" w:rsidP="00064F12">
      <w:pPr>
        <w:spacing w:after="0" w:line="240" w:lineRule="auto"/>
      </w:pPr>
      <w:r>
        <w:separator/>
      </w:r>
    </w:p>
  </w:endnote>
  <w:endnote w:type="continuationSeparator" w:id="0">
    <w:p w14:paraId="7F9FBC67" w14:textId="77777777" w:rsidR="00223CAB" w:rsidRDefault="00223CAB" w:rsidP="00064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74774" w14:textId="77777777" w:rsidR="00064F12" w:rsidRDefault="00064F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A2DD0" w14:textId="77777777" w:rsidR="00064F12" w:rsidRDefault="00064F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BE3AF" w14:textId="77777777" w:rsidR="00064F12" w:rsidRDefault="00064F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EAEC6" w14:textId="77777777" w:rsidR="00223CAB" w:rsidRDefault="00223CAB" w:rsidP="00064F12">
      <w:pPr>
        <w:spacing w:after="0" w:line="240" w:lineRule="auto"/>
      </w:pPr>
      <w:r>
        <w:separator/>
      </w:r>
    </w:p>
  </w:footnote>
  <w:footnote w:type="continuationSeparator" w:id="0">
    <w:p w14:paraId="61D31CBD" w14:textId="77777777" w:rsidR="00223CAB" w:rsidRDefault="00223CAB" w:rsidP="00064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BAFF7" w14:textId="77777777" w:rsidR="00064F12" w:rsidRDefault="00064F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BDD05" w14:textId="005185F5" w:rsidR="00064F12" w:rsidRDefault="00064F12" w:rsidP="00064F12">
    <w:pPr>
      <w:pStyle w:val="Header"/>
      <w:tabs>
        <w:tab w:val="left" w:pos="6589"/>
      </w:tabs>
    </w:pPr>
    <w:r>
      <w:tab/>
      <w:t>IT24104294</w:t>
    </w:r>
    <w:r>
      <w:tab/>
    </w:r>
  </w:p>
  <w:p w14:paraId="20468251" w14:textId="171CFA97" w:rsidR="00064F12" w:rsidRDefault="00064F12" w:rsidP="00064F12">
    <w:pPr>
      <w:pStyle w:val="Header"/>
      <w:jc w:val="center"/>
    </w:pPr>
    <w:r>
      <w:t>Sumanawardana W.D.T.N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75792" w14:textId="77777777" w:rsidR="00064F12" w:rsidRDefault="00064F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12"/>
    <w:rsid w:val="00064F12"/>
    <w:rsid w:val="00223CAB"/>
    <w:rsid w:val="002B3B60"/>
    <w:rsid w:val="00830C5F"/>
    <w:rsid w:val="00B653AB"/>
    <w:rsid w:val="00B830CD"/>
    <w:rsid w:val="00DE077A"/>
    <w:rsid w:val="00E37611"/>
    <w:rsid w:val="00FE50EF"/>
    <w:rsid w:val="00FE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65B3"/>
  <w15:chartTrackingRefBased/>
  <w15:docId w15:val="{0FB5BC49-7DE0-4D5E-BE17-A350503F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F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F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F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F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F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F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F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F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F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F1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4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F12"/>
  </w:style>
  <w:style w:type="paragraph" w:styleId="Footer">
    <w:name w:val="footer"/>
    <w:basedOn w:val="Normal"/>
    <w:link w:val="FooterChar"/>
    <w:uiPriority w:val="99"/>
    <w:unhideWhenUsed/>
    <w:rsid w:val="00064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 softwares</dc:creator>
  <cp:keywords/>
  <dc:description/>
  <cp:lastModifiedBy>nad softwares</cp:lastModifiedBy>
  <cp:revision>1</cp:revision>
  <dcterms:created xsi:type="dcterms:W3CDTF">2025-10-23T18:04:00Z</dcterms:created>
  <dcterms:modified xsi:type="dcterms:W3CDTF">2025-10-23T18:05:00Z</dcterms:modified>
</cp:coreProperties>
</file>