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B2460" w14:textId="4A166EAB" w:rsidR="1E475A2D" w:rsidRDefault="009F6F25" w:rsidP="009F6F2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0701C" wp14:editId="4316D1F8">
                <wp:simplePos x="0" y="0"/>
                <wp:positionH relativeFrom="page">
                  <wp:align>right</wp:align>
                </wp:positionH>
                <wp:positionV relativeFrom="paragraph">
                  <wp:posOffset>-60960</wp:posOffset>
                </wp:positionV>
                <wp:extent cx="7477125" cy="30480"/>
                <wp:effectExtent l="0" t="0" r="28575" b="26670"/>
                <wp:wrapNone/>
                <wp:docPr id="9909572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8FF1" id="Straight Connector 2" o:spid="_x0000_s1026" style="position:absolute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7.55pt,-4.8pt" to="1126.3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" strokecolor="#156082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2B960" wp14:editId="47931100">
                <wp:simplePos x="0" y="0"/>
                <wp:positionH relativeFrom="column">
                  <wp:posOffset>3543300</wp:posOffset>
                </wp:positionH>
                <wp:positionV relativeFrom="paragraph">
                  <wp:posOffset>-822960</wp:posOffset>
                </wp:positionV>
                <wp:extent cx="3048000" cy="1013460"/>
                <wp:effectExtent l="0" t="0" r="0" b="0"/>
                <wp:wrapNone/>
                <wp:docPr id="437616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74469" w14:textId="7EB44B57" w:rsidR="009F6F25" w:rsidRPr="009F6F25" w:rsidRDefault="009F6F25">
                            <w:pPr>
                              <w:rPr>
                                <w:color w:val="215E99" w:themeColor="text2" w:themeTint="BF"/>
                              </w:rPr>
                            </w:pPr>
                            <w:r w:rsidRPr="009F6F25">
                              <w:rPr>
                                <w:color w:val="215E99" w:themeColor="text2" w:themeTint="BF"/>
                              </w:rPr>
                              <w:t>Kamsha S-  IT24100697</w:t>
                            </w:r>
                          </w:p>
                          <w:p w14:paraId="5F0CE61D" w14:textId="1E8255FD" w:rsidR="009F6F25" w:rsidRPr="009F6F25" w:rsidRDefault="009F6F25">
                            <w:pPr>
                              <w:rPr>
                                <w:color w:val="215E99" w:themeColor="text2" w:themeTint="BF"/>
                              </w:rPr>
                            </w:pPr>
                            <w:r w:rsidRPr="009F6F25">
                              <w:rPr>
                                <w:color w:val="215E99" w:themeColor="text2" w:themeTint="BF"/>
                              </w:rPr>
                              <w:t>PS LAB 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B2B9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-64.8pt;width:240pt;height:7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" fillcolor="white [3201]" stroked="f" strokeweight=".5pt">
                <v:textbox>
                  <w:txbxContent>
                    <w:p w14:paraId="73574469" w14:textId="7EB44B57" w:rsidR="009F6F25" w:rsidRPr="009F6F25" w:rsidRDefault="009F6F25">
                      <w:pPr>
                        <w:rPr>
                          <w:color w:val="215E99" w:themeColor="text2" w:themeTint="BF"/>
                        </w:rPr>
                      </w:pPr>
                      <w:r w:rsidRPr="009F6F25">
                        <w:rPr>
                          <w:color w:val="215E99" w:themeColor="text2" w:themeTint="BF"/>
                        </w:rPr>
                        <w:t>Kamsha S-  IT24100697</w:t>
                      </w:r>
                    </w:p>
                    <w:p w14:paraId="5F0CE61D" w14:textId="1E8255FD" w:rsidR="009F6F25" w:rsidRPr="009F6F25" w:rsidRDefault="009F6F25">
                      <w:pPr>
                        <w:rPr>
                          <w:color w:val="215E99" w:themeColor="text2" w:themeTint="BF"/>
                        </w:rPr>
                      </w:pPr>
                      <w:r w:rsidRPr="009F6F25">
                        <w:rPr>
                          <w:color w:val="215E99" w:themeColor="text2" w:themeTint="BF"/>
                        </w:rPr>
                        <w:t>PS LAB 09</w:t>
                      </w:r>
                    </w:p>
                  </w:txbxContent>
                </v:textbox>
              </v:shape>
            </w:pict>
          </mc:Fallback>
        </mc:AlternateContent>
      </w:r>
      <w:r w:rsidR="0261DD9F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</w:p>
    <w:p w14:paraId="2D433E5C" w14:textId="77777777" w:rsidR="00193B05" w:rsidRDefault="00193B0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B5EA74" w14:textId="049FCFCD" w:rsidR="00193B05" w:rsidRDefault="00193B05" w:rsidP="5CA37F0F">
      <w:pPr>
        <w:widowControl w:val="0"/>
        <w:spacing w:after="200" w:line="276" w:lineRule="auto"/>
        <w:ind w:left="1400"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93B05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1F39E0E" wp14:editId="2A7069AD">
            <wp:extent cx="5732145" cy="2723515"/>
            <wp:effectExtent l="0" t="0" r="1905" b="635"/>
            <wp:docPr id="131335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9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3353" w14:textId="54ED78A3" w:rsidR="00193B05" w:rsidRDefault="00193B05" w:rsidP="00193B05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193B05">
        <w:rPr>
          <w:rFonts w:ascii="Iskoola Pota" w:eastAsia="Iskoola Pota" w:hAnsi="Iskoola Pota" w:cs="Iskoola Pot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539DBE8" wp14:editId="6C8082A2">
            <wp:extent cx="5732145" cy="1623695"/>
            <wp:effectExtent l="0" t="0" r="1905" b="0"/>
            <wp:docPr id="146565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7DF4" w14:textId="77777777" w:rsidR="00193B05" w:rsidRDefault="00193B05" w:rsidP="00193B05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7577BEE4" w14:textId="2D53BF8F" w:rsidR="00193B05" w:rsidRDefault="00193B05" w:rsidP="00193B05">
      <w:pPr>
        <w:tabs>
          <w:tab w:val="left" w:pos="1560"/>
        </w:tabs>
        <w:rPr>
          <w:rFonts w:ascii="Iskoola Pota" w:eastAsia="Iskoola Pota" w:hAnsi="Iskoola Pota" w:cs="Iskoola Pota"/>
          <w:sz w:val="28"/>
          <w:szCs w:val="28"/>
        </w:rPr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tab/>
      </w:r>
      <w:r>
        <w:rPr>
          <w:rFonts w:ascii="Iskoola Pota" w:eastAsia="Iskoola Pota" w:hAnsi="Iskoola Pota" w:cs="Iskoola Pota"/>
          <w:sz w:val="28"/>
          <w:szCs w:val="28"/>
        </w:rPr>
        <w:t xml:space="preserve">   </w:t>
      </w:r>
      <w:r w:rsidRPr="00193B05">
        <w:rPr>
          <w:rFonts w:ascii="Iskoola Pota" w:eastAsia="Iskoola Pota" w:hAnsi="Iskoola Pota" w:cs="Iskoola Pota"/>
          <w:noProof/>
          <w:sz w:val="28"/>
          <w:szCs w:val="28"/>
        </w:rPr>
        <w:drawing>
          <wp:inline distT="0" distB="0" distL="0" distR="0" wp14:anchorId="0E3E6B30" wp14:editId="0BA2BE26">
            <wp:extent cx="5277587" cy="2791215"/>
            <wp:effectExtent l="0" t="0" r="0" b="9525"/>
            <wp:docPr id="2939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86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0CD7" w14:textId="45B5F9A8" w:rsidR="00193B05" w:rsidRPr="00193B05" w:rsidRDefault="00193B05" w:rsidP="00193B05">
      <w:pPr>
        <w:tabs>
          <w:tab w:val="left" w:pos="1560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 w:rsidRPr="00193B05">
        <w:rPr>
          <w:rFonts w:ascii="Iskoola Pota" w:eastAsia="Iskoola Pota" w:hAnsi="Iskoola Pota" w:cs="Iskoola Pota"/>
          <w:noProof/>
          <w:sz w:val="28"/>
          <w:szCs w:val="28"/>
        </w:rPr>
        <w:lastRenderedPageBreak/>
        <w:drawing>
          <wp:inline distT="0" distB="0" distL="0" distR="0" wp14:anchorId="7137775F" wp14:editId="77EB7371">
            <wp:extent cx="2467319" cy="2067213"/>
            <wp:effectExtent l="0" t="0" r="9525" b="9525"/>
            <wp:docPr id="127064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5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05" w:rsidRPr="00193B05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2F356" w14:textId="77777777" w:rsidR="00214C95" w:rsidRDefault="00214C95">
      <w:pPr>
        <w:spacing w:after="0" w:line="240" w:lineRule="auto"/>
      </w:pPr>
      <w:r>
        <w:separator/>
      </w:r>
    </w:p>
  </w:endnote>
  <w:endnote w:type="continuationSeparator" w:id="0">
    <w:p w14:paraId="373A7EF6" w14:textId="77777777" w:rsidR="00214C95" w:rsidRDefault="00214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ECCEF" w14:textId="77777777" w:rsidR="00214C95" w:rsidRDefault="00214C95">
      <w:pPr>
        <w:spacing w:after="0" w:line="240" w:lineRule="auto"/>
      </w:pPr>
      <w:r>
        <w:separator/>
      </w:r>
    </w:p>
  </w:footnote>
  <w:footnote w:type="continuationSeparator" w:id="0">
    <w:p w14:paraId="1C49DE29" w14:textId="77777777" w:rsidR="00214C95" w:rsidRDefault="00214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3D8ED9E"/>
    <w:lvl w:ilvl="0" w:tplc="7DCC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F21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84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09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A0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62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69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63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85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9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3B05"/>
    <w:rsid w:val="00211A27"/>
    <w:rsid w:val="00214C95"/>
    <w:rsid w:val="00492350"/>
    <w:rsid w:val="009F6F25"/>
    <w:rsid w:val="00BC7113"/>
    <w:rsid w:val="00F7424D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Kamsha S IT24100697</cp:lastModifiedBy>
  <cp:revision>3</cp:revision>
  <dcterms:created xsi:type="dcterms:W3CDTF">2025-10-01T16:24:00Z</dcterms:created>
  <dcterms:modified xsi:type="dcterms:W3CDTF">2025-10-01T18:48:00Z</dcterms:modified>
</cp:coreProperties>
</file>