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B6CB2" w14:textId="7B2F79C9" w:rsidR="008946B5" w:rsidRPr="00DA1786" w:rsidRDefault="00DA1786">
      <w:pPr>
        <w:rPr>
          <w:b/>
          <w:bCs/>
          <w:sz w:val="28"/>
          <w:szCs w:val="28"/>
        </w:rPr>
      </w:pPr>
      <w:r w:rsidRPr="00DA1786">
        <w:rPr>
          <w:b/>
          <w:bCs/>
          <w:sz w:val="28"/>
          <w:szCs w:val="28"/>
        </w:rPr>
        <w:t>IT24103262 – Gamage M.G.C.V</w:t>
      </w:r>
    </w:p>
    <w:p w14:paraId="682ECBE8" w14:textId="796FA282" w:rsidR="00DA1786" w:rsidRDefault="00DA1786">
      <w:pPr>
        <w:rPr>
          <w:b/>
          <w:bCs/>
          <w:sz w:val="28"/>
          <w:szCs w:val="28"/>
        </w:rPr>
      </w:pPr>
      <w:r w:rsidRPr="00DA1786">
        <w:rPr>
          <w:b/>
          <w:bCs/>
          <w:sz w:val="28"/>
          <w:szCs w:val="28"/>
        </w:rPr>
        <w:t>Lab 09</w:t>
      </w:r>
    </w:p>
    <w:p w14:paraId="12C50A34" w14:textId="77777777" w:rsidR="00DA1786" w:rsidRDefault="00DA1786">
      <w:pPr>
        <w:rPr>
          <w:b/>
          <w:bCs/>
          <w:sz w:val="28"/>
          <w:szCs w:val="28"/>
        </w:rPr>
      </w:pPr>
    </w:p>
    <w:p w14:paraId="27DEA1BE" w14:textId="206FA01E" w:rsidR="00DA1786" w:rsidRPr="00DA1786" w:rsidRDefault="00DA1786">
      <w:pPr>
        <w:rPr>
          <w:b/>
          <w:bCs/>
          <w:sz w:val="28"/>
          <w:szCs w:val="28"/>
        </w:rPr>
      </w:pPr>
      <w:r w:rsidRPr="00DA1786">
        <w:rPr>
          <w:b/>
          <w:bCs/>
          <w:sz w:val="28"/>
          <w:szCs w:val="28"/>
        </w:rPr>
        <w:drawing>
          <wp:inline distT="0" distB="0" distL="0" distR="0" wp14:anchorId="755E5CDC" wp14:editId="43D60317">
            <wp:extent cx="5620039" cy="3073558"/>
            <wp:effectExtent l="0" t="0" r="0" b="0"/>
            <wp:docPr id="1035992049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92049" name="Picture 1" descr="A computer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786" w:rsidRPr="00DA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86"/>
    <w:rsid w:val="00002BE3"/>
    <w:rsid w:val="008946B5"/>
    <w:rsid w:val="00DA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5F9B"/>
  <w15:chartTrackingRefBased/>
  <w15:docId w15:val="{974FE82E-7028-4E08-8AC8-1935FE08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78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78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78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7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78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78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78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7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7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78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78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78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78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Chalani Vimarsha</dc:creator>
  <cp:keywords/>
  <dc:description/>
  <cp:lastModifiedBy>Chalani Vimarsha</cp:lastModifiedBy>
  <cp:revision>1</cp:revision>
  <dcterms:created xsi:type="dcterms:W3CDTF">2025-10-02T04:44:00Z</dcterms:created>
  <dcterms:modified xsi:type="dcterms:W3CDTF">2025-10-02T04:45:00Z</dcterms:modified>
</cp:coreProperties>
</file>