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C2FD7" w14:textId="77777777" w:rsidR="00877C9D" w:rsidRPr="00877C9D" w:rsidRDefault="00877C9D" w:rsidP="00877C9D">
      <w:pPr>
        <w:pStyle w:val="Heading3"/>
        <w:rPr>
          <w:color w:val="000000" w:themeColor="text1"/>
        </w:rPr>
      </w:pPr>
      <w:r w:rsidRPr="00877C9D">
        <w:rPr>
          <w:rStyle w:val="Strong"/>
          <w:b w:val="0"/>
          <w:bCs w:val="0"/>
          <w:color w:val="000000" w:themeColor="text1"/>
        </w:rPr>
        <w:t xml:space="preserve">Module: </w:t>
      </w:r>
      <w:proofErr w:type="spellStart"/>
      <w:r w:rsidRPr="00877C9D">
        <w:rPr>
          <w:rStyle w:val="Strong"/>
          <w:b w:val="0"/>
          <w:bCs w:val="0"/>
          <w:color w:val="000000" w:themeColor="text1"/>
        </w:rPr>
        <w:t>EditDeleteForm</w:t>
      </w:r>
      <w:proofErr w:type="spellEnd"/>
    </w:p>
    <w:p w14:paraId="111406AD" w14:textId="3AC67B45" w:rsidR="00877C9D" w:rsidRDefault="00877C9D" w:rsidP="00877C9D">
      <w:pPr>
        <w:spacing w:before="100" w:beforeAutospacing="1" w:after="100" w:afterAutospacing="1"/>
      </w:pPr>
      <w:r>
        <w:rPr>
          <w:rStyle w:val="Strong"/>
        </w:rPr>
        <w:t>Overview:</w:t>
      </w:r>
      <w:r>
        <w:br/>
        <w:t xml:space="preserve">The </w:t>
      </w:r>
      <w:r>
        <w:t>EditDelete</w:t>
      </w:r>
      <w:bookmarkStart w:id="0" w:name="_GoBack"/>
      <w:bookmarkEnd w:id="0"/>
      <w:r>
        <w:t xml:space="preserve"> module enables structured editing and deletion of movie entries. Initially combined in a single interface, the module was refactored to separate these concerns—enhancing usability and reducing the risk of accidental deletions.</w:t>
      </w:r>
    </w:p>
    <w:p w14:paraId="3BB2B43D" w14:textId="77777777" w:rsidR="00877C9D" w:rsidRPr="00877C9D" w:rsidRDefault="00877C9D" w:rsidP="0087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Contributions:</w:t>
      </w:r>
    </w:p>
    <w:p w14:paraId="51B94980" w14:textId="77777777" w:rsidR="00877C9D" w:rsidRPr="00877C9D" w:rsidRDefault="00877C9D" w:rsidP="00877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Developed an edit form with pre-filled values based on the movie ID from route parameters.</w:t>
      </w:r>
    </w:p>
    <w:p w14:paraId="4C458459" w14:textId="77777777" w:rsidR="00877C9D" w:rsidRPr="00877C9D" w:rsidRDefault="00877C9D" w:rsidP="00877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Implemented controlled inputs with validation for fields like title, genre, and rating.</w:t>
      </w:r>
    </w:p>
    <w:p w14:paraId="21F323CC" w14:textId="77777777" w:rsidR="00877C9D" w:rsidRPr="00877C9D" w:rsidRDefault="00877C9D" w:rsidP="00877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Integrated real-time feedback for both update and delete operations using status messages.</w:t>
      </w:r>
    </w:p>
    <w:p w14:paraId="07B11E4E" w14:textId="77777777" w:rsidR="00877C9D" w:rsidRPr="00877C9D" w:rsidRDefault="00877C9D" w:rsidP="00877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Ensured form state is managed effectively using React hooks.</w:t>
      </w:r>
    </w:p>
    <w:p w14:paraId="3DE2D495" w14:textId="77777777" w:rsidR="00877C9D" w:rsidRPr="00877C9D" w:rsidRDefault="00877C9D" w:rsidP="0087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Challenges &amp; Resolutions:</w:t>
      </w:r>
    </w:p>
    <w:p w14:paraId="42021D4A" w14:textId="77777777" w:rsidR="00877C9D" w:rsidRPr="00877C9D" w:rsidRDefault="00877C9D" w:rsidP="00877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Accidental Deletions:</w:t>
      </w: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Moved the delete functionality out of the edit form and introduced a separate confirmation flow.</w:t>
      </w:r>
    </w:p>
    <w:p w14:paraId="662A6C75" w14:textId="77777777" w:rsidR="00877C9D" w:rsidRPr="00877C9D" w:rsidRDefault="00877C9D" w:rsidP="00877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Form Validation Gaps:</w:t>
      </w: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Replaced default browser validation with custom JavaScript-based validation to prevent invalid submissions.</w:t>
      </w:r>
    </w:p>
    <w:p w14:paraId="048FB6C6" w14:textId="77777777" w:rsidR="00877C9D" w:rsidRPr="00877C9D" w:rsidRDefault="00877C9D" w:rsidP="00877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Lack of Feedback:</w:t>
      </w: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Integrated success and error messages based on server responses to provide clear user feedback.</w:t>
      </w:r>
    </w:p>
    <w:p w14:paraId="18637D7C" w14:textId="77777777" w:rsidR="00877C9D" w:rsidRPr="00877C9D" w:rsidRDefault="00877C9D" w:rsidP="00877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77C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Missing Delete Confirmation:</w:t>
      </w:r>
      <w:r w:rsidRPr="00877C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Added a confirmation dialog before deletion to prevent unintended data loss.</w:t>
      </w:r>
    </w:p>
    <w:p w14:paraId="1A55E12D" w14:textId="53D1F172" w:rsidR="001F1969" w:rsidRDefault="00877C9D">
      <w:r>
        <w:rPr>
          <w:rStyle w:val="Strong"/>
        </w:rPr>
        <w:t>Outcome:</w:t>
      </w:r>
      <w:r>
        <w:br/>
        <w:t>The module now offers a more reliable and user-friendly experience, with improved validation, clearer feedback, and a safer approach to data modification and removal.</w:t>
      </w:r>
    </w:p>
    <w:sectPr w:rsidR="001F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D31ED"/>
    <w:multiLevelType w:val="multilevel"/>
    <w:tmpl w:val="FAD0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A64C7"/>
    <w:multiLevelType w:val="multilevel"/>
    <w:tmpl w:val="EAA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F1"/>
    <w:rsid w:val="000F31A7"/>
    <w:rsid w:val="001F1969"/>
    <w:rsid w:val="00877C9D"/>
    <w:rsid w:val="00AB11F1"/>
    <w:rsid w:val="00E733A0"/>
    <w:rsid w:val="00E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E921"/>
  <w15:chartTrackingRefBased/>
  <w15:docId w15:val="{AE8A0B58-233A-4753-A989-C4651107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F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7C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2025-05-19T05:19:00Z</dcterms:created>
  <dcterms:modified xsi:type="dcterms:W3CDTF">2025-05-19T05:19:00Z</dcterms:modified>
</cp:coreProperties>
</file>