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42F82" w14:textId="77777777" w:rsidR="00D51755" w:rsidRDefault="00D51755">
      <w:pPr>
        <w:rPr>
          <w:rFonts w:eastAsia="標楷體"/>
        </w:rPr>
      </w:pPr>
    </w:p>
    <w:p w14:paraId="2E4F6286" w14:textId="77777777" w:rsidR="00D51755" w:rsidRDefault="00D51755">
      <w:pPr>
        <w:rPr>
          <w:rFonts w:eastAsia="標楷體"/>
        </w:rPr>
      </w:pPr>
    </w:p>
    <w:p w14:paraId="36836F6B" w14:textId="77777777" w:rsidR="001D60CB" w:rsidRDefault="00AF0227">
      <w:pPr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B3A3134" wp14:editId="527E430C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</wp:posOffset>
                </wp:positionV>
                <wp:extent cx="1485900" cy="228600"/>
                <wp:effectExtent l="0" t="0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7CFB7" w14:textId="77777777" w:rsidR="001D60CB" w:rsidRDefault="001D60CB">
                            <w:pPr>
                              <w:spacing w:line="240" w:lineRule="exact"/>
                              <w:jc w:val="distribute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裝訂線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3A3134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13pt;margin-top:.9pt;width:117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" o:allowincell="f" stroked="f">
                <v:textbox>
                  <w:txbxContent>
                    <w:p w14:paraId="7DE7CFB7" w14:textId="77777777" w:rsidR="001D60CB" w:rsidRDefault="001D60CB">
                      <w:pPr>
                        <w:spacing w:line="240" w:lineRule="exact"/>
                        <w:jc w:val="distribute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</w:rPr>
                        <w:t>裝訂線</w:t>
                      </w:r>
                    </w:p>
                  </w:txbxContent>
                </v:textbox>
              </v:shape>
            </w:pict>
          </mc:Fallback>
        </mc:AlternateContent>
      </w:r>
    </w:p>
    <w:p w14:paraId="6B56334F" w14:textId="77777777" w:rsidR="001D60CB" w:rsidRDefault="00CA54A2" w:rsidP="00374798">
      <w:pPr>
        <w:tabs>
          <w:tab w:val="left" w:leader="hyphen" w:pos="8160"/>
        </w:tabs>
        <w:rPr>
          <w:rFonts w:eastAsia="標楷體"/>
        </w:rPr>
      </w:pPr>
      <w:r>
        <w:rPr>
          <w:rFonts w:eastAsia="標楷體" w:hint="eastAsia"/>
        </w:rPr>
        <w:t xml:space="preserve">     </w:t>
      </w:r>
      <w:r w:rsidR="00374798">
        <w:rPr>
          <w:rFonts w:eastAsia="標楷體" w:hint="eastAsia"/>
        </w:rPr>
        <w:t xml:space="preserve">   </w:t>
      </w:r>
      <w:r>
        <w:rPr>
          <w:rFonts w:eastAsia="標楷體" w:hint="eastAsia"/>
        </w:rPr>
        <w:t xml:space="preserve">   </w:t>
      </w:r>
      <w:r w:rsidR="00374798">
        <w:rPr>
          <w:rFonts w:eastAsia="標楷體" w:hint="eastAsia"/>
        </w:rPr>
        <w:t>--</w:t>
      </w:r>
      <w:r w:rsidR="001D60CB">
        <w:rPr>
          <w:rFonts w:eastAsia="標楷體" w:hint="eastAsia"/>
        </w:rPr>
        <w:tab/>
      </w:r>
      <w:r w:rsidR="00374798">
        <w:rPr>
          <w:rFonts w:eastAsia="標楷體" w:hint="eastAsia"/>
        </w:rPr>
        <w:t>-----------------</w:t>
      </w:r>
    </w:p>
    <w:p w14:paraId="64FB5CED" w14:textId="77777777" w:rsidR="001D60CB" w:rsidRDefault="001D60CB">
      <w:pPr>
        <w:spacing w:line="240" w:lineRule="exact"/>
        <w:jc w:val="center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  <w:u w:val="single"/>
        </w:rPr>
        <w:t>財團法人台灣產業服務基金會</w:t>
      </w:r>
    </w:p>
    <w:p w14:paraId="1A28DA6C" w14:textId="77777777" w:rsidR="001D60CB" w:rsidRDefault="001D60CB">
      <w:pPr>
        <w:spacing w:line="240" w:lineRule="atLeast"/>
        <w:jc w:val="center"/>
        <w:rPr>
          <w:rFonts w:eastAsia="標楷體"/>
          <w:u w:val="single"/>
        </w:rPr>
      </w:pPr>
      <w:r>
        <w:rPr>
          <w:rFonts w:eastAsia="標楷體" w:hint="eastAsia"/>
          <w:u w:val="single"/>
        </w:rPr>
        <w:t>(</w:t>
      </w:r>
      <w:r>
        <w:rPr>
          <w:rFonts w:eastAsia="標楷體" w:hint="eastAsia"/>
          <w:u w:val="single"/>
        </w:rPr>
        <w:t>乙式</w:t>
      </w:r>
      <w:r>
        <w:rPr>
          <w:rFonts w:eastAsia="標楷體" w:hint="eastAsia"/>
          <w:u w:val="single"/>
        </w:rPr>
        <w:t>)</w:t>
      </w:r>
      <w:r>
        <w:rPr>
          <w:rFonts w:eastAsia="標楷體" w:hint="eastAsia"/>
          <w:u w:val="single"/>
        </w:rPr>
        <w:t>憑證粘存單</w:t>
      </w:r>
    </w:p>
    <w:p w14:paraId="2C503169" w14:textId="77777777" w:rsidR="001D60CB" w:rsidRDefault="001D60CB" w:rsidP="00CE6D76">
      <w:pPr>
        <w:spacing w:line="160" w:lineRule="exact"/>
        <w:jc w:val="center"/>
        <w:rPr>
          <w:rFonts w:eastAsia="標楷體"/>
          <w:u w:val="single"/>
        </w:rPr>
      </w:pPr>
    </w:p>
    <w:tbl>
      <w:tblPr>
        <w:tblW w:w="0" w:type="auto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7"/>
        <w:gridCol w:w="1343"/>
        <w:gridCol w:w="1248"/>
        <w:gridCol w:w="851"/>
        <w:gridCol w:w="469"/>
        <w:gridCol w:w="240"/>
        <w:gridCol w:w="850"/>
        <w:gridCol w:w="284"/>
        <w:gridCol w:w="567"/>
        <w:gridCol w:w="708"/>
        <w:gridCol w:w="709"/>
        <w:gridCol w:w="851"/>
        <w:gridCol w:w="850"/>
        <w:gridCol w:w="709"/>
      </w:tblGrid>
      <w:tr w:rsidR="00900A71" w14:paraId="4D19D0D0" w14:textId="77777777" w:rsidTr="003E1531">
        <w:trPr>
          <w:trHeight w:val="287"/>
        </w:trPr>
        <w:tc>
          <w:tcPr>
            <w:tcW w:w="58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B844A43" w14:textId="77777777" w:rsidR="00900A71" w:rsidRDefault="00900A71" w:rsidP="00F30DE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委託單位：</w:t>
            </w:r>
          </w:p>
        </w:tc>
        <w:tc>
          <w:tcPr>
            <w:tcW w:w="43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2199E6" w14:textId="77777777" w:rsidR="00900A71" w:rsidRDefault="00900A71" w:rsidP="00F30DEA">
            <w:pPr>
              <w:ind w:firstLineChars="650" w:firstLine="1560"/>
              <w:rPr>
                <w:rFonts w:eastAsia="標楷體"/>
              </w:rPr>
            </w:pPr>
            <w:r>
              <w:rPr>
                <w:rFonts w:eastAsia="標楷體" w:hint="eastAsia"/>
              </w:rPr>
              <w:t>請款日期：</w:t>
            </w:r>
          </w:p>
        </w:tc>
      </w:tr>
      <w:tr w:rsidR="00900A71" w14:paraId="7F12693F" w14:textId="77777777" w:rsidTr="003E1531">
        <w:trPr>
          <w:trHeight w:val="486"/>
        </w:trPr>
        <w:tc>
          <w:tcPr>
            <w:tcW w:w="58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26CA79B" w14:textId="77777777" w:rsidR="00900A71" w:rsidRDefault="00900A71" w:rsidP="00F30DEA">
            <w:pPr>
              <w:spacing w:after="60"/>
              <w:ind w:left="1200" w:hanging="1200"/>
              <w:rPr>
                <w:rFonts w:eastAsia="標楷體"/>
              </w:rPr>
            </w:pPr>
            <w:r>
              <w:rPr>
                <w:rFonts w:eastAsia="標楷體" w:hint="eastAsia"/>
              </w:rPr>
              <w:t>計畫名稱：</w:t>
            </w:r>
          </w:p>
        </w:tc>
        <w:tc>
          <w:tcPr>
            <w:tcW w:w="43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66E2AA" w14:textId="77777777" w:rsidR="00900A71" w:rsidRDefault="00900A71" w:rsidP="00F30DEA">
            <w:pPr>
              <w:spacing w:after="60"/>
              <w:ind w:firstLineChars="650" w:firstLine="1560"/>
              <w:rPr>
                <w:rFonts w:eastAsia="標楷體"/>
              </w:rPr>
            </w:pPr>
            <w:r>
              <w:rPr>
                <w:rFonts w:eastAsia="標楷體" w:hint="eastAsia"/>
              </w:rPr>
              <w:t>編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號：</w:t>
            </w:r>
          </w:p>
        </w:tc>
      </w:tr>
      <w:tr w:rsidR="00374798" w14:paraId="76A74A9C" w14:textId="77777777" w:rsidTr="003E1531">
        <w:trPr>
          <w:cantSplit/>
          <w:trHeight w:val="369"/>
        </w:trPr>
        <w:tc>
          <w:tcPr>
            <w:tcW w:w="187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05C9FC2" w14:textId="77777777" w:rsidR="001D60CB" w:rsidRPr="00D10CC5" w:rsidRDefault="001D60CB">
            <w:pPr>
              <w:rPr>
                <w:rFonts w:eastAsia="標楷體"/>
                <w:szCs w:val="24"/>
              </w:rPr>
            </w:pPr>
          </w:p>
          <w:p w14:paraId="7C699157" w14:textId="77777777" w:rsidR="001D60CB" w:rsidRPr="00D10CC5" w:rsidRDefault="001D60CB" w:rsidP="00374798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傳票號碼</w:t>
            </w:r>
          </w:p>
        </w:tc>
        <w:tc>
          <w:tcPr>
            <w:tcW w:w="1248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8F9BBD4" w14:textId="77777777" w:rsidR="001D60CB" w:rsidRPr="00D10CC5" w:rsidRDefault="001D60CB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發票</w:t>
            </w:r>
          </w:p>
          <w:p w14:paraId="1FA79A98" w14:textId="77777777" w:rsidR="001D60CB" w:rsidRPr="00D10CC5" w:rsidRDefault="001D60CB">
            <w:pPr>
              <w:jc w:val="right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總額</w:t>
            </w:r>
          </w:p>
          <w:p w14:paraId="7BE28651" w14:textId="77777777" w:rsidR="001D60CB" w:rsidRPr="00D10CC5" w:rsidRDefault="001D60CB">
            <w:pPr>
              <w:jc w:val="both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收據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3C47CE1B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億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29BAC53D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千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7D2D906B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百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580A6237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十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2166AFE0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萬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7B75DA52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千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73457399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百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4A709F81" w14:textId="77777777" w:rsidR="001D60CB" w:rsidRPr="00D10CC5" w:rsidRDefault="001D60CB">
            <w:pPr>
              <w:tabs>
                <w:tab w:val="center" w:pos="305"/>
              </w:tabs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十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FFFFFF"/>
              <w:right w:val="single" w:sz="12" w:space="0" w:color="auto"/>
            </w:tcBorders>
            <w:vAlign w:val="center"/>
          </w:tcPr>
          <w:p w14:paraId="5DA3F97E" w14:textId="77777777" w:rsidR="001D60CB" w:rsidRPr="00D10CC5" w:rsidRDefault="001D60CB">
            <w:pPr>
              <w:tabs>
                <w:tab w:val="left" w:pos="210"/>
                <w:tab w:val="center" w:pos="305"/>
              </w:tabs>
              <w:jc w:val="center"/>
              <w:rPr>
                <w:rFonts w:eastAsia="標楷體"/>
                <w:b/>
                <w:bCs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元</w:t>
            </w:r>
          </w:p>
        </w:tc>
      </w:tr>
      <w:tr w:rsidR="00374798" w14:paraId="13231AE9" w14:textId="77777777" w:rsidTr="003E1531">
        <w:trPr>
          <w:cantSplit/>
          <w:trHeight w:val="643"/>
        </w:trPr>
        <w:tc>
          <w:tcPr>
            <w:tcW w:w="1870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0AE63BD6" w14:textId="77777777" w:rsidR="001D60CB" w:rsidRPr="00D10CC5" w:rsidRDefault="001D60CB">
            <w:pPr>
              <w:rPr>
                <w:rFonts w:eastAsia="標楷體"/>
                <w:szCs w:val="24"/>
              </w:rPr>
            </w:pPr>
          </w:p>
        </w:tc>
        <w:tc>
          <w:tcPr>
            <w:tcW w:w="1248" w:type="dxa"/>
            <w:vMerge/>
            <w:tcBorders>
              <w:left w:val="single" w:sz="12" w:space="0" w:color="auto"/>
              <w:bottom w:val="nil"/>
            </w:tcBorders>
          </w:tcPr>
          <w:p w14:paraId="3D922947" w14:textId="77777777" w:rsidR="001D60CB" w:rsidRPr="00D10CC5" w:rsidRDefault="001D60CB">
            <w:pPr>
              <w:rPr>
                <w:rFonts w:eastAsia="標楷體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2B466CE6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47CC80CE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0B764318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52F8A48B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27CD4483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08CA0B2B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4A1B1F3A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0D89CD2A" w14:textId="77777777" w:rsidR="001D60CB" w:rsidRPr="00D10CC5" w:rsidRDefault="001D60CB">
            <w:pPr>
              <w:tabs>
                <w:tab w:val="center" w:pos="305"/>
              </w:tabs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FFFFFF"/>
              <w:bottom w:val="single" w:sz="12" w:space="0" w:color="auto"/>
              <w:right w:val="single" w:sz="12" w:space="0" w:color="auto"/>
            </w:tcBorders>
            <w:vAlign w:val="center"/>
          </w:tcPr>
          <w:p w14:paraId="7A90769B" w14:textId="77777777" w:rsidR="001D60CB" w:rsidRPr="00D10CC5" w:rsidRDefault="001D60CB">
            <w:pPr>
              <w:tabs>
                <w:tab w:val="left" w:pos="210"/>
                <w:tab w:val="center" w:pos="305"/>
              </w:tabs>
              <w:jc w:val="center"/>
              <w:rPr>
                <w:rFonts w:eastAsia="標楷體"/>
                <w:szCs w:val="24"/>
              </w:rPr>
            </w:pPr>
          </w:p>
        </w:tc>
      </w:tr>
      <w:tr w:rsidR="00E60A28" w14:paraId="1F4A5A8D" w14:textId="77777777" w:rsidTr="003E1531">
        <w:trPr>
          <w:cantSplit/>
          <w:trHeight w:val="328"/>
        </w:trPr>
        <w:tc>
          <w:tcPr>
            <w:tcW w:w="5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CC2733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  <w:p w14:paraId="67089F19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用</w:t>
            </w:r>
          </w:p>
          <w:p w14:paraId="50CC7E8A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途</w:t>
            </w:r>
          </w:p>
          <w:p w14:paraId="501F42A8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591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4D0EA8" w14:textId="77777777" w:rsidR="00E60A28" w:rsidRPr="00D10CC5" w:rsidRDefault="001E4347" w:rsidP="00CB2FCE">
            <w:pPr>
              <w:jc w:val="center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短程車資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single" w:sz="12" w:space="0" w:color="auto"/>
            </w:tcBorders>
          </w:tcPr>
          <w:p w14:paraId="593824E3" w14:textId="77777777"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付</w:t>
            </w:r>
          </w:p>
          <w:p w14:paraId="59EBFAD8" w14:textId="77777777"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款</w:t>
            </w:r>
          </w:p>
          <w:p w14:paraId="4D031D44" w14:textId="77777777"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方</w:t>
            </w:r>
          </w:p>
          <w:p w14:paraId="0B8689A8" w14:textId="77777777"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式</w:t>
            </w:r>
          </w:p>
        </w:tc>
        <w:tc>
          <w:tcPr>
            <w:tcW w:w="469" w:type="dxa"/>
            <w:tcBorders>
              <w:top w:val="nil"/>
              <w:bottom w:val="single" w:sz="6" w:space="0" w:color="auto"/>
            </w:tcBorders>
            <w:vAlign w:val="center"/>
          </w:tcPr>
          <w:p w14:paraId="435B9E3D" w14:textId="77777777" w:rsidR="00E60A28" w:rsidRPr="00D10CC5" w:rsidRDefault="00E60A28" w:rsidP="00C15972">
            <w:pPr>
              <w:pStyle w:val="2"/>
              <w:rPr>
                <w:b w:val="0"/>
                <w:sz w:val="24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nil"/>
              <w:bottom w:val="nil"/>
              <w:right w:val="single" w:sz="12" w:space="0" w:color="auto"/>
            </w:tcBorders>
          </w:tcPr>
          <w:p w14:paraId="2CD26A72" w14:textId="77777777" w:rsidR="00E60A28" w:rsidRPr="00D10CC5" w:rsidRDefault="00E60A28" w:rsidP="00C15972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零用金：</w:t>
            </w:r>
          </w:p>
        </w:tc>
      </w:tr>
      <w:tr w:rsidR="00E60A28" w14:paraId="69C37539" w14:textId="77777777" w:rsidTr="003E1531">
        <w:trPr>
          <w:cantSplit/>
          <w:trHeight w:val="131"/>
        </w:trPr>
        <w:tc>
          <w:tcPr>
            <w:tcW w:w="52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0280A37A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2591" w:type="dxa"/>
            <w:gridSpan w:val="2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0C210A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12" w:space="0" w:color="auto"/>
            </w:tcBorders>
          </w:tcPr>
          <w:p w14:paraId="185C4C70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7ED19F7" w14:textId="77777777" w:rsidR="00E60A28" w:rsidRPr="00D10CC5" w:rsidRDefault="00E60A28">
            <w:pPr>
              <w:pStyle w:val="1"/>
              <w:rPr>
                <w:b w:val="0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09D1D3" w14:textId="77777777" w:rsidR="00E60A28" w:rsidRPr="00D10CC5" w:rsidRDefault="00E60A28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現　金：</w:t>
            </w:r>
          </w:p>
        </w:tc>
      </w:tr>
      <w:tr w:rsidR="00E60A28" w14:paraId="5BD9F1FC" w14:textId="77777777" w:rsidTr="003E1531">
        <w:trPr>
          <w:cantSplit/>
          <w:trHeight w:val="131"/>
        </w:trPr>
        <w:tc>
          <w:tcPr>
            <w:tcW w:w="52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0A75094A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2591" w:type="dxa"/>
            <w:gridSpan w:val="2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F21FD8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51BC71A4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bottom w:val="nil"/>
            </w:tcBorders>
            <w:vAlign w:val="center"/>
          </w:tcPr>
          <w:p w14:paraId="4560880E" w14:textId="77777777" w:rsidR="00E60A28" w:rsidRPr="00D10CC5" w:rsidRDefault="00E60A28" w:rsidP="002B0111">
            <w:pPr>
              <w:pStyle w:val="1"/>
              <w:rPr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single" w:sz="6" w:space="0" w:color="auto"/>
              <w:bottom w:val="nil"/>
              <w:right w:val="single" w:sz="12" w:space="0" w:color="auto"/>
            </w:tcBorders>
          </w:tcPr>
          <w:p w14:paraId="23505502" w14:textId="77777777" w:rsidR="00E60A28" w:rsidRPr="00D10CC5" w:rsidRDefault="00E60A28" w:rsidP="002B0111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支　票：</w:t>
            </w:r>
            <w:r w:rsidRPr="00D10CC5">
              <w:rPr>
                <w:rFonts w:eastAsia="標楷體" w:hint="eastAsia"/>
                <w:szCs w:val="24"/>
              </w:rPr>
              <w:t xml:space="preserve">        </w:t>
            </w:r>
            <w:r w:rsidRPr="00D10CC5">
              <w:rPr>
                <w:rFonts w:eastAsia="標楷體" w:hint="eastAsia"/>
                <w:szCs w:val="24"/>
              </w:rPr>
              <w:t>票號：</w:t>
            </w:r>
          </w:p>
        </w:tc>
      </w:tr>
      <w:tr w:rsidR="00E60A28" w14:paraId="4D4068EC" w14:textId="77777777" w:rsidTr="003E1531">
        <w:trPr>
          <w:cantSplit/>
          <w:trHeight w:val="131"/>
        </w:trPr>
        <w:tc>
          <w:tcPr>
            <w:tcW w:w="52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53253C98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2591" w:type="dxa"/>
            <w:gridSpan w:val="2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926A36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4A016F09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69" w:type="dxa"/>
            <w:vMerge/>
            <w:tcBorders>
              <w:top w:val="nil"/>
              <w:bottom w:val="single" w:sz="12" w:space="0" w:color="auto"/>
            </w:tcBorders>
          </w:tcPr>
          <w:p w14:paraId="340D88CF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462D31" w14:textId="77777777" w:rsidR="00E60A28" w:rsidRPr="00D10CC5" w:rsidRDefault="00E60A28" w:rsidP="00432C94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支票抬頭：</w:t>
            </w:r>
            <w:r w:rsidR="00432C94" w:rsidRPr="00D10CC5">
              <w:rPr>
                <w:rFonts w:eastAsia="標楷體" w:hint="eastAsia"/>
                <w:szCs w:val="24"/>
              </w:rPr>
              <w:t xml:space="preserve"> </w:t>
            </w:r>
          </w:p>
        </w:tc>
      </w:tr>
    </w:tbl>
    <w:p w14:paraId="3B060172" w14:textId="77777777" w:rsidR="001D60CB" w:rsidRDefault="001D60CB" w:rsidP="00CE6D76">
      <w:pPr>
        <w:spacing w:line="240" w:lineRule="exact"/>
        <w:rPr>
          <w:rFonts w:eastAsia="標楷體"/>
        </w:rPr>
      </w:pPr>
    </w:p>
    <w:tbl>
      <w:tblPr>
        <w:tblW w:w="10206" w:type="dxa"/>
        <w:tblInd w:w="355" w:type="dxa"/>
        <w:tblBorders>
          <w:top w:val="single" w:sz="12" w:space="0" w:color="auto"/>
          <w:left w:val="single" w:sz="12" w:space="0" w:color="auto"/>
          <w:bottom w:val="dotted" w:sz="4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0"/>
        <w:gridCol w:w="1134"/>
        <w:gridCol w:w="1133"/>
        <w:gridCol w:w="1133"/>
        <w:gridCol w:w="1133"/>
        <w:gridCol w:w="1133"/>
        <w:gridCol w:w="1134"/>
        <w:gridCol w:w="1276"/>
        <w:gridCol w:w="1040"/>
      </w:tblGrid>
      <w:tr w:rsidR="003E1531" w:rsidRPr="00D10CC5" w14:paraId="367BEFCF" w14:textId="77777777" w:rsidTr="003E1531">
        <w:trPr>
          <w:cantSplit/>
          <w:trHeight w:val="619"/>
        </w:trPr>
        <w:tc>
          <w:tcPr>
            <w:tcW w:w="1090" w:type="dxa"/>
            <w:vAlign w:val="center"/>
          </w:tcPr>
          <w:p w14:paraId="355775E8" w14:textId="77777777" w:rsidR="003E1531" w:rsidRPr="00D10CC5" w:rsidRDefault="003E1531" w:rsidP="00464AF6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董事長</w:t>
            </w:r>
          </w:p>
        </w:tc>
        <w:tc>
          <w:tcPr>
            <w:tcW w:w="1134" w:type="dxa"/>
            <w:vAlign w:val="center"/>
          </w:tcPr>
          <w:p w14:paraId="775327CF" w14:textId="77777777" w:rsidR="003E1531" w:rsidRPr="00D10CC5" w:rsidRDefault="003E1531" w:rsidP="00464AF6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總經理</w:t>
            </w:r>
          </w:p>
        </w:tc>
        <w:tc>
          <w:tcPr>
            <w:tcW w:w="1133" w:type="dxa"/>
            <w:vAlign w:val="center"/>
          </w:tcPr>
          <w:p w14:paraId="4C2B2AEE" w14:textId="77777777" w:rsidR="003E1531" w:rsidRPr="00D10CC5" w:rsidRDefault="003E1531" w:rsidP="00464AF6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主辦會計</w:t>
            </w:r>
          </w:p>
        </w:tc>
        <w:tc>
          <w:tcPr>
            <w:tcW w:w="1133" w:type="dxa"/>
            <w:vAlign w:val="center"/>
          </w:tcPr>
          <w:p w14:paraId="2F1ADAAF" w14:textId="77777777" w:rsidR="003E1531" w:rsidRPr="00D10CC5" w:rsidRDefault="003E1531" w:rsidP="00464AF6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會計審核</w:t>
            </w:r>
          </w:p>
        </w:tc>
        <w:tc>
          <w:tcPr>
            <w:tcW w:w="1133" w:type="dxa"/>
            <w:vAlign w:val="center"/>
          </w:tcPr>
          <w:p w14:paraId="34442678" w14:textId="77777777" w:rsidR="003E1531" w:rsidRPr="00D10CC5" w:rsidRDefault="003E1531" w:rsidP="00464AF6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付款人</w:t>
            </w:r>
          </w:p>
        </w:tc>
        <w:tc>
          <w:tcPr>
            <w:tcW w:w="1133" w:type="dxa"/>
            <w:vAlign w:val="center"/>
          </w:tcPr>
          <w:p w14:paraId="35849A98" w14:textId="77777777" w:rsidR="003E1531" w:rsidRPr="00D10CC5" w:rsidRDefault="003E1531" w:rsidP="00464AF6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收款人</w:t>
            </w:r>
          </w:p>
        </w:tc>
        <w:tc>
          <w:tcPr>
            <w:tcW w:w="1134" w:type="dxa"/>
            <w:vAlign w:val="center"/>
          </w:tcPr>
          <w:p w14:paraId="3B2B7A42" w14:textId="77777777" w:rsidR="003E1531" w:rsidRDefault="003E1531" w:rsidP="00464AF6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副總經理</w:t>
            </w:r>
            <w:r>
              <w:rPr>
                <w:rFonts w:eastAsia="標楷體" w:hint="eastAsia"/>
                <w:szCs w:val="24"/>
              </w:rPr>
              <w:t>/</w:t>
            </w:r>
          </w:p>
          <w:p w14:paraId="0DFE02EE" w14:textId="77777777" w:rsidR="003E1531" w:rsidRPr="00D10CC5" w:rsidRDefault="003E1531" w:rsidP="00464AF6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協理</w:t>
            </w:r>
          </w:p>
        </w:tc>
        <w:tc>
          <w:tcPr>
            <w:tcW w:w="1276" w:type="dxa"/>
            <w:vAlign w:val="center"/>
          </w:tcPr>
          <w:p w14:paraId="64C32CD7" w14:textId="77777777" w:rsidR="003E1531" w:rsidRPr="00D10CC5" w:rsidRDefault="003E1531" w:rsidP="00464AF6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經理</w:t>
            </w:r>
            <w:r>
              <w:rPr>
                <w:rFonts w:eastAsia="標楷體" w:hint="eastAsia"/>
                <w:szCs w:val="24"/>
              </w:rPr>
              <w:t>/</w:t>
            </w:r>
            <w:r>
              <w:rPr>
                <w:rFonts w:eastAsia="標楷體" w:hint="eastAsia"/>
                <w:szCs w:val="24"/>
              </w:rPr>
              <w:t>副理</w:t>
            </w:r>
          </w:p>
        </w:tc>
        <w:tc>
          <w:tcPr>
            <w:tcW w:w="1040" w:type="dxa"/>
            <w:vAlign w:val="center"/>
          </w:tcPr>
          <w:p w14:paraId="2E9C1FC7" w14:textId="77777777" w:rsidR="003E1531" w:rsidRPr="00D10CC5" w:rsidRDefault="003E1531" w:rsidP="00464AF6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經辦人員</w:t>
            </w:r>
          </w:p>
        </w:tc>
      </w:tr>
      <w:tr w:rsidR="003E1531" w14:paraId="5925A6E2" w14:textId="77777777" w:rsidTr="003E1531">
        <w:trPr>
          <w:cantSplit/>
          <w:trHeight w:val="722"/>
        </w:trPr>
        <w:tc>
          <w:tcPr>
            <w:tcW w:w="1090" w:type="dxa"/>
          </w:tcPr>
          <w:p w14:paraId="4BAB9BDC" w14:textId="77777777" w:rsidR="003E1531" w:rsidRDefault="003E1531" w:rsidP="00464AF6">
            <w:pPr>
              <w:rPr>
                <w:rFonts w:eastAsia="標楷體"/>
              </w:rPr>
            </w:pPr>
          </w:p>
          <w:p w14:paraId="11872197" w14:textId="77777777" w:rsidR="003E1531" w:rsidRDefault="003E1531" w:rsidP="00464AF6">
            <w:pPr>
              <w:rPr>
                <w:rFonts w:eastAsia="標楷體"/>
              </w:rPr>
            </w:pPr>
          </w:p>
          <w:p w14:paraId="08204918" w14:textId="77777777" w:rsidR="003E1531" w:rsidRDefault="003E1531" w:rsidP="00464AF6">
            <w:pPr>
              <w:rPr>
                <w:rFonts w:eastAsia="標楷體"/>
              </w:rPr>
            </w:pPr>
          </w:p>
        </w:tc>
        <w:tc>
          <w:tcPr>
            <w:tcW w:w="1134" w:type="dxa"/>
          </w:tcPr>
          <w:p w14:paraId="59A0C9C6" w14:textId="77777777" w:rsidR="003E1531" w:rsidRDefault="003E1531" w:rsidP="00464AF6">
            <w:pPr>
              <w:rPr>
                <w:rFonts w:eastAsia="標楷體"/>
              </w:rPr>
            </w:pPr>
          </w:p>
        </w:tc>
        <w:tc>
          <w:tcPr>
            <w:tcW w:w="1133" w:type="dxa"/>
          </w:tcPr>
          <w:p w14:paraId="0869A9A5" w14:textId="77777777" w:rsidR="003E1531" w:rsidRDefault="003E1531" w:rsidP="00464AF6">
            <w:pPr>
              <w:rPr>
                <w:rFonts w:eastAsia="標楷體"/>
              </w:rPr>
            </w:pPr>
          </w:p>
        </w:tc>
        <w:tc>
          <w:tcPr>
            <w:tcW w:w="1133" w:type="dxa"/>
          </w:tcPr>
          <w:p w14:paraId="589DC3F4" w14:textId="77777777" w:rsidR="003E1531" w:rsidRDefault="003E1531" w:rsidP="00464AF6">
            <w:pPr>
              <w:rPr>
                <w:rFonts w:eastAsia="標楷體"/>
              </w:rPr>
            </w:pPr>
          </w:p>
        </w:tc>
        <w:tc>
          <w:tcPr>
            <w:tcW w:w="1133" w:type="dxa"/>
          </w:tcPr>
          <w:p w14:paraId="37735D81" w14:textId="77777777" w:rsidR="003E1531" w:rsidRDefault="003E1531" w:rsidP="00464AF6">
            <w:pPr>
              <w:rPr>
                <w:rFonts w:eastAsia="標楷體"/>
              </w:rPr>
            </w:pPr>
          </w:p>
        </w:tc>
        <w:tc>
          <w:tcPr>
            <w:tcW w:w="1133" w:type="dxa"/>
          </w:tcPr>
          <w:p w14:paraId="5FD6ECFC" w14:textId="77777777" w:rsidR="003E1531" w:rsidRDefault="003E1531" w:rsidP="00464AF6">
            <w:pPr>
              <w:rPr>
                <w:rFonts w:eastAsia="標楷體"/>
              </w:rPr>
            </w:pPr>
          </w:p>
        </w:tc>
        <w:tc>
          <w:tcPr>
            <w:tcW w:w="1134" w:type="dxa"/>
          </w:tcPr>
          <w:p w14:paraId="534E788E" w14:textId="77777777" w:rsidR="003E1531" w:rsidRDefault="003E1531" w:rsidP="00464AF6">
            <w:pPr>
              <w:rPr>
                <w:rFonts w:eastAsia="標楷體"/>
              </w:rPr>
            </w:pPr>
          </w:p>
        </w:tc>
        <w:tc>
          <w:tcPr>
            <w:tcW w:w="1276" w:type="dxa"/>
          </w:tcPr>
          <w:p w14:paraId="0473C6D7" w14:textId="77777777" w:rsidR="003E1531" w:rsidRDefault="003E1531" w:rsidP="00464AF6">
            <w:pPr>
              <w:jc w:val="center"/>
              <w:rPr>
                <w:rFonts w:eastAsia="標楷體"/>
              </w:rPr>
            </w:pPr>
          </w:p>
        </w:tc>
        <w:tc>
          <w:tcPr>
            <w:tcW w:w="1040" w:type="dxa"/>
          </w:tcPr>
          <w:p w14:paraId="689FE51E" w14:textId="77777777" w:rsidR="003E1531" w:rsidRDefault="003E1531" w:rsidP="00464AF6">
            <w:pPr>
              <w:rPr>
                <w:rFonts w:eastAsia="標楷體"/>
              </w:rPr>
            </w:pPr>
          </w:p>
        </w:tc>
      </w:tr>
    </w:tbl>
    <w:p w14:paraId="5F31A751" w14:textId="77777777" w:rsidR="00AF3780" w:rsidRDefault="00AF3780" w:rsidP="00AF3780"/>
    <w:p w14:paraId="0EECB7A1" w14:textId="77777777" w:rsidR="00EE3292" w:rsidRDefault="00EE3292" w:rsidP="00EE3292">
      <w:pPr>
        <w:snapToGrid w:val="0"/>
        <w:jc w:val="center"/>
        <w:rPr>
          <w:rFonts w:eastAsia="標楷體"/>
          <w:sz w:val="32"/>
        </w:rPr>
      </w:pPr>
      <w:r>
        <w:rPr>
          <w:rFonts w:eastAsia="標楷體" w:hint="eastAsia"/>
          <w:sz w:val="32"/>
        </w:rPr>
        <w:t>財團法人台灣產業服務基金會</w:t>
      </w:r>
    </w:p>
    <w:p w14:paraId="2A4D4FDD" w14:textId="77777777" w:rsidR="00EE3292" w:rsidRDefault="00EE3292" w:rsidP="00EE3292">
      <w:pPr>
        <w:snapToGrid w:val="0"/>
        <w:jc w:val="center"/>
        <w:rPr>
          <w:rFonts w:eastAsia="標楷體"/>
          <w:sz w:val="32"/>
        </w:rPr>
      </w:pPr>
      <w:proofErr w:type="gramStart"/>
      <w:r>
        <w:rPr>
          <w:rFonts w:eastAsia="標楷體" w:hint="eastAsia"/>
          <w:sz w:val="32"/>
        </w:rPr>
        <w:t>因公乘計程車</w:t>
      </w:r>
      <w:proofErr w:type="gramEnd"/>
      <w:r>
        <w:rPr>
          <w:rFonts w:eastAsia="標楷體" w:hint="eastAsia"/>
          <w:sz w:val="32"/>
        </w:rPr>
        <w:t>資證明單</w:t>
      </w:r>
    </w:p>
    <w:tbl>
      <w:tblPr>
        <w:tblW w:w="10148" w:type="dxa"/>
        <w:tblInd w:w="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3"/>
        <w:gridCol w:w="1275"/>
        <w:gridCol w:w="41"/>
        <w:gridCol w:w="1015"/>
        <w:gridCol w:w="1784"/>
        <w:gridCol w:w="246"/>
        <w:gridCol w:w="954"/>
        <w:gridCol w:w="60"/>
        <w:gridCol w:w="1015"/>
        <w:gridCol w:w="333"/>
        <w:gridCol w:w="682"/>
        <w:gridCol w:w="726"/>
        <w:gridCol w:w="289"/>
        <w:gridCol w:w="1015"/>
      </w:tblGrid>
      <w:tr w:rsidR="00EE3292" w14:paraId="0CE9F540" w14:textId="77777777" w:rsidTr="00EE3292">
        <w:trPr>
          <w:trHeight w:hRule="exact" w:val="454"/>
        </w:trPr>
        <w:tc>
          <w:tcPr>
            <w:tcW w:w="7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FDA9D9" w14:textId="77777777" w:rsidR="00EE3292" w:rsidRP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  <w:szCs w:val="24"/>
              </w:rPr>
            </w:pPr>
            <w:r w:rsidRPr="00EE3292">
              <w:rPr>
                <w:rFonts w:eastAsia="標楷體" w:hint="eastAsia"/>
                <w:szCs w:val="24"/>
              </w:rPr>
              <w:t>日期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9DE80" w14:textId="77777777" w:rsidR="00EE3292" w:rsidRPr="00EE3292" w:rsidRDefault="00EE3292" w:rsidP="0030507A">
            <w:pPr>
              <w:snapToGrid w:val="0"/>
              <w:spacing w:before="120" w:line="240" w:lineRule="exact"/>
              <w:jc w:val="center"/>
              <w:rPr>
                <w:rFonts w:eastAsia="標楷體"/>
                <w:szCs w:val="24"/>
              </w:rPr>
            </w:pPr>
            <w:r w:rsidRPr="00EE3292">
              <w:rPr>
                <w:rFonts w:eastAsia="標楷體" w:hint="eastAsia"/>
                <w:szCs w:val="24"/>
              </w:rPr>
              <w:t>專案編號</w:t>
            </w:r>
          </w:p>
        </w:tc>
        <w:tc>
          <w:tcPr>
            <w:tcW w:w="284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980EE" w14:textId="77777777" w:rsidR="00EE3292" w:rsidRP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  <w:szCs w:val="24"/>
              </w:rPr>
            </w:pPr>
            <w:r w:rsidRPr="00EE3292">
              <w:rPr>
                <w:rFonts w:eastAsia="標楷體" w:hint="eastAsia"/>
                <w:szCs w:val="24"/>
              </w:rPr>
              <w:t>事</w:t>
            </w:r>
            <w:r w:rsidRPr="00EE3292">
              <w:rPr>
                <w:rFonts w:eastAsia="標楷體"/>
                <w:szCs w:val="24"/>
              </w:rPr>
              <w:t xml:space="preserve">                   </w:t>
            </w:r>
            <w:r w:rsidRPr="00EE3292">
              <w:rPr>
                <w:rFonts w:eastAsia="標楷體" w:hint="eastAsia"/>
                <w:szCs w:val="24"/>
              </w:rPr>
              <w:t>由</w:t>
            </w:r>
          </w:p>
        </w:tc>
        <w:tc>
          <w:tcPr>
            <w:tcW w:w="12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41FA7" w14:textId="77777777" w:rsidR="00EE3292" w:rsidRP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  <w:szCs w:val="24"/>
              </w:rPr>
            </w:pPr>
            <w:r w:rsidRPr="00EE3292">
              <w:rPr>
                <w:rFonts w:eastAsia="標楷體" w:hint="eastAsia"/>
                <w:szCs w:val="24"/>
              </w:rPr>
              <w:t>單</w:t>
            </w:r>
            <w:r w:rsidRPr="00EE3292">
              <w:rPr>
                <w:rFonts w:eastAsia="標楷體"/>
                <w:szCs w:val="24"/>
              </w:rPr>
              <w:t>(</w:t>
            </w:r>
            <w:r w:rsidRPr="00EE3292">
              <w:rPr>
                <w:rFonts w:eastAsia="標楷體" w:hint="eastAsia"/>
                <w:szCs w:val="24"/>
              </w:rPr>
              <w:t>雙</w:t>
            </w:r>
            <w:r w:rsidRPr="00EE3292">
              <w:rPr>
                <w:rFonts w:eastAsia="標楷體"/>
                <w:szCs w:val="24"/>
              </w:rPr>
              <w:t>)</w:t>
            </w:r>
            <w:r w:rsidRPr="00EE3292">
              <w:rPr>
                <w:rFonts w:eastAsia="標楷體" w:hint="eastAsia"/>
                <w:szCs w:val="24"/>
              </w:rPr>
              <w:t>程</w:t>
            </w:r>
          </w:p>
        </w:tc>
        <w:tc>
          <w:tcPr>
            <w:tcW w:w="140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F0072" w14:textId="77777777" w:rsidR="00EE3292" w:rsidRP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  <w:szCs w:val="24"/>
              </w:rPr>
            </w:pPr>
            <w:r w:rsidRPr="00EE3292">
              <w:rPr>
                <w:rFonts w:eastAsia="標楷體" w:hint="eastAsia"/>
                <w:szCs w:val="24"/>
              </w:rPr>
              <w:t>起</w:t>
            </w:r>
            <w:r w:rsidRPr="00EE3292">
              <w:rPr>
                <w:rFonts w:eastAsia="標楷體"/>
                <w:szCs w:val="24"/>
              </w:rPr>
              <w:t xml:space="preserve">    </w:t>
            </w:r>
            <w:r w:rsidRPr="00EE3292">
              <w:rPr>
                <w:rFonts w:eastAsia="標楷體" w:hint="eastAsia"/>
                <w:szCs w:val="24"/>
              </w:rPr>
              <w:t>點</w:t>
            </w:r>
          </w:p>
        </w:tc>
        <w:tc>
          <w:tcPr>
            <w:tcW w:w="140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0C06C" w14:textId="77777777" w:rsidR="00EE3292" w:rsidRP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  <w:szCs w:val="24"/>
              </w:rPr>
            </w:pPr>
            <w:r w:rsidRPr="00EE3292">
              <w:rPr>
                <w:rFonts w:eastAsia="標楷體" w:hint="eastAsia"/>
                <w:szCs w:val="24"/>
              </w:rPr>
              <w:t>終</w:t>
            </w:r>
            <w:r w:rsidRPr="00EE3292">
              <w:rPr>
                <w:rFonts w:eastAsia="標楷體"/>
                <w:szCs w:val="24"/>
              </w:rPr>
              <w:t xml:space="preserve">    </w:t>
            </w:r>
            <w:r w:rsidRPr="00EE3292">
              <w:rPr>
                <w:rFonts w:eastAsia="標楷體" w:hint="eastAsia"/>
                <w:szCs w:val="24"/>
              </w:rPr>
              <w:t>點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82D31E" w14:textId="77777777" w:rsidR="00EE3292" w:rsidRP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  <w:szCs w:val="24"/>
              </w:rPr>
            </w:pPr>
            <w:r w:rsidRPr="00EE3292">
              <w:rPr>
                <w:rFonts w:eastAsia="標楷體" w:hint="eastAsia"/>
                <w:szCs w:val="24"/>
              </w:rPr>
              <w:t>金</w:t>
            </w:r>
            <w:r w:rsidRPr="00EE3292">
              <w:rPr>
                <w:rFonts w:eastAsia="標楷體"/>
                <w:szCs w:val="24"/>
              </w:rPr>
              <w:t xml:space="preserve">    </w:t>
            </w:r>
            <w:r w:rsidRPr="00EE3292">
              <w:rPr>
                <w:rFonts w:eastAsia="標楷體" w:hint="eastAsia"/>
                <w:szCs w:val="24"/>
              </w:rPr>
              <w:t>額</w:t>
            </w:r>
          </w:p>
        </w:tc>
      </w:tr>
      <w:tr w:rsidR="00EE3292" w14:paraId="75E36697" w14:textId="77777777" w:rsidTr="00EE3292">
        <w:trPr>
          <w:trHeight w:hRule="exact" w:val="454"/>
        </w:trPr>
        <w:tc>
          <w:tcPr>
            <w:tcW w:w="7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725971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DF893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605E8" w14:textId="77777777" w:rsidR="00EE3292" w:rsidRDefault="00EE3292" w:rsidP="0030507A">
            <w:pPr>
              <w:snapToGrid w:val="0"/>
              <w:spacing w:before="60"/>
              <w:rPr>
                <w:rFonts w:ascii="標楷體" w:eastAsia="標楷體" w:hAnsi="標楷體"/>
              </w:rPr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D5B57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EC13" w14:textId="77777777" w:rsidR="00EE3292" w:rsidRDefault="00EE3292" w:rsidP="0030507A">
            <w:pPr>
              <w:snapToGrid w:val="0"/>
              <w:spacing w:before="60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E7C14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FAE9AD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</w:tr>
      <w:tr w:rsidR="00EE3292" w14:paraId="35E6C45F" w14:textId="77777777" w:rsidTr="00EE3292">
        <w:trPr>
          <w:trHeight w:hRule="exact" w:val="454"/>
        </w:trPr>
        <w:tc>
          <w:tcPr>
            <w:tcW w:w="7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E39968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0E9A5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047FD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6A813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AC1C9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9108B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BC53C7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</w:tr>
      <w:tr w:rsidR="00EE3292" w14:paraId="5BAF66A2" w14:textId="77777777" w:rsidTr="00EE3292">
        <w:trPr>
          <w:trHeight w:hRule="exact" w:val="454"/>
        </w:trPr>
        <w:tc>
          <w:tcPr>
            <w:tcW w:w="7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084A7F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EF01B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E3352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39FC4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4E6EA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B6824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F6EB58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</w:tr>
      <w:tr w:rsidR="00EE3292" w14:paraId="563B4E78" w14:textId="77777777" w:rsidTr="00EE3292">
        <w:trPr>
          <w:trHeight w:hRule="exact" w:val="454"/>
        </w:trPr>
        <w:tc>
          <w:tcPr>
            <w:tcW w:w="7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01429E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5AB93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3E9C3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BC2FE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46C5B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DAFFC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65109F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</w:tr>
      <w:tr w:rsidR="00EE3292" w14:paraId="4FB81384" w14:textId="77777777" w:rsidTr="00EE3292">
        <w:trPr>
          <w:trHeight w:hRule="exact" w:val="454"/>
        </w:trPr>
        <w:tc>
          <w:tcPr>
            <w:tcW w:w="7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3E3FF7" w14:textId="77777777" w:rsidR="00EE3292" w:rsidRDefault="00EE3292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8AF90" w14:textId="77777777" w:rsidR="00EE3292" w:rsidRDefault="00EE3292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3F012" w14:textId="77777777" w:rsidR="00EE3292" w:rsidRDefault="00EE3292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DA454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5F06C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54B21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102068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</w:tr>
      <w:tr w:rsidR="00EE3292" w14:paraId="00206CE9" w14:textId="77777777" w:rsidTr="00EE3292">
        <w:trPr>
          <w:trHeight w:hRule="exact" w:val="454"/>
        </w:trPr>
        <w:tc>
          <w:tcPr>
            <w:tcW w:w="7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D191B5" w14:textId="77777777" w:rsidR="00EE3292" w:rsidRDefault="00EE3292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FB606" w14:textId="77777777" w:rsidR="00EE3292" w:rsidRDefault="00EE3292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70C40" w14:textId="77777777" w:rsidR="00EE3292" w:rsidRDefault="00EE3292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DC7B2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2C658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FC6CE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8AA673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</w:tr>
      <w:tr w:rsidR="00EE3292" w14:paraId="7C7C7AA9" w14:textId="77777777" w:rsidTr="00EE3292">
        <w:trPr>
          <w:trHeight w:hRule="exact" w:val="454"/>
        </w:trPr>
        <w:tc>
          <w:tcPr>
            <w:tcW w:w="713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76FEE608" w14:textId="77777777" w:rsidR="00EE3292" w:rsidRDefault="00EE3292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CBB460" w14:textId="77777777" w:rsidR="00EE3292" w:rsidRDefault="00EE3292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D3854A" w14:textId="77777777" w:rsidR="00EE3292" w:rsidRDefault="00EE3292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AD4D7D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827393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98ACF6" w14:textId="77777777" w:rsidR="00EE3292" w:rsidRDefault="00EE3292" w:rsidP="0030507A">
            <w:pPr>
              <w:snapToGrid w:val="0"/>
              <w:spacing w:before="60"/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53303C0C" w14:textId="77777777" w:rsidR="00EE3292" w:rsidRDefault="00EE3292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</w:tr>
      <w:tr w:rsidR="00771385" w14:paraId="58C71E02" w14:textId="77777777" w:rsidTr="00EE3292">
        <w:trPr>
          <w:trHeight w:hRule="exact" w:val="454"/>
        </w:trPr>
        <w:tc>
          <w:tcPr>
            <w:tcW w:w="713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4E7AB196" w14:textId="77777777" w:rsidR="00771385" w:rsidRDefault="00771385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3FB9BA3" w14:textId="77777777" w:rsidR="00771385" w:rsidRDefault="00771385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68E9560" w14:textId="77777777" w:rsidR="00771385" w:rsidRDefault="00771385" w:rsidP="0030507A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0589EC" w14:textId="77777777" w:rsidR="00771385" w:rsidRDefault="00771385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88FAEE" w14:textId="77777777" w:rsidR="00771385" w:rsidRDefault="00771385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0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40F27EB" w14:textId="77777777" w:rsidR="00771385" w:rsidRDefault="00771385" w:rsidP="0030507A">
            <w:pPr>
              <w:snapToGrid w:val="0"/>
              <w:spacing w:before="60"/>
              <w:jc w:val="right"/>
              <w:rPr>
                <w:rFonts w:ascii="標楷體" w:eastAsia="標楷體" w:hAnsi="標楷體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147B49B3" w14:textId="77777777" w:rsidR="00771385" w:rsidRDefault="00771385" w:rsidP="0030507A">
            <w:pPr>
              <w:snapToGrid w:val="0"/>
              <w:spacing w:before="60"/>
              <w:jc w:val="center"/>
              <w:rPr>
                <w:rFonts w:ascii="標楷體" w:eastAsia="標楷體" w:hAnsi="標楷體"/>
              </w:rPr>
            </w:pPr>
          </w:p>
        </w:tc>
      </w:tr>
      <w:tr w:rsidR="00EE3292" w14:paraId="05ECC7E3" w14:textId="77777777" w:rsidTr="00A66C00">
        <w:trPr>
          <w:cantSplit/>
          <w:trHeight w:hRule="exact" w:val="454"/>
        </w:trPr>
        <w:tc>
          <w:tcPr>
            <w:tcW w:w="713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</w:tcPr>
          <w:p w14:paraId="69D72597" w14:textId="77777777" w:rsidR="00EE3292" w:rsidRDefault="00EE3292" w:rsidP="00EE3292">
            <w:pPr>
              <w:snapToGrid w:val="0"/>
              <w:spacing w:before="12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         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DC9FD26" w14:textId="77777777" w:rsidR="00EE3292" w:rsidRDefault="00EE3292" w:rsidP="0030507A">
            <w:pPr>
              <w:snapToGrid w:val="0"/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4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9019F34" w14:textId="77777777" w:rsidR="00EE3292" w:rsidRDefault="00EE3292" w:rsidP="0030507A">
            <w:pPr>
              <w:snapToGrid w:val="0"/>
              <w:spacing w:before="12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2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E45663B" w14:textId="77777777" w:rsidR="00EE3292" w:rsidRDefault="00EE3292" w:rsidP="0030507A">
            <w:pPr>
              <w:snapToGrid w:val="0"/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120" w:type="dxa"/>
            <w:gridSpan w:val="7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276FC532" w14:textId="77777777" w:rsidR="00EE3292" w:rsidRDefault="00EE3292" w:rsidP="00EE3292">
            <w:pPr>
              <w:snapToGrid w:val="0"/>
              <w:spacing w:before="12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合計新台幣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小寫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/>
              </w:rPr>
              <w:t xml:space="preserve">$ </w:t>
            </w:r>
          </w:p>
        </w:tc>
      </w:tr>
      <w:tr w:rsidR="00EE3292" w14:paraId="57117F8D" w14:textId="77777777" w:rsidTr="00EE3292">
        <w:trPr>
          <w:cantSplit/>
          <w:trHeight w:hRule="exact" w:val="454"/>
        </w:trPr>
        <w:tc>
          <w:tcPr>
            <w:tcW w:w="2029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7BD1632" w14:textId="77777777" w:rsidR="00EE3292" w:rsidRDefault="00EE3292" w:rsidP="0030507A">
            <w:pPr>
              <w:snapToGrid w:val="0"/>
              <w:spacing w:before="12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總經理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C0967FC" w14:textId="77777777" w:rsid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203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FE716FF" w14:textId="77777777" w:rsidR="00EE3292" w:rsidRDefault="00EE3292" w:rsidP="0030507A">
            <w:pPr>
              <w:snapToGrid w:val="0"/>
              <w:spacing w:before="12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部門主管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F6A166C" w14:textId="77777777" w:rsid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3EAE25B" w14:textId="77777777" w:rsid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會</w:t>
            </w:r>
            <w:r>
              <w:rPr>
                <w:rFonts w:eastAsia="標楷體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0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4FAB4F2" w14:textId="77777777" w:rsidR="00EE3292" w:rsidRDefault="00EE3292" w:rsidP="0030507A">
            <w:pPr>
              <w:wordWrap w:val="0"/>
              <w:snapToGrid w:val="0"/>
              <w:spacing w:before="120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</w:p>
        </w:tc>
        <w:tc>
          <w:tcPr>
            <w:tcW w:w="101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0FC735D" w14:textId="77777777" w:rsidR="00EE3292" w:rsidRDefault="00EE3292" w:rsidP="0030507A">
            <w:pPr>
              <w:snapToGrid w:val="0"/>
              <w:spacing w:before="120"/>
              <w:jc w:val="both"/>
              <w:rPr>
                <w:rFonts w:eastAsia="華康中黑體"/>
              </w:rPr>
            </w:pPr>
            <w:r>
              <w:rPr>
                <w:rFonts w:eastAsia="標楷體" w:hint="eastAsia"/>
              </w:rPr>
              <w:t>報支人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FE2B39E" w14:textId="77777777" w:rsidR="00EE3292" w:rsidRDefault="00EE3292" w:rsidP="0030507A">
            <w:pPr>
              <w:snapToGrid w:val="0"/>
              <w:spacing w:before="120"/>
              <w:jc w:val="center"/>
              <w:rPr>
                <w:rFonts w:eastAsia="標楷體"/>
              </w:rPr>
            </w:pPr>
          </w:p>
        </w:tc>
      </w:tr>
    </w:tbl>
    <w:p w14:paraId="5557252E" w14:textId="77777777" w:rsidR="001D60CB" w:rsidRDefault="001D60CB" w:rsidP="00EE3292">
      <w:pPr>
        <w:rPr>
          <w:rFonts w:eastAsia="標楷體"/>
        </w:rPr>
      </w:pPr>
    </w:p>
    <w:sectPr w:rsidR="001D60CB" w:rsidSect="00374798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B7349" w14:textId="77777777" w:rsidR="00C13408" w:rsidRDefault="00C13408">
      <w:r>
        <w:separator/>
      </w:r>
    </w:p>
  </w:endnote>
  <w:endnote w:type="continuationSeparator" w:id="0">
    <w:p w14:paraId="6475D6FB" w14:textId="77777777" w:rsidR="00C13408" w:rsidRDefault="00C13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C35D1" w14:textId="77777777" w:rsidR="00C13408" w:rsidRDefault="00C13408">
      <w:r>
        <w:separator/>
      </w:r>
    </w:p>
  </w:footnote>
  <w:footnote w:type="continuationSeparator" w:id="0">
    <w:p w14:paraId="54C5467B" w14:textId="77777777" w:rsidR="00C13408" w:rsidRDefault="00C13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5766"/>
    <w:multiLevelType w:val="hybridMultilevel"/>
    <w:tmpl w:val="6DC46AF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91982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01B1"/>
    <w:rsid w:val="00012266"/>
    <w:rsid w:val="00017590"/>
    <w:rsid w:val="0002035B"/>
    <w:rsid w:val="000309FF"/>
    <w:rsid w:val="00041ABF"/>
    <w:rsid w:val="00053905"/>
    <w:rsid w:val="00056CAA"/>
    <w:rsid w:val="00077CEA"/>
    <w:rsid w:val="000C5A93"/>
    <w:rsid w:val="000D01B1"/>
    <w:rsid w:val="001930B1"/>
    <w:rsid w:val="001D60CB"/>
    <w:rsid w:val="001E4347"/>
    <w:rsid w:val="002141D4"/>
    <w:rsid w:val="002306E7"/>
    <w:rsid w:val="002346B2"/>
    <w:rsid w:val="002B0111"/>
    <w:rsid w:val="002C44B7"/>
    <w:rsid w:val="002E684F"/>
    <w:rsid w:val="002F2D86"/>
    <w:rsid w:val="00322A0E"/>
    <w:rsid w:val="00352B9F"/>
    <w:rsid w:val="00374798"/>
    <w:rsid w:val="003C34B9"/>
    <w:rsid w:val="003E1531"/>
    <w:rsid w:val="003F289E"/>
    <w:rsid w:val="00401CCA"/>
    <w:rsid w:val="004102DD"/>
    <w:rsid w:val="00432C94"/>
    <w:rsid w:val="0045098C"/>
    <w:rsid w:val="00473983"/>
    <w:rsid w:val="004A5431"/>
    <w:rsid w:val="00502138"/>
    <w:rsid w:val="005918A1"/>
    <w:rsid w:val="005A3E9C"/>
    <w:rsid w:val="006260F2"/>
    <w:rsid w:val="006410F5"/>
    <w:rsid w:val="00685449"/>
    <w:rsid w:val="00686501"/>
    <w:rsid w:val="006D23C1"/>
    <w:rsid w:val="00737880"/>
    <w:rsid w:val="00771385"/>
    <w:rsid w:val="007765EF"/>
    <w:rsid w:val="00777396"/>
    <w:rsid w:val="007A06EC"/>
    <w:rsid w:val="00807C9B"/>
    <w:rsid w:val="008522D3"/>
    <w:rsid w:val="00873783"/>
    <w:rsid w:val="008B3E40"/>
    <w:rsid w:val="008D35C7"/>
    <w:rsid w:val="00900A71"/>
    <w:rsid w:val="00902B18"/>
    <w:rsid w:val="00905524"/>
    <w:rsid w:val="00917CDB"/>
    <w:rsid w:val="009424C1"/>
    <w:rsid w:val="009651E3"/>
    <w:rsid w:val="009776A5"/>
    <w:rsid w:val="009A62B1"/>
    <w:rsid w:val="00A13BA1"/>
    <w:rsid w:val="00A66E08"/>
    <w:rsid w:val="00AB0CCE"/>
    <w:rsid w:val="00AB5F36"/>
    <w:rsid w:val="00AB674F"/>
    <w:rsid w:val="00AD23CF"/>
    <w:rsid w:val="00AF0227"/>
    <w:rsid w:val="00AF3780"/>
    <w:rsid w:val="00B128AA"/>
    <w:rsid w:val="00B15E6E"/>
    <w:rsid w:val="00B551D3"/>
    <w:rsid w:val="00B66C79"/>
    <w:rsid w:val="00BA0E8C"/>
    <w:rsid w:val="00BE43EE"/>
    <w:rsid w:val="00BE5FB9"/>
    <w:rsid w:val="00C13408"/>
    <w:rsid w:val="00C153B3"/>
    <w:rsid w:val="00C15972"/>
    <w:rsid w:val="00C456A3"/>
    <w:rsid w:val="00C83DD9"/>
    <w:rsid w:val="00CA54A2"/>
    <w:rsid w:val="00CB2FCE"/>
    <w:rsid w:val="00CE6D76"/>
    <w:rsid w:val="00D02A91"/>
    <w:rsid w:val="00D10CC5"/>
    <w:rsid w:val="00D1748D"/>
    <w:rsid w:val="00D21B01"/>
    <w:rsid w:val="00D22DF3"/>
    <w:rsid w:val="00D27D48"/>
    <w:rsid w:val="00D51755"/>
    <w:rsid w:val="00D60402"/>
    <w:rsid w:val="00D76570"/>
    <w:rsid w:val="00D81D7F"/>
    <w:rsid w:val="00D947DA"/>
    <w:rsid w:val="00DC00EE"/>
    <w:rsid w:val="00E07EBB"/>
    <w:rsid w:val="00E21833"/>
    <w:rsid w:val="00E42804"/>
    <w:rsid w:val="00E46D16"/>
    <w:rsid w:val="00E523EC"/>
    <w:rsid w:val="00E60A28"/>
    <w:rsid w:val="00EA1430"/>
    <w:rsid w:val="00EA5B6F"/>
    <w:rsid w:val="00ED18BA"/>
    <w:rsid w:val="00ED62F0"/>
    <w:rsid w:val="00EE3292"/>
    <w:rsid w:val="00EF690E"/>
    <w:rsid w:val="00F30DEA"/>
    <w:rsid w:val="00F40F11"/>
    <w:rsid w:val="00F45042"/>
    <w:rsid w:val="00F46CE7"/>
    <w:rsid w:val="00F9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AAE3E9B"/>
  <w15:docId w15:val="{E937AC9E-E46F-4A67-9B43-C1C22A5D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標楷體"/>
      <w:b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eastAsia="標楷體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unhideWhenUsed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rPr>
      <w:kern w:val="2"/>
    </w:rPr>
  </w:style>
  <w:style w:type="paragraph" w:styleId="a7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>FTIS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產基會_簡曉菁</cp:lastModifiedBy>
  <cp:revision>3</cp:revision>
  <cp:lastPrinted>2017-08-01T08:50:00Z</cp:lastPrinted>
  <dcterms:created xsi:type="dcterms:W3CDTF">2025-02-17T00:10:00Z</dcterms:created>
  <dcterms:modified xsi:type="dcterms:W3CDTF">2025-02-17T00:11:00Z</dcterms:modified>
</cp:coreProperties>
</file>