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64" w:rsidRDefault="00CC53F5">
      <w:r>
        <w:t>Projektet var inte så bra beskrivet.</w:t>
      </w:r>
    </w:p>
    <w:p w:rsidR="00CC53F5" w:rsidRDefault="00CC53F5">
      <w:r>
        <w:t>CDIO otydligt</w:t>
      </w:r>
    </w:p>
    <w:p w:rsidR="00CC53F5" w:rsidRDefault="00CC53F5">
      <w:r>
        <w:t xml:space="preserve">Varför detta </w:t>
      </w:r>
      <w:proofErr w:type="gramStart"/>
      <w:r>
        <w:t>projektet</w:t>
      </w:r>
      <w:proofErr w:type="gramEnd"/>
    </w:p>
    <w:p w:rsidR="00CC53F5" w:rsidRDefault="00CC53F5">
      <w:r>
        <w:t>Vad för risker finns det?</w:t>
      </w:r>
    </w:p>
    <w:p w:rsidR="00CC53F5" w:rsidRDefault="00CC53F5">
      <w:r>
        <w:t>Utöka projekt planen mer</w:t>
      </w:r>
    </w:p>
    <w:p w:rsidR="00CC53F5" w:rsidRDefault="00CC53F5">
      <w:r>
        <w:t>Planera presentationen bättre</w:t>
      </w:r>
    </w:p>
    <w:p w:rsidR="00CC53F5" w:rsidRDefault="00CC53F5">
      <w:r>
        <w:t>Gruppkontrakt var otydligt</w:t>
      </w:r>
    </w:p>
    <w:p w:rsidR="00CC53F5" w:rsidRDefault="00CC53F5">
      <w:r>
        <w:t>Design?</w:t>
      </w:r>
    </w:p>
    <w:p w:rsidR="00CC53F5" w:rsidRDefault="00CC53F5">
      <w:bookmarkStart w:id="0" w:name="_GoBack"/>
      <w:bookmarkEnd w:id="0"/>
    </w:p>
    <w:sectPr w:rsidR="00CC5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F5"/>
    <w:rsid w:val="002009B0"/>
    <w:rsid w:val="006B75B2"/>
    <w:rsid w:val="00C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7823"/>
  <w15:chartTrackingRefBased/>
  <w15:docId w15:val="{EECC3946-FCFC-4A2E-831A-862818AD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Astanius</dc:creator>
  <cp:keywords/>
  <dc:description/>
  <cp:lastModifiedBy>Pontus Astanius</cp:lastModifiedBy>
  <cp:revision>1</cp:revision>
  <dcterms:created xsi:type="dcterms:W3CDTF">2016-08-31T13:17:00Z</dcterms:created>
  <dcterms:modified xsi:type="dcterms:W3CDTF">2016-08-31T13:21:00Z</dcterms:modified>
</cp:coreProperties>
</file>