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ОТЧЕТ   ПО   ЛАБОРАТОРНОЙ   РАБОТЕ   № 3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003CB1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 тему:</w:t>
      </w:r>
      <w:bookmarkStart w:id="0" w:name="_GoBack"/>
      <w:bookmarkEnd w:id="0"/>
      <w:r w:rsidR="0054099C"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54099C" w:rsidRPr="0054099C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Файловая система и командный интерфейс ОС </w:t>
      </w:r>
      <w:proofErr w:type="spellStart"/>
      <w:r w:rsidR="0054099C" w:rsidRPr="0054099C">
        <w:rPr>
          <w:rFonts w:ascii="Times New Roman" w:eastAsia="Times New Roman" w:hAnsi="Times New Roman" w:cs="Times New Roman"/>
          <w:b/>
          <w:bCs/>
          <w:sz w:val="28"/>
          <w:szCs w:val="36"/>
        </w:rPr>
        <w:t>Linux</w:t>
      </w:r>
      <w:proofErr w:type="spellEnd"/>
      <w:r w:rsidR="0054099C"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003CB1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8909242"/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 xml:space="preserve"> гр. ИТИ-11: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BB7E63">
        <w:rPr>
          <w:rFonts w:ascii="Times New Roman" w:eastAsia="Times New Roman" w:hAnsi="Times New Roman" w:cs="Times New Roman"/>
          <w:sz w:val="28"/>
          <w:szCs w:val="28"/>
        </w:rPr>
        <w:t>Батюшков А.С.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</w:t>
      </w:r>
      <w:r w:rsidR="00BB7E63">
        <w:rPr>
          <w:rFonts w:ascii="Times New Roman" w:eastAsia="Times New Roman" w:hAnsi="Times New Roman" w:cs="Times New Roman"/>
          <w:sz w:val="28"/>
          <w:szCs w:val="28"/>
        </w:rPr>
        <w:t>-стажёр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>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</w:t>
      </w:r>
      <w:r w:rsidR="00BB7E63">
        <w:rPr>
          <w:rFonts w:ascii="Times New Roman" w:eastAsia="Times New Roman" w:hAnsi="Times New Roman" w:cs="Times New Roman"/>
          <w:sz w:val="28"/>
          <w:szCs w:val="28"/>
        </w:rPr>
        <w:t xml:space="preserve">                    Карась О.В.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BB7E63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bookmarkEnd w:id="1"/>
    <w:p w:rsidR="00967973" w:rsidRPr="0054099C" w:rsidRDefault="00967973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Pr="0054099C">
        <w:rPr>
          <w:rFonts w:ascii="Times New Roman" w:hAnsi="Times New Roman" w:cs="Times New Roman"/>
          <w:sz w:val="28"/>
          <w:szCs w:val="28"/>
        </w:rPr>
        <w:t xml:space="preserve">Ознакомиться с командным интерфейсом, структурой файловой системы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, типами файлов и командами управления файловой системой.</w:t>
      </w:r>
    </w:p>
    <w:p w:rsidR="00967973" w:rsidRPr="0054099C" w:rsidRDefault="00967973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A06B11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967973" w:rsidRPr="0054099C" w:rsidRDefault="00967973" w:rsidP="0054099C">
      <w:pPr>
        <w:pStyle w:val="a5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Ознакомиться с командами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. Выполнить команды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с различными опциями.</w:t>
      </w:r>
    </w:p>
    <w:p w:rsidR="0054099C" w:rsidRPr="0054099C" w:rsidRDefault="0054099C" w:rsidP="0054099C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E35D9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7F113A8A" wp14:editId="2630AAD4">
            <wp:extent cx="4044170" cy="2414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019" cy="24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A73B56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67973" w:rsidRPr="0054099C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967973" w:rsidRPr="0054099C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A73B56" w:rsidRPr="0054099C" w:rsidRDefault="00A73B56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973" w:rsidRPr="0054099C" w:rsidRDefault="00E35D9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3C3BF2C4" wp14:editId="4868A0C5">
            <wp:extent cx="3986895" cy="2237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07" cy="22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3B56" w:rsidRPr="0054099C" w:rsidRDefault="00A73B56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 </w:t>
      </w:r>
      <w:proofErr w:type="spellStart"/>
      <w:r w:rsidRPr="0054099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и </w:t>
      </w:r>
      <w:r w:rsidRPr="0054099C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54099C">
        <w:rPr>
          <w:rFonts w:ascii="Times New Roman" w:hAnsi="Times New Roman" w:cs="Times New Roman"/>
          <w:sz w:val="28"/>
          <w:szCs w:val="28"/>
        </w:rPr>
        <w:t xml:space="preserve"> с различными опциями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3B56" w:rsidRPr="0054099C" w:rsidRDefault="00A73B56" w:rsidP="0054099C">
      <w:pPr>
        <w:pStyle w:val="a5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99C">
        <w:rPr>
          <w:rFonts w:ascii="Times New Roman" w:hAnsi="Times New Roman" w:cs="Times New Roman"/>
          <w:sz w:val="28"/>
          <w:szCs w:val="28"/>
        </w:rPr>
        <w:t>~ .</w:t>
      </w:r>
      <w:proofErr w:type="gramEnd"/>
      <w:r w:rsidRPr="0054099C">
        <w:rPr>
          <w:rFonts w:ascii="Times New Roman" w:hAnsi="Times New Roman" w:cs="Times New Roman"/>
          <w:sz w:val="28"/>
          <w:szCs w:val="28"/>
        </w:rPr>
        <w:t xml:space="preserve"> Вы находитесь в своем рабочем каталоге. Здесь хранятся ваши пользовательские файлы и настройки программ, которые вы используете.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3. Создать следующую структуру каталогов и файлов: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1) в домашнем каталоге создать каталог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2) Перейти в каталог и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создать в нем каталог lab1;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lastRenderedPageBreak/>
        <w:t xml:space="preserve">3) Внутри каталога lab1 создать каталог catalog1, файл file1(например, используя команду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), каталог catalog2. Перейти в каталог catalog2;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4) Внутри каталога catalog2 создать файлы file3 и file</w:t>
      </w:r>
      <w:proofErr w:type="gramStart"/>
      <w:r w:rsidRPr="0054099C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54099C">
        <w:rPr>
          <w:rFonts w:ascii="Times New Roman" w:hAnsi="Times New Roman" w:cs="Times New Roman"/>
          <w:sz w:val="28"/>
          <w:szCs w:val="28"/>
        </w:rPr>
        <w:t xml:space="preserve"> каталог catalog3;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5) Внутри каталога catalog3 создать файл file5, жесткую ссылку на файл file1, жесткую ссылку на каталог catalog2;</w:t>
      </w:r>
    </w:p>
    <w:p w:rsidR="00A73B56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6) Создать в каталоге lab1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символичесткую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ссылку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s_link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на файл file5.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65AE" w:rsidRPr="0054099C" w:rsidRDefault="008D7EBA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026" cy="1721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517" cy="17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11" w:rsidRPr="0054099C" w:rsidRDefault="00A06B11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3B56" w:rsidRPr="0054099C" w:rsidRDefault="00A73B56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Рисунок 3 – выполнения задания 2-3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A65AE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1FC08674" wp14:editId="691E6702">
            <wp:extent cx="3895725" cy="16983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92" cy="17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4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B15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13CCEA09" wp14:editId="33E41A87">
            <wp:extent cx="3800475" cy="16616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995" cy="16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5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B15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12FAF5" wp14:editId="2CC83B07">
            <wp:extent cx="29718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6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73B56" w:rsidRPr="0054099C" w:rsidRDefault="00A73B56" w:rsidP="0054099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C20" w:rsidRPr="0054099C" w:rsidRDefault="00135C20" w:rsidP="0054099C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sz w:val="32"/>
          <w:szCs w:val="32"/>
        </w:rPr>
        <w:t>Вывод:</w:t>
      </w:r>
      <w:r w:rsidRPr="00540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99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4099C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были изучены командный интерфейс, структура файловой системы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, типы файлов и команды управления файловой системой.</w:t>
      </w:r>
    </w:p>
    <w:p w:rsidR="00135C20" w:rsidRPr="00135C20" w:rsidRDefault="00135C20" w:rsidP="0054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7973"/>
    <w:rsid w:val="00003CB1"/>
    <w:rsid w:val="000B1D8C"/>
    <w:rsid w:val="00135C20"/>
    <w:rsid w:val="00145AF6"/>
    <w:rsid w:val="002E2018"/>
    <w:rsid w:val="00352225"/>
    <w:rsid w:val="0039361A"/>
    <w:rsid w:val="0054099C"/>
    <w:rsid w:val="00612296"/>
    <w:rsid w:val="008D7EBA"/>
    <w:rsid w:val="00967973"/>
    <w:rsid w:val="00A06B11"/>
    <w:rsid w:val="00A73B56"/>
    <w:rsid w:val="00B416E5"/>
    <w:rsid w:val="00BB7E63"/>
    <w:rsid w:val="00CA65AE"/>
    <w:rsid w:val="00D55BC6"/>
    <w:rsid w:val="00DC1045"/>
    <w:rsid w:val="00E35D9F"/>
    <w:rsid w:val="00E731FB"/>
    <w:rsid w:val="00E85A69"/>
    <w:rsid w:val="00E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F03D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</cp:lastModifiedBy>
  <cp:revision>12</cp:revision>
  <dcterms:created xsi:type="dcterms:W3CDTF">2017-03-29T19:05:00Z</dcterms:created>
  <dcterms:modified xsi:type="dcterms:W3CDTF">2022-04-20T11:44:00Z</dcterms:modified>
</cp:coreProperties>
</file>