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7962" w14:textId="277D8CF8" w:rsidR="001970BF" w:rsidRDefault="0001788B" w:rsidP="000178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1788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РЕЦЕНЗИЯ</w:t>
      </w:r>
    </w:p>
    <w:p w14:paraId="3677227C" w14:textId="77777777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выпускную квалификационную работу бакалавра</w:t>
      </w:r>
    </w:p>
    <w:p w14:paraId="713BAB86" w14:textId="77777777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Студента кафедры РК-6 МГТУ им. Н.Э. Баумана</w:t>
      </w:r>
    </w:p>
    <w:p w14:paraId="69FCE776" w14:textId="127CEDDE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Громова Ивана Сергеевич</w:t>
      </w:r>
    </w:p>
    <w:p w14:paraId="03CDE7BD" w14:textId="5DBE0AE7" w:rsidR="00B635B7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программной реализации технологии удалённого запуска графоориентированных 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решателей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 инженерного</w:t>
      </w:r>
    </w:p>
    <w:p w14:paraId="2C48FB65" w14:textId="7148756E" w:rsidR="008915EC" w:rsidRDefault="00E7695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15AD727" w14:textId="77777777" w:rsidR="008976CB" w:rsidRDefault="008976CB" w:rsidP="00ED1E4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E2265A" w14:textId="20287EF5" w:rsidR="00BE10CE" w:rsidRDefault="0061749D" w:rsidP="00ED1E4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Выпускная квалификационная работа студента Громова Ивана Сергеевич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а посвящена разработке программы для удалённого запуска графоориентированных решателей в системе </w:t>
      </w:r>
      <w:r w:rsidR="00B635B7">
        <w:rPr>
          <w:rFonts w:ascii="Times New Roman" w:hAnsi="Times New Roman" w:cs="Times New Roman"/>
          <w:sz w:val="28"/>
          <w:szCs w:val="28"/>
          <w:lang w:val="ru-RU"/>
        </w:rPr>
        <w:t>инженерного анализа</w:t>
      </w:r>
      <w:r w:rsidR="00E23989" w:rsidRPr="00E239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989">
        <w:rPr>
          <w:rFonts w:ascii="Times New Roman" w:hAnsi="Times New Roman" w:cs="Times New Roman"/>
          <w:sz w:val="28"/>
          <w:szCs w:val="28"/>
          <w:lang w:val="ru-RU"/>
        </w:rPr>
        <w:t xml:space="preserve">РВС </w:t>
      </w:r>
      <w:r w:rsidR="00E23989">
        <w:rPr>
          <w:rFonts w:ascii="Times New Roman" w:hAnsi="Times New Roman" w:cs="Times New Roman"/>
          <w:sz w:val="28"/>
          <w:szCs w:val="28"/>
        </w:rPr>
        <w:t>GCD</w:t>
      </w:r>
      <w:r w:rsidR="00B635B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 разработ</w:t>
      </w:r>
      <w:r w:rsidR="00B635B7">
        <w:rPr>
          <w:rFonts w:ascii="Times New Roman" w:hAnsi="Times New Roman" w:cs="Times New Roman"/>
          <w:sz w:val="28"/>
          <w:szCs w:val="28"/>
          <w:lang w:val="ru-RU"/>
        </w:rPr>
        <w:t>анной в МГТУ им. Н.Э.Баумана</w:t>
      </w:r>
      <w:r w:rsidR="00B933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C60A5" w14:textId="1DAA0F8B" w:rsidR="00B93331" w:rsidRDefault="00B93331" w:rsidP="00ED1E4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Актуальность работы обусловлена отсутствием на данный момент возможности</w:t>
      </w:r>
      <w:r w:rsidR="00D41AA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произвольный решатель</w:t>
      </w:r>
      <w:r w:rsidR="00B114D8">
        <w:rPr>
          <w:rFonts w:ascii="Times New Roman" w:hAnsi="Times New Roman" w:cs="Times New Roman"/>
          <w:sz w:val="28"/>
          <w:szCs w:val="28"/>
          <w:lang w:val="ru-RU"/>
        </w:rPr>
        <w:t xml:space="preserve"> с произвольными входными данными локальной машины пользователя</w:t>
      </w:r>
      <w:r w:rsidR="00E62F3D">
        <w:rPr>
          <w:rFonts w:ascii="Times New Roman" w:hAnsi="Times New Roman" w:cs="Times New Roman"/>
          <w:sz w:val="28"/>
          <w:szCs w:val="28"/>
          <w:lang w:val="ru-RU"/>
        </w:rPr>
        <w:t>, не подключаясь непосредственно к серверам системы.</w:t>
      </w:r>
    </w:p>
    <w:p w14:paraId="7BB1F537" w14:textId="3766F86D" w:rsidR="00E62F3D" w:rsidRDefault="00E62F3D" w:rsidP="00ED1E4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F5A93">
        <w:rPr>
          <w:rFonts w:ascii="Times New Roman" w:hAnsi="Times New Roman" w:cs="Times New Roman"/>
          <w:sz w:val="28"/>
          <w:szCs w:val="28"/>
          <w:lang w:val="ru-RU"/>
        </w:rPr>
        <w:t>Автор работы</w:t>
      </w:r>
      <w:r w:rsidR="001A3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7E3">
        <w:rPr>
          <w:rFonts w:ascii="Times New Roman" w:hAnsi="Times New Roman" w:cs="Times New Roman"/>
          <w:sz w:val="28"/>
          <w:szCs w:val="28"/>
          <w:lang w:val="ru-RU"/>
        </w:rPr>
        <w:t xml:space="preserve">провёл анализ существующих решений в </w:t>
      </w:r>
      <w:r w:rsidR="00E24D02">
        <w:rPr>
          <w:rFonts w:ascii="Times New Roman" w:hAnsi="Times New Roman" w:cs="Times New Roman"/>
          <w:sz w:val="28"/>
          <w:szCs w:val="28"/>
          <w:lang w:val="ru-RU"/>
        </w:rPr>
        <w:t xml:space="preserve">области </w:t>
      </w:r>
      <w:r w:rsidR="00F007FC">
        <w:rPr>
          <w:rFonts w:ascii="Times New Roman" w:hAnsi="Times New Roman" w:cs="Times New Roman"/>
          <w:sz w:val="28"/>
          <w:szCs w:val="28"/>
          <w:lang w:val="ru-RU"/>
        </w:rPr>
        <w:t>запуска приложений и вызова функций на удалённых машинах</w:t>
      </w:r>
      <w:r w:rsidR="00D046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AB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архитектуру </w:t>
      </w:r>
      <w:r w:rsidR="00D51C4C">
        <w:rPr>
          <w:rFonts w:ascii="Times New Roman" w:hAnsi="Times New Roman" w:cs="Times New Roman"/>
          <w:sz w:val="28"/>
          <w:szCs w:val="28"/>
          <w:lang w:val="ru-RU"/>
        </w:rPr>
        <w:t xml:space="preserve">будущего </w:t>
      </w:r>
      <w:r w:rsidR="00F93AB1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9459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1C4C">
        <w:rPr>
          <w:rFonts w:ascii="Times New Roman" w:hAnsi="Times New Roman" w:cs="Times New Roman"/>
          <w:sz w:val="28"/>
          <w:szCs w:val="28"/>
          <w:lang w:val="ru-RU"/>
        </w:rPr>
        <w:t>и реализовал е</w:t>
      </w:r>
      <w:r w:rsidR="005308CE">
        <w:rPr>
          <w:rFonts w:ascii="Times New Roman" w:hAnsi="Times New Roman" w:cs="Times New Roman"/>
          <w:sz w:val="28"/>
          <w:szCs w:val="28"/>
          <w:lang w:val="ru-RU"/>
        </w:rPr>
        <w:t xml:space="preserve">ё на языке программирования С++, </w:t>
      </w:r>
      <w:r w:rsidR="00514D28">
        <w:rPr>
          <w:rFonts w:ascii="Times New Roman" w:hAnsi="Times New Roman" w:cs="Times New Roman"/>
          <w:sz w:val="28"/>
          <w:szCs w:val="28"/>
          <w:lang w:val="ru-RU"/>
        </w:rPr>
        <w:t xml:space="preserve">применив ранее </w:t>
      </w:r>
      <w:r w:rsidR="00D174C8">
        <w:rPr>
          <w:rFonts w:ascii="Times New Roman" w:hAnsi="Times New Roman" w:cs="Times New Roman"/>
          <w:sz w:val="28"/>
          <w:szCs w:val="28"/>
          <w:lang w:val="ru-RU"/>
        </w:rPr>
        <w:t xml:space="preserve">созданные в рамках разработки РВС </w:t>
      </w:r>
      <w:r w:rsidR="00D174C8">
        <w:rPr>
          <w:rFonts w:ascii="Times New Roman" w:hAnsi="Times New Roman" w:cs="Times New Roman"/>
          <w:sz w:val="28"/>
          <w:szCs w:val="28"/>
        </w:rPr>
        <w:t>GCD</w:t>
      </w:r>
      <w:r w:rsidR="00D174C8" w:rsidRPr="00D174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4C8">
        <w:rPr>
          <w:rFonts w:ascii="Times New Roman" w:hAnsi="Times New Roman" w:cs="Times New Roman"/>
          <w:sz w:val="28"/>
          <w:szCs w:val="28"/>
          <w:lang w:val="ru-RU"/>
        </w:rPr>
        <w:t>структуры данных и методы их обработки.</w:t>
      </w:r>
    </w:p>
    <w:p w14:paraId="27B944C6" w14:textId="53A9897F" w:rsidR="009A49C5" w:rsidRDefault="009A49C5" w:rsidP="00ED1E4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 достоинствам работы следует отнести ряд принятых архитектурных решений, </w:t>
      </w:r>
      <w:r w:rsidR="007E0CB1">
        <w:rPr>
          <w:rFonts w:ascii="Times New Roman" w:hAnsi="Times New Roman" w:cs="Times New Roman"/>
          <w:sz w:val="28"/>
          <w:szCs w:val="28"/>
          <w:lang w:val="ru-RU"/>
        </w:rPr>
        <w:t>делающих реализуемое приложение независимым от конечной платформы</w:t>
      </w:r>
      <w:r w:rsidR="001D5CA2">
        <w:rPr>
          <w:rFonts w:ascii="Times New Roman" w:hAnsi="Times New Roman" w:cs="Times New Roman"/>
          <w:sz w:val="28"/>
          <w:szCs w:val="28"/>
          <w:lang w:val="ru-RU"/>
        </w:rPr>
        <w:t>, на которой оно будет запущено</w:t>
      </w:r>
      <w:r w:rsidR="000930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12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5386A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поддерживающих модульную структуру РВС </w:t>
      </w:r>
      <w:r w:rsidR="0085386A">
        <w:rPr>
          <w:rFonts w:ascii="Times New Roman" w:hAnsi="Times New Roman" w:cs="Times New Roman"/>
          <w:sz w:val="28"/>
          <w:szCs w:val="28"/>
        </w:rPr>
        <w:t>GCD</w:t>
      </w:r>
      <w:r w:rsidR="0085386A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DB0329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</w:t>
      </w:r>
      <w:r w:rsidR="00AA6CB4">
        <w:rPr>
          <w:rFonts w:ascii="Times New Roman" w:hAnsi="Times New Roman" w:cs="Times New Roman"/>
          <w:sz w:val="28"/>
          <w:szCs w:val="28"/>
          <w:lang w:val="ru-RU"/>
        </w:rPr>
        <w:t>лёгкость процесса доработки существующих и разработки новых модулей</w:t>
      </w:r>
      <w:r w:rsidR="007B5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99B48D" w14:textId="73DFCE54" w:rsidR="007B5490" w:rsidRDefault="007B5490" w:rsidP="00ED1E4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 недостаткам следует отнести </w:t>
      </w:r>
      <w:r w:rsidR="00B750DB">
        <w:rPr>
          <w:rFonts w:ascii="Times New Roman" w:hAnsi="Times New Roman" w:cs="Times New Roman"/>
          <w:sz w:val="28"/>
          <w:szCs w:val="28"/>
          <w:lang w:val="ru-RU"/>
        </w:rPr>
        <w:t>отсутствие в текущей реализации привязки к графическому интерфейсу пользователя, а наличие лишь консольно</w:t>
      </w:r>
      <w:r w:rsidR="009019C3">
        <w:rPr>
          <w:rFonts w:ascii="Times New Roman" w:hAnsi="Times New Roman" w:cs="Times New Roman"/>
          <w:sz w:val="28"/>
          <w:szCs w:val="28"/>
          <w:lang w:val="ru-RU"/>
        </w:rPr>
        <w:t>го приложения, обеспечивающего работоспособность функционала ра</w:t>
      </w:r>
      <w:r w:rsidR="00ED1E47">
        <w:rPr>
          <w:rFonts w:ascii="Times New Roman" w:hAnsi="Times New Roman" w:cs="Times New Roman"/>
          <w:sz w:val="28"/>
          <w:szCs w:val="28"/>
          <w:lang w:val="ru-RU"/>
        </w:rPr>
        <w:t>зработанной программы.</w:t>
      </w:r>
    </w:p>
    <w:p w14:paraId="249B4238" w14:textId="78FE3AD5" w:rsidR="00ED1E47" w:rsidRDefault="00ED1E47" w:rsidP="00D174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Выполне</w:t>
      </w:r>
      <w:r w:rsidR="0017254C">
        <w:rPr>
          <w:rFonts w:ascii="Times New Roman" w:hAnsi="Times New Roman" w:cs="Times New Roman"/>
          <w:sz w:val="28"/>
          <w:szCs w:val="28"/>
          <w:lang w:val="ru-RU"/>
        </w:rPr>
        <w:t>нная работа соответствует заявленной теме и удовлетворяет требованиям направления подготовки «Информатика и вычислительная техника» и достой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>на оценки ______________. В свою очередь, студент Громов И.С. заслуживает присвоения квалификации бакалавра.</w:t>
      </w:r>
    </w:p>
    <w:p w14:paraId="1BC12F15" w14:textId="77777777" w:rsidR="00AA3E4B" w:rsidRDefault="00AA3E4B" w:rsidP="00D174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88FC7" w14:textId="77777777" w:rsidR="00AA3E4B" w:rsidRDefault="00AA3E4B" w:rsidP="00D174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928FC" w14:textId="2EFF0813" w:rsidR="00310946" w:rsidRPr="0085386A" w:rsidRDefault="00310946" w:rsidP="00D174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Рецензент:</w:t>
      </w:r>
      <w:bookmarkStart w:id="0" w:name="_GoBack"/>
      <w:bookmarkEnd w:id="0"/>
    </w:p>
    <w:sectPr w:rsidR="00310946" w:rsidRPr="0085386A" w:rsidSect="00972B3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3"/>
    <w:rsid w:val="0001788B"/>
    <w:rsid w:val="00093077"/>
    <w:rsid w:val="00105456"/>
    <w:rsid w:val="0017254C"/>
    <w:rsid w:val="001A3551"/>
    <w:rsid w:val="001D5CA2"/>
    <w:rsid w:val="002E4367"/>
    <w:rsid w:val="00310946"/>
    <w:rsid w:val="00514D28"/>
    <w:rsid w:val="005308CE"/>
    <w:rsid w:val="005A51AE"/>
    <w:rsid w:val="0061749D"/>
    <w:rsid w:val="006C161E"/>
    <w:rsid w:val="007747E3"/>
    <w:rsid w:val="007B5490"/>
    <w:rsid w:val="007E0CB1"/>
    <w:rsid w:val="0085386A"/>
    <w:rsid w:val="008915EC"/>
    <w:rsid w:val="008976CB"/>
    <w:rsid w:val="008F3C42"/>
    <w:rsid w:val="009019C3"/>
    <w:rsid w:val="009459BA"/>
    <w:rsid w:val="00972B3E"/>
    <w:rsid w:val="009A49C5"/>
    <w:rsid w:val="00A91A60"/>
    <w:rsid w:val="00AA3E4B"/>
    <w:rsid w:val="00AA6CB4"/>
    <w:rsid w:val="00B02D14"/>
    <w:rsid w:val="00B114D8"/>
    <w:rsid w:val="00B635B7"/>
    <w:rsid w:val="00B750DB"/>
    <w:rsid w:val="00B93331"/>
    <w:rsid w:val="00BB1AB0"/>
    <w:rsid w:val="00BE10CE"/>
    <w:rsid w:val="00BF5A93"/>
    <w:rsid w:val="00C11252"/>
    <w:rsid w:val="00C66129"/>
    <w:rsid w:val="00D046B2"/>
    <w:rsid w:val="00D174C8"/>
    <w:rsid w:val="00D41AA7"/>
    <w:rsid w:val="00D51C4C"/>
    <w:rsid w:val="00DB0329"/>
    <w:rsid w:val="00E23989"/>
    <w:rsid w:val="00E24D02"/>
    <w:rsid w:val="00E416D2"/>
    <w:rsid w:val="00E62F3D"/>
    <w:rsid w:val="00E75BE3"/>
    <w:rsid w:val="00E7695C"/>
    <w:rsid w:val="00ED1E47"/>
    <w:rsid w:val="00F007FC"/>
    <w:rsid w:val="00F93AB1"/>
    <w:rsid w:val="00F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2ED5"/>
  <w15:chartTrackingRefBased/>
  <w15:docId w15:val="{6AFD67F9-DF24-4A90-8B2A-A31A1BA1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 (KELLY SERVICES IT SOLUTIONS)</dc:creator>
  <cp:keywords/>
  <dc:description/>
  <cp:lastModifiedBy>Ivan Gromov (KELLY SERVICES IT SOLUTIONS)</cp:lastModifiedBy>
  <cp:revision>50</cp:revision>
  <dcterms:created xsi:type="dcterms:W3CDTF">2019-06-20T13:45:00Z</dcterms:created>
  <dcterms:modified xsi:type="dcterms:W3CDTF">2019-06-21T11:04:00Z</dcterms:modified>
</cp:coreProperties>
</file>