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16C" w:rsidRPr="00335124" w:rsidRDefault="00B57E6A" w:rsidP="00335124">
      <w:pPr>
        <w:jc w:val="center"/>
        <w:rPr>
          <w:b/>
          <w:sz w:val="28"/>
          <w:szCs w:val="28"/>
          <w:u w:val="single"/>
        </w:rPr>
      </w:pPr>
      <w:r w:rsidRPr="00335124">
        <w:rPr>
          <w:b/>
          <w:sz w:val="28"/>
          <w:szCs w:val="28"/>
          <w:u w:val="single"/>
        </w:rPr>
        <w:t>КОНТРОЛЬНА РОБОТА №</w:t>
      </w:r>
      <w:r w:rsidR="00ED7168">
        <w:rPr>
          <w:b/>
          <w:sz w:val="28"/>
          <w:szCs w:val="28"/>
          <w:u w:val="single"/>
        </w:rPr>
        <w:t>3</w:t>
      </w:r>
    </w:p>
    <w:tbl>
      <w:tblPr>
        <w:tblW w:w="9669" w:type="dxa"/>
        <w:tblInd w:w="93" w:type="dxa"/>
        <w:tblLook w:val="04A0" w:firstRow="1" w:lastRow="0" w:firstColumn="1" w:lastColumn="0" w:noHBand="0" w:noVBand="1"/>
      </w:tblPr>
      <w:tblGrid>
        <w:gridCol w:w="837"/>
        <w:gridCol w:w="963"/>
        <w:gridCol w:w="658"/>
        <w:gridCol w:w="407"/>
        <w:gridCol w:w="837"/>
        <w:gridCol w:w="847"/>
        <w:gridCol w:w="908"/>
        <w:gridCol w:w="696"/>
        <w:gridCol w:w="1982"/>
        <w:gridCol w:w="1982"/>
      </w:tblGrid>
      <w:tr w:rsidR="00335124" w:rsidRPr="00335124" w:rsidTr="00335124">
        <w:trPr>
          <w:trHeight w:val="38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D1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D2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335124" w:rsidRPr="00335124" w:rsidTr="00335124">
        <w:trPr>
          <w:trHeight w:val="300"/>
        </w:trPr>
        <w:tc>
          <w:tcPr>
            <w:tcW w:w="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IDDysc</w:t>
            </w:r>
            <w:proofErr w:type="spellEnd"/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NmDysc</w:t>
            </w:r>
            <w:proofErr w:type="spellEnd"/>
          </w:p>
        </w:tc>
        <w:tc>
          <w:tcPr>
            <w:tcW w:w="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Cred</w:t>
            </w:r>
            <w:proofErr w:type="spellEnd"/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IDDysc</w:t>
            </w:r>
            <w:proofErr w:type="spellEnd"/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NbDep</w:t>
            </w:r>
            <w:proofErr w:type="spellEnd"/>
          </w:p>
        </w:tc>
        <w:tc>
          <w:tcPr>
            <w:tcW w:w="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NmDep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1)</w:t>
            </w:r>
          </w:p>
        </w:tc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(D1 JOIN D2) [</w:t>
            </w: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IDDysc</w:t>
            </w:r>
            <w:proofErr w:type="spellEnd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NmDysc</w:t>
            </w:r>
            <w:proofErr w:type="spellEnd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Cred, </w:t>
            </w: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NmDep</w:t>
            </w:r>
            <w:proofErr w:type="spellEnd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]</w:t>
            </w: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2.01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ВМ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15,0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2.01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ПВМ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000000"/>
                <w:highlight w:val="yellow"/>
                <w:lang w:val="ru-RU" w:eastAsia="ru-RU"/>
              </w:rPr>
              <w:t>2.02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ДМ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5,0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0842E1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FF0000"/>
                <w:lang w:val="ru-RU" w:eastAsia="ru-RU"/>
              </w:rPr>
              <w:t>2.05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ПВМ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2)</w:t>
            </w:r>
          </w:p>
        </w:tc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D1 SEMIJOIN D2</w:t>
            </w: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000000"/>
                <w:highlight w:val="yellow"/>
                <w:lang w:val="ru-RU" w:eastAsia="ru-RU"/>
              </w:rPr>
              <w:t>2.03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ММДО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4,0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0842E1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FF0000"/>
                <w:lang w:val="ru-RU" w:eastAsia="ru-RU"/>
              </w:rPr>
              <w:t>2.06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ПВМ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3.01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АП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5,0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3.01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ІІС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3)</w:t>
            </w:r>
          </w:p>
        </w:tc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D2 SEMIJOIN D1</w:t>
            </w: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000000"/>
                <w:highlight w:val="yellow"/>
                <w:lang w:val="ru-RU" w:eastAsia="ru-RU"/>
              </w:rPr>
              <w:t>3.03</w:t>
            </w:r>
            <w:bookmarkStart w:id="0" w:name="_GoBack"/>
            <w:bookmarkEnd w:id="0"/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ОС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4,0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FF0000"/>
                <w:lang w:val="ru-RU" w:eastAsia="ru-RU"/>
              </w:rPr>
              <w:t>3.02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17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ED7168" w:rsidRDefault="00335124" w:rsidP="00ED7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ІП</w:t>
            </w:r>
            <w:r w:rsidR="00ED7168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000000"/>
                <w:lang w:val="ru-RU" w:eastAsia="ru-RU"/>
              </w:rPr>
              <w:t>3.08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КГ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2,0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3.08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17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ED7168" w:rsidP="00ED71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ru-RU"/>
              </w:rPr>
              <w:t>К</w:t>
            </w:r>
            <w:r w:rsidR="00335124"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І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4)</w:t>
            </w:r>
          </w:p>
        </w:tc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D1 SEMIMINUS D2</w:t>
            </w: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000000"/>
                <w:highlight w:val="yellow"/>
                <w:lang w:val="ru-RU" w:eastAsia="ru-RU"/>
              </w:rPr>
              <w:t>4.04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СОД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2,0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0842E1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FF0000"/>
                <w:lang w:val="ru-RU" w:eastAsia="ru-RU"/>
              </w:rPr>
              <w:t>4.03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ІІС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335124" w:rsidRPr="00335124" w:rsidTr="00335124">
        <w:trPr>
          <w:trHeight w:val="300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000000"/>
                <w:highlight w:val="yellow"/>
                <w:lang w:val="ru-RU" w:eastAsia="ru-RU"/>
              </w:rPr>
              <w:t>4.10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ФГ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2,0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0842E1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val="ru-RU" w:eastAsia="ru-RU"/>
              </w:rPr>
            </w:pPr>
            <w:r w:rsidRPr="000842E1">
              <w:rPr>
                <w:rFonts w:ascii="Calibri" w:eastAsia="Times New Roman" w:hAnsi="Calibri" w:cs="Calibri"/>
                <w:color w:val="FF0000"/>
                <w:lang w:val="ru-RU" w:eastAsia="ru-RU"/>
              </w:rPr>
              <w:t>4.12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ІІС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5)</w:t>
            </w:r>
          </w:p>
        </w:tc>
        <w:tc>
          <w:tcPr>
            <w:tcW w:w="3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D2 SEMIMINUS D1</w:t>
            </w: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6)</w:t>
            </w:r>
          </w:p>
        </w:tc>
        <w:tc>
          <w:tcPr>
            <w:tcW w:w="88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(D1 LEFT JOIN D2) [</w:t>
            </w: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IDDysc</w:t>
            </w:r>
            <w:proofErr w:type="spellEnd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NmDysc</w:t>
            </w:r>
            <w:proofErr w:type="spellEnd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Cred, </w:t>
            </w: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NmDep</w:t>
            </w:r>
            <w:proofErr w:type="spellEnd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]) WHERE Cred&gt;2</w:t>
            </w: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335124" w:rsidRPr="00335124" w:rsidTr="00335124">
        <w:trPr>
          <w:trHeight w:val="290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7)</w:t>
            </w:r>
          </w:p>
        </w:tc>
        <w:tc>
          <w:tcPr>
            <w:tcW w:w="88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5124" w:rsidRPr="00335124" w:rsidRDefault="00335124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((D1 RIGHT JOIN D2) WHERE </w:t>
            </w: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NbDep</w:t>
            </w:r>
            <w:proofErr w:type="spellEnd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&gt;2) [</w:t>
            </w: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NmDysc</w:t>
            </w:r>
            <w:proofErr w:type="spellEnd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Cred, </w:t>
            </w: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NbDep,NmDep</w:t>
            </w:r>
            <w:proofErr w:type="spellEnd"/>
            <w:r w:rsidRPr="00335124">
              <w:rPr>
                <w:rFonts w:ascii="Calibri" w:eastAsia="Times New Roman" w:hAnsi="Calibri" w:cs="Calibri"/>
                <w:color w:val="000000"/>
                <w:lang w:val="en-US" w:eastAsia="ru-RU"/>
              </w:rPr>
              <w:t>]</w:t>
            </w:r>
          </w:p>
        </w:tc>
      </w:tr>
    </w:tbl>
    <w:p w:rsidR="00B57E6A" w:rsidRDefault="00B57E6A">
      <w:pPr>
        <w:rPr>
          <w:sz w:val="24"/>
          <w:szCs w:val="24"/>
        </w:rPr>
      </w:pPr>
    </w:p>
    <w:tbl>
      <w:tblPr>
        <w:tblW w:w="6468" w:type="dxa"/>
        <w:tblInd w:w="93" w:type="dxa"/>
        <w:tblLook w:val="04A0" w:firstRow="1" w:lastRow="0" w:firstColumn="1" w:lastColumn="0" w:noHBand="0" w:noVBand="1"/>
      </w:tblPr>
      <w:tblGrid>
        <w:gridCol w:w="797"/>
        <w:gridCol w:w="963"/>
        <w:gridCol w:w="720"/>
        <w:gridCol w:w="1428"/>
        <w:gridCol w:w="760"/>
        <w:gridCol w:w="840"/>
        <w:gridCol w:w="960"/>
      </w:tblGrid>
      <w:tr w:rsidR="002875BE" w:rsidRPr="00335124" w:rsidTr="002875BE">
        <w:trPr>
          <w:trHeight w:val="380"/>
        </w:trPr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:rsidR="002875BE" w:rsidRPr="001C3D82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D3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D4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300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2875BE" w:rsidRPr="00335124" w:rsidRDefault="002875BE" w:rsidP="003938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Trym</w:t>
            </w:r>
            <w:proofErr w:type="spellEnd"/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NmDysc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8)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IDDysc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4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Історія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divide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by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 w:eastAsia="ru-RU"/>
              </w:rPr>
              <w:t>→</w:t>
            </w:r>
          </w:p>
        </w:tc>
      </w:tr>
      <w:tr w:rsidR="002875BE" w:rsidRPr="00335124" w:rsidTr="002875BE">
        <w:trPr>
          <w:trHeight w:val="30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АнглМ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29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ВМ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29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АП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38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Політ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D5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30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АнглМ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9)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IDDysc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4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ВМ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d</w:t>
            </w: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ivide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by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875BE" w:rsidRPr="00335124" w:rsidRDefault="002875BE" w:rsidP="00790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Фізика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 w:eastAsia="ru-RU"/>
              </w:rPr>
              <w:t>→</w:t>
            </w:r>
          </w:p>
        </w:tc>
      </w:tr>
      <w:tr w:rsidR="002875BE" w:rsidRPr="00335124" w:rsidTr="002875BE">
        <w:trPr>
          <w:trHeight w:val="38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ДМ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875BE" w:rsidRPr="00335124" w:rsidRDefault="002875BE" w:rsidP="00790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29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Фізика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29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АП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29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Соціол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38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ВМ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D6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30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ДМ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10)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proofErr w:type="spellStart"/>
            <w:r w:rsidRPr="00790C4B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IDDysc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42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Фізика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d</w:t>
            </w: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ivide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351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ru-RU" w:eastAsia="ru-RU"/>
              </w:rPr>
              <w:t>by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875BE" w:rsidRPr="00335124" w:rsidRDefault="002875BE" w:rsidP="00790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АнглМ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 w:eastAsia="ru-RU"/>
              </w:rPr>
              <w:t>→</w:t>
            </w:r>
          </w:p>
        </w:tc>
      </w:tr>
      <w:tr w:rsidR="002875BE" w:rsidRPr="00335124" w:rsidTr="002875BE">
        <w:trPr>
          <w:trHeight w:val="29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АП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875BE" w:rsidRPr="00335124" w:rsidRDefault="002875BE" w:rsidP="00790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30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val="ru-RU" w:eastAsia="ru-RU"/>
              </w:rPr>
            </w:pPr>
            <w:r w:rsidRPr="00335124">
              <w:rPr>
                <w:rFonts w:ascii="Times New Roman CYR" w:eastAsia="Times New Roman" w:hAnsi="Times New Roman CYR" w:cs="Times New Roman CYR"/>
                <w:lang w:val="ru-RU" w:eastAsia="ru-RU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СОД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790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  <w:tr w:rsidR="002875BE" w:rsidRPr="00335124" w:rsidTr="002875BE">
        <w:trPr>
          <w:trHeight w:val="290"/>
        </w:trPr>
        <w:tc>
          <w:tcPr>
            <w:tcW w:w="7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75BE" w:rsidRPr="00335124" w:rsidRDefault="002875BE" w:rsidP="00393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335124">
              <w:rPr>
                <w:rFonts w:ascii="Calibri" w:eastAsia="Times New Roman" w:hAnsi="Calibri" w:cs="Calibri"/>
                <w:color w:val="000000"/>
                <w:lang w:val="ru-RU" w:eastAsia="ru-RU"/>
              </w:rPr>
              <w:t>ММДО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75BE" w:rsidRPr="00335124" w:rsidRDefault="002875BE" w:rsidP="00335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:rsidR="00335124" w:rsidRPr="00335124" w:rsidRDefault="00335124">
      <w:pPr>
        <w:rPr>
          <w:sz w:val="24"/>
          <w:szCs w:val="24"/>
        </w:rPr>
      </w:pPr>
    </w:p>
    <w:sectPr w:rsidR="00335124" w:rsidRPr="00335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6A"/>
    <w:rsid w:val="000842E1"/>
    <w:rsid w:val="001C3D82"/>
    <w:rsid w:val="002875BE"/>
    <w:rsid w:val="00335124"/>
    <w:rsid w:val="00393827"/>
    <w:rsid w:val="0045616C"/>
    <w:rsid w:val="00790C4B"/>
    <w:rsid w:val="009B13B5"/>
    <w:rsid w:val="00B57E6A"/>
    <w:rsid w:val="00ED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Фисун</dc:creator>
  <cp:lastModifiedBy>Фісун Микола Тихонович</cp:lastModifiedBy>
  <cp:revision>5</cp:revision>
  <cp:lastPrinted>2012-02-21T20:27:00Z</cp:lastPrinted>
  <dcterms:created xsi:type="dcterms:W3CDTF">2012-02-19T08:54:00Z</dcterms:created>
  <dcterms:modified xsi:type="dcterms:W3CDTF">2018-03-03T15:21:00Z</dcterms:modified>
</cp:coreProperties>
</file>