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4C923" w14:textId="25AA1570" w:rsidR="005810A0" w:rsidRDefault="005810A0"/>
    <w:tbl>
      <w:tblPr>
        <w:tblStyle w:val="TableGrid"/>
        <w:tblW w:w="9776" w:type="dxa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776"/>
      </w:tblGrid>
      <w:tr w:rsidR="005810A0" w14:paraId="2F088FAE" w14:textId="77777777" w:rsidTr="00342235">
        <w:tc>
          <w:tcPr>
            <w:tcW w:w="9776" w:type="dxa"/>
            <w:shd w:val="clear" w:color="auto" w:fill="1F3864" w:themeFill="accent1" w:themeFillShade="80"/>
          </w:tcPr>
          <w:p w14:paraId="60C2DF97" w14:textId="6EE60B4A" w:rsidR="005810A0" w:rsidRPr="00342235" w:rsidRDefault="005810A0" w:rsidP="00342235">
            <w:pPr>
              <w:jc w:val="center"/>
              <w:rPr>
                <w:b/>
                <w:bCs/>
                <w:color w:val="FFFFFF" w:themeColor="background1"/>
              </w:rPr>
            </w:pPr>
            <w:r w:rsidRPr="00342235">
              <w:rPr>
                <w:b/>
                <w:bCs/>
                <w:color w:val="FFFFFF" w:themeColor="background1"/>
              </w:rPr>
              <w:t xml:space="preserve">Assessment </w:t>
            </w:r>
            <w:r w:rsidR="00342235" w:rsidRPr="00342235">
              <w:rPr>
                <w:b/>
                <w:bCs/>
                <w:color w:val="FFFFFF" w:themeColor="background1"/>
              </w:rPr>
              <w:t xml:space="preserve">&amp; Marking </w:t>
            </w:r>
            <w:r w:rsidRPr="00342235">
              <w:rPr>
                <w:b/>
                <w:bCs/>
                <w:color w:val="FFFFFF" w:themeColor="background1"/>
              </w:rPr>
              <w:t>Moderation Form</w:t>
            </w:r>
          </w:p>
        </w:tc>
      </w:tr>
    </w:tbl>
    <w:p w14:paraId="0905208A" w14:textId="08866818" w:rsidR="005810A0" w:rsidRDefault="005810A0"/>
    <w:p w14:paraId="5FB172AC" w14:textId="77777777" w:rsidR="005810A0" w:rsidRDefault="005810A0" w:rsidP="005810A0"/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170"/>
        <w:gridCol w:w="2964"/>
      </w:tblGrid>
      <w:tr w:rsidR="005810A0" w14:paraId="657D8266" w14:textId="77777777" w:rsidTr="00342235">
        <w:tc>
          <w:tcPr>
            <w:tcW w:w="5134" w:type="dxa"/>
            <w:gridSpan w:val="2"/>
            <w:shd w:val="clear" w:color="auto" w:fill="D9E2F3" w:themeFill="accent1" w:themeFillTint="33"/>
          </w:tcPr>
          <w:p w14:paraId="35890B26" w14:textId="045B2B8E" w:rsidR="005810A0" w:rsidRPr="005810A0" w:rsidRDefault="005810A0" w:rsidP="005A02C4">
            <w:pPr>
              <w:rPr>
                <w:b/>
                <w:bCs/>
              </w:rPr>
            </w:pPr>
            <w:r w:rsidRPr="005810A0">
              <w:rPr>
                <w:b/>
                <w:bCs/>
              </w:rPr>
              <w:t>Module Information</w:t>
            </w:r>
          </w:p>
        </w:tc>
      </w:tr>
      <w:tr w:rsidR="005810A0" w14:paraId="435A6B33" w14:textId="77777777" w:rsidTr="003B75EA">
        <w:tc>
          <w:tcPr>
            <w:tcW w:w="2170" w:type="dxa"/>
          </w:tcPr>
          <w:p w14:paraId="53992FFA" w14:textId="6BDA7315" w:rsidR="005810A0" w:rsidRDefault="005810A0">
            <w:r>
              <w:t>Module Name:</w:t>
            </w:r>
          </w:p>
        </w:tc>
        <w:tc>
          <w:tcPr>
            <w:tcW w:w="2964" w:type="dxa"/>
          </w:tcPr>
          <w:p w14:paraId="36D258F2" w14:textId="043BD4DE" w:rsidR="005810A0" w:rsidRDefault="00BB099B">
            <w:r>
              <w:t>Knowledge Engineering</w:t>
            </w:r>
          </w:p>
        </w:tc>
      </w:tr>
      <w:tr w:rsidR="005810A0" w14:paraId="298DBDBD" w14:textId="77777777" w:rsidTr="003B75EA">
        <w:tc>
          <w:tcPr>
            <w:tcW w:w="2170" w:type="dxa"/>
          </w:tcPr>
          <w:p w14:paraId="7ECF68E7" w14:textId="0BFDD531" w:rsidR="005810A0" w:rsidRDefault="005810A0">
            <w:r>
              <w:t>C</w:t>
            </w:r>
            <w:r w:rsidRPr="005810A0">
              <w:t>atalogue Code</w:t>
            </w:r>
            <w:r>
              <w:t>:</w:t>
            </w:r>
          </w:p>
        </w:tc>
        <w:tc>
          <w:tcPr>
            <w:tcW w:w="2964" w:type="dxa"/>
          </w:tcPr>
          <w:p w14:paraId="75F85CE7" w14:textId="197B75AD" w:rsidR="005810A0" w:rsidRDefault="00BB099B">
            <w:r>
              <w:t>ECS8052</w:t>
            </w:r>
          </w:p>
        </w:tc>
      </w:tr>
      <w:tr w:rsidR="003B75EA" w14:paraId="65B54A87" w14:textId="77777777" w:rsidTr="003B75EA">
        <w:tc>
          <w:tcPr>
            <w:tcW w:w="2170" w:type="dxa"/>
          </w:tcPr>
          <w:p w14:paraId="50143E86" w14:textId="6985C92C" w:rsidR="003B75EA" w:rsidRDefault="003B75EA" w:rsidP="003B75EA">
            <w:r w:rsidRPr="005810A0">
              <w:t>Career</w:t>
            </w:r>
            <w:r>
              <w:t>:</w:t>
            </w:r>
          </w:p>
        </w:tc>
        <w:tc>
          <w:tcPr>
            <w:tcW w:w="2964" w:type="dxa"/>
          </w:tcPr>
          <w:p w14:paraId="33AF878D" w14:textId="7C6AF6AF" w:rsidR="003B75EA" w:rsidRDefault="003B75EA" w:rsidP="003B75EA">
            <w:r w:rsidRPr="005810A0">
              <w:t>Postgraduate Taught</w:t>
            </w:r>
          </w:p>
        </w:tc>
      </w:tr>
      <w:tr w:rsidR="003B75EA" w14:paraId="6DA33068" w14:textId="77777777" w:rsidTr="003B75EA">
        <w:tc>
          <w:tcPr>
            <w:tcW w:w="2170" w:type="dxa"/>
          </w:tcPr>
          <w:p w14:paraId="76F8FDC6" w14:textId="09A622CF" w:rsidR="003B75EA" w:rsidRDefault="003B75EA" w:rsidP="003B75EA">
            <w:r w:rsidRPr="005810A0">
              <w:t>Academic Group</w:t>
            </w:r>
            <w:r>
              <w:t>:</w:t>
            </w:r>
          </w:p>
        </w:tc>
        <w:tc>
          <w:tcPr>
            <w:tcW w:w="2964" w:type="dxa"/>
          </w:tcPr>
          <w:p w14:paraId="492C81E0" w14:textId="2E869B99" w:rsidR="003B75EA" w:rsidRDefault="003B75EA" w:rsidP="003B75EA">
            <w:r>
              <w:t>EEECS</w:t>
            </w:r>
          </w:p>
        </w:tc>
      </w:tr>
      <w:tr w:rsidR="003B75EA" w14:paraId="71A207E8" w14:textId="77777777" w:rsidTr="003B75EA">
        <w:tc>
          <w:tcPr>
            <w:tcW w:w="2170" w:type="dxa"/>
          </w:tcPr>
          <w:p w14:paraId="7713261B" w14:textId="65D68B33" w:rsidR="003B75EA" w:rsidRDefault="003B75EA" w:rsidP="003B75EA">
            <w:r>
              <w:t>Delivery Year:</w:t>
            </w:r>
          </w:p>
        </w:tc>
        <w:tc>
          <w:tcPr>
            <w:tcW w:w="2964" w:type="dxa"/>
          </w:tcPr>
          <w:p w14:paraId="34A9D01F" w14:textId="3DD0B9A3" w:rsidR="003B75EA" w:rsidRDefault="003B75EA" w:rsidP="003B75EA">
            <w:r>
              <w:t>2</w:t>
            </w:r>
            <w:r w:rsidR="0017276F">
              <w:t>6</w:t>
            </w:r>
            <w:r>
              <w:t>-2</w:t>
            </w:r>
            <w:r w:rsidR="0017276F">
              <w:t>7</w:t>
            </w:r>
          </w:p>
        </w:tc>
      </w:tr>
      <w:tr w:rsidR="003B75EA" w14:paraId="17F98376" w14:textId="77777777" w:rsidTr="003B75EA">
        <w:tc>
          <w:tcPr>
            <w:tcW w:w="2170" w:type="dxa"/>
          </w:tcPr>
          <w:p w14:paraId="70163688" w14:textId="1AC90D93" w:rsidR="003B75EA" w:rsidRDefault="003B75EA" w:rsidP="003B75EA">
            <w:r>
              <w:t>Delivery Semester:</w:t>
            </w:r>
          </w:p>
        </w:tc>
        <w:tc>
          <w:tcPr>
            <w:tcW w:w="2964" w:type="dxa"/>
          </w:tcPr>
          <w:p w14:paraId="1F36E4F0" w14:textId="3A0AB97B" w:rsidR="003B75EA" w:rsidRDefault="003B75EA" w:rsidP="003B75EA">
            <w:r>
              <w:t>1</w:t>
            </w:r>
          </w:p>
        </w:tc>
      </w:tr>
    </w:tbl>
    <w:p w14:paraId="736750DD" w14:textId="575EAE93" w:rsidR="005810A0" w:rsidRDefault="005810A0"/>
    <w:p w14:paraId="665C14B1" w14:textId="77777777" w:rsidR="001C794F" w:rsidRDefault="001C794F"/>
    <w:p w14:paraId="7A17C2C8" w14:textId="3EBE7094" w:rsidR="005810A0" w:rsidRDefault="005810A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13"/>
        <w:gridCol w:w="7063"/>
      </w:tblGrid>
      <w:tr w:rsidR="005810A0" w14:paraId="5C7A2855" w14:textId="77777777" w:rsidTr="00342235">
        <w:tc>
          <w:tcPr>
            <w:tcW w:w="9776" w:type="dxa"/>
            <w:gridSpan w:val="2"/>
            <w:shd w:val="clear" w:color="auto" w:fill="D9E2F3" w:themeFill="accent1" w:themeFillTint="33"/>
          </w:tcPr>
          <w:p w14:paraId="799B78E7" w14:textId="1DC96CA3" w:rsidR="005810A0" w:rsidRPr="005810A0" w:rsidRDefault="005810A0" w:rsidP="005A02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Assessment </w:t>
            </w:r>
            <w:r w:rsidR="005B7C5A">
              <w:rPr>
                <w:b/>
                <w:bCs/>
              </w:rPr>
              <w:t>details</w:t>
            </w:r>
          </w:p>
        </w:tc>
      </w:tr>
      <w:tr w:rsidR="005810A0" w14:paraId="3DD246CA" w14:textId="77777777" w:rsidTr="00342235">
        <w:tc>
          <w:tcPr>
            <w:tcW w:w="2713" w:type="dxa"/>
          </w:tcPr>
          <w:p w14:paraId="556A2CCE" w14:textId="3EBB4274" w:rsidR="005810A0" w:rsidRDefault="00342235" w:rsidP="005A02C4">
            <w:r>
              <w:t>Name</w:t>
            </w:r>
            <w:r w:rsidR="005810A0">
              <w:t>:</w:t>
            </w:r>
          </w:p>
        </w:tc>
        <w:tc>
          <w:tcPr>
            <w:tcW w:w="7063" w:type="dxa"/>
          </w:tcPr>
          <w:p w14:paraId="6545B233" w14:textId="40CC218B" w:rsidR="005810A0" w:rsidRDefault="003839C2" w:rsidP="005A02C4">
            <w:r>
              <w:t>ECS8052</w:t>
            </w:r>
            <w:r w:rsidR="003B75EA">
              <w:t xml:space="preserve"> </w:t>
            </w:r>
            <w:r w:rsidR="0017276F">
              <w:t>Class Test 1</w:t>
            </w:r>
          </w:p>
        </w:tc>
      </w:tr>
      <w:tr w:rsidR="005810A0" w14:paraId="2352A7C3" w14:textId="77777777" w:rsidTr="00342235">
        <w:tc>
          <w:tcPr>
            <w:tcW w:w="2713" w:type="dxa"/>
          </w:tcPr>
          <w:p w14:paraId="46F27B50" w14:textId="0417B33B" w:rsidR="005810A0" w:rsidRDefault="005810A0" w:rsidP="005A02C4">
            <w:r>
              <w:t>Type:</w:t>
            </w:r>
          </w:p>
        </w:tc>
        <w:tc>
          <w:tcPr>
            <w:tcW w:w="7063" w:type="dxa"/>
          </w:tcPr>
          <w:p w14:paraId="5F719449" w14:textId="18EC5A28" w:rsidR="005810A0" w:rsidRDefault="005366FD" w:rsidP="005A02C4">
            <w:r>
              <w:t>Class Test</w:t>
            </w:r>
          </w:p>
        </w:tc>
      </w:tr>
      <w:tr w:rsidR="005810A0" w14:paraId="09E41823" w14:textId="77777777" w:rsidTr="00342235">
        <w:tc>
          <w:tcPr>
            <w:tcW w:w="2713" w:type="dxa"/>
          </w:tcPr>
          <w:p w14:paraId="34FAA541" w14:textId="768EE0FB" w:rsidR="005810A0" w:rsidRDefault="00342235" w:rsidP="005A02C4">
            <w:r>
              <w:t>Short Description</w:t>
            </w:r>
            <w:r w:rsidR="005810A0">
              <w:t>:</w:t>
            </w:r>
          </w:p>
        </w:tc>
        <w:tc>
          <w:tcPr>
            <w:tcW w:w="7063" w:type="dxa"/>
          </w:tcPr>
          <w:p w14:paraId="0EA2780C" w14:textId="095CD193" w:rsidR="005810A0" w:rsidRDefault="005366FD" w:rsidP="005A02C4">
            <w:r>
              <w:t>Class test on first 3 weeks of module</w:t>
            </w:r>
          </w:p>
        </w:tc>
      </w:tr>
      <w:tr w:rsidR="005810A0" w14:paraId="74D42397" w14:textId="77777777" w:rsidTr="00342235">
        <w:tc>
          <w:tcPr>
            <w:tcW w:w="2713" w:type="dxa"/>
          </w:tcPr>
          <w:p w14:paraId="0E7EBDE6" w14:textId="74684C9E" w:rsidR="005810A0" w:rsidRDefault="00342235" w:rsidP="005A02C4">
            <w:r>
              <w:t>Full Assessment Details</w:t>
            </w:r>
            <w:r w:rsidRPr="007F53BB">
              <w:rPr>
                <w:sz w:val="20"/>
                <w:szCs w:val="20"/>
              </w:rPr>
              <w:t>*</w:t>
            </w:r>
            <w:r w:rsidR="007F53BB">
              <w:t>:</w:t>
            </w:r>
          </w:p>
        </w:tc>
        <w:tc>
          <w:tcPr>
            <w:tcW w:w="7063" w:type="dxa"/>
          </w:tcPr>
          <w:p w14:paraId="2F47E976" w14:textId="28004CD6" w:rsidR="00C24750" w:rsidRDefault="00DC0C92" w:rsidP="005A02C4">
            <w:r>
              <w:t>1 hour class test in supervised conditions.</w:t>
            </w:r>
          </w:p>
        </w:tc>
      </w:tr>
      <w:tr w:rsidR="00342235" w14:paraId="4615A701" w14:textId="77777777" w:rsidTr="00342235">
        <w:tc>
          <w:tcPr>
            <w:tcW w:w="2713" w:type="dxa"/>
          </w:tcPr>
          <w:p w14:paraId="7027C52D" w14:textId="0E30E772" w:rsidR="00342235" w:rsidRDefault="00342235" w:rsidP="005A02C4">
            <w:r>
              <w:t>Weight</w:t>
            </w:r>
            <w:r w:rsidR="001716F5">
              <w:t xml:space="preserve"> (of module)</w:t>
            </w:r>
            <w:r>
              <w:t>:</w:t>
            </w:r>
          </w:p>
        </w:tc>
        <w:tc>
          <w:tcPr>
            <w:tcW w:w="7063" w:type="dxa"/>
          </w:tcPr>
          <w:p w14:paraId="40C44EF3" w14:textId="4E062E15" w:rsidR="00342235" w:rsidRDefault="00DC0C92" w:rsidP="005A02C4">
            <w:r>
              <w:t>20%</w:t>
            </w:r>
          </w:p>
        </w:tc>
      </w:tr>
      <w:tr w:rsidR="00342235" w14:paraId="3B009110" w14:textId="77777777" w:rsidTr="00342235">
        <w:tc>
          <w:tcPr>
            <w:tcW w:w="2713" w:type="dxa"/>
          </w:tcPr>
          <w:p w14:paraId="47B4AC53" w14:textId="28D179D6" w:rsidR="00342235" w:rsidRDefault="00342235" w:rsidP="005A02C4">
            <w:r>
              <w:t>Submission Date &amp; Time:</w:t>
            </w:r>
          </w:p>
        </w:tc>
        <w:tc>
          <w:tcPr>
            <w:tcW w:w="7063" w:type="dxa"/>
          </w:tcPr>
          <w:p w14:paraId="7943D99F" w14:textId="548CB581" w:rsidR="0057160F" w:rsidRDefault="00DC0C92" w:rsidP="005A02C4">
            <w:r>
              <w:t>Monday 12 October, 10-11am</w:t>
            </w:r>
          </w:p>
        </w:tc>
      </w:tr>
    </w:tbl>
    <w:p w14:paraId="3E449A11" w14:textId="3775DBD2" w:rsidR="00342235" w:rsidRPr="00A944A5" w:rsidRDefault="0034223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*For online timed assessments please provide a link to the assessment. For project-based assessment please provide a copy of </w:t>
      </w:r>
      <w:r w:rsidR="004E3351">
        <w:rPr>
          <w:sz w:val="20"/>
          <w:szCs w:val="20"/>
        </w:rPr>
        <w:t xml:space="preserve">(or link to) </w:t>
      </w:r>
      <w:r w:rsidRPr="00A944A5">
        <w:rPr>
          <w:sz w:val="20"/>
          <w:szCs w:val="20"/>
        </w:rPr>
        <w:t>the project requirements and marking criteria.</w:t>
      </w:r>
    </w:p>
    <w:p w14:paraId="1C20040E" w14:textId="1166207C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342235" w14:paraId="221CEB81" w14:textId="77777777" w:rsidTr="0030075D">
        <w:tc>
          <w:tcPr>
            <w:tcW w:w="4106" w:type="dxa"/>
          </w:tcPr>
          <w:p w14:paraId="4FA158B2" w14:textId="510747B4" w:rsidR="00342235" w:rsidRDefault="00747E42" w:rsidP="005A02C4">
            <w:r>
              <w:t xml:space="preserve">Assessment </w:t>
            </w:r>
            <w:r w:rsidR="005B7C5A">
              <w:t xml:space="preserve">Internally </w:t>
            </w:r>
            <w:r w:rsidR="00342235">
              <w:t>Moderated By:</w:t>
            </w:r>
          </w:p>
        </w:tc>
        <w:tc>
          <w:tcPr>
            <w:tcW w:w="5670" w:type="dxa"/>
          </w:tcPr>
          <w:p w14:paraId="7BD47F19" w14:textId="2EC849A5" w:rsidR="00342235" w:rsidRDefault="009A7CEA" w:rsidP="005A02C4">
            <w:r>
              <w:t>Dr Yang Hua</w:t>
            </w:r>
          </w:p>
        </w:tc>
      </w:tr>
      <w:tr w:rsidR="00342235" w14:paraId="71E90BBF" w14:textId="77777777" w:rsidTr="000C7187">
        <w:trPr>
          <w:trHeight w:val="1331"/>
        </w:trPr>
        <w:tc>
          <w:tcPr>
            <w:tcW w:w="4106" w:type="dxa"/>
          </w:tcPr>
          <w:p w14:paraId="4A836C6F" w14:textId="4BF028E9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5670" w:type="dxa"/>
          </w:tcPr>
          <w:p w14:paraId="2EE3BD7C" w14:textId="3F1B57C3" w:rsidR="00342235" w:rsidRDefault="0051462D" w:rsidP="005A02C4">
            <w:r>
              <w:t>Class Test 1</w:t>
            </w:r>
            <w:r w:rsidR="00547B38">
              <w:t xml:space="preserve"> is well-designed to assess students’ learning output. Detailed instructions for </w:t>
            </w:r>
            <w:r>
              <w:t>taking the class test are included</w:t>
            </w:r>
            <w:r w:rsidR="00547B38">
              <w:t xml:space="preserve">. </w:t>
            </w:r>
            <w:r>
              <w:t>C</w:t>
            </w:r>
            <w:r w:rsidR="00547B38">
              <w:t>lear</w:t>
            </w:r>
            <w:r>
              <w:t xml:space="preserve"> solutions are also well prepared. </w:t>
            </w:r>
          </w:p>
        </w:tc>
      </w:tr>
      <w:tr w:rsidR="0030075D" w14:paraId="41994212" w14:textId="77777777" w:rsidTr="0030075D">
        <w:tc>
          <w:tcPr>
            <w:tcW w:w="4106" w:type="dxa"/>
          </w:tcPr>
          <w:p w14:paraId="13259985" w14:textId="77777777" w:rsidR="0030075D" w:rsidRDefault="0030075D" w:rsidP="005A02C4">
            <w:r>
              <w:t>Signature:</w:t>
            </w:r>
          </w:p>
        </w:tc>
        <w:tc>
          <w:tcPr>
            <w:tcW w:w="5670" w:type="dxa"/>
          </w:tcPr>
          <w:p w14:paraId="247F457B" w14:textId="3EAA3D3E" w:rsidR="0030075D" w:rsidRDefault="00547B38" w:rsidP="005A02C4">
            <w:r>
              <w:rPr>
                <w:noProof/>
              </w:rPr>
              <w:drawing>
                <wp:inline distT="0" distB="0" distL="0" distR="0" wp14:anchorId="23FC3E74" wp14:editId="1EF4B432">
                  <wp:extent cx="838095" cy="400000"/>
                  <wp:effectExtent l="0" t="0" r="635" b="635"/>
                  <wp:docPr id="1191850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502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4565D" w14:textId="77777777" w:rsidR="005B7C5A" w:rsidRDefault="005B7C5A"/>
    <w:p w14:paraId="61E7BE7B" w14:textId="77777777" w:rsidR="005B7C5A" w:rsidRDefault="005B7C5A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5B7C5A" w14:paraId="4CA6065E" w14:textId="77777777" w:rsidTr="00F827CC">
        <w:tc>
          <w:tcPr>
            <w:tcW w:w="4106" w:type="dxa"/>
          </w:tcPr>
          <w:p w14:paraId="4169F55D" w14:textId="51BE2DFC" w:rsidR="005B7C5A" w:rsidRDefault="005B7C5A" w:rsidP="00F827CC">
            <w:r>
              <w:t>Assessment Externally Moderated By:</w:t>
            </w:r>
          </w:p>
        </w:tc>
        <w:tc>
          <w:tcPr>
            <w:tcW w:w="5670" w:type="dxa"/>
          </w:tcPr>
          <w:p w14:paraId="18F6BC64" w14:textId="07F70CA5" w:rsidR="005B7C5A" w:rsidRDefault="005B7C5A" w:rsidP="00F827CC"/>
        </w:tc>
      </w:tr>
      <w:tr w:rsidR="005B7C5A" w14:paraId="05F64338" w14:textId="77777777" w:rsidTr="00F827CC">
        <w:trPr>
          <w:trHeight w:val="281"/>
        </w:trPr>
        <w:tc>
          <w:tcPr>
            <w:tcW w:w="4106" w:type="dxa"/>
          </w:tcPr>
          <w:p w14:paraId="184F2D47" w14:textId="77777777" w:rsidR="005B7C5A" w:rsidRDefault="005B7C5A" w:rsidP="00F827CC">
            <w:r>
              <w:t>Comments:</w:t>
            </w:r>
          </w:p>
        </w:tc>
        <w:tc>
          <w:tcPr>
            <w:tcW w:w="5670" w:type="dxa"/>
          </w:tcPr>
          <w:p w14:paraId="3088AA33" w14:textId="2BACBF3A" w:rsidR="005B7C5A" w:rsidRDefault="005B7C5A" w:rsidP="00F827CC"/>
        </w:tc>
      </w:tr>
      <w:tr w:rsidR="005B7C5A" w14:paraId="4913D524" w14:textId="77777777" w:rsidTr="00F827CC">
        <w:tc>
          <w:tcPr>
            <w:tcW w:w="4106" w:type="dxa"/>
          </w:tcPr>
          <w:p w14:paraId="537D62E8" w14:textId="77777777" w:rsidR="005B7C5A" w:rsidRDefault="005B7C5A" w:rsidP="00F827CC">
            <w:r>
              <w:t>Signature:</w:t>
            </w:r>
          </w:p>
        </w:tc>
        <w:tc>
          <w:tcPr>
            <w:tcW w:w="5670" w:type="dxa"/>
          </w:tcPr>
          <w:p w14:paraId="0C483487" w14:textId="1D30F122" w:rsidR="005B7C5A" w:rsidRDefault="005B7C5A" w:rsidP="00F827CC"/>
        </w:tc>
      </w:tr>
      <w:tr w:rsidR="005B7C5A" w14:paraId="4A8C6021" w14:textId="77777777" w:rsidTr="00F827CC">
        <w:tc>
          <w:tcPr>
            <w:tcW w:w="4106" w:type="dxa"/>
          </w:tcPr>
          <w:p w14:paraId="70A00697" w14:textId="73D39254" w:rsidR="005B7C5A" w:rsidRDefault="005B7C5A" w:rsidP="00F827CC">
            <w:r>
              <w:t>Date:</w:t>
            </w:r>
          </w:p>
        </w:tc>
        <w:tc>
          <w:tcPr>
            <w:tcW w:w="5670" w:type="dxa"/>
          </w:tcPr>
          <w:p w14:paraId="4629BEE0" w14:textId="77777777" w:rsidR="005B7C5A" w:rsidRDefault="005B7C5A" w:rsidP="00F827CC"/>
        </w:tc>
      </w:tr>
    </w:tbl>
    <w:p w14:paraId="56F747D8" w14:textId="723597D5" w:rsidR="001520C7" w:rsidRDefault="001520C7"/>
    <w:p w14:paraId="0D0EC469" w14:textId="77777777" w:rsidR="001520C7" w:rsidRDefault="001520C7">
      <w:r>
        <w:br w:type="page"/>
      </w:r>
    </w:p>
    <w:p w14:paraId="038FA68B" w14:textId="77777777" w:rsidR="005B7C5A" w:rsidRDefault="005B7C5A"/>
    <w:p w14:paraId="25D82B14" w14:textId="77777777" w:rsidR="005B7C5A" w:rsidRDefault="005B7C5A"/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509"/>
        <w:gridCol w:w="8296"/>
      </w:tblGrid>
      <w:tr w:rsidR="005810A0" w:rsidRPr="005810A0" w14:paraId="74C2E038" w14:textId="77777777" w:rsidTr="000D1717">
        <w:trPr>
          <w:trHeight w:val="294"/>
        </w:trPr>
        <w:tc>
          <w:tcPr>
            <w:tcW w:w="9805" w:type="dxa"/>
            <w:gridSpan w:val="2"/>
            <w:shd w:val="clear" w:color="auto" w:fill="D9E2F3" w:themeFill="accent1" w:themeFillTint="33"/>
          </w:tcPr>
          <w:p w14:paraId="462E2EB6" w14:textId="16A18346" w:rsidR="005810A0" w:rsidRPr="005810A0" w:rsidRDefault="005810A0" w:rsidP="005A02C4">
            <w:pPr>
              <w:rPr>
                <w:b/>
                <w:bCs/>
              </w:rPr>
            </w:pPr>
            <w:commentRangeStart w:id="0"/>
            <w:r>
              <w:rPr>
                <w:b/>
                <w:bCs/>
              </w:rPr>
              <w:t>Marking Moderation</w:t>
            </w:r>
            <w:r w:rsidR="00342235">
              <w:rPr>
                <w:b/>
                <w:bCs/>
              </w:rPr>
              <w:t xml:space="preserve"> </w:t>
            </w:r>
            <w:commentRangeEnd w:id="0"/>
            <w:r w:rsidR="00E463C1" w:rsidRPr="005810A0">
              <w:rPr>
                <w:rStyle w:val="CommentReference"/>
                <w:b/>
                <w:bCs/>
                <w:sz w:val="24"/>
                <w:szCs w:val="24"/>
              </w:rPr>
              <w:commentReference w:id="0"/>
            </w:r>
          </w:p>
        </w:tc>
      </w:tr>
      <w:tr w:rsidR="00A944A5" w14:paraId="6DEB9D1B" w14:textId="77777777" w:rsidTr="000D1717">
        <w:trPr>
          <w:trHeight w:val="288"/>
        </w:trPr>
        <w:tc>
          <w:tcPr>
            <w:tcW w:w="1509" w:type="dxa"/>
          </w:tcPr>
          <w:p w14:paraId="7320B7F5" w14:textId="67AFB7CA" w:rsidR="00A944A5" w:rsidRDefault="00A944A5" w:rsidP="00A944A5">
            <w:r>
              <w:t>Name:</w:t>
            </w:r>
          </w:p>
        </w:tc>
        <w:tc>
          <w:tcPr>
            <w:tcW w:w="8296" w:type="dxa"/>
          </w:tcPr>
          <w:p w14:paraId="493E1655" w14:textId="6F7B3DDA" w:rsidR="00A944A5" w:rsidRDefault="003839C2" w:rsidP="00A944A5">
            <w:r>
              <w:t xml:space="preserve">ECS8052 </w:t>
            </w:r>
            <w:r w:rsidR="0017276F">
              <w:t>Class Test</w:t>
            </w:r>
            <w:r>
              <w:t xml:space="preserve"> 1</w:t>
            </w:r>
          </w:p>
        </w:tc>
      </w:tr>
      <w:tr w:rsidR="00290790" w14:paraId="2D07B9A6" w14:textId="77777777" w:rsidTr="000D1717">
        <w:trPr>
          <w:trHeight w:val="294"/>
        </w:trPr>
        <w:tc>
          <w:tcPr>
            <w:tcW w:w="1509" w:type="dxa"/>
          </w:tcPr>
          <w:p w14:paraId="02F71A09" w14:textId="69AC73BA" w:rsidR="00290790" w:rsidRDefault="00290790" w:rsidP="00290790">
            <w:r>
              <w:t>Type:</w:t>
            </w:r>
          </w:p>
        </w:tc>
        <w:tc>
          <w:tcPr>
            <w:tcW w:w="8296" w:type="dxa"/>
          </w:tcPr>
          <w:p w14:paraId="5CAE7D3F" w14:textId="6600BF91" w:rsidR="00290790" w:rsidRDefault="00290790" w:rsidP="00290790"/>
        </w:tc>
      </w:tr>
      <w:tr w:rsidR="00290790" w14:paraId="5908CAAF" w14:textId="77777777" w:rsidTr="000D1717">
        <w:trPr>
          <w:trHeight w:val="1538"/>
        </w:trPr>
        <w:tc>
          <w:tcPr>
            <w:tcW w:w="1509" w:type="dxa"/>
          </w:tcPr>
          <w:p w14:paraId="1C69E508" w14:textId="5F07DEA1" w:rsidR="00290790" w:rsidRDefault="00290790" w:rsidP="00290790">
            <w:r>
              <w:t>Student Responses</w:t>
            </w:r>
            <w:r w:rsidRPr="007F53BB">
              <w:rPr>
                <w:sz w:val="20"/>
                <w:szCs w:val="20"/>
              </w:rPr>
              <w:t>**</w:t>
            </w:r>
            <w:r>
              <w:t>:</w:t>
            </w:r>
          </w:p>
        </w:tc>
        <w:tc>
          <w:tcPr>
            <w:tcW w:w="8296" w:type="dxa"/>
          </w:tcPr>
          <w:p w14:paraId="25842193" w14:textId="1A93AED6" w:rsidR="00290790" w:rsidRDefault="00290790" w:rsidP="000D1717"/>
        </w:tc>
      </w:tr>
      <w:tr w:rsidR="00290790" w14:paraId="39463DE4" w14:textId="77777777" w:rsidTr="000D1717">
        <w:trPr>
          <w:trHeight w:val="288"/>
        </w:trPr>
        <w:tc>
          <w:tcPr>
            <w:tcW w:w="1509" w:type="dxa"/>
          </w:tcPr>
          <w:p w14:paraId="415483F3" w14:textId="0E6E88DC" w:rsidR="00290790" w:rsidRDefault="00290790" w:rsidP="00290790">
            <w:r>
              <w:t>Marking</w:t>
            </w:r>
            <w:r w:rsidRPr="007F53BB">
              <w:rPr>
                <w:sz w:val="20"/>
                <w:szCs w:val="20"/>
              </w:rPr>
              <w:t>***</w:t>
            </w:r>
            <w:r>
              <w:t>:</w:t>
            </w:r>
          </w:p>
        </w:tc>
        <w:tc>
          <w:tcPr>
            <w:tcW w:w="8296" w:type="dxa"/>
          </w:tcPr>
          <w:p w14:paraId="6256DC17" w14:textId="4F87305B" w:rsidR="00383BE2" w:rsidRDefault="00383BE2" w:rsidP="003839C2"/>
        </w:tc>
      </w:tr>
    </w:tbl>
    <w:p w14:paraId="764712D3" w14:textId="41850FF3" w:rsidR="00A944A5" w:rsidRPr="00A944A5" w:rsidRDefault="00A944A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>**P</w:t>
      </w:r>
      <w:r w:rsidR="00342235" w:rsidRPr="00A944A5">
        <w:rPr>
          <w:sz w:val="20"/>
          <w:szCs w:val="20"/>
        </w:rPr>
        <w:t xml:space="preserve">lease provide a link to the student responses </w:t>
      </w:r>
      <w:r w:rsidRPr="00A944A5">
        <w:rPr>
          <w:sz w:val="20"/>
          <w:szCs w:val="20"/>
        </w:rPr>
        <w:t xml:space="preserve">on Canvas. </w:t>
      </w:r>
    </w:p>
    <w:p w14:paraId="3CA5F82A" w14:textId="7592BB97" w:rsidR="005810A0" w:rsidRDefault="00A944A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***Please provide a link (or a copy of) the marking for each student response. </w:t>
      </w:r>
    </w:p>
    <w:p w14:paraId="6954D6AD" w14:textId="77777777" w:rsidR="00AF4A04" w:rsidRDefault="00AF4A0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6237"/>
      </w:tblGrid>
      <w:tr w:rsidR="00342235" w14:paraId="29AB8994" w14:textId="77777777" w:rsidTr="00D16FF2">
        <w:tc>
          <w:tcPr>
            <w:tcW w:w="3539" w:type="dxa"/>
          </w:tcPr>
          <w:p w14:paraId="76F93BAC" w14:textId="41B4FB68" w:rsidR="00342235" w:rsidRDefault="00747E42" w:rsidP="005A02C4">
            <w:commentRangeStart w:id="1"/>
            <w:r>
              <w:t xml:space="preserve">Marking </w:t>
            </w:r>
            <w:r w:rsidR="005B7C5A">
              <w:t xml:space="preserve">Internally </w:t>
            </w:r>
            <w:r w:rsidR="00342235">
              <w:t>Moderated By:</w:t>
            </w:r>
            <w:commentRangeEnd w:id="1"/>
            <w:r w:rsidR="00E463C1">
              <w:rPr>
                <w:rStyle w:val="CommentReference"/>
                <w:sz w:val="24"/>
                <w:szCs w:val="24"/>
              </w:rPr>
              <w:commentReference w:id="1"/>
            </w:r>
          </w:p>
        </w:tc>
        <w:tc>
          <w:tcPr>
            <w:tcW w:w="6237" w:type="dxa"/>
          </w:tcPr>
          <w:p w14:paraId="52733B01" w14:textId="6F0BFD18" w:rsidR="00342235" w:rsidRDefault="00342235" w:rsidP="005A02C4"/>
        </w:tc>
      </w:tr>
      <w:tr w:rsidR="00342235" w14:paraId="36314EFE" w14:textId="77777777" w:rsidTr="003839C2">
        <w:trPr>
          <w:trHeight w:val="834"/>
        </w:trPr>
        <w:tc>
          <w:tcPr>
            <w:tcW w:w="3539" w:type="dxa"/>
          </w:tcPr>
          <w:p w14:paraId="34C9C20A" w14:textId="15DC61BB" w:rsidR="00342235" w:rsidRDefault="0030075D" w:rsidP="005A02C4">
            <w:r>
              <w:t>Comments</w:t>
            </w:r>
            <w:r w:rsidR="00342235">
              <w:t>:</w:t>
            </w:r>
          </w:p>
        </w:tc>
        <w:tc>
          <w:tcPr>
            <w:tcW w:w="6237" w:type="dxa"/>
          </w:tcPr>
          <w:p w14:paraId="7F927F74" w14:textId="77777777" w:rsidR="001E142E" w:rsidRDefault="001E142E" w:rsidP="001520C7"/>
          <w:p w14:paraId="3B25DA37" w14:textId="002BDAA9" w:rsidR="001E142E" w:rsidRDefault="001E142E" w:rsidP="001520C7"/>
        </w:tc>
      </w:tr>
      <w:tr w:rsidR="0030075D" w14:paraId="3B5E4FB2" w14:textId="77777777" w:rsidTr="00D16FF2">
        <w:tc>
          <w:tcPr>
            <w:tcW w:w="3539" w:type="dxa"/>
          </w:tcPr>
          <w:p w14:paraId="7FD1760F" w14:textId="77777777" w:rsidR="0030075D" w:rsidRDefault="0030075D" w:rsidP="005A02C4">
            <w:r>
              <w:t>Signature:</w:t>
            </w:r>
          </w:p>
        </w:tc>
        <w:tc>
          <w:tcPr>
            <w:tcW w:w="6237" w:type="dxa"/>
          </w:tcPr>
          <w:p w14:paraId="21AB1556" w14:textId="4035E7D7" w:rsidR="0030075D" w:rsidRDefault="0030075D" w:rsidP="005A02C4"/>
        </w:tc>
      </w:tr>
    </w:tbl>
    <w:p w14:paraId="0A4BFF3C" w14:textId="4673D180" w:rsidR="00AF4A04" w:rsidRDefault="00AF4A04"/>
    <w:p w14:paraId="6438FFE7" w14:textId="77777777" w:rsidR="00AF4A04" w:rsidRDefault="00AF4A04">
      <w:r>
        <w:br w:type="page"/>
      </w:r>
    </w:p>
    <w:p w14:paraId="3AD6331E" w14:textId="77777777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07E5A4E2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2D45C4B" w14:textId="77777777" w:rsidR="00EE727E" w:rsidRPr="005810A0" w:rsidRDefault="00EE727E" w:rsidP="00873084">
            <w:pPr>
              <w:rPr>
                <w:b/>
                <w:bCs/>
              </w:rPr>
            </w:pPr>
            <w:r w:rsidRPr="0023447D">
              <w:rPr>
                <w:b/>
                <w:bCs/>
              </w:rPr>
              <w:t>Multiple Marker Moderation</w:t>
            </w:r>
            <w:r>
              <w:rPr>
                <w:b/>
                <w:bCs/>
              </w:rPr>
              <w:t xml:space="preserve"> (if </w:t>
            </w:r>
            <w:r w:rsidRPr="00085962">
              <w:rPr>
                <w:b/>
                <w:bCs/>
              </w:rPr>
              <w:t>applicable</w:t>
            </w:r>
            <w:r>
              <w:rPr>
                <w:b/>
                <w:bCs/>
              </w:rPr>
              <w:t xml:space="preserve">) </w:t>
            </w:r>
          </w:p>
        </w:tc>
      </w:tr>
      <w:tr w:rsidR="00EE727E" w14:paraId="2603BC51" w14:textId="77777777" w:rsidTr="00873084">
        <w:tc>
          <w:tcPr>
            <w:tcW w:w="9776" w:type="dxa"/>
          </w:tcPr>
          <w:p w14:paraId="7D75A9E5" w14:textId="1768ED25" w:rsidR="00EE727E" w:rsidRDefault="00E01A24" w:rsidP="009725DC">
            <w:r>
              <w:t>N/A</w:t>
            </w:r>
          </w:p>
        </w:tc>
      </w:tr>
    </w:tbl>
    <w:p w14:paraId="785C284B" w14:textId="77777777" w:rsidR="00EE727E" w:rsidRDefault="00EE727E" w:rsidP="00EE727E"/>
    <w:p w14:paraId="0282C048" w14:textId="77777777" w:rsidR="00EE727E" w:rsidRDefault="00EE727E" w:rsidP="00EE727E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311FB075" w14:textId="77777777" w:rsidTr="00873084">
        <w:tc>
          <w:tcPr>
            <w:tcW w:w="9776" w:type="dxa"/>
            <w:shd w:val="clear" w:color="auto" w:fill="D9E2F3" w:themeFill="accent1" w:themeFillTint="33"/>
          </w:tcPr>
          <w:p w14:paraId="6D174785" w14:textId="77777777" w:rsidR="00EE727E" w:rsidRPr="005810A0" w:rsidRDefault="00EE727E" w:rsidP="00873084">
            <w:pPr>
              <w:rPr>
                <w:b/>
                <w:bCs/>
              </w:rPr>
            </w:pPr>
            <w:commentRangeStart w:id="2"/>
            <w:r>
              <w:rPr>
                <w:b/>
                <w:bCs/>
              </w:rPr>
              <w:t xml:space="preserve">Integrity of Assessment </w:t>
            </w:r>
            <w:commentRangeEnd w:id="2"/>
            <w:r w:rsidR="00E463C1" w:rsidRPr="005810A0">
              <w:rPr>
                <w:rStyle w:val="CommentReference"/>
                <w:b/>
                <w:bCs/>
                <w:sz w:val="24"/>
                <w:szCs w:val="24"/>
              </w:rPr>
              <w:commentReference w:id="2"/>
            </w:r>
          </w:p>
        </w:tc>
      </w:tr>
      <w:tr w:rsidR="00EE727E" w14:paraId="55D8E431" w14:textId="77777777" w:rsidTr="00873084">
        <w:tc>
          <w:tcPr>
            <w:tcW w:w="9776" w:type="dxa"/>
          </w:tcPr>
          <w:p w14:paraId="0AFAE2BB" w14:textId="77777777" w:rsidR="00EE727E" w:rsidRPr="00B11AB2" w:rsidRDefault="00EE727E" w:rsidP="00AF4A04">
            <w:pPr>
              <w:rPr>
                <w:i/>
                <w:iCs/>
              </w:rPr>
            </w:pPr>
          </w:p>
        </w:tc>
      </w:tr>
    </w:tbl>
    <w:p w14:paraId="5531C6DA" w14:textId="77777777" w:rsidR="00EE727E" w:rsidRDefault="00EE727E"/>
    <w:sectPr w:rsidR="00EE727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all McLaughlin" w:date="2024-01-19T09:03:00Z" w:initials="NM">
    <w:p w14:paraId="4AA60EC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  <w:comment w:id="1" w:author="Niall McLaughlin" w:date="2024-01-19T09:04:00Z" w:initials="NM">
    <w:p w14:paraId="281A3A95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Moderator to complete</w:t>
      </w:r>
    </w:p>
  </w:comment>
  <w:comment w:id="2" w:author="Niall McLaughlin" w:date="2024-01-19T09:04:00Z" w:initials="NM">
    <w:p w14:paraId="140B60EE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AA60EC5" w15:done="0"/>
  <w15:commentEx w15:paraId="281A3A95" w15:done="0"/>
  <w15:commentEx w15:paraId="140B6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1671FD6" w16cex:dateUtc="2024-01-19T09:03:00Z"/>
  <w16cex:commentExtensible w16cex:durableId="7CF9044D" w16cex:dateUtc="2024-01-19T09:04:00Z"/>
  <w16cex:commentExtensible w16cex:durableId="6717A343" w16cex:dateUtc="2024-01-19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AA60EC5" w16cid:durableId="01671FD6"/>
  <w16cid:commentId w16cid:paraId="281A3A95" w16cid:durableId="7CF9044D"/>
  <w16cid:commentId w16cid:paraId="140B60EE" w16cid:durableId="6717A3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60B2B" w14:textId="77777777" w:rsidR="003852B6" w:rsidRDefault="003852B6" w:rsidP="005810A0">
      <w:r>
        <w:separator/>
      </w:r>
    </w:p>
  </w:endnote>
  <w:endnote w:type="continuationSeparator" w:id="0">
    <w:p w14:paraId="68591F02" w14:textId="77777777" w:rsidR="003852B6" w:rsidRDefault="003852B6" w:rsidP="005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429BEC" w14:textId="77777777" w:rsidR="003852B6" w:rsidRDefault="003852B6" w:rsidP="005810A0">
      <w:r>
        <w:separator/>
      </w:r>
    </w:p>
  </w:footnote>
  <w:footnote w:type="continuationSeparator" w:id="0">
    <w:p w14:paraId="76EA62CE" w14:textId="77777777" w:rsidR="003852B6" w:rsidRDefault="003852B6" w:rsidP="0058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D49718" w14:textId="4478FE4A" w:rsidR="005810A0" w:rsidRPr="005810A0" w:rsidRDefault="005810A0" w:rsidP="005810A0">
    <w:pPr>
      <w:jc w:val="right"/>
      <w:rPr>
        <w:rFonts w:ascii="Times New Roman" w:eastAsia="Times New Roman" w:hAnsi="Times New Roman" w:cs="Times New Roman"/>
        <w:lang w:eastAsia="en-GB"/>
      </w:rPr>
    </w:pPr>
    <w:r w:rsidRPr="005810A0">
      <w:rPr>
        <w:noProof/>
      </w:rPr>
      <w:drawing>
        <wp:inline distT="0" distB="0" distL="0" distR="0" wp14:anchorId="6EC53023" wp14:editId="4A7EAB83">
          <wp:extent cx="2162755" cy="782642"/>
          <wp:effectExtent l="0" t="0" r="0" b="508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7459" cy="7915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000184" w14:textId="77777777" w:rsidR="005810A0" w:rsidRDefault="005810A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all McLaughlin">
    <w15:presenceInfo w15:providerId="AD" w15:userId="S-1-5-21-476420768-1078434574-3432443940-163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xsDAwNDc0NbU0NTdQ0lEKTi0uzszPAykwrAUAMq0/ZCwAAAA="/>
  </w:docVars>
  <w:rsids>
    <w:rsidRoot w:val="005810A0"/>
    <w:rsid w:val="00035E88"/>
    <w:rsid w:val="00075B5B"/>
    <w:rsid w:val="00081E93"/>
    <w:rsid w:val="000B7657"/>
    <w:rsid w:val="000C7187"/>
    <w:rsid w:val="000D1717"/>
    <w:rsid w:val="000D44D4"/>
    <w:rsid w:val="000F29C4"/>
    <w:rsid w:val="00134F28"/>
    <w:rsid w:val="001520C7"/>
    <w:rsid w:val="00155FD7"/>
    <w:rsid w:val="001716F5"/>
    <w:rsid w:val="0017276F"/>
    <w:rsid w:val="00191609"/>
    <w:rsid w:val="001A42B8"/>
    <w:rsid w:val="001A5F3B"/>
    <w:rsid w:val="001C4574"/>
    <w:rsid w:val="001C602E"/>
    <w:rsid w:val="001C6C98"/>
    <w:rsid w:val="001C794F"/>
    <w:rsid w:val="001E142E"/>
    <w:rsid w:val="00204BB8"/>
    <w:rsid w:val="002168D0"/>
    <w:rsid w:val="002176B4"/>
    <w:rsid w:val="0023469A"/>
    <w:rsid w:val="0027696A"/>
    <w:rsid w:val="00285DC6"/>
    <w:rsid w:val="00290790"/>
    <w:rsid w:val="002F14D3"/>
    <w:rsid w:val="0030075D"/>
    <w:rsid w:val="00303334"/>
    <w:rsid w:val="0031084C"/>
    <w:rsid w:val="00325D4A"/>
    <w:rsid w:val="00331AE8"/>
    <w:rsid w:val="0033523F"/>
    <w:rsid w:val="00341201"/>
    <w:rsid w:val="00342235"/>
    <w:rsid w:val="00342267"/>
    <w:rsid w:val="00361F4E"/>
    <w:rsid w:val="003839C2"/>
    <w:rsid w:val="00383BE2"/>
    <w:rsid w:val="003852B6"/>
    <w:rsid w:val="00392F69"/>
    <w:rsid w:val="003A03D9"/>
    <w:rsid w:val="003A1594"/>
    <w:rsid w:val="003B75EA"/>
    <w:rsid w:val="003E3040"/>
    <w:rsid w:val="003E3EEC"/>
    <w:rsid w:val="003E530C"/>
    <w:rsid w:val="003F22E3"/>
    <w:rsid w:val="003F584F"/>
    <w:rsid w:val="00427200"/>
    <w:rsid w:val="00437277"/>
    <w:rsid w:val="00454A8F"/>
    <w:rsid w:val="0046138C"/>
    <w:rsid w:val="00473EF8"/>
    <w:rsid w:val="004C3CAA"/>
    <w:rsid w:val="004E3351"/>
    <w:rsid w:val="004F3345"/>
    <w:rsid w:val="00507E5B"/>
    <w:rsid w:val="0051462D"/>
    <w:rsid w:val="00527D07"/>
    <w:rsid w:val="00535031"/>
    <w:rsid w:val="00535C58"/>
    <w:rsid w:val="005366FD"/>
    <w:rsid w:val="00547B38"/>
    <w:rsid w:val="00554229"/>
    <w:rsid w:val="00567AC6"/>
    <w:rsid w:val="005714A7"/>
    <w:rsid w:val="0057160F"/>
    <w:rsid w:val="00576B63"/>
    <w:rsid w:val="0058059A"/>
    <w:rsid w:val="005810A0"/>
    <w:rsid w:val="005B0CB0"/>
    <w:rsid w:val="005B7C5A"/>
    <w:rsid w:val="005D3E40"/>
    <w:rsid w:val="00607859"/>
    <w:rsid w:val="0064777C"/>
    <w:rsid w:val="00660870"/>
    <w:rsid w:val="006940F7"/>
    <w:rsid w:val="006C6A42"/>
    <w:rsid w:val="006D475D"/>
    <w:rsid w:val="006E41C7"/>
    <w:rsid w:val="006F4F29"/>
    <w:rsid w:val="0073169B"/>
    <w:rsid w:val="00744635"/>
    <w:rsid w:val="00747E42"/>
    <w:rsid w:val="00753480"/>
    <w:rsid w:val="0075473F"/>
    <w:rsid w:val="00774E2C"/>
    <w:rsid w:val="00777A3B"/>
    <w:rsid w:val="007808F3"/>
    <w:rsid w:val="00797632"/>
    <w:rsid w:val="007A07CD"/>
    <w:rsid w:val="007B12F6"/>
    <w:rsid w:val="007B57AC"/>
    <w:rsid w:val="007D4C2E"/>
    <w:rsid w:val="007E6F80"/>
    <w:rsid w:val="007E783C"/>
    <w:rsid w:val="007F53BB"/>
    <w:rsid w:val="00804361"/>
    <w:rsid w:val="00827269"/>
    <w:rsid w:val="00851940"/>
    <w:rsid w:val="00862BB3"/>
    <w:rsid w:val="00865173"/>
    <w:rsid w:val="008828E2"/>
    <w:rsid w:val="00921711"/>
    <w:rsid w:val="00927954"/>
    <w:rsid w:val="00940486"/>
    <w:rsid w:val="0094292F"/>
    <w:rsid w:val="00943289"/>
    <w:rsid w:val="009479AD"/>
    <w:rsid w:val="009725DC"/>
    <w:rsid w:val="00976226"/>
    <w:rsid w:val="009A7CEA"/>
    <w:rsid w:val="009A7E71"/>
    <w:rsid w:val="009B4E0F"/>
    <w:rsid w:val="009C0519"/>
    <w:rsid w:val="009C5753"/>
    <w:rsid w:val="009D6EB8"/>
    <w:rsid w:val="009E4646"/>
    <w:rsid w:val="00A01098"/>
    <w:rsid w:val="00A40BE2"/>
    <w:rsid w:val="00A944A5"/>
    <w:rsid w:val="00AB3CDE"/>
    <w:rsid w:val="00AB6155"/>
    <w:rsid w:val="00AD33B2"/>
    <w:rsid w:val="00AE0472"/>
    <w:rsid w:val="00AE3720"/>
    <w:rsid w:val="00AF4A04"/>
    <w:rsid w:val="00B26790"/>
    <w:rsid w:val="00B54B41"/>
    <w:rsid w:val="00B60734"/>
    <w:rsid w:val="00BB099B"/>
    <w:rsid w:val="00BB2AF2"/>
    <w:rsid w:val="00BC19A6"/>
    <w:rsid w:val="00BC5CF1"/>
    <w:rsid w:val="00BD4E71"/>
    <w:rsid w:val="00C03895"/>
    <w:rsid w:val="00C24750"/>
    <w:rsid w:val="00C273AE"/>
    <w:rsid w:val="00C40DFD"/>
    <w:rsid w:val="00C455D1"/>
    <w:rsid w:val="00C55434"/>
    <w:rsid w:val="00C71C96"/>
    <w:rsid w:val="00CA4E9B"/>
    <w:rsid w:val="00CC24A4"/>
    <w:rsid w:val="00CC2588"/>
    <w:rsid w:val="00CC454A"/>
    <w:rsid w:val="00CD25B2"/>
    <w:rsid w:val="00D12C73"/>
    <w:rsid w:val="00D16FF2"/>
    <w:rsid w:val="00D453A9"/>
    <w:rsid w:val="00D51931"/>
    <w:rsid w:val="00D75089"/>
    <w:rsid w:val="00D75C40"/>
    <w:rsid w:val="00D75ECD"/>
    <w:rsid w:val="00D87BCF"/>
    <w:rsid w:val="00DB20C8"/>
    <w:rsid w:val="00DC0C92"/>
    <w:rsid w:val="00DD09F2"/>
    <w:rsid w:val="00DD3E22"/>
    <w:rsid w:val="00DE0A5B"/>
    <w:rsid w:val="00DF0010"/>
    <w:rsid w:val="00E01A24"/>
    <w:rsid w:val="00E06B3D"/>
    <w:rsid w:val="00E16C70"/>
    <w:rsid w:val="00E37A2F"/>
    <w:rsid w:val="00E42BC5"/>
    <w:rsid w:val="00E463C1"/>
    <w:rsid w:val="00E72BCD"/>
    <w:rsid w:val="00E7444A"/>
    <w:rsid w:val="00E77527"/>
    <w:rsid w:val="00ED7C72"/>
    <w:rsid w:val="00EE32D6"/>
    <w:rsid w:val="00EE727E"/>
    <w:rsid w:val="00EF6926"/>
    <w:rsid w:val="00F140B7"/>
    <w:rsid w:val="00F358FC"/>
    <w:rsid w:val="00F37CDA"/>
    <w:rsid w:val="00F42D90"/>
    <w:rsid w:val="00F64705"/>
    <w:rsid w:val="00F743E0"/>
    <w:rsid w:val="00F95452"/>
    <w:rsid w:val="00FC37B0"/>
    <w:rsid w:val="00FE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9F59"/>
  <w15:chartTrackingRefBased/>
  <w15:docId w15:val="{9ACDDC5D-5D21-D744-A04E-F065CE16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0A0"/>
  </w:style>
  <w:style w:type="paragraph" w:styleId="Footer">
    <w:name w:val="footer"/>
    <w:basedOn w:val="Normal"/>
    <w:link w:val="Foot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0A0"/>
  </w:style>
  <w:style w:type="table" w:styleId="TableGrid">
    <w:name w:val="Table Grid"/>
    <w:basedOn w:val="TableNormal"/>
    <w:uiPriority w:val="39"/>
    <w:rsid w:val="00581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1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6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6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3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63C1"/>
  </w:style>
  <w:style w:type="character" w:styleId="FollowedHyperlink">
    <w:name w:val="FollowedHyperlink"/>
    <w:basedOn w:val="DefaultParagraphFont"/>
    <w:uiPriority w:val="99"/>
    <w:semiHidden/>
    <w:unhideWhenUsed/>
    <w:rsid w:val="00DB20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2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Anderson</dc:creator>
  <cp:keywords/>
  <dc:description/>
  <cp:lastModifiedBy>Iain Styles</cp:lastModifiedBy>
  <cp:revision>11</cp:revision>
  <dcterms:created xsi:type="dcterms:W3CDTF">2025-09-24T06:45:00Z</dcterms:created>
  <dcterms:modified xsi:type="dcterms:W3CDTF">2026-10-05T04:08:00Z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12bb8cd2a0ffe66f0fb5a02a4a241138488699c1ca4bba445a20ef341fcdc164</vt:lpwstr>
  </property>
</Properties>
</file>