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0CB3F" w14:textId="14D07E5F" w:rsidR="0056019B" w:rsidRDefault="00A9453B">
      <w:r>
        <w:t>Evidencias de tutoriales de Terraform</w:t>
      </w:r>
    </w:p>
    <w:p w14:paraId="2BFC7A97" w14:textId="77777777" w:rsidR="0006308B" w:rsidRDefault="0006308B"/>
    <w:p w14:paraId="2E91BB91" w14:textId="4E532E6F" w:rsidR="0006308B" w:rsidRPr="0006308B" w:rsidRDefault="0006308B">
      <w:pPr>
        <w:rPr>
          <w:lang w:val="en-US"/>
        </w:rPr>
      </w:pPr>
      <w:r w:rsidRPr="0006308B">
        <w:rPr>
          <w:lang w:val="en-US"/>
        </w:rPr>
        <w:t>Use Terraform in a hosted terminal to build and destroy a Docker container.</w:t>
      </w:r>
    </w:p>
    <w:p w14:paraId="4B928D60" w14:textId="608F2A06" w:rsidR="00553235" w:rsidRDefault="00553235">
      <w:r w:rsidRPr="00553235">
        <w:rPr>
          <w:noProof/>
        </w:rPr>
        <w:drawing>
          <wp:inline distT="0" distB="0" distL="0" distR="0" wp14:anchorId="6F4C0949" wp14:editId="16E81D65">
            <wp:extent cx="5033319" cy="2234753"/>
            <wp:effectExtent l="0" t="0" r="0" b="0"/>
            <wp:docPr id="203059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90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4808" cy="22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F115" w14:textId="77777777" w:rsidR="00553235" w:rsidRDefault="00553235"/>
    <w:p w14:paraId="13911444" w14:textId="21693455" w:rsidR="00553235" w:rsidRDefault="00553235">
      <w:r w:rsidRPr="00553235">
        <w:rPr>
          <w:noProof/>
        </w:rPr>
        <w:drawing>
          <wp:inline distT="0" distB="0" distL="0" distR="0" wp14:anchorId="5C095494" wp14:editId="4DEAF66B">
            <wp:extent cx="5033010" cy="2094525"/>
            <wp:effectExtent l="0" t="0" r="0" b="1270"/>
            <wp:docPr id="33523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3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896" cy="20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F7C" w14:textId="77777777" w:rsidR="00553235" w:rsidRDefault="00553235"/>
    <w:p w14:paraId="5770226B" w14:textId="4EDF564B" w:rsidR="00553235" w:rsidRDefault="00553235">
      <w:r w:rsidRPr="00553235">
        <w:rPr>
          <w:noProof/>
        </w:rPr>
        <w:drawing>
          <wp:inline distT="0" distB="0" distL="0" distR="0" wp14:anchorId="68FE5BE7" wp14:editId="497BC68A">
            <wp:extent cx="4651272" cy="1930400"/>
            <wp:effectExtent l="0" t="0" r="0" b="0"/>
            <wp:docPr id="1321052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2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696" cy="19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EDCD" w14:textId="77777777" w:rsidR="00776E06" w:rsidRDefault="00776E06"/>
    <w:p w14:paraId="2A4FFA57" w14:textId="3A7EE4FE" w:rsidR="00776E06" w:rsidRDefault="00776E06">
      <w:r>
        <w:lastRenderedPageBreak/>
        <w:t>Install Terraform</w:t>
      </w:r>
    </w:p>
    <w:p w14:paraId="44B11FA7" w14:textId="58615495" w:rsidR="00776E06" w:rsidRDefault="004C7F95">
      <w:r w:rsidRPr="004C7F95">
        <w:rPr>
          <w:noProof/>
        </w:rPr>
        <w:drawing>
          <wp:inline distT="0" distB="0" distL="0" distR="0" wp14:anchorId="28F6CE71" wp14:editId="6182489C">
            <wp:extent cx="5099050" cy="1512176"/>
            <wp:effectExtent l="0" t="0" r="6350" b="0"/>
            <wp:docPr id="473846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6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960" cy="15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428" w14:textId="3D6D343B" w:rsidR="004C7F95" w:rsidRDefault="004C7F95">
      <w:r w:rsidRPr="004C7F95">
        <w:rPr>
          <w:noProof/>
        </w:rPr>
        <w:drawing>
          <wp:inline distT="0" distB="0" distL="0" distR="0" wp14:anchorId="21799460" wp14:editId="350D3D12">
            <wp:extent cx="3124200" cy="3428206"/>
            <wp:effectExtent l="0" t="0" r="0" b="1270"/>
            <wp:docPr id="66515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167" cy="3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06D" w14:textId="0DED322C" w:rsidR="00776E06" w:rsidRDefault="004C7F95">
      <w:r w:rsidRPr="004C7F95">
        <w:rPr>
          <w:noProof/>
        </w:rPr>
        <w:drawing>
          <wp:inline distT="0" distB="0" distL="0" distR="0" wp14:anchorId="45A87A18" wp14:editId="481A91DC">
            <wp:extent cx="3683000" cy="2577850"/>
            <wp:effectExtent l="0" t="0" r="0" b="0"/>
            <wp:docPr id="1151100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00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200" cy="261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409A" w14:textId="10634299" w:rsidR="00BD435C" w:rsidRDefault="00BD435C">
      <w:r>
        <w:lastRenderedPageBreak/>
        <w:t>Creacion de container de Terraform con docker</w:t>
      </w:r>
    </w:p>
    <w:p w14:paraId="2B6B8A64" w14:textId="6EA48DB4" w:rsidR="00BD435C" w:rsidRDefault="00BD435C">
      <w:r w:rsidRPr="00BD435C">
        <w:rPr>
          <w:noProof/>
        </w:rPr>
        <w:drawing>
          <wp:inline distT="0" distB="0" distL="0" distR="0" wp14:anchorId="39DD251B" wp14:editId="16806652">
            <wp:extent cx="5612130" cy="1478280"/>
            <wp:effectExtent l="0" t="0" r="7620" b="7620"/>
            <wp:docPr id="1668515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15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846" w14:textId="3AF87F21" w:rsidR="002247F8" w:rsidRDefault="002247F8">
      <w:r w:rsidRPr="002247F8">
        <w:rPr>
          <w:noProof/>
        </w:rPr>
        <w:drawing>
          <wp:inline distT="0" distB="0" distL="0" distR="0" wp14:anchorId="6A31F51E" wp14:editId="3B7640C6">
            <wp:extent cx="5612130" cy="5118735"/>
            <wp:effectExtent l="0" t="0" r="7620" b="5715"/>
            <wp:docPr id="1259885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85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52E7" w14:textId="05A70F3C" w:rsidR="00147E5C" w:rsidRDefault="00147E5C">
      <w:r w:rsidRPr="00147E5C">
        <w:rPr>
          <w:noProof/>
        </w:rPr>
        <w:lastRenderedPageBreak/>
        <w:drawing>
          <wp:inline distT="0" distB="0" distL="0" distR="0" wp14:anchorId="75002D30" wp14:editId="7E1A15D8">
            <wp:extent cx="3938450" cy="3892550"/>
            <wp:effectExtent l="0" t="0" r="5080" b="0"/>
            <wp:docPr id="1902302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02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819" cy="38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7ED" w14:textId="0A42536B" w:rsidR="002247F8" w:rsidRDefault="005A6435">
      <w:r w:rsidRPr="005A6435">
        <w:rPr>
          <w:noProof/>
        </w:rPr>
        <w:drawing>
          <wp:inline distT="0" distB="0" distL="0" distR="0" wp14:anchorId="2D86DE67" wp14:editId="65F7378A">
            <wp:extent cx="3854450" cy="3850523"/>
            <wp:effectExtent l="0" t="0" r="0" b="0"/>
            <wp:docPr id="1268931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31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4659" cy="38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0422" w14:textId="77777777" w:rsidR="005A6435" w:rsidRDefault="005A6435"/>
    <w:p w14:paraId="7852FA42" w14:textId="50DD6447" w:rsidR="005A6435" w:rsidRDefault="00196145">
      <w:r w:rsidRPr="00196145">
        <w:rPr>
          <w:noProof/>
        </w:rPr>
        <w:lastRenderedPageBreak/>
        <w:drawing>
          <wp:inline distT="0" distB="0" distL="0" distR="0" wp14:anchorId="585CD035" wp14:editId="43A8B611">
            <wp:extent cx="3917950" cy="4088180"/>
            <wp:effectExtent l="0" t="0" r="6350" b="7620"/>
            <wp:docPr id="774011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11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324" cy="40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9846" w14:textId="15A3C478" w:rsidR="006F10E9" w:rsidRDefault="006F10E9">
      <w:r w:rsidRPr="006F10E9">
        <w:t>Write configuration</w:t>
      </w:r>
    </w:p>
    <w:p w14:paraId="2574EFD5" w14:textId="6E5E9830" w:rsidR="006F10E9" w:rsidRDefault="006F10E9">
      <w:r w:rsidRPr="006F10E9">
        <w:rPr>
          <w:noProof/>
        </w:rPr>
        <w:drawing>
          <wp:inline distT="0" distB="0" distL="0" distR="0" wp14:anchorId="3E016BF7" wp14:editId="0B8F3E83">
            <wp:extent cx="5612130" cy="3156585"/>
            <wp:effectExtent l="0" t="0" r="7620" b="5715"/>
            <wp:docPr id="1470125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5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CCA6" w14:textId="295FB697" w:rsidR="006F10E9" w:rsidRDefault="006F10E9"/>
    <w:p w14:paraId="010D86FD" w14:textId="77777777" w:rsidR="006F10E9" w:rsidRDefault="006F10E9"/>
    <w:p w14:paraId="48BACDC0" w14:textId="39767A01" w:rsidR="006F10E9" w:rsidRDefault="006F10E9">
      <w:pPr>
        <w:rPr>
          <w:lang w:val="en-US"/>
        </w:rPr>
      </w:pPr>
      <w:r w:rsidRPr="006F10E9">
        <w:rPr>
          <w:lang w:val="en-US"/>
        </w:rPr>
        <w:lastRenderedPageBreak/>
        <w:t>Initialize the directory</w:t>
      </w:r>
    </w:p>
    <w:p w14:paraId="78F0E60B" w14:textId="4F40785F" w:rsidR="006F10E9" w:rsidRDefault="006F10E9">
      <w:pPr>
        <w:rPr>
          <w:lang w:val="en-US"/>
        </w:rPr>
      </w:pPr>
      <w:r w:rsidRPr="006F10E9">
        <w:rPr>
          <w:noProof/>
          <w:lang w:val="en-US"/>
        </w:rPr>
        <w:drawing>
          <wp:inline distT="0" distB="0" distL="0" distR="0" wp14:anchorId="7756B564" wp14:editId="458DF0DC">
            <wp:extent cx="5612130" cy="1913255"/>
            <wp:effectExtent l="0" t="0" r="7620" b="0"/>
            <wp:docPr id="1847946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46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1C1B" w14:textId="77777777" w:rsidR="009B1413" w:rsidRDefault="009B1413">
      <w:pPr>
        <w:rPr>
          <w:lang w:val="en-US"/>
        </w:rPr>
      </w:pPr>
    </w:p>
    <w:p w14:paraId="5A473A88" w14:textId="4DDCF1BF" w:rsidR="009B1413" w:rsidRDefault="009B1413">
      <w:pPr>
        <w:rPr>
          <w:lang w:val="en-US"/>
        </w:rPr>
      </w:pPr>
      <w:r w:rsidRPr="009B1413">
        <w:rPr>
          <w:lang w:val="en-US"/>
        </w:rPr>
        <w:t>Format and validate the configuration</w:t>
      </w:r>
    </w:p>
    <w:p w14:paraId="21CEC564" w14:textId="30575657" w:rsidR="009B1413" w:rsidRDefault="009B1413">
      <w:pPr>
        <w:rPr>
          <w:lang w:val="en-US"/>
        </w:rPr>
      </w:pPr>
      <w:r w:rsidRPr="009B1413">
        <w:rPr>
          <w:noProof/>
          <w:lang w:val="en-US"/>
        </w:rPr>
        <w:drawing>
          <wp:inline distT="0" distB="0" distL="0" distR="0" wp14:anchorId="219813F6" wp14:editId="62427B5D">
            <wp:extent cx="3556183" cy="1206562"/>
            <wp:effectExtent l="0" t="0" r="6350" b="0"/>
            <wp:docPr id="1569774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74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D2F" w14:textId="77777777" w:rsidR="00191558" w:rsidRDefault="00191558">
      <w:pPr>
        <w:rPr>
          <w:lang w:val="en-US"/>
        </w:rPr>
      </w:pPr>
    </w:p>
    <w:p w14:paraId="1BF60B59" w14:textId="0F89C4FA" w:rsidR="00191558" w:rsidRDefault="00191558">
      <w:pPr>
        <w:rPr>
          <w:lang w:val="en-US"/>
        </w:rPr>
      </w:pPr>
      <w:r w:rsidRPr="00191558">
        <w:rPr>
          <w:lang w:val="en-US"/>
        </w:rPr>
        <w:t>Create infrastructure</w:t>
      </w:r>
    </w:p>
    <w:p w14:paraId="309D9AB3" w14:textId="72488F51" w:rsidR="00191558" w:rsidRDefault="00191558">
      <w:pPr>
        <w:rPr>
          <w:lang w:val="en-US"/>
        </w:rPr>
      </w:pPr>
      <w:r w:rsidRPr="00191558">
        <w:rPr>
          <w:lang w:val="en-US"/>
        </w:rPr>
        <w:drawing>
          <wp:inline distT="0" distB="0" distL="0" distR="0" wp14:anchorId="64AF13B4" wp14:editId="537E200A">
            <wp:extent cx="4969213" cy="2355850"/>
            <wp:effectExtent l="0" t="0" r="3175" b="6350"/>
            <wp:docPr id="1950229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9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949" cy="23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8563" w14:textId="77777777" w:rsidR="002A3F54" w:rsidRDefault="002A3F54">
      <w:pPr>
        <w:rPr>
          <w:lang w:val="en-US"/>
        </w:rPr>
      </w:pPr>
    </w:p>
    <w:p w14:paraId="1BE5B065" w14:textId="77777777" w:rsidR="002A3F54" w:rsidRDefault="002A3F54">
      <w:pPr>
        <w:rPr>
          <w:lang w:val="en-US"/>
        </w:rPr>
      </w:pPr>
    </w:p>
    <w:p w14:paraId="6334EF05" w14:textId="77777777" w:rsidR="002A3F54" w:rsidRDefault="002A3F54">
      <w:pPr>
        <w:rPr>
          <w:lang w:val="en-US"/>
        </w:rPr>
      </w:pPr>
    </w:p>
    <w:p w14:paraId="10F5D3CD" w14:textId="3FB36895" w:rsidR="002A3F54" w:rsidRDefault="002A3F54">
      <w:pPr>
        <w:rPr>
          <w:lang w:val="en-US"/>
        </w:rPr>
      </w:pPr>
      <w:r>
        <w:rPr>
          <w:lang w:val="en-US"/>
        </w:rPr>
        <w:lastRenderedPageBreak/>
        <w:t>Inspect state</w:t>
      </w:r>
    </w:p>
    <w:p w14:paraId="3C2720FA" w14:textId="77C5E105" w:rsidR="002A3F54" w:rsidRDefault="002A3F54">
      <w:pPr>
        <w:rPr>
          <w:lang w:val="en-US"/>
        </w:rPr>
      </w:pPr>
      <w:r w:rsidRPr="002A3F54">
        <w:rPr>
          <w:lang w:val="en-US"/>
        </w:rPr>
        <w:drawing>
          <wp:inline distT="0" distB="0" distL="0" distR="0" wp14:anchorId="7D567EBD" wp14:editId="1797489A">
            <wp:extent cx="5041900" cy="1780468"/>
            <wp:effectExtent l="0" t="0" r="6350" b="0"/>
            <wp:docPr id="76992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21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276" cy="178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4EEE" w14:textId="77777777" w:rsidR="002E3F2E" w:rsidRDefault="002E3F2E">
      <w:pPr>
        <w:rPr>
          <w:lang w:val="en-US"/>
        </w:rPr>
      </w:pPr>
    </w:p>
    <w:p w14:paraId="34B16409" w14:textId="43F9E93F" w:rsidR="002E3F2E" w:rsidRDefault="002E3F2E">
      <w:pPr>
        <w:rPr>
          <w:lang w:val="en-US"/>
        </w:rPr>
      </w:pPr>
      <w:r>
        <w:rPr>
          <w:lang w:val="en-US"/>
        </w:rPr>
        <w:t>Change Infrastructure</w:t>
      </w:r>
    </w:p>
    <w:p w14:paraId="76D11761" w14:textId="018B5C4B" w:rsidR="002E3F2E" w:rsidRDefault="002E3F2E">
      <w:pPr>
        <w:rPr>
          <w:lang w:val="en-US"/>
        </w:rPr>
      </w:pPr>
      <w:r w:rsidRPr="002E3F2E">
        <w:rPr>
          <w:lang w:val="en-US"/>
        </w:rPr>
        <w:drawing>
          <wp:inline distT="0" distB="0" distL="0" distR="0" wp14:anchorId="5A606423" wp14:editId="3EEE8A14">
            <wp:extent cx="3568883" cy="1708238"/>
            <wp:effectExtent l="0" t="0" r="0" b="6350"/>
            <wp:docPr id="1573390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90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380" w14:textId="77777777" w:rsidR="002E3F2E" w:rsidRDefault="002E3F2E">
      <w:pPr>
        <w:rPr>
          <w:lang w:val="en-US"/>
        </w:rPr>
      </w:pPr>
    </w:p>
    <w:p w14:paraId="438F7709" w14:textId="5C67268F" w:rsidR="002E3F2E" w:rsidRDefault="00127EE8">
      <w:pPr>
        <w:rPr>
          <w:lang w:val="en-US"/>
        </w:rPr>
      </w:pPr>
      <w:r>
        <w:rPr>
          <w:lang w:val="en-US"/>
        </w:rPr>
        <w:t>Apply changes</w:t>
      </w:r>
    </w:p>
    <w:p w14:paraId="1EB1AFD6" w14:textId="740C24A7" w:rsidR="00127EE8" w:rsidRDefault="00127EE8">
      <w:pPr>
        <w:rPr>
          <w:lang w:val="en-US"/>
        </w:rPr>
      </w:pPr>
      <w:r w:rsidRPr="00127EE8">
        <w:rPr>
          <w:lang w:val="en-US"/>
        </w:rPr>
        <w:drawing>
          <wp:inline distT="0" distB="0" distL="0" distR="0" wp14:anchorId="10E719AD" wp14:editId="0CD0B0D5">
            <wp:extent cx="5416828" cy="1270065"/>
            <wp:effectExtent l="0" t="0" r="0" b="6350"/>
            <wp:docPr id="846119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19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415" w14:textId="47ABE735" w:rsidR="006F1DDA" w:rsidRDefault="006F1DDA">
      <w:pPr>
        <w:rPr>
          <w:lang w:val="en-US"/>
        </w:rPr>
      </w:pPr>
      <w:r>
        <w:rPr>
          <w:lang w:val="en-US"/>
        </w:rPr>
        <w:t>Destroy Infrastructure</w:t>
      </w:r>
    </w:p>
    <w:p w14:paraId="11AAD83A" w14:textId="14D23873" w:rsidR="006F1DDA" w:rsidRDefault="006F1DDA">
      <w:pPr>
        <w:rPr>
          <w:lang w:val="en-US"/>
        </w:rPr>
      </w:pPr>
      <w:r w:rsidRPr="006F1DDA">
        <w:rPr>
          <w:lang w:val="en-US"/>
        </w:rPr>
        <w:drawing>
          <wp:inline distT="0" distB="0" distL="0" distR="0" wp14:anchorId="5FCC617A" wp14:editId="374C14EA">
            <wp:extent cx="5612130" cy="1283335"/>
            <wp:effectExtent l="0" t="0" r="7620" b="0"/>
            <wp:docPr id="2049176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76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37EC" w14:textId="13847CE2" w:rsidR="009C7D3F" w:rsidRDefault="009C7D3F">
      <w:pPr>
        <w:rPr>
          <w:lang w:val="en-US"/>
        </w:rPr>
      </w:pPr>
      <w:r>
        <w:rPr>
          <w:lang w:val="en-US"/>
        </w:rPr>
        <w:lastRenderedPageBreak/>
        <w:t>Variables</w:t>
      </w:r>
    </w:p>
    <w:p w14:paraId="0E5E0ED3" w14:textId="19A45305" w:rsidR="009C7D3F" w:rsidRDefault="009C7D3F">
      <w:pPr>
        <w:rPr>
          <w:lang w:val="en-US"/>
        </w:rPr>
      </w:pPr>
      <w:r w:rsidRPr="009C7D3F">
        <w:rPr>
          <w:lang w:val="en-US"/>
        </w:rPr>
        <w:drawing>
          <wp:inline distT="0" distB="0" distL="0" distR="0" wp14:anchorId="5011968C" wp14:editId="4DC94762">
            <wp:extent cx="5289822" cy="1517728"/>
            <wp:effectExtent l="0" t="0" r="6350" b="6350"/>
            <wp:docPr id="1284177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7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467" w14:textId="77777777" w:rsidR="003C30F7" w:rsidRDefault="003C30F7">
      <w:pPr>
        <w:rPr>
          <w:lang w:val="en-US"/>
        </w:rPr>
      </w:pPr>
    </w:p>
    <w:p w14:paraId="45DE4387" w14:textId="2F6FCE65" w:rsidR="003C30F7" w:rsidRDefault="003C30F7">
      <w:pPr>
        <w:rPr>
          <w:lang w:val="en-US"/>
        </w:rPr>
      </w:pPr>
      <w:r>
        <w:rPr>
          <w:lang w:val="en-US"/>
        </w:rPr>
        <w:t>Apply</w:t>
      </w:r>
    </w:p>
    <w:p w14:paraId="1370ACAC" w14:textId="4116B03B" w:rsidR="003C30F7" w:rsidRDefault="003C30F7">
      <w:pPr>
        <w:rPr>
          <w:lang w:val="en-US"/>
        </w:rPr>
      </w:pPr>
      <w:r w:rsidRPr="003C30F7">
        <w:rPr>
          <w:lang w:val="en-US"/>
        </w:rPr>
        <w:drawing>
          <wp:inline distT="0" distB="0" distL="0" distR="0" wp14:anchorId="1E739044" wp14:editId="7DBF2A15">
            <wp:extent cx="5612130" cy="1212850"/>
            <wp:effectExtent l="0" t="0" r="7620" b="6350"/>
            <wp:docPr id="1245583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832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CD86" w14:textId="4B24C115" w:rsidR="004C0412" w:rsidRDefault="004C0412">
      <w:pPr>
        <w:rPr>
          <w:lang w:val="en-US"/>
        </w:rPr>
      </w:pPr>
      <w:r w:rsidRPr="004C0412">
        <w:rPr>
          <w:lang w:val="en-US"/>
        </w:rPr>
        <w:drawing>
          <wp:inline distT="0" distB="0" distL="0" distR="0" wp14:anchorId="5C10260F" wp14:editId="38953258">
            <wp:extent cx="5612130" cy="1275080"/>
            <wp:effectExtent l="0" t="0" r="7620" b="1270"/>
            <wp:docPr id="50315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E3C8" w14:textId="77777777" w:rsidR="00090CEC" w:rsidRDefault="00090CEC">
      <w:pPr>
        <w:rPr>
          <w:lang w:val="en-US"/>
        </w:rPr>
      </w:pPr>
    </w:p>
    <w:p w14:paraId="25C30BEE" w14:textId="779933C6" w:rsidR="00090CEC" w:rsidRDefault="00090CEC">
      <w:pPr>
        <w:rPr>
          <w:lang w:val="en-US"/>
        </w:rPr>
      </w:pPr>
      <w:r>
        <w:rPr>
          <w:lang w:val="en-US"/>
        </w:rPr>
        <w:t>Outputs</w:t>
      </w:r>
    </w:p>
    <w:p w14:paraId="5F88BFD2" w14:textId="3B8EB782" w:rsidR="00090CEC" w:rsidRDefault="00090CEC">
      <w:pPr>
        <w:rPr>
          <w:lang w:val="en-US"/>
        </w:rPr>
      </w:pPr>
      <w:r w:rsidRPr="00090CEC">
        <w:rPr>
          <w:lang w:val="en-US"/>
        </w:rPr>
        <w:drawing>
          <wp:inline distT="0" distB="0" distL="0" distR="0" wp14:anchorId="6D22C7AC" wp14:editId="6A52FC54">
            <wp:extent cx="4546834" cy="2019404"/>
            <wp:effectExtent l="0" t="0" r="6350" b="0"/>
            <wp:docPr id="112710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06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3CF8" w14:textId="77777777" w:rsidR="00090CEC" w:rsidRDefault="00090CEC">
      <w:pPr>
        <w:rPr>
          <w:lang w:val="en-US"/>
        </w:rPr>
      </w:pPr>
    </w:p>
    <w:p w14:paraId="0DCC6BA2" w14:textId="0AD481FF" w:rsidR="00090CEC" w:rsidRDefault="005C449F">
      <w:pPr>
        <w:rPr>
          <w:lang w:val="en-US"/>
        </w:rPr>
      </w:pPr>
      <w:r>
        <w:rPr>
          <w:lang w:val="en-US"/>
        </w:rPr>
        <w:lastRenderedPageBreak/>
        <w:t>Inspect outputs values</w:t>
      </w:r>
    </w:p>
    <w:p w14:paraId="2D73DFF1" w14:textId="6DA58A52" w:rsidR="005C449F" w:rsidRDefault="005C449F">
      <w:pPr>
        <w:rPr>
          <w:lang w:val="en-US"/>
        </w:rPr>
      </w:pPr>
      <w:r w:rsidRPr="005C449F">
        <w:rPr>
          <w:lang w:val="en-US"/>
        </w:rPr>
        <w:drawing>
          <wp:inline distT="0" distB="0" distL="0" distR="0" wp14:anchorId="02B84C60" wp14:editId="7356B798">
            <wp:extent cx="4559534" cy="1270065"/>
            <wp:effectExtent l="0" t="0" r="0" b="6350"/>
            <wp:docPr id="427255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55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1B5E" w14:textId="009D6568" w:rsidR="00B510D0" w:rsidRDefault="00B510D0">
      <w:pPr>
        <w:rPr>
          <w:lang w:val="en-US"/>
        </w:rPr>
      </w:pPr>
      <w:r>
        <w:rPr>
          <w:lang w:val="en-US"/>
        </w:rPr>
        <w:t>Destroy</w:t>
      </w:r>
    </w:p>
    <w:p w14:paraId="2FC619C2" w14:textId="18FA52F0" w:rsidR="00B510D0" w:rsidRDefault="00B510D0">
      <w:pPr>
        <w:rPr>
          <w:lang w:val="en-US"/>
        </w:rPr>
      </w:pPr>
      <w:r w:rsidRPr="00B510D0">
        <w:rPr>
          <w:lang w:val="en-US"/>
        </w:rPr>
        <w:drawing>
          <wp:inline distT="0" distB="0" distL="0" distR="0" wp14:anchorId="564C90FC" wp14:editId="7B6DF4F7">
            <wp:extent cx="5612130" cy="986790"/>
            <wp:effectExtent l="0" t="0" r="7620" b="3810"/>
            <wp:docPr id="1425068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683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5FA" w14:textId="77777777" w:rsidR="005A54D4" w:rsidRDefault="005A54D4">
      <w:pPr>
        <w:rPr>
          <w:lang w:val="en-US"/>
        </w:rPr>
      </w:pPr>
    </w:p>
    <w:p w14:paraId="3A3FDEDB" w14:textId="657E3CDC" w:rsidR="005A54D4" w:rsidRDefault="005A54D4">
      <w:pPr>
        <w:rPr>
          <w:lang w:val="en-US"/>
        </w:rPr>
      </w:pPr>
      <w:r>
        <w:rPr>
          <w:lang w:val="en-US"/>
        </w:rPr>
        <w:t>Terraform Cloud Account</w:t>
      </w:r>
    </w:p>
    <w:p w14:paraId="6F0D0A33" w14:textId="2766A58E" w:rsidR="005A54D4" w:rsidRDefault="005A54D4">
      <w:pPr>
        <w:rPr>
          <w:lang w:val="en-US"/>
        </w:rPr>
      </w:pPr>
      <w:r w:rsidRPr="005A54D4">
        <w:rPr>
          <w:lang w:val="en-US"/>
        </w:rPr>
        <w:drawing>
          <wp:inline distT="0" distB="0" distL="0" distR="0" wp14:anchorId="27E9F115" wp14:editId="39F40BB7">
            <wp:extent cx="4927600" cy="2450976"/>
            <wp:effectExtent l="0" t="0" r="6350" b="6985"/>
            <wp:docPr id="1991172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72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9195" cy="24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71E4" w14:textId="55F8381E" w:rsidR="005A54D4" w:rsidRDefault="005A54D4">
      <w:pPr>
        <w:rPr>
          <w:lang w:val="en-US"/>
        </w:rPr>
      </w:pPr>
      <w:r w:rsidRPr="005A54D4">
        <w:rPr>
          <w:lang w:val="en-US"/>
        </w:rPr>
        <w:lastRenderedPageBreak/>
        <w:drawing>
          <wp:inline distT="0" distB="0" distL="0" distR="0" wp14:anchorId="2E8DB708" wp14:editId="71285106">
            <wp:extent cx="3638550" cy="2554560"/>
            <wp:effectExtent l="0" t="0" r="0" b="0"/>
            <wp:docPr id="169331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6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0711" cy="255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23B2" w14:textId="465893BB" w:rsidR="005A54D4" w:rsidRDefault="00BD58B8">
      <w:pPr>
        <w:rPr>
          <w:lang w:val="en-US"/>
        </w:rPr>
      </w:pPr>
      <w:r w:rsidRPr="00BD58B8">
        <w:rPr>
          <w:lang w:val="en-US"/>
        </w:rPr>
        <w:drawing>
          <wp:inline distT="0" distB="0" distL="0" distR="0" wp14:anchorId="4F284619" wp14:editId="57160CC4">
            <wp:extent cx="2832246" cy="1263715"/>
            <wp:effectExtent l="0" t="0" r="6350" b="0"/>
            <wp:docPr id="859284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842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7BA4" w14:textId="0E9A8828" w:rsidR="00BD58B8" w:rsidRDefault="00BD58B8">
      <w:pPr>
        <w:rPr>
          <w:lang w:val="en-US"/>
        </w:rPr>
      </w:pPr>
    </w:p>
    <w:p w14:paraId="3B880157" w14:textId="699F4818" w:rsidR="00BD58B8" w:rsidRDefault="00BD58B8">
      <w:pPr>
        <w:rPr>
          <w:lang w:val="en-US"/>
        </w:rPr>
      </w:pPr>
      <w:r>
        <w:rPr>
          <w:lang w:val="en-US"/>
        </w:rPr>
        <w:t>Login</w:t>
      </w:r>
    </w:p>
    <w:p w14:paraId="24FC0F8A" w14:textId="77601E57" w:rsidR="00BD58B8" w:rsidRDefault="00BD58B8">
      <w:pPr>
        <w:rPr>
          <w:lang w:val="en-US"/>
        </w:rPr>
      </w:pPr>
      <w:r w:rsidRPr="00BD58B8">
        <w:rPr>
          <w:lang w:val="en-US"/>
        </w:rPr>
        <w:drawing>
          <wp:inline distT="0" distB="0" distL="0" distR="0" wp14:anchorId="3D78D6C8" wp14:editId="34BAD475">
            <wp:extent cx="3447619" cy="1974850"/>
            <wp:effectExtent l="0" t="0" r="635" b="6350"/>
            <wp:docPr id="1103536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64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9901" cy="19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B5F" w14:textId="2EDFA490" w:rsidR="00BD58B8" w:rsidRDefault="00BD58B8">
      <w:pPr>
        <w:rPr>
          <w:lang w:val="en-US"/>
        </w:rPr>
      </w:pPr>
      <w:r w:rsidRPr="00BD58B8">
        <w:rPr>
          <w:lang w:val="en-US"/>
        </w:rPr>
        <w:drawing>
          <wp:inline distT="0" distB="0" distL="0" distR="0" wp14:anchorId="54B90526" wp14:editId="59075EAA">
            <wp:extent cx="4064209" cy="1320868"/>
            <wp:effectExtent l="0" t="0" r="0" b="0"/>
            <wp:docPr id="110682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21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6887" w14:textId="78B3D6A5" w:rsidR="00BD57B3" w:rsidRDefault="00BD57B3">
      <w:pPr>
        <w:rPr>
          <w:lang w:val="en-US"/>
        </w:rPr>
      </w:pPr>
      <w:r>
        <w:rPr>
          <w:lang w:val="en-US"/>
        </w:rPr>
        <w:lastRenderedPageBreak/>
        <w:t>Init terraform cloud</w:t>
      </w:r>
    </w:p>
    <w:p w14:paraId="2E1F1ABE" w14:textId="6C4AE65A" w:rsidR="00BD57B3" w:rsidRDefault="00BD57B3">
      <w:pPr>
        <w:rPr>
          <w:lang w:val="en-US"/>
        </w:rPr>
      </w:pPr>
      <w:r w:rsidRPr="00BD57B3">
        <w:rPr>
          <w:lang w:val="en-US"/>
        </w:rPr>
        <w:drawing>
          <wp:inline distT="0" distB="0" distL="0" distR="0" wp14:anchorId="1073EEBA" wp14:editId="4A9A1BED">
            <wp:extent cx="2629035" cy="812842"/>
            <wp:effectExtent l="0" t="0" r="0" b="6350"/>
            <wp:docPr id="1205570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09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2C27" w14:textId="551D973E" w:rsidR="00BD57B3" w:rsidRDefault="00BD57B3">
      <w:pPr>
        <w:rPr>
          <w:lang w:val="en-US"/>
        </w:rPr>
      </w:pPr>
      <w:r w:rsidRPr="00BD57B3">
        <w:rPr>
          <w:lang w:val="en-US"/>
        </w:rPr>
        <w:drawing>
          <wp:inline distT="0" distB="0" distL="0" distR="0" wp14:anchorId="6B401B75" wp14:editId="655419E3">
            <wp:extent cx="5612130" cy="1316355"/>
            <wp:effectExtent l="0" t="0" r="7620" b="0"/>
            <wp:docPr id="1624947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479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9615" w14:textId="77777777" w:rsidR="00D9163F" w:rsidRDefault="00D9163F">
      <w:pPr>
        <w:rPr>
          <w:lang w:val="en-US"/>
        </w:rPr>
      </w:pPr>
    </w:p>
    <w:p w14:paraId="74A796A7" w14:textId="2C14C48F" w:rsidR="00D9163F" w:rsidRDefault="00D9163F">
      <w:pPr>
        <w:rPr>
          <w:lang w:val="en-US"/>
        </w:rPr>
      </w:pPr>
      <w:r>
        <w:rPr>
          <w:lang w:val="en-US"/>
        </w:rPr>
        <w:t>Workspace variables</w:t>
      </w:r>
    </w:p>
    <w:p w14:paraId="3636F394" w14:textId="0C796C88" w:rsidR="00D9163F" w:rsidRDefault="00D9163F">
      <w:pPr>
        <w:rPr>
          <w:lang w:val="en-US"/>
        </w:rPr>
      </w:pPr>
      <w:r w:rsidRPr="00D9163F">
        <w:rPr>
          <w:lang w:val="en-US"/>
        </w:rPr>
        <w:drawing>
          <wp:inline distT="0" distB="0" distL="0" distR="0" wp14:anchorId="294545DF" wp14:editId="245A99F7">
            <wp:extent cx="5612130" cy="1771650"/>
            <wp:effectExtent l="0" t="0" r="7620" b="0"/>
            <wp:docPr id="575824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242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4B86" w14:textId="17AACFC2" w:rsidR="00945E1A" w:rsidRDefault="00945E1A">
      <w:pPr>
        <w:rPr>
          <w:lang w:val="en-US"/>
        </w:rPr>
      </w:pPr>
      <w:r>
        <w:rPr>
          <w:lang w:val="en-US"/>
        </w:rPr>
        <w:t>Apply and Destroy</w:t>
      </w:r>
    </w:p>
    <w:p w14:paraId="4FD5DFEE" w14:textId="3393F02B" w:rsidR="00945E1A" w:rsidRDefault="00945E1A">
      <w:pPr>
        <w:rPr>
          <w:lang w:val="en-US"/>
        </w:rPr>
      </w:pPr>
      <w:r w:rsidRPr="00945E1A">
        <w:rPr>
          <w:lang w:val="en-US"/>
        </w:rPr>
        <w:drawing>
          <wp:inline distT="0" distB="0" distL="0" distR="0" wp14:anchorId="4D717757" wp14:editId="4FD84EBD">
            <wp:extent cx="5612130" cy="767715"/>
            <wp:effectExtent l="0" t="0" r="7620" b="0"/>
            <wp:docPr id="540262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62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AE47" w14:textId="3F4C6C53" w:rsidR="00945E1A" w:rsidRPr="006F10E9" w:rsidRDefault="00945E1A">
      <w:pPr>
        <w:rPr>
          <w:lang w:val="en-US"/>
        </w:rPr>
      </w:pPr>
      <w:r w:rsidRPr="00945E1A">
        <w:rPr>
          <w:lang w:val="en-US"/>
        </w:rPr>
        <w:drawing>
          <wp:inline distT="0" distB="0" distL="0" distR="0" wp14:anchorId="71E488E9" wp14:editId="67654DE6">
            <wp:extent cx="4635738" cy="1225613"/>
            <wp:effectExtent l="0" t="0" r="0" b="0"/>
            <wp:docPr id="1946593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930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E1A" w:rsidRPr="006F10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3B"/>
    <w:rsid w:val="0006308B"/>
    <w:rsid w:val="00090CEC"/>
    <w:rsid w:val="00127EE8"/>
    <w:rsid w:val="00147E5C"/>
    <w:rsid w:val="00191558"/>
    <w:rsid w:val="00196145"/>
    <w:rsid w:val="002247F8"/>
    <w:rsid w:val="00290662"/>
    <w:rsid w:val="00293174"/>
    <w:rsid w:val="002A3F54"/>
    <w:rsid w:val="002E3F2E"/>
    <w:rsid w:val="00327BB2"/>
    <w:rsid w:val="003C30F7"/>
    <w:rsid w:val="004C0412"/>
    <w:rsid w:val="004C7F95"/>
    <w:rsid w:val="00553235"/>
    <w:rsid w:val="0056019B"/>
    <w:rsid w:val="005A54D4"/>
    <w:rsid w:val="005A6435"/>
    <w:rsid w:val="005C449F"/>
    <w:rsid w:val="006F10E9"/>
    <w:rsid w:val="006F1DDA"/>
    <w:rsid w:val="00776E06"/>
    <w:rsid w:val="00945E1A"/>
    <w:rsid w:val="009B1413"/>
    <w:rsid w:val="009C7D3F"/>
    <w:rsid w:val="00A9453B"/>
    <w:rsid w:val="00B510D0"/>
    <w:rsid w:val="00BD435C"/>
    <w:rsid w:val="00BD57B3"/>
    <w:rsid w:val="00BD58B8"/>
    <w:rsid w:val="00D9163F"/>
    <w:rsid w:val="00EB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356A2"/>
  <w15:chartTrackingRefBased/>
  <w15:docId w15:val="{20672DF5-6FA9-403E-99C8-8A9462FD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11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Peralta</dc:creator>
  <cp:keywords/>
  <dc:description/>
  <cp:lastModifiedBy>Jose Peralta</cp:lastModifiedBy>
  <cp:revision>26</cp:revision>
  <dcterms:created xsi:type="dcterms:W3CDTF">2023-10-27T23:09:00Z</dcterms:created>
  <dcterms:modified xsi:type="dcterms:W3CDTF">2023-10-30T00:22:00Z</dcterms:modified>
</cp:coreProperties>
</file>